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3716" w14:textId="238322B5" w:rsidR="00A851E1" w:rsidRDefault="006114A2">
      <w:r>
        <w:rPr>
          <w:rFonts w:hint="eastAsia"/>
        </w:rPr>
        <w:t>这是一个测试文档</w:t>
      </w:r>
    </w:p>
    <w:sectPr w:rsidR="00A851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55663" w14:textId="77777777" w:rsidR="00DD176F" w:rsidRDefault="00DD176F" w:rsidP="006114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931621" w14:textId="77777777" w:rsidR="00DD176F" w:rsidRDefault="00DD176F" w:rsidP="006114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1F51" w14:textId="77777777" w:rsidR="00DD176F" w:rsidRDefault="00DD176F" w:rsidP="006114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CF0529" w14:textId="77777777" w:rsidR="00DD176F" w:rsidRDefault="00DD176F" w:rsidP="006114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E1"/>
    <w:rsid w:val="000450E2"/>
    <w:rsid w:val="006114A2"/>
    <w:rsid w:val="00A851E1"/>
    <w:rsid w:val="00DD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F38ED"/>
  <w15:chartTrackingRefBased/>
  <w15:docId w15:val="{2C000F72-CFE5-4D4A-878E-D8B26B7F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1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1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1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1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1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1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1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1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1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1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1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51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1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1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1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1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1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1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1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1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1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1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51E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14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14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14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14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ABC123456ft@outlook.com</dc:creator>
  <cp:keywords/>
  <dc:description/>
  <cp:lastModifiedBy>ABC123456ft@outlook.com</cp:lastModifiedBy>
  <cp:revision>2</cp:revision>
  <dcterms:created xsi:type="dcterms:W3CDTF">2025-12-18T03:19:00Z</dcterms:created>
  <dcterms:modified xsi:type="dcterms:W3CDTF">2025-12-18T03:19:00Z</dcterms:modified>
</cp:coreProperties>
</file>