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4E" w:rsidRPr="009E7F47" w:rsidRDefault="009E7F47">
      <w:pPr>
        <w:rPr>
          <w:sz w:val="36"/>
          <w:szCs w:val="36"/>
        </w:rPr>
      </w:pPr>
      <w:r w:rsidRPr="009E7F47">
        <w:rPr>
          <w:sz w:val="36"/>
          <w:szCs w:val="36"/>
        </w:rPr>
        <w:t xml:space="preserve">Laboratoire Mobilité </w:t>
      </w:r>
    </w:p>
    <w:p w:rsidR="009E7F47" w:rsidRDefault="009E7F47">
      <w:pPr>
        <w:rPr>
          <w:i/>
        </w:rPr>
      </w:pPr>
      <w:r w:rsidRPr="009E7F47">
        <w:rPr>
          <w:i/>
        </w:rPr>
        <w:t>13/04/2016</w:t>
      </w:r>
    </w:p>
    <w:p w:rsidR="009E7F47" w:rsidRDefault="009E7F47">
      <w:pPr>
        <w:rPr>
          <w:i/>
        </w:rPr>
      </w:pPr>
    </w:p>
    <w:p w:rsidR="009E7F47" w:rsidRDefault="009E7F47">
      <w:r>
        <w:t>Aujourd’hui j’ai fait des recherches pour le système de notification pour rappeler à l’utilisateur certains évènements.</w:t>
      </w:r>
    </w:p>
    <w:p w:rsidR="009E7F47" w:rsidRDefault="009E7F47">
      <w:hyperlink r:id="rId4" w:history="1">
        <w:r w:rsidRPr="00CC2F14">
          <w:rPr>
            <w:rStyle w:val="Lienhypertexte"/>
          </w:rPr>
          <w:t>http://www.tutorialspoint.com/android/android_notifications.htm</w:t>
        </w:r>
      </w:hyperlink>
      <w:r>
        <w:t xml:space="preserve"> </w:t>
      </w:r>
    </w:p>
    <w:p w:rsidR="009E7F47" w:rsidRDefault="009E7F47"/>
    <w:p w:rsidR="009E7F47" w:rsidRPr="009E7F47" w:rsidRDefault="009E7F47">
      <w:r>
        <w:t xml:space="preserve">J’ai fait des recherches concernant le design de l’application ainsi que le système de pastille. </w:t>
      </w:r>
      <w:bookmarkStart w:id="0" w:name="_GoBack"/>
      <w:bookmarkEnd w:id="0"/>
      <w:r>
        <w:t xml:space="preserve"> </w:t>
      </w:r>
    </w:p>
    <w:sectPr w:rsidR="009E7F47" w:rsidRPr="009E7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47"/>
    <w:rsid w:val="002E184E"/>
    <w:rsid w:val="009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25979-CE2E-4D95-A398-5CB97FBA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7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/android/android_notifications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1</cp:revision>
  <dcterms:created xsi:type="dcterms:W3CDTF">2016-04-13T18:38:00Z</dcterms:created>
  <dcterms:modified xsi:type="dcterms:W3CDTF">2016-04-13T18:44:00Z</dcterms:modified>
</cp:coreProperties>
</file>