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i/>
          <w:iCs/>
          <w:color w:val="00B050"/>
        </w:rPr>
        <w:t>appendToFile</w:t>
      </w:r>
      <w:r>
        <w:rPr>
          <w:rFonts w:hint="default"/>
        </w:rPr>
        <w:drawing>
          <wp:inline distT="0" distB="0" distL="114300" distR="114300">
            <wp:extent cx="5271135" cy="1701165"/>
            <wp:effectExtent l="9525" t="9525" r="228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1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Shell命令（如：ls , cat, cp等</w:t>
      </w:r>
      <w:bookmarkStart w:id="0" w:name="_GoBack"/>
      <w:bookmarkEnd w:id="0"/>
      <w:r>
        <w:rPr>
          <w:rFonts w:hint="eastAsia"/>
          <w:lang w:val="en-US" w:eastAsia="zh-CN"/>
        </w:rPr>
        <w:t>）：hdfs dfs -ls /  或  hdfs dfs -cat /doc/temp.xml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  <w:i/>
          <w:iCs/>
          <w:color w:val="00B050"/>
        </w:rPr>
        <w:t>copyFromLocal </w:t>
      </w:r>
      <w:r>
        <w:rPr>
          <w:rFonts w:hint="eastAsia"/>
          <w:i/>
          <w:iCs/>
          <w:color w:val="00B05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例如：hdfs dfs -copyFromLocal /usr/local/java/sparkword.txt  /out/wc/</w:t>
      </w:r>
    </w:p>
    <w:p>
      <w:pPr>
        <w:numPr>
          <w:ilvl w:val="0"/>
          <w:numId w:val="1"/>
        </w:numPr>
        <w:ind w:left="420" w:leftChars="0" w:hanging="420" w:firstLineChars="0"/>
        <w:rPr/>
      </w:pPr>
      <w:r>
        <w:rPr>
          <w:rFonts w:hint="default"/>
        </w:rPr>
        <w:t>copyToLocal </w:t>
      </w:r>
      <w:r>
        <w:rPr>
          <w:rFonts w:hint="eastAsia"/>
          <w:lang w:val="en-US" w:eastAsia="zh-CN"/>
        </w:rPr>
        <w:t xml:space="preserve"> 例如：hdfs dfs -copyToLocal /out/wc/sparkword.txt  /usr/local/java/sparkword.txt</w:t>
      </w:r>
    </w:p>
    <w:p>
      <w:pPr>
        <w:numPr>
          <w:ilvl w:val="0"/>
          <w:numId w:val="1"/>
        </w:numPr>
        <w:ind w:left="420" w:leftChars="0" w:hanging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3A6D"/>
    <w:multiLevelType w:val="singleLevel"/>
    <w:tmpl w:val="5ABC3A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402A"/>
    <w:rsid w:val="017D71F7"/>
    <w:rsid w:val="0CA13E54"/>
    <w:rsid w:val="0E5F0BAA"/>
    <w:rsid w:val="121725E7"/>
    <w:rsid w:val="17064C9F"/>
    <w:rsid w:val="1BCF4504"/>
    <w:rsid w:val="27E6498E"/>
    <w:rsid w:val="2E575765"/>
    <w:rsid w:val="30D83C2D"/>
    <w:rsid w:val="482D4D9A"/>
    <w:rsid w:val="499A28AC"/>
    <w:rsid w:val="50773B2B"/>
    <w:rsid w:val="55254CDA"/>
    <w:rsid w:val="57C15826"/>
    <w:rsid w:val="6C4E1B1E"/>
    <w:rsid w:val="74F4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2018-03-29T01:09:23Z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