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010B" w14:textId="77777777" w:rsidR="00AF771D" w:rsidRPr="004E71C8" w:rsidRDefault="00AF771D" w:rsidP="00AF771D">
      <w:pPr>
        <w:ind w:right="140" w:firstLine="708"/>
        <w:rPr>
          <w:rFonts w:ascii="Times New Roman" w:hAnsi="Times New Roman" w:cs="Times New Roman"/>
          <w:sz w:val="24"/>
          <w:lang w:val="ru-BY" w:eastAsia="en-US"/>
        </w:rPr>
      </w:pPr>
      <w:bookmarkStart w:id="0" w:name="_Hlk199885891"/>
      <w:bookmarkEnd w:id="0"/>
      <w:r w:rsidRPr="004E71C8">
        <w:rPr>
          <w:rFonts w:ascii="Times New Roman" w:hAnsi="Times New Roman" w:cs="Times New Roman"/>
          <w:sz w:val="24"/>
          <w:lang w:val="ru-RU"/>
        </w:rPr>
        <w:t>МИНИСТЕРСТВО ОБРАЗОВАНИЯ РЕСПУБЛИКИ БЕЛАРУСЬ</w:t>
      </w:r>
    </w:p>
    <w:p w14:paraId="2F5CE0A8" w14:textId="77777777" w:rsidR="00AF771D" w:rsidRPr="004E71C8" w:rsidRDefault="00AF771D" w:rsidP="00AF771D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4E71C8">
        <w:rPr>
          <w:rFonts w:ascii="Times New Roman" w:hAnsi="Times New Roman" w:cs="Times New Roman"/>
          <w:sz w:val="24"/>
          <w:lang w:val="ru-RU"/>
        </w:rPr>
        <w:t xml:space="preserve">Учреждения образования «БЕЛОРУССКИЙ ГОСУДАРСТВЕННЫЙ </w:t>
      </w:r>
    </w:p>
    <w:p w14:paraId="192368D2" w14:textId="77777777" w:rsidR="00AF771D" w:rsidRPr="004E71C8" w:rsidRDefault="00AF771D" w:rsidP="00AF771D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4E71C8">
        <w:rPr>
          <w:rFonts w:ascii="Times New Roman" w:hAnsi="Times New Roman" w:cs="Times New Roman"/>
          <w:sz w:val="24"/>
          <w:lang w:val="ru-RU"/>
        </w:rPr>
        <w:t>ТЕХНОЛОГИЧЕСКИЙ УНИВЕРСИТЕТ»</w:t>
      </w:r>
    </w:p>
    <w:p w14:paraId="7E790751" w14:textId="77777777" w:rsidR="00AF771D" w:rsidRPr="004E71C8" w:rsidRDefault="00AF771D" w:rsidP="00AF771D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041AB620" w14:textId="77777777" w:rsidR="00AF771D" w:rsidRPr="004E71C8" w:rsidRDefault="00AF771D" w:rsidP="00AF771D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0FC99B4E" w14:textId="77777777" w:rsidR="00AF771D" w:rsidRPr="004E71C8" w:rsidRDefault="00AF771D" w:rsidP="00AF771D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4E71C8">
        <w:rPr>
          <w:rFonts w:ascii="Times New Roman" w:hAnsi="Times New Roman" w:cs="Times New Roman"/>
          <w:sz w:val="24"/>
          <w:lang w:val="ru-RU"/>
        </w:rPr>
        <w:t>Факультет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 xml:space="preserve">               информационных технологий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4457C339" w14:textId="77777777" w:rsidR="00AF771D" w:rsidRPr="004E71C8" w:rsidRDefault="00AF771D" w:rsidP="00AF771D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4E71C8">
        <w:rPr>
          <w:rFonts w:ascii="Times New Roman" w:hAnsi="Times New Roman" w:cs="Times New Roman"/>
          <w:sz w:val="24"/>
          <w:lang w:val="ru-RU"/>
        </w:rPr>
        <w:t xml:space="preserve">Кафедра 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 xml:space="preserve">                 программной инженерии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  <w:t xml:space="preserve"> 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75E92AE9" w14:textId="77777777" w:rsidR="00AF771D" w:rsidRPr="004E71C8" w:rsidRDefault="00AF771D" w:rsidP="00AF771D">
      <w:pPr>
        <w:pStyle w:val="a5"/>
        <w:tabs>
          <w:tab w:val="left" w:pos="2127"/>
          <w:tab w:val="left" w:pos="9639"/>
        </w:tabs>
        <w:spacing w:after="0"/>
        <w:ind w:right="140" w:firstLine="0"/>
        <w:rPr>
          <w:rFonts w:eastAsia="Times New Roman"/>
          <w:spacing w:val="-6"/>
          <w:sz w:val="24"/>
          <w:szCs w:val="24"/>
          <w:u w:val="single"/>
          <w:lang w:eastAsia="ru-RU"/>
        </w:rPr>
      </w:pPr>
      <w:r w:rsidRPr="004E71C8">
        <w:rPr>
          <w:rFonts w:eastAsia="Times New Roman" w:hint="eastAsia"/>
          <w:sz w:val="24"/>
          <w:szCs w:val="24"/>
          <w:lang w:eastAsia="ru-RU"/>
        </w:rPr>
        <w:t xml:space="preserve">Специальность </w:t>
      </w:r>
      <w:r w:rsidRPr="004E71C8">
        <w:rPr>
          <w:rFonts w:eastAsia="Times New Roman" w:hint="eastAsia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0D20183F" w14:textId="77777777" w:rsidR="00AF771D" w:rsidRPr="004E71C8" w:rsidRDefault="00AF771D" w:rsidP="00AF771D">
      <w:pPr>
        <w:tabs>
          <w:tab w:val="left" w:pos="3544"/>
        </w:tabs>
        <w:ind w:right="140"/>
        <w:rPr>
          <w:rFonts w:ascii="Times New Roman" w:eastAsiaTheme="minorHAnsi" w:hAnsi="Times New Roman" w:cs="Times New Roman"/>
          <w:spacing w:val="-6"/>
          <w:sz w:val="24"/>
          <w:u w:val="single"/>
          <w:lang w:val="ru-RU" w:eastAsia="en-US"/>
        </w:rPr>
      </w:pPr>
      <w:r w:rsidRPr="004E71C8">
        <w:rPr>
          <w:rFonts w:ascii="Times New Roman" w:hAnsi="Times New Roman" w:cs="Times New Roman"/>
          <w:spacing w:val="-6"/>
          <w:sz w:val="24"/>
          <w:lang w:val="ru-RU"/>
        </w:rPr>
        <w:t>Направление специальности</w:t>
      </w:r>
      <w:r w:rsidRPr="004E71C8">
        <w:rPr>
          <w:rFonts w:ascii="Times New Roman" w:hAnsi="Times New Roman" w:cs="Times New Roman"/>
          <w:color w:val="FFFFFF"/>
          <w:spacing w:val="-6"/>
          <w:sz w:val="24"/>
          <w:u w:val="single" w:color="000000"/>
          <w:lang w:val="ru-RU"/>
        </w:rPr>
        <w:tab/>
      </w:r>
      <w:r w:rsidRPr="004E71C8">
        <w:rPr>
          <w:rFonts w:ascii="Times New Roman" w:hAnsi="Times New Roman" w:cs="Times New Roman"/>
          <w:spacing w:val="-6"/>
          <w:sz w:val="24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4E71C8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4E71C8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</w:p>
    <w:p w14:paraId="234ED612" w14:textId="77777777" w:rsidR="00AF771D" w:rsidRPr="004E71C8" w:rsidRDefault="00AF771D" w:rsidP="00AF771D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22773853" w14:textId="77777777" w:rsidR="00AF771D" w:rsidRPr="004E71C8" w:rsidRDefault="00AF771D" w:rsidP="00AF771D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52B87C14" w14:textId="77777777" w:rsidR="00AF771D" w:rsidRPr="004E71C8" w:rsidRDefault="00AF771D" w:rsidP="00AF771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4E71C8">
        <w:rPr>
          <w:rFonts w:ascii="Times New Roman" w:hAnsi="Times New Roman"/>
          <w:sz w:val="24"/>
          <w:szCs w:val="24"/>
        </w:rPr>
        <w:t>ОТЧЁТ ПО ЛАБОРАТОРНОЙ РАБОТЕ:</w:t>
      </w:r>
    </w:p>
    <w:p w14:paraId="0A7CE063" w14:textId="77777777" w:rsidR="00AF771D" w:rsidRPr="004E71C8" w:rsidRDefault="00AF771D" w:rsidP="00AF771D">
      <w:pPr>
        <w:pStyle w:val="a4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07C9F63D" w14:textId="35E2F392" w:rsidR="00AF771D" w:rsidRPr="004E71C8" w:rsidRDefault="00AF771D" w:rsidP="00AF771D">
      <w:pPr>
        <w:pStyle w:val="a4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E71C8">
        <w:rPr>
          <w:rFonts w:ascii="Times New Roman" w:hAnsi="Times New Roman"/>
          <w:sz w:val="24"/>
          <w:szCs w:val="24"/>
        </w:rPr>
        <w:t>по дисциплине</w:t>
      </w:r>
      <w:r w:rsidRPr="004E71C8">
        <w:rPr>
          <w:rFonts w:ascii="Times New Roman" w:hAnsi="Times New Roman"/>
          <w:sz w:val="24"/>
          <w:szCs w:val="24"/>
          <w:u w:val="single"/>
        </w:rPr>
        <w:t xml:space="preserve"> «Информационная безопасность»</w:t>
      </w:r>
      <w:r w:rsidRPr="004E71C8">
        <w:rPr>
          <w:rFonts w:ascii="Times New Roman" w:hAnsi="Times New Roman"/>
          <w:sz w:val="24"/>
          <w:szCs w:val="24"/>
          <w:u w:val="single"/>
        </w:rPr>
        <w:tab/>
      </w:r>
      <w:r w:rsidRPr="004E71C8">
        <w:rPr>
          <w:rFonts w:ascii="Times New Roman" w:hAnsi="Times New Roman"/>
          <w:sz w:val="24"/>
          <w:szCs w:val="24"/>
          <w:u w:val="single"/>
        </w:rPr>
        <w:tab/>
      </w:r>
      <w:r w:rsidRPr="004E71C8">
        <w:rPr>
          <w:rFonts w:ascii="Times New Roman" w:hAnsi="Times New Roman"/>
          <w:sz w:val="24"/>
          <w:szCs w:val="24"/>
          <w:u w:val="single"/>
        </w:rPr>
        <w:tab/>
      </w:r>
      <w:r w:rsidRPr="004E71C8">
        <w:rPr>
          <w:rFonts w:ascii="Times New Roman" w:hAnsi="Times New Roman"/>
          <w:sz w:val="24"/>
          <w:szCs w:val="24"/>
          <w:u w:val="single"/>
        </w:rPr>
        <w:tab/>
      </w:r>
    </w:p>
    <w:p w14:paraId="69F83FAD" w14:textId="77777777" w:rsidR="00AF771D" w:rsidRPr="004E71C8" w:rsidRDefault="00AF771D" w:rsidP="00AF771D">
      <w:pPr>
        <w:pStyle w:val="a4"/>
        <w:spacing w:before="240"/>
        <w:ind w:right="140"/>
        <w:rPr>
          <w:rFonts w:ascii="Times New Roman" w:hAnsi="Times New Roman"/>
          <w:sz w:val="24"/>
          <w:szCs w:val="24"/>
        </w:rPr>
      </w:pPr>
      <w:r w:rsidRPr="004E71C8">
        <w:rPr>
          <w:rFonts w:ascii="Times New Roman" w:hAnsi="Times New Roman"/>
          <w:sz w:val="24"/>
          <w:szCs w:val="24"/>
        </w:rPr>
        <w:t>Исполнитель</w:t>
      </w:r>
    </w:p>
    <w:p w14:paraId="73AFAE8E" w14:textId="77777777" w:rsidR="00AF771D" w:rsidRPr="004E71C8" w:rsidRDefault="00AF771D" w:rsidP="00AF771D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4E71C8">
        <w:rPr>
          <w:rFonts w:ascii="Times New Roman" w:hAnsi="Times New Roman" w:cs="Times New Roman"/>
          <w:sz w:val="24"/>
          <w:lang w:val="ru-RU"/>
        </w:rPr>
        <w:t xml:space="preserve">студент (ка) 3 курса группы 6 </w:t>
      </w:r>
      <w:r w:rsidRPr="004E71C8">
        <w:rPr>
          <w:rFonts w:ascii="Times New Roman" w:hAnsi="Times New Roman" w:cs="Times New Roman"/>
          <w:sz w:val="24"/>
          <w:u w:val="single"/>
          <w:lang w:val="ru-RU"/>
        </w:rPr>
        <w:tab/>
      </w:r>
      <w:proofErr w:type="spellStart"/>
      <w:r w:rsidRPr="004E71C8">
        <w:rPr>
          <w:rFonts w:ascii="Times New Roman" w:hAnsi="Times New Roman" w:cs="Times New Roman"/>
          <w:sz w:val="24"/>
          <w:u w:val="single"/>
          <w:lang w:val="ru-RU"/>
        </w:rPr>
        <w:t>Розель</w:t>
      </w:r>
      <w:proofErr w:type="spellEnd"/>
      <w:r w:rsidRPr="004E71C8">
        <w:rPr>
          <w:rFonts w:ascii="Times New Roman" w:hAnsi="Times New Roman" w:cs="Times New Roman"/>
          <w:sz w:val="24"/>
          <w:u w:val="single"/>
          <w:lang w:val="ru-RU"/>
        </w:rPr>
        <w:t xml:space="preserve"> Станислав Александрович</w:t>
      </w:r>
    </w:p>
    <w:p w14:paraId="3339C3E2" w14:textId="097C7916" w:rsidR="00AF771D" w:rsidRDefault="00AF771D" w:rsidP="00AF771D">
      <w:pPr>
        <w:ind w:right="140"/>
        <w:rPr>
          <w:rFonts w:ascii="Times New Roman" w:hAnsi="Times New Roman" w:cs="Times New Roman"/>
          <w:sz w:val="24"/>
        </w:rPr>
      </w:pP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  <w:lang w:val="ru-RU"/>
        </w:rPr>
        <w:tab/>
      </w:r>
      <w:r w:rsidRPr="004E71C8">
        <w:rPr>
          <w:rFonts w:ascii="Times New Roman" w:hAnsi="Times New Roman" w:cs="Times New Roman"/>
          <w:sz w:val="24"/>
        </w:rPr>
        <w:t>(Ф.И.О.</w:t>
      </w:r>
      <w:bookmarkStart w:id="1" w:name="_Toc358648019"/>
      <w:bookmarkEnd w:id="1"/>
      <w:r w:rsidRPr="004E71C8">
        <w:rPr>
          <w:rFonts w:ascii="Times New Roman" w:hAnsi="Times New Roman" w:cs="Times New Roman"/>
          <w:sz w:val="24"/>
        </w:rPr>
        <w:t>)</w:t>
      </w:r>
    </w:p>
    <w:p w14:paraId="073E0974" w14:textId="71FD4D0D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1D81E87B" w14:textId="1BC07ACC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42339BDB" w14:textId="50EEFFCB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7BD7E369" w14:textId="243C3D17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36005E44" w14:textId="472D3869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2CD9E897" w14:textId="3EBCB788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8D9AB9A" w14:textId="019932ED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D436ADD" w14:textId="4E67860A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748E0645" w14:textId="079380B4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40BD21C7" w14:textId="32C5A576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369755C" w14:textId="5FC82DED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1D96BF55" w14:textId="3B36D860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4217B311" w14:textId="223D6500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285871F7" w14:textId="6418D6B6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27F1F6FC" w14:textId="089CE67C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0642DAB9" w14:textId="4DCD9D1C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41113F6" w14:textId="7E37A792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382478C3" w14:textId="6A3999E5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3ED1C3DA" w14:textId="10535DFC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9495394" w14:textId="3D183619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4E0350C" w14:textId="085FF0A5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639F90E7" w14:textId="7B86D923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7F451124" w14:textId="17AF94FB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45F3213F" w14:textId="1B4F5358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4D3D0832" w14:textId="39704CF7" w:rsid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2EC476B3" w14:textId="77777777" w:rsidR="004E71C8" w:rsidRPr="004E71C8" w:rsidRDefault="004E71C8" w:rsidP="00AF771D">
      <w:pPr>
        <w:ind w:right="140"/>
        <w:rPr>
          <w:rFonts w:ascii="Times New Roman" w:hAnsi="Times New Roman" w:cs="Times New Roman"/>
          <w:sz w:val="24"/>
        </w:rPr>
      </w:pPr>
    </w:p>
    <w:p w14:paraId="2204436E" w14:textId="281128BF" w:rsidR="006250B3" w:rsidRPr="004E71C8" w:rsidRDefault="00AF771D" w:rsidP="004E71C8">
      <w:pPr>
        <w:jc w:val="center"/>
        <w:rPr>
          <w:rFonts w:ascii="Times New Roman" w:hAnsi="Times New Roman" w:cs="Times New Roman"/>
          <w:sz w:val="24"/>
          <w:lang w:val="ru-RU"/>
        </w:rPr>
      </w:pPr>
      <w:proofErr w:type="spellStart"/>
      <w:r w:rsidRPr="004E71C8">
        <w:rPr>
          <w:rFonts w:ascii="Times New Roman" w:hAnsi="Times New Roman" w:cs="Times New Roman"/>
          <w:sz w:val="24"/>
        </w:rPr>
        <w:t>Минск</w:t>
      </w:r>
      <w:proofErr w:type="spellEnd"/>
      <w:r w:rsidRPr="004E71C8">
        <w:rPr>
          <w:rFonts w:ascii="Times New Roman" w:hAnsi="Times New Roman" w:cs="Times New Roman"/>
          <w:sz w:val="24"/>
        </w:rPr>
        <w:t xml:space="preserve"> 202</w:t>
      </w:r>
      <w:r w:rsidRPr="004E71C8">
        <w:rPr>
          <w:rFonts w:ascii="Times New Roman" w:hAnsi="Times New Roman" w:cs="Times New Roman"/>
          <w:sz w:val="24"/>
          <w:lang w:val="ru-RU"/>
        </w:rPr>
        <w:t>5</w:t>
      </w:r>
    </w:p>
    <w:p w14:paraId="189B99EC" w14:textId="77777777" w:rsidR="006250B3" w:rsidRPr="004E71C8" w:rsidRDefault="00AF771D" w:rsidP="004E71C8">
      <w:pPr>
        <w:pStyle w:val="3"/>
        <w:numPr>
          <w:ilvl w:val="0"/>
          <w:numId w:val="1"/>
        </w:numPr>
        <w:spacing w:before="0" w:after="240"/>
        <w:rPr>
          <w:rFonts w:ascii="Times New Roman" w:hAnsi="Times New Roman" w:cs="Times New Roman"/>
          <w:sz w:val="27"/>
          <w:szCs w:val="27"/>
        </w:rPr>
      </w:pPr>
      <w:proofErr w:type="spellStart"/>
      <w:r w:rsidRPr="004E71C8">
        <w:rPr>
          <w:rFonts w:ascii="Times New Roman" w:hAnsi="Times New Roman" w:cs="Times New Roman"/>
          <w:sz w:val="27"/>
          <w:szCs w:val="27"/>
        </w:rPr>
        <w:lastRenderedPageBreak/>
        <w:t>Алгоритм</w:t>
      </w:r>
      <w:proofErr w:type="spellEnd"/>
      <w:r w:rsidRPr="004E71C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E71C8">
        <w:rPr>
          <w:rFonts w:ascii="Times New Roman" w:hAnsi="Times New Roman" w:cs="Times New Roman"/>
          <w:sz w:val="27"/>
          <w:szCs w:val="27"/>
        </w:rPr>
        <w:t>хеширования</w:t>
      </w:r>
      <w:proofErr w:type="spellEnd"/>
      <w:r w:rsidRPr="004E71C8">
        <w:rPr>
          <w:rFonts w:ascii="Times New Roman" w:hAnsi="Times New Roman" w:cs="Times New Roman"/>
          <w:sz w:val="27"/>
          <w:szCs w:val="27"/>
        </w:rPr>
        <w:t xml:space="preserve"> MD5</w:t>
      </w:r>
    </w:p>
    <w:p w14:paraId="70D4EFC1" w14:textId="77777777" w:rsidR="00AF771D" w:rsidRPr="004E71C8" w:rsidRDefault="00AF771D" w:rsidP="00AF771D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4E71C8">
        <w:rPr>
          <w:rFonts w:ascii="Times New Roman" w:hAnsi="Times New Roman" w:cs="Times New Roman"/>
          <w:sz w:val="27"/>
          <w:szCs w:val="27"/>
          <w:lang w:val="ru-RU"/>
        </w:rPr>
        <w:t xml:space="preserve">В лабораторной работе был выбран для реализации метод хеширования </w:t>
      </w:r>
      <w:r w:rsidRPr="004E71C8">
        <w:rPr>
          <w:rFonts w:ascii="Times New Roman" w:hAnsi="Times New Roman" w:cs="Times New Roman"/>
          <w:sz w:val="27"/>
          <w:szCs w:val="27"/>
        </w:rPr>
        <w:t>MD</w:t>
      </w:r>
      <w:r w:rsidRPr="004E71C8">
        <w:rPr>
          <w:rFonts w:ascii="Times New Roman" w:hAnsi="Times New Roman" w:cs="Times New Roman"/>
          <w:sz w:val="27"/>
          <w:szCs w:val="27"/>
          <w:lang w:val="ru-RU"/>
        </w:rPr>
        <w:t>5.</w:t>
      </w:r>
    </w:p>
    <w:p w14:paraId="246CA6BD" w14:textId="36F50531" w:rsidR="006250B3" w:rsidRPr="004E71C8" w:rsidRDefault="00AF771D" w:rsidP="00AF771D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4E71C8">
        <w:rPr>
          <w:rFonts w:ascii="Times New Roman" w:hAnsi="Times New Roman" w:cs="Times New Roman"/>
          <w:sz w:val="27"/>
          <w:szCs w:val="27"/>
          <w:lang w:val="ru-RU"/>
        </w:rPr>
        <w:t>Код реализации представлен на листинге.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2"/>
      </w:tblGrid>
      <w:tr w:rsidR="006250B3" w14:paraId="1040D177" w14:textId="77777777" w:rsidTr="00AF771D">
        <w:tc>
          <w:tcPr>
            <w:tcW w:w="9322" w:type="dxa"/>
          </w:tcPr>
          <w:p w14:paraId="7745566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>class MD5Hasher {</w:t>
            </w:r>
          </w:p>
          <w:p w14:paraId="3A0FD08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constructor(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0BBEDC1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new Array(64);</w:t>
            </w:r>
          </w:p>
          <w:p w14:paraId="340D9E5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64;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0981515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 =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Math.floor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Math.abs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Math.sin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+ 1)) *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Math.pow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(2, 32));</w:t>
            </w:r>
          </w:p>
          <w:p w14:paraId="411A649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2C92344C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7FED24F7" w14:textId="77777777" w:rsidR="006250B3" w:rsidRPr="004E71C8" w:rsidRDefault="006250B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7B0245F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leftRotate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value, amount) {</w:t>
            </w:r>
          </w:p>
          <w:p w14:paraId="4B70281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return ((value &lt;&lt; amount) | (value &gt;&gt;&gt; (32 - amount))) &gt;&gt;&gt; 0;</w:t>
            </w:r>
          </w:p>
          <w:p w14:paraId="28BF5440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64C72D1C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padMessage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(bytes) {</w:t>
            </w:r>
          </w:p>
          <w:p w14:paraId="481A678F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originalLength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bytes.length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3803B15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originalLengthBits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originalLength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8;</w:t>
            </w:r>
          </w:p>
          <w:p w14:paraId="00B8238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3337338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bytes.push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(0x80);</w:t>
            </w:r>
          </w:p>
          <w:p w14:paraId="67C195B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08989B1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while ((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bytes.length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% 64) !== 56) {</w:t>
            </w:r>
          </w:p>
          <w:p w14:paraId="618316E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bytes.push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(0);</w:t>
            </w:r>
          </w:p>
          <w:p w14:paraId="7D12695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465F3A9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4E58925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8;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36F316B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bytes.push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((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originalLengthBits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&gt;&gt;&gt; 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8)) &amp; 0xFF);</w:t>
            </w:r>
          </w:p>
          <w:p w14:paraId="26BBD8D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0F7A0F2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58A38E8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return bytes;</w:t>
            </w:r>
          </w:p>
          <w:p w14:paraId="15A09316" w14:textId="77777777" w:rsidR="006250B3" w:rsidRPr="004E71C8" w:rsidRDefault="00AF771D">
            <w:pPr>
              <w:ind w:firstLine="420"/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4C3780FE" w14:textId="77777777" w:rsidR="006250B3" w:rsidRPr="004E71C8" w:rsidRDefault="006250B3">
            <w:pPr>
              <w:ind w:firstLine="420"/>
              <w:rPr>
                <w:rFonts w:ascii="Courier New" w:hAnsi="Courier New" w:cs="Courier New"/>
                <w:sz w:val="22"/>
                <w:szCs w:val="22"/>
              </w:rPr>
            </w:pPr>
          </w:p>
          <w:p w14:paraId="085C6D7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x, y, z) { return ((x &amp; y) | (~x &amp; z)) &gt;&gt;&gt; 0; }</w:t>
            </w:r>
          </w:p>
          <w:p w14:paraId="5CE10663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G(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x, y, z) { return ((x &amp; z) | (y &amp; ~z)) &gt;&gt;&gt; 0; }</w:t>
            </w:r>
          </w:p>
          <w:p w14:paraId="3FBEE3B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H(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x, y, z) { return (x ^ y ^ z) &gt;&gt;&gt; 0; }</w:t>
            </w:r>
          </w:p>
          <w:p w14:paraId="19330F4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I(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x, y, z) { return (y ^ (x | ~z)) &gt;&gt;&gt; 0; }</w:t>
            </w:r>
          </w:p>
          <w:p w14:paraId="56DE76FA" w14:textId="77777777" w:rsidR="006250B3" w:rsidRPr="004E71C8" w:rsidRDefault="006250B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F8740A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md5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Operation(</w:t>
            </w:r>
            <w:proofErr w:type="spellStart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func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, a, b, c, d, x, s, t) {</w:t>
            </w:r>
          </w:p>
          <w:p w14:paraId="72C7BC0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return (b +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this.leftRotate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((a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func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(b, c, d) + x + t) &gt;&gt;&gt; 0, s)) &gt;&gt;&gt; 0;</w:t>
            </w:r>
          </w:p>
          <w:p w14:paraId="73853A5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591B5DA3" w14:textId="77777777" w:rsidR="006250B3" w:rsidRPr="004E71C8" w:rsidRDefault="006250B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09E42E2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hash(message) {</w:t>
            </w:r>
          </w:p>
          <w:p w14:paraId="11CC46C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startTime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performance.now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64C3C5E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458C6D63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  let bytes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this.stringToBytes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(message);</w:t>
            </w:r>
          </w:p>
          <w:p w14:paraId="374D3E77" w14:textId="77777777" w:rsidR="006250B3" w:rsidRPr="004E71C8" w:rsidRDefault="006250B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9622A5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bytes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this.padMessage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(bytes);</w:t>
            </w:r>
          </w:p>
          <w:p w14:paraId="35FFB7B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2E375BA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let h0 = 0x67452301;</w:t>
            </w:r>
          </w:p>
          <w:p w14:paraId="1CC387F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let h1 = 0xEFCDAB89;</w:t>
            </w:r>
          </w:p>
          <w:p w14:paraId="144392A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let h2 = 0x98BADCFE;</w:t>
            </w:r>
          </w:p>
          <w:p w14:paraId="7F5CEF0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let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>h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>3 = 0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>x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>10325476;</w:t>
            </w:r>
          </w:p>
          <w:p w14:paraId="2B4B80E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       </w:t>
            </w:r>
          </w:p>
          <w:p w14:paraId="0A9D7E0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       // Обработка блоков по 512 бит (64 байта)</w:t>
            </w:r>
          </w:p>
          <w:p w14:paraId="56F8B76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       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for (let offset = 0; offset &lt;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bytes.length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; offset += 64) {</w:t>
            </w:r>
          </w:p>
          <w:p w14:paraId="1EA08A4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>// Разбиваем блок на 16 32-битных слов (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>little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>-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>endian</w:t>
            </w: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>)</w:t>
            </w:r>
          </w:p>
          <w:p w14:paraId="0FE50DC0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           </w:t>
            </w: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const w = new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Array(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16);</w:t>
            </w:r>
          </w:p>
          <w:p w14:paraId="614D375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16;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6A5023F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w[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 = 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bytes[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offset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4] |</w:t>
            </w:r>
          </w:p>
          <w:p w14:paraId="1F7FEEF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       (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bytes[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offset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4 + 1] &lt;&lt; 8) |</w:t>
            </w:r>
          </w:p>
          <w:p w14:paraId="09FFD48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       (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bytes[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offset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4 + 2] &lt;&lt; 16) |</w:t>
            </w:r>
          </w:p>
          <w:p w14:paraId="3688DB2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       (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bytes[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offset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* 4 + 3] &lt;&lt; 24);</w:t>
            </w:r>
          </w:p>
          <w:p w14:paraId="3B4BD25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14:paraId="66D11A6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7EEF20E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let a = h0, b = h1, c = h2, d = h3;</w:t>
            </w:r>
          </w:p>
          <w:p w14:paraId="36CF552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4B029B6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3E1076E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//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Раунд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1</w:t>
            </w:r>
          </w:p>
          <w:p w14:paraId="18AEC733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16;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041CC15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temp = d;</w:t>
            </w:r>
          </w:p>
          <w:p w14:paraId="5E325AA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d = c;</w:t>
            </w:r>
          </w:p>
          <w:p w14:paraId="4CCCCB6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 = b;</w:t>
            </w:r>
          </w:p>
          <w:p w14:paraId="67A314B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b = this.md5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Operation(</w:t>
            </w:r>
            <w:proofErr w:type="spellStart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this.F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, a, b, c, d, w[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]);</w:t>
            </w:r>
          </w:p>
          <w:p w14:paraId="765F81F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a = temp;</w:t>
            </w:r>
          </w:p>
          <w:p w14:paraId="4909720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14:paraId="0A68C1F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6FE64D3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//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Раунд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2</w:t>
            </w:r>
          </w:p>
          <w:p w14:paraId="712D1610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16;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32;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69B450F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temp = d;</w:t>
            </w:r>
          </w:p>
          <w:p w14:paraId="4593A00C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d = c;</w:t>
            </w:r>
          </w:p>
          <w:p w14:paraId="4B6FD7A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 = b;</w:t>
            </w:r>
          </w:p>
          <w:p w14:paraId="1CB1261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index = (5 * 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- 16) + 1) % 16;</w:t>
            </w:r>
          </w:p>
          <w:p w14:paraId="530E327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b = this.md5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Operation(</w:t>
            </w:r>
            <w:proofErr w:type="spellStart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this.G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, a, b, c, d, w[index],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]);</w:t>
            </w:r>
          </w:p>
          <w:p w14:paraId="62B1F1D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a = temp;</w:t>
            </w:r>
          </w:p>
          <w:p w14:paraId="5F97A84F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14:paraId="5820CB6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7D28B736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//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Раунд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3</w:t>
            </w:r>
          </w:p>
          <w:p w14:paraId="1E098FA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32;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48;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6FD9997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          const temp = d;</w:t>
            </w:r>
          </w:p>
          <w:p w14:paraId="09E15E3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d = c;</w:t>
            </w:r>
          </w:p>
          <w:p w14:paraId="25E86B1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 = b;</w:t>
            </w:r>
          </w:p>
          <w:p w14:paraId="6060A4D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index = (3 * 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- 32) + 5) % 16;</w:t>
            </w:r>
          </w:p>
          <w:p w14:paraId="76A0F6B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b = this.md5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Operation(</w:t>
            </w:r>
            <w:proofErr w:type="spellStart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this.H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, a, b, c, d, w[index],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]);</w:t>
            </w:r>
          </w:p>
          <w:p w14:paraId="1825BB2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a = temp;</w:t>
            </w:r>
          </w:p>
          <w:p w14:paraId="7A8A6803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14:paraId="2AC543E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6CCB0F3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//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Раунд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4</w:t>
            </w:r>
          </w:p>
          <w:p w14:paraId="4512CAEE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for (let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48;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&lt; 64;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++) {</w:t>
            </w:r>
          </w:p>
          <w:p w14:paraId="7CFFD750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temp = d;</w:t>
            </w:r>
          </w:p>
          <w:p w14:paraId="7DF4038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d = c;</w:t>
            </w:r>
          </w:p>
          <w:p w14:paraId="15377E5A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 = b;</w:t>
            </w:r>
          </w:p>
          <w:p w14:paraId="0CF6FA5F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const index = (7 * (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- 48)) % 16;</w:t>
            </w:r>
          </w:p>
          <w:p w14:paraId="79EFC06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b = this.md5</w:t>
            </w:r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Operation(</w:t>
            </w:r>
            <w:proofErr w:type="spellStart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this.I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, a, b, c, d, w[index],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this.S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this.K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]);</w:t>
            </w:r>
          </w:p>
          <w:p w14:paraId="7DB57B4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a = temp;</w:t>
            </w:r>
          </w:p>
          <w:p w14:paraId="3647F5E4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14:paraId="01B0F93C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</w:p>
          <w:p w14:paraId="7D56184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h0 = (h0 + a) &gt;&gt;&gt; 0;</w:t>
            </w:r>
          </w:p>
          <w:p w14:paraId="6AED954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h1 = (h1 + b) &gt;&gt;&gt; 0;</w:t>
            </w:r>
          </w:p>
          <w:p w14:paraId="37850549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h2 = (h2 + c) &gt;&gt;&gt; 0;</w:t>
            </w:r>
          </w:p>
          <w:p w14:paraId="05288D6D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h3 = (h3 + d) &gt;&gt;&gt; 0;</w:t>
            </w:r>
          </w:p>
          <w:p w14:paraId="7FC64225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73E4847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</w:p>
          <w:p w14:paraId="20B9DEC2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endTime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performance.now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3E900657" w14:textId="022EFACA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executionTime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endTime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startTime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36501198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const result =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this.toHexString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(h0)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this.toHexString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(h1) + </w:t>
            </w:r>
          </w:p>
          <w:p w14:paraId="322E3D2A" w14:textId="3AA176EE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         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this.toHexString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(h2) +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this.toHexString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(h3);</w:t>
            </w:r>
          </w:p>
          <w:p w14:paraId="32ED433C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return {</w:t>
            </w:r>
          </w:p>
          <w:p w14:paraId="53391981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hash: result,</w:t>
            </w:r>
          </w:p>
          <w:p w14:paraId="5094595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executionTime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executionTime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6634DCAF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messageLength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message.length</w:t>
            </w:r>
            <w:proofErr w:type="spellEnd"/>
            <w:proofErr w:type="gramEnd"/>
            <w:r w:rsidRPr="004E71C8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1503239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bytesProcessed</w:t>
            </w:r>
            <w:proofErr w:type="spellEnd"/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4E71C8">
              <w:rPr>
                <w:rFonts w:ascii="Courier New" w:hAnsi="Courier New" w:cs="Courier New"/>
                <w:sz w:val="22"/>
                <w:szCs w:val="22"/>
              </w:rPr>
              <w:t>bytes.length</w:t>
            </w:r>
            <w:proofErr w:type="spellEnd"/>
            <w:proofErr w:type="gramEnd"/>
          </w:p>
          <w:p w14:paraId="3479B8B7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    };</w:t>
            </w:r>
          </w:p>
          <w:p w14:paraId="3CB0224B" w14:textId="77777777" w:rsidR="006250B3" w:rsidRPr="004E71C8" w:rsidRDefault="00AF771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E71C8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4C205A9B" w14:textId="77777777" w:rsidR="006250B3" w:rsidRDefault="00AF771D">
            <w:r w:rsidRPr="004E71C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21B07DF3" w14:textId="77777777" w:rsidR="006250B3" w:rsidRPr="004E71C8" w:rsidRDefault="00AF771D" w:rsidP="004E71C8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4E71C8">
        <w:rPr>
          <w:rFonts w:ascii="Times New Roman" w:hAnsi="Times New Roman" w:cs="Times New Roman"/>
          <w:sz w:val="27"/>
          <w:szCs w:val="27"/>
          <w:lang w:val="ru-RU"/>
        </w:rPr>
        <w:lastRenderedPageBreak/>
        <w:t xml:space="preserve">На рисунке 1.1 представлен пример работы </w:t>
      </w:r>
      <w:proofErr w:type="spellStart"/>
      <w:r w:rsidRPr="004E71C8">
        <w:rPr>
          <w:rFonts w:ascii="Times New Roman" w:hAnsi="Times New Roman" w:cs="Times New Roman"/>
          <w:sz w:val="27"/>
          <w:szCs w:val="27"/>
          <w:lang w:val="ru-RU"/>
        </w:rPr>
        <w:t>хэширования</w:t>
      </w:r>
      <w:proofErr w:type="spellEnd"/>
      <w:r w:rsidRPr="004E71C8">
        <w:rPr>
          <w:rFonts w:ascii="Times New Roman" w:hAnsi="Times New Roman" w:cs="Times New Roman"/>
          <w:sz w:val="27"/>
          <w:szCs w:val="27"/>
          <w:lang w:val="ru-RU"/>
        </w:rPr>
        <w:t>.</w:t>
      </w:r>
    </w:p>
    <w:p w14:paraId="0ADCA434" w14:textId="77777777" w:rsidR="006250B3" w:rsidRDefault="00AF771D" w:rsidP="004E71C8">
      <w:pPr>
        <w:jc w:val="center"/>
      </w:pPr>
      <w:r>
        <w:rPr>
          <w:noProof/>
        </w:rPr>
        <w:lastRenderedPageBreak/>
        <w:drawing>
          <wp:inline distT="0" distB="0" distL="114300" distR="114300" wp14:anchorId="1BA527EB" wp14:editId="2FE61300">
            <wp:extent cx="4531995" cy="3644932"/>
            <wp:effectExtent l="19050" t="19050" r="2095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733" cy="3652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418F6" w14:textId="77777777" w:rsidR="006250B3" w:rsidRPr="004E71C8" w:rsidRDefault="00AF771D" w:rsidP="004E71C8">
      <w:pPr>
        <w:spacing w:before="240" w:after="240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4E71C8">
        <w:rPr>
          <w:rFonts w:ascii="Times New Roman" w:hAnsi="Times New Roman" w:cs="Times New Roman"/>
          <w:sz w:val="27"/>
          <w:szCs w:val="27"/>
          <w:lang w:val="ru-RU"/>
        </w:rPr>
        <w:t>Рисунок 1.1 - Работа алгоритма</w:t>
      </w:r>
    </w:p>
    <w:p w14:paraId="458E6671" w14:textId="3B4B47E0" w:rsidR="006250B3" w:rsidRPr="004E71C8" w:rsidRDefault="00AF771D" w:rsidP="00AF771D">
      <w:pPr>
        <w:pStyle w:val="a4"/>
        <w:ind w:firstLine="420"/>
        <w:jc w:val="both"/>
        <w:rPr>
          <w:rFonts w:ascii="Times New Roman" w:hAnsi="Times New Roman"/>
          <w:sz w:val="27"/>
          <w:szCs w:val="27"/>
        </w:rPr>
      </w:pPr>
      <w:r w:rsidRPr="004E71C8">
        <w:rPr>
          <w:rFonts w:ascii="Times New Roman" w:hAnsi="Times New Roman"/>
          <w:sz w:val="27"/>
          <w:szCs w:val="27"/>
        </w:rPr>
        <w:t xml:space="preserve">Скорость хэширования оказалась 0.61 </w:t>
      </w:r>
      <w:r w:rsidRPr="004E71C8">
        <w:rPr>
          <w:rFonts w:ascii="Times New Roman" w:hAnsi="Times New Roman"/>
          <w:sz w:val="27"/>
          <w:szCs w:val="27"/>
          <w:lang w:val="en-US"/>
        </w:rPr>
        <w:t>MB</w:t>
      </w:r>
      <w:r w:rsidRPr="004E71C8">
        <w:rPr>
          <w:rFonts w:ascii="Times New Roman" w:hAnsi="Times New Roman"/>
          <w:sz w:val="27"/>
          <w:szCs w:val="27"/>
        </w:rPr>
        <w:t>/</w:t>
      </w:r>
      <w:r w:rsidRPr="004E71C8">
        <w:rPr>
          <w:rFonts w:ascii="Times New Roman" w:hAnsi="Times New Roman"/>
          <w:sz w:val="27"/>
          <w:szCs w:val="27"/>
          <w:lang w:val="en-US"/>
        </w:rPr>
        <w:t>s</w:t>
      </w:r>
      <w:r w:rsidRPr="004E71C8">
        <w:rPr>
          <w:rFonts w:ascii="Times New Roman" w:hAnsi="Times New Roman"/>
          <w:sz w:val="27"/>
          <w:szCs w:val="27"/>
        </w:rPr>
        <w:t>/. Так же на рисунке 1.2 продемонстрована работа теста производительности.</w:t>
      </w:r>
    </w:p>
    <w:p w14:paraId="02FCC510" w14:textId="77777777" w:rsidR="006250B3" w:rsidRDefault="00AF771D" w:rsidP="004E71C8">
      <w:pPr>
        <w:ind w:firstLine="420"/>
        <w:jc w:val="center"/>
      </w:pPr>
      <w:r>
        <w:rPr>
          <w:noProof/>
        </w:rPr>
        <w:drawing>
          <wp:inline distT="0" distB="0" distL="114300" distR="114300" wp14:anchorId="539FB950" wp14:editId="487ABD99">
            <wp:extent cx="4821555" cy="3877816"/>
            <wp:effectExtent l="19050" t="19050" r="17145" b="279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599" cy="3889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09948" w14:textId="77777777" w:rsidR="006250B3" w:rsidRPr="004E71C8" w:rsidRDefault="00AF771D" w:rsidP="004E71C8">
      <w:pPr>
        <w:spacing w:before="240" w:after="240"/>
        <w:ind w:firstLine="420"/>
        <w:jc w:val="center"/>
        <w:rPr>
          <w:rFonts w:ascii="Times New Roman" w:hAnsi="Times New Roman" w:cs="Times New Roman"/>
          <w:sz w:val="27"/>
          <w:szCs w:val="27"/>
        </w:rPr>
      </w:pPr>
      <w:bookmarkStart w:id="2" w:name="_GoBack"/>
      <w:proofErr w:type="spellStart"/>
      <w:r w:rsidRPr="004E71C8">
        <w:rPr>
          <w:rFonts w:ascii="Times New Roman" w:hAnsi="Times New Roman" w:cs="Times New Roman"/>
          <w:sz w:val="27"/>
          <w:szCs w:val="27"/>
        </w:rPr>
        <w:t>Рисунок</w:t>
      </w:r>
      <w:proofErr w:type="spellEnd"/>
      <w:r w:rsidRPr="004E71C8">
        <w:rPr>
          <w:rFonts w:ascii="Times New Roman" w:hAnsi="Times New Roman" w:cs="Times New Roman"/>
          <w:sz w:val="27"/>
          <w:szCs w:val="27"/>
        </w:rPr>
        <w:t xml:space="preserve"> 1.2 - </w:t>
      </w:r>
      <w:proofErr w:type="spellStart"/>
      <w:r w:rsidRPr="004E71C8">
        <w:rPr>
          <w:rFonts w:ascii="Times New Roman" w:hAnsi="Times New Roman" w:cs="Times New Roman"/>
          <w:sz w:val="27"/>
          <w:szCs w:val="27"/>
        </w:rPr>
        <w:t>Тест</w:t>
      </w:r>
      <w:proofErr w:type="spellEnd"/>
      <w:r w:rsidRPr="004E71C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4E71C8">
        <w:rPr>
          <w:rFonts w:ascii="Times New Roman" w:hAnsi="Times New Roman" w:cs="Times New Roman"/>
          <w:sz w:val="27"/>
          <w:szCs w:val="27"/>
        </w:rPr>
        <w:t>производительности</w:t>
      </w:r>
      <w:bookmarkEnd w:id="2"/>
      <w:proofErr w:type="spellEnd"/>
    </w:p>
    <w:sectPr w:rsidR="006250B3" w:rsidRPr="004E71C8" w:rsidSect="00AF771D">
      <w:pgSz w:w="11906" w:h="16838"/>
      <w:pgMar w:top="1134" w:right="850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7FB503"/>
    <w:multiLevelType w:val="singleLevel"/>
    <w:tmpl w:val="8D7FB50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4E71C8"/>
    <w:rsid w:val="006250B3"/>
    <w:rsid w:val="00AF771D"/>
    <w:rsid w:val="4A1947CF"/>
    <w:rsid w:val="4DBF90B7"/>
    <w:rsid w:val="7BDB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4DACB1"/>
  <w15:docId w15:val="{411B1DB6-4C0A-4E75-9234-FC20E2A9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3">
    <w:name w:val="heading 3"/>
    <w:basedOn w:val="a"/>
    <w:next w:val="a"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F771D"/>
    <w:pPr>
      <w:suppressAutoHyphens/>
    </w:pPr>
    <w:rPr>
      <w:rFonts w:eastAsia="Times New Roman" w:cs="Times New Roman"/>
      <w:sz w:val="22"/>
      <w:szCs w:val="22"/>
      <w:lang w:val="ru-RU" w:eastAsia="ru-RU"/>
    </w:rPr>
  </w:style>
  <w:style w:type="paragraph" w:customStyle="1" w:styleId="a5">
    <w:name w:val="мой обычный"/>
    <w:basedOn w:val="a"/>
    <w:qFormat/>
    <w:rsid w:val="00AF771D"/>
    <w:pPr>
      <w:widowControl/>
      <w:suppressAutoHyphens/>
      <w:spacing w:after="160" w:line="252" w:lineRule="auto"/>
      <w:ind w:firstLine="851"/>
    </w:pPr>
    <w:rPr>
      <w:rFonts w:ascii="Times New Roman" w:eastAsia="Calibri" w:hAnsi="Times New Roman" w:cs="Times New Roman"/>
      <w:kern w:val="0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Stas Rozel</cp:lastModifiedBy>
  <cp:revision>3</cp:revision>
  <dcterms:created xsi:type="dcterms:W3CDTF">2018-07-11T10:11:00Z</dcterms:created>
  <dcterms:modified xsi:type="dcterms:W3CDTF">2025-06-03T21:09:00Z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