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786FD7B4" w14:textId="65D7910C" w:rsidR="0098438B" w:rsidRPr="00243922" w:rsidRDefault="0098438B" w:rsidP="0098438B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="00804329">
        <w:rPr>
          <w:rFonts w:cs="Times New Roman"/>
          <w:b/>
          <w:sz w:val="36"/>
          <w:szCs w:val="36"/>
          <w:lang w:val="kk-KZ"/>
        </w:rPr>
        <w:t xml:space="preserve"> 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4E8FD0B2" w:rsidR="004B159E" w:rsidRPr="0098438B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стас, паспорт (удостоверение) №123123123 от 12.12.2025, выдано МВД РК; водительские права №654321067</w:t>
      </w:r>
    </w:p>
    <w:p w14:paraId="01AC24D1" w14:textId="19E45719" w:rsidR="00243922" w:rsidRPr="00243922" w:rsidRDefault="00243922" w:rsidP="00243922">
      <w:pPr>
        <w:pStyle w:val="af1"/>
        <w:numPr>
          <w:ilvl w:val="0"/>
          <w:numId w:val="1"/>
        </w:numPr>
        <w:jc w:val="both"/>
        <w:rPr>
          <w:lang w:val="ru-RU"/>
        </w:rPr>
      </w:pPr>
      <w:bookmarkStart w:id="2" w:name="_Hlk213105182"/>
      <w:bookmarkEnd w:id="2"/>
      <w:r>
        <w:t>на управление автомобилем Toyota {{CAR_NAME}} с регистрационным номером 123ABC01 кузов №JT1234567890XYZ12  на срок с 01.12.2024   по 12.02.2025  года по всей территории Казахстана и за ее пределами KZ, KGZ, UZ, TJ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73DDC" w14:textId="77777777" w:rsidR="00DB41FE" w:rsidRDefault="00DB41FE">
      <w:pPr>
        <w:spacing w:line="240" w:lineRule="auto"/>
      </w:pPr>
      <w:r>
        <w:separator/>
      </w:r>
    </w:p>
  </w:endnote>
  <w:endnote w:type="continuationSeparator" w:id="0">
    <w:p w14:paraId="1CCE4119" w14:textId="77777777" w:rsidR="00DB41FE" w:rsidRDefault="00DB4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FD24D" w14:textId="77777777" w:rsidR="00DB41FE" w:rsidRDefault="00DB41FE">
      <w:pPr>
        <w:spacing w:after="0"/>
      </w:pPr>
      <w:r>
        <w:separator/>
      </w:r>
    </w:p>
  </w:footnote>
  <w:footnote w:type="continuationSeparator" w:id="0">
    <w:p w14:paraId="2D4DC39D" w14:textId="77777777" w:rsidR="00DB41FE" w:rsidRDefault="00DB41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43922"/>
    <w:rsid w:val="00253353"/>
    <w:rsid w:val="003C38F4"/>
    <w:rsid w:val="004B159E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>Tien Shan International School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35</cp:revision>
  <cp:lastPrinted>2025-06-19T04:58:00Z</cp:lastPrinted>
  <dcterms:created xsi:type="dcterms:W3CDTF">2024-03-27T08:34:00Z</dcterms:created>
  <dcterms:modified xsi:type="dcterms:W3CDTF">2025-11-05T19:42:00Z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