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5750" w14:textId="530775D1" w:rsidR="00527682" w:rsidRPr="00C114F1" w:rsidRDefault="00E1430E" w:rsidP="00E1430E">
      <w:pPr>
        <w:rPr>
          <w:rFonts w:ascii="LMRoman12-Regular" w:hAnsi="LMRoman12-Regular"/>
          <w:b/>
          <w:bCs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tbl>
      <w:tblPr>
        <w:tblStyle w:val="Tabellenraster"/>
        <w:tblW w:w="9051" w:type="dxa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784"/>
        <w:gridCol w:w="1033"/>
        <w:gridCol w:w="846"/>
        <w:gridCol w:w="724"/>
        <w:gridCol w:w="959"/>
        <w:gridCol w:w="943"/>
        <w:gridCol w:w="1470"/>
        <w:gridCol w:w="1018"/>
      </w:tblGrid>
      <w:tr w:rsidR="00DA111F" w:rsidRPr="00D24444" w14:paraId="3D8F1701" w14:textId="7B2CFBFF" w:rsidTr="00AA1B4A">
        <w:tc>
          <w:tcPr>
            <w:tcW w:w="9051" w:type="dxa"/>
            <w:gridSpan w:val="9"/>
            <w:tcBorders>
              <w:top w:val="thinThickSmallGap" w:sz="24" w:space="0" w:color="auto"/>
              <w:bottom w:val="single" w:sz="4" w:space="0" w:color="auto"/>
            </w:tcBorders>
          </w:tcPr>
          <w:p w14:paraId="07CC708F" w14:textId="07DB7C8D" w:rsidR="00DA111F" w:rsidRPr="00CB5C9C" w:rsidRDefault="00DA111F" w:rsidP="00223F66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AA1B4A" w14:paraId="6DC99C18" w14:textId="4906C86F" w:rsidTr="00AA1B4A"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14:paraId="58C3E9CF" w14:textId="77777777" w:rsidR="00AA1B4A" w:rsidRPr="00BC47C5" w:rsidRDefault="00AA1B4A" w:rsidP="00223F66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</w:tc>
        <w:tc>
          <w:tcPr>
            <w:tcW w:w="26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443B220" w14:textId="2E3C6AE7" w:rsidR="00AA1B4A" w:rsidRPr="00BC47C5" w:rsidRDefault="00AA1B4A" w:rsidP="00223F66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Setting: A/B</w:t>
            </w:r>
          </w:p>
        </w:tc>
        <w:tc>
          <w:tcPr>
            <w:tcW w:w="26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56D4251" w14:textId="7CDE2BDC" w:rsidR="00AA1B4A" w:rsidRPr="00BC47C5" w:rsidRDefault="00AA1B4A" w:rsidP="00223F66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Setting: B/B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6B95D2EC" w14:textId="77777777" w:rsidR="00AA1B4A" w:rsidRPr="00BC47C5" w:rsidRDefault="00AA1B4A" w:rsidP="00223F66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</w:tcPr>
          <w:p w14:paraId="244423CA" w14:textId="77777777" w:rsidR="00AA1B4A" w:rsidRPr="00BC47C5" w:rsidRDefault="00AA1B4A" w:rsidP="00223F66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</w:tc>
      </w:tr>
      <w:tr w:rsidR="00AA1B4A" w14:paraId="0B85CA35" w14:textId="651DD193" w:rsidTr="00AA1B4A"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14:paraId="35724540" w14:textId="79384CDE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14:paraId="7BD77174" w14:textId="77777777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033" w:type="dxa"/>
            <w:tcBorders>
              <w:top w:val="single" w:sz="4" w:space="0" w:color="auto"/>
              <w:bottom w:val="single" w:sz="4" w:space="0" w:color="auto"/>
            </w:tcBorders>
          </w:tcPr>
          <w:p w14:paraId="13285ABE" w14:textId="77777777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E2DD835" w14:textId="77777777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14:paraId="0C35BE74" w14:textId="499DA39C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FCC310A" w14:textId="3F9A836B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</w:tcPr>
          <w:p w14:paraId="2782008F" w14:textId="25B0815B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415C4311" w14:textId="1E3EF788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  <w:r>
              <w:rPr>
                <w:rFonts w:ascii="LMRoman12-Regular" w:hAnsi="LMRoman12-Regular"/>
                <w:b/>
                <w:bCs/>
                <w:lang w:val="de-DE"/>
              </w:rPr>
              <w:t xml:space="preserve"> / Batches</w:t>
            </w:r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</w:tcPr>
          <w:p w14:paraId="43FDE266" w14:textId="6811F370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AA1B4A" w:rsidRPr="00030539" w14:paraId="3F4D3508" w14:textId="7DE32F67" w:rsidTr="00AA1B4A">
        <w:tc>
          <w:tcPr>
            <w:tcW w:w="1274" w:type="dxa"/>
            <w:tcBorders>
              <w:top w:val="single" w:sz="4" w:space="0" w:color="auto"/>
            </w:tcBorders>
          </w:tcPr>
          <w:p w14:paraId="4A38305D" w14:textId="1650CD04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bottom"/>
          </w:tcPr>
          <w:p w14:paraId="68A44BE8" w14:textId="56C31D88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  <w:vAlign w:val="bottom"/>
          </w:tcPr>
          <w:p w14:paraId="0200E13F" w14:textId="6A76485E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tcBorders>
              <w:top w:val="single" w:sz="4" w:space="0" w:color="auto"/>
            </w:tcBorders>
            <w:vAlign w:val="bottom"/>
          </w:tcPr>
          <w:p w14:paraId="76CDD8D1" w14:textId="53925340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  <w:tcBorders>
              <w:top w:val="single" w:sz="4" w:space="0" w:color="auto"/>
            </w:tcBorders>
          </w:tcPr>
          <w:p w14:paraId="735D3A69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5203CD34" w14:textId="04D82702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76E4176F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</w:tcPr>
          <w:p w14:paraId="2763EB78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  <w:tcBorders>
              <w:top w:val="single" w:sz="4" w:space="0" w:color="auto"/>
            </w:tcBorders>
          </w:tcPr>
          <w:p w14:paraId="0F9E8625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AA1B4A" w:rsidRPr="00030539" w14:paraId="5054949D" w14:textId="4F8CF981" w:rsidTr="00AA1B4A">
        <w:tc>
          <w:tcPr>
            <w:tcW w:w="1274" w:type="dxa"/>
          </w:tcPr>
          <w:p w14:paraId="0FF856F7" w14:textId="6326F929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  <w:r>
              <w:rPr>
                <w:rFonts w:ascii="LMRoman12-Regular" w:hAnsi="LMRoman12-Regular"/>
              </w:rPr>
              <w:t>*</w:t>
            </w:r>
          </w:p>
        </w:tc>
        <w:tc>
          <w:tcPr>
            <w:tcW w:w="784" w:type="dxa"/>
            <w:vAlign w:val="bottom"/>
          </w:tcPr>
          <w:p w14:paraId="452CFA27" w14:textId="08508A8D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vAlign w:val="bottom"/>
          </w:tcPr>
          <w:p w14:paraId="69857B63" w14:textId="34D5C76E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vAlign w:val="bottom"/>
          </w:tcPr>
          <w:p w14:paraId="40DB8145" w14:textId="2F908DC0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</w:tcPr>
          <w:p w14:paraId="6482D494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</w:tcPr>
          <w:p w14:paraId="3FFB1B05" w14:textId="5A96C14F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</w:tcPr>
          <w:p w14:paraId="1F485853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</w:tcPr>
          <w:p w14:paraId="357122E6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</w:tcPr>
          <w:p w14:paraId="6E4CAF50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AA1B4A" w:rsidRPr="00030539" w14:paraId="2340B830" w14:textId="0EEE8E05" w:rsidTr="00AA1B4A">
        <w:tc>
          <w:tcPr>
            <w:tcW w:w="1274" w:type="dxa"/>
          </w:tcPr>
          <w:p w14:paraId="57D63AAD" w14:textId="6260348B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84" w:type="dxa"/>
            <w:vAlign w:val="bottom"/>
          </w:tcPr>
          <w:p w14:paraId="5095F16A" w14:textId="4ECE7B62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vAlign w:val="bottom"/>
          </w:tcPr>
          <w:p w14:paraId="235B3EEF" w14:textId="6E1C4D4D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vAlign w:val="bottom"/>
          </w:tcPr>
          <w:p w14:paraId="7E8A1EFA" w14:textId="579ACDE0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</w:tcPr>
          <w:p w14:paraId="5C17B1F2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</w:tcPr>
          <w:p w14:paraId="13D359F4" w14:textId="0A222CA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</w:tcPr>
          <w:p w14:paraId="2E2EA64E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</w:tcPr>
          <w:p w14:paraId="4EAECECF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</w:tcPr>
          <w:p w14:paraId="70CB1654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AA1B4A" w:rsidRPr="00030539" w14:paraId="5837A317" w14:textId="3A247D6A" w:rsidTr="00AA1B4A">
        <w:tc>
          <w:tcPr>
            <w:tcW w:w="1274" w:type="dxa"/>
          </w:tcPr>
          <w:p w14:paraId="04E6CCE0" w14:textId="13C95344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84" w:type="dxa"/>
            <w:vAlign w:val="bottom"/>
          </w:tcPr>
          <w:p w14:paraId="254E7323" w14:textId="080DC849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vAlign w:val="bottom"/>
          </w:tcPr>
          <w:p w14:paraId="4DA3BD50" w14:textId="1FCC9F73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vAlign w:val="bottom"/>
          </w:tcPr>
          <w:p w14:paraId="1DA2775D" w14:textId="68D8DD05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</w:tcPr>
          <w:p w14:paraId="251FB70D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</w:tcPr>
          <w:p w14:paraId="7CC9E154" w14:textId="1412825C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</w:tcPr>
          <w:p w14:paraId="67D65CB5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</w:tcPr>
          <w:p w14:paraId="25AF7C13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</w:tcPr>
          <w:p w14:paraId="24EC30BD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AA1B4A" w:rsidRPr="00030539" w14:paraId="2CC97A6D" w14:textId="14168559" w:rsidTr="00AA1B4A">
        <w:tc>
          <w:tcPr>
            <w:tcW w:w="1274" w:type="dxa"/>
            <w:tcBorders>
              <w:bottom w:val="nil"/>
            </w:tcBorders>
          </w:tcPr>
          <w:p w14:paraId="6978A06A" w14:textId="2D8C1AC4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84" w:type="dxa"/>
            <w:tcBorders>
              <w:bottom w:val="nil"/>
            </w:tcBorders>
            <w:vAlign w:val="bottom"/>
          </w:tcPr>
          <w:p w14:paraId="53AEF466" w14:textId="41CD83FF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tcBorders>
              <w:bottom w:val="nil"/>
            </w:tcBorders>
            <w:vAlign w:val="bottom"/>
          </w:tcPr>
          <w:p w14:paraId="79E2CA7D" w14:textId="4199BBFC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tcBorders>
              <w:bottom w:val="nil"/>
            </w:tcBorders>
            <w:vAlign w:val="bottom"/>
          </w:tcPr>
          <w:p w14:paraId="0C7F0AA9" w14:textId="5C158B9C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  <w:tcBorders>
              <w:bottom w:val="nil"/>
            </w:tcBorders>
          </w:tcPr>
          <w:p w14:paraId="35E9C93E" w14:textId="77777777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  <w:tcBorders>
              <w:bottom w:val="nil"/>
            </w:tcBorders>
          </w:tcPr>
          <w:p w14:paraId="00C8A295" w14:textId="4CBE26F8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  <w:tcBorders>
              <w:bottom w:val="nil"/>
            </w:tcBorders>
          </w:tcPr>
          <w:p w14:paraId="2C11CF8C" w14:textId="77777777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  <w:tcBorders>
              <w:bottom w:val="nil"/>
            </w:tcBorders>
          </w:tcPr>
          <w:p w14:paraId="42540826" w14:textId="77777777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  <w:tcBorders>
              <w:bottom w:val="nil"/>
            </w:tcBorders>
          </w:tcPr>
          <w:p w14:paraId="3F067422" w14:textId="77777777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AA1B4A" w:rsidRPr="00030539" w14:paraId="466D06AE" w14:textId="75A21D28" w:rsidTr="00AA1B4A">
        <w:tc>
          <w:tcPr>
            <w:tcW w:w="1274" w:type="dxa"/>
          </w:tcPr>
          <w:p w14:paraId="77A4D8A0" w14:textId="72EB9A7B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84" w:type="dxa"/>
            <w:vAlign w:val="bottom"/>
          </w:tcPr>
          <w:p w14:paraId="0A175A47" w14:textId="3FBF35E7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vAlign w:val="bottom"/>
          </w:tcPr>
          <w:p w14:paraId="3CEF1BDA" w14:textId="36358F17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vAlign w:val="bottom"/>
          </w:tcPr>
          <w:p w14:paraId="3C0C4DAA" w14:textId="7D0EA74F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</w:tcPr>
          <w:p w14:paraId="1ED0D936" w14:textId="77777777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</w:tcPr>
          <w:p w14:paraId="3F0C59EF" w14:textId="64DA1E7F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</w:tcPr>
          <w:p w14:paraId="57E3043C" w14:textId="62EDA6D0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</w:tcPr>
          <w:p w14:paraId="3B26468B" w14:textId="08C75AA8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</w:tcPr>
          <w:p w14:paraId="67457B71" w14:textId="77777777" w:rsidR="00AA1B4A" w:rsidRPr="006E6E03" w:rsidRDefault="00AA1B4A" w:rsidP="00223F6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</w:tbl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tbl>
      <w:tblPr>
        <w:tblStyle w:val="Tabellenraster"/>
        <w:tblW w:w="9051" w:type="dxa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1131"/>
        <w:gridCol w:w="1132"/>
        <w:gridCol w:w="1131"/>
        <w:gridCol w:w="1131"/>
        <w:gridCol w:w="1132"/>
        <w:gridCol w:w="1131"/>
        <w:gridCol w:w="1132"/>
      </w:tblGrid>
      <w:tr w:rsidR="00AA1B4A" w:rsidRPr="00D24444" w14:paraId="3F30F32D" w14:textId="77777777" w:rsidTr="00AA1B4A">
        <w:tc>
          <w:tcPr>
            <w:tcW w:w="9051" w:type="dxa"/>
            <w:gridSpan w:val="8"/>
            <w:tcBorders>
              <w:top w:val="thinThickSmallGap" w:sz="24" w:space="0" w:color="auto"/>
              <w:bottom w:val="single" w:sz="4" w:space="0" w:color="auto"/>
            </w:tcBorders>
          </w:tcPr>
          <w:p w14:paraId="7D6C4F73" w14:textId="787203D5" w:rsidR="00AA1B4A" w:rsidRPr="00CB5C9C" w:rsidRDefault="00AA1B4A" w:rsidP="00223F66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AA1B4A" w:rsidRPr="00030539" w14:paraId="2A7E18D6" w14:textId="77777777" w:rsidTr="00AA1B4A">
        <w:tc>
          <w:tcPr>
            <w:tcW w:w="90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030C839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</w:tr>
      <w:tr w:rsidR="00AA1B4A" w:rsidRPr="00030539" w14:paraId="76E056B0" w14:textId="77777777" w:rsidTr="00AA1B4A">
        <w:tc>
          <w:tcPr>
            <w:tcW w:w="90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07F189F" w14:textId="31B8C78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AA1B4A">
              <w:rPr>
                <w:rFonts w:ascii="LMRoman12-Regular" w:hAnsi="LMRoman12-Regular"/>
                <w:b/>
                <w:bCs/>
              </w:rPr>
              <w:t>Evaluation:</w:t>
            </w:r>
            <w:r>
              <w:rPr>
                <w:rFonts w:ascii="LMRoman12-Regular" w:hAnsi="LMRoman12-Regular"/>
                <w:b/>
                <w:bCs/>
              </w:rPr>
              <w:t xml:space="preserve"> M4 Monthly Industry (N=10,017)</w:t>
            </w:r>
          </w:p>
        </w:tc>
      </w:tr>
      <w:tr w:rsidR="00AA1B4A" w:rsidRPr="00030539" w14:paraId="28B83B97" w14:textId="77777777" w:rsidTr="00AA1B4A">
        <w:tc>
          <w:tcPr>
            <w:tcW w:w="1131" w:type="dxa"/>
            <w:tcBorders>
              <w:top w:val="single" w:sz="4" w:space="0" w:color="auto"/>
              <w:bottom w:val="nil"/>
            </w:tcBorders>
          </w:tcPr>
          <w:p w14:paraId="5CF09300" w14:textId="6B259CD9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1131" w:type="dxa"/>
            <w:tcBorders>
              <w:top w:val="single" w:sz="4" w:space="0" w:color="auto"/>
              <w:bottom w:val="nil"/>
            </w:tcBorders>
          </w:tcPr>
          <w:p w14:paraId="1444596B" w14:textId="2C75F52B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</w:tcPr>
          <w:p w14:paraId="1D271F5C" w14:textId="0280C4F7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bottom w:val="nil"/>
            </w:tcBorders>
          </w:tcPr>
          <w:p w14:paraId="00EADCD3" w14:textId="057FC354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1131" w:type="dxa"/>
            <w:tcBorders>
              <w:top w:val="single" w:sz="4" w:space="0" w:color="auto"/>
              <w:bottom w:val="nil"/>
            </w:tcBorders>
          </w:tcPr>
          <w:p w14:paraId="4D263A4E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</w:tcPr>
          <w:p w14:paraId="4E97B042" w14:textId="47489F85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1131" w:type="dxa"/>
            <w:tcBorders>
              <w:top w:val="single" w:sz="4" w:space="0" w:color="auto"/>
              <w:bottom w:val="nil"/>
            </w:tcBorders>
          </w:tcPr>
          <w:p w14:paraId="2C51A4D3" w14:textId="283EBD83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</w:tcPr>
          <w:p w14:paraId="7F9F98DC" w14:textId="4FDC94C7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AA1B4A" w:rsidRPr="00030539" w14:paraId="49D5F384" w14:textId="77777777" w:rsidTr="00AA1B4A">
        <w:tc>
          <w:tcPr>
            <w:tcW w:w="1131" w:type="dxa"/>
            <w:tcBorders>
              <w:top w:val="nil"/>
              <w:bottom w:val="nil"/>
            </w:tcBorders>
          </w:tcPr>
          <w:p w14:paraId="00B8FFF7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44062F9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4521C5CC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BADF229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B2FDA93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15E0FE6A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38CE725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7F8C70F2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</w:tr>
      <w:tr w:rsidR="00AA1B4A" w:rsidRPr="00030539" w14:paraId="4FC4E925" w14:textId="77777777" w:rsidTr="00AA1B4A">
        <w:tc>
          <w:tcPr>
            <w:tcW w:w="1131" w:type="dxa"/>
            <w:tcBorders>
              <w:top w:val="nil"/>
              <w:bottom w:val="nil"/>
            </w:tcBorders>
          </w:tcPr>
          <w:p w14:paraId="7FD0D951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A2DE9A5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1E69241A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29AC606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6ABA015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41291F8B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1ABF022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1C2843FC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</w:tr>
    </w:tbl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tbl>
      <w:tblPr>
        <w:tblStyle w:val="Tabellenraster"/>
        <w:tblW w:w="9051" w:type="dxa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1134"/>
        <w:gridCol w:w="2127"/>
        <w:gridCol w:w="1134"/>
        <w:gridCol w:w="1134"/>
        <w:gridCol w:w="1254"/>
      </w:tblGrid>
      <w:tr w:rsidR="00ED43F9" w:rsidRPr="00D24444" w14:paraId="2921F8A2" w14:textId="77777777" w:rsidTr="001836B1">
        <w:tc>
          <w:tcPr>
            <w:tcW w:w="9051" w:type="dxa"/>
            <w:gridSpan w:val="7"/>
            <w:tcBorders>
              <w:top w:val="thinThickSmallGap" w:sz="18" w:space="0" w:color="auto"/>
              <w:bottom w:val="single" w:sz="4" w:space="0" w:color="auto"/>
            </w:tcBorders>
          </w:tcPr>
          <w:p w14:paraId="5F144EDA" w14:textId="49D723E6" w:rsidR="00ED43F9" w:rsidRPr="00CB5C9C" w:rsidRDefault="00ED43F9" w:rsidP="00223F66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0" w:name="_Hlk28547939"/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Monthly (N=48,000):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</w:p>
        </w:tc>
      </w:tr>
      <w:tr w:rsidR="001836B1" w:rsidRPr="00030539" w14:paraId="5D909301" w14:textId="77777777" w:rsidTr="00996B5F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2DA3506" w14:textId="30AD7E38" w:rsidR="001836B1" w:rsidRPr="00AA1B4A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8311300" w14:textId="5D27CD5B" w:rsidR="001836B1" w:rsidRPr="00AA1B4A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B2CF73" w14:textId="07DC47EB" w:rsidR="001836B1" w:rsidRPr="00AA1B4A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298595C" w14:textId="782B7A54" w:rsidR="001836B1" w:rsidRPr="00AA1B4A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Training set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A90F57" w14:textId="42E8EA55" w:rsidR="001836B1" w:rsidRPr="00AA1B4A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BE4C2E" w14:textId="65E0057F" w:rsidR="001836B1" w:rsidRPr="00AA1B4A" w:rsidRDefault="001836B1" w:rsidP="002213E3">
            <w:pPr>
              <w:spacing w:line="276" w:lineRule="auto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</w:tcPr>
          <w:p w14:paraId="53AE3769" w14:textId="4F5CD47D" w:rsidR="001836B1" w:rsidRPr="00AA1B4A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ED43F9" w:rsidRPr="00030539" w14:paraId="4BE50ECC" w14:textId="77777777" w:rsidTr="00223F66">
        <w:tc>
          <w:tcPr>
            <w:tcW w:w="905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2204ADF" w14:textId="611D5C43" w:rsidR="00ED43F9" w:rsidRPr="00ED43F9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Test</w:t>
            </w:r>
            <w:r w:rsidR="00ED43F9" w:rsidRPr="00ED43F9">
              <w:rPr>
                <w:rFonts w:ascii="LMRoman12-Regular" w:hAnsi="LMRoman12-Regular"/>
              </w:rPr>
              <w:t xml:space="preserve"> </w:t>
            </w:r>
            <w:r>
              <w:rPr>
                <w:rFonts w:ascii="LMRoman12-Regular" w:hAnsi="LMRoman12-Regular"/>
              </w:rPr>
              <w:t>set</w:t>
            </w:r>
            <w:r w:rsidR="00ED43F9" w:rsidRPr="00ED43F9">
              <w:rPr>
                <w:rFonts w:ascii="LMRoman12-Regular" w:hAnsi="LMRoman12-Regular"/>
              </w:rPr>
              <w:t>: M4 Monthly Industry (N=10,017)</w:t>
            </w:r>
          </w:p>
        </w:tc>
      </w:tr>
      <w:tr w:rsidR="001836B1" w:rsidRPr="00030539" w14:paraId="00B824D3" w14:textId="77777777" w:rsidTr="00996B5F"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3AE7F4FD" w14:textId="7216E5BB" w:rsidR="001836B1" w:rsidRPr="00ED43F9" w:rsidRDefault="000A6F24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0A6F24">
              <w:rPr>
                <w:rFonts w:ascii="LMRoman12-Regular" w:hAnsi="LMRoman12-Regular"/>
                <w:bCs/>
              </w:rPr>
              <w:t>1.054</w:t>
            </w:r>
            <w:r w:rsidR="00996B5F">
              <w:rPr>
                <w:rFonts w:ascii="LMRoman12-Regular" w:hAnsi="LMRoman12-Regular"/>
                <w:bCs/>
              </w:rPr>
              <w:t xml:space="preserve"> </w:t>
            </w:r>
            <w:r w:rsidR="00996B5F">
              <w:rPr>
                <w:rFonts w:ascii="Cambria" w:hAnsi="Cambria"/>
                <w:bCs/>
              </w:rPr>
              <w:t>±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6FAE6C9E" w14:textId="198E3652" w:rsidR="001836B1" w:rsidRPr="00ED43F9" w:rsidRDefault="001836B1" w:rsidP="001836B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0.147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189DA05" w14:textId="119C3099" w:rsidR="001836B1" w:rsidRPr="00ED43F9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1.213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14:paraId="1F467F67" w14:textId="250D22B1" w:rsidR="001836B1" w:rsidRPr="00ED43F9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6E925B78" w14:textId="6DBDC569" w:rsidR="001836B1" w:rsidRPr="00ED43F9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7FCC0E9D" w14:textId="747F0822" w:rsidR="001836B1" w:rsidRPr="00ED43F9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254" w:type="dxa"/>
            <w:tcBorders>
              <w:top w:val="single" w:sz="4" w:space="0" w:color="auto"/>
              <w:bottom w:val="nil"/>
            </w:tcBorders>
          </w:tcPr>
          <w:p w14:paraId="12FFF71F" w14:textId="5B0890D4" w:rsidR="001836B1" w:rsidRPr="00ED43F9" w:rsidRDefault="001836B1" w:rsidP="001836B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</w:t>
            </w:r>
          </w:p>
        </w:tc>
      </w:tr>
      <w:tr w:rsidR="001836B1" w:rsidRPr="00030539" w14:paraId="42BDDAE7" w14:textId="77777777" w:rsidTr="00996B5F">
        <w:tc>
          <w:tcPr>
            <w:tcW w:w="1276" w:type="dxa"/>
            <w:tcBorders>
              <w:top w:val="nil"/>
              <w:bottom w:val="nil"/>
            </w:tcBorders>
          </w:tcPr>
          <w:p w14:paraId="2A1A14B1" w14:textId="1E98EA79" w:rsidR="001836B1" w:rsidRPr="00ED43F9" w:rsidRDefault="000A6F24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0A6F24">
              <w:rPr>
                <w:rFonts w:ascii="LMRoman12-Regular" w:hAnsi="LMRoman12-Regular"/>
                <w:bCs/>
              </w:rPr>
              <w:t>1.010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5988CFD" w14:textId="1FAD86FE" w:rsidR="001836B1" w:rsidRPr="00ED43F9" w:rsidRDefault="001836B1" w:rsidP="001836B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0.144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86592B7" w14:textId="757B81E7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1.129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3BBA30ED" w14:textId="2845F9C3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0F3C1A5" w14:textId="0565000A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258D711" w14:textId="583B094A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254" w:type="dxa"/>
            <w:tcBorders>
              <w:top w:val="nil"/>
              <w:bottom w:val="nil"/>
            </w:tcBorders>
          </w:tcPr>
          <w:p w14:paraId="63C61FC6" w14:textId="6BAF2FA0" w:rsidR="001836B1" w:rsidRDefault="001836B1" w:rsidP="001836B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16</w:t>
            </w:r>
          </w:p>
        </w:tc>
      </w:tr>
      <w:tr w:rsidR="001836B1" w:rsidRPr="00030539" w14:paraId="1B3A89FF" w14:textId="77777777" w:rsidTr="00996B5F"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6038A843" w14:textId="77777777" w:rsidR="001836B1" w:rsidRPr="00ED43F9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789BF6F7" w14:textId="32049E8E" w:rsidR="001836B1" w:rsidRDefault="001836B1" w:rsidP="001836B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0.142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25E5FC3" w14:textId="2E0EF9EA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1.119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14:paraId="498C8365" w14:textId="33FE1B6A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E99A571" w14:textId="23E43F21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576C9B2B" w14:textId="775E6108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254" w:type="dxa"/>
            <w:tcBorders>
              <w:top w:val="single" w:sz="4" w:space="0" w:color="auto"/>
              <w:bottom w:val="nil"/>
            </w:tcBorders>
          </w:tcPr>
          <w:p w14:paraId="47C63DB8" w14:textId="77777777" w:rsidR="001836B1" w:rsidRDefault="001836B1" w:rsidP="001836B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1836B1" w:rsidRPr="00030539" w14:paraId="47AC554B" w14:textId="77777777" w:rsidTr="00996B5F"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16DB8F7" w14:textId="77777777" w:rsidR="001836B1" w:rsidRPr="00ED43F9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95D8FA8" w14:textId="77777777" w:rsidR="001836B1" w:rsidRDefault="001836B1" w:rsidP="00ED43F9">
            <w:pPr>
              <w:spacing w:line="276" w:lineRule="auto"/>
              <w:rPr>
                <w:rFonts w:ascii="LMRoman12-Regular" w:hAnsi="LMRoman12-Regular"/>
                <w:bCs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55CF526" w14:textId="77777777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6A3599D4" w14:textId="77777777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255B50DB" w14:textId="77777777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B39982F" w14:textId="77777777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4F569559" w14:textId="77777777" w:rsidR="001836B1" w:rsidRDefault="001836B1" w:rsidP="001836B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1836B1" w:rsidRPr="00030539" w14:paraId="0DA188F7" w14:textId="77777777" w:rsidTr="00223F66">
        <w:tc>
          <w:tcPr>
            <w:tcW w:w="9051" w:type="dxa"/>
            <w:gridSpan w:val="7"/>
            <w:tcBorders>
              <w:top w:val="single" w:sz="4" w:space="0" w:color="auto"/>
              <w:bottom w:val="thickThinSmallGap" w:sz="18" w:space="0" w:color="auto"/>
            </w:tcBorders>
          </w:tcPr>
          <w:p w14:paraId="02DA5953" w14:textId="77777777" w:rsidR="001836B1" w:rsidRDefault="001836B1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bookmarkEnd w:id="0"/>
    </w:tbl>
    <w:p w14:paraId="54F23066" w14:textId="4411003B" w:rsidR="00727285" w:rsidRDefault="00727285" w:rsidP="007B5564">
      <w:pPr>
        <w:rPr>
          <w:rFonts w:ascii="LMRoman12-Regular" w:hAnsi="LMRoman12-Regular"/>
        </w:rPr>
      </w:pPr>
    </w:p>
    <w:p w14:paraId="5B42C055" w14:textId="2AD9621C" w:rsidR="00996B5F" w:rsidRDefault="00996B5F" w:rsidP="007B5564">
      <w:pPr>
        <w:rPr>
          <w:rFonts w:ascii="LMRoman12-Regular" w:hAnsi="LMRoman12-Regular"/>
        </w:rPr>
      </w:pPr>
    </w:p>
    <w:p w14:paraId="70958EDB" w14:textId="34965AB9" w:rsidR="00996B5F" w:rsidRDefault="00996B5F" w:rsidP="007B5564">
      <w:pPr>
        <w:rPr>
          <w:rFonts w:ascii="LMRoman12-Regular" w:hAnsi="LMRoman12-Regular"/>
        </w:rPr>
      </w:pPr>
    </w:p>
    <w:p w14:paraId="07234C18" w14:textId="702AE2DF" w:rsidR="00996B5F" w:rsidRDefault="00996B5F" w:rsidP="007B5564">
      <w:pPr>
        <w:rPr>
          <w:rFonts w:ascii="LMRoman12-Regular" w:hAnsi="LMRoman12-Regular"/>
        </w:rPr>
      </w:pPr>
    </w:p>
    <w:p w14:paraId="384E8105" w14:textId="36B867F8" w:rsidR="00996B5F" w:rsidRDefault="00996B5F" w:rsidP="007B5564">
      <w:pPr>
        <w:rPr>
          <w:rFonts w:ascii="LMRoman12-Regular" w:hAnsi="LMRoman12-Regular"/>
        </w:rPr>
      </w:pPr>
    </w:p>
    <w:p w14:paraId="5B79760D" w14:textId="5DB2AC35" w:rsidR="00996B5F" w:rsidRDefault="00996B5F" w:rsidP="007B5564">
      <w:pPr>
        <w:rPr>
          <w:rFonts w:ascii="LMRoman12-Regular" w:hAnsi="LMRoman12-Regular"/>
        </w:rPr>
      </w:pPr>
    </w:p>
    <w:p w14:paraId="2A856524" w14:textId="77777777" w:rsidR="00996B5F" w:rsidRDefault="00996B5F" w:rsidP="007B5564">
      <w:pPr>
        <w:rPr>
          <w:rFonts w:ascii="LMRoman12-Regular" w:hAnsi="LMRoman12-Regular"/>
        </w:rPr>
      </w:pPr>
    </w:p>
    <w:tbl>
      <w:tblPr>
        <w:tblStyle w:val="Tabellenraster"/>
        <w:tblW w:w="7180" w:type="dxa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2014"/>
        <w:gridCol w:w="1190"/>
        <w:gridCol w:w="1284"/>
        <w:gridCol w:w="1130"/>
      </w:tblGrid>
      <w:tr w:rsidR="00996B5F" w:rsidRPr="00D24444" w14:paraId="1C44FE09" w14:textId="77777777" w:rsidTr="00ED65F0">
        <w:trPr>
          <w:trHeight w:val="314"/>
        </w:trPr>
        <w:tc>
          <w:tcPr>
            <w:tcW w:w="0" w:type="auto"/>
            <w:gridSpan w:val="5"/>
            <w:tcBorders>
              <w:top w:val="thinThickSmallGap" w:sz="18" w:space="0" w:color="auto"/>
              <w:bottom w:val="single" w:sz="4" w:space="0" w:color="auto"/>
            </w:tcBorders>
          </w:tcPr>
          <w:p w14:paraId="6CFC0B28" w14:textId="5E9611C8" w:rsidR="00996B5F" w:rsidRPr="00CB5C9C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lastRenderedPageBreak/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</w:t>
            </w:r>
            <w:r w:rsidR="009E1C46">
              <w:rPr>
                <w:rFonts w:ascii="LMRoman12-Regular" w:hAnsi="LMRoman12-Regular"/>
                <w:sz w:val="26"/>
                <w:szCs w:val="28"/>
              </w:rPr>
              <w:t xml:space="preserve"> (N=48,000)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</w:p>
        </w:tc>
      </w:tr>
      <w:tr w:rsidR="00ED65F0" w:rsidRPr="00030539" w14:paraId="12643BC7" w14:textId="77777777" w:rsidTr="00ED65F0">
        <w:trPr>
          <w:trHeight w:val="25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2CBAF9" w14:textId="6A68317A" w:rsidR="00996B5F" w:rsidRPr="00AA1B4A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0DC6DC" w14:textId="77777777" w:rsidR="00996B5F" w:rsidRPr="00AA1B4A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Training set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92CF0D" w14:textId="77777777" w:rsidR="00996B5F" w:rsidRPr="00AA1B4A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1DD321" w14:textId="77777777" w:rsidR="00996B5F" w:rsidRPr="00AA1B4A" w:rsidRDefault="00996B5F" w:rsidP="00996B5F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3975AD" w14:textId="77777777" w:rsidR="00996B5F" w:rsidRPr="00AA1B4A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996B5F" w:rsidRPr="00030539" w14:paraId="3E120172" w14:textId="77777777" w:rsidTr="00ED65F0">
        <w:trPr>
          <w:trHeight w:val="263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A55F12C" w14:textId="77777777" w:rsidR="00996B5F" w:rsidRPr="009E1C46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9E1C46">
              <w:rPr>
                <w:rFonts w:ascii="LMRoman12-Regular" w:hAnsi="LMRoman12-Regular"/>
                <w:b/>
                <w:bCs/>
              </w:rPr>
              <w:t>Test set: M4 Monthly Industry (N=10,017)</w:t>
            </w:r>
          </w:p>
        </w:tc>
      </w:tr>
      <w:tr w:rsidR="00ED65F0" w:rsidRPr="00030539" w14:paraId="144B8459" w14:textId="77777777" w:rsidTr="00ED65F0">
        <w:trPr>
          <w:trHeight w:val="250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AF404D1" w14:textId="2FBD3212" w:rsidR="00996B5F" w:rsidRPr="002D78F9" w:rsidRDefault="00996B5F" w:rsidP="002D78F9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2D78F9">
              <w:rPr>
                <w:rFonts w:ascii="LMRoman12-Regular" w:hAnsi="LMRoman12-Regular"/>
                <w:bCs/>
              </w:rPr>
              <w:t>1.054 ± 0.040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E69AFDF" w14:textId="77777777" w:rsidR="00996B5F" w:rsidRPr="00ED43F9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78CF838" w14:textId="77777777" w:rsidR="00996B5F" w:rsidRPr="00ED43F9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61B6013" w14:textId="77777777" w:rsidR="00996B5F" w:rsidRPr="00ED43F9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34189AD" w14:textId="77777777" w:rsidR="00996B5F" w:rsidRPr="00ED43F9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</w:t>
            </w:r>
          </w:p>
        </w:tc>
      </w:tr>
      <w:tr w:rsidR="00ED65F0" w:rsidRPr="00030539" w14:paraId="094BD4AB" w14:textId="77777777" w:rsidTr="00ED65F0">
        <w:trPr>
          <w:trHeight w:val="263"/>
        </w:trPr>
        <w:tc>
          <w:tcPr>
            <w:tcW w:w="0" w:type="auto"/>
            <w:tcBorders>
              <w:top w:val="nil"/>
              <w:bottom w:val="nil"/>
            </w:tcBorders>
          </w:tcPr>
          <w:p w14:paraId="5FA1C22A" w14:textId="2ACEAAA0" w:rsidR="00996B5F" w:rsidRPr="002D78F9" w:rsidRDefault="00996B5F" w:rsidP="002D78F9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2D78F9">
              <w:rPr>
                <w:rFonts w:ascii="LMRoman12-Regular" w:hAnsi="LMRoman12-Regular"/>
                <w:bCs/>
              </w:rPr>
              <w:t>1.010</w:t>
            </w:r>
            <w:r w:rsidR="002D78F9" w:rsidRPr="002D78F9">
              <w:rPr>
                <w:rFonts w:ascii="LMRoman12-Regular" w:hAnsi="LMRoman12-Regular"/>
                <w:bCs/>
              </w:rPr>
              <w:t xml:space="preserve"> ±</w:t>
            </w:r>
            <w:r w:rsidR="002D78F9">
              <w:rPr>
                <w:rFonts w:ascii="LMRoman12-Regular" w:hAnsi="LMRoman12-Regular"/>
                <w:bCs/>
              </w:rPr>
              <w:t xml:space="preserve"> 0.031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BA2B75F" w14:textId="77777777" w:rsidR="00996B5F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C61A9DB" w14:textId="77777777" w:rsidR="00996B5F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BDF115" w14:textId="77777777" w:rsidR="00996B5F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D660C9" w14:textId="77777777" w:rsidR="00996B5F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16</w:t>
            </w:r>
          </w:p>
        </w:tc>
      </w:tr>
      <w:tr w:rsidR="00ED65F0" w:rsidRPr="00030539" w14:paraId="566E55E3" w14:textId="77777777" w:rsidTr="00ED65F0">
        <w:trPr>
          <w:trHeight w:val="263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AB6CC8B" w14:textId="762E3C45" w:rsidR="00996B5F" w:rsidRDefault="002D78F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0.999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</w:t>
            </w:r>
            <w:r w:rsidR="003029BA">
              <w:rPr>
                <w:rFonts w:ascii="LMRoman12-Regular" w:hAnsi="LMRoman12-Regular"/>
                <w:bCs/>
              </w:rPr>
              <w:t>0.007</w:t>
            </w:r>
            <w:r>
              <w:rPr>
                <w:rFonts w:ascii="LMRoman12-Regular" w:hAnsi="LMRoman12-Regular"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1D1C1A4" w14:textId="77777777" w:rsidR="00996B5F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FEA5EB" w14:textId="77777777" w:rsidR="00996B5F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22FED3B" w14:textId="77777777" w:rsidR="00996B5F" w:rsidRDefault="00996B5F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3ACC780" w14:textId="6951F6C1" w:rsidR="00996B5F" w:rsidRDefault="003029BA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</w:t>
            </w:r>
          </w:p>
        </w:tc>
      </w:tr>
      <w:tr w:rsidR="00ED65F0" w:rsidRPr="00030539" w14:paraId="21A06B78" w14:textId="77777777" w:rsidTr="003029BA">
        <w:trPr>
          <w:trHeight w:val="250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C487B31" w14:textId="22AAD66F" w:rsidR="00996B5F" w:rsidRDefault="003029BA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0.986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0.012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3AAF446" w14:textId="53980840" w:rsidR="00996B5F" w:rsidRDefault="003029BA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069E371" w14:textId="0A477179" w:rsidR="00996B5F" w:rsidRDefault="003029BA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94740DD" w14:textId="5C117530" w:rsidR="00996B5F" w:rsidRDefault="003029BA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D903DD1" w14:textId="1A2952B5" w:rsidR="00996B5F" w:rsidRDefault="003029BA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63.9</w:t>
            </w:r>
          </w:p>
        </w:tc>
      </w:tr>
      <w:tr w:rsidR="003029BA" w:rsidRPr="00030539" w14:paraId="2833E379" w14:textId="77777777" w:rsidTr="003029BA">
        <w:trPr>
          <w:trHeight w:val="250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00F2B95" w14:textId="1F326DED" w:rsidR="003029BA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1.016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0.010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107CCAA" w14:textId="4677AE16" w:rsidR="003029BA" w:rsidRDefault="003029BA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3439848" w14:textId="2BCAD96A" w:rsidR="003029BA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335EC2E" w14:textId="091E9D5E" w:rsidR="003029BA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6B27B60" w14:textId="78722AC9" w:rsidR="003029BA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50.0</w:t>
            </w:r>
          </w:p>
        </w:tc>
      </w:tr>
      <w:tr w:rsidR="003029BA" w:rsidRPr="00030539" w14:paraId="52C898E6" w14:textId="77777777" w:rsidTr="009E1C46">
        <w:trPr>
          <w:trHeight w:val="250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F922C21" w14:textId="014701A2" w:rsidR="003029BA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0.996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0.021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5B3AEE1" w14:textId="785E5D1A" w:rsidR="003029BA" w:rsidRDefault="003029BA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948ACC1" w14:textId="348D9B44" w:rsidR="003029BA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157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41838BC" w14:textId="338D8810" w:rsidR="003029BA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0456F39" w14:textId="09C035A3" w:rsidR="003029BA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50.2</w:t>
            </w:r>
          </w:p>
        </w:tc>
      </w:tr>
      <w:tr w:rsidR="009E1C46" w:rsidRPr="00030539" w14:paraId="59FED3D2" w14:textId="77777777" w:rsidTr="009E1C46">
        <w:trPr>
          <w:trHeight w:val="250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54743BF" w14:textId="143441C9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Test set: M4 Monthly Macro (N=10016)</w:t>
            </w:r>
          </w:p>
        </w:tc>
      </w:tr>
      <w:tr w:rsidR="009E1C46" w:rsidRPr="00030539" w14:paraId="199F0AB7" w14:textId="77777777" w:rsidTr="009E1C46">
        <w:trPr>
          <w:trHeight w:val="250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2EC88DE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74B5D94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151C1B3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880ACB9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B6EEDA0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9E1C46" w:rsidRPr="00030539" w14:paraId="2EA75FA5" w14:textId="77777777" w:rsidTr="009E1C46">
        <w:trPr>
          <w:trHeight w:val="250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AA851F4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65CAE91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CA1E1F7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966B325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3F37A4C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9E1C46" w:rsidRPr="00030539" w14:paraId="426D2972" w14:textId="77777777" w:rsidTr="009E1C46">
        <w:trPr>
          <w:trHeight w:val="250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BC597EF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66279E6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AEB50BC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0851097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BDA57F5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9E1C46" w:rsidRPr="00030539" w14:paraId="69A34D15" w14:textId="77777777" w:rsidTr="009E1C46">
        <w:trPr>
          <w:trHeight w:val="250"/>
        </w:trPr>
        <w:tc>
          <w:tcPr>
            <w:tcW w:w="0" w:type="auto"/>
            <w:tcBorders>
              <w:top w:val="nil"/>
              <w:bottom w:val="nil"/>
            </w:tcBorders>
          </w:tcPr>
          <w:p w14:paraId="64081B99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17A7F5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49320A4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B582E16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0ECDB3C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9E1C46" w:rsidRPr="00030539" w14:paraId="4A8000B8" w14:textId="77777777" w:rsidTr="009E1C46">
        <w:trPr>
          <w:trHeight w:val="250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437897F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1A28EFF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454BFE1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251DC27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9778D9A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9E1C46" w:rsidRPr="00030539" w14:paraId="30EBE9A7" w14:textId="77777777" w:rsidTr="009E1C46">
        <w:trPr>
          <w:trHeight w:val="250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1906064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ACED8B5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C5C85AC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481033C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465D010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9E1C46" w:rsidRPr="00030539" w14:paraId="5830213C" w14:textId="77777777" w:rsidTr="009E1C46">
        <w:trPr>
          <w:trHeight w:val="250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56F7E76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1536A0F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8187838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DC8F414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14892B0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9E1C46" w:rsidRPr="00030539" w14:paraId="1BC106EF" w14:textId="77777777" w:rsidTr="009E1C46">
        <w:trPr>
          <w:trHeight w:val="250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977D696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5700AFE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662653B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7D22955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4884B64" w14:textId="77777777" w:rsidR="009E1C46" w:rsidRDefault="009E1C46" w:rsidP="003029BA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029BA" w:rsidRPr="00030539" w14:paraId="32E4E361" w14:textId="77777777" w:rsidTr="00ED65F0">
        <w:trPr>
          <w:trHeight w:val="200"/>
        </w:trPr>
        <w:tc>
          <w:tcPr>
            <w:tcW w:w="0" w:type="auto"/>
            <w:gridSpan w:val="5"/>
            <w:tcBorders>
              <w:top w:val="single" w:sz="4" w:space="0" w:color="auto"/>
              <w:bottom w:val="thickThinSmallGap" w:sz="18" w:space="0" w:color="auto"/>
            </w:tcBorders>
          </w:tcPr>
          <w:p w14:paraId="1B4DD872" w14:textId="79550177" w:rsidR="003029BA" w:rsidRDefault="003029BA" w:rsidP="003029BA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trials. Median 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>absolute deviation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(MAD)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 xml:space="preserve"> is used as measure 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>of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 xml:space="preserve"> variability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: Median </w:t>
            </w:r>
            <w:r w:rsidRPr="00ED65F0">
              <w:rPr>
                <w:rFonts w:ascii="Cambria" w:hAnsi="Cambria"/>
                <w:bCs/>
                <w:sz w:val="16"/>
                <w:szCs w:val="16"/>
              </w:rPr>
              <w:t>±</w:t>
            </w:r>
            <w:r>
              <w:rPr>
                <w:rFonts w:ascii="Cambria" w:hAnsi="Cambria"/>
                <w:bCs/>
                <w:sz w:val="16"/>
                <w:szCs w:val="16"/>
              </w:rPr>
              <w:t xml:space="preserve"> 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>M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>AD</w:t>
            </w:r>
          </w:p>
          <w:p w14:paraId="4D263175" w14:textId="4D443FD4" w:rsidR="009E1C46" w:rsidRDefault="009E1C46" w:rsidP="003029BA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</w:p>
          <w:p w14:paraId="72BA0BD0" w14:textId="3D16AAFB" w:rsidR="003029BA" w:rsidRDefault="009E1C46" w:rsidP="003029BA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1E00444E" w14:textId="77777777" w:rsidR="009E1C46" w:rsidRDefault="009E1C46" w:rsidP="003029BA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</w:p>
          <w:p w14:paraId="2247ADD7" w14:textId="5FCBAD0A" w:rsidR="003029BA" w:rsidRPr="00996B5F" w:rsidRDefault="003029BA" w:rsidP="003029BA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proofErr w:type="spellStart"/>
            <w:r>
              <w:rPr>
                <w:rFonts w:ascii="LMRoman12-Regular" w:hAnsi="LMRoman12-Regular"/>
                <w:bCs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is used without time series-specific dummies.</w:t>
            </w:r>
          </w:p>
        </w:tc>
      </w:tr>
    </w:tbl>
    <w:p w14:paraId="38E3CE17" w14:textId="16660ABF" w:rsidR="000A6F24" w:rsidRDefault="000A6F24" w:rsidP="007B5564">
      <w:pPr>
        <w:rPr>
          <w:rFonts w:ascii="LMRoman12-Regular" w:hAnsi="LMRoman12-Regular"/>
        </w:rPr>
      </w:pPr>
    </w:p>
    <w:p w14:paraId="63B6F250" w14:textId="472A05C7" w:rsidR="000A6F24" w:rsidRDefault="000A6F24" w:rsidP="007B5564">
      <w:pPr>
        <w:rPr>
          <w:rFonts w:ascii="LMRoman12-Regular" w:hAnsi="LMRoman12-Regular"/>
        </w:rPr>
      </w:pPr>
    </w:p>
    <w:p w14:paraId="322C8048" w14:textId="70420D97" w:rsidR="00D13D59" w:rsidRDefault="00D13D59" w:rsidP="007B5564">
      <w:pPr>
        <w:rPr>
          <w:rFonts w:ascii="LMRoman12-Regular" w:hAnsi="LMRoman12-Regular"/>
        </w:rPr>
      </w:pPr>
    </w:p>
    <w:p w14:paraId="311045FA" w14:textId="585965DB" w:rsidR="00D13D59" w:rsidRDefault="00D13D59" w:rsidP="007B5564">
      <w:pPr>
        <w:rPr>
          <w:rFonts w:ascii="LMRoman12-Regular" w:hAnsi="LMRoman12-Regular"/>
        </w:rPr>
      </w:pPr>
    </w:p>
    <w:p w14:paraId="78A55AD2" w14:textId="7A9A2970" w:rsidR="00D13D59" w:rsidRDefault="00D13D59" w:rsidP="007B5564">
      <w:pPr>
        <w:rPr>
          <w:rFonts w:ascii="LMRoman12-Regular" w:hAnsi="LMRoman12-Regular"/>
        </w:rPr>
      </w:pPr>
    </w:p>
    <w:p w14:paraId="0734B756" w14:textId="0C6A0549" w:rsidR="00D13D59" w:rsidRDefault="00D13D59" w:rsidP="007B5564">
      <w:pPr>
        <w:rPr>
          <w:rFonts w:ascii="LMRoman12-Regular" w:hAnsi="LMRoman12-Regular"/>
        </w:rPr>
      </w:pPr>
    </w:p>
    <w:p w14:paraId="5A5966FB" w14:textId="32D0A47E" w:rsidR="00D13D59" w:rsidRDefault="00D13D59" w:rsidP="007B5564">
      <w:pPr>
        <w:rPr>
          <w:rFonts w:ascii="LMRoman12-Regular" w:hAnsi="LMRoman12-Regular"/>
        </w:rPr>
      </w:pPr>
    </w:p>
    <w:p w14:paraId="0943528A" w14:textId="76C226A9" w:rsidR="00D13D59" w:rsidRDefault="00D13D59" w:rsidP="007B5564">
      <w:pPr>
        <w:rPr>
          <w:rFonts w:ascii="LMRoman12-Regular" w:hAnsi="LMRoman12-Regular"/>
        </w:rPr>
      </w:pPr>
    </w:p>
    <w:p w14:paraId="115219E2" w14:textId="15B7A994" w:rsidR="00D13D59" w:rsidRDefault="00D13D59" w:rsidP="007B5564">
      <w:pPr>
        <w:rPr>
          <w:rFonts w:ascii="LMRoman12-Regular" w:hAnsi="LMRoman12-Regular"/>
        </w:rPr>
      </w:pPr>
    </w:p>
    <w:p w14:paraId="41F14844" w14:textId="606E26B4" w:rsidR="00D13D59" w:rsidRDefault="00D13D59" w:rsidP="007B5564">
      <w:pPr>
        <w:rPr>
          <w:rFonts w:ascii="LMRoman12-Regular" w:hAnsi="LMRoman12-Regular"/>
        </w:rPr>
      </w:pPr>
    </w:p>
    <w:p w14:paraId="7CCFA499" w14:textId="44EA8049" w:rsidR="00D13D59" w:rsidRDefault="00D13D59" w:rsidP="007B5564">
      <w:pPr>
        <w:rPr>
          <w:rFonts w:ascii="LMRoman12-Regular" w:hAnsi="LMRoman12-Regular"/>
        </w:rPr>
      </w:pPr>
    </w:p>
    <w:p w14:paraId="7348505A" w14:textId="383F72C0" w:rsidR="00D13D59" w:rsidRDefault="00D13D59" w:rsidP="007B5564">
      <w:pPr>
        <w:rPr>
          <w:rFonts w:ascii="LMRoman12-Regular" w:hAnsi="LMRoman12-Regular"/>
        </w:rPr>
      </w:pPr>
    </w:p>
    <w:p w14:paraId="7521F282" w14:textId="32615F5C" w:rsidR="00D13D59" w:rsidRDefault="00D13D59" w:rsidP="007B5564">
      <w:pPr>
        <w:rPr>
          <w:rFonts w:ascii="LMRoman12-Regular" w:hAnsi="LMRoman12-Regular"/>
        </w:rPr>
      </w:pPr>
    </w:p>
    <w:p w14:paraId="5C942942" w14:textId="77777777" w:rsidR="00D13D59" w:rsidRDefault="00D13D59" w:rsidP="007B5564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2639"/>
        <w:gridCol w:w="1560"/>
        <w:gridCol w:w="1682"/>
        <w:gridCol w:w="1479"/>
      </w:tblGrid>
      <w:tr w:rsidR="00D13D59" w:rsidRPr="00D24444" w14:paraId="427BFAC5" w14:textId="77777777" w:rsidTr="007B1D7C">
        <w:trPr>
          <w:trHeight w:val="314"/>
        </w:trPr>
        <w:tc>
          <w:tcPr>
            <w:tcW w:w="5000" w:type="pct"/>
            <w:gridSpan w:val="5"/>
            <w:tcBorders>
              <w:top w:val="thinThickSmallGap" w:sz="18" w:space="0" w:color="auto"/>
              <w:bottom w:val="single" w:sz="4" w:space="0" w:color="auto"/>
            </w:tcBorders>
          </w:tcPr>
          <w:p w14:paraId="2A66BD61" w14:textId="77777777" w:rsidR="00D13D59" w:rsidRPr="00CB5C9C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Monthly (N=48,000):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</w:p>
        </w:tc>
      </w:tr>
      <w:tr w:rsidR="00D13D59" w:rsidRPr="00030539" w14:paraId="1A6B1286" w14:textId="77777777" w:rsidTr="007B1D7C">
        <w:trPr>
          <w:trHeight w:val="250"/>
        </w:trPr>
        <w:tc>
          <w:tcPr>
            <w:tcW w:w="1088" w:type="pct"/>
            <w:tcBorders>
              <w:top w:val="single" w:sz="4" w:space="0" w:color="auto"/>
              <w:bottom w:val="single" w:sz="4" w:space="0" w:color="auto"/>
            </w:tcBorders>
          </w:tcPr>
          <w:p w14:paraId="29502AD0" w14:textId="77777777" w:rsidR="00D13D59" w:rsidRPr="00AA1B4A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1403" w:type="pct"/>
            <w:tcBorders>
              <w:top w:val="single" w:sz="4" w:space="0" w:color="auto"/>
              <w:bottom w:val="single" w:sz="4" w:space="0" w:color="auto"/>
            </w:tcBorders>
          </w:tcPr>
          <w:p w14:paraId="03873FD6" w14:textId="77777777" w:rsidR="00D13D59" w:rsidRPr="00AA1B4A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Training set</w:t>
            </w:r>
          </w:p>
        </w:tc>
        <w:tc>
          <w:tcPr>
            <w:tcW w:w="829" w:type="pct"/>
            <w:tcBorders>
              <w:top w:val="single" w:sz="4" w:space="0" w:color="auto"/>
              <w:bottom w:val="single" w:sz="4" w:space="0" w:color="auto"/>
            </w:tcBorders>
          </w:tcPr>
          <w:p w14:paraId="76A8B926" w14:textId="77777777" w:rsidR="00D13D59" w:rsidRPr="00AA1B4A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894" w:type="pct"/>
            <w:tcBorders>
              <w:top w:val="single" w:sz="4" w:space="0" w:color="auto"/>
              <w:bottom w:val="single" w:sz="4" w:space="0" w:color="auto"/>
            </w:tcBorders>
          </w:tcPr>
          <w:p w14:paraId="41D3E0CA" w14:textId="77777777" w:rsidR="00D13D59" w:rsidRPr="00AA1B4A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</w:tcPr>
          <w:p w14:paraId="78637421" w14:textId="77777777" w:rsidR="00D13D59" w:rsidRPr="00AA1B4A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D13D59" w:rsidRPr="00030539" w14:paraId="0B65A173" w14:textId="77777777" w:rsidTr="007B1D7C">
        <w:trPr>
          <w:trHeight w:val="263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8B24DF6" w14:textId="77777777" w:rsidR="00D13D59" w:rsidRPr="009E1C46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9E1C46">
              <w:rPr>
                <w:rFonts w:ascii="LMRoman12-Regular" w:hAnsi="LMRoman12-Regular"/>
                <w:b/>
                <w:bCs/>
              </w:rPr>
              <w:t>Test set: M4 Monthly Industry (N=10,017)</w:t>
            </w:r>
          </w:p>
        </w:tc>
      </w:tr>
      <w:tr w:rsidR="00D13D59" w:rsidRPr="00030539" w14:paraId="7AA55629" w14:textId="77777777" w:rsidTr="007B1D7C">
        <w:trPr>
          <w:trHeight w:val="250"/>
        </w:trPr>
        <w:tc>
          <w:tcPr>
            <w:tcW w:w="1088" w:type="pct"/>
            <w:tcBorders>
              <w:top w:val="single" w:sz="4" w:space="0" w:color="auto"/>
              <w:bottom w:val="nil"/>
            </w:tcBorders>
          </w:tcPr>
          <w:p w14:paraId="54EF6C67" w14:textId="77777777" w:rsidR="00D13D59" w:rsidRPr="002D78F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2D78F9">
              <w:rPr>
                <w:rFonts w:ascii="LMRoman12-Regular" w:hAnsi="LMRoman12-Regular"/>
                <w:bCs/>
              </w:rPr>
              <w:t>1.054 ± 0.040</w:t>
            </w:r>
          </w:p>
        </w:tc>
        <w:tc>
          <w:tcPr>
            <w:tcW w:w="1403" w:type="pct"/>
            <w:tcBorders>
              <w:top w:val="single" w:sz="4" w:space="0" w:color="auto"/>
              <w:bottom w:val="nil"/>
            </w:tcBorders>
          </w:tcPr>
          <w:p w14:paraId="001E8B08" w14:textId="77777777" w:rsidR="00D13D59" w:rsidRPr="00ED43F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2EC85CB1" w14:textId="77777777" w:rsidR="00D13D59" w:rsidRPr="00ED43F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94" w:type="pct"/>
            <w:tcBorders>
              <w:top w:val="single" w:sz="4" w:space="0" w:color="auto"/>
              <w:bottom w:val="nil"/>
            </w:tcBorders>
          </w:tcPr>
          <w:p w14:paraId="5798C147" w14:textId="77777777" w:rsidR="00D13D59" w:rsidRPr="00ED43F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87" w:type="pct"/>
            <w:tcBorders>
              <w:top w:val="single" w:sz="4" w:space="0" w:color="auto"/>
              <w:bottom w:val="nil"/>
            </w:tcBorders>
          </w:tcPr>
          <w:p w14:paraId="1A3B93E4" w14:textId="77777777" w:rsidR="00D13D59" w:rsidRPr="00ED43F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</w:t>
            </w:r>
          </w:p>
        </w:tc>
      </w:tr>
      <w:tr w:rsidR="00D13D59" w:rsidRPr="00030539" w14:paraId="4BA9E6FC" w14:textId="77777777" w:rsidTr="007B1D7C">
        <w:trPr>
          <w:trHeight w:val="263"/>
        </w:trPr>
        <w:tc>
          <w:tcPr>
            <w:tcW w:w="1088" w:type="pct"/>
            <w:tcBorders>
              <w:top w:val="nil"/>
              <w:bottom w:val="nil"/>
            </w:tcBorders>
          </w:tcPr>
          <w:p w14:paraId="33E755E9" w14:textId="77777777" w:rsidR="00D13D59" w:rsidRPr="002D78F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2D78F9">
              <w:rPr>
                <w:rFonts w:ascii="LMRoman12-Regular" w:hAnsi="LMRoman12-Regular"/>
                <w:bCs/>
              </w:rPr>
              <w:t>1.010 ±</w:t>
            </w:r>
            <w:r>
              <w:rPr>
                <w:rFonts w:ascii="LMRoman12-Regular" w:hAnsi="LMRoman12-Regular"/>
                <w:bCs/>
              </w:rPr>
              <w:t xml:space="preserve"> 0.031</w:t>
            </w:r>
          </w:p>
        </w:tc>
        <w:tc>
          <w:tcPr>
            <w:tcW w:w="1403" w:type="pct"/>
            <w:tcBorders>
              <w:top w:val="nil"/>
              <w:bottom w:val="nil"/>
            </w:tcBorders>
          </w:tcPr>
          <w:p w14:paraId="4CD79E97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06EBE39F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94" w:type="pct"/>
            <w:tcBorders>
              <w:top w:val="nil"/>
              <w:bottom w:val="nil"/>
            </w:tcBorders>
          </w:tcPr>
          <w:p w14:paraId="2287F94B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87" w:type="pct"/>
            <w:tcBorders>
              <w:top w:val="nil"/>
              <w:bottom w:val="nil"/>
            </w:tcBorders>
          </w:tcPr>
          <w:p w14:paraId="5573845E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16</w:t>
            </w:r>
          </w:p>
        </w:tc>
      </w:tr>
      <w:tr w:rsidR="00D13D59" w:rsidRPr="00030539" w14:paraId="6256E221" w14:textId="77777777" w:rsidTr="007B1D7C">
        <w:trPr>
          <w:trHeight w:val="263"/>
        </w:trPr>
        <w:tc>
          <w:tcPr>
            <w:tcW w:w="1088" w:type="pct"/>
            <w:tcBorders>
              <w:top w:val="single" w:sz="4" w:space="0" w:color="auto"/>
              <w:bottom w:val="nil"/>
            </w:tcBorders>
          </w:tcPr>
          <w:p w14:paraId="500F2D69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0.999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0.007 </w:t>
            </w:r>
          </w:p>
        </w:tc>
        <w:tc>
          <w:tcPr>
            <w:tcW w:w="1403" w:type="pct"/>
            <w:tcBorders>
              <w:top w:val="single" w:sz="4" w:space="0" w:color="auto"/>
              <w:bottom w:val="nil"/>
            </w:tcBorders>
          </w:tcPr>
          <w:p w14:paraId="714DE324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540FDFA7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94" w:type="pct"/>
            <w:tcBorders>
              <w:top w:val="single" w:sz="4" w:space="0" w:color="auto"/>
              <w:bottom w:val="nil"/>
            </w:tcBorders>
          </w:tcPr>
          <w:p w14:paraId="0003E203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87" w:type="pct"/>
            <w:tcBorders>
              <w:top w:val="single" w:sz="4" w:space="0" w:color="auto"/>
              <w:bottom w:val="nil"/>
            </w:tcBorders>
          </w:tcPr>
          <w:p w14:paraId="3002467C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</w:t>
            </w:r>
          </w:p>
        </w:tc>
      </w:tr>
      <w:tr w:rsidR="00D13D59" w:rsidRPr="00030539" w14:paraId="58663926" w14:textId="77777777" w:rsidTr="007B1D7C">
        <w:trPr>
          <w:trHeight w:val="250"/>
        </w:trPr>
        <w:tc>
          <w:tcPr>
            <w:tcW w:w="1088" w:type="pct"/>
            <w:tcBorders>
              <w:top w:val="nil"/>
              <w:bottom w:val="single" w:sz="4" w:space="0" w:color="auto"/>
            </w:tcBorders>
          </w:tcPr>
          <w:p w14:paraId="3A2E06E9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0.986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0.012 </w:t>
            </w:r>
          </w:p>
        </w:tc>
        <w:tc>
          <w:tcPr>
            <w:tcW w:w="1403" w:type="pct"/>
            <w:tcBorders>
              <w:top w:val="nil"/>
              <w:bottom w:val="single" w:sz="4" w:space="0" w:color="auto"/>
            </w:tcBorders>
          </w:tcPr>
          <w:p w14:paraId="12CBDEA1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322892FE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94" w:type="pct"/>
            <w:tcBorders>
              <w:top w:val="nil"/>
              <w:bottom w:val="single" w:sz="4" w:space="0" w:color="auto"/>
            </w:tcBorders>
          </w:tcPr>
          <w:p w14:paraId="599BDF35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87" w:type="pct"/>
            <w:tcBorders>
              <w:top w:val="nil"/>
              <w:bottom w:val="single" w:sz="4" w:space="0" w:color="auto"/>
            </w:tcBorders>
          </w:tcPr>
          <w:p w14:paraId="4BCED24A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63.9</w:t>
            </w:r>
          </w:p>
        </w:tc>
      </w:tr>
      <w:tr w:rsidR="00D13D59" w:rsidRPr="00030539" w14:paraId="32EE5125" w14:textId="77777777" w:rsidTr="007B1D7C">
        <w:trPr>
          <w:trHeight w:val="250"/>
        </w:trPr>
        <w:tc>
          <w:tcPr>
            <w:tcW w:w="1088" w:type="pct"/>
            <w:tcBorders>
              <w:top w:val="single" w:sz="4" w:space="0" w:color="auto"/>
              <w:bottom w:val="nil"/>
            </w:tcBorders>
          </w:tcPr>
          <w:p w14:paraId="64AB3F98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1.016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0.010</w:t>
            </w:r>
          </w:p>
        </w:tc>
        <w:tc>
          <w:tcPr>
            <w:tcW w:w="1403" w:type="pct"/>
            <w:tcBorders>
              <w:top w:val="single" w:sz="4" w:space="0" w:color="auto"/>
              <w:bottom w:val="nil"/>
            </w:tcBorders>
          </w:tcPr>
          <w:p w14:paraId="18B38D6D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3B4554F5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</w:t>
            </w:r>
          </w:p>
        </w:tc>
        <w:tc>
          <w:tcPr>
            <w:tcW w:w="894" w:type="pct"/>
            <w:tcBorders>
              <w:top w:val="single" w:sz="4" w:space="0" w:color="auto"/>
              <w:bottom w:val="nil"/>
            </w:tcBorders>
          </w:tcPr>
          <w:p w14:paraId="6DD903FB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87" w:type="pct"/>
            <w:tcBorders>
              <w:top w:val="single" w:sz="4" w:space="0" w:color="auto"/>
              <w:bottom w:val="nil"/>
            </w:tcBorders>
          </w:tcPr>
          <w:p w14:paraId="397AB13D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50.0</w:t>
            </w:r>
          </w:p>
        </w:tc>
      </w:tr>
      <w:tr w:rsidR="00D13D59" w:rsidRPr="00030539" w14:paraId="28FA381E" w14:textId="77777777" w:rsidTr="007B1D7C">
        <w:trPr>
          <w:trHeight w:val="250"/>
        </w:trPr>
        <w:tc>
          <w:tcPr>
            <w:tcW w:w="1088" w:type="pct"/>
            <w:tcBorders>
              <w:top w:val="nil"/>
              <w:bottom w:val="single" w:sz="4" w:space="0" w:color="auto"/>
            </w:tcBorders>
          </w:tcPr>
          <w:p w14:paraId="7BABC610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0.996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0.021</w:t>
            </w:r>
          </w:p>
        </w:tc>
        <w:tc>
          <w:tcPr>
            <w:tcW w:w="1403" w:type="pct"/>
            <w:tcBorders>
              <w:top w:val="nil"/>
              <w:bottom w:val="single" w:sz="4" w:space="0" w:color="auto"/>
            </w:tcBorders>
          </w:tcPr>
          <w:p w14:paraId="07DA5AE9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5EDE634D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157</w:t>
            </w:r>
          </w:p>
        </w:tc>
        <w:tc>
          <w:tcPr>
            <w:tcW w:w="894" w:type="pct"/>
            <w:tcBorders>
              <w:top w:val="nil"/>
              <w:bottom w:val="single" w:sz="4" w:space="0" w:color="auto"/>
            </w:tcBorders>
          </w:tcPr>
          <w:p w14:paraId="149465D4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87" w:type="pct"/>
            <w:tcBorders>
              <w:top w:val="nil"/>
              <w:bottom w:val="single" w:sz="4" w:space="0" w:color="auto"/>
            </w:tcBorders>
          </w:tcPr>
          <w:p w14:paraId="1C133C3A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50.2</w:t>
            </w:r>
          </w:p>
        </w:tc>
      </w:tr>
      <w:tr w:rsidR="007B1D7C" w:rsidRPr="00030539" w14:paraId="6AD6D96E" w14:textId="77777777" w:rsidTr="007B1D7C">
        <w:trPr>
          <w:trHeight w:val="250"/>
        </w:trPr>
        <w:tc>
          <w:tcPr>
            <w:tcW w:w="1088" w:type="pct"/>
            <w:tcBorders>
              <w:top w:val="single" w:sz="4" w:space="0" w:color="auto"/>
              <w:bottom w:val="nil"/>
            </w:tcBorders>
          </w:tcPr>
          <w:p w14:paraId="111C6ED1" w14:textId="77777777" w:rsidR="007B1D7C" w:rsidRDefault="007B1D7C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403" w:type="pct"/>
            <w:tcBorders>
              <w:top w:val="single" w:sz="4" w:space="0" w:color="auto"/>
              <w:bottom w:val="nil"/>
            </w:tcBorders>
          </w:tcPr>
          <w:p w14:paraId="0AD3F99B" w14:textId="77777777" w:rsidR="007B1D7C" w:rsidRDefault="007B1D7C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011B7333" w14:textId="77777777" w:rsidR="007B1D7C" w:rsidRDefault="007B1D7C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94" w:type="pct"/>
            <w:tcBorders>
              <w:top w:val="single" w:sz="4" w:space="0" w:color="auto"/>
              <w:bottom w:val="nil"/>
            </w:tcBorders>
          </w:tcPr>
          <w:p w14:paraId="151F0E5F" w14:textId="77777777" w:rsidR="007B1D7C" w:rsidRDefault="007B1D7C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87" w:type="pct"/>
            <w:tcBorders>
              <w:top w:val="single" w:sz="4" w:space="0" w:color="auto"/>
              <w:bottom w:val="nil"/>
            </w:tcBorders>
          </w:tcPr>
          <w:p w14:paraId="637717BF" w14:textId="77777777" w:rsidR="007B1D7C" w:rsidRDefault="007B1D7C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7B1D7C" w:rsidRPr="00030539" w14:paraId="72D066BC" w14:textId="77777777" w:rsidTr="007B1D7C">
        <w:trPr>
          <w:trHeight w:val="250"/>
        </w:trPr>
        <w:tc>
          <w:tcPr>
            <w:tcW w:w="1088" w:type="pct"/>
            <w:tcBorders>
              <w:top w:val="nil"/>
              <w:bottom w:val="single" w:sz="4" w:space="0" w:color="auto"/>
            </w:tcBorders>
          </w:tcPr>
          <w:p w14:paraId="3CF5DCD6" w14:textId="77777777" w:rsidR="007B1D7C" w:rsidRDefault="007B1D7C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</w:tcBorders>
          </w:tcPr>
          <w:p w14:paraId="3F25D436" w14:textId="77777777" w:rsidR="007B1D7C" w:rsidRDefault="007B1D7C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294AE69F" w14:textId="77777777" w:rsidR="007B1D7C" w:rsidRDefault="007B1D7C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94" w:type="pct"/>
            <w:tcBorders>
              <w:top w:val="nil"/>
              <w:bottom w:val="single" w:sz="4" w:space="0" w:color="auto"/>
            </w:tcBorders>
          </w:tcPr>
          <w:p w14:paraId="397E34C8" w14:textId="77777777" w:rsidR="007B1D7C" w:rsidRDefault="007B1D7C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87" w:type="pct"/>
            <w:tcBorders>
              <w:top w:val="nil"/>
              <w:bottom w:val="single" w:sz="4" w:space="0" w:color="auto"/>
            </w:tcBorders>
          </w:tcPr>
          <w:p w14:paraId="39BBC063" w14:textId="77777777" w:rsidR="007B1D7C" w:rsidRDefault="007B1D7C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13D59" w:rsidRPr="00030539" w14:paraId="2E57CDC1" w14:textId="77777777" w:rsidTr="007B1D7C">
        <w:trPr>
          <w:trHeight w:val="25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2478F79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Test set: M4 Monthly Macro (N=10016)</w:t>
            </w:r>
          </w:p>
        </w:tc>
      </w:tr>
      <w:tr w:rsidR="00D13D59" w:rsidRPr="00030539" w14:paraId="3DAC160D" w14:textId="77777777" w:rsidTr="007B1D7C">
        <w:trPr>
          <w:trHeight w:val="250"/>
        </w:trPr>
        <w:tc>
          <w:tcPr>
            <w:tcW w:w="1088" w:type="pct"/>
            <w:tcBorders>
              <w:top w:val="single" w:sz="4" w:space="0" w:color="auto"/>
              <w:bottom w:val="nil"/>
            </w:tcBorders>
          </w:tcPr>
          <w:p w14:paraId="797D32D0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403" w:type="pct"/>
            <w:tcBorders>
              <w:top w:val="single" w:sz="4" w:space="0" w:color="auto"/>
              <w:bottom w:val="nil"/>
            </w:tcBorders>
          </w:tcPr>
          <w:p w14:paraId="53133D43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24221C2B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94" w:type="pct"/>
            <w:tcBorders>
              <w:top w:val="single" w:sz="4" w:space="0" w:color="auto"/>
              <w:bottom w:val="nil"/>
            </w:tcBorders>
          </w:tcPr>
          <w:p w14:paraId="4B9F5584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87" w:type="pct"/>
            <w:tcBorders>
              <w:top w:val="single" w:sz="4" w:space="0" w:color="auto"/>
              <w:bottom w:val="nil"/>
            </w:tcBorders>
          </w:tcPr>
          <w:p w14:paraId="3AA09620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13D59" w:rsidRPr="00030539" w14:paraId="3FC3D34B" w14:textId="77777777" w:rsidTr="007B1D7C">
        <w:trPr>
          <w:trHeight w:val="250"/>
        </w:trPr>
        <w:tc>
          <w:tcPr>
            <w:tcW w:w="1088" w:type="pct"/>
            <w:tcBorders>
              <w:top w:val="nil"/>
              <w:bottom w:val="single" w:sz="4" w:space="0" w:color="auto"/>
            </w:tcBorders>
          </w:tcPr>
          <w:p w14:paraId="0DD6D50E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</w:tcBorders>
          </w:tcPr>
          <w:p w14:paraId="05B835E2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06F7D0A2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94" w:type="pct"/>
            <w:tcBorders>
              <w:top w:val="nil"/>
              <w:bottom w:val="single" w:sz="4" w:space="0" w:color="auto"/>
            </w:tcBorders>
          </w:tcPr>
          <w:p w14:paraId="6C0B8CCC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87" w:type="pct"/>
            <w:tcBorders>
              <w:top w:val="nil"/>
              <w:bottom w:val="single" w:sz="4" w:space="0" w:color="auto"/>
            </w:tcBorders>
          </w:tcPr>
          <w:p w14:paraId="122565EC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13D59" w:rsidRPr="00030539" w14:paraId="004602BD" w14:textId="77777777" w:rsidTr="007B1D7C">
        <w:trPr>
          <w:trHeight w:val="250"/>
        </w:trPr>
        <w:tc>
          <w:tcPr>
            <w:tcW w:w="1088" w:type="pct"/>
            <w:tcBorders>
              <w:top w:val="single" w:sz="4" w:space="0" w:color="auto"/>
              <w:bottom w:val="nil"/>
            </w:tcBorders>
          </w:tcPr>
          <w:p w14:paraId="568DC5CD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403" w:type="pct"/>
            <w:tcBorders>
              <w:top w:val="single" w:sz="4" w:space="0" w:color="auto"/>
              <w:bottom w:val="nil"/>
            </w:tcBorders>
          </w:tcPr>
          <w:p w14:paraId="17EA3659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0F33A4E4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94" w:type="pct"/>
            <w:tcBorders>
              <w:top w:val="single" w:sz="4" w:space="0" w:color="auto"/>
              <w:bottom w:val="nil"/>
            </w:tcBorders>
          </w:tcPr>
          <w:p w14:paraId="4B4966EA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87" w:type="pct"/>
            <w:tcBorders>
              <w:top w:val="single" w:sz="4" w:space="0" w:color="auto"/>
              <w:bottom w:val="nil"/>
            </w:tcBorders>
          </w:tcPr>
          <w:p w14:paraId="59FDFFAA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13D59" w:rsidRPr="00030539" w14:paraId="59E43474" w14:textId="77777777" w:rsidTr="007B1D7C">
        <w:trPr>
          <w:trHeight w:val="250"/>
        </w:trPr>
        <w:tc>
          <w:tcPr>
            <w:tcW w:w="1088" w:type="pct"/>
            <w:tcBorders>
              <w:top w:val="nil"/>
              <w:bottom w:val="nil"/>
            </w:tcBorders>
          </w:tcPr>
          <w:p w14:paraId="18E3C84E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403" w:type="pct"/>
            <w:tcBorders>
              <w:top w:val="nil"/>
              <w:bottom w:val="nil"/>
            </w:tcBorders>
          </w:tcPr>
          <w:p w14:paraId="7588224A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029863CF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14:paraId="2B39A9AF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87" w:type="pct"/>
            <w:tcBorders>
              <w:top w:val="nil"/>
              <w:bottom w:val="nil"/>
            </w:tcBorders>
          </w:tcPr>
          <w:p w14:paraId="5E2F5BDE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13D59" w:rsidRPr="00030539" w14:paraId="4C8BD7D1" w14:textId="77777777" w:rsidTr="007B1D7C">
        <w:trPr>
          <w:trHeight w:val="250"/>
        </w:trPr>
        <w:tc>
          <w:tcPr>
            <w:tcW w:w="1088" w:type="pct"/>
            <w:tcBorders>
              <w:top w:val="nil"/>
              <w:bottom w:val="single" w:sz="4" w:space="0" w:color="auto"/>
            </w:tcBorders>
          </w:tcPr>
          <w:p w14:paraId="22BD3A0F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</w:tcBorders>
          </w:tcPr>
          <w:p w14:paraId="506904D9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67EBE9E6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94" w:type="pct"/>
            <w:tcBorders>
              <w:top w:val="nil"/>
              <w:bottom w:val="single" w:sz="4" w:space="0" w:color="auto"/>
            </w:tcBorders>
          </w:tcPr>
          <w:p w14:paraId="6078FA10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87" w:type="pct"/>
            <w:tcBorders>
              <w:top w:val="nil"/>
              <w:bottom w:val="single" w:sz="4" w:space="0" w:color="auto"/>
            </w:tcBorders>
          </w:tcPr>
          <w:p w14:paraId="1C1E2C07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13D59" w:rsidRPr="00030539" w14:paraId="37EDADDB" w14:textId="77777777" w:rsidTr="007B1D7C">
        <w:trPr>
          <w:trHeight w:val="250"/>
        </w:trPr>
        <w:tc>
          <w:tcPr>
            <w:tcW w:w="1088" w:type="pct"/>
            <w:tcBorders>
              <w:top w:val="nil"/>
              <w:bottom w:val="single" w:sz="4" w:space="0" w:color="auto"/>
            </w:tcBorders>
          </w:tcPr>
          <w:p w14:paraId="2BE34D83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</w:tcBorders>
          </w:tcPr>
          <w:p w14:paraId="4A21533C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7B830AEC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94" w:type="pct"/>
            <w:tcBorders>
              <w:top w:val="nil"/>
              <w:bottom w:val="single" w:sz="4" w:space="0" w:color="auto"/>
            </w:tcBorders>
          </w:tcPr>
          <w:p w14:paraId="6D46EFAD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87" w:type="pct"/>
            <w:tcBorders>
              <w:top w:val="nil"/>
              <w:bottom w:val="single" w:sz="4" w:space="0" w:color="auto"/>
            </w:tcBorders>
          </w:tcPr>
          <w:p w14:paraId="5565A812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13D59" w:rsidRPr="00030539" w14:paraId="04898A3D" w14:textId="77777777" w:rsidTr="007B1D7C">
        <w:trPr>
          <w:trHeight w:val="250"/>
        </w:trPr>
        <w:tc>
          <w:tcPr>
            <w:tcW w:w="1088" w:type="pct"/>
            <w:tcBorders>
              <w:top w:val="nil"/>
              <w:bottom w:val="single" w:sz="4" w:space="0" w:color="auto"/>
            </w:tcBorders>
          </w:tcPr>
          <w:p w14:paraId="343372F1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</w:tcBorders>
          </w:tcPr>
          <w:p w14:paraId="34CD4CDC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430A6E6F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94" w:type="pct"/>
            <w:tcBorders>
              <w:top w:val="nil"/>
              <w:bottom w:val="single" w:sz="4" w:space="0" w:color="auto"/>
            </w:tcBorders>
          </w:tcPr>
          <w:p w14:paraId="023B825A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87" w:type="pct"/>
            <w:tcBorders>
              <w:top w:val="nil"/>
              <w:bottom w:val="single" w:sz="4" w:space="0" w:color="auto"/>
            </w:tcBorders>
          </w:tcPr>
          <w:p w14:paraId="40046AFF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13D59" w:rsidRPr="00030539" w14:paraId="255F2173" w14:textId="77777777" w:rsidTr="007B1D7C">
        <w:trPr>
          <w:trHeight w:val="250"/>
        </w:trPr>
        <w:tc>
          <w:tcPr>
            <w:tcW w:w="1088" w:type="pct"/>
            <w:tcBorders>
              <w:top w:val="nil"/>
              <w:bottom w:val="single" w:sz="4" w:space="0" w:color="auto"/>
            </w:tcBorders>
          </w:tcPr>
          <w:p w14:paraId="2B890939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</w:tcBorders>
          </w:tcPr>
          <w:p w14:paraId="433398FD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2D80EE1D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94" w:type="pct"/>
            <w:tcBorders>
              <w:top w:val="nil"/>
              <w:bottom w:val="single" w:sz="4" w:space="0" w:color="auto"/>
            </w:tcBorders>
          </w:tcPr>
          <w:p w14:paraId="463B9DF6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87" w:type="pct"/>
            <w:tcBorders>
              <w:top w:val="nil"/>
              <w:bottom w:val="single" w:sz="4" w:space="0" w:color="auto"/>
            </w:tcBorders>
          </w:tcPr>
          <w:p w14:paraId="7827AE85" w14:textId="77777777" w:rsidR="00D13D59" w:rsidRDefault="00D13D59" w:rsidP="00223F66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13D59" w:rsidRPr="00030539" w14:paraId="6F5C68B6" w14:textId="77777777" w:rsidTr="007B1D7C">
        <w:trPr>
          <w:trHeight w:val="200"/>
        </w:trPr>
        <w:tc>
          <w:tcPr>
            <w:tcW w:w="5000" w:type="pct"/>
            <w:gridSpan w:val="5"/>
            <w:tcBorders>
              <w:top w:val="single" w:sz="4" w:space="0" w:color="auto"/>
              <w:bottom w:val="thickThinSmallGap" w:sz="18" w:space="0" w:color="auto"/>
            </w:tcBorders>
          </w:tcPr>
          <w:p w14:paraId="4D92F971" w14:textId="77777777" w:rsidR="00D13D59" w:rsidRDefault="00D13D59" w:rsidP="00223F66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trials. Median 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>absolute deviation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(MAD)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 xml:space="preserve"> is used as measure 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>of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 xml:space="preserve"> variability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: Median </w:t>
            </w:r>
            <w:r w:rsidRPr="00ED65F0">
              <w:rPr>
                <w:rFonts w:ascii="Cambria" w:hAnsi="Cambria"/>
                <w:bCs/>
                <w:sz w:val="16"/>
                <w:szCs w:val="16"/>
              </w:rPr>
              <w:t>±</w:t>
            </w:r>
            <w:r>
              <w:rPr>
                <w:rFonts w:ascii="Cambria" w:hAnsi="Cambria"/>
                <w:bCs/>
                <w:sz w:val="16"/>
                <w:szCs w:val="16"/>
              </w:rPr>
              <w:t xml:space="preserve"> 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>M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>AD</w:t>
            </w:r>
          </w:p>
          <w:p w14:paraId="1A783487" w14:textId="77777777" w:rsidR="00D13D59" w:rsidRDefault="00D13D59" w:rsidP="00223F66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</w:p>
          <w:p w14:paraId="1083D5AB" w14:textId="77777777" w:rsidR="00D13D59" w:rsidRDefault="00D13D59" w:rsidP="00223F66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2CA8C48F" w14:textId="77777777" w:rsidR="00D13D59" w:rsidRDefault="00D13D59" w:rsidP="00223F66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</w:p>
          <w:p w14:paraId="618967B5" w14:textId="77777777" w:rsidR="00D13D59" w:rsidRPr="00996B5F" w:rsidRDefault="00D13D59" w:rsidP="00223F66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proofErr w:type="spellStart"/>
            <w:r>
              <w:rPr>
                <w:rFonts w:ascii="LMRoman12-Regular" w:hAnsi="LMRoman12-Regular"/>
                <w:bCs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is used without time series-specific dummies.</w:t>
            </w:r>
          </w:p>
        </w:tc>
      </w:tr>
    </w:tbl>
    <w:p w14:paraId="0FCAE71D" w14:textId="451FA9B8" w:rsidR="000A6F24" w:rsidRDefault="000A6F24" w:rsidP="007B5564">
      <w:pPr>
        <w:rPr>
          <w:rFonts w:ascii="LMRoman12-Regular" w:hAnsi="LMRoman12-Regular"/>
        </w:rPr>
      </w:pPr>
    </w:p>
    <w:p w14:paraId="6ABEDC9F" w14:textId="3722A55E" w:rsidR="007B1D7C" w:rsidRDefault="007B1D7C" w:rsidP="007B5564">
      <w:pPr>
        <w:rPr>
          <w:rFonts w:ascii="LMRoman12-Regular" w:hAnsi="LMRoman12-Regular"/>
        </w:rPr>
      </w:pPr>
    </w:p>
    <w:p w14:paraId="472EC650" w14:textId="687AC99F" w:rsidR="007B1D7C" w:rsidRDefault="007B1D7C" w:rsidP="007B5564">
      <w:pPr>
        <w:rPr>
          <w:rFonts w:ascii="LMRoman12-Regular" w:hAnsi="LMRoman12-Regular"/>
        </w:rPr>
      </w:pPr>
    </w:p>
    <w:p w14:paraId="4995BB71" w14:textId="1044C05C" w:rsidR="007B1D7C" w:rsidRDefault="007B1D7C" w:rsidP="007B5564">
      <w:pPr>
        <w:rPr>
          <w:rFonts w:ascii="LMRoman12-Regular" w:hAnsi="LMRoman12-Regular"/>
        </w:rPr>
      </w:pPr>
    </w:p>
    <w:p w14:paraId="389448E3" w14:textId="2BBD0089" w:rsidR="007B1D7C" w:rsidRDefault="007B1D7C" w:rsidP="007B5564">
      <w:pPr>
        <w:rPr>
          <w:rFonts w:ascii="LMRoman12-Regular" w:hAnsi="LMRoman12-Regular"/>
        </w:rPr>
      </w:pPr>
    </w:p>
    <w:p w14:paraId="0CCA59F8" w14:textId="49EA3C89" w:rsidR="007B1D7C" w:rsidRDefault="007B1D7C" w:rsidP="007B5564">
      <w:pPr>
        <w:rPr>
          <w:rFonts w:ascii="LMRoman12-Regular" w:hAnsi="LMRoman12-Regular"/>
        </w:rPr>
      </w:pPr>
    </w:p>
    <w:p w14:paraId="3A212B83" w14:textId="258F0EF7" w:rsidR="007B1D7C" w:rsidRDefault="007B1D7C" w:rsidP="007B5564">
      <w:pPr>
        <w:rPr>
          <w:rFonts w:ascii="LMRoman12-Regular" w:hAnsi="LMRoman12-Regular"/>
        </w:rPr>
      </w:pPr>
    </w:p>
    <w:p w14:paraId="7C3DF36B" w14:textId="6FB039F8" w:rsidR="007B1D7C" w:rsidRDefault="007B1D7C" w:rsidP="007B5564">
      <w:pPr>
        <w:rPr>
          <w:rFonts w:ascii="LMRoman12-Regular" w:hAnsi="LMRoman12-Regular"/>
        </w:rPr>
      </w:pPr>
    </w:p>
    <w:p w14:paraId="56ACC0B9" w14:textId="3C6A6D1F" w:rsidR="007B1D7C" w:rsidRDefault="007B1D7C" w:rsidP="007B5564">
      <w:pPr>
        <w:rPr>
          <w:rFonts w:ascii="LMRoman12-Regular" w:hAnsi="LMRoman12-Regular"/>
        </w:rPr>
      </w:pPr>
    </w:p>
    <w:p w14:paraId="59E91806" w14:textId="5E4B8F3F" w:rsidR="007B1D7C" w:rsidRDefault="007B1D7C" w:rsidP="007B5564">
      <w:pPr>
        <w:rPr>
          <w:rFonts w:ascii="LMRoman12-Regular" w:hAnsi="LMRoman12-Regular"/>
        </w:rPr>
      </w:pPr>
    </w:p>
    <w:p w14:paraId="13C34166" w14:textId="44B0B3E8" w:rsidR="007B1D7C" w:rsidRDefault="007B1D7C" w:rsidP="007B5564">
      <w:pPr>
        <w:rPr>
          <w:rFonts w:ascii="LMRoman12-Regular" w:hAnsi="LMRoman12-Regular"/>
        </w:rPr>
      </w:pPr>
    </w:p>
    <w:p w14:paraId="49F29A8E" w14:textId="7B201A2A" w:rsidR="007B1D7C" w:rsidRDefault="007B1D7C" w:rsidP="007B5564">
      <w:pPr>
        <w:rPr>
          <w:rFonts w:ascii="LMRoman12-Regular" w:hAnsi="LMRoman12-Regular"/>
        </w:rPr>
      </w:pPr>
    </w:p>
    <w:p w14:paraId="1998C2A2" w14:textId="146F809E" w:rsidR="007B1D7C" w:rsidRDefault="007B1D7C" w:rsidP="007B5564">
      <w:pPr>
        <w:rPr>
          <w:rFonts w:ascii="LMRoman12-Regular" w:hAnsi="LMRoman12-Regular"/>
        </w:rPr>
      </w:pPr>
    </w:p>
    <w:p w14:paraId="14A5F6FB" w14:textId="77777777" w:rsidR="007B1D7C" w:rsidRDefault="007B1D7C" w:rsidP="007B5564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2489"/>
        <w:gridCol w:w="1270"/>
        <w:gridCol w:w="8"/>
        <w:gridCol w:w="1262"/>
        <w:gridCol w:w="1010"/>
        <w:gridCol w:w="1321"/>
      </w:tblGrid>
      <w:tr w:rsidR="007B1D7C" w:rsidRPr="00D24444" w14:paraId="3E9B03DE" w14:textId="77777777" w:rsidTr="00223F66">
        <w:trPr>
          <w:trHeight w:val="314"/>
        </w:trPr>
        <w:tc>
          <w:tcPr>
            <w:tcW w:w="5000" w:type="pct"/>
            <w:gridSpan w:val="7"/>
            <w:tcBorders>
              <w:top w:val="thinThickSmallGap" w:sz="18" w:space="0" w:color="auto"/>
              <w:bottom w:val="single" w:sz="4" w:space="0" w:color="auto"/>
            </w:tcBorders>
          </w:tcPr>
          <w:p w14:paraId="6A1B911D" w14:textId="77777777" w:rsidR="007B1D7C" w:rsidRPr="00CB5C9C" w:rsidRDefault="007B1D7C" w:rsidP="00223F66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1" w:name="_Hlk28556343"/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Monthly (N=48,000):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</w:p>
        </w:tc>
      </w:tr>
      <w:tr w:rsidR="00EE4A6D" w:rsidRPr="00030539" w14:paraId="14E86088" w14:textId="77777777" w:rsidTr="00EE4A6D">
        <w:trPr>
          <w:trHeight w:val="250"/>
        </w:trPr>
        <w:tc>
          <w:tcPr>
            <w:tcW w:w="241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A30C37" w14:textId="38F13D1D" w:rsidR="00EE4A6D" w:rsidRPr="00AA1B4A" w:rsidRDefault="00EE4A6D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675" w:type="pct"/>
            <w:tcBorders>
              <w:top w:val="single" w:sz="4" w:space="0" w:color="auto"/>
              <w:bottom w:val="nil"/>
            </w:tcBorders>
          </w:tcPr>
          <w:p w14:paraId="6E7DC133" w14:textId="18644228" w:rsidR="00EE4A6D" w:rsidRPr="00AA1B4A" w:rsidRDefault="00EE4A6D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% Change</w:t>
            </w:r>
          </w:p>
        </w:tc>
        <w:tc>
          <w:tcPr>
            <w:tcW w:w="675" w:type="pct"/>
            <w:gridSpan w:val="2"/>
            <w:tcBorders>
              <w:top w:val="single" w:sz="4" w:space="0" w:color="auto"/>
              <w:bottom w:val="nil"/>
            </w:tcBorders>
          </w:tcPr>
          <w:p w14:paraId="5818747E" w14:textId="4A33ABAB" w:rsidR="00EE4A6D" w:rsidRPr="00AA1B4A" w:rsidRDefault="00EE4A6D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3D39EFCC" w14:textId="05105315" w:rsidR="00EE4A6D" w:rsidRPr="00AA1B4A" w:rsidRDefault="00EE4A6D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702" w:type="pct"/>
            <w:tcBorders>
              <w:top w:val="single" w:sz="4" w:space="0" w:color="auto"/>
              <w:bottom w:val="nil"/>
            </w:tcBorders>
          </w:tcPr>
          <w:p w14:paraId="72B13FC5" w14:textId="6AE11F55" w:rsidR="00EE4A6D" w:rsidRPr="00AA1B4A" w:rsidRDefault="00EE4A6D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477BEA" w:rsidRPr="00030539" w14:paraId="0658F8AF" w14:textId="77777777" w:rsidTr="00477BEA">
        <w:trPr>
          <w:trHeight w:val="25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38BD436" w14:textId="5D60B6D0" w:rsidR="00477BEA" w:rsidRPr="00AA1B4A" w:rsidRDefault="00477BEA" w:rsidP="00223F66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Test set: Monthly Industry</w:t>
            </w:r>
          </w:p>
        </w:tc>
      </w:tr>
      <w:tr w:rsidR="00796865" w:rsidRPr="00030539" w14:paraId="0757B0A8" w14:textId="77777777" w:rsidTr="00796865">
        <w:trPr>
          <w:trHeight w:val="250"/>
        </w:trPr>
        <w:tc>
          <w:tcPr>
            <w:tcW w:w="2411" w:type="pct"/>
            <w:gridSpan w:val="2"/>
            <w:tcBorders>
              <w:top w:val="nil"/>
              <w:bottom w:val="nil"/>
            </w:tcBorders>
          </w:tcPr>
          <w:p w14:paraId="45F31144" w14:textId="6B5C5C22" w:rsidR="00796865" w:rsidRPr="007E7C64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/>
              </w:rPr>
            </w:pPr>
            <w:r w:rsidRPr="007E7C64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</w:tcPr>
          <w:p w14:paraId="7DEBDA6C" w14:textId="36C72F45" w:rsidR="00796865" w:rsidRDefault="00796865" w:rsidP="007E7C64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18EA2E67" w14:textId="40C73EF6" w:rsidR="00796865" w:rsidRDefault="00796865" w:rsidP="007E7C64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B02F0F2" w14:textId="5E5011C9" w:rsidR="00796865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6AE25159" w14:textId="191F8FEC" w:rsidR="00796865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796865" w:rsidRPr="00030539" w14:paraId="796FA1EB" w14:textId="77777777" w:rsidTr="00EE4A6D">
        <w:trPr>
          <w:trHeight w:val="250"/>
        </w:trPr>
        <w:tc>
          <w:tcPr>
            <w:tcW w:w="1088" w:type="pct"/>
            <w:tcBorders>
              <w:top w:val="nil"/>
              <w:bottom w:val="nil"/>
            </w:tcBorders>
          </w:tcPr>
          <w:p w14:paraId="2B74FF53" w14:textId="7223E67E" w:rsidR="00796865" w:rsidRPr="007E7C64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Monthly</w:t>
            </w:r>
          </w:p>
        </w:tc>
        <w:tc>
          <w:tcPr>
            <w:tcW w:w="1323" w:type="pct"/>
            <w:tcBorders>
              <w:top w:val="nil"/>
              <w:bottom w:val="nil"/>
            </w:tcBorders>
          </w:tcPr>
          <w:p w14:paraId="4273DBAF" w14:textId="36814FC3" w:rsidR="00796865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Monthly Industry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</w:tcPr>
          <w:p w14:paraId="71BFA974" w14:textId="77777777" w:rsidR="00796865" w:rsidRDefault="00796865" w:rsidP="007E7C64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60D4C205" w14:textId="77777777" w:rsidR="00796865" w:rsidRDefault="00796865" w:rsidP="007E7C64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D2435D2" w14:textId="77777777" w:rsidR="00796865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5131AABB" w14:textId="77777777" w:rsidR="00796865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EE4A6D" w:rsidRPr="00030539" w14:paraId="4DDDA6D9" w14:textId="77777777" w:rsidTr="00EE4A6D">
        <w:trPr>
          <w:trHeight w:val="250"/>
        </w:trPr>
        <w:tc>
          <w:tcPr>
            <w:tcW w:w="1088" w:type="pct"/>
            <w:tcBorders>
              <w:top w:val="single" w:sz="4" w:space="0" w:color="auto"/>
              <w:bottom w:val="nil"/>
            </w:tcBorders>
          </w:tcPr>
          <w:p w14:paraId="6A6C2308" w14:textId="19803B57" w:rsidR="00EE4A6D" w:rsidRPr="002D78F9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1.054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0.040</w:t>
            </w:r>
          </w:p>
        </w:tc>
        <w:tc>
          <w:tcPr>
            <w:tcW w:w="1323" w:type="pct"/>
            <w:tcBorders>
              <w:top w:val="single" w:sz="4" w:space="0" w:color="auto"/>
              <w:bottom w:val="nil"/>
            </w:tcBorders>
          </w:tcPr>
          <w:p w14:paraId="5188E038" w14:textId="75F1A64E" w:rsidR="00EE4A6D" w:rsidRPr="00ED43F9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1.010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0.031</w:t>
            </w:r>
          </w:p>
        </w:tc>
        <w:tc>
          <w:tcPr>
            <w:tcW w:w="679" w:type="pct"/>
            <w:gridSpan w:val="2"/>
            <w:tcBorders>
              <w:top w:val="single" w:sz="4" w:space="0" w:color="auto"/>
              <w:bottom w:val="nil"/>
            </w:tcBorders>
          </w:tcPr>
          <w:p w14:paraId="5B60DC6F" w14:textId="374B6C72" w:rsidR="00EE4A6D" w:rsidRPr="00ED43F9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- 4.17</w:t>
            </w: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0B0E96EB" w14:textId="351C3E74" w:rsidR="00EE4A6D" w:rsidRPr="00ED43F9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49C06F4A" w14:textId="77777777" w:rsidR="00EE4A6D" w:rsidRPr="00ED43F9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02" w:type="pct"/>
            <w:tcBorders>
              <w:top w:val="single" w:sz="4" w:space="0" w:color="auto"/>
              <w:bottom w:val="nil"/>
            </w:tcBorders>
          </w:tcPr>
          <w:p w14:paraId="767A5361" w14:textId="120036F9" w:rsidR="00EE4A6D" w:rsidRPr="00ED43F9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 / 16</w:t>
            </w:r>
            <w:r w:rsidR="00796865">
              <w:rPr>
                <w:rFonts w:ascii="LMRoman12-Regular" w:hAnsi="LMRoman12-Regular"/>
                <w:bCs/>
              </w:rPr>
              <w:t>.0</w:t>
            </w:r>
          </w:p>
        </w:tc>
      </w:tr>
      <w:tr w:rsidR="00EE4A6D" w:rsidRPr="00030539" w14:paraId="5A90427E" w14:textId="77777777" w:rsidTr="00EE4A6D">
        <w:trPr>
          <w:trHeight w:val="263"/>
        </w:trPr>
        <w:tc>
          <w:tcPr>
            <w:tcW w:w="1088" w:type="pct"/>
            <w:tcBorders>
              <w:top w:val="nil"/>
              <w:bottom w:val="nil"/>
            </w:tcBorders>
          </w:tcPr>
          <w:p w14:paraId="4B56C15A" w14:textId="045BB4B9" w:rsidR="00EE4A6D" w:rsidRPr="002D78F9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0.999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0.007</w:t>
            </w:r>
          </w:p>
        </w:tc>
        <w:tc>
          <w:tcPr>
            <w:tcW w:w="1323" w:type="pct"/>
            <w:tcBorders>
              <w:top w:val="nil"/>
              <w:bottom w:val="nil"/>
            </w:tcBorders>
          </w:tcPr>
          <w:p w14:paraId="5A447076" w14:textId="17E43F34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0.986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0.012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</w:tcPr>
          <w:p w14:paraId="040F4F98" w14:textId="39059FA7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-1.30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0E9B45BF" w14:textId="1794B35F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5CF72EC" w14:textId="637984B0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3278ACF7" w14:textId="275B95A8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 / 63.9</w:t>
            </w:r>
          </w:p>
        </w:tc>
      </w:tr>
      <w:tr w:rsidR="00EE4A6D" w:rsidRPr="00030539" w14:paraId="1BE18823" w14:textId="77777777" w:rsidTr="00EE4A6D">
        <w:trPr>
          <w:trHeight w:val="263"/>
        </w:trPr>
        <w:tc>
          <w:tcPr>
            <w:tcW w:w="1088" w:type="pct"/>
            <w:tcBorders>
              <w:top w:val="nil"/>
              <w:bottom w:val="single" w:sz="4" w:space="0" w:color="auto"/>
            </w:tcBorders>
          </w:tcPr>
          <w:p w14:paraId="6B53AF8A" w14:textId="66CA8CFA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1.016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0.010 </w:t>
            </w:r>
          </w:p>
        </w:tc>
        <w:tc>
          <w:tcPr>
            <w:tcW w:w="1323" w:type="pct"/>
            <w:tcBorders>
              <w:top w:val="nil"/>
              <w:bottom w:val="single" w:sz="4" w:space="0" w:color="auto"/>
            </w:tcBorders>
          </w:tcPr>
          <w:p w14:paraId="04824430" w14:textId="3F621E6C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0.996 </w:t>
            </w:r>
            <w:r w:rsidRPr="002D78F9">
              <w:rPr>
                <w:rFonts w:ascii="LMRoman12-Regular" w:hAnsi="LMRoman12-Regular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0.021 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</w:tcPr>
          <w:p w14:paraId="00E1B76D" w14:textId="24F9F410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-1.97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147E8D14" w14:textId="3EB20513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 / 157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5F6EF1D" w14:textId="1FA128B8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7D4003DF" w14:textId="67CCBF5B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 / 50.2</w:t>
            </w:r>
          </w:p>
        </w:tc>
      </w:tr>
      <w:tr w:rsidR="00796865" w:rsidRPr="00030539" w14:paraId="34A74A3B" w14:textId="77777777" w:rsidTr="00796865">
        <w:trPr>
          <w:trHeight w:val="250"/>
        </w:trPr>
        <w:tc>
          <w:tcPr>
            <w:tcW w:w="2411" w:type="pct"/>
            <w:gridSpan w:val="2"/>
            <w:tcBorders>
              <w:top w:val="single" w:sz="4" w:space="0" w:color="auto"/>
              <w:bottom w:val="nil"/>
            </w:tcBorders>
          </w:tcPr>
          <w:p w14:paraId="70D314E8" w14:textId="2803EAE7" w:rsidR="00796865" w:rsidRPr="007E7C64" w:rsidRDefault="00796865" w:rsidP="00EE4A6D">
            <w:pPr>
              <w:spacing w:line="276" w:lineRule="auto"/>
              <w:jc w:val="center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 xml:space="preserve">Train / Test set: </w:t>
            </w:r>
          </w:p>
        </w:tc>
        <w:tc>
          <w:tcPr>
            <w:tcW w:w="675" w:type="pct"/>
            <w:tcBorders>
              <w:top w:val="single" w:sz="4" w:space="0" w:color="auto"/>
              <w:bottom w:val="nil"/>
            </w:tcBorders>
          </w:tcPr>
          <w:p w14:paraId="6CD60705" w14:textId="77777777" w:rsidR="00796865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5" w:type="pct"/>
            <w:gridSpan w:val="2"/>
            <w:tcBorders>
              <w:top w:val="single" w:sz="4" w:space="0" w:color="auto"/>
              <w:bottom w:val="nil"/>
            </w:tcBorders>
          </w:tcPr>
          <w:p w14:paraId="69D84147" w14:textId="77777777" w:rsidR="00796865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284D2161" w14:textId="77777777" w:rsidR="00796865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nil"/>
            </w:tcBorders>
          </w:tcPr>
          <w:p w14:paraId="32063EE3" w14:textId="77777777" w:rsidR="00796865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EE4A6D" w:rsidRPr="00030539" w14:paraId="58463413" w14:textId="77777777" w:rsidTr="00796865">
        <w:trPr>
          <w:trHeight w:val="250"/>
        </w:trPr>
        <w:tc>
          <w:tcPr>
            <w:tcW w:w="1088" w:type="pct"/>
            <w:tcBorders>
              <w:top w:val="nil"/>
              <w:bottom w:val="single" w:sz="4" w:space="0" w:color="auto"/>
            </w:tcBorders>
          </w:tcPr>
          <w:p w14:paraId="486B025B" w14:textId="7DE5440F" w:rsidR="00EE4A6D" w:rsidRP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/>
              </w:rPr>
            </w:pPr>
            <w:r w:rsidRPr="00EE4A6D">
              <w:rPr>
                <w:rFonts w:ascii="LMRoman12-Regular" w:hAnsi="LMRoman12-Regular"/>
                <w:b/>
              </w:rPr>
              <w:t>Monthly</w:t>
            </w:r>
            <w:r w:rsidR="00796865">
              <w:rPr>
                <w:rFonts w:ascii="LMRoman12-Regular" w:hAnsi="LMRoman12-Regular"/>
                <w:b/>
              </w:rPr>
              <w:t xml:space="preserve"> / Monthly Macro </w:t>
            </w:r>
          </w:p>
        </w:tc>
        <w:tc>
          <w:tcPr>
            <w:tcW w:w="1323" w:type="pct"/>
            <w:tcBorders>
              <w:top w:val="nil"/>
              <w:bottom w:val="single" w:sz="4" w:space="0" w:color="auto"/>
            </w:tcBorders>
          </w:tcPr>
          <w:p w14:paraId="4C462C42" w14:textId="251D5174" w:rsidR="00EE4A6D" w:rsidRDefault="00EE4A6D" w:rsidP="00EE4A6D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7E7C64">
              <w:rPr>
                <w:rFonts w:ascii="LMRoman12-Regular" w:hAnsi="LMRoman12-Regular"/>
                <w:b/>
              </w:rPr>
              <w:t xml:space="preserve">Monthly </w:t>
            </w:r>
            <w:r>
              <w:rPr>
                <w:rFonts w:ascii="LMRoman12-Regular" w:hAnsi="LMRoman12-Regular"/>
                <w:b/>
              </w:rPr>
              <w:t>Macro</w:t>
            </w:r>
            <w:r w:rsidR="00796865">
              <w:rPr>
                <w:rFonts w:ascii="LMRoman12-Regular" w:hAnsi="LMRoman12-Regular"/>
                <w:b/>
              </w:rPr>
              <w:t xml:space="preserve"> / Monthly Macro</w:t>
            </w:r>
          </w:p>
        </w:tc>
        <w:tc>
          <w:tcPr>
            <w:tcW w:w="675" w:type="pct"/>
            <w:tcBorders>
              <w:top w:val="nil"/>
              <w:bottom w:val="nil"/>
            </w:tcBorders>
          </w:tcPr>
          <w:p w14:paraId="0DB07FAC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5" w:type="pct"/>
            <w:gridSpan w:val="2"/>
            <w:tcBorders>
              <w:top w:val="nil"/>
              <w:bottom w:val="nil"/>
            </w:tcBorders>
          </w:tcPr>
          <w:p w14:paraId="3B1CB997" w14:textId="7AB85C0E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808B8FC" w14:textId="04A3D870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61AD814C" w14:textId="1E507AAF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EE4A6D" w:rsidRPr="00030539" w14:paraId="33A63DEE" w14:textId="77777777" w:rsidTr="00EE4A6D">
        <w:trPr>
          <w:trHeight w:val="250"/>
        </w:trPr>
        <w:tc>
          <w:tcPr>
            <w:tcW w:w="1088" w:type="pct"/>
            <w:tcBorders>
              <w:top w:val="single" w:sz="4" w:space="0" w:color="auto"/>
              <w:bottom w:val="nil"/>
            </w:tcBorders>
          </w:tcPr>
          <w:p w14:paraId="114A245A" w14:textId="534AEA65" w:rsidR="00EE4A6D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1.042</w:t>
            </w:r>
          </w:p>
        </w:tc>
        <w:tc>
          <w:tcPr>
            <w:tcW w:w="1323" w:type="pct"/>
            <w:tcBorders>
              <w:top w:val="single" w:sz="4" w:space="0" w:color="auto"/>
              <w:bottom w:val="nil"/>
            </w:tcBorders>
          </w:tcPr>
          <w:p w14:paraId="646157BA" w14:textId="3869C22C" w:rsidR="00EE4A6D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0.963</w:t>
            </w:r>
          </w:p>
        </w:tc>
        <w:tc>
          <w:tcPr>
            <w:tcW w:w="675" w:type="pct"/>
            <w:tcBorders>
              <w:top w:val="nil"/>
              <w:bottom w:val="nil"/>
            </w:tcBorders>
          </w:tcPr>
          <w:p w14:paraId="05004AC8" w14:textId="1BA11A20" w:rsidR="00EE4A6D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-7.58</w:t>
            </w:r>
          </w:p>
        </w:tc>
        <w:tc>
          <w:tcPr>
            <w:tcW w:w="675" w:type="pct"/>
            <w:gridSpan w:val="2"/>
            <w:tcBorders>
              <w:top w:val="nil"/>
              <w:bottom w:val="nil"/>
            </w:tcBorders>
          </w:tcPr>
          <w:p w14:paraId="056F5BE8" w14:textId="4F894450" w:rsidR="00EE4A6D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1C2584E3" w14:textId="2860F830" w:rsidR="00EE4A6D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6667B561" w14:textId="28199D20" w:rsidR="00EE4A6D" w:rsidRDefault="00796865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 / 16.0</w:t>
            </w:r>
          </w:p>
        </w:tc>
      </w:tr>
      <w:tr w:rsidR="00EE4A6D" w:rsidRPr="00030539" w14:paraId="1048CDDB" w14:textId="77777777" w:rsidTr="00EE4A6D">
        <w:trPr>
          <w:trHeight w:val="250"/>
        </w:trPr>
        <w:tc>
          <w:tcPr>
            <w:tcW w:w="1088" w:type="pct"/>
            <w:tcBorders>
              <w:top w:val="nil"/>
              <w:bottom w:val="nil"/>
            </w:tcBorders>
          </w:tcPr>
          <w:p w14:paraId="243DB843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323" w:type="pct"/>
            <w:tcBorders>
              <w:top w:val="nil"/>
              <w:bottom w:val="nil"/>
            </w:tcBorders>
          </w:tcPr>
          <w:p w14:paraId="6ED2967D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5" w:type="pct"/>
            <w:tcBorders>
              <w:top w:val="nil"/>
              <w:bottom w:val="nil"/>
            </w:tcBorders>
          </w:tcPr>
          <w:p w14:paraId="1FE42370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5" w:type="pct"/>
            <w:gridSpan w:val="2"/>
            <w:tcBorders>
              <w:top w:val="nil"/>
              <w:bottom w:val="nil"/>
            </w:tcBorders>
          </w:tcPr>
          <w:p w14:paraId="0E303411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A4A2260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3915B18A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EE4A6D" w:rsidRPr="00030539" w14:paraId="7C023B9F" w14:textId="77777777" w:rsidTr="00EE4A6D">
        <w:trPr>
          <w:trHeight w:val="250"/>
        </w:trPr>
        <w:tc>
          <w:tcPr>
            <w:tcW w:w="1088" w:type="pct"/>
            <w:tcBorders>
              <w:top w:val="nil"/>
              <w:bottom w:val="nil"/>
            </w:tcBorders>
          </w:tcPr>
          <w:p w14:paraId="2C515123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323" w:type="pct"/>
            <w:tcBorders>
              <w:top w:val="nil"/>
              <w:bottom w:val="nil"/>
            </w:tcBorders>
          </w:tcPr>
          <w:p w14:paraId="46A2863A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5" w:type="pct"/>
            <w:tcBorders>
              <w:top w:val="nil"/>
              <w:bottom w:val="nil"/>
            </w:tcBorders>
          </w:tcPr>
          <w:p w14:paraId="64044918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5" w:type="pct"/>
            <w:gridSpan w:val="2"/>
            <w:tcBorders>
              <w:top w:val="nil"/>
              <w:bottom w:val="nil"/>
            </w:tcBorders>
          </w:tcPr>
          <w:p w14:paraId="1374F863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9699934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02" w:type="pct"/>
            <w:tcBorders>
              <w:top w:val="nil"/>
              <w:bottom w:val="nil"/>
            </w:tcBorders>
          </w:tcPr>
          <w:p w14:paraId="33270BF3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EE4A6D" w:rsidRPr="00030539" w14:paraId="4BE17B7F" w14:textId="77777777" w:rsidTr="00EE4A6D">
        <w:trPr>
          <w:trHeight w:val="250"/>
        </w:trPr>
        <w:tc>
          <w:tcPr>
            <w:tcW w:w="1088" w:type="pct"/>
            <w:tcBorders>
              <w:top w:val="nil"/>
              <w:bottom w:val="single" w:sz="4" w:space="0" w:color="auto"/>
            </w:tcBorders>
          </w:tcPr>
          <w:p w14:paraId="4CB67BD5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323" w:type="pct"/>
            <w:tcBorders>
              <w:top w:val="nil"/>
              <w:bottom w:val="single" w:sz="4" w:space="0" w:color="auto"/>
            </w:tcBorders>
          </w:tcPr>
          <w:p w14:paraId="0FB9714D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5" w:type="pct"/>
            <w:tcBorders>
              <w:top w:val="nil"/>
              <w:bottom w:val="single" w:sz="4" w:space="0" w:color="auto"/>
            </w:tcBorders>
          </w:tcPr>
          <w:p w14:paraId="583C3F0F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5" w:type="pct"/>
            <w:gridSpan w:val="2"/>
            <w:tcBorders>
              <w:top w:val="nil"/>
              <w:bottom w:val="single" w:sz="4" w:space="0" w:color="auto"/>
            </w:tcBorders>
          </w:tcPr>
          <w:p w14:paraId="1A4C031C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single" w:sz="4" w:space="0" w:color="auto"/>
            </w:tcBorders>
          </w:tcPr>
          <w:p w14:paraId="712008C9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02" w:type="pct"/>
            <w:tcBorders>
              <w:top w:val="nil"/>
              <w:bottom w:val="single" w:sz="4" w:space="0" w:color="auto"/>
            </w:tcBorders>
          </w:tcPr>
          <w:p w14:paraId="74FDE906" w14:textId="77777777" w:rsidR="00EE4A6D" w:rsidRDefault="00EE4A6D" w:rsidP="007B1D7C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7B1D7C" w:rsidRPr="00030539" w14:paraId="2FFE2D61" w14:textId="77777777" w:rsidTr="00223F66">
        <w:trPr>
          <w:trHeight w:val="200"/>
        </w:trPr>
        <w:tc>
          <w:tcPr>
            <w:tcW w:w="5000" w:type="pct"/>
            <w:gridSpan w:val="7"/>
            <w:tcBorders>
              <w:top w:val="single" w:sz="4" w:space="0" w:color="auto"/>
              <w:bottom w:val="thickThinSmallGap" w:sz="18" w:space="0" w:color="auto"/>
            </w:tcBorders>
          </w:tcPr>
          <w:p w14:paraId="0BA29853" w14:textId="77777777" w:rsidR="007B1D7C" w:rsidRDefault="007B1D7C" w:rsidP="007B1D7C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trials. Median 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>absolute deviation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(MAD)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 xml:space="preserve"> is used as measure 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>of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 xml:space="preserve"> variability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: Median </w:t>
            </w:r>
            <w:r w:rsidRPr="00ED65F0">
              <w:rPr>
                <w:rFonts w:ascii="Cambria" w:hAnsi="Cambria"/>
                <w:bCs/>
                <w:sz w:val="16"/>
                <w:szCs w:val="16"/>
              </w:rPr>
              <w:t>±</w:t>
            </w:r>
            <w:r>
              <w:rPr>
                <w:rFonts w:ascii="Cambria" w:hAnsi="Cambria"/>
                <w:bCs/>
                <w:sz w:val="16"/>
                <w:szCs w:val="16"/>
              </w:rPr>
              <w:t xml:space="preserve"> </w:t>
            </w:r>
            <w:r w:rsidRPr="00996B5F">
              <w:rPr>
                <w:rFonts w:ascii="LMRoman12-Regular" w:hAnsi="LMRoman12-Regular"/>
                <w:bCs/>
                <w:sz w:val="16"/>
                <w:szCs w:val="16"/>
              </w:rPr>
              <w:t>M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>AD</w:t>
            </w:r>
          </w:p>
          <w:p w14:paraId="77BA58DA" w14:textId="77777777" w:rsidR="007B1D7C" w:rsidRDefault="007B1D7C" w:rsidP="007B1D7C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</w:p>
          <w:p w14:paraId="42EFA5F2" w14:textId="77777777" w:rsidR="007B1D7C" w:rsidRDefault="007B1D7C" w:rsidP="007B1D7C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7EBE0D67" w14:textId="77777777" w:rsidR="007B1D7C" w:rsidRDefault="007B1D7C" w:rsidP="007B1D7C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</w:p>
          <w:p w14:paraId="5C15161D" w14:textId="77777777" w:rsidR="007B1D7C" w:rsidRPr="00996B5F" w:rsidRDefault="007B1D7C" w:rsidP="007B1D7C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proofErr w:type="spellStart"/>
            <w:r>
              <w:rPr>
                <w:rFonts w:ascii="LMRoman12-Regular" w:hAnsi="LMRoman12-Regular"/>
                <w:bCs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is used without time series-specific dummies.</w:t>
            </w:r>
          </w:p>
        </w:tc>
      </w:tr>
      <w:bookmarkEnd w:id="1"/>
    </w:tbl>
    <w:p w14:paraId="0177C05E" w14:textId="14A66885" w:rsidR="007B1D7C" w:rsidRDefault="007B1D7C" w:rsidP="007B5564">
      <w:pPr>
        <w:rPr>
          <w:rFonts w:ascii="LMRoman12-Regular" w:hAnsi="LMRoman12-Regular"/>
        </w:rPr>
      </w:pPr>
    </w:p>
    <w:p w14:paraId="4F047E3F" w14:textId="7A6C1F1C" w:rsidR="00223F66" w:rsidRDefault="00223F66" w:rsidP="007B5564">
      <w:pPr>
        <w:rPr>
          <w:rFonts w:ascii="LMRoman12-Regular" w:hAnsi="LMRoman12-Regular"/>
        </w:rPr>
      </w:pPr>
    </w:p>
    <w:p w14:paraId="20F2686A" w14:textId="0E9C6C13" w:rsidR="00223F66" w:rsidRDefault="00223F66" w:rsidP="007B5564">
      <w:pPr>
        <w:rPr>
          <w:rFonts w:ascii="LMRoman12-Regular" w:hAnsi="LMRoman12-Regular"/>
        </w:rPr>
      </w:pPr>
    </w:p>
    <w:tbl>
      <w:tblPr>
        <w:tblStyle w:val="Tabellenraster"/>
        <w:tblW w:w="5066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"/>
        <w:gridCol w:w="700"/>
        <w:gridCol w:w="879"/>
        <w:gridCol w:w="769"/>
        <w:gridCol w:w="841"/>
        <w:gridCol w:w="700"/>
        <w:gridCol w:w="879"/>
        <w:gridCol w:w="769"/>
        <w:gridCol w:w="841"/>
        <w:gridCol w:w="1015"/>
        <w:gridCol w:w="1164"/>
      </w:tblGrid>
      <w:tr w:rsidR="006107EA" w:rsidRPr="00D24444" w14:paraId="0BF4D0E6" w14:textId="77777777" w:rsidTr="00DF70BB">
        <w:tc>
          <w:tcPr>
            <w:tcW w:w="5000" w:type="pct"/>
            <w:gridSpan w:val="11"/>
            <w:tcBorders>
              <w:top w:val="thinThickSmallGap" w:sz="24" w:space="0" w:color="auto"/>
              <w:bottom w:val="single" w:sz="4" w:space="0" w:color="auto"/>
            </w:tcBorders>
          </w:tcPr>
          <w:p w14:paraId="4FD3D08F" w14:textId="77777777" w:rsidR="006107EA" w:rsidRPr="00CB5C9C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6107EA" w:rsidRPr="00030539" w14:paraId="1E900CA3" w14:textId="77777777" w:rsidTr="00DF70BB"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14:paraId="49FEBDF4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Method</w:t>
            </w:r>
          </w:p>
        </w:tc>
        <w:tc>
          <w:tcPr>
            <w:tcW w:w="1673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CA0E89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Training data: Monthly</w:t>
            </w:r>
          </w:p>
        </w:tc>
        <w:tc>
          <w:tcPr>
            <w:tcW w:w="1673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C6FE3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Training data: Monthly Industry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</w:tcPr>
          <w:p w14:paraId="527D5AAA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</w:tcPr>
          <w:p w14:paraId="2E0C07B2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6107EA" w:rsidRPr="00030539" w14:paraId="38D23EC3" w14:textId="77777777" w:rsidTr="00DF70BB"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14:paraId="17417BF2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single" w:sz="4" w:space="0" w:color="auto"/>
              <w:bottom w:val="single" w:sz="4" w:space="0" w:color="auto"/>
            </w:tcBorders>
          </w:tcPr>
          <w:p w14:paraId="463CA544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OWA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14:paraId="1F9CFDF1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proofErr w:type="spellStart"/>
            <w:r>
              <w:rPr>
                <w:rFonts w:ascii="LMRoman12-Regular" w:hAnsi="LMRoman12-Regular"/>
                <w:bCs/>
              </w:rPr>
              <w:t>sMAPE</w:t>
            </w:r>
            <w:proofErr w:type="spellEnd"/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</w:tcPr>
          <w:p w14:paraId="64C6D107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MASE</w:t>
            </w: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</w:tcPr>
          <w:p w14:paraId="3A4DE883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Passes</w:t>
            </w:r>
          </w:p>
        </w:tc>
        <w:tc>
          <w:tcPr>
            <w:tcW w:w="367" w:type="pct"/>
            <w:tcBorders>
              <w:top w:val="single" w:sz="4" w:space="0" w:color="auto"/>
              <w:bottom w:val="single" w:sz="4" w:space="0" w:color="auto"/>
            </w:tcBorders>
          </w:tcPr>
          <w:p w14:paraId="59DDC3CD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OWA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14:paraId="2BAD83FD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proofErr w:type="spellStart"/>
            <w:r>
              <w:rPr>
                <w:rFonts w:ascii="LMRoman12-Regular" w:hAnsi="LMRoman12-Regular"/>
                <w:bCs/>
              </w:rPr>
              <w:t>sMAPE</w:t>
            </w:r>
            <w:proofErr w:type="spellEnd"/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</w:tcPr>
          <w:p w14:paraId="3AAD45B2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MASE</w:t>
            </w: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</w:tcPr>
          <w:p w14:paraId="24578DC4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Passes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</w:tcPr>
          <w:p w14:paraId="4DE65259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Epochs</w:t>
            </w: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</w:tcPr>
          <w:p w14:paraId="17F1F860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Batches</w:t>
            </w:r>
          </w:p>
        </w:tc>
      </w:tr>
      <w:tr w:rsidR="006107EA" w:rsidRPr="00030539" w14:paraId="0FA8EA12" w14:textId="77777777" w:rsidTr="00DF70BB">
        <w:tc>
          <w:tcPr>
            <w:tcW w:w="510" w:type="pct"/>
            <w:tcBorders>
              <w:top w:val="single" w:sz="4" w:space="0" w:color="auto"/>
              <w:bottom w:val="nil"/>
            </w:tcBorders>
          </w:tcPr>
          <w:p w14:paraId="74BE880B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proofErr w:type="spellStart"/>
            <w:r>
              <w:rPr>
                <w:rFonts w:ascii="LMRoman12-Regular" w:hAnsi="LMRoman12-Regular"/>
                <w:bCs/>
              </w:rPr>
              <w:t>DeepAR</w:t>
            </w:r>
            <w:proofErr w:type="spellEnd"/>
          </w:p>
        </w:tc>
        <w:tc>
          <w:tcPr>
            <w:tcW w:w="367" w:type="pct"/>
            <w:tcBorders>
              <w:top w:val="single" w:sz="4" w:space="0" w:color="auto"/>
              <w:bottom w:val="nil"/>
            </w:tcBorders>
          </w:tcPr>
          <w:p w14:paraId="4C75F998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</w:tcPr>
          <w:p w14:paraId="64F50FC3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single" w:sz="4" w:space="0" w:color="auto"/>
              <w:bottom w:val="nil"/>
            </w:tcBorders>
          </w:tcPr>
          <w:p w14:paraId="286A99FC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single" w:sz="4" w:space="0" w:color="auto"/>
              <w:bottom w:val="nil"/>
            </w:tcBorders>
          </w:tcPr>
          <w:p w14:paraId="1CA232D7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single" w:sz="4" w:space="0" w:color="auto"/>
              <w:bottom w:val="nil"/>
            </w:tcBorders>
          </w:tcPr>
          <w:p w14:paraId="158510DD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</w:tcPr>
          <w:p w14:paraId="2CE4AEF3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single" w:sz="4" w:space="0" w:color="auto"/>
              <w:bottom w:val="nil"/>
            </w:tcBorders>
          </w:tcPr>
          <w:p w14:paraId="5C1870C0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single" w:sz="4" w:space="0" w:color="auto"/>
              <w:bottom w:val="nil"/>
            </w:tcBorders>
          </w:tcPr>
          <w:p w14:paraId="30AA52BD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3" w:type="pct"/>
            <w:tcBorders>
              <w:top w:val="single" w:sz="4" w:space="0" w:color="auto"/>
              <w:bottom w:val="nil"/>
            </w:tcBorders>
          </w:tcPr>
          <w:p w14:paraId="1134E019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9" w:type="pct"/>
            <w:tcBorders>
              <w:top w:val="single" w:sz="4" w:space="0" w:color="auto"/>
              <w:bottom w:val="nil"/>
            </w:tcBorders>
          </w:tcPr>
          <w:p w14:paraId="3485E4D7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6107EA" w:rsidRPr="00030539" w14:paraId="24A731C3" w14:textId="77777777" w:rsidTr="00DF70BB">
        <w:tc>
          <w:tcPr>
            <w:tcW w:w="510" w:type="pct"/>
            <w:tcBorders>
              <w:top w:val="nil"/>
              <w:bottom w:val="nil"/>
            </w:tcBorders>
          </w:tcPr>
          <w:p w14:paraId="5E285F79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nil"/>
              <w:bottom w:val="nil"/>
            </w:tcBorders>
          </w:tcPr>
          <w:p w14:paraId="4DE381DE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nil"/>
              <w:bottom w:val="nil"/>
            </w:tcBorders>
          </w:tcPr>
          <w:p w14:paraId="2BFA047B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nil"/>
              <w:bottom w:val="nil"/>
            </w:tcBorders>
          </w:tcPr>
          <w:p w14:paraId="318AAC90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nil"/>
              <w:bottom w:val="nil"/>
            </w:tcBorders>
          </w:tcPr>
          <w:p w14:paraId="300AEDE6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nil"/>
              <w:bottom w:val="nil"/>
            </w:tcBorders>
          </w:tcPr>
          <w:p w14:paraId="2E556560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nil"/>
              <w:bottom w:val="nil"/>
            </w:tcBorders>
          </w:tcPr>
          <w:p w14:paraId="1D1EDF08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nil"/>
              <w:bottom w:val="nil"/>
            </w:tcBorders>
          </w:tcPr>
          <w:p w14:paraId="445EF080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nil"/>
              <w:bottom w:val="nil"/>
            </w:tcBorders>
          </w:tcPr>
          <w:p w14:paraId="093D39FE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0CE67070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9" w:type="pct"/>
            <w:tcBorders>
              <w:top w:val="nil"/>
              <w:bottom w:val="nil"/>
            </w:tcBorders>
          </w:tcPr>
          <w:p w14:paraId="7F741DC6" w14:textId="77777777" w:rsidR="006107EA" w:rsidRDefault="006107EA" w:rsidP="00DF70B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</w:tbl>
    <w:p w14:paraId="21EAC5E8" w14:textId="46B7272E" w:rsidR="00223F66" w:rsidRDefault="00223F66" w:rsidP="007B5564">
      <w:pPr>
        <w:rPr>
          <w:rFonts w:ascii="LMRoman12-Regular" w:hAnsi="LMRoman12-Regular"/>
        </w:rPr>
      </w:pPr>
    </w:p>
    <w:p w14:paraId="7B66D7A4" w14:textId="336B96CE" w:rsidR="00223F66" w:rsidRDefault="00223F66" w:rsidP="007B5564">
      <w:pPr>
        <w:rPr>
          <w:rFonts w:ascii="LMRoman12-Regular" w:hAnsi="LMRoman12-Regular"/>
        </w:rPr>
      </w:pPr>
    </w:p>
    <w:p w14:paraId="418529CA" w14:textId="2CA0F2C4" w:rsidR="00223F66" w:rsidRDefault="00223F66" w:rsidP="007B5564">
      <w:pPr>
        <w:rPr>
          <w:rFonts w:ascii="LMRoman12-Regular" w:hAnsi="LMRoman12-Regular"/>
        </w:rPr>
      </w:pPr>
    </w:p>
    <w:p w14:paraId="358E0E83" w14:textId="25CF921B" w:rsidR="00223F66" w:rsidRDefault="00223F66" w:rsidP="007B5564">
      <w:pPr>
        <w:rPr>
          <w:rFonts w:ascii="LMRoman12-Regular" w:hAnsi="LMRoman12-Regular"/>
        </w:rPr>
      </w:pPr>
    </w:p>
    <w:p w14:paraId="2724D978" w14:textId="4BB7AB42" w:rsidR="00223F66" w:rsidRDefault="00223F66" w:rsidP="007B5564">
      <w:pPr>
        <w:rPr>
          <w:rFonts w:ascii="LMRoman12-Regular" w:hAnsi="LMRoman12-Regular"/>
        </w:rPr>
      </w:pPr>
    </w:p>
    <w:p w14:paraId="6031D492" w14:textId="72B4DDD2" w:rsidR="00223F66" w:rsidRDefault="00223F66" w:rsidP="007B5564">
      <w:pPr>
        <w:rPr>
          <w:rFonts w:ascii="LMRoman12-Regular" w:hAnsi="LMRoman12-Regular"/>
        </w:rPr>
      </w:pPr>
    </w:p>
    <w:p w14:paraId="1FAEBA00" w14:textId="0D225D75" w:rsidR="00223F66" w:rsidRDefault="00223F66" w:rsidP="007B5564">
      <w:pPr>
        <w:rPr>
          <w:rFonts w:ascii="LMRoman12-Regular" w:hAnsi="LMRoman12-Regular"/>
        </w:rPr>
      </w:pPr>
    </w:p>
    <w:p w14:paraId="7A68019B" w14:textId="031288AE" w:rsidR="00223F66" w:rsidRDefault="00223F66" w:rsidP="007B5564">
      <w:pPr>
        <w:rPr>
          <w:rFonts w:ascii="LMRoman12-Regular" w:hAnsi="LMRoman12-Regular"/>
        </w:rPr>
      </w:pPr>
    </w:p>
    <w:p w14:paraId="2CC7C999" w14:textId="4251B3AC" w:rsidR="000A6F24" w:rsidRDefault="004E05D4" w:rsidP="007B556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844"/>
        <w:gridCol w:w="1560"/>
        <w:gridCol w:w="1275"/>
        <w:gridCol w:w="1134"/>
        <w:gridCol w:w="1892"/>
      </w:tblGrid>
      <w:tr w:rsidR="006107EA" w:rsidRPr="00D24444" w14:paraId="74A8B8EE" w14:textId="77777777" w:rsidTr="00DF70BB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6615FD71" w14:textId="46E0379F" w:rsidR="006107EA" w:rsidRPr="00CB5C9C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 w:rsidR="009350FE">
              <w:rPr>
                <w:rFonts w:ascii="LMRoman12-Regular" w:hAnsi="LMRoman12-Regular"/>
                <w:sz w:val="26"/>
                <w:szCs w:val="28"/>
              </w:rPr>
              <w:t>Yearly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  <w:r>
              <w:rPr>
                <w:rFonts w:ascii="LMRoman12-Regular" w:hAnsi="LMRoman12-Regular"/>
                <w:sz w:val="26"/>
                <w:szCs w:val="28"/>
              </w:rPr>
              <w:t xml:space="preserve"> (</w:t>
            </w:r>
            <w:r w:rsidR="003F6C0E">
              <w:rPr>
                <w:rFonts w:ascii="LMRoman12-Regular" w:hAnsi="LMRoman12-Regular"/>
                <w:sz w:val="26"/>
                <w:szCs w:val="28"/>
              </w:rPr>
              <w:t>1</w:t>
            </w:r>
            <w:r>
              <w:rPr>
                <w:rFonts w:ascii="LMRoman12-Regular" w:hAnsi="LMRoman12-Regular"/>
                <w:sz w:val="26"/>
                <w:szCs w:val="28"/>
              </w:rPr>
              <w:t>/2)</w:t>
            </w:r>
          </w:p>
        </w:tc>
      </w:tr>
      <w:tr w:rsidR="00A94BF8" w:rsidRPr="00030539" w14:paraId="6DEB15E6" w14:textId="77777777" w:rsidTr="00EB18BC">
        <w:trPr>
          <w:trHeight w:val="250"/>
        </w:trPr>
        <w:tc>
          <w:tcPr>
            <w:tcW w:w="188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CB7D59" w14:textId="77777777" w:rsidR="006107EA" w:rsidRPr="00AA1B4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24946E9D" w14:textId="77777777" w:rsidR="006107EA" w:rsidRPr="00AA1B4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678" w:type="pct"/>
            <w:tcBorders>
              <w:top w:val="single" w:sz="4" w:space="0" w:color="auto"/>
              <w:bottom w:val="nil"/>
            </w:tcBorders>
          </w:tcPr>
          <w:p w14:paraId="6D64481C" w14:textId="77777777" w:rsidR="006107EA" w:rsidRPr="00AA1B4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603" w:type="pct"/>
            <w:tcBorders>
              <w:top w:val="single" w:sz="4" w:space="0" w:color="auto"/>
              <w:bottom w:val="nil"/>
            </w:tcBorders>
          </w:tcPr>
          <w:p w14:paraId="3B2F5A86" w14:textId="77777777" w:rsidR="006107EA" w:rsidRPr="00AA1B4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</w:tcPr>
          <w:p w14:paraId="22B0A65D" w14:textId="77777777" w:rsidR="006107EA" w:rsidRPr="00AA1B4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6107EA" w:rsidRPr="00030539" w14:paraId="0BE7B618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A8C645A" w14:textId="77777777" w:rsidR="00355222" w:rsidRDefault="00355222" w:rsidP="0036407B">
            <w:pPr>
              <w:spacing w:before="20" w:after="20"/>
              <w:rPr>
                <w:rFonts w:ascii="LMRoman12-Regular" w:hAnsi="LMRoman12-Regular"/>
              </w:rPr>
            </w:pPr>
          </w:p>
          <w:p w14:paraId="6EB409C5" w14:textId="3A78777A" w:rsidR="006107EA" w:rsidRPr="00880A30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 w:rsidRPr="00880A30">
              <w:rPr>
                <w:rFonts w:ascii="LMRoman12-Regular" w:hAnsi="LMRoman12-Regular"/>
                <w:b/>
                <w:bCs/>
              </w:rPr>
              <w:t xml:space="preserve">Test set: </w:t>
            </w:r>
            <w:r w:rsidR="00EE57A2" w:rsidRPr="00880A30">
              <w:rPr>
                <w:rFonts w:ascii="LMRoman12-Regular" w:hAnsi="LMRoman12-Regular"/>
                <w:b/>
                <w:bCs/>
              </w:rPr>
              <w:t xml:space="preserve">Yearly </w:t>
            </w:r>
            <w:r w:rsidR="009350FE" w:rsidRPr="00880A30">
              <w:rPr>
                <w:rFonts w:ascii="LMRoman12-Regular" w:hAnsi="LMRoman12-Regular"/>
                <w:b/>
                <w:bCs/>
              </w:rPr>
              <w:t>Micro</w:t>
            </w:r>
            <w:r w:rsidR="00EE57A2" w:rsidRPr="00880A30">
              <w:rPr>
                <w:rFonts w:ascii="LMRoman12-Regular" w:hAnsi="LMRoman12-Regular"/>
                <w:b/>
                <w:bCs/>
              </w:rPr>
              <w:t xml:space="preserve"> </w:t>
            </w:r>
          </w:p>
        </w:tc>
      </w:tr>
      <w:tr w:rsidR="00A94BF8" w:rsidRPr="00030539" w14:paraId="1495FDC3" w14:textId="77777777" w:rsidTr="00EB18BC">
        <w:trPr>
          <w:trHeight w:val="250"/>
        </w:trPr>
        <w:tc>
          <w:tcPr>
            <w:tcW w:w="1884" w:type="pct"/>
            <w:gridSpan w:val="2"/>
            <w:tcBorders>
              <w:top w:val="nil"/>
              <w:bottom w:val="nil"/>
            </w:tcBorders>
          </w:tcPr>
          <w:p w14:paraId="53415D02" w14:textId="77777777" w:rsidR="006107EA" w:rsidRPr="00880A30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0D99E89A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647D0B5F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2C2A3AE4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6B220E93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A94BF8" w:rsidRPr="00030539" w14:paraId="5706DC42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nil"/>
            </w:tcBorders>
          </w:tcPr>
          <w:p w14:paraId="5934EC18" w14:textId="65A2FEFE" w:rsidR="006107EA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5E522EC8" w14:textId="1F70B57A" w:rsidR="006107EA" w:rsidRPr="00880A30" w:rsidRDefault="009350FE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 Micro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11D9953C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633EEBD2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7FE9CCFF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476A608D" w14:textId="77777777" w:rsidR="006107EA" w:rsidRDefault="006107EA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A94BF8" w:rsidRPr="00030539" w14:paraId="6414E490" w14:textId="77777777" w:rsidTr="00EB18BC">
        <w:trPr>
          <w:trHeight w:val="250"/>
        </w:trPr>
        <w:tc>
          <w:tcPr>
            <w:tcW w:w="904" w:type="pct"/>
            <w:tcBorders>
              <w:top w:val="single" w:sz="4" w:space="0" w:color="auto"/>
              <w:bottom w:val="nil"/>
            </w:tcBorders>
          </w:tcPr>
          <w:p w14:paraId="3D3CC46A" w14:textId="2A5A64CB" w:rsidR="006107EA" w:rsidRPr="002D78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0.934</w:t>
            </w:r>
          </w:p>
        </w:tc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14:paraId="5F47FAAF" w14:textId="04FED39B" w:rsidR="006107EA" w:rsidRPr="00ED43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0.828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67690628" w14:textId="1FB521E0" w:rsidR="006107EA" w:rsidRPr="00ED43F9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- 11.35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431E0CAA" w14:textId="6D13CD00" w:rsidR="006107EA" w:rsidRPr="00ED43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72D8B151" w14:textId="10488D5F" w:rsidR="006107EA" w:rsidRPr="00ED43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7E176F47" w14:textId="5E66FF70" w:rsidR="006107EA" w:rsidRPr="00ED43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 / 24.5</w:t>
            </w:r>
          </w:p>
        </w:tc>
      </w:tr>
      <w:tr w:rsidR="00A94BF8" w:rsidRPr="00030539" w14:paraId="14F28A54" w14:textId="77777777" w:rsidTr="00EB18BC">
        <w:trPr>
          <w:trHeight w:val="263"/>
        </w:trPr>
        <w:tc>
          <w:tcPr>
            <w:tcW w:w="904" w:type="pct"/>
            <w:tcBorders>
              <w:top w:val="nil"/>
              <w:bottom w:val="nil"/>
            </w:tcBorders>
          </w:tcPr>
          <w:p w14:paraId="10914633" w14:textId="5E2D4F5D" w:rsidR="006107EA" w:rsidRPr="002D78F9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0.848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303EDCDC" w14:textId="2D3C7ED7" w:rsidR="006107EA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0.841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76AB9E96" w14:textId="5FF34865" w:rsidR="006107EA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- 0.83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30EFE950" w14:textId="5051E48E" w:rsidR="006107EA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7ED66F9C" w14:textId="166E5EED" w:rsidR="006107EA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0384B3CE" w14:textId="756F6EA6" w:rsidR="006107EA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 / 97.9</w:t>
            </w:r>
          </w:p>
        </w:tc>
      </w:tr>
      <w:tr w:rsidR="00D4794B" w:rsidRPr="00030539" w14:paraId="42ED1817" w14:textId="77777777" w:rsidTr="00EB18BC">
        <w:trPr>
          <w:trHeight w:val="263"/>
        </w:trPr>
        <w:tc>
          <w:tcPr>
            <w:tcW w:w="904" w:type="pct"/>
            <w:tcBorders>
              <w:top w:val="nil"/>
              <w:bottom w:val="nil"/>
            </w:tcBorders>
          </w:tcPr>
          <w:p w14:paraId="37B17D9A" w14:textId="168229C0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0.843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2F2C428E" w14:textId="1A887322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0.829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002119C" w14:textId="4FCC0F9E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- 1.67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7A6A6735" w14:textId="5E6DCB4E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5F065EC7" w14:textId="4DB930E5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126EE252" w14:textId="315DF692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 / 391.6</w:t>
            </w:r>
          </w:p>
        </w:tc>
      </w:tr>
      <w:tr w:rsidR="00D4794B" w:rsidRPr="00030539" w14:paraId="58EB9210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1CC1FBF4" w14:textId="6A189B1A" w:rsidR="00D4794B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  <w:sz w:val="26"/>
                <w:szCs w:val="28"/>
              </w:rPr>
            </w:pPr>
            <w:r w:rsidRPr="00880A30">
              <w:rPr>
                <w:rFonts w:ascii="LMRoman12-Regular" w:hAnsi="LMRoman12-Regular"/>
                <w:b/>
                <w:bCs/>
              </w:rPr>
              <w:t xml:space="preserve">Test set: Yearly Industry </w:t>
            </w:r>
          </w:p>
        </w:tc>
      </w:tr>
      <w:tr w:rsidR="00A94BF8" w:rsidRPr="00030539" w14:paraId="6F69A5F7" w14:textId="77777777" w:rsidTr="00EB18BC">
        <w:trPr>
          <w:trHeight w:val="250"/>
        </w:trPr>
        <w:tc>
          <w:tcPr>
            <w:tcW w:w="1884" w:type="pct"/>
            <w:gridSpan w:val="2"/>
            <w:tcBorders>
              <w:top w:val="single" w:sz="4" w:space="0" w:color="auto"/>
              <w:bottom w:val="nil"/>
            </w:tcBorders>
          </w:tcPr>
          <w:p w14:paraId="604F4228" w14:textId="77777777" w:rsidR="00D4794B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5BA9EA45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single" w:sz="4" w:space="0" w:color="auto"/>
              <w:bottom w:val="nil"/>
            </w:tcBorders>
          </w:tcPr>
          <w:p w14:paraId="208D4EEE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single" w:sz="4" w:space="0" w:color="auto"/>
              <w:bottom w:val="nil"/>
            </w:tcBorders>
          </w:tcPr>
          <w:p w14:paraId="6819CF95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</w:tcPr>
          <w:p w14:paraId="413D8023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4794B" w:rsidRPr="00030539" w14:paraId="5D09AF45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single" w:sz="4" w:space="0" w:color="auto"/>
            </w:tcBorders>
          </w:tcPr>
          <w:p w14:paraId="4310DA1C" w14:textId="6165DD2C" w:rsidR="00D4794B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788C34DE" w14:textId="163C6337" w:rsidR="00D4794B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 Industry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35D51A8A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4B67FD91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6F7790EB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58FF8121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4794B" w:rsidRPr="00030539" w14:paraId="0C188A43" w14:textId="77777777" w:rsidTr="00EB18BC">
        <w:trPr>
          <w:trHeight w:val="250"/>
        </w:trPr>
        <w:tc>
          <w:tcPr>
            <w:tcW w:w="904" w:type="pct"/>
            <w:tcBorders>
              <w:top w:val="single" w:sz="4" w:space="0" w:color="auto"/>
              <w:bottom w:val="nil"/>
            </w:tcBorders>
          </w:tcPr>
          <w:p w14:paraId="5795D390" w14:textId="29B0427E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1.047</w:t>
            </w:r>
          </w:p>
        </w:tc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14:paraId="29E231ED" w14:textId="0E7F9D7C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0.927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65A2192D" w14:textId="35A2257E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-11.46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16ACC983" w14:textId="5DE9478D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7DBB6B39" w14:textId="75088E42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1A0D523C" w14:textId="03DDABE8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7.0/43.1</w:t>
            </w:r>
          </w:p>
        </w:tc>
      </w:tr>
      <w:tr w:rsidR="00D4794B" w:rsidRPr="00030539" w14:paraId="633BFCC4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nil"/>
            </w:tcBorders>
          </w:tcPr>
          <w:p w14:paraId="247CE43D" w14:textId="3E83E023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0.921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664CBEF7" w14:textId="051F4294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0.885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946FC86" w14:textId="3FB70979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- 3.91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23525EA6" w14:textId="1C9207FB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2A05C219" w14:textId="25D183A5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39F410F9" w14:textId="0D74D1B0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27.8/172.2</w:t>
            </w:r>
          </w:p>
        </w:tc>
      </w:tr>
      <w:tr w:rsidR="00D4794B" w:rsidRPr="00030539" w14:paraId="70B12E32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nil"/>
            </w:tcBorders>
          </w:tcPr>
          <w:p w14:paraId="0F5CE304" w14:textId="1B11A0B8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0.895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797DD4EF" w14:textId="6C3838D5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0.882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6B5ED5C6" w14:textId="44623DB5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-1.45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303BFDFF" w14:textId="3A1CA160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088BFD3A" w14:textId="33763516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7D7E4886" w14:textId="4D5F5DFC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111.3/688.9</w:t>
            </w:r>
          </w:p>
        </w:tc>
      </w:tr>
      <w:tr w:rsidR="00D4794B" w:rsidRPr="00030539" w14:paraId="38BE8814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single" w:sz="4" w:space="0" w:color="auto"/>
            </w:tcBorders>
          </w:tcPr>
          <w:p w14:paraId="58461532" w14:textId="7EA06021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0.907</w:t>
            </w:r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13A801B3" w14:textId="4310E3FC" w:rsidR="00D4794B" w:rsidRDefault="00880A30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0.927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2F55DE09" w14:textId="174FBA74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2.21</w:t>
            </w:r>
          </w:p>
        </w:tc>
        <w:tc>
          <w:tcPr>
            <w:tcW w:w="678" w:type="pct"/>
            <w:tcBorders>
              <w:top w:val="nil"/>
              <w:bottom w:val="single" w:sz="4" w:space="0" w:color="auto"/>
            </w:tcBorders>
          </w:tcPr>
          <w:p w14:paraId="0C33C6FB" w14:textId="1B35C770" w:rsidR="00D4794B" w:rsidRDefault="00880A30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100/</w:t>
            </w:r>
            <w:r w:rsidR="00D4794B">
              <w:rPr>
                <w:rFonts w:ascii="LMRoman12-Regular" w:hAnsi="LMRoman12-Regular"/>
                <w:bCs/>
              </w:rPr>
              <w:t>620</w:t>
            </w:r>
          </w:p>
        </w:tc>
        <w:tc>
          <w:tcPr>
            <w:tcW w:w="603" w:type="pct"/>
            <w:tcBorders>
              <w:top w:val="nil"/>
              <w:bottom w:val="single" w:sz="4" w:space="0" w:color="auto"/>
            </w:tcBorders>
          </w:tcPr>
          <w:p w14:paraId="39653824" w14:textId="6217BCD1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006" w:type="pct"/>
            <w:tcBorders>
              <w:top w:val="nil"/>
              <w:bottom w:val="single" w:sz="4" w:space="0" w:color="auto"/>
            </w:tcBorders>
          </w:tcPr>
          <w:p w14:paraId="7B279650" w14:textId="1274043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43.1</w:t>
            </w:r>
          </w:p>
        </w:tc>
      </w:tr>
      <w:tr w:rsidR="00D4794B" w:rsidRPr="00030539" w14:paraId="792F044E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0773B6A" w14:textId="0CC03C7C" w:rsidR="00D4794B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Test set: Yearly Macro</w:t>
            </w:r>
          </w:p>
        </w:tc>
      </w:tr>
      <w:tr w:rsidR="00D4794B" w:rsidRPr="00030539" w14:paraId="2897BD71" w14:textId="77777777" w:rsidTr="00EB18BC">
        <w:trPr>
          <w:trHeight w:val="250"/>
        </w:trPr>
        <w:tc>
          <w:tcPr>
            <w:tcW w:w="1884" w:type="pct"/>
            <w:gridSpan w:val="2"/>
            <w:tcBorders>
              <w:top w:val="single" w:sz="4" w:space="0" w:color="auto"/>
              <w:bottom w:val="nil"/>
            </w:tcBorders>
          </w:tcPr>
          <w:p w14:paraId="1BC52A63" w14:textId="77777777" w:rsidR="00D4794B" w:rsidRPr="00880A30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75F7D554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single" w:sz="4" w:space="0" w:color="auto"/>
              <w:bottom w:val="nil"/>
            </w:tcBorders>
          </w:tcPr>
          <w:p w14:paraId="3FBFEEA7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single" w:sz="4" w:space="0" w:color="auto"/>
              <w:bottom w:val="nil"/>
            </w:tcBorders>
          </w:tcPr>
          <w:p w14:paraId="41334F50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single" w:sz="4" w:space="0" w:color="auto"/>
              <w:bottom w:val="nil"/>
            </w:tcBorders>
          </w:tcPr>
          <w:p w14:paraId="68769750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4794B" w:rsidRPr="00030539" w14:paraId="18361497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single" w:sz="4" w:space="0" w:color="auto"/>
            </w:tcBorders>
          </w:tcPr>
          <w:p w14:paraId="604B68AC" w14:textId="388C6027" w:rsidR="00D4794B" w:rsidRPr="00880A30" w:rsidRDefault="00A94BF8" w:rsidP="00E8572D">
            <w:pPr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47FB7968" w14:textId="0F658B7B" w:rsidR="00D4794B" w:rsidRPr="00880A30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880A30">
              <w:rPr>
                <w:rFonts w:ascii="LMRoman12-Regular" w:hAnsi="LMRoman12-Regular"/>
                <w:b/>
              </w:rPr>
              <w:t>Yearly Macro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156D6C57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21E20C1D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77F78B73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6EADAF97" w14:textId="77777777" w:rsidR="00D4794B" w:rsidRDefault="00D4794B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4794B" w:rsidRPr="00030539" w14:paraId="6191CED3" w14:textId="77777777" w:rsidTr="00EB18BC">
        <w:trPr>
          <w:trHeight w:val="250"/>
        </w:trPr>
        <w:tc>
          <w:tcPr>
            <w:tcW w:w="904" w:type="pct"/>
            <w:tcBorders>
              <w:top w:val="single" w:sz="4" w:space="0" w:color="auto"/>
              <w:bottom w:val="nil"/>
            </w:tcBorders>
          </w:tcPr>
          <w:p w14:paraId="6DC0AB83" w14:textId="6865FA39" w:rsidR="00D4794B" w:rsidRDefault="00A94BF8" w:rsidP="00E8572D">
            <w:pPr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1.008</w:t>
            </w:r>
          </w:p>
        </w:tc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14:paraId="1380A572" w14:textId="78B6E1F4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0.981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4957CCC6" w14:textId="6B139848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-2.68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485790E9" w14:textId="35434F05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625F1156" w14:textId="68D5F0BE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7428F026" w14:textId="0CDF9C7A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 / 41.0</w:t>
            </w:r>
          </w:p>
        </w:tc>
      </w:tr>
      <w:tr w:rsidR="00D4794B" w:rsidRPr="00030539" w14:paraId="0F1B448B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nil"/>
            </w:tcBorders>
          </w:tcPr>
          <w:p w14:paraId="7DD7E902" w14:textId="5BE40F13" w:rsidR="00D4794B" w:rsidRDefault="00A94BF8" w:rsidP="00E8572D">
            <w:pPr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0.897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5F12FAC5" w14:textId="424E623D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0.863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762B39F2" w14:textId="053B41D0" w:rsidR="00D4794B" w:rsidRDefault="00BE33EE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-3.79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735AE5B5" w14:textId="679AAE39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012B4712" w14:textId="4936830B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745229D2" w14:textId="2889F657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 / 164.0</w:t>
            </w:r>
          </w:p>
        </w:tc>
      </w:tr>
      <w:tr w:rsidR="00D4794B" w:rsidRPr="00030539" w14:paraId="1E0E296A" w14:textId="77777777" w:rsidTr="00EB18BC">
        <w:trPr>
          <w:trHeight w:val="250"/>
        </w:trPr>
        <w:tc>
          <w:tcPr>
            <w:tcW w:w="904" w:type="pct"/>
            <w:tcBorders>
              <w:top w:val="nil"/>
              <w:bottom w:val="nil"/>
            </w:tcBorders>
          </w:tcPr>
          <w:p w14:paraId="31B85995" w14:textId="6AE69C48" w:rsidR="00D4794B" w:rsidRDefault="00A94BF8" w:rsidP="00E8572D">
            <w:pPr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0.851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0851764F" w14:textId="0BCF4B4E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0.839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38346B9F" w14:textId="780C3AE4" w:rsidR="00D4794B" w:rsidRDefault="00BE33EE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-1.41</w:t>
            </w:r>
          </w:p>
        </w:tc>
        <w:tc>
          <w:tcPr>
            <w:tcW w:w="678" w:type="pct"/>
            <w:tcBorders>
              <w:top w:val="nil"/>
              <w:bottom w:val="nil"/>
            </w:tcBorders>
          </w:tcPr>
          <w:p w14:paraId="4E119212" w14:textId="421F551B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3" w:type="pct"/>
            <w:tcBorders>
              <w:top w:val="nil"/>
              <w:bottom w:val="nil"/>
            </w:tcBorders>
          </w:tcPr>
          <w:p w14:paraId="131D982E" w14:textId="54D1ACC7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1006" w:type="pct"/>
            <w:tcBorders>
              <w:top w:val="nil"/>
              <w:bottom w:val="nil"/>
            </w:tcBorders>
          </w:tcPr>
          <w:p w14:paraId="7163D5CE" w14:textId="79CFC700" w:rsidR="00D4794B" w:rsidRDefault="00A94BF8" w:rsidP="00E8572D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 / 655.9</w:t>
            </w:r>
          </w:p>
        </w:tc>
      </w:tr>
      <w:tr w:rsidR="00D4794B" w:rsidRPr="00030539" w14:paraId="5D811A6B" w14:textId="77777777" w:rsidTr="00DF70BB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61FC10B1" w14:textId="77777777" w:rsidR="00D4794B" w:rsidRDefault="00D4794B" w:rsidP="00E8572D">
            <w:pPr>
              <w:spacing w:before="20" w:after="20"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1E194ECA" w14:textId="77777777" w:rsidR="00D4794B" w:rsidRDefault="00D4794B" w:rsidP="00E8572D">
            <w:pPr>
              <w:spacing w:before="20" w:after="20"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4BF051DB" w14:textId="77777777" w:rsidR="00D4794B" w:rsidRPr="00996B5F" w:rsidRDefault="00D4794B" w:rsidP="00E8572D">
            <w:pPr>
              <w:spacing w:before="20" w:after="20"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proofErr w:type="spellStart"/>
            <w:r>
              <w:rPr>
                <w:rFonts w:ascii="LMRoman12-Regular" w:hAnsi="LMRoman12-Regular"/>
                <w:bCs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is used without time series-specific dummies.</w:t>
            </w:r>
          </w:p>
        </w:tc>
      </w:tr>
    </w:tbl>
    <w:p w14:paraId="37CEC40C" w14:textId="1243D3D5" w:rsidR="00BD58CE" w:rsidRDefault="00BD58CE" w:rsidP="007B5564">
      <w:pPr>
        <w:rPr>
          <w:rFonts w:ascii="LMRoman12-Regular" w:hAnsi="LMRoman12-Regular"/>
        </w:rPr>
      </w:pPr>
    </w:p>
    <w:p w14:paraId="4F225331" w14:textId="72DE5D35" w:rsidR="00BD58CE" w:rsidRDefault="00BD58CE" w:rsidP="007B5564">
      <w:pPr>
        <w:rPr>
          <w:rFonts w:ascii="LMRoman12-Regular" w:hAnsi="LMRoman12-Regular"/>
        </w:rPr>
      </w:pPr>
    </w:p>
    <w:p w14:paraId="57AAB55C" w14:textId="4AFC750B" w:rsidR="00BD58CE" w:rsidRDefault="00BD58CE" w:rsidP="007B5564">
      <w:pPr>
        <w:rPr>
          <w:rFonts w:ascii="LMRoman12-Regular" w:hAnsi="LMRoman12-Regular"/>
        </w:rPr>
      </w:pPr>
    </w:p>
    <w:p w14:paraId="5223130B" w14:textId="60D621F4" w:rsidR="00BD58CE" w:rsidRDefault="00BD58CE" w:rsidP="007B5564">
      <w:pPr>
        <w:rPr>
          <w:rFonts w:ascii="LMRoman12-Regular" w:hAnsi="LMRoman12-Regular"/>
        </w:rPr>
      </w:pPr>
    </w:p>
    <w:p w14:paraId="11E16AEE" w14:textId="77777777" w:rsidR="001836B1" w:rsidRDefault="001836B1" w:rsidP="007B5564">
      <w:pPr>
        <w:rPr>
          <w:rFonts w:ascii="LMRoman12-Regular" w:hAnsi="LMRoman12-Regular"/>
        </w:rPr>
      </w:pPr>
    </w:p>
    <w:p w14:paraId="12F31171" w14:textId="11F0E2DC" w:rsidR="00AD42D0" w:rsidRDefault="00AD42D0" w:rsidP="007B5564">
      <w:pPr>
        <w:rPr>
          <w:rFonts w:ascii="LMRoman12-Regular" w:hAnsi="LMRoman12-Regular"/>
        </w:rPr>
      </w:pPr>
    </w:p>
    <w:p w14:paraId="2B0822A4" w14:textId="7225C82A" w:rsidR="00AD42D0" w:rsidRDefault="00AD42D0" w:rsidP="007B5564">
      <w:pPr>
        <w:rPr>
          <w:rFonts w:ascii="LMRoman12-Regular" w:hAnsi="LMRoman12-Regular"/>
        </w:rPr>
      </w:pPr>
    </w:p>
    <w:p w14:paraId="2E7CE440" w14:textId="77777777" w:rsidR="00AD42D0" w:rsidRPr="00157203" w:rsidRDefault="00AD42D0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8"/>
        <w:gridCol w:w="1983"/>
        <w:gridCol w:w="1560"/>
        <w:gridCol w:w="991"/>
        <w:gridCol w:w="1132"/>
        <w:gridCol w:w="1612"/>
      </w:tblGrid>
      <w:tr w:rsidR="003E0802" w:rsidRPr="00D24444" w14:paraId="5C52F21F" w14:textId="77777777" w:rsidTr="0036407B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44A07FC8" w14:textId="435B53C6" w:rsidR="003E0802" w:rsidRPr="00CB5C9C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Yearly: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  <w:r>
              <w:rPr>
                <w:rFonts w:ascii="LMRoman12-Regular" w:hAnsi="LMRoman12-Regular"/>
                <w:sz w:val="26"/>
                <w:szCs w:val="28"/>
              </w:rPr>
              <w:t xml:space="preserve"> (2/2)</w:t>
            </w:r>
          </w:p>
        </w:tc>
      </w:tr>
      <w:tr w:rsidR="00DA2ACC" w:rsidRPr="00030539" w14:paraId="33B96AB3" w14:textId="77777777" w:rsidTr="00DA2ACC">
        <w:trPr>
          <w:trHeight w:val="250"/>
        </w:trPr>
        <w:tc>
          <w:tcPr>
            <w:tcW w:w="218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1F80A0" w14:textId="77777777" w:rsidR="003E0802" w:rsidRPr="00AA1B4A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54967382" w14:textId="77777777" w:rsidR="003E0802" w:rsidRPr="00AA1B4A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527" w:type="pct"/>
            <w:tcBorders>
              <w:top w:val="single" w:sz="4" w:space="0" w:color="auto"/>
              <w:bottom w:val="nil"/>
            </w:tcBorders>
          </w:tcPr>
          <w:p w14:paraId="2ADA25F5" w14:textId="77777777" w:rsidR="003E0802" w:rsidRPr="00AA1B4A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602" w:type="pct"/>
            <w:tcBorders>
              <w:top w:val="single" w:sz="4" w:space="0" w:color="auto"/>
              <w:bottom w:val="nil"/>
            </w:tcBorders>
          </w:tcPr>
          <w:p w14:paraId="0DEEF8C8" w14:textId="77777777" w:rsidR="003E0802" w:rsidRPr="00AA1B4A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857" w:type="pct"/>
            <w:tcBorders>
              <w:top w:val="single" w:sz="4" w:space="0" w:color="auto"/>
              <w:bottom w:val="nil"/>
            </w:tcBorders>
          </w:tcPr>
          <w:p w14:paraId="23CABCCB" w14:textId="77777777" w:rsidR="003E0802" w:rsidRPr="00AA1B4A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3E0802" w:rsidRPr="00030539" w14:paraId="6F2CEC64" w14:textId="77777777" w:rsidTr="0036407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B3F1C48" w14:textId="36F2B32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 w:rsidRPr="00FB66C3">
              <w:rPr>
                <w:rFonts w:ascii="LMRoman12-Regular" w:hAnsi="LMRoman12-Regular"/>
                <w:b/>
                <w:bCs/>
              </w:rPr>
              <w:t xml:space="preserve">Test set: Yearly Finance </w:t>
            </w:r>
          </w:p>
        </w:tc>
      </w:tr>
      <w:tr w:rsidR="00FB66C3" w:rsidRPr="00030539" w14:paraId="02D35FE0" w14:textId="77777777" w:rsidTr="00DA2ACC">
        <w:trPr>
          <w:trHeight w:val="250"/>
        </w:trPr>
        <w:tc>
          <w:tcPr>
            <w:tcW w:w="2185" w:type="pct"/>
            <w:gridSpan w:val="2"/>
            <w:tcBorders>
              <w:top w:val="nil"/>
              <w:bottom w:val="nil"/>
            </w:tcBorders>
          </w:tcPr>
          <w:p w14:paraId="2975AA72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218A378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2643F415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17F79A08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10DCD490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2A37FC6E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nil"/>
            </w:tcBorders>
          </w:tcPr>
          <w:p w14:paraId="0211B366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7C1C0B2C" w14:textId="6F356EE0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 Finance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AE593E2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346735DF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768A6DA5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379D57A4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09D5CF7E" w14:textId="77777777" w:rsidTr="00DA2ACC">
        <w:trPr>
          <w:trHeight w:val="250"/>
        </w:trPr>
        <w:tc>
          <w:tcPr>
            <w:tcW w:w="1131" w:type="pct"/>
            <w:tcBorders>
              <w:top w:val="single" w:sz="4" w:space="0" w:color="auto"/>
              <w:bottom w:val="nil"/>
            </w:tcBorders>
          </w:tcPr>
          <w:p w14:paraId="40DBD73C" w14:textId="50155969" w:rsidR="003E0802" w:rsidRPr="002D78F9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0.923</w:t>
            </w:r>
          </w:p>
        </w:tc>
        <w:tc>
          <w:tcPr>
            <w:tcW w:w="1054" w:type="pct"/>
            <w:tcBorders>
              <w:top w:val="single" w:sz="4" w:space="0" w:color="auto"/>
              <w:bottom w:val="nil"/>
            </w:tcBorders>
          </w:tcPr>
          <w:p w14:paraId="4CDCF961" w14:textId="463E45A1" w:rsidR="003E0802" w:rsidRPr="00ED43F9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0.825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457DD3F" w14:textId="797337C6" w:rsidR="003E0802" w:rsidRPr="00ED43F9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- 10.62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49CFA004" w14:textId="77777777" w:rsidR="003E0802" w:rsidRPr="00ED43F9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3D3A8309" w14:textId="77777777" w:rsidR="003E0802" w:rsidRPr="00ED43F9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08C1B1FC" w14:textId="119F7316" w:rsidR="003E0802" w:rsidRPr="00ED43F9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7.0/24.5</w:t>
            </w:r>
          </w:p>
        </w:tc>
      </w:tr>
      <w:tr w:rsidR="00DA2ACC" w:rsidRPr="00030539" w14:paraId="75557548" w14:textId="77777777" w:rsidTr="00DA2ACC">
        <w:trPr>
          <w:trHeight w:val="263"/>
        </w:trPr>
        <w:tc>
          <w:tcPr>
            <w:tcW w:w="1131" w:type="pct"/>
            <w:tcBorders>
              <w:top w:val="nil"/>
              <w:bottom w:val="nil"/>
            </w:tcBorders>
          </w:tcPr>
          <w:p w14:paraId="6A85B810" w14:textId="5D3387B9" w:rsidR="003E0802" w:rsidRPr="002D78F9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0.813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26F32CDC" w14:textId="375C0E27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0.796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A0CAEBD" w14:textId="542FB212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- 2.09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3398790E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7B68D33E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7F7CE476" w14:textId="0A00F249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27.8/98.2</w:t>
            </w:r>
          </w:p>
        </w:tc>
      </w:tr>
      <w:tr w:rsidR="00DA2ACC" w:rsidRPr="00030539" w14:paraId="1F35D593" w14:textId="77777777" w:rsidTr="00DA2ACC">
        <w:trPr>
          <w:trHeight w:val="263"/>
        </w:trPr>
        <w:tc>
          <w:tcPr>
            <w:tcW w:w="1131" w:type="pct"/>
            <w:tcBorders>
              <w:top w:val="nil"/>
              <w:bottom w:val="nil"/>
            </w:tcBorders>
          </w:tcPr>
          <w:p w14:paraId="6A813314" w14:textId="6EB4753A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0.793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79918411" w14:textId="0147AAAF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0.783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E847F67" w14:textId="44CF4237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- 1.26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1C187CBE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72765532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40AF46A4" w14:textId="2BDDAFE3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111.3/392.7</w:t>
            </w:r>
          </w:p>
        </w:tc>
      </w:tr>
      <w:tr w:rsidR="00DA2ACC" w:rsidRPr="00030539" w14:paraId="547BEDC4" w14:textId="77777777" w:rsidTr="00DA2ACC">
        <w:trPr>
          <w:trHeight w:val="263"/>
        </w:trPr>
        <w:tc>
          <w:tcPr>
            <w:tcW w:w="1131" w:type="pct"/>
            <w:tcBorders>
              <w:top w:val="nil"/>
              <w:bottom w:val="nil"/>
            </w:tcBorders>
          </w:tcPr>
          <w:p w14:paraId="23DD3FD2" w14:textId="1BF9CCF2" w:rsidR="006E5E35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0.797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79E6301B" w14:textId="77777777" w:rsidR="006E5E35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0ED06D54" w14:textId="340467E9" w:rsidR="006E5E35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3.51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6CFEEA2F" w14:textId="7425509D" w:rsidR="006E5E35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352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0A6AEF89" w14:textId="4F2B8337" w:rsidR="006E5E35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437401F5" w14:textId="1F879969" w:rsidR="006E5E35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24.5</w:t>
            </w:r>
          </w:p>
        </w:tc>
      </w:tr>
      <w:tr w:rsidR="003E0802" w:rsidRPr="00030539" w14:paraId="4C7C8F6A" w14:textId="77777777" w:rsidTr="0036407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6F4F33A1" w14:textId="64F6E8E1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  <w:sz w:val="26"/>
                <w:szCs w:val="28"/>
              </w:rPr>
            </w:pPr>
            <w:r w:rsidRPr="00FB66C3">
              <w:rPr>
                <w:rFonts w:ascii="LMRoman12-Regular" w:hAnsi="LMRoman12-Regular"/>
                <w:b/>
                <w:bCs/>
              </w:rPr>
              <w:t xml:space="preserve">Test set: Yearly Demographic </w:t>
            </w:r>
          </w:p>
        </w:tc>
      </w:tr>
      <w:tr w:rsidR="00FB66C3" w:rsidRPr="00030539" w14:paraId="07A09328" w14:textId="77777777" w:rsidTr="00DA2ACC">
        <w:trPr>
          <w:trHeight w:val="250"/>
        </w:trPr>
        <w:tc>
          <w:tcPr>
            <w:tcW w:w="2185" w:type="pct"/>
            <w:gridSpan w:val="2"/>
            <w:tcBorders>
              <w:top w:val="single" w:sz="4" w:space="0" w:color="auto"/>
              <w:bottom w:val="nil"/>
            </w:tcBorders>
          </w:tcPr>
          <w:p w14:paraId="6196ACF3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6C75BF24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single" w:sz="4" w:space="0" w:color="auto"/>
              <w:bottom w:val="nil"/>
            </w:tcBorders>
          </w:tcPr>
          <w:p w14:paraId="7C32B240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single" w:sz="4" w:space="0" w:color="auto"/>
              <w:bottom w:val="nil"/>
            </w:tcBorders>
          </w:tcPr>
          <w:p w14:paraId="3FED29ED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single" w:sz="4" w:space="0" w:color="auto"/>
              <w:bottom w:val="nil"/>
            </w:tcBorders>
          </w:tcPr>
          <w:p w14:paraId="086E3980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0D29DCCE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single" w:sz="4" w:space="0" w:color="auto"/>
            </w:tcBorders>
          </w:tcPr>
          <w:p w14:paraId="363A2D17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1054" w:type="pct"/>
            <w:tcBorders>
              <w:top w:val="nil"/>
              <w:bottom w:val="single" w:sz="4" w:space="0" w:color="auto"/>
            </w:tcBorders>
          </w:tcPr>
          <w:p w14:paraId="70E090BD" w14:textId="4DDC6F33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 Demographic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721D8424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71633F0E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0776DE2C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7635E89E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4AE7437E" w14:textId="77777777" w:rsidTr="00DA2ACC">
        <w:trPr>
          <w:trHeight w:val="250"/>
        </w:trPr>
        <w:tc>
          <w:tcPr>
            <w:tcW w:w="1131" w:type="pct"/>
            <w:tcBorders>
              <w:top w:val="single" w:sz="4" w:space="0" w:color="auto"/>
              <w:bottom w:val="nil"/>
            </w:tcBorders>
          </w:tcPr>
          <w:p w14:paraId="1A08716D" w14:textId="624374C0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1.388</w:t>
            </w:r>
          </w:p>
        </w:tc>
        <w:tc>
          <w:tcPr>
            <w:tcW w:w="1054" w:type="pct"/>
            <w:tcBorders>
              <w:top w:val="single" w:sz="4" w:space="0" w:color="auto"/>
              <w:bottom w:val="nil"/>
            </w:tcBorders>
          </w:tcPr>
          <w:p w14:paraId="50F42AFA" w14:textId="584E2925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0.866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4221A47E" w14:textId="5E8036C2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- 37.61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1FB0504A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4A04EA8B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39A6B129" w14:textId="0D84DE20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 / 147.1</w:t>
            </w:r>
          </w:p>
        </w:tc>
      </w:tr>
      <w:tr w:rsidR="00DA2ACC" w:rsidRPr="00030539" w14:paraId="188C1A4A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nil"/>
            </w:tcBorders>
          </w:tcPr>
          <w:p w14:paraId="25150B32" w14:textId="447240C4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1.052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335B4F83" w14:textId="6E36BF79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0.862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1061FF8" w14:textId="78E114D1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- 18.06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73053C97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2AF26258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2FB39C9E" w14:textId="167E1896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 / 588.2</w:t>
            </w:r>
          </w:p>
        </w:tc>
      </w:tr>
      <w:tr w:rsidR="00DA2ACC" w:rsidRPr="00030539" w14:paraId="615C4504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nil"/>
            </w:tcBorders>
          </w:tcPr>
          <w:p w14:paraId="51D947E6" w14:textId="2F64C727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0.905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17A8132E" w14:textId="2ABF38ED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0.867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5F49046" w14:textId="32516D76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- 4.20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324F88A0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303928A2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1BD8A5C5" w14:textId="19A86DCA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111.3/2352.9</w:t>
            </w:r>
          </w:p>
        </w:tc>
      </w:tr>
      <w:tr w:rsidR="003E0802" w:rsidRPr="00030539" w14:paraId="27E5EF32" w14:textId="77777777" w:rsidTr="0036407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1F0A490" w14:textId="10F6380C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Test set: Yearly Other</w:t>
            </w:r>
          </w:p>
        </w:tc>
      </w:tr>
      <w:tr w:rsidR="00FB66C3" w:rsidRPr="00030539" w14:paraId="01CA06FB" w14:textId="77777777" w:rsidTr="00DA2ACC">
        <w:trPr>
          <w:trHeight w:val="250"/>
        </w:trPr>
        <w:tc>
          <w:tcPr>
            <w:tcW w:w="2185" w:type="pct"/>
            <w:gridSpan w:val="2"/>
            <w:tcBorders>
              <w:top w:val="single" w:sz="4" w:space="0" w:color="auto"/>
              <w:bottom w:val="nil"/>
            </w:tcBorders>
          </w:tcPr>
          <w:p w14:paraId="3B16248F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 xml:space="preserve">Train set: </w:t>
            </w:r>
          </w:p>
        </w:tc>
        <w:tc>
          <w:tcPr>
            <w:tcW w:w="829" w:type="pct"/>
            <w:tcBorders>
              <w:top w:val="single" w:sz="4" w:space="0" w:color="auto"/>
              <w:bottom w:val="nil"/>
            </w:tcBorders>
          </w:tcPr>
          <w:p w14:paraId="5B856228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single" w:sz="4" w:space="0" w:color="auto"/>
              <w:bottom w:val="nil"/>
            </w:tcBorders>
          </w:tcPr>
          <w:p w14:paraId="27137B10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single" w:sz="4" w:space="0" w:color="auto"/>
              <w:bottom w:val="nil"/>
            </w:tcBorders>
          </w:tcPr>
          <w:p w14:paraId="3164E92F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single" w:sz="4" w:space="0" w:color="auto"/>
              <w:bottom w:val="nil"/>
            </w:tcBorders>
          </w:tcPr>
          <w:p w14:paraId="075277C9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60C1BB9C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single" w:sz="4" w:space="0" w:color="auto"/>
            </w:tcBorders>
          </w:tcPr>
          <w:p w14:paraId="3E7A7E0F" w14:textId="77777777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</w:t>
            </w:r>
          </w:p>
        </w:tc>
        <w:tc>
          <w:tcPr>
            <w:tcW w:w="1054" w:type="pct"/>
            <w:tcBorders>
              <w:top w:val="nil"/>
              <w:bottom w:val="single" w:sz="4" w:space="0" w:color="auto"/>
            </w:tcBorders>
          </w:tcPr>
          <w:p w14:paraId="7C42EC1A" w14:textId="084F5E7B" w:rsidR="003E0802" w:rsidRPr="00FB66C3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/>
              </w:rPr>
            </w:pPr>
            <w:r w:rsidRPr="00FB66C3">
              <w:rPr>
                <w:rFonts w:ascii="LMRoman12-Regular" w:hAnsi="LMRoman12-Regular"/>
                <w:b/>
              </w:rPr>
              <w:t>Yearly Other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2E688C72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7BE0B393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7655F726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5AF76A9C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A2ACC" w:rsidRPr="00030539" w14:paraId="1BD5F81C" w14:textId="77777777" w:rsidTr="00DA2ACC">
        <w:trPr>
          <w:trHeight w:val="250"/>
        </w:trPr>
        <w:tc>
          <w:tcPr>
            <w:tcW w:w="1131" w:type="pct"/>
            <w:tcBorders>
              <w:top w:val="single" w:sz="4" w:space="0" w:color="auto"/>
              <w:bottom w:val="nil"/>
            </w:tcBorders>
          </w:tcPr>
          <w:p w14:paraId="034740D1" w14:textId="3D62E556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0.985</w:t>
            </w:r>
          </w:p>
        </w:tc>
        <w:tc>
          <w:tcPr>
            <w:tcW w:w="1054" w:type="pct"/>
            <w:tcBorders>
              <w:top w:val="single" w:sz="4" w:space="0" w:color="auto"/>
              <w:bottom w:val="nil"/>
            </w:tcBorders>
          </w:tcPr>
          <w:p w14:paraId="5F8E500A" w14:textId="01DBBFE0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0.888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71A17FBA" w14:textId="65DED5DD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</w:t>
            </w:r>
            <w:r w:rsidR="00DA2ACC">
              <w:rPr>
                <w:rFonts w:ascii="LMRoman12-Regular" w:hAnsi="LMRoman12-Regular"/>
                <w:bCs/>
              </w:rPr>
              <w:t xml:space="preserve"> </w:t>
            </w:r>
            <w:r>
              <w:rPr>
                <w:rFonts w:ascii="LMRoman12-Regular" w:hAnsi="LMRoman12-Regular"/>
                <w:bCs/>
              </w:rPr>
              <w:t>9.85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5BADE939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39D903DA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55759B5C" w14:textId="7B57646C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7.0/129.4</w:t>
            </w:r>
          </w:p>
        </w:tc>
      </w:tr>
      <w:tr w:rsidR="00DA2ACC" w:rsidRPr="00030539" w14:paraId="6A274145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nil"/>
            </w:tcBorders>
          </w:tcPr>
          <w:p w14:paraId="7A9BFBEC" w14:textId="36B2E0F7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0.854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4D1C7DF3" w14:textId="5F27F101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0.846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5918BECC" w14:textId="07C785D0" w:rsidR="003E0802" w:rsidRDefault="002C62EA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- 0.94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255C8B0D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6A4F3D9F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7CFBFD09" w14:textId="677B6782" w:rsidR="003E0802" w:rsidRDefault="006E5E35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27.8/517.8</w:t>
            </w:r>
          </w:p>
        </w:tc>
      </w:tr>
      <w:tr w:rsidR="00DA2ACC" w:rsidRPr="00030539" w14:paraId="21879875" w14:textId="77777777" w:rsidTr="00DA2ACC">
        <w:trPr>
          <w:trHeight w:val="250"/>
        </w:trPr>
        <w:tc>
          <w:tcPr>
            <w:tcW w:w="1131" w:type="pct"/>
            <w:tcBorders>
              <w:top w:val="nil"/>
              <w:bottom w:val="nil"/>
            </w:tcBorders>
          </w:tcPr>
          <w:p w14:paraId="7EFFEFC5" w14:textId="5593F092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0.842</w:t>
            </w:r>
          </w:p>
        </w:tc>
        <w:tc>
          <w:tcPr>
            <w:tcW w:w="1054" w:type="pct"/>
            <w:tcBorders>
              <w:top w:val="nil"/>
              <w:bottom w:val="nil"/>
            </w:tcBorders>
          </w:tcPr>
          <w:p w14:paraId="3B9E5480" w14:textId="1882ECA5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0.815</w:t>
            </w:r>
          </w:p>
        </w:tc>
        <w:tc>
          <w:tcPr>
            <w:tcW w:w="829" w:type="pct"/>
            <w:tcBorders>
              <w:top w:val="nil"/>
              <w:bottom w:val="nil"/>
            </w:tcBorders>
          </w:tcPr>
          <w:p w14:paraId="441C76C2" w14:textId="0F2AA39F" w:rsidR="003E0802" w:rsidRDefault="002C62EA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- 3.21</w:t>
            </w:r>
          </w:p>
        </w:tc>
        <w:tc>
          <w:tcPr>
            <w:tcW w:w="527" w:type="pct"/>
            <w:tcBorders>
              <w:top w:val="nil"/>
              <w:bottom w:val="nil"/>
            </w:tcBorders>
          </w:tcPr>
          <w:p w14:paraId="1304DC87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602" w:type="pct"/>
            <w:tcBorders>
              <w:top w:val="nil"/>
              <w:bottom w:val="nil"/>
            </w:tcBorders>
          </w:tcPr>
          <w:p w14:paraId="3C8CD7AC" w14:textId="77777777" w:rsidR="003E0802" w:rsidRDefault="003E0802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7" w:type="pct"/>
            <w:tcBorders>
              <w:top w:val="nil"/>
              <w:bottom w:val="nil"/>
            </w:tcBorders>
          </w:tcPr>
          <w:p w14:paraId="023AB6E8" w14:textId="5CCEAE39" w:rsidR="003E0802" w:rsidRDefault="00DA2F84" w:rsidP="00FD1731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111.3</w:t>
            </w:r>
            <w:r w:rsidR="00FB66C3">
              <w:rPr>
                <w:rFonts w:ascii="LMRoman12-Regular" w:hAnsi="LMRoman12-Regular"/>
                <w:bCs/>
              </w:rPr>
              <w:t>/</w:t>
            </w:r>
            <w:r>
              <w:rPr>
                <w:rFonts w:ascii="LMRoman12-Regular" w:hAnsi="LMRoman12-Regular"/>
                <w:bCs/>
              </w:rPr>
              <w:t>2071.2</w:t>
            </w:r>
          </w:p>
        </w:tc>
      </w:tr>
      <w:tr w:rsidR="003E0802" w:rsidRPr="00030539" w14:paraId="0395E5CD" w14:textId="77777777" w:rsidTr="0036407B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69F0807E" w14:textId="77777777" w:rsidR="003E0802" w:rsidRDefault="003E0802" w:rsidP="00FD1731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4A7E5743" w14:textId="77777777" w:rsidR="003E0802" w:rsidRDefault="003E0802" w:rsidP="00FD1731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6BE677FC" w14:textId="77777777" w:rsidR="003E0802" w:rsidRPr="00996B5F" w:rsidRDefault="003E0802" w:rsidP="00FD1731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proofErr w:type="spellStart"/>
            <w:r>
              <w:rPr>
                <w:rFonts w:ascii="LMRoman12-Regular" w:hAnsi="LMRoman12-Regular"/>
                <w:bCs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is used without time series-specific dummies.</w:t>
            </w:r>
          </w:p>
        </w:tc>
      </w:tr>
    </w:tbl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0BC0C0D8" w:rsidR="002C62EA" w:rsidRDefault="002C62EA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4"/>
        <w:gridCol w:w="2064"/>
        <w:gridCol w:w="1556"/>
        <w:gridCol w:w="1129"/>
        <w:gridCol w:w="1010"/>
        <w:gridCol w:w="1603"/>
      </w:tblGrid>
      <w:tr w:rsidR="002C62EA" w:rsidRPr="00D24444" w14:paraId="32C0DE48" w14:textId="77777777" w:rsidTr="00DF70BB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71B47386" w14:textId="635ED189" w:rsidR="002C62EA" w:rsidRPr="00CB5C9C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Quarterly: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  <w:r>
              <w:rPr>
                <w:rFonts w:ascii="LMRoman12-Regular" w:hAnsi="LMRoman12-Regular"/>
                <w:sz w:val="26"/>
                <w:szCs w:val="28"/>
              </w:rPr>
              <w:t xml:space="preserve"> (1/2)</w:t>
            </w:r>
          </w:p>
        </w:tc>
      </w:tr>
      <w:tr w:rsidR="00DB0869" w:rsidRPr="00030539" w14:paraId="52B8692A" w14:textId="77777777" w:rsidTr="00DB0869">
        <w:trPr>
          <w:trHeight w:val="250"/>
        </w:trPr>
        <w:tc>
          <w:tcPr>
            <w:tcW w:w="218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1C3AB6" w14:textId="77777777" w:rsidR="002C62EA" w:rsidRPr="00AA1B4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27" w:type="pct"/>
            <w:tcBorders>
              <w:top w:val="single" w:sz="4" w:space="0" w:color="auto"/>
              <w:bottom w:val="nil"/>
            </w:tcBorders>
          </w:tcPr>
          <w:p w14:paraId="520527B1" w14:textId="77777777" w:rsidR="002C62EA" w:rsidRPr="00AA1B4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600" w:type="pct"/>
            <w:tcBorders>
              <w:top w:val="single" w:sz="4" w:space="0" w:color="auto"/>
              <w:bottom w:val="nil"/>
            </w:tcBorders>
          </w:tcPr>
          <w:p w14:paraId="2AD08765" w14:textId="77777777" w:rsidR="002C62EA" w:rsidRPr="00AA1B4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1CE6FC38" w14:textId="77777777" w:rsidR="002C62EA" w:rsidRPr="00AA1B4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853" w:type="pct"/>
            <w:tcBorders>
              <w:top w:val="single" w:sz="4" w:space="0" w:color="auto"/>
              <w:bottom w:val="nil"/>
            </w:tcBorders>
          </w:tcPr>
          <w:p w14:paraId="6466B19B" w14:textId="77777777" w:rsidR="002C62EA" w:rsidRPr="00AA1B4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2C62EA" w:rsidRPr="00030539" w14:paraId="391A2403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7A752A4" w14:textId="17EA168E" w:rsidR="002C62EA" w:rsidRPr="00FA6E6E" w:rsidRDefault="002C62EA" w:rsidP="00F90B46">
            <w:pPr>
              <w:spacing w:before="20" w:after="20"/>
              <w:jc w:val="center"/>
              <w:rPr>
                <w:rFonts w:ascii="LMRoman12-Regular" w:hAnsi="LMRoman12-Regular"/>
              </w:rPr>
            </w:pPr>
            <w:r w:rsidRPr="00FA6E6E">
              <w:rPr>
                <w:rFonts w:ascii="LMRoman12-Regular" w:hAnsi="LMRoman12-Regular"/>
              </w:rPr>
              <w:t xml:space="preserve">Test set: </w:t>
            </w:r>
            <w:r>
              <w:rPr>
                <w:rFonts w:ascii="LMRoman12-Regular" w:hAnsi="LMRoman12-Regular"/>
              </w:rPr>
              <w:t>Quarterly Micro</w:t>
            </w:r>
          </w:p>
        </w:tc>
      </w:tr>
      <w:tr w:rsidR="00DB0869" w:rsidRPr="00030539" w14:paraId="1501F9B1" w14:textId="77777777" w:rsidTr="00DB0869">
        <w:trPr>
          <w:trHeight w:val="250"/>
        </w:trPr>
        <w:tc>
          <w:tcPr>
            <w:tcW w:w="2184" w:type="pct"/>
            <w:gridSpan w:val="2"/>
            <w:tcBorders>
              <w:top w:val="nil"/>
              <w:bottom w:val="nil"/>
            </w:tcBorders>
          </w:tcPr>
          <w:p w14:paraId="3AE4570A" w14:textId="77777777" w:rsidR="002C62EA" w:rsidRPr="00FA6E6E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64EBED34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49F7C42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12DB57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1198264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5BA08410" w14:textId="77777777" w:rsidTr="002B6229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07D4CB1A" w14:textId="66BAB495" w:rsidR="002C62EA" w:rsidRPr="00FA6E6E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Quarterly</w:t>
            </w:r>
          </w:p>
        </w:tc>
        <w:tc>
          <w:tcPr>
            <w:tcW w:w="1097" w:type="pct"/>
            <w:tcBorders>
              <w:top w:val="nil"/>
              <w:bottom w:val="nil"/>
            </w:tcBorders>
          </w:tcPr>
          <w:p w14:paraId="09806915" w14:textId="0F6BBD39" w:rsidR="002C62EA" w:rsidRPr="00FA6E6E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</w:rPr>
              <w:t>Quarterly Micro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1E4C0CCB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66938A21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52711A5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06DCB1E0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4EDA2070" w14:textId="77777777" w:rsidTr="002B6229">
        <w:trPr>
          <w:trHeight w:val="250"/>
        </w:trPr>
        <w:tc>
          <w:tcPr>
            <w:tcW w:w="1087" w:type="pct"/>
            <w:tcBorders>
              <w:top w:val="single" w:sz="4" w:space="0" w:color="auto"/>
              <w:bottom w:val="nil"/>
            </w:tcBorders>
          </w:tcPr>
          <w:p w14:paraId="37F741AA" w14:textId="733181F6" w:rsidR="002C62EA" w:rsidRPr="002D78F9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0.940</w:t>
            </w:r>
          </w:p>
        </w:tc>
        <w:tc>
          <w:tcPr>
            <w:tcW w:w="1097" w:type="pct"/>
            <w:tcBorders>
              <w:top w:val="single" w:sz="4" w:space="0" w:color="auto"/>
              <w:bottom w:val="nil"/>
            </w:tcBorders>
          </w:tcPr>
          <w:p w14:paraId="239EE728" w14:textId="55E482C8" w:rsidR="002C62EA" w:rsidRPr="00ED43F9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0.936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2216BF8D" w14:textId="6AE76405" w:rsidR="002C62EA" w:rsidRPr="00ED43F9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-0.43</w:t>
            </w: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5DBF4BC7" w14:textId="77777777" w:rsidR="002C62EA" w:rsidRPr="00ED43F9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ECAFD0B" w14:textId="77777777" w:rsidR="002C62EA" w:rsidRPr="00ED43F9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1C5A4A1E" w14:textId="36A151A6" w:rsidR="002C62EA" w:rsidRPr="00ED43F9" w:rsidRDefault="00DB0869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 / 26.6</w:t>
            </w:r>
          </w:p>
        </w:tc>
      </w:tr>
      <w:tr w:rsidR="00DB0869" w:rsidRPr="00030539" w14:paraId="62F939E6" w14:textId="77777777" w:rsidTr="002B6229">
        <w:trPr>
          <w:trHeight w:val="263"/>
        </w:trPr>
        <w:tc>
          <w:tcPr>
            <w:tcW w:w="1087" w:type="pct"/>
            <w:tcBorders>
              <w:top w:val="nil"/>
              <w:bottom w:val="nil"/>
            </w:tcBorders>
          </w:tcPr>
          <w:p w14:paraId="211B43BA" w14:textId="2F1653CE" w:rsidR="002C62EA" w:rsidRPr="002D78F9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0.914</w:t>
            </w:r>
          </w:p>
        </w:tc>
        <w:tc>
          <w:tcPr>
            <w:tcW w:w="1097" w:type="pct"/>
            <w:tcBorders>
              <w:top w:val="nil"/>
              <w:bottom w:val="nil"/>
            </w:tcBorders>
          </w:tcPr>
          <w:p w14:paraId="2E0204A6" w14:textId="580A6C07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0.897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1E79121F" w14:textId="49F4FDD7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-1.86</w:t>
            </w: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25B9037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5C765D1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0D99DE7E" w14:textId="4FB46FC0" w:rsidR="002C62EA" w:rsidRDefault="00DB0869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 / 106.3</w:t>
            </w:r>
          </w:p>
        </w:tc>
      </w:tr>
      <w:tr w:rsidR="00DB0869" w:rsidRPr="00030539" w14:paraId="7A90A11D" w14:textId="77777777" w:rsidTr="00DB0869">
        <w:trPr>
          <w:trHeight w:val="263"/>
        </w:trPr>
        <w:tc>
          <w:tcPr>
            <w:tcW w:w="1087" w:type="pct"/>
            <w:tcBorders>
              <w:top w:val="nil"/>
              <w:bottom w:val="nil"/>
            </w:tcBorders>
          </w:tcPr>
          <w:p w14:paraId="0E2F1A41" w14:textId="0CCF18BE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0.892</w:t>
            </w:r>
          </w:p>
        </w:tc>
        <w:tc>
          <w:tcPr>
            <w:tcW w:w="1097" w:type="pct"/>
            <w:tcBorders>
              <w:top w:val="nil"/>
              <w:bottom w:val="nil"/>
            </w:tcBorders>
          </w:tcPr>
          <w:p w14:paraId="400EE018" w14:textId="3ACC6D63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0.885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15B7C034" w14:textId="56BAFBD8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-0.78</w:t>
            </w: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4555494E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3EA1AF0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77184EB6" w14:textId="168C209E" w:rsidR="002C62EA" w:rsidRDefault="00DB0869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 / 425.2</w:t>
            </w:r>
          </w:p>
        </w:tc>
      </w:tr>
      <w:tr w:rsidR="00DB0869" w:rsidRPr="00030539" w14:paraId="5A708C45" w14:textId="77777777" w:rsidTr="00DB0869">
        <w:trPr>
          <w:trHeight w:val="263"/>
        </w:trPr>
        <w:tc>
          <w:tcPr>
            <w:tcW w:w="1087" w:type="pct"/>
            <w:tcBorders>
              <w:top w:val="nil"/>
              <w:bottom w:val="nil"/>
            </w:tcBorders>
          </w:tcPr>
          <w:p w14:paraId="1981BF43" w14:textId="022CC05F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0.885</w:t>
            </w:r>
          </w:p>
        </w:tc>
        <w:tc>
          <w:tcPr>
            <w:tcW w:w="1097" w:type="pct"/>
            <w:tcBorders>
              <w:top w:val="nil"/>
              <w:bottom w:val="nil"/>
            </w:tcBorders>
          </w:tcPr>
          <w:p w14:paraId="21932C35" w14:textId="42D51727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0.904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2613AFF1" w14:textId="1689C339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2.15</w:t>
            </w: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5C517D5A" w14:textId="18FFA350" w:rsidR="002C62EA" w:rsidRDefault="00DB0869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750/189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D42C681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45C6106A" w14:textId="6B52F6A1" w:rsidR="002C62EA" w:rsidRDefault="00DB0869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100.0 / 100.5</w:t>
            </w:r>
          </w:p>
        </w:tc>
      </w:tr>
      <w:tr w:rsidR="002C62EA" w:rsidRPr="00030539" w14:paraId="74F109DC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2AC22423" w14:textId="67C3AEEE" w:rsidR="002C62EA" w:rsidRPr="00223F66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FA6E6E">
              <w:rPr>
                <w:rFonts w:ascii="LMRoman12-Regular" w:hAnsi="LMRoman12-Regular"/>
              </w:rPr>
              <w:t xml:space="preserve">Test set: </w:t>
            </w:r>
            <w:r>
              <w:rPr>
                <w:rFonts w:ascii="LMRoman12-Regular" w:hAnsi="LMRoman12-Regular"/>
              </w:rPr>
              <w:t>Quarterly Industry</w:t>
            </w:r>
          </w:p>
        </w:tc>
      </w:tr>
      <w:tr w:rsidR="00DB0869" w:rsidRPr="00030539" w14:paraId="4575F1D7" w14:textId="77777777" w:rsidTr="00DB0869">
        <w:trPr>
          <w:trHeight w:val="250"/>
        </w:trPr>
        <w:tc>
          <w:tcPr>
            <w:tcW w:w="2184" w:type="pct"/>
            <w:gridSpan w:val="2"/>
            <w:tcBorders>
              <w:top w:val="single" w:sz="4" w:space="0" w:color="auto"/>
              <w:bottom w:val="nil"/>
            </w:tcBorders>
          </w:tcPr>
          <w:p w14:paraId="5E143122" w14:textId="77777777" w:rsidR="002C62EA" w:rsidRPr="00FA6E6E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27" w:type="pct"/>
            <w:tcBorders>
              <w:top w:val="single" w:sz="4" w:space="0" w:color="auto"/>
              <w:bottom w:val="nil"/>
            </w:tcBorders>
          </w:tcPr>
          <w:p w14:paraId="47ADDB10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0" w:type="pct"/>
            <w:tcBorders>
              <w:top w:val="single" w:sz="4" w:space="0" w:color="auto"/>
              <w:bottom w:val="nil"/>
            </w:tcBorders>
          </w:tcPr>
          <w:p w14:paraId="73B9DC5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3C47B6A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3" w:type="pct"/>
            <w:tcBorders>
              <w:top w:val="single" w:sz="4" w:space="0" w:color="auto"/>
              <w:bottom w:val="nil"/>
            </w:tcBorders>
          </w:tcPr>
          <w:p w14:paraId="2637CB10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653B1867" w14:textId="77777777" w:rsidTr="00DB0869">
        <w:trPr>
          <w:trHeight w:val="250"/>
        </w:trPr>
        <w:tc>
          <w:tcPr>
            <w:tcW w:w="1087" w:type="pct"/>
            <w:tcBorders>
              <w:top w:val="nil"/>
              <w:bottom w:val="single" w:sz="4" w:space="0" w:color="auto"/>
            </w:tcBorders>
          </w:tcPr>
          <w:p w14:paraId="58CB9474" w14:textId="7537C9B3" w:rsidR="002C62EA" w:rsidRPr="00FA6E6E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Quarterly</w:t>
            </w:r>
          </w:p>
        </w:tc>
        <w:tc>
          <w:tcPr>
            <w:tcW w:w="1097" w:type="pct"/>
            <w:tcBorders>
              <w:top w:val="nil"/>
              <w:bottom w:val="single" w:sz="4" w:space="0" w:color="auto"/>
            </w:tcBorders>
          </w:tcPr>
          <w:p w14:paraId="150B0DB2" w14:textId="61FB0A9C" w:rsidR="002C62EA" w:rsidRPr="00FA6E6E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Quarterly </w:t>
            </w:r>
            <w:r w:rsidR="00DB0869">
              <w:rPr>
                <w:rFonts w:ascii="LMRoman12-Regular" w:hAnsi="LMRoman12-Regular"/>
                <w:bCs/>
              </w:rPr>
              <w:t>Industry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64191A30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320E89F1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2CEA89B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7D273C23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3AC0EE26" w14:textId="77777777" w:rsidTr="00DB0869">
        <w:trPr>
          <w:trHeight w:val="250"/>
        </w:trPr>
        <w:tc>
          <w:tcPr>
            <w:tcW w:w="1087" w:type="pct"/>
            <w:tcBorders>
              <w:top w:val="single" w:sz="4" w:space="0" w:color="auto"/>
              <w:bottom w:val="nil"/>
            </w:tcBorders>
          </w:tcPr>
          <w:p w14:paraId="272413D7" w14:textId="43541347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1.000</w:t>
            </w:r>
          </w:p>
        </w:tc>
        <w:tc>
          <w:tcPr>
            <w:tcW w:w="1097" w:type="pct"/>
            <w:tcBorders>
              <w:top w:val="single" w:sz="4" w:space="0" w:color="auto"/>
              <w:bottom w:val="nil"/>
            </w:tcBorders>
          </w:tcPr>
          <w:p w14:paraId="2E19F294" w14:textId="36935841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0.958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347BD894" w14:textId="575CB049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-4.2</w:t>
            </w: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0E30842E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64B8717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4A8A67E7" w14:textId="6A58B86A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 / 34.5</w:t>
            </w:r>
          </w:p>
        </w:tc>
      </w:tr>
      <w:tr w:rsidR="00DB0869" w:rsidRPr="00030539" w14:paraId="360B51A2" w14:textId="77777777" w:rsidTr="00DB0869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167CEA7E" w14:textId="7FA2F4ED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0.984</w:t>
            </w:r>
          </w:p>
        </w:tc>
        <w:tc>
          <w:tcPr>
            <w:tcW w:w="1097" w:type="pct"/>
            <w:tcBorders>
              <w:top w:val="nil"/>
              <w:bottom w:val="nil"/>
            </w:tcBorders>
          </w:tcPr>
          <w:p w14:paraId="513CB093" w14:textId="017E5617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0.946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204ED836" w14:textId="33606B59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-3.86</w:t>
            </w: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0BC95D2C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7081463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1C02E4AC" w14:textId="4614FCE7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 / 138.0</w:t>
            </w:r>
          </w:p>
        </w:tc>
      </w:tr>
      <w:tr w:rsidR="00DB0869" w:rsidRPr="00030539" w14:paraId="122E448F" w14:textId="77777777" w:rsidTr="00DB0869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6B4781B3" w14:textId="70E8AC81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0.940</w:t>
            </w:r>
          </w:p>
        </w:tc>
        <w:tc>
          <w:tcPr>
            <w:tcW w:w="1097" w:type="pct"/>
            <w:tcBorders>
              <w:top w:val="nil"/>
              <w:bottom w:val="nil"/>
            </w:tcBorders>
          </w:tcPr>
          <w:p w14:paraId="3147A5AA" w14:textId="588194F7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0.907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24AB4B7E" w14:textId="21ACD6F2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-3.51</w:t>
            </w: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5A7BE75B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E676BF1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40A4ED3E" w14:textId="3E02E8F5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 / 552.1</w:t>
            </w:r>
          </w:p>
        </w:tc>
      </w:tr>
      <w:tr w:rsidR="002C62EA" w:rsidRPr="00030539" w14:paraId="333B1966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408DE0B" w14:textId="7724083F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Test set: </w:t>
            </w:r>
            <w:r w:rsidR="00DB0869">
              <w:rPr>
                <w:rFonts w:ascii="LMRoman12-Regular" w:hAnsi="LMRoman12-Regular"/>
                <w:bCs/>
              </w:rPr>
              <w:t>Quarterly Macro</w:t>
            </w:r>
          </w:p>
        </w:tc>
      </w:tr>
      <w:tr w:rsidR="00DB0869" w:rsidRPr="00030539" w14:paraId="1F5D50B6" w14:textId="77777777" w:rsidTr="00DB0869">
        <w:trPr>
          <w:trHeight w:val="250"/>
        </w:trPr>
        <w:tc>
          <w:tcPr>
            <w:tcW w:w="2184" w:type="pct"/>
            <w:gridSpan w:val="2"/>
            <w:tcBorders>
              <w:top w:val="single" w:sz="4" w:space="0" w:color="auto"/>
              <w:bottom w:val="nil"/>
            </w:tcBorders>
          </w:tcPr>
          <w:p w14:paraId="7D4A29E1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27" w:type="pct"/>
            <w:tcBorders>
              <w:top w:val="single" w:sz="4" w:space="0" w:color="auto"/>
              <w:bottom w:val="nil"/>
            </w:tcBorders>
          </w:tcPr>
          <w:p w14:paraId="2135960D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0" w:type="pct"/>
            <w:tcBorders>
              <w:top w:val="single" w:sz="4" w:space="0" w:color="auto"/>
              <w:bottom w:val="nil"/>
            </w:tcBorders>
          </w:tcPr>
          <w:p w14:paraId="1FCA2733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294E8507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3" w:type="pct"/>
            <w:tcBorders>
              <w:top w:val="single" w:sz="4" w:space="0" w:color="auto"/>
              <w:bottom w:val="nil"/>
            </w:tcBorders>
          </w:tcPr>
          <w:p w14:paraId="44522B8B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5A367500" w14:textId="77777777" w:rsidTr="00DB0869">
        <w:trPr>
          <w:trHeight w:val="250"/>
        </w:trPr>
        <w:tc>
          <w:tcPr>
            <w:tcW w:w="1087" w:type="pct"/>
            <w:tcBorders>
              <w:top w:val="nil"/>
              <w:bottom w:val="single" w:sz="4" w:space="0" w:color="auto"/>
            </w:tcBorders>
          </w:tcPr>
          <w:p w14:paraId="59EE0818" w14:textId="62E8C241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Quarterly</w:t>
            </w:r>
          </w:p>
        </w:tc>
        <w:tc>
          <w:tcPr>
            <w:tcW w:w="1097" w:type="pct"/>
            <w:tcBorders>
              <w:top w:val="nil"/>
              <w:bottom w:val="single" w:sz="4" w:space="0" w:color="auto"/>
            </w:tcBorders>
          </w:tcPr>
          <w:p w14:paraId="1BB9607B" w14:textId="08B7D68C" w:rsidR="002C62EA" w:rsidRDefault="00DB086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Quarterly Macro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31B70768" w14:textId="77777777" w:rsidR="002C62EA" w:rsidRDefault="002C62EA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55A3E783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BF5786A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63193C98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B0869" w:rsidRPr="00030539" w14:paraId="15B011BA" w14:textId="77777777" w:rsidTr="00DB0869">
        <w:trPr>
          <w:trHeight w:val="250"/>
        </w:trPr>
        <w:tc>
          <w:tcPr>
            <w:tcW w:w="1087" w:type="pct"/>
            <w:tcBorders>
              <w:top w:val="single" w:sz="4" w:space="0" w:color="auto"/>
              <w:bottom w:val="nil"/>
            </w:tcBorders>
          </w:tcPr>
          <w:p w14:paraId="76335C69" w14:textId="68237EDD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0.974</w:t>
            </w:r>
          </w:p>
        </w:tc>
        <w:tc>
          <w:tcPr>
            <w:tcW w:w="1097" w:type="pct"/>
            <w:tcBorders>
              <w:top w:val="single" w:sz="4" w:space="0" w:color="auto"/>
              <w:bottom w:val="nil"/>
            </w:tcBorders>
          </w:tcPr>
          <w:p w14:paraId="2B6D1910" w14:textId="39A17CFD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0.977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13674A77" w14:textId="3972C0EA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0.31</w:t>
            </w: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7CA06DED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1A60DDE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4A6EBF5C" w14:textId="358FA90A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 / 30.1</w:t>
            </w:r>
          </w:p>
        </w:tc>
      </w:tr>
      <w:tr w:rsidR="00DB0869" w:rsidRPr="00030539" w14:paraId="2C2DB723" w14:textId="77777777" w:rsidTr="00DB0869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1EA4D63A" w14:textId="0ACD7944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0.951</w:t>
            </w:r>
          </w:p>
        </w:tc>
        <w:tc>
          <w:tcPr>
            <w:tcW w:w="1097" w:type="pct"/>
            <w:tcBorders>
              <w:top w:val="nil"/>
              <w:bottom w:val="nil"/>
            </w:tcBorders>
          </w:tcPr>
          <w:p w14:paraId="34BB37C0" w14:textId="0465C11D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0.909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0D56A1EF" w14:textId="30E24161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-4.42</w:t>
            </w: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4F8F17DA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F92F1B8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034FEC6D" w14:textId="5B4DA975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 / 120.4</w:t>
            </w:r>
          </w:p>
        </w:tc>
      </w:tr>
      <w:tr w:rsidR="00DB0869" w:rsidRPr="00030539" w14:paraId="04855C28" w14:textId="77777777" w:rsidTr="00DB0869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70D793A1" w14:textId="1E6E43F5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0.903</w:t>
            </w:r>
          </w:p>
        </w:tc>
        <w:tc>
          <w:tcPr>
            <w:tcW w:w="1097" w:type="pct"/>
            <w:tcBorders>
              <w:top w:val="nil"/>
              <w:bottom w:val="nil"/>
            </w:tcBorders>
          </w:tcPr>
          <w:p w14:paraId="19477722" w14:textId="24D33387" w:rsidR="002C62E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0.890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65B21FB4" w14:textId="72F2E27A" w:rsidR="002C62EA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-1.44</w:t>
            </w: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7D7719BF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D23C107" w14:textId="77777777" w:rsidR="002C62EA" w:rsidRDefault="002C62EA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3FB10122" w14:textId="6AB0659B" w:rsidR="002C62EA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 / 481.7</w:t>
            </w:r>
          </w:p>
        </w:tc>
      </w:tr>
      <w:tr w:rsidR="00DF70BB" w:rsidRPr="00030539" w14:paraId="73DC7E3A" w14:textId="77777777" w:rsidTr="00DB0869">
        <w:trPr>
          <w:trHeight w:val="250"/>
        </w:trPr>
        <w:tc>
          <w:tcPr>
            <w:tcW w:w="1087" w:type="pct"/>
            <w:tcBorders>
              <w:top w:val="nil"/>
              <w:bottom w:val="nil"/>
            </w:tcBorders>
          </w:tcPr>
          <w:p w14:paraId="2F0C70E5" w14:textId="0618254B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0.912</w:t>
            </w:r>
          </w:p>
        </w:tc>
        <w:tc>
          <w:tcPr>
            <w:tcW w:w="1097" w:type="pct"/>
            <w:tcBorders>
              <w:top w:val="nil"/>
              <w:bottom w:val="nil"/>
            </w:tcBorders>
          </w:tcPr>
          <w:p w14:paraId="0B53DD95" w14:textId="3C548EB3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0.910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2B684F2F" w14:textId="3DFDDE0D" w:rsidR="00DF70BB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-0.22</w:t>
            </w:r>
          </w:p>
        </w:tc>
        <w:tc>
          <w:tcPr>
            <w:tcW w:w="600" w:type="pct"/>
            <w:tcBorders>
              <w:top w:val="nil"/>
              <w:bottom w:val="nil"/>
            </w:tcBorders>
          </w:tcPr>
          <w:p w14:paraId="5BB27E70" w14:textId="03E60C5D" w:rsidR="00DF70BB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750/167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9A969A6" w14:textId="461E1130" w:rsidR="00DF70BB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853" w:type="pct"/>
            <w:tcBorders>
              <w:top w:val="nil"/>
              <w:bottom w:val="nil"/>
            </w:tcBorders>
          </w:tcPr>
          <w:p w14:paraId="2346F2C7" w14:textId="5628CFCF" w:rsidR="00DF70BB" w:rsidRDefault="00DF70BB" w:rsidP="00F90B46">
            <w:pPr>
              <w:spacing w:before="20" w:after="20"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100.0 / 100.5</w:t>
            </w:r>
          </w:p>
        </w:tc>
      </w:tr>
      <w:tr w:rsidR="002C62EA" w:rsidRPr="00030539" w14:paraId="0558378B" w14:textId="77777777" w:rsidTr="00DF70BB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0B2D261A" w14:textId="77777777" w:rsidR="002C62EA" w:rsidRDefault="002C62EA" w:rsidP="00F90B46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5E1B766E" w14:textId="77777777" w:rsidR="002C62EA" w:rsidRDefault="002C62EA" w:rsidP="00F90B46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5E9B42A2" w14:textId="77777777" w:rsidR="002C62EA" w:rsidRPr="00996B5F" w:rsidRDefault="002C62EA" w:rsidP="00F90B46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proofErr w:type="spellStart"/>
            <w:r>
              <w:rPr>
                <w:rFonts w:ascii="LMRoman12-Regular" w:hAnsi="LMRoman12-Regular"/>
                <w:bCs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is used without time series-specific dummies.</w:t>
            </w:r>
          </w:p>
        </w:tc>
      </w:tr>
    </w:tbl>
    <w:p w14:paraId="7CB2C820" w14:textId="77777777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2060"/>
        <w:gridCol w:w="1552"/>
        <w:gridCol w:w="995"/>
        <w:gridCol w:w="1010"/>
        <w:gridCol w:w="1748"/>
      </w:tblGrid>
      <w:tr w:rsidR="00DF70BB" w:rsidRPr="00D24444" w14:paraId="7ABD3504" w14:textId="77777777" w:rsidTr="00DF70BB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4D9225B3" w14:textId="1796428B" w:rsidR="00DF70BB" w:rsidRPr="00CB5C9C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Quarterly: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  <w:r>
              <w:rPr>
                <w:rFonts w:ascii="LMRoman12-Regular" w:hAnsi="LMRoman12-Regular"/>
                <w:sz w:val="26"/>
                <w:szCs w:val="28"/>
              </w:rPr>
              <w:t xml:space="preserve"> (2/2)</w:t>
            </w:r>
          </w:p>
        </w:tc>
      </w:tr>
      <w:tr w:rsidR="00DF70BB" w:rsidRPr="00030539" w14:paraId="5394F9E4" w14:textId="77777777" w:rsidTr="002B6229">
        <w:trPr>
          <w:trHeight w:val="250"/>
        </w:trPr>
        <w:tc>
          <w:tcPr>
            <w:tcW w:w="218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A7D75C" w14:textId="77777777" w:rsidR="00DF70BB" w:rsidRPr="00AA1B4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25" w:type="pct"/>
            <w:tcBorders>
              <w:top w:val="single" w:sz="4" w:space="0" w:color="auto"/>
              <w:bottom w:val="nil"/>
            </w:tcBorders>
          </w:tcPr>
          <w:p w14:paraId="0CFDB679" w14:textId="77777777" w:rsidR="00DF70BB" w:rsidRPr="00AA1B4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529" w:type="pct"/>
            <w:tcBorders>
              <w:top w:val="single" w:sz="4" w:space="0" w:color="auto"/>
              <w:bottom w:val="nil"/>
            </w:tcBorders>
          </w:tcPr>
          <w:p w14:paraId="7C4DEF75" w14:textId="77777777" w:rsidR="00DF70BB" w:rsidRPr="00AA1B4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54E861D9" w14:textId="77777777" w:rsidR="00DF70BB" w:rsidRPr="00AA1B4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929" w:type="pct"/>
            <w:tcBorders>
              <w:top w:val="single" w:sz="4" w:space="0" w:color="auto"/>
              <w:bottom w:val="nil"/>
            </w:tcBorders>
          </w:tcPr>
          <w:p w14:paraId="71FEB5E5" w14:textId="77777777" w:rsidR="00DF70BB" w:rsidRPr="00AA1B4A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DF70BB" w:rsidRPr="00030539" w14:paraId="5ADE4CED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54388A8" w14:textId="7643D3D1" w:rsidR="00DF70BB" w:rsidRPr="00FA6E6E" w:rsidRDefault="00DF70BB" w:rsidP="00F90B46">
            <w:pPr>
              <w:spacing w:before="20" w:after="20"/>
              <w:jc w:val="center"/>
              <w:rPr>
                <w:rFonts w:ascii="LMRoman12-Regular" w:hAnsi="LMRoman12-Regular"/>
              </w:rPr>
            </w:pPr>
            <w:r w:rsidRPr="00FA6E6E">
              <w:rPr>
                <w:rFonts w:ascii="LMRoman12-Regular" w:hAnsi="LMRoman12-Regular"/>
              </w:rPr>
              <w:t xml:space="preserve">Test set: </w:t>
            </w:r>
            <w:r>
              <w:rPr>
                <w:rFonts w:ascii="LMRoman12-Regular" w:hAnsi="LMRoman12-Regular"/>
              </w:rPr>
              <w:t>Quarterly Finance</w:t>
            </w:r>
          </w:p>
        </w:tc>
      </w:tr>
      <w:tr w:rsidR="00DF70BB" w:rsidRPr="00030539" w14:paraId="47C4060E" w14:textId="77777777" w:rsidTr="002B6229">
        <w:trPr>
          <w:trHeight w:val="250"/>
        </w:trPr>
        <w:tc>
          <w:tcPr>
            <w:tcW w:w="2180" w:type="pct"/>
            <w:gridSpan w:val="2"/>
            <w:tcBorders>
              <w:top w:val="nil"/>
              <w:bottom w:val="nil"/>
            </w:tcBorders>
          </w:tcPr>
          <w:p w14:paraId="1D3A0D45" w14:textId="77777777" w:rsidR="00DF70BB" w:rsidRPr="00FA6E6E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571BDC7E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62E6B21A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74B719A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3451F8D6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0EA4BE18" w14:textId="77777777" w:rsidTr="002B6229">
        <w:trPr>
          <w:trHeight w:val="250"/>
        </w:trPr>
        <w:tc>
          <w:tcPr>
            <w:tcW w:w="1085" w:type="pct"/>
            <w:tcBorders>
              <w:top w:val="nil"/>
              <w:bottom w:val="nil"/>
            </w:tcBorders>
          </w:tcPr>
          <w:p w14:paraId="46291888" w14:textId="77777777" w:rsidR="00DF70BB" w:rsidRPr="00FA6E6E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Quarterly</w:t>
            </w:r>
          </w:p>
        </w:tc>
        <w:tc>
          <w:tcPr>
            <w:tcW w:w="1095" w:type="pct"/>
            <w:tcBorders>
              <w:top w:val="nil"/>
              <w:bottom w:val="nil"/>
            </w:tcBorders>
          </w:tcPr>
          <w:p w14:paraId="319F0441" w14:textId="2FFFAD95" w:rsidR="00DF70BB" w:rsidRPr="00FA6E6E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</w:rPr>
              <w:t>Quarterly Finance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3C730C34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24A7F185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9E951DB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66F636E4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648D8449" w14:textId="77777777" w:rsidTr="002B6229">
        <w:trPr>
          <w:trHeight w:val="250"/>
        </w:trPr>
        <w:tc>
          <w:tcPr>
            <w:tcW w:w="1085" w:type="pct"/>
            <w:tcBorders>
              <w:top w:val="single" w:sz="4" w:space="0" w:color="auto"/>
              <w:bottom w:val="nil"/>
            </w:tcBorders>
          </w:tcPr>
          <w:p w14:paraId="611D5C75" w14:textId="42ACE394" w:rsidR="00DF70BB" w:rsidRPr="002D78F9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0.978</w:t>
            </w:r>
          </w:p>
        </w:tc>
        <w:tc>
          <w:tcPr>
            <w:tcW w:w="1095" w:type="pct"/>
            <w:tcBorders>
              <w:top w:val="single" w:sz="4" w:space="0" w:color="auto"/>
              <w:bottom w:val="nil"/>
            </w:tcBorders>
          </w:tcPr>
          <w:p w14:paraId="3E70E81E" w14:textId="11D3381E" w:rsidR="00DF70BB" w:rsidRPr="00ED43F9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</w:t>
            </w:r>
            <w:r w:rsidR="00D26F10">
              <w:rPr>
                <w:rFonts w:ascii="LMRoman12-Regular" w:hAnsi="LMRoman12-Regular"/>
                <w:bCs/>
              </w:rPr>
              <w:t>968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0C85AB28" w14:textId="150D0E17" w:rsidR="00DF70BB" w:rsidRPr="00ED43F9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-1.02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7F03D25A" w14:textId="0C0E0570" w:rsidR="00DF70BB" w:rsidRPr="00ED43F9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0A9C912" w14:textId="10F3508A" w:rsidR="00DF70BB" w:rsidRPr="00ED43F9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1C93937B" w14:textId="228AC600" w:rsidR="00DF70BB" w:rsidRPr="00ED43F9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 / 30.2</w:t>
            </w:r>
          </w:p>
        </w:tc>
      </w:tr>
      <w:tr w:rsidR="00DF70BB" w:rsidRPr="00030539" w14:paraId="60D74917" w14:textId="77777777" w:rsidTr="002B6229">
        <w:trPr>
          <w:trHeight w:val="263"/>
        </w:trPr>
        <w:tc>
          <w:tcPr>
            <w:tcW w:w="1085" w:type="pct"/>
            <w:tcBorders>
              <w:top w:val="nil"/>
              <w:bottom w:val="nil"/>
            </w:tcBorders>
          </w:tcPr>
          <w:p w14:paraId="2418E3F9" w14:textId="0AD7F0F1" w:rsidR="00DF70BB" w:rsidRPr="002D78F9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0.954</w:t>
            </w:r>
          </w:p>
        </w:tc>
        <w:tc>
          <w:tcPr>
            <w:tcW w:w="1095" w:type="pct"/>
            <w:tcBorders>
              <w:top w:val="nil"/>
              <w:bottom w:val="nil"/>
            </w:tcBorders>
          </w:tcPr>
          <w:p w14:paraId="69EEA02B" w14:textId="1567A64A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0.947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0283943A" w14:textId="600721FF" w:rsidR="00DF70BB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-0.74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0CDA1930" w14:textId="6165701C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26050F0C" w14:textId="0B8AC1EF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2B1F0A34" w14:textId="02EDB507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 / 120.6</w:t>
            </w:r>
          </w:p>
        </w:tc>
      </w:tr>
      <w:tr w:rsidR="00DF70BB" w:rsidRPr="00030539" w14:paraId="6327555E" w14:textId="77777777" w:rsidTr="002B6229">
        <w:trPr>
          <w:trHeight w:val="263"/>
        </w:trPr>
        <w:tc>
          <w:tcPr>
            <w:tcW w:w="1085" w:type="pct"/>
            <w:tcBorders>
              <w:top w:val="nil"/>
              <w:bottom w:val="nil"/>
            </w:tcBorders>
          </w:tcPr>
          <w:p w14:paraId="3E1BD188" w14:textId="7352BB64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0.918</w:t>
            </w:r>
          </w:p>
        </w:tc>
        <w:tc>
          <w:tcPr>
            <w:tcW w:w="1095" w:type="pct"/>
            <w:tcBorders>
              <w:top w:val="nil"/>
              <w:bottom w:val="nil"/>
            </w:tcBorders>
          </w:tcPr>
          <w:p w14:paraId="4C422C37" w14:textId="22B88FAC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0.894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21A723B5" w14:textId="00A24C1A" w:rsidR="00DF70BB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-2.61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2411958C" w14:textId="653EA68B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1A2D794" w14:textId="2F880F98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6F3519B0" w14:textId="41470E97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 / 482.6</w:t>
            </w:r>
          </w:p>
        </w:tc>
      </w:tr>
      <w:tr w:rsidR="00DF70BB" w:rsidRPr="00030539" w14:paraId="17F7A3CA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2C356886" w14:textId="064DD252" w:rsidR="00DF70BB" w:rsidRPr="00223F66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FA6E6E">
              <w:rPr>
                <w:rFonts w:ascii="LMRoman12-Regular" w:hAnsi="LMRoman12-Regular"/>
              </w:rPr>
              <w:t xml:space="preserve">Test set: </w:t>
            </w:r>
            <w:r>
              <w:rPr>
                <w:rFonts w:ascii="LMRoman12-Regular" w:hAnsi="LMRoman12-Regular"/>
              </w:rPr>
              <w:t>Quarterly Demographic</w:t>
            </w:r>
          </w:p>
        </w:tc>
      </w:tr>
      <w:tr w:rsidR="00DF70BB" w:rsidRPr="00030539" w14:paraId="6425449E" w14:textId="77777777" w:rsidTr="002B6229">
        <w:trPr>
          <w:trHeight w:val="250"/>
        </w:trPr>
        <w:tc>
          <w:tcPr>
            <w:tcW w:w="2180" w:type="pct"/>
            <w:gridSpan w:val="2"/>
            <w:tcBorders>
              <w:top w:val="single" w:sz="4" w:space="0" w:color="auto"/>
              <w:bottom w:val="nil"/>
            </w:tcBorders>
          </w:tcPr>
          <w:p w14:paraId="12533E53" w14:textId="77777777" w:rsidR="00DF70BB" w:rsidRPr="00FA6E6E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25" w:type="pct"/>
            <w:tcBorders>
              <w:top w:val="single" w:sz="4" w:space="0" w:color="auto"/>
              <w:bottom w:val="nil"/>
            </w:tcBorders>
          </w:tcPr>
          <w:p w14:paraId="1E8AA3A3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single" w:sz="4" w:space="0" w:color="auto"/>
              <w:bottom w:val="nil"/>
            </w:tcBorders>
          </w:tcPr>
          <w:p w14:paraId="47B46182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6E0D8207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single" w:sz="4" w:space="0" w:color="auto"/>
              <w:bottom w:val="nil"/>
            </w:tcBorders>
          </w:tcPr>
          <w:p w14:paraId="17424387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1C3C90FC" w14:textId="77777777" w:rsidTr="002B6229">
        <w:trPr>
          <w:trHeight w:val="250"/>
        </w:trPr>
        <w:tc>
          <w:tcPr>
            <w:tcW w:w="1085" w:type="pct"/>
            <w:tcBorders>
              <w:top w:val="nil"/>
              <w:bottom w:val="single" w:sz="4" w:space="0" w:color="auto"/>
            </w:tcBorders>
          </w:tcPr>
          <w:p w14:paraId="04C6528B" w14:textId="77777777" w:rsidR="00DF70BB" w:rsidRPr="00FA6E6E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Quarterly</w:t>
            </w:r>
          </w:p>
        </w:tc>
        <w:tc>
          <w:tcPr>
            <w:tcW w:w="1095" w:type="pct"/>
            <w:tcBorders>
              <w:top w:val="nil"/>
              <w:bottom w:val="single" w:sz="4" w:space="0" w:color="auto"/>
            </w:tcBorders>
          </w:tcPr>
          <w:p w14:paraId="47595C9D" w14:textId="5AA0983B" w:rsidR="00DF70BB" w:rsidRPr="00FA6E6E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Quarterly </w:t>
            </w:r>
            <w:r>
              <w:rPr>
                <w:rFonts w:ascii="LMRoman12-Regular" w:hAnsi="LMRoman12-Regular"/>
              </w:rPr>
              <w:t>Demographic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4A42BCC4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7D507AD9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1385DA42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1112E089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69F0AFFA" w14:textId="77777777" w:rsidTr="002B6229">
        <w:trPr>
          <w:trHeight w:val="250"/>
        </w:trPr>
        <w:tc>
          <w:tcPr>
            <w:tcW w:w="1085" w:type="pct"/>
            <w:tcBorders>
              <w:top w:val="single" w:sz="4" w:space="0" w:color="auto"/>
              <w:bottom w:val="nil"/>
            </w:tcBorders>
          </w:tcPr>
          <w:p w14:paraId="5A92C346" w14:textId="7685B487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1.046</w:t>
            </w:r>
          </w:p>
        </w:tc>
        <w:tc>
          <w:tcPr>
            <w:tcW w:w="1095" w:type="pct"/>
            <w:tcBorders>
              <w:top w:val="single" w:sz="4" w:space="0" w:color="auto"/>
              <w:bottom w:val="nil"/>
            </w:tcBorders>
          </w:tcPr>
          <w:p w14:paraId="4B5A4951" w14:textId="42E1F507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1.030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61BB900D" w14:textId="1586B55B" w:rsidR="00DF70BB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-1.53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73922494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8922425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29818C50" w14:textId="613ABD7A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 / 86.1</w:t>
            </w:r>
          </w:p>
        </w:tc>
      </w:tr>
      <w:tr w:rsidR="00DF70BB" w:rsidRPr="00030539" w14:paraId="5503AB4C" w14:textId="77777777" w:rsidTr="002B6229">
        <w:trPr>
          <w:trHeight w:val="250"/>
        </w:trPr>
        <w:tc>
          <w:tcPr>
            <w:tcW w:w="1085" w:type="pct"/>
            <w:tcBorders>
              <w:top w:val="nil"/>
              <w:bottom w:val="nil"/>
            </w:tcBorders>
          </w:tcPr>
          <w:p w14:paraId="519BFEA2" w14:textId="33656C3A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1.065</w:t>
            </w:r>
          </w:p>
        </w:tc>
        <w:tc>
          <w:tcPr>
            <w:tcW w:w="1095" w:type="pct"/>
            <w:tcBorders>
              <w:top w:val="nil"/>
              <w:bottom w:val="nil"/>
            </w:tcBorders>
          </w:tcPr>
          <w:p w14:paraId="68846D82" w14:textId="573FC4BC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0.999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3B69FA34" w14:textId="77E2885F" w:rsidR="00DF70BB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-6.20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6BB07EE5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D010782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5B89EADB" w14:textId="27246FB5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 / 344.5</w:t>
            </w:r>
          </w:p>
        </w:tc>
      </w:tr>
      <w:tr w:rsidR="00DF70BB" w:rsidRPr="00030539" w14:paraId="4908F6ED" w14:textId="77777777" w:rsidTr="002B6229">
        <w:trPr>
          <w:trHeight w:val="250"/>
        </w:trPr>
        <w:tc>
          <w:tcPr>
            <w:tcW w:w="1085" w:type="pct"/>
            <w:tcBorders>
              <w:top w:val="nil"/>
              <w:bottom w:val="nil"/>
            </w:tcBorders>
          </w:tcPr>
          <w:p w14:paraId="08CF775A" w14:textId="506627CA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0.988</w:t>
            </w:r>
          </w:p>
        </w:tc>
        <w:tc>
          <w:tcPr>
            <w:tcW w:w="1095" w:type="pct"/>
            <w:tcBorders>
              <w:top w:val="nil"/>
              <w:bottom w:val="nil"/>
            </w:tcBorders>
          </w:tcPr>
          <w:p w14:paraId="1A226B06" w14:textId="48B5CFB0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0.952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357088EA" w14:textId="095A5791" w:rsidR="00DF70BB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-3.64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39415AA4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1B3F130E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5DCAD2E1" w14:textId="22B364DE" w:rsidR="00DF70BB" w:rsidRDefault="00D26F10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 / 1377.8</w:t>
            </w:r>
          </w:p>
        </w:tc>
      </w:tr>
      <w:tr w:rsidR="00DF70BB" w:rsidRPr="00030539" w14:paraId="29B6322C" w14:textId="77777777" w:rsidTr="00DF70BB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7F5BF3B" w14:textId="7D1D50DD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Test set: Quarterly </w:t>
            </w:r>
            <w:r w:rsidR="00D26F10">
              <w:rPr>
                <w:rFonts w:ascii="LMRoman12-Regular" w:hAnsi="LMRoman12-Regular"/>
                <w:bCs/>
              </w:rPr>
              <w:t>Other</w:t>
            </w:r>
          </w:p>
        </w:tc>
      </w:tr>
      <w:tr w:rsidR="00DF70BB" w:rsidRPr="00030539" w14:paraId="6595E685" w14:textId="77777777" w:rsidTr="002B6229">
        <w:trPr>
          <w:trHeight w:val="250"/>
        </w:trPr>
        <w:tc>
          <w:tcPr>
            <w:tcW w:w="2180" w:type="pct"/>
            <w:gridSpan w:val="2"/>
            <w:tcBorders>
              <w:top w:val="single" w:sz="4" w:space="0" w:color="auto"/>
              <w:bottom w:val="nil"/>
            </w:tcBorders>
          </w:tcPr>
          <w:p w14:paraId="4DAF7FA6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25" w:type="pct"/>
            <w:tcBorders>
              <w:top w:val="single" w:sz="4" w:space="0" w:color="auto"/>
              <w:bottom w:val="nil"/>
            </w:tcBorders>
          </w:tcPr>
          <w:p w14:paraId="60C0EFF3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single" w:sz="4" w:space="0" w:color="auto"/>
              <w:bottom w:val="nil"/>
            </w:tcBorders>
          </w:tcPr>
          <w:p w14:paraId="64C225A7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072B527C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single" w:sz="4" w:space="0" w:color="auto"/>
              <w:bottom w:val="nil"/>
            </w:tcBorders>
          </w:tcPr>
          <w:p w14:paraId="24081838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4CE9B355" w14:textId="77777777" w:rsidTr="002B6229">
        <w:trPr>
          <w:trHeight w:val="250"/>
        </w:trPr>
        <w:tc>
          <w:tcPr>
            <w:tcW w:w="1085" w:type="pct"/>
            <w:tcBorders>
              <w:top w:val="nil"/>
              <w:bottom w:val="single" w:sz="4" w:space="0" w:color="auto"/>
            </w:tcBorders>
          </w:tcPr>
          <w:p w14:paraId="42B975C6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Quarterly</w:t>
            </w:r>
          </w:p>
        </w:tc>
        <w:tc>
          <w:tcPr>
            <w:tcW w:w="1095" w:type="pct"/>
            <w:tcBorders>
              <w:top w:val="nil"/>
              <w:bottom w:val="single" w:sz="4" w:space="0" w:color="auto"/>
            </w:tcBorders>
          </w:tcPr>
          <w:p w14:paraId="5FE817A0" w14:textId="063639EF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Quarterly </w:t>
            </w:r>
            <w:r w:rsidR="00D26F10">
              <w:rPr>
                <w:rFonts w:ascii="LMRoman12-Regular" w:hAnsi="LMRoman12-Regular"/>
                <w:bCs/>
              </w:rPr>
              <w:t>Other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65DF4823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41DF5FF3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170C312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4DF8628E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DF70BB" w:rsidRPr="00030539" w14:paraId="4AD63CA7" w14:textId="77777777" w:rsidTr="002B6229">
        <w:trPr>
          <w:trHeight w:val="250"/>
        </w:trPr>
        <w:tc>
          <w:tcPr>
            <w:tcW w:w="1085" w:type="pct"/>
            <w:tcBorders>
              <w:top w:val="single" w:sz="4" w:space="0" w:color="auto"/>
              <w:bottom w:val="nil"/>
            </w:tcBorders>
          </w:tcPr>
          <w:p w14:paraId="3C91A43D" w14:textId="1FB5131C" w:rsidR="00DF70BB" w:rsidRDefault="002B622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0.942</w:t>
            </w:r>
          </w:p>
        </w:tc>
        <w:tc>
          <w:tcPr>
            <w:tcW w:w="1095" w:type="pct"/>
            <w:tcBorders>
              <w:top w:val="single" w:sz="4" w:space="0" w:color="auto"/>
              <w:bottom w:val="nil"/>
            </w:tcBorders>
          </w:tcPr>
          <w:p w14:paraId="3A568244" w14:textId="6E397D4D" w:rsidR="00DF70BB" w:rsidRDefault="002B622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0.892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23D036D5" w14:textId="218C73DA" w:rsidR="00DF70BB" w:rsidRDefault="00673C32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-5.</w:t>
            </w:r>
            <w:r w:rsidR="00097995">
              <w:rPr>
                <w:rFonts w:ascii="LMRoman12-Regular" w:hAnsi="LMRoman12-Regular"/>
                <w:bCs/>
              </w:rPr>
              <w:t>31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05D451D7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D544B05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65CED535" w14:textId="250C6373" w:rsidR="00DF70BB" w:rsidRDefault="002B622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6.7 / 185.0</w:t>
            </w:r>
          </w:p>
        </w:tc>
      </w:tr>
      <w:tr w:rsidR="00DF70BB" w:rsidRPr="00030539" w14:paraId="45A85B53" w14:textId="77777777" w:rsidTr="002B6229">
        <w:trPr>
          <w:trHeight w:val="250"/>
        </w:trPr>
        <w:tc>
          <w:tcPr>
            <w:tcW w:w="1085" w:type="pct"/>
            <w:tcBorders>
              <w:top w:val="nil"/>
              <w:bottom w:val="nil"/>
            </w:tcBorders>
          </w:tcPr>
          <w:p w14:paraId="17E1A9D0" w14:textId="70160464" w:rsidR="00DF70BB" w:rsidRDefault="002B622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0.902</w:t>
            </w:r>
          </w:p>
        </w:tc>
        <w:tc>
          <w:tcPr>
            <w:tcW w:w="1095" w:type="pct"/>
            <w:tcBorders>
              <w:top w:val="nil"/>
              <w:bottom w:val="nil"/>
            </w:tcBorders>
          </w:tcPr>
          <w:p w14:paraId="473C4D8E" w14:textId="796CF0F5" w:rsidR="00DF70BB" w:rsidRDefault="002B622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0.822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6F7814E1" w14:textId="7EC8B1DF" w:rsidR="00DF70BB" w:rsidRDefault="00097995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-8.86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6CC5E2D6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E9C298B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47F2B8CD" w14:textId="5CC3ADAF" w:rsidR="00DF70BB" w:rsidRDefault="002B622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26.7 / 739.9</w:t>
            </w:r>
          </w:p>
        </w:tc>
      </w:tr>
      <w:tr w:rsidR="00DF70BB" w:rsidRPr="00030539" w14:paraId="5D507D59" w14:textId="77777777" w:rsidTr="002B6229">
        <w:trPr>
          <w:trHeight w:val="250"/>
        </w:trPr>
        <w:tc>
          <w:tcPr>
            <w:tcW w:w="1085" w:type="pct"/>
            <w:tcBorders>
              <w:top w:val="nil"/>
              <w:bottom w:val="nil"/>
            </w:tcBorders>
          </w:tcPr>
          <w:p w14:paraId="66C46A99" w14:textId="59194CBE" w:rsidR="00DF70BB" w:rsidRDefault="002B622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0.847</w:t>
            </w:r>
          </w:p>
        </w:tc>
        <w:tc>
          <w:tcPr>
            <w:tcW w:w="1095" w:type="pct"/>
            <w:tcBorders>
              <w:top w:val="nil"/>
              <w:bottom w:val="nil"/>
            </w:tcBorders>
          </w:tcPr>
          <w:p w14:paraId="183A5B8E" w14:textId="2694CEF1" w:rsidR="00DF70BB" w:rsidRDefault="002B622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0.812</w:t>
            </w:r>
          </w:p>
        </w:tc>
        <w:tc>
          <w:tcPr>
            <w:tcW w:w="825" w:type="pct"/>
            <w:tcBorders>
              <w:top w:val="nil"/>
              <w:bottom w:val="nil"/>
            </w:tcBorders>
          </w:tcPr>
          <w:p w14:paraId="11D7269D" w14:textId="182EF6BD" w:rsidR="00DF70BB" w:rsidRDefault="00097995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-4.13</w:t>
            </w:r>
          </w:p>
        </w:tc>
        <w:tc>
          <w:tcPr>
            <w:tcW w:w="529" w:type="pct"/>
            <w:tcBorders>
              <w:top w:val="nil"/>
              <w:bottom w:val="nil"/>
            </w:tcBorders>
          </w:tcPr>
          <w:p w14:paraId="05F10837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AD4DBC8" w14:textId="77777777" w:rsidR="00DF70BB" w:rsidRDefault="00DF70BB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929" w:type="pct"/>
            <w:tcBorders>
              <w:top w:val="nil"/>
              <w:bottom w:val="nil"/>
            </w:tcBorders>
          </w:tcPr>
          <w:p w14:paraId="23004B2B" w14:textId="48D766B3" w:rsidR="00DF70BB" w:rsidRDefault="002B6229" w:rsidP="00F90B46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106.7 / 2959.5</w:t>
            </w:r>
          </w:p>
        </w:tc>
      </w:tr>
      <w:tr w:rsidR="00DF70BB" w:rsidRPr="00030539" w14:paraId="633A0DA8" w14:textId="77777777" w:rsidTr="00DF70BB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6F6F783B" w14:textId="77777777" w:rsidR="00DF70BB" w:rsidRDefault="00DF70BB" w:rsidP="00F90B46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22646825" w14:textId="77777777" w:rsidR="00DF70BB" w:rsidRDefault="00DF70BB" w:rsidP="00F90B46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00FC1EE6" w14:textId="77777777" w:rsidR="00DF70BB" w:rsidRPr="00996B5F" w:rsidRDefault="00DF70BB" w:rsidP="00F90B46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proofErr w:type="spellStart"/>
            <w:r>
              <w:rPr>
                <w:rFonts w:ascii="LMRoman12-Regular" w:hAnsi="LMRoman12-Regular"/>
                <w:bCs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is used without time series-specific dummies.</w:t>
            </w:r>
          </w:p>
        </w:tc>
      </w:tr>
    </w:tbl>
    <w:p w14:paraId="0F9D411B" w14:textId="77777777" w:rsidR="00DF70BB" w:rsidRDefault="00DF70BB" w:rsidP="00E1430E">
      <w:pPr>
        <w:rPr>
          <w:rFonts w:ascii="LMRoman12-Regular" w:hAnsi="LMRoman12-Regular"/>
          <w:b/>
          <w:bCs/>
        </w:rPr>
      </w:pPr>
    </w:p>
    <w:p w14:paraId="46B1718E" w14:textId="77777777" w:rsidR="00DF70BB" w:rsidRDefault="00DF70BB" w:rsidP="00E1430E">
      <w:pPr>
        <w:rPr>
          <w:rFonts w:ascii="LMRoman12-Regular" w:hAnsi="LMRoman12-Regular"/>
          <w:b/>
          <w:bCs/>
        </w:rPr>
      </w:pPr>
    </w:p>
    <w:p w14:paraId="7387CB22" w14:textId="7B796B21" w:rsidR="00B128F9" w:rsidRDefault="00B128F9" w:rsidP="007B5564">
      <w:pPr>
        <w:rPr>
          <w:rFonts w:ascii="LMRoman12-Regular" w:hAnsi="LMRoman12-Regular"/>
        </w:rPr>
      </w:pPr>
      <w:bookmarkStart w:id="2" w:name="_GoBack"/>
      <w:bookmarkEnd w:id="2"/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2062"/>
        <w:gridCol w:w="1565"/>
        <w:gridCol w:w="1262"/>
        <w:gridCol w:w="1010"/>
        <w:gridCol w:w="1464"/>
      </w:tblGrid>
      <w:tr w:rsidR="00327344" w:rsidRPr="00D24444" w14:paraId="5984121E" w14:textId="77777777" w:rsidTr="00A447E3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791C9B70" w14:textId="77777777" w:rsidR="00327344" w:rsidRPr="00CB5C9C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Monthly: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  <w:r>
              <w:rPr>
                <w:rFonts w:ascii="LMRoman12-Regular" w:hAnsi="LMRoman12-Regular"/>
                <w:sz w:val="26"/>
                <w:szCs w:val="28"/>
              </w:rPr>
              <w:t xml:space="preserve"> (1/2)</w:t>
            </w:r>
          </w:p>
        </w:tc>
      </w:tr>
      <w:tr w:rsidR="00327344" w:rsidRPr="00030539" w14:paraId="6225576E" w14:textId="77777777" w:rsidTr="00A447E3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B8019C" w14:textId="77777777" w:rsidR="00327344" w:rsidRPr="00AA1B4A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4022890D" w14:textId="77777777" w:rsidR="00327344" w:rsidRPr="00AA1B4A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07F0873A" w14:textId="77777777" w:rsidR="00327344" w:rsidRPr="00AA1B4A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318064D5" w14:textId="77777777" w:rsidR="00327344" w:rsidRPr="00AA1B4A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25A91207" w14:textId="77777777" w:rsidR="00327344" w:rsidRPr="00AA1B4A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327344" w:rsidRPr="00030539" w14:paraId="5AB8663A" w14:textId="77777777" w:rsidTr="00A447E3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D97FC57" w14:textId="77777777" w:rsidR="00327344" w:rsidRPr="00FA6E6E" w:rsidRDefault="00327344" w:rsidP="00A447E3">
            <w:pPr>
              <w:spacing w:before="20" w:after="20"/>
              <w:jc w:val="center"/>
              <w:rPr>
                <w:rFonts w:ascii="LMRoman12-Regular" w:hAnsi="LMRoman12-Regular"/>
              </w:rPr>
            </w:pPr>
            <w:r w:rsidRPr="00FA6E6E">
              <w:rPr>
                <w:rFonts w:ascii="LMRoman12-Regular" w:hAnsi="LMRoman12-Regular"/>
              </w:rPr>
              <w:t>Test set: Monthly Industry</w:t>
            </w:r>
          </w:p>
        </w:tc>
      </w:tr>
      <w:tr w:rsidR="00327344" w:rsidRPr="00030539" w14:paraId="043CD7CA" w14:textId="77777777" w:rsidTr="00A447E3">
        <w:trPr>
          <w:trHeight w:val="250"/>
        </w:trPr>
        <w:tc>
          <w:tcPr>
            <w:tcW w:w="2182" w:type="pct"/>
            <w:gridSpan w:val="2"/>
            <w:tcBorders>
              <w:top w:val="nil"/>
              <w:bottom w:val="nil"/>
            </w:tcBorders>
          </w:tcPr>
          <w:p w14:paraId="6F36A9FE" w14:textId="77777777" w:rsidR="00327344" w:rsidRPr="00FA6E6E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1F2456D5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5023F009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DBC6E20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0D987D6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5515298E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2D2F18F5" w14:textId="77777777" w:rsidR="00327344" w:rsidRPr="00FA6E6E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02DD27CE" w14:textId="77777777" w:rsidR="00327344" w:rsidRPr="00FA6E6E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794CB12C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0E35CCB1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0FA557A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5EAE057B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4FA62CF1" w14:textId="77777777" w:rsidTr="00A447E3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27E81FAD" w14:textId="77777777" w:rsidR="00327344" w:rsidRPr="002D78F9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1.054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0F1409B1" w14:textId="77777777" w:rsidR="00327344" w:rsidRPr="00ED43F9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1.010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EC4769D" w14:textId="77777777" w:rsidR="00327344" w:rsidRPr="00ED43F9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- 4.17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2071810" w14:textId="77777777" w:rsidR="00327344" w:rsidRPr="00ED43F9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532EC0B" w14:textId="77777777" w:rsidR="00327344" w:rsidRPr="00ED43F9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0D960764" w14:textId="77777777" w:rsidR="00327344" w:rsidRPr="00ED43F9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 / 16.0</w:t>
            </w:r>
          </w:p>
        </w:tc>
      </w:tr>
      <w:tr w:rsidR="00327344" w:rsidRPr="00030539" w14:paraId="5778639B" w14:textId="77777777" w:rsidTr="00A447E3">
        <w:trPr>
          <w:trHeight w:val="263"/>
        </w:trPr>
        <w:tc>
          <w:tcPr>
            <w:tcW w:w="1086" w:type="pct"/>
            <w:tcBorders>
              <w:top w:val="nil"/>
              <w:bottom w:val="nil"/>
            </w:tcBorders>
          </w:tcPr>
          <w:p w14:paraId="3516FA6F" w14:textId="77777777" w:rsidR="00327344" w:rsidRPr="002D78F9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0.999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4D9248D8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0.986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0015C1E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-1.30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4F378F9D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218D5407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45DD57A6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 / 63.9</w:t>
            </w:r>
          </w:p>
        </w:tc>
      </w:tr>
      <w:tr w:rsidR="00327344" w:rsidRPr="00030539" w14:paraId="3F66F29A" w14:textId="77777777" w:rsidTr="00A447E3">
        <w:trPr>
          <w:trHeight w:val="263"/>
        </w:trPr>
        <w:tc>
          <w:tcPr>
            <w:tcW w:w="1086" w:type="pct"/>
            <w:tcBorders>
              <w:top w:val="nil"/>
              <w:bottom w:val="nil"/>
            </w:tcBorders>
          </w:tcPr>
          <w:p w14:paraId="40920527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0.966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3CDC8CD3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0.972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74134474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0.62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2361320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F886534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E9F46AA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 / 255.6</w:t>
            </w:r>
          </w:p>
        </w:tc>
      </w:tr>
      <w:tr w:rsidR="00327344" w:rsidRPr="00030539" w14:paraId="2A499DC1" w14:textId="77777777" w:rsidTr="00A447E3">
        <w:trPr>
          <w:trHeight w:val="263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6B75C7BF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1.016 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207CE75F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0.996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72C4DA16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-1.97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04EF6F23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 / 157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0874FFA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21427DA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 / 50.2</w:t>
            </w:r>
          </w:p>
        </w:tc>
      </w:tr>
      <w:tr w:rsidR="00327344" w:rsidRPr="00030539" w14:paraId="59407B9E" w14:textId="77777777" w:rsidTr="00A447E3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6535BA7F" w14:textId="77777777" w:rsidR="00327344" w:rsidRPr="00223F66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FA6E6E">
              <w:rPr>
                <w:rFonts w:ascii="LMRoman12-Regular" w:hAnsi="LMRoman12-Regular"/>
              </w:rPr>
              <w:t>Test set: Monthly Macro</w:t>
            </w:r>
          </w:p>
        </w:tc>
      </w:tr>
      <w:tr w:rsidR="00327344" w:rsidRPr="00030539" w14:paraId="44800B6A" w14:textId="77777777" w:rsidTr="00A447E3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nil"/>
            </w:tcBorders>
          </w:tcPr>
          <w:p w14:paraId="19D3424E" w14:textId="77777777" w:rsidR="00327344" w:rsidRPr="00FA6E6E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58A35F02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0E80C42B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7CF2636F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79DD93E7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2A005662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7F42BD24" w14:textId="77777777" w:rsidR="00327344" w:rsidRPr="00FA6E6E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 xml:space="preserve">Monthly 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3E5F13E7" w14:textId="77777777" w:rsidR="00327344" w:rsidRPr="00FA6E6E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>Monthly Macro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608B4847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5A60B0F2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A7115FF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F65A88F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6F5A9090" w14:textId="77777777" w:rsidTr="00A447E3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69FEBEBF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1.042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6CE89AB9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0.963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32849648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-7.58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386115D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954E204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86FAD5C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 / 16.0</w:t>
            </w:r>
          </w:p>
        </w:tc>
      </w:tr>
      <w:tr w:rsidR="00327344" w:rsidRPr="00030539" w14:paraId="72990435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0068E51E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0.977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532A6CAA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0.940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1D979B84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-3.79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5C35CC13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16E2ECCA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AA2CCD7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 / 63.9</w:t>
            </w:r>
          </w:p>
        </w:tc>
      </w:tr>
      <w:tr w:rsidR="00327344" w:rsidRPr="00030539" w14:paraId="41E6CC91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7343569E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0.971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795EE4DB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0.924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487E9055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-5.46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3A73E093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A7B3D20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4E4A04F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 / 255.6</w:t>
            </w:r>
          </w:p>
        </w:tc>
      </w:tr>
      <w:tr w:rsidR="00327344" w:rsidRPr="00030539" w14:paraId="54476201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4E42B6A9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0.976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70663F05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0.933</w:t>
            </w:r>
          </w:p>
        </w:tc>
        <w:tc>
          <w:tcPr>
            <w:tcW w:w="832" w:type="pct"/>
            <w:tcBorders>
              <w:top w:val="nil"/>
              <w:bottom w:val="single" w:sz="4" w:space="0" w:color="auto"/>
            </w:tcBorders>
          </w:tcPr>
          <w:p w14:paraId="1D8C838D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-4.4</w:t>
            </w:r>
          </w:p>
        </w:tc>
        <w:tc>
          <w:tcPr>
            <w:tcW w:w="671" w:type="pct"/>
            <w:tcBorders>
              <w:top w:val="nil"/>
              <w:bottom w:val="single" w:sz="4" w:space="0" w:color="auto"/>
            </w:tcBorders>
          </w:tcPr>
          <w:p w14:paraId="329F7EE2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 / 157</w:t>
            </w:r>
          </w:p>
        </w:tc>
        <w:tc>
          <w:tcPr>
            <w:tcW w:w="537" w:type="pct"/>
            <w:tcBorders>
              <w:top w:val="nil"/>
              <w:bottom w:val="single" w:sz="4" w:space="0" w:color="auto"/>
            </w:tcBorders>
          </w:tcPr>
          <w:p w14:paraId="2BD36298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single" w:sz="4" w:space="0" w:color="auto"/>
            </w:tcBorders>
          </w:tcPr>
          <w:p w14:paraId="677A276D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50.0 / 50.2</w:t>
            </w:r>
          </w:p>
        </w:tc>
      </w:tr>
      <w:tr w:rsidR="00327344" w:rsidRPr="00030539" w14:paraId="5AF705C4" w14:textId="77777777" w:rsidTr="00A447E3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1879F4C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Test set: Monthly Finance</w:t>
            </w:r>
          </w:p>
        </w:tc>
      </w:tr>
      <w:tr w:rsidR="00327344" w:rsidRPr="00030539" w14:paraId="40CFCE71" w14:textId="77777777" w:rsidTr="00A447E3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nil"/>
            </w:tcBorders>
          </w:tcPr>
          <w:p w14:paraId="51A52444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476D2C67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424D543E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2BA5ACC9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0DE261D5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61A470BE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7F2FA960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6281D064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Finance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29248ABC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79EB122E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A255E47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69EB578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36D48FCD" w14:textId="77777777" w:rsidTr="00A447E3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7C86130B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1.005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3E958E06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0.971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A764DEE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-3.40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77985D74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2B461B9C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B9DFBE0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 /14.6</w:t>
            </w:r>
          </w:p>
        </w:tc>
      </w:tr>
      <w:tr w:rsidR="00327344" w:rsidRPr="00030539" w14:paraId="1DF4E89C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139D73A2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0.974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1A69BE42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0.979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65B4AA7D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0.51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5EFD664F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A4AC9EE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2317225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 / 58.3</w:t>
            </w:r>
          </w:p>
        </w:tc>
      </w:tr>
      <w:tr w:rsidR="00327344" w:rsidRPr="00030539" w14:paraId="21AEB653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578C631D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0.957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3FC34373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0.939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40FF6C8B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-1.88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1F3DB34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232D110A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2F37A7D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 / 233.0</w:t>
            </w:r>
          </w:p>
        </w:tc>
      </w:tr>
      <w:tr w:rsidR="00327344" w:rsidRPr="00030539" w14:paraId="7FA9CEDE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4695485F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0.967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68064385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0.984</w:t>
            </w:r>
          </w:p>
        </w:tc>
        <w:tc>
          <w:tcPr>
            <w:tcW w:w="832" w:type="pct"/>
            <w:tcBorders>
              <w:top w:val="nil"/>
              <w:bottom w:val="single" w:sz="4" w:space="0" w:color="auto"/>
            </w:tcBorders>
          </w:tcPr>
          <w:p w14:paraId="53592B71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1.76</w:t>
            </w:r>
          </w:p>
        </w:tc>
        <w:tc>
          <w:tcPr>
            <w:tcW w:w="671" w:type="pct"/>
            <w:tcBorders>
              <w:top w:val="nil"/>
              <w:bottom w:val="single" w:sz="4" w:space="0" w:color="auto"/>
            </w:tcBorders>
          </w:tcPr>
          <w:p w14:paraId="1EE47DFF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 / 172</w:t>
            </w:r>
          </w:p>
        </w:tc>
        <w:tc>
          <w:tcPr>
            <w:tcW w:w="537" w:type="pct"/>
            <w:tcBorders>
              <w:top w:val="nil"/>
              <w:bottom w:val="single" w:sz="4" w:space="0" w:color="auto"/>
            </w:tcBorders>
          </w:tcPr>
          <w:p w14:paraId="3EC26159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single" w:sz="4" w:space="0" w:color="auto"/>
            </w:tcBorders>
          </w:tcPr>
          <w:p w14:paraId="421D78A3" w14:textId="77777777" w:rsidR="00327344" w:rsidRDefault="00327344" w:rsidP="00A447E3">
            <w:pPr>
              <w:spacing w:before="20" w:after="20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50.0 / 50.1</w:t>
            </w:r>
          </w:p>
        </w:tc>
      </w:tr>
      <w:tr w:rsidR="00327344" w:rsidRPr="00030539" w14:paraId="30592735" w14:textId="77777777" w:rsidTr="00A447E3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307209B2" w14:textId="77777777" w:rsidR="00327344" w:rsidRDefault="00327344" w:rsidP="00A447E3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21EAACA3" w14:textId="77777777" w:rsidR="00327344" w:rsidRDefault="00327344" w:rsidP="00A447E3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42ED9AD1" w14:textId="77777777" w:rsidR="00327344" w:rsidRPr="00996B5F" w:rsidRDefault="00327344" w:rsidP="00A447E3">
            <w:pPr>
              <w:spacing w:before="20" w:after="20"/>
              <w:rPr>
                <w:rFonts w:ascii="LMRoman12-Regular" w:hAnsi="LMRoman12-Regular"/>
                <w:bCs/>
                <w:sz w:val="16"/>
                <w:szCs w:val="16"/>
              </w:rPr>
            </w:pPr>
            <w:proofErr w:type="spellStart"/>
            <w:r>
              <w:rPr>
                <w:rFonts w:ascii="LMRoman12-Regular" w:hAnsi="LMRoman12-Regular"/>
                <w:bCs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is used without time series-specific dummies.</w:t>
            </w:r>
          </w:p>
        </w:tc>
      </w:tr>
    </w:tbl>
    <w:p w14:paraId="7C0FD622" w14:textId="0A508EA2" w:rsidR="00327344" w:rsidRDefault="00327344" w:rsidP="007B5564">
      <w:pPr>
        <w:rPr>
          <w:rFonts w:ascii="LMRoman12-Regular" w:hAnsi="LMRoman12-Regular"/>
        </w:rPr>
      </w:pPr>
    </w:p>
    <w:p w14:paraId="4F7C9007" w14:textId="77777777" w:rsidR="00327344" w:rsidRDefault="0032734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2062"/>
        <w:gridCol w:w="1565"/>
        <w:gridCol w:w="1262"/>
        <w:gridCol w:w="1010"/>
        <w:gridCol w:w="1464"/>
      </w:tblGrid>
      <w:tr w:rsidR="00327344" w:rsidRPr="00D24444" w14:paraId="4EC23B44" w14:textId="77777777" w:rsidTr="00A447E3">
        <w:trPr>
          <w:trHeight w:val="314"/>
        </w:trPr>
        <w:tc>
          <w:tcPr>
            <w:tcW w:w="5000" w:type="pct"/>
            <w:gridSpan w:val="6"/>
            <w:tcBorders>
              <w:top w:val="thinThickSmallGap" w:sz="18" w:space="0" w:color="auto"/>
              <w:bottom w:val="single" w:sz="4" w:space="0" w:color="auto"/>
            </w:tcBorders>
          </w:tcPr>
          <w:p w14:paraId="78AE38B4" w14:textId="77777777" w:rsidR="00327344" w:rsidRPr="00CB5C9C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Monthly: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  <w:r>
              <w:rPr>
                <w:rFonts w:ascii="LMRoman12-Regular" w:hAnsi="LMRoman12-Regular"/>
                <w:sz w:val="26"/>
                <w:szCs w:val="28"/>
              </w:rPr>
              <w:t xml:space="preserve"> (2/2)</w:t>
            </w:r>
          </w:p>
        </w:tc>
      </w:tr>
      <w:tr w:rsidR="00327344" w:rsidRPr="00030539" w14:paraId="454F14F8" w14:textId="77777777" w:rsidTr="00A447E3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686C82" w14:textId="77777777" w:rsidR="00327344" w:rsidRPr="00AA1B4A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1D1771AC" w14:textId="77777777" w:rsidR="00327344" w:rsidRPr="00AA1B4A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 xml:space="preserve"> Change (%)</w:t>
            </w: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2770A109" w14:textId="77777777" w:rsidR="00327344" w:rsidRPr="00AA1B4A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26DEB009" w14:textId="77777777" w:rsidR="00327344" w:rsidRPr="00AA1B4A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481413F9" w14:textId="77777777" w:rsidR="00327344" w:rsidRPr="00AA1B4A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327344" w:rsidRPr="00030539" w14:paraId="697B4C05" w14:textId="77777777" w:rsidTr="00A447E3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5E43BF3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</w:rPr>
            </w:pPr>
          </w:p>
          <w:p w14:paraId="1FDC8231" w14:textId="77777777" w:rsidR="00327344" w:rsidRPr="00FA6E6E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FA6E6E">
              <w:rPr>
                <w:rFonts w:ascii="LMRoman12-Regular" w:hAnsi="LMRoman12-Regular"/>
              </w:rPr>
              <w:t>Test set: Monthly</w:t>
            </w:r>
            <w:r>
              <w:rPr>
                <w:rFonts w:ascii="LMRoman12-Regular" w:hAnsi="LMRoman12-Regular"/>
              </w:rPr>
              <w:t xml:space="preserve"> Demographic</w:t>
            </w:r>
          </w:p>
        </w:tc>
      </w:tr>
      <w:tr w:rsidR="00327344" w:rsidRPr="00030539" w14:paraId="7A0CD64A" w14:textId="77777777" w:rsidTr="00A447E3">
        <w:trPr>
          <w:trHeight w:val="250"/>
        </w:trPr>
        <w:tc>
          <w:tcPr>
            <w:tcW w:w="2182" w:type="pct"/>
            <w:gridSpan w:val="2"/>
            <w:tcBorders>
              <w:top w:val="nil"/>
              <w:bottom w:val="nil"/>
            </w:tcBorders>
          </w:tcPr>
          <w:p w14:paraId="3A203AD3" w14:textId="77777777" w:rsidR="00327344" w:rsidRPr="00FA6E6E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17D96C9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4A0E403C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1FC325E0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C90CCC8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0B50AF71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5985D994" w14:textId="77777777" w:rsidR="00327344" w:rsidRPr="00FA6E6E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7EF8F6FA" w14:textId="77777777" w:rsidR="00327344" w:rsidRPr="00FA6E6E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</w:rPr>
              <w:t>Monthly</w:t>
            </w:r>
            <w:r>
              <w:rPr>
                <w:rFonts w:ascii="LMRoman12-Regular" w:hAnsi="LMRoman12-Regular"/>
              </w:rPr>
              <w:t xml:space="preserve"> Demographic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3027CA76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018ECB3E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E17A9BE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4CD7BBE9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73A3B0BA" w14:textId="77777777" w:rsidTr="00A447E3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316734B4" w14:textId="77777777" w:rsidR="00327344" w:rsidRPr="002D78F9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1.105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5F5DAF23" w14:textId="77777777" w:rsidR="00327344" w:rsidRPr="00ED43F9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0.987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2814B213" w14:textId="77777777" w:rsidR="00327344" w:rsidRPr="00ED43F9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- 10.68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3D004D02" w14:textId="77777777" w:rsidR="00327344" w:rsidRPr="00ED43F9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4F9711DA" w14:textId="77777777" w:rsidR="00327344" w:rsidRPr="00ED43F9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194C703" w14:textId="77777777" w:rsidR="00327344" w:rsidRPr="00ED43F9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 / 27.9</w:t>
            </w:r>
          </w:p>
        </w:tc>
      </w:tr>
      <w:tr w:rsidR="00327344" w:rsidRPr="00030539" w14:paraId="39AB0F2C" w14:textId="77777777" w:rsidTr="00A447E3">
        <w:trPr>
          <w:trHeight w:val="263"/>
        </w:trPr>
        <w:tc>
          <w:tcPr>
            <w:tcW w:w="1086" w:type="pct"/>
            <w:tcBorders>
              <w:top w:val="nil"/>
              <w:bottom w:val="nil"/>
            </w:tcBorders>
          </w:tcPr>
          <w:p w14:paraId="69BFCC79" w14:textId="77777777" w:rsidR="00327344" w:rsidRPr="002D78F9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1.035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7E14365D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0.933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68768A04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- 8.17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6999B97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DF2A50D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0B2E294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 / 111.7</w:t>
            </w:r>
          </w:p>
        </w:tc>
      </w:tr>
      <w:tr w:rsidR="00327344" w:rsidRPr="00030539" w14:paraId="46F64456" w14:textId="77777777" w:rsidTr="00A447E3">
        <w:trPr>
          <w:trHeight w:val="263"/>
        </w:trPr>
        <w:tc>
          <w:tcPr>
            <w:tcW w:w="1086" w:type="pct"/>
            <w:tcBorders>
              <w:top w:val="nil"/>
              <w:bottom w:val="nil"/>
            </w:tcBorders>
          </w:tcPr>
          <w:p w14:paraId="7271E8CB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1.016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16FC9D79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0.926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7431E9D2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- 8.86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39E40657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BD4048E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0FBFAA55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 / 446.9</w:t>
            </w:r>
          </w:p>
        </w:tc>
      </w:tr>
      <w:tr w:rsidR="00327344" w:rsidRPr="00030539" w14:paraId="0B378B16" w14:textId="77777777" w:rsidTr="00A447E3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nil"/>
            </w:tcBorders>
          </w:tcPr>
          <w:p w14:paraId="70A87FB1" w14:textId="77777777" w:rsidR="00327344" w:rsidRPr="00223F66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FA6E6E">
              <w:rPr>
                <w:rFonts w:ascii="LMRoman12-Regular" w:hAnsi="LMRoman12-Regular"/>
              </w:rPr>
              <w:t xml:space="preserve">Test set: Monthly </w:t>
            </w:r>
            <w:r>
              <w:rPr>
                <w:rFonts w:ascii="LMRoman12-Regular" w:hAnsi="LMRoman12-Regular"/>
              </w:rPr>
              <w:t>Micro</w:t>
            </w:r>
          </w:p>
        </w:tc>
      </w:tr>
      <w:tr w:rsidR="00327344" w:rsidRPr="00030539" w14:paraId="6F83A9C7" w14:textId="77777777" w:rsidTr="00A447E3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nil"/>
            </w:tcBorders>
          </w:tcPr>
          <w:p w14:paraId="6CDF801D" w14:textId="77777777" w:rsidR="00327344" w:rsidRPr="00FA6E6E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5542D06B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7F428AAF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36CF5868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4B7F58EF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512669F4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29153925" w14:textId="77777777" w:rsidR="00327344" w:rsidRPr="00FA6E6E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 xml:space="preserve">Monthly 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2E3E120A" w14:textId="77777777" w:rsidR="00327344" w:rsidRPr="00FA6E6E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 w:rsidRPr="00FA6E6E">
              <w:rPr>
                <w:rFonts w:ascii="LMRoman12-Regular" w:hAnsi="LMRoman12-Regular"/>
                <w:bCs/>
              </w:rPr>
              <w:t xml:space="preserve">Monthly </w:t>
            </w:r>
            <w:r>
              <w:rPr>
                <w:rFonts w:ascii="LMRoman12-Regular" w:hAnsi="LMRoman12-Regular"/>
                <w:bCs/>
              </w:rPr>
              <w:t>Micro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1E46DC0E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1F74D76F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07988B3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17E30E4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2AD6EC6F" w14:textId="77777777" w:rsidTr="00A447E3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49BB8849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1.026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3A683FC5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0.975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4C634DF2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- 4.97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18B20D8A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1BE2BB2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779F06DB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 / 14.6</w:t>
            </w:r>
          </w:p>
        </w:tc>
      </w:tr>
      <w:tr w:rsidR="00327344" w:rsidRPr="00030539" w14:paraId="48CFA3D8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123925E2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0.947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356F147C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0.955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171BA88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0.84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030DB2F3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F96C8F4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16A81238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 / 58.3</w:t>
            </w:r>
          </w:p>
        </w:tc>
      </w:tr>
      <w:tr w:rsidR="00327344" w:rsidRPr="00030539" w14:paraId="5B8F7E8E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60CD6378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0.969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426DCFCE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0.917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9C9EA2E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- 5.37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229A01C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31F00AE5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0DEB9EC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 / 233.3</w:t>
            </w:r>
          </w:p>
        </w:tc>
      </w:tr>
      <w:tr w:rsidR="00327344" w:rsidRPr="00030539" w14:paraId="526D4FD3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2AF6F60A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0.924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5F49990D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0.956</w:t>
            </w:r>
          </w:p>
        </w:tc>
        <w:tc>
          <w:tcPr>
            <w:tcW w:w="832" w:type="pct"/>
            <w:tcBorders>
              <w:top w:val="nil"/>
              <w:bottom w:val="single" w:sz="4" w:space="0" w:color="auto"/>
            </w:tcBorders>
          </w:tcPr>
          <w:p w14:paraId="25816323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3.46</w:t>
            </w:r>
          </w:p>
        </w:tc>
        <w:tc>
          <w:tcPr>
            <w:tcW w:w="671" w:type="pct"/>
            <w:tcBorders>
              <w:top w:val="nil"/>
              <w:bottom w:val="single" w:sz="4" w:space="0" w:color="auto"/>
            </w:tcBorders>
          </w:tcPr>
          <w:p w14:paraId="6FC50044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750 / 172</w:t>
            </w:r>
          </w:p>
        </w:tc>
        <w:tc>
          <w:tcPr>
            <w:tcW w:w="537" w:type="pct"/>
            <w:tcBorders>
              <w:top w:val="nil"/>
              <w:bottom w:val="single" w:sz="4" w:space="0" w:color="auto"/>
            </w:tcBorders>
          </w:tcPr>
          <w:p w14:paraId="73A826A3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single" w:sz="4" w:space="0" w:color="auto"/>
            </w:tcBorders>
          </w:tcPr>
          <w:p w14:paraId="14DF37D3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50.0 / 50.2</w:t>
            </w:r>
          </w:p>
        </w:tc>
      </w:tr>
      <w:tr w:rsidR="00327344" w:rsidRPr="00030539" w14:paraId="721D5CD8" w14:textId="77777777" w:rsidTr="00A447E3">
        <w:trPr>
          <w:trHeight w:val="25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69C3801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Test set: Monthly Other</w:t>
            </w:r>
          </w:p>
        </w:tc>
      </w:tr>
      <w:tr w:rsidR="00327344" w:rsidRPr="00030539" w14:paraId="3DB77ED8" w14:textId="77777777" w:rsidTr="00A447E3">
        <w:trPr>
          <w:trHeight w:val="250"/>
        </w:trPr>
        <w:tc>
          <w:tcPr>
            <w:tcW w:w="2182" w:type="pct"/>
            <w:gridSpan w:val="2"/>
            <w:tcBorders>
              <w:top w:val="single" w:sz="4" w:space="0" w:color="auto"/>
              <w:bottom w:val="nil"/>
            </w:tcBorders>
          </w:tcPr>
          <w:p w14:paraId="6B7FCC8B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Train set: </w:t>
            </w:r>
          </w:p>
        </w:tc>
        <w:tc>
          <w:tcPr>
            <w:tcW w:w="832" w:type="pct"/>
            <w:tcBorders>
              <w:top w:val="single" w:sz="4" w:space="0" w:color="auto"/>
              <w:bottom w:val="nil"/>
            </w:tcBorders>
          </w:tcPr>
          <w:p w14:paraId="20D6D6ED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single" w:sz="4" w:space="0" w:color="auto"/>
              <w:bottom w:val="nil"/>
            </w:tcBorders>
          </w:tcPr>
          <w:p w14:paraId="6D000143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single" w:sz="4" w:space="0" w:color="auto"/>
              <w:bottom w:val="nil"/>
            </w:tcBorders>
          </w:tcPr>
          <w:p w14:paraId="343D45E7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single" w:sz="4" w:space="0" w:color="auto"/>
              <w:bottom w:val="nil"/>
            </w:tcBorders>
          </w:tcPr>
          <w:p w14:paraId="2DAF6B63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000595B0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single" w:sz="4" w:space="0" w:color="auto"/>
            </w:tcBorders>
          </w:tcPr>
          <w:p w14:paraId="438A020E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1096" w:type="pct"/>
            <w:tcBorders>
              <w:top w:val="nil"/>
              <w:bottom w:val="single" w:sz="4" w:space="0" w:color="auto"/>
            </w:tcBorders>
          </w:tcPr>
          <w:p w14:paraId="207DA7E8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Other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0F9F3A70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6A919547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6E18C6A4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47897977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327344" w:rsidRPr="00030539" w14:paraId="018222EB" w14:textId="77777777" w:rsidTr="00A447E3">
        <w:trPr>
          <w:trHeight w:val="250"/>
        </w:trPr>
        <w:tc>
          <w:tcPr>
            <w:tcW w:w="1086" w:type="pct"/>
            <w:tcBorders>
              <w:top w:val="single" w:sz="4" w:space="0" w:color="auto"/>
              <w:bottom w:val="nil"/>
            </w:tcBorders>
          </w:tcPr>
          <w:p w14:paraId="714C310A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1.061</w:t>
            </w:r>
          </w:p>
        </w:tc>
        <w:tc>
          <w:tcPr>
            <w:tcW w:w="1096" w:type="pct"/>
            <w:tcBorders>
              <w:top w:val="single" w:sz="4" w:space="0" w:color="auto"/>
              <w:bottom w:val="nil"/>
            </w:tcBorders>
          </w:tcPr>
          <w:p w14:paraId="13023E01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0.976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581166E2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-8.01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2EA4C09F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017E6969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699E85DB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 / 577.6</w:t>
            </w:r>
          </w:p>
        </w:tc>
      </w:tr>
      <w:tr w:rsidR="00327344" w:rsidRPr="00030539" w14:paraId="611EF4B4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78822FB7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0.938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356D6EFA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0.948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424736A0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1.07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41076EBE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553047F6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8459982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13.3 / 2310.5</w:t>
            </w:r>
          </w:p>
        </w:tc>
      </w:tr>
      <w:tr w:rsidR="00327344" w:rsidRPr="00030539" w14:paraId="2314362F" w14:textId="77777777" w:rsidTr="00A447E3">
        <w:trPr>
          <w:trHeight w:val="250"/>
        </w:trPr>
        <w:tc>
          <w:tcPr>
            <w:tcW w:w="1086" w:type="pct"/>
            <w:tcBorders>
              <w:top w:val="nil"/>
              <w:bottom w:val="nil"/>
            </w:tcBorders>
          </w:tcPr>
          <w:p w14:paraId="7B9E8D7B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0.966</w:t>
            </w:r>
          </w:p>
        </w:tc>
        <w:tc>
          <w:tcPr>
            <w:tcW w:w="1096" w:type="pct"/>
            <w:tcBorders>
              <w:top w:val="nil"/>
              <w:bottom w:val="nil"/>
            </w:tcBorders>
          </w:tcPr>
          <w:p w14:paraId="0CA69DB3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0.869</w:t>
            </w:r>
          </w:p>
        </w:tc>
        <w:tc>
          <w:tcPr>
            <w:tcW w:w="832" w:type="pct"/>
            <w:tcBorders>
              <w:top w:val="nil"/>
              <w:bottom w:val="nil"/>
            </w:tcBorders>
          </w:tcPr>
          <w:p w14:paraId="6EFC92CC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-10.04</w:t>
            </w:r>
          </w:p>
        </w:tc>
        <w:tc>
          <w:tcPr>
            <w:tcW w:w="671" w:type="pct"/>
            <w:tcBorders>
              <w:top w:val="nil"/>
              <w:bottom w:val="nil"/>
            </w:tcBorders>
          </w:tcPr>
          <w:p w14:paraId="6A9893D8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400</w:t>
            </w:r>
          </w:p>
        </w:tc>
        <w:tc>
          <w:tcPr>
            <w:tcW w:w="537" w:type="pct"/>
            <w:tcBorders>
              <w:top w:val="nil"/>
              <w:bottom w:val="nil"/>
            </w:tcBorders>
          </w:tcPr>
          <w:p w14:paraId="7A6CA97F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778" w:type="pct"/>
            <w:tcBorders>
              <w:top w:val="nil"/>
              <w:bottom w:val="nil"/>
            </w:tcBorders>
          </w:tcPr>
          <w:p w14:paraId="35AF59C9" w14:textId="77777777" w:rsidR="00327344" w:rsidRDefault="00327344" w:rsidP="00A447E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53.3 / 9241.9</w:t>
            </w:r>
          </w:p>
        </w:tc>
      </w:tr>
      <w:tr w:rsidR="00327344" w:rsidRPr="00030539" w14:paraId="0A318AB5" w14:textId="77777777" w:rsidTr="00A447E3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bottom w:val="thickThinSmallGap" w:sz="18" w:space="0" w:color="auto"/>
            </w:tcBorders>
          </w:tcPr>
          <w:p w14:paraId="596F6B76" w14:textId="77777777" w:rsidR="00327344" w:rsidRDefault="00327344" w:rsidP="00A447E3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OWA indicates the median OWA of up to ten trials depending on computational complexity. </w:t>
            </w:r>
          </w:p>
          <w:p w14:paraId="227A6529" w14:textId="77777777" w:rsidR="00327344" w:rsidRDefault="00327344" w:rsidP="00A447E3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Passes are calculated with respect to the training set.</w:t>
            </w:r>
          </w:p>
          <w:p w14:paraId="4C87A0D3" w14:textId="77777777" w:rsidR="00327344" w:rsidRPr="00996B5F" w:rsidRDefault="00327344" w:rsidP="00A447E3">
            <w:pPr>
              <w:spacing w:line="276" w:lineRule="auto"/>
              <w:rPr>
                <w:rFonts w:ascii="LMRoman12-Regular" w:hAnsi="LMRoman12-Regular"/>
                <w:bCs/>
                <w:sz w:val="16"/>
                <w:szCs w:val="16"/>
              </w:rPr>
            </w:pPr>
            <w:proofErr w:type="spellStart"/>
            <w:r>
              <w:rPr>
                <w:rFonts w:ascii="LMRoman12-Regular" w:hAnsi="LMRoman12-Regular"/>
                <w:bCs/>
                <w:sz w:val="16"/>
                <w:szCs w:val="16"/>
              </w:rPr>
              <w:t>DeepAR</w:t>
            </w:r>
            <w:proofErr w:type="spellEnd"/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is used without time series-specific dummies.</w:t>
            </w:r>
          </w:p>
        </w:tc>
      </w:tr>
    </w:tbl>
    <w:p w14:paraId="78485778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16E50"/>
    <w:rsid w:val="00027F70"/>
    <w:rsid w:val="00030539"/>
    <w:rsid w:val="00031E11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97995"/>
    <w:rsid w:val="000A2411"/>
    <w:rsid w:val="000A3A27"/>
    <w:rsid w:val="000A3E98"/>
    <w:rsid w:val="000A6F24"/>
    <w:rsid w:val="000B1C91"/>
    <w:rsid w:val="000B42CC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2674D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836B1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213E3"/>
    <w:rsid w:val="00223F66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B6229"/>
    <w:rsid w:val="002C18AE"/>
    <w:rsid w:val="002C62EA"/>
    <w:rsid w:val="002C75D9"/>
    <w:rsid w:val="002D3EDC"/>
    <w:rsid w:val="002D78F9"/>
    <w:rsid w:val="002E579B"/>
    <w:rsid w:val="002E6ED3"/>
    <w:rsid w:val="002E756C"/>
    <w:rsid w:val="002F3C92"/>
    <w:rsid w:val="002F521A"/>
    <w:rsid w:val="00301FA2"/>
    <w:rsid w:val="003029BA"/>
    <w:rsid w:val="00305064"/>
    <w:rsid w:val="00307093"/>
    <w:rsid w:val="00316DC6"/>
    <w:rsid w:val="0032597F"/>
    <w:rsid w:val="00327344"/>
    <w:rsid w:val="00336A63"/>
    <w:rsid w:val="0034706F"/>
    <w:rsid w:val="00347A51"/>
    <w:rsid w:val="00351064"/>
    <w:rsid w:val="00355222"/>
    <w:rsid w:val="00362F00"/>
    <w:rsid w:val="0036407B"/>
    <w:rsid w:val="003643EB"/>
    <w:rsid w:val="00367986"/>
    <w:rsid w:val="003700A0"/>
    <w:rsid w:val="00381A3E"/>
    <w:rsid w:val="003827D6"/>
    <w:rsid w:val="00394CFD"/>
    <w:rsid w:val="003A410F"/>
    <w:rsid w:val="003A560B"/>
    <w:rsid w:val="003B1676"/>
    <w:rsid w:val="003D1BA2"/>
    <w:rsid w:val="003D64AD"/>
    <w:rsid w:val="003E0802"/>
    <w:rsid w:val="003E456A"/>
    <w:rsid w:val="003E7BF6"/>
    <w:rsid w:val="003F04ED"/>
    <w:rsid w:val="003F1FA1"/>
    <w:rsid w:val="003F6C0E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77BEA"/>
    <w:rsid w:val="00481C6B"/>
    <w:rsid w:val="00484B2D"/>
    <w:rsid w:val="004A2959"/>
    <w:rsid w:val="004A6753"/>
    <w:rsid w:val="004B07DD"/>
    <w:rsid w:val="004B1658"/>
    <w:rsid w:val="004C2E3C"/>
    <w:rsid w:val="004E04C8"/>
    <w:rsid w:val="004E05D4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24AA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41B8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07E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3C32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42E2"/>
    <w:rsid w:val="006D654F"/>
    <w:rsid w:val="006E5E35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0DD4"/>
    <w:rsid w:val="00771FA7"/>
    <w:rsid w:val="00772211"/>
    <w:rsid w:val="00772782"/>
    <w:rsid w:val="00796865"/>
    <w:rsid w:val="007A0511"/>
    <w:rsid w:val="007A6481"/>
    <w:rsid w:val="007B1D7C"/>
    <w:rsid w:val="007B4E5A"/>
    <w:rsid w:val="007B5564"/>
    <w:rsid w:val="007B5AB4"/>
    <w:rsid w:val="007C4C39"/>
    <w:rsid w:val="007D17D2"/>
    <w:rsid w:val="007E2704"/>
    <w:rsid w:val="007E7C64"/>
    <w:rsid w:val="007F0FD1"/>
    <w:rsid w:val="007F4AC4"/>
    <w:rsid w:val="008061D2"/>
    <w:rsid w:val="0081425D"/>
    <w:rsid w:val="008159F0"/>
    <w:rsid w:val="008247D5"/>
    <w:rsid w:val="00824FC2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0A30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0FE"/>
    <w:rsid w:val="009352CE"/>
    <w:rsid w:val="009377BE"/>
    <w:rsid w:val="00944EC8"/>
    <w:rsid w:val="009544FE"/>
    <w:rsid w:val="00954A2D"/>
    <w:rsid w:val="0095639B"/>
    <w:rsid w:val="00966641"/>
    <w:rsid w:val="00966ACC"/>
    <w:rsid w:val="00967064"/>
    <w:rsid w:val="00974A13"/>
    <w:rsid w:val="00981487"/>
    <w:rsid w:val="00985359"/>
    <w:rsid w:val="00996B5F"/>
    <w:rsid w:val="009C15B4"/>
    <w:rsid w:val="009C4C4A"/>
    <w:rsid w:val="009D32A0"/>
    <w:rsid w:val="009E1C46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2716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94BF8"/>
    <w:rsid w:val="00AA0C6A"/>
    <w:rsid w:val="00AA1B4A"/>
    <w:rsid w:val="00AB1AE6"/>
    <w:rsid w:val="00AB3DAC"/>
    <w:rsid w:val="00AB437F"/>
    <w:rsid w:val="00AD42D0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D58CE"/>
    <w:rsid w:val="00BE153C"/>
    <w:rsid w:val="00BE33EE"/>
    <w:rsid w:val="00BE3A1E"/>
    <w:rsid w:val="00BE6844"/>
    <w:rsid w:val="00C026CE"/>
    <w:rsid w:val="00C05B52"/>
    <w:rsid w:val="00C114F1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3F85"/>
    <w:rsid w:val="00C646CA"/>
    <w:rsid w:val="00C752FA"/>
    <w:rsid w:val="00C87E3C"/>
    <w:rsid w:val="00C96AA3"/>
    <w:rsid w:val="00C97438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3D59"/>
    <w:rsid w:val="00D16B7F"/>
    <w:rsid w:val="00D175A3"/>
    <w:rsid w:val="00D20F3C"/>
    <w:rsid w:val="00D21039"/>
    <w:rsid w:val="00D24444"/>
    <w:rsid w:val="00D2623C"/>
    <w:rsid w:val="00D26F10"/>
    <w:rsid w:val="00D35C7F"/>
    <w:rsid w:val="00D40437"/>
    <w:rsid w:val="00D44FB8"/>
    <w:rsid w:val="00D4532B"/>
    <w:rsid w:val="00D47606"/>
    <w:rsid w:val="00D477AB"/>
    <w:rsid w:val="00D4794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111F"/>
    <w:rsid w:val="00DA211F"/>
    <w:rsid w:val="00DA2ACC"/>
    <w:rsid w:val="00DA2F84"/>
    <w:rsid w:val="00DA38A9"/>
    <w:rsid w:val="00DA3D6E"/>
    <w:rsid w:val="00DA7881"/>
    <w:rsid w:val="00DB0869"/>
    <w:rsid w:val="00DB2D8A"/>
    <w:rsid w:val="00DB38C4"/>
    <w:rsid w:val="00DB55DA"/>
    <w:rsid w:val="00DD03A7"/>
    <w:rsid w:val="00DD14C0"/>
    <w:rsid w:val="00DD7DEC"/>
    <w:rsid w:val="00DE7B22"/>
    <w:rsid w:val="00DF70BB"/>
    <w:rsid w:val="00E05208"/>
    <w:rsid w:val="00E106EC"/>
    <w:rsid w:val="00E10925"/>
    <w:rsid w:val="00E11473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8572D"/>
    <w:rsid w:val="00E930BB"/>
    <w:rsid w:val="00E9349B"/>
    <w:rsid w:val="00E94E7C"/>
    <w:rsid w:val="00E96D56"/>
    <w:rsid w:val="00E974CA"/>
    <w:rsid w:val="00EA0422"/>
    <w:rsid w:val="00EA26B3"/>
    <w:rsid w:val="00EB18BC"/>
    <w:rsid w:val="00EB4B87"/>
    <w:rsid w:val="00EB57A2"/>
    <w:rsid w:val="00EB5FED"/>
    <w:rsid w:val="00EC3809"/>
    <w:rsid w:val="00EC4E3E"/>
    <w:rsid w:val="00EC55FD"/>
    <w:rsid w:val="00ED43F9"/>
    <w:rsid w:val="00ED65F0"/>
    <w:rsid w:val="00EE4A6D"/>
    <w:rsid w:val="00EE57A2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0B46"/>
    <w:rsid w:val="00F95208"/>
    <w:rsid w:val="00FA206B"/>
    <w:rsid w:val="00FA3B0D"/>
    <w:rsid w:val="00FA6E6E"/>
    <w:rsid w:val="00FB66C3"/>
    <w:rsid w:val="00FC67FB"/>
    <w:rsid w:val="00FC73B1"/>
    <w:rsid w:val="00FD173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6E50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132</cp:revision>
  <cp:lastPrinted>2019-10-29T21:51:00Z</cp:lastPrinted>
  <dcterms:created xsi:type="dcterms:W3CDTF">2019-10-20T12:49:00Z</dcterms:created>
  <dcterms:modified xsi:type="dcterms:W3CDTF">2019-12-30T14:39:00Z</dcterms:modified>
</cp:coreProperties>
</file>