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5C499" w14:textId="77777777" w:rsidR="00E6151B" w:rsidRPr="00477EE4" w:rsidRDefault="00E6151B" w:rsidP="00E6151B">
      <w:pPr>
        <w:jc w:val="center"/>
        <w:rPr>
          <w:sz w:val="40"/>
          <w:szCs w:val="40"/>
        </w:rPr>
      </w:pPr>
      <w:r w:rsidRPr="00477EE4">
        <w:rPr>
          <w:b/>
          <w:bCs/>
          <w:sz w:val="40"/>
          <w:szCs w:val="40"/>
        </w:rPr>
        <w:t>INSTALLATION</w:t>
      </w:r>
    </w:p>
    <w:p w14:paraId="13D66E6D" w14:textId="58AAC790" w:rsidR="00E6151B" w:rsidRPr="00477EE4" w:rsidRDefault="00E6151B" w:rsidP="00E6151B">
      <w:r w:rsidRPr="00477EE4">
        <w:t>  </w:t>
      </w:r>
    </w:p>
    <w:p w14:paraId="2457128F" w14:textId="77777777" w:rsidR="00E6151B" w:rsidRPr="00477EE4" w:rsidRDefault="00E6151B" w:rsidP="00E6151B">
      <w:r w:rsidRPr="00477EE4">
        <w:rPr>
          <w:b/>
          <w:bCs/>
        </w:rPr>
        <w:t>This documentation applies to the following devices:</w:t>
      </w:r>
    </w:p>
    <w:p w14:paraId="59C33E35" w14:textId="77777777" w:rsidR="00E6151B" w:rsidRPr="00477EE4" w:rsidRDefault="00E6151B" w:rsidP="00E6151B">
      <w:pPr>
        <w:tabs>
          <w:tab w:val="num" w:pos="720"/>
        </w:tabs>
      </w:pPr>
      <w:r w:rsidRPr="00477EE4">
        <w:t> </w:t>
      </w:r>
    </w:p>
    <w:p w14:paraId="4624655D" w14:textId="38ABB7C4" w:rsidR="00E6151B" w:rsidRDefault="004C6467" w:rsidP="00516514">
      <w:pPr>
        <w:numPr>
          <w:ilvl w:val="0"/>
          <w:numId w:val="1"/>
        </w:numPr>
      </w:pPr>
      <w:r w:rsidRPr="00477EE4">
        <w:t>CN105-2HA</w:t>
      </w:r>
    </w:p>
    <w:p w14:paraId="2386D70F" w14:textId="00CF0085" w:rsidR="00A703D5" w:rsidRPr="00477EE4" w:rsidRDefault="00A703D5" w:rsidP="00A703D5">
      <w:pPr>
        <w:numPr>
          <w:ilvl w:val="0"/>
          <w:numId w:val="1"/>
        </w:numPr>
      </w:pPr>
      <w:r w:rsidRPr="00477EE4">
        <w:t>SCD41-2HA</w:t>
      </w:r>
      <w:r>
        <w:t xml:space="preserve"> and </w:t>
      </w:r>
      <w:r w:rsidRPr="00477EE4">
        <w:t>SCD41</w:t>
      </w:r>
      <w:r>
        <w:t>M</w:t>
      </w:r>
      <w:r w:rsidRPr="00477EE4">
        <w:t>-2HA</w:t>
      </w:r>
    </w:p>
    <w:p w14:paraId="7D5183B0" w14:textId="77777777" w:rsidR="00E6151B" w:rsidRPr="00477EE4" w:rsidRDefault="00E6151B" w:rsidP="00E6151B">
      <w:pPr>
        <w:numPr>
          <w:ilvl w:val="0"/>
          <w:numId w:val="1"/>
        </w:numPr>
      </w:pPr>
      <w:r w:rsidRPr="00477EE4">
        <w:t>SPS30-2HA</w:t>
      </w:r>
    </w:p>
    <w:p w14:paraId="3B35EE26" w14:textId="77777777" w:rsidR="00E6151B" w:rsidRPr="00477EE4" w:rsidRDefault="00E6151B" w:rsidP="00E6151B">
      <w:pPr>
        <w:numPr>
          <w:ilvl w:val="0"/>
          <w:numId w:val="1"/>
        </w:numPr>
      </w:pPr>
      <w:r w:rsidRPr="00477EE4">
        <w:t>LD2450-2HA</w:t>
      </w:r>
    </w:p>
    <w:p w14:paraId="1EFE0159" w14:textId="77777777" w:rsidR="00E6151B" w:rsidRPr="00477EE4" w:rsidRDefault="00E6151B" w:rsidP="00E6151B">
      <w:pPr>
        <w:numPr>
          <w:ilvl w:val="0"/>
          <w:numId w:val="1"/>
        </w:numPr>
      </w:pPr>
      <w:r w:rsidRPr="00477EE4">
        <w:t>LD2410-2HA</w:t>
      </w:r>
    </w:p>
    <w:p w14:paraId="11866922" w14:textId="77777777" w:rsidR="00E6151B" w:rsidRPr="00477EE4" w:rsidRDefault="00E6151B" w:rsidP="00E6151B">
      <w:pPr>
        <w:numPr>
          <w:ilvl w:val="0"/>
          <w:numId w:val="1"/>
        </w:numPr>
      </w:pPr>
      <w:r w:rsidRPr="00477EE4">
        <w:t>LED10RGB-2HA</w:t>
      </w:r>
    </w:p>
    <w:p w14:paraId="240C502B" w14:textId="77777777" w:rsidR="00E6151B" w:rsidRPr="00477EE4" w:rsidRDefault="00E6151B" w:rsidP="00E6151B">
      <w:pPr>
        <w:rPr>
          <w:b/>
          <w:bCs/>
        </w:rPr>
      </w:pPr>
    </w:p>
    <w:p w14:paraId="7E60209C" w14:textId="57F9C520" w:rsidR="00E6151B" w:rsidRPr="00477EE4" w:rsidRDefault="00E6151B" w:rsidP="00E6151B">
      <w:r w:rsidRPr="00477EE4">
        <w:rPr>
          <w:b/>
          <w:bCs/>
        </w:rPr>
        <w:t>Initial Connection of the Module to Your Wi-Fi Network (AP Mode)</w:t>
      </w:r>
    </w:p>
    <w:p w14:paraId="6C687E05" w14:textId="77777777" w:rsidR="00E6151B" w:rsidRPr="00477EE4" w:rsidRDefault="00E6151B" w:rsidP="00E6151B">
      <w:r w:rsidRPr="00477EE4">
        <w:t>To operate in your environment, this module needs to connect to your Wi-Fi network. However, since it doesn't yet know the name (SSID) or the password, it automatically creates a temporary network (known as AP, for Access Point). You will need to connect to this temporary network to provide your Wi-Fi credentials. Once this step is completed, the module will connect to your network and will automatically connect to your network on subsequent startups.</w:t>
      </w:r>
    </w:p>
    <w:p w14:paraId="3BD17FD7" w14:textId="77777777" w:rsidR="00E6151B" w:rsidRPr="00477EE4" w:rsidRDefault="00E6151B" w:rsidP="00E6151B">
      <w:r w:rsidRPr="00477EE4">
        <w:t> </w:t>
      </w:r>
    </w:p>
    <w:p w14:paraId="6F2238D7" w14:textId="77777777" w:rsidR="00E6151B" w:rsidRPr="00477EE4" w:rsidRDefault="00E6151B" w:rsidP="00E6151B">
      <w:r w:rsidRPr="00477EE4">
        <w:rPr>
          <w:rFonts w:ascii="Segoe UI Symbol" w:hAnsi="Segoe UI Symbol" w:cs="Segoe UI Symbol"/>
          <w:b/>
          <w:bCs/>
        </w:rPr>
        <w:t>🛠</w:t>
      </w:r>
      <w:r w:rsidRPr="00477EE4">
        <w:rPr>
          <w:b/>
          <w:bCs/>
        </w:rPr>
        <w:t xml:space="preserve"> Steps to Follow</w:t>
      </w:r>
    </w:p>
    <w:p w14:paraId="79A24B58" w14:textId="76FAD5FF" w:rsidR="00E6151B" w:rsidRPr="00477EE4" w:rsidRDefault="00E6151B" w:rsidP="00E6151B">
      <w:r w:rsidRPr="00477EE4">
        <w:t> </w:t>
      </w:r>
      <w:r w:rsidRPr="00477EE4">
        <w:rPr>
          <w:rFonts w:ascii="Segoe UI Emoji" w:hAnsi="Segoe UI Emoji" w:cs="Segoe UI Emoji"/>
          <w:b/>
          <w:bCs/>
        </w:rPr>
        <w:t>🔌</w:t>
      </w:r>
      <w:r w:rsidRPr="00477EE4">
        <w:rPr>
          <w:b/>
          <w:bCs/>
        </w:rPr>
        <w:t xml:space="preserve"> Plug in the module</w:t>
      </w:r>
    </w:p>
    <w:p w14:paraId="1B077964" w14:textId="76879F12" w:rsidR="00E6151B" w:rsidRPr="00477EE4" w:rsidRDefault="00E6151B" w:rsidP="00E6151B">
      <w:r w:rsidRPr="00477EE4">
        <w:t> Connect it to a USB power supply.</w:t>
      </w:r>
    </w:p>
    <w:p w14:paraId="14EE5E6F" w14:textId="217D9AE8" w:rsidR="00E6151B" w:rsidRPr="00477EE4" w:rsidRDefault="00E6151B" w:rsidP="00E6151B">
      <w:r w:rsidRPr="00477EE4">
        <w:t> </w:t>
      </w:r>
      <w:r w:rsidRPr="00477EE4">
        <w:rPr>
          <w:rFonts w:ascii="Segoe UI Emoji" w:hAnsi="Segoe UI Emoji" w:cs="Segoe UI Emoji"/>
          <w:b/>
          <w:bCs/>
        </w:rPr>
        <w:t>📡</w:t>
      </w:r>
      <w:r w:rsidRPr="00477EE4">
        <w:rPr>
          <w:b/>
          <w:bCs/>
        </w:rPr>
        <w:t xml:space="preserve"> Wait for the temporary network to appear</w:t>
      </w:r>
    </w:p>
    <w:p w14:paraId="1A33D9A1" w14:textId="77777777" w:rsidR="006F6F05" w:rsidRPr="00477EE4" w:rsidRDefault="00E6151B" w:rsidP="00E6151B">
      <w:r w:rsidRPr="00477EE4">
        <w:t xml:space="preserve"> After some seconds to 3 minutes, a new Wi-Fi network named </w:t>
      </w:r>
      <w:r w:rsidRPr="00477EE4">
        <w:rPr>
          <w:b/>
          <w:bCs/>
        </w:rPr>
        <w:t>AP-2HA</w:t>
      </w:r>
      <w:r w:rsidRPr="00477EE4">
        <w:t xml:space="preserve"> should appear</w:t>
      </w:r>
      <w:r w:rsidR="006F6F05" w:rsidRPr="00477EE4">
        <w:t> :</w:t>
      </w:r>
    </w:p>
    <w:p w14:paraId="6D27C79F" w14:textId="06F904A5" w:rsidR="00E6151B" w:rsidRPr="00477EE4" w:rsidRDefault="00E6151B" w:rsidP="00E6151B">
      <w:r w:rsidRPr="00477EE4">
        <w:t> </w:t>
      </w:r>
      <w:r w:rsidRPr="00477EE4">
        <w:rPr>
          <w:noProof/>
        </w:rPr>
        <w:drawing>
          <wp:inline distT="0" distB="0" distL="0" distR="0" wp14:anchorId="0902454F" wp14:editId="6B22B210">
            <wp:extent cx="5760720" cy="2516505"/>
            <wp:effectExtent l="0" t="0" r="0" b="0"/>
            <wp:docPr id="1282675667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1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203B1" w14:textId="77777777" w:rsidR="00E6151B" w:rsidRPr="00477EE4" w:rsidRDefault="00E6151B" w:rsidP="00E6151B">
      <w:r w:rsidRPr="00477EE4">
        <w:lastRenderedPageBreak/>
        <w:t> </w:t>
      </w:r>
    </w:p>
    <w:p w14:paraId="75F46A8D" w14:textId="77777777" w:rsidR="00E6151B" w:rsidRPr="00477EE4" w:rsidRDefault="00E6151B" w:rsidP="00E6151B">
      <w:r w:rsidRPr="00477EE4">
        <w:rPr>
          <w:rFonts w:ascii="Segoe UI Emoji" w:hAnsi="Segoe UI Emoji" w:cs="Segoe UI Emoji"/>
        </w:rPr>
        <w:t>✅</w:t>
      </w:r>
      <w:r w:rsidRPr="00477EE4">
        <w:t xml:space="preserve"> Connect to this network</w:t>
      </w:r>
    </w:p>
    <w:p w14:paraId="28622EA9" w14:textId="597CA59A" w:rsidR="00E6151B" w:rsidRPr="00477EE4" w:rsidRDefault="00E6151B" w:rsidP="00E6151B">
      <w:r w:rsidRPr="00477EE4">
        <w:t xml:space="preserve"> Select </w:t>
      </w:r>
      <w:r w:rsidRPr="00477EE4">
        <w:rPr>
          <w:b/>
          <w:bCs/>
        </w:rPr>
        <w:t>AP-2HA</w:t>
      </w:r>
    </w:p>
    <w:p w14:paraId="22588CE1" w14:textId="4233EBA2" w:rsidR="00E6151B" w:rsidRPr="00477EE4" w:rsidRDefault="00E6151B" w:rsidP="00E6151B">
      <w:r w:rsidRPr="00477EE4">
        <w:t xml:space="preserve"> Press </w:t>
      </w:r>
      <w:r w:rsidRPr="00477EE4">
        <w:rPr>
          <w:b/>
          <w:bCs/>
        </w:rPr>
        <w:t>Connect</w:t>
      </w:r>
    </w:p>
    <w:p w14:paraId="2ED77F8D" w14:textId="48D8DC7B" w:rsidR="00E6151B" w:rsidRPr="00477EE4" w:rsidRDefault="00E6151B" w:rsidP="00E6151B">
      <w:r w:rsidRPr="00477EE4">
        <w:t xml:space="preserve"> Enter the following password: </w:t>
      </w:r>
      <w:r w:rsidRPr="00477EE4">
        <w:rPr>
          <w:b/>
          <w:bCs/>
        </w:rPr>
        <w:t>abcd1234</w:t>
      </w:r>
    </w:p>
    <w:p w14:paraId="2206C457" w14:textId="1E5D0E3D" w:rsidR="00E6151B" w:rsidRPr="00477EE4" w:rsidRDefault="00E6151B" w:rsidP="00E6151B">
      <w:r w:rsidRPr="00477EE4">
        <w:t>  </w:t>
      </w:r>
    </w:p>
    <w:p w14:paraId="78A70B3A" w14:textId="6839D4B5" w:rsidR="00E6151B" w:rsidRPr="00477EE4" w:rsidRDefault="00E6151B" w:rsidP="00E6151B">
      <w:r w:rsidRPr="00477EE4">
        <w:rPr>
          <w:noProof/>
        </w:rPr>
        <w:drawing>
          <wp:inline distT="0" distB="0" distL="0" distR="0" wp14:anchorId="3729AC66" wp14:editId="4CCCE2B9">
            <wp:extent cx="5760720" cy="3044190"/>
            <wp:effectExtent l="0" t="0" r="0" b="3810"/>
            <wp:docPr id="816513903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6B72B" w14:textId="77777777" w:rsidR="00E6151B" w:rsidRPr="00477EE4" w:rsidRDefault="00E6151B" w:rsidP="00E6151B">
      <w:r w:rsidRPr="00477EE4">
        <w:t> </w:t>
      </w:r>
    </w:p>
    <w:p w14:paraId="684A99A9" w14:textId="7796CAB4" w:rsidR="00E6151B" w:rsidRPr="00477EE4" w:rsidRDefault="00E6151B" w:rsidP="00E6151B">
      <w:r w:rsidRPr="00477EE4">
        <w:t> </w:t>
      </w:r>
      <w:r w:rsidRPr="00477EE4">
        <w:rPr>
          <w:rFonts w:ascii="Segoe UI Emoji" w:hAnsi="Segoe UI Emoji" w:cs="Segoe UI Emoji"/>
        </w:rPr>
        <w:t>🌐</w:t>
      </w:r>
      <w:r w:rsidRPr="00477EE4">
        <w:t xml:space="preserve"> Access the Configuration Interface</w:t>
      </w:r>
    </w:p>
    <w:p w14:paraId="4262445A" w14:textId="09B158F5" w:rsidR="00E6151B" w:rsidRPr="00477EE4" w:rsidRDefault="00E6151B" w:rsidP="00E6151B">
      <w:r w:rsidRPr="00477EE4">
        <w:t> Once connected, a page may automatically appear.</w:t>
      </w:r>
    </w:p>
    <w:p w14:paraId="44BAD0F7" w14:textId="57021DFC" w:rsidR="00E6151B" w:rsidRPr="00477EE4" w:rsidRDefault="00E6151B" w:rsidP="00E6151B">
      <w:r w:rsidRPr="00477EE4">
        <w:t> If this is not the case</w:t>
      </w:r>
      <w:r w:rsidR="005D06AA" w:rsidRPr="00477EE4">
        <w:t xml:space="preserve"> </w:t>
      </w:r>
      <w:r w:rsidRPr="00477EE4">
        <w:t>:</w:t>
      </w:r>
    </w:p>
    <w:p w14:paraId="76F1D8B2" w14:textId="760B0E11" w:rsidR="00E6151B" w:rsidRPr="00477EE4" w:rsidRDefault="00E6151B" w:rsidP="005D06AA">
      <w:pPr>
        <w:tabs>
          <w:tab w:val="num" w:pos="720"/>
        </w:tabs>
      </w:pPr>
      <w:r w:rsidRPr="00477EE4">
        <w:t> Open a browser (Chrome, Safari...)</w:t>
      </w:r>
    </w:p>
    <w:p w14:paraId="759C7D41" w14:textId="7157F941" w:rsidR="00E6151B" w:rsidRPr="00477EE4" w:rsidRDefault="00E6151B" w:rsidP="005D06AA">
      <w:pPr>
        <w:tabs>
          <w:tab w:val="num" w:pos="720"/>
        </w:tabs>
      </w:pPr>
      <w:r w:rsidRPr="00477EE4">
        <w:t xml:space="preserve"> Type this address in the address bar: </w:t>
      </w:r>
      <w:hyperlink r:id="rId9" w:history="1">
        <w:r w:rsidRPr="00477EE4">
          <w:rPr>
            <w:rStyle w:val="Lienhypertexte"/>
          </w:rPr>
          <w:t>http://192.168.4.1</w:t>
        </w:r>
      </w:hyperlink>
      <w:r w:rsidRPr="00477EE4">
        <w:t xml:space="preserve"> This will be the address in all cases during this initialization phase.</w:t>
      </w:r>
    </w:p>
    <w:p w14:paraId="0F7E2C24" w14:textId="77777777" w:rsidR="00E6151B" w:rsidRPr="00477EE4" w:rsidRDefault="00E6151B" w:rsidP="00E6151B">
      <w:r w:rsidRPr="00477EE4">
        <w:t> </w:t>
      </w:r>
    </w:p>
    <w:p w14:paraId="76700890" w14:textId="77777777" w:rsidR="00E6151B" w:rsidRPr="00477EE4" w:rsidRDefault="00E6151B" w:rsidP="00E6151B">
      <w:r w:rsidRPr="00477EE4">
        <w:rPr>
          <w:rFonts w:ascii="Segoe UI Emoji" w:hAnsi="Segoe UI Emoji" w:cs="Segoe UI Emoji"/>
          <w:b/>
          <w:bCs/>
        </w:rPr>
        <w:t>🔒</w:t>
      </w:r>
      <w:r w:rsidRPr="00477EE4">
        <w:rPr>
          <w:b/>
          <w:bCs/>
        </w:rPr>
        <w:t xml:space="preserve"> Enter Your Wi-Fi Credentials</w:t>
      </w:r>
    </w:p>
    <w:p w14:paraId="42F15803" w14:textId="7770FED8" w:rsidR="00E6151B" w:rsidRPr="00477EE4" w:rsidRDefault="00E6151B" w:rsidP="00E6151B">
      <w:r w:rsidRPr="00477EE4">
        <w:t>This page or something like that should display</w:t>
      </w:r>
      <w:r w:rsidR="00493746" w:rsidRPr="00477EE4">
        <w:t xml:space="preserve"> </w:t>
      </w:r>
      <w:r w:rsidRPr="00477EE4">
        <w:t>:</w:t>
      </w:r>
      <w:r w:rsidR="00493746" w:rsidRPr="00477EE4">
        <w:t xml:space="preserve"> </w:t>
      </w:r>
    </w:p>
    <w:p w14:paraId="45202F6C" w14:textId="77777777" w:rsidR="00E22B4E" w:rsidRPr="00477EE4" w:rsidRDefault="00E22B4E" w:rsidP="00E6151B"/>
    <w:p w14:paraId="4AE0715F" w14:textId="5C7CF191" w:rsidR="00E6151B" w:rsidRPr="00477EE4" w:rsidRDefault="00E6151B" w:rsidP="00E6151B">
      <w:r w:rsidRPr="00477EE4">
        <w:lastRenderedPageBreak/>
        <w:t> </w:t>
      </w:r>
      <w:r w:rsidRPr="00477EE4">
        <w:rPr>
          <w:noProof/>
        </w:rPr>
        <w:drawing>
          <wp:inline distT="0" distB="0" distL="0" distR="0" wp14:anchorId="54C7A54A" wp14:editId="6E24E7E1">
            <wp:extent cx="4784795" cy="6700838"/>
            <wp:effectExtent l="0" t="0" r="0" b="5080"/>
            <wp:docPr id="1689200973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6248" cy="6702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80023" w14:textId="77777777" w:rsidR="00E6151B" w:rsidRPr="00477EE4" w:rsidRDefault="00E6151B" w:rsidP="00E6151B">
      <w:r w:rsidRPr="00477EE4">
        <w:t>Enter:</w:t>
      </w:r>
    </w:p>
    <w:p w14:paraId="0F576263" w14:textId="77777777" w:rsidR="00E6151B" w:rsidRPr="00477EE4" w:rsidRDefault="00E6151B" w:rsidP="00E6151B">
      <w:r w:rsidRPr="00477EE4">
        <w:rPr>
          <w:b/>
          <w:bCs/>
        </w:rPr>
        <w:t>Your SSID (Network Name)</w:t>
      </w:r>
    </w:p>
    <w:p w14:paraId="3B10ADB1" w14:textId="77777777" w:rsidR="00E6151B" w:rsidRPr="00477EE4" w:rsidRDefault="00E6151B" w:rsidP="00E6151B">
      <w:r w:rsidRPr="00477EE4">
        <w:rPr>
          <w:b/>
          <w:bCs/>
        </w:rPr>
        <w:t xml:space="preserve">Your </w:t>
      </w:r>
      <w:proofErr w:type="spellStart"/>
      <w:r w:rsidRPr="00477EE4">
        <w:rPr>
          <w:b/>
          <w:bCs/>
        </w:rPr>
        <w:t>WiFi</w:t>
      </w:r>
      <w:proofErr w:type="spellEnd"/>
      <w:r w:rsidRPr="00477EE4">
        <w:rPr>
          <w:b/>
          <w:bCs/>
        </w:rPr>
        <w:t xml:space="preserve"> Password</w:t>
      </w:r>
    </w:p>
    <w:p w14:paraId="65485615" w14:textId="77777777" w:rsidR="00E22B4E" w:rsidRPr="00477EE4" w:rsidRDefault="00E22B4E" w:rsidP="00E6151B"/>
    <w:p w14:paraId="13E106B6" w14:textId="5A2C01A7" w:rsidR="00E6151B" w:rsidRPr="00477EE4" w:rsidRDefault="00E6151B" w:rsidP="00E6151B">
      <w:r w:rsidRPr="00477EE4">
        <w:t xml:space="preserve">Press </w:t>
      </w:r>
      <w:r w:rsidRPr="00477EE4">
        <w:rPr>
          <w:b/>
          <w:bCs/>
        </w:rPr>
        <w:t>Save</w:t>
      </w:r>
    </w:p>
    <w:p w14:paraId="3ACB1FE0" w14:textId="77777777" w:rsidR="00E6151B" w:rsidRPr="00477EE4" w:rsidRDefault="00E6151B" w:rsidP="00E6151B">
      <w:r w:rsidRPr="00477EE4">
        <w:t> </w:t>
      </w:r>
    </w:p>
    <w:p w14:paraId="1D92B137" w14:textId="77777777" w:rsidR="00E6151B" w:rsidRPr="00477EE4" w:rsidRDefault="00E6151B" w:rsidP="00E6151B">
      <w:r w:rsidRPr="00477EE4">
        <w:t>A message should confirm the successful connection to the Wi-Fi.</w:t>
      </w:r>
    </w:p>
    <w:p w14:paraId="5CAE515C" w14:textId="6E7F7172" w:rsidR="00E6151B" w:rsidRPr="00477EE4" w:rsidRDefault="00E6151B" w:rsidP="00E6151B">
      <w:r w:rsidRPr="00477EE4">
        <w:rPr>
          <w:rFonts w:ascii="Segoe UI Emoji" w:hAnsi="Segoe UI Emoji" w:cs="Segoe UI Emoji"/>
          <w:b/>
          <w:bCs/>
        </w:rPr>
        <w:lastRenderedPageBreak/>
        <w:t>⚠️</w:t>
      </w:r>
      <w:r w:rsidRPr="00477EE4">
        <w:rPr>
          <w:b/>
          <w:bCs/>
        </w:rPr>
        <w:t xml:space="preserve"> Important Note</w:t>
      </w:r>
      <w:r w:rsidR="00663C80" w:rsidRPr="00477EE4">
        <w:rPr>
          <w:b/>
          <w:bCs/>
        </w:rPr>
        <w:t xml:space="preserve"> : </w:t>
      </w:r>
      <w:r w:rsidRPr="00477EE4">
        <w:rPr>
          <w:b/>
          <w:bCs/>
        </w:rPr>
        <w:t>It may happen that this procedure does not succeed on the first attempt (difficult connection, too long delay...). In this case, it is necessary to repeat: unplug/</w:t>
      </w:r>
      <w:proofErr w:type="spellStart"/>
      <w:r w:rsidRPr="00477EE4">
        <w:rPr>
          <w:b/>
          <w:bCs/>
        </w:rPr>
        <w:t>replug</w:t>
      </w:r>
      <w:proofErr w:type="spellEnd"/>
      <w:r w:rsidRPr="00477EE4">
        <w:rPr>
          <w:b/>
          <w:bCs/>
        </w:rPr>
        <w:t xml:space="preserve"> the module, reconnect to the AP-2HA network... until you can enter the network credentials from step 5.</w:t>
      </w:r>
    </w:p>
    <w:p w14:paraId="4E83C1CB" w14:textId="77777777" w:rsidR="00E6151B" w:rsidRPr="00477EE4" w:rsidRDefault="00E6151B" w:rsidP="00E6151B">
      <w:r w:rsidRPr="00477EE4">
        <w:t> </w:t>
      </w:r>
    </w:p>
    <w:p w14:paraId="2FAE75D8" w14:textId="77777777" w:rsidR="00E6151B" w:rsidRPr="00477EE4" w:rsidRDefault="00E6151B" w:rsidP="00E6151B">
      <w:r w:rsidRPr="00477EE4">
        <w:rPr>
          <w:b/>
          <w:bCs/>
        </w:rPr>
        <w:t>Integration of the Module into HA</w:t>
      </w:r>
    </w:p>
    <w:p w14:paraId="1D5663EE" w14:textId="00CD65E4" w:rsidR="003F2498" w:rsidRPr="00477EE4" w:rsidRDefault="00E6151B" w:rsidP="00E6151B">
      <w:r w:rsidRPr="00477EE4">
        <w:rPr>
          <w:b/>
          <w:bCs/>
        </w:rPr>
        <w:t>Prerequisites</w:t>
      </w:r>
      <w:r w:rsidR="00BA13AF" w:rsidRPr="00477EE4">
        <w:t xml:space="preserve"> </w:t>
      </w:r>
      <w:r w:rsidRPr="00477EE4">
        <w:t xml:space="preserve">: have the </w:t>
      </w:r>
      <w:r w:rsidRPr="00477EE4">
        <w:rPr>
          <w:b/>
          <w:bCs/>
        </w:rPr>
        <w:t>ESPHome</w:t>
      </w:r>
      <w:r w:rsidRPr="00477EE4">
        <w:t xml:space="preserve"> integration installed within </w:t>
      </w:r>
      <w:r w:rsidRPr="003A392F">
        <w:rPr>
          <w:b/>
          <w:bCs/>
        </w:rPr>
        <w:t>Home Assistant</w:t>
      </w:r>
      <w:r w:rsidRPr="00477EE4">
        <w:t>.</w:t>
      </w:r>
      <w:r w:rsidR="003A392F">
        <w:t xml:space="preserve"> </w:t>
      </w:r>
      <w:r w:rsidR="003F2498" w:rsidRPr="00477EE4">
        <w:t xml:space="preserve">Important : it is the </w:t>
      </w:r>
      <w:r w:rsidR="003F2498" w:rsidRPr="00477EE4">
        <w:rPr>
          <w:b/>
          <w:bCs/>
        </w:rPr>
        <w:t>ESPHOME in</w:t>
      </w:r>
      <w:r w:rsidR="0011361B" w:rsidRPr="00477EE4">
        <w:rPr>
          <w:b/>
          <w:bCs/>
        </w:rPr>
        <w:t>t</w:t>
      </w:r>
      <w:r w:rsidR="003F2498" w:rsidRPr="00477EE4">
        <w:rPr>
          <w:b/>
          <w:bCs/>
        </w:rPr>
        <w:t>egration</w:t>
      </w:r>
      <w:r w:rsidR="003F2498" w:rsidRPr="00477EE4">
        <w:t xml:space="preserve"> and not </w:t>
      </w:r>
      <w:r w:rsidR="00477EE4" w:rsidRPr="00477EE4">
        <w:rPr>
          <w:b/>
          <w:bCs/>
        </w:rPr>
        <w:t>ESPHOME Builder application</w:t>
      </w:r>
      <w:r w:rsidR="00477EE4" w:rsidRPr="00477EE4">
        <w:t> !!!</w:t>
      </w:r>
    </w:p>
    <w:p w14:paraId="1AD8DCA5" w14:textId="77777777" w:rsidR="00E6151B" w:rsidRPr="00477EE4" w:rsidRDefault="00E6151B" w:rsidP="00E6151B">
      <w:r w:rsidRPr="00477EE4">
        <w:t> </w:t>
      </w:r>
    </w:p>
    <w:p w14:paraId="0C955AFE" w14:textId="77777777" w:rsidR="00E6151B" w:rsidRPr="00477EE4" w:rsidRDefault="00E6151B" w:rsidP="00E6151B">
      <w:r w:rsidRPr="00477EE4">
        <w:t xml:space="preserve">Go to </w:t>
      </w:r>
      <w:r w:rsidRPr="00477EE4">
        <w:rPr>
          <w:b/>
          <w:bCs/>
        </w:rPr>
        <w:t>Parameters</w:t>
      </w:r>
      <w:r w:rsidRPr="00477EE4">
        <w:t xml:space="preserve"> - </w:t>
      </w:r>
      <w:r w:rsidRPr="00477EE4">
        <w:rPr>
          <w:b/>
          <w:bCs/>
        </w:rPr>
        <w:t>Integrations</w:t>
      </w:r>
      <w:r w:rsidRPr="00477EE4">
        <w:t xml:space="preserve"> and click as indicated below:</w:t>
      </w:r>
    </w:p>
    <w:p w14:paraId="58D08CD3" w14:textId="77777777" w:rsidR="00E6151B" w:rsidRPr="00477EE4" w:rsidRDefault="00E6151B" w:rsidP="00E6151B">
      <w:r w:rsidRPr="00477EE4">
        <w:t> </w:t>
      </w:r>
    </w:p>
    <w:p w14:paraId="53B77097" w14:textId="77777777" w:rsidR="00E6151B" w:rsidRPr="00477EE4" w:rsidRDefault="00E6151B" w:rsidP="00E6151B">
      <w:r w:rsidRPr="00477EE4">
        <w:t> </w:t>
      </w:r>
    </w:p>
    <w:p w14:paraId="3F6726F3" w14:textId="2394F3F6" w:rsidR="00E6151B" w:rsidRPr="00477EE4" w:rsidRDefault="00E6151B" w:rsidP="00E6151B">
      <w:r w:rsidRPr="00477EE4">
        <w:rPr>
          <w:noProof/>
        </w:rPr>
        <w:drawing>
          <wp:inline distT="0" distB="0" distL="0" distR="0" wp14:anchorId="0A1CF1D6" wp14:editId="25EB3E97">
            <wp:extent cx="5760720" cy="2989580"/>
            <wp:effectExtent l="0" t="0" r="0" b="1270"/>
            <wp:docPr id="370770434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E06CD" w14:textId="77777777" w:rsidR="00E6151B" w:rsidRPr="00477EE4" w:rsidRDefault="00E6151B" w:rsidP="00E6151B">
      <w:r w:rsidRPr="00477EE4">
        <w:t> </w:t>
      </w:r>
    </w:p>
    <w:p w14:paraId="1367CE1A" w14:textId="70A4C5E9" w:rsidR="00E6151B" w:rsidRPr="00477EE4" w:rsidRDefault="00E6151B" w:rsidP="00E6151B">
      <w:r w:rsidRPr="00477EE4">
        <w:t>This page should display</w:t>
      </w:r>
      <w:r w:rsidR="00BA13AF" w:rsidRPr="00477EE4">
        <w:t xml:space="preserve"> </w:t>
      </w:r>
      <w:r w:rsidRPr="00477EE4">
        <w:t>:</w:t>
      </w:r>
    </w:p>
    <w:p w14:paraId="79949770" w14:textId="638B7254" w:rsidR="00E6151B" w:rsidRPr="00477EE4" w:rsidRDefault="00E6151B" w:rsidP="00E6151B">
      <w:r w:rsidRPr="00477EE4">
        <w:lastRenderedPageBreak/>
        <w:t> </w:t>
      </w:r>
      <w:r w:rsidRPr="00477EE4">
        <w:rPr>
          <w:noProof/>
        </w:rPr>
        <w:drawing>
          <wp:inline distT="0" distB="0" distL="0" distR="0" wp14:anchorId="13764C14" wp14:editId="00DE5EAA">
            <wp:extent cx="4749191" cy="4252913"/>
            <wp:effectExtent l="0" t="0" r="0" b="0"/>
            <wp:docPr id="367747087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215" cy="427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28C5D" w14:textId="77777777" w:rsidR="00E6151B" w:rsidRPr="00477EE4" w:rsidRDefault="00E6151B" w:rsidP="00E6151B">
      <w:r w:rsidRPr="00477EE4">
        <w:t> </w:t>
      </w:r>
    </w:p>
    <w:p w14:paraId="2F4F9C2F" w14:textId="77777777" w:rsidR="00E6151B" w:rsidRPr="00477EE4" w:rsidRDefault="00E6151B" w:rsidP="00E6151B">
      <w:r w:rsidRPr="00477EE4">
        <w:t xml:space="preserve">In the </w:t>
      </w:r>
      <w:r w:rsidRPr="00477EE4">
        <w:rPr>
          <w:b/>
          <w:bCs/>
        </w:rPr>
        <w:t>Discoveries</w:t>
      </w:r>
      <w:r w:rsidRPr="00477EE4">
        <w:t xml:space="preserve"> section, you should see your module; if so, press </w:t>
      </w:r>
      <w:r w:rsidRPr="00477EE4">
        <w:rPr>
          <w:b/>
          <w:bCs/>
        </w:rPr>
        <w:t>Add</w:t>
      </w:r>
      <w:r w:rsidRPr="00477EE4">
        <w:t>.</w:t>
      </w:r>
    </w:p>
    <w:p w14:paraId="1C278D18" w14:textId="77777777" w:rsidR="00E6151B" w:rsidRPr="00477EE4" w:rsidRDefault="00E6151B" w:rsidP="00E6151B">
      <w:r w:rsidRPr="00477EE4">
        <w:t> </w:t>
      </w:r>
    </w:p>
    <w:p w14:paraId="345C9947" w14:textId="5C10FB37" w:rsidR="00E6151B" w:rsidRPr="00477EE4" w:rsidRDefault="00E6151B" w:rsidP="00E6151B">
      <w:r w:rsidRPr="00477EE4">
        <w:rPr>
          <w:noProof/>
        </w:rPr>
        <w:drawing>
          <wp:inline distT="0" distB="0" distL="0" distR="0" wp14:anchorId="3C514A9F" wp14:editId="0C17366B">
            <wp:extent cx="5760720" cy="3316605"/>
            <wp:effectExtent l="0" t="0" r="0" b="0"/>
            <wp:docPr id="411234556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1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0FE2D" w14:textId="77777777" w:rsidR="00E6151B" w:rsidRPr="00477EE4" w:rsidRDefault="00E6151B" w:rsidP="00E6151B">
      <w:r w:rsidRPr="00477EE4">
        <w:t> </w:t>
      </w:r>
    </w:p>
    <w:p w14:paraId="0CD3E5D5" w14:textId="77777777" w:rsidR="00E6151B" w:rsidRPr="00477EE4" w:rsidRDefault="00E6151B" w:rsidP="00E6151B">
      <w:r w:rsidRPr="00477EE4">
        <w:lastRenderedPageBreak/>
        <w:t>Then click on Validate.</w:t>
      </w:r>
    </w:p>
    <w:p w14:paraId="3824DBEB" w14:textId="77777777" w:rsidR="00E6151B" w:rsidRPr="00477EE4" w:rsidRDefault="00E6151B" w:rsidP="00E6151B">
      <w:r w:rsidRPr="00477EE4">
        <w:t> </w:t>
      </w:r>
    </w:p>
    <w:p w14:paraId="7915A168" w14:textId="77777777" w:rsidR="00E6151B" w:rsidRPr="00477EE4" w:rsidRDefault="00E6151B" w:rsidP="00E6151B">
      <w:r w:rsidRPr="00477EE4">
        <w:t>A message will quickly appear, then you can assign a room (living room, bedroom...) to your module.</w:t>
      </w:r>
    </w:p>
    <w:p w14:paraId="4DDE0738" w14:textId="77777777" w:rsidR="00E6151B" w:rsidRPr="00477EE4" w:rsidRDefault="00E6151B" w:rsidP="00E6151B">
      <w:r w:rsidRPr="00477EE4">
        <w:t> </w:t>
      </w:r>
    </w:p>
    <w:p w14:paraId="59C7D3AC" w14:textId="77777777" w:rsidR="00E6151B" w:rsidRPr="00477EE4" w:rsidRDefault="00E6151B" w:rsidP="00E6151B">
      <w:r w:rsidRPr="00477EE4">
        <w:t>Then your module should appear in the list of devices :</w:t>
      </w:r>
    </w:p>
    <w:p w14:paraId="26CC1E79" w14:textId="06279570" w:rsidR="00E6151B" w:rsidRPr="00477EE4" w:rsidRDefault="00E6151B" w:rsidP="00E6151B">
      <w:r w:rsidRPr="00477EE4">
        <w:t> </w:t>
      </w:r>
      <w:r w:rsidRPr="00477EE4">
        <w:rPr>
          <w:noProof/>
        </w:rPr>
        <w:drawing>
          <wp:inline distT="0" distB="0" distL="0" distR="0" wp14:anchorId="15A887D0" wp14:editId="76852D39">
            <wp:extent cx="5760720" cy="3288665"/>
            <wp:effectExtent l="0" t="0" r="0" b="6985"/>
            <wp:docPr id="261530857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8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9BDE7" w14:textId="77777777" w:rsidR="00E6151B" w:rsidRPr="00477EE4" w:rsidRDefault="00E6151B" w:rsidP="00E6151B">
      <w:r w:rsidRPr="00477EE4">
        <w:t> </w:t>
      </w:r>
    </w:p>
    <w:p w14:paraId="13B73EBB" w14:textId="77777777" w:rsidR="00E6151B" w:rsidRPr="00477EE4" w:rsidRDefault="00E6151B" w:rsidP="00E6151B">
      <w:r w:rsidRPr="00477EE4">
        <w:t> </w:t>
      </w:r>
    </w:p>
    <w:p w14:paraId="77EE507D" w14:textId="77777777" w:rsidR="00E6151B" w:rsidRPr="00477EE4" w:rsidRDefault="00E6151B" w:rsidP="00E6151B">
      <w:r w:rsidRPr="00477EE4">
        <w:t xml:space="preserve">Click on </w:t>
      </w:r>
      <w:r w:rsidRPr="00477EE4">
        <w:rPr>
          <w:b/>
          <w:bCs/>
        </w:rPr>
        <w:t>1 device</w:t>
      </w:r>
      <w:r w:rsidRPr="00477EE4">
        <w:t xml:space="preserve"> to see the entities and information of the module:</w:t>
      </w:r>
    </w:p>
    <w:p w14:paraId="77C22A89" w14:textId="77777777" w:rsidR="00E6151B" w:rsidRPr="00477EE4" w:rsidRDefault="00E6151B" w:rsidP="00E6151B">
      <w:r w:rsidRPr="00477EE4">
        <w:t> </w:t>
      </w:r>
    </w:p>
    <w:p w14:paraId="6EE6AE9F" w14:textId="77777777" w:rsidR="00E6151B" w:rsidRPr="00477EE4" w:rsidRDefault="00E6151B" w:rsidP="00E6151B">
      <w:r w:rsidRPr="00477EE4">
        <w:t xml:space="preserve">For the </w:t>
      </w:r>
      <w:r w:rsidRPr="00477EE4">
        <w:rPr>
          <w:b/>
          <w:bCs/>
        </w:rPr>
        <w:t>Mitsubishi Air Conditioner Controller</w:t>
      </w:r>
      <w:r w:rsidRPr="00477EE4">
        <w:t>, you should see :</w:t>
      </w:r>
    </w:p>
    <w:p w14:paraId="22C5F67C" w14:textId="77777777" w:rsidR="00E6151B" w:rsidRPr="00477EE4" w:rsidRDefault="00E6151B" w:rsidP="00E6151B">
      <w:r w:rsidRPr="00477EE4">
        <w:t> </w:t>
      </w:r>
    </w:p>
    <w:p w14:paraId="1F8DBC1B" w14:textId="3A502203" w:rsidR="00E6151B" w:rsidRPr="00477EE4" w:rsidRDefault="00E6151B" w:rsidP="00E6151B">
      <w:r w:rsidRPr="00477EE4">
        <w:rPr>
          <w:noProof/>
        </w:rPr>
        <w:lastRenderedPageBreak/>
        <w:drawing>
          <wp:inline distT="0" distB="0" distL="0" distR="0" wp14:anchorId="7D6EE610" wp14:editId="0DB1BBFA">
            <wp:extent cx="5760720" cy="6902450"/>
            <wp:effectExtent l="0" t="0" r="0" b="0"/>
            <wp:docPr id="372172278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90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60F1C" w14:textId="77777777" w:rsidR="00E6151B" w:rsidRPr="00477EE4" w:rsidRDefault="00E6151B" w:rsidP="00E6151B">
      <w:r w:rsidRPr="00477EE4">
        <w:t> </w:t>
      </w:r>
    </w:p>
    <w:p w14:paraId="1B2E5A99" w14:textId="77777777" w:rsidR="00E6151B" w:rsidRPr="00477EE4" w:rsidRDefault="00E6151B" w:rsidP="00E6151B">
      <w:r w:rsidRPr="00477EE4">
        <w:t> </w:t>
      </w:r>
    </w:p>
    <w:p w14:paraId="5C56669D" w14:textId="77777777" w:rsidR="00E6151B" w:rsidRPr="00477EE4" w:rsidRDefault="00E6151B" w:rsidP="00E6151B">
      <w:r w:rsidRPr="00477EE4">
        <w:t xml:space="preserve">For </w:t>
      </w:r>
      <w:r w:rsidRPr="00477EE4">
        <w:rPr>
          <w:b/>
          <w:bCs/>
        </w:rPr>
        <w:t>SPS30-2HA</w:t>
      </w:r>
      <w:r w:rsidRPr="00477EE4">
        <w:t xml:space="preserve"> you should see : </w:t>
      </w:r>
    </w:p>
    <w:p w14:paraId="41E8CC1D" w14:textId="3270B110" w:rsidR="00E6151B" w:rsidRPr="00477EE4" w:rsidRDefault="00E6151B" w:rsidP="00E6151B">
      <w:r w:rsidRPr="00477EE4">
        <w:t>   </w:t>
      </w:r>
    </w:p>
    <w:p w14:paraId="1AEB57F8" w14:textId="72A992F6" w:rsidR="00E6151B" w:rsidRPr="00477EE4" w:rsidRDefault="00E6151B" w:rsidP="00E6151B">
      <w:r w:rsidRPr="00477EE4">
        <w:rPr>
          <w:noProof/>
        </w:rPr>
        <w:lastRenderedPageBreak/>
        <w:drawing>
          <wp:inline distT="0" distB="0" distL="0" distR="0" wp14:anchorId="227CFA29" wp14:editId="076C388C">
            <wp:extent cx="5760720" cy="3608705"/>
            <wp:effectExtent l="0" t="0" r="0" b="0"/>
            <wp:docPr id="86163586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0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C354D" w14:textId="77777777" w:rsidR="004F2A33" w:rsidRDefault="004F2A33" w:rsidP="00E6151B"/>
    <w:p w14:paraId="0D1D87AE" w14:textId="77777777" w:rsidR="00694474" w:rsidRDefault="00694474" w:rsidP="00E6151B"/>
    <w:p w14:paraId="0A72AA83" w14:textId="1EC908CC" w:rsidR="00694474" w:rsidRPr="00E6151B" w:rsidRDefault="0073155A" w:rsidP="00E6151B">
      <w:r w:rsidRPr="0073155A">
        <w:rPr>
          <w:b/>
          <w:bCs/>
          <w:lang w:val="fr-FR"/>
        </w:rPr>
        <w:t>Important note</w:t>
      </w:r>
      <w:r>
        <w:rPr>
          <w:b/>
          <w:bCs/>
          <w:lang w:val="fr-FR"/>
        </w:rPr>
        <w:t> : s</w:t>
      </w:r>
      <w:proofErr w:type="spellStart"/>
      <w:r w:rsidR="00694474" w:rsidRPr="00694474">
        <w:t>everal</w:t>
      </w:r>
      <w:proofErr w:type="spellEnd"/>
      <w:r w:rsidR="00694474" w:rsidRPr="00694474">
        <w:t xml:space="preserve"> users have told me that at the startup, the </w:t>
      </w:r>
      <w:r w:rsidR="00694474" w:rsidRPr="00694474">
        <w:rPr>
          <w:b/>
          <w:bCs/>
        </w:rPr>
        <w:t>CN105-2HA</w:t>
      </w:r>
      <w:r w:rsidR="00694474" w:rsidRPr="00694474">
        <w:t xml:space="preserve"> module sometimes does not connect properly to the </w:t>
      </w:r>
      <w:r w:rsidR="00694474" w:rsidRPr="00694474">
        <w:rPr>
          <w:b/>
          <w:bCs/>
        </w:rPr>
        <w:t>Mitsubishi</w:t>
      </w:r>
      <w:r w:rsidR="00694474" w:rsidRPr="00694474">
        <w:t xml:space="preserve"> device. The workaround is to trigger the </w:t>
      </w:r>
      <w:r w:rsidR="00694474" w:rsidRPr="00694474">
        <w:rPr>
          <w:b/>
          <w:bCs/>
        </w:rPr>
        <w:t>CN105-2HA</w:t>
      </w:r>
      <w:r w:rsidR="00694474" w:rsidRPr="00694474">
        <w:t xml:space="preserve"> module reset procedure using the entity : </w:t>
      </w:r>
      <w:proofErr w:type="spellStart"/>
      <w:r w:rsidR="00694474" w:rsidRPr="00694474">
        <w:rPr>
          <w:b/>
          <w:bCs/>
        </w:rPr>
        <w:t>button.clim_x_restart</w:t>
      </w:r>
      <w:proofErr w:type="spellEnd"/>
      <w:r w:rsidR="00694474" w:rsidRPr="00694474">
        <w:t>.</w:t>
      </w:r>
    </w:p>
    <w:sectPr w:rsidR="00694474" w:rsidRPr="00E6151B" w:rsidSect="00123852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A1DD0" w14:textId="77777777" w:rsidR="006638C3" w:rsidRPr="00477EE4" w:rsidRDefault="006638C3" w:rsidP="00F72081">
      <w:pPr>
        <w:spacing w:after="0" w:line="240" w:lineRule="auto"/>
      </w:pPr>
      <w:r w:rsidRPr="00477EE4">
        <w:separator/>
      </w:r>
    </w:p>
  </w:endnote>
  <w:endnote w:type="continuationSeparator" w:id="0">
    <w:p w14:paraId="10A3C45B" w14:textId="77777777" w:rsidR="006638C3" w:rsidRPr="00477EE4" w:rsidRDefault="006638C3" w:rsidP="00F72081">
      <w:pPr>
        <w:spacing w:after="0" w:line="240" w:lineRule="auto"/>
      </w:pPr>
      <w:r w:rsidRPr="00477EE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B5BD6" w14:textId="77777777" w:rsidR="00AD6FAD" w:rsidRPr="00477EE4" w:rsidRDefault="00AD6FA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4252112"/>
      <w:docPartObj>
        <w:docPartGallery w:val="Page Numbers (Bottom of Page)"/>
        <w:docPartUnique/>
      </w:docPartObj>
    </w:sdtPr>
    <w:sdtContent>
      <w:p w14:paraId="35A40CF4" w14:textId="548D4C44" w:rsidR="008A1669" w:rsidRPr="00477EE4" w:rsidRDefault="000B1E7A">
        <w:pPr>
          <w:pStyle w:val="Pieddepage"/>
          <w:jc w:val="center"/>
        </w:pPr>
        <w:r w:rsidRPr="00477EE4">
          <w:fldChar w:fldCharType="begin"/>
        </w:r>
        <w:r w:rsidRPr="00477EE4">
          <w:instrText>PAGE   \* MERGEFORMAT</w:instrText>
        </w:r>
        <w:r w:rsidRPr="00477EE4">
          <w:fldChar w:fldCharType="separate"/>
        </w:r>
        <w:r w:rsidRPr="00477EE4">
          <w:t>2</w:t>
        </w:r>
        <w:r w:rsidRPr="00477EE4">
          <w:fldChar w:fldCharType="end"/>
        </w:r>
        <w:r w:rsidRPr="00477EE4">
          <w:t>/</w:t>
        </w:r>
        <w:fldSimple w:instr=" NUMPAGES   \* MERGEFORMAT ">
          <w:r w:rsidR="008A1669" w:rsidRPr="00477EE4">
            <w:t>8</w:t>
          </w:r>
        </w:fldSimple>
        <w:r w:rsidR="00AD6FAD" w:rsidRPr="00477EE4">
          <w:t xml:space="preserve">  </w:t>
        </w:r>
      </w:p>
      <w:p w14:paraId="77A8F03B" w14:textId="50F2C292" w:rsidR="000B1E7A" w:rsidRPr="00477EE4" w:rsidRDefault="008A1669">
        <w:pPr>
          <w:pStyle w:val="Pieddepage"/>
          <w:jc w:val="center"/>
        </w:pPr>
        <w:r w:rsidRPr="00477EE4">
          <w:t xml:space="preserve">V1.0 </w:t>
        </w:r>
        <w:r w:rsidR="00B5688E" w:rsidRPr="00477EE4">
          <w:t>–</w:t>
        </w:r>
        <w:r w:rsidRPr="00477EE4">
          <w:t xml:space="preserve"> </w:t>
        </w:r>
        <w:r w:rsidR="00B5688E" w:rsidRPr="00477EE4">
          <w:t>21/03/2026 – 17 :37</w:t>
        </w:r>
      </w:p>
    </w:sdtContent>
  </w:sdt>
  <w:p w14:paraId="0F6550DF" w14:textId="099E9021" w:rsidR="00F72081" w:rsidRPr="00477EE4" w:rsidRDefault="00F72081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10391" w14:textId="77777777" w:rsidR="00AD6FAD" w:rsidRPr="00477EE4" w:rsidRDefault="00AD6FA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83FE2" w14:textId="77777777" w:rsidR="006638C3" w:rsidRPr="00477EE4" w:rsidRDefault="006638C3" w:rsidP="00F72081">
      <w:pPr>
        <w:spacing w:after="0" w:line="240" w:lineRule="auto"/>
      </w:pPr>
      <w:r w:rsidRPr="00477EE4">
        <w:separator/>
      </w:r>
    </w:p>
  </w:footnote>
  <w:footnote w:type="continuationSeparator" w:id="0">
    <w:p w14:paraId="3ADA0060" w14:textId="77777777" w:rsidR="006638C3" w:rsidRPr="00477EE4" w:rsidRDefault="006638C3" w:rsidP="00F72081">
      <w:pPr>
        <w:spacing w:after="0" w:line="240" w:lineRule="auto"/>
      </w:pPr>
      <w:r w:rsidRPr="00477EE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B124E" w14:textId="77777777" w:rsidR="00AD6FAD" w:rsidRPr="00477EE4" w:rsidRDefault="00AD6FA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644E8" w14:textId="77777777" w:rsidR="00AD6FAD" w:rsidRPr="00477EE4" w:rsidRDefault="00AD6FAD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EA3C5" w14:textId="77777777" w:rsidR="00AD6FAD" w:rsidRPr="00477EE4" w:rsidRDefault="00AD6FA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04139"/>
    <w:multiLevelType w:val="multilevel"/>
    <w:tmpl w:val="DB26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A776218"/>
    <w:multiLevelType w:val="multilevel"/>
    <w:tmpl w:val="FB50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EFC09FC"/>
    <w:multiLevelType w:val="multilevel"/>
    <w:tmpl w:val="67D6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62824951">
    <w:abstractNumId w:val="1"/>
  </w:num>
  <w:num w:numId="2" w16cid:durableId="905336273">
    <w:abstractNumId w:val="0"/>
  </w:num>
  <w:num w:numId="3" w16cid:durableId="1685207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1FB"/>
    <w:rsid w:val="00071FA6"/>
    <w:rsid w:val="00092E8A"/>
    <w:rsid w:val="000B1E7A"/>
    <w:rsid w:val="000F3C25"/>
    <w:rsid w:val="0011361B"/>
    <w:rsid w:val="00123852"/>
    <w:rsid w:val="00220764"/>
    <w:rsid w:val="00283B6A"/>
    <w:rsid w:val="002D7EFE"/>
    <w:rsid w:val="00300B2E"/>
    <w:rsid w:val="003A392F"/>
    <w:rsid w:val="003F2498"/>
    <w:rsid w:val="00477EE4"/>
    <w:rsid w:val="0049167E"/>
    <w:rsid w:val="00493746"/>
    <w:rsid w:val="004A0E9F"/>
    <w:rsid w:val="004C6467"/>
    <w:rsid w:val="004F2A33"/>
    <w:rsid w:val="00516514"/>
    <w:rsid w:val="00587E63"/>
    <w:rsid w:val="005D06AA"/>
    <w:rsid w:val="00624F83"/>
    <w:rsid w:val="006638C3"/>
    <w:rsid w:val="00663C80"/>
    <w:rsid w:val="00694474"/>
    <w:rsid w:val="006F6F05"/>
    <w:rsid w:val="0073155A"/>
    <w:rsid w:val="00744CCF"/>
    <w:rsid w:val="007501FB"/>
    <w:rsid w:val="007E32C8"/>
    <w:rsid w:val="008514C8"/>
    <w:rsid w:val="008A1669"/>
    <w:rsid w:val="008E19D3"/>
    <w:rsid w:val="00933A5B"/>
    <w:rsid w:val="00973A50"/>
    <w:rsid w:val="0099217B"/>
    <w:rsid w:val="009C45D3"/>
    <w:rsid w:val="009E52FA"/>
    <w:rsid w:val="00A42FDC"/>
    <w:rsid w:val="00A703D5"/>
    <w:rsid w:val="00AD6FAD"/>
    <w:rsid w:val="00B00F12"/>
    <w:rsid w:val="00B23441"/>
    <w:rsid w:val="00B43AF8"/>
    <w:rsid w:val="00B5688E"/>
    <w:rsid w:val="00BA13AF"/>
    <w:rsid w:val="00BB6156"/>
    <w:rsid w:val="00BD5734"/>
    <w:rsid w:val="00E13CC5"/>
    <w:rsid w:val="00E22B4E"/>
    <w:rsid w:val="00E422FD"/>
    <w:rsid w:val="00E6151B"/>
    <w:rsid w:val="00F72081"/>
    <w:rsid w:val="00F74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5C122D"/>
  <w15:chartTrackingRefBased/>
  <w15:docId w15:val="{21D72D51-93FA-4584-A0C0-C013289EF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750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50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501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50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501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50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50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50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50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501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501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501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501F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501F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501F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501F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501F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501F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50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50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50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50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50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501F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501F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501F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50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501F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501FB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E6151B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6151B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F720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72081"/>
  </w:style>
  <w:style w:type="paragraph" w:styleId="Pieddepage">
    <w:name w:val="footer"/>
    <w:basedOn w:val="Normal"/>
    <w:link w:val="PieddepageCar"/>
    <w:uiPriority w:val="99"/>
    <w:unhideWhenUsed/>
    <w:rsid w:val="00F720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720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192.168.4.1" TargetMode="External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434</Words>
  <Characters>2393</Characters>
  <Application>Microsoft Office Word</Application>
  <DocSecurity>0</DocSecurity>
  <Lines>19</Lines>
  <Paragraphs>5</Paragraphs>
  <ScaleCrop>false</ScaleCrop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Chérie Stéphane</dc:creator>
  <cp:keywords/>
  <dc:description/>
  <cp:lastModifiedBy>Chérie Stéphane</cp:lastModifiedBy>
  <cp:revision>25</cp:revision>
  <dcterms:created xsi:type="dcterms:W3CDTF">2026-03-21T16:23:00Z</dcterms:created>
  <dcterms:modified xsi:type="dcterms:W3CDTF">2026-09-21T20:51:00Z</dcterms:modified>
</cp:coreProperties>
</file>