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4668" w14:textId="77777777" w:rsidR="00A747D3" w:rsidRPr="001418EA" w:rsidRDefault="00A747D3" w:rsidP="005809A8"/>
    <w:p w14:paraId="718B992A" w14:textId="4CEF385E" w:rsidR="005809A8" w:rsidRPr="001418EA" w:rsidRDefault="00E048AF" w:rsidP="005809A8">
      <w:pPr>
        <w:pStyle w:val="1"/>
      </w:pPr>
      <w:r w:rsidRPr="001418EA">
        <w:t>A</w:t>
      </w:r>
      <w:r w:rsidRPr="001418EA">
        <w:rPr>
          <w:rFonts w:hint="eastAsia"/>
        </w:rPr>
        <w:t>rray</w:t>
      </w:r>
    </w:p>
    <w:p w14:paraId="2F4910B5" w14:textId="77777777" w:rsidR="00237C68" w:rsidRDefault="00237C68" w:rsidP="005809A8">
      <w:pPr>
        <w:rPr>
          <w:rFonts w:hint="eastAsia"/>
        </w:rPr>
      </w:pPr>
    </w:p>
    <w:p w14:paraId="7760CB23" w14:textId="575DFDC4" w:rsidR="003D6716" w:rsidRDefault="003D6716" w:rsidP="005809A8"/>
    <w:p w14:paraId="4BDD3260" w14:textId="77777777" w:rsidR="003D6716" w:rsidRPr="001418EA" w:rsidRDefault="003D6716" w:rsidP="005809A8">
      <w:pPr>
        <w:rPr>
          <w:rFonts w:hint="eastAsia"/>
        </w:rPr>
      </w:pPr>
    </w:p>
    <w:p w14:paraId="3959A05B" w14:textId="5F914404" w:rsidR="00824928" w:rsidRPr="001418EA" w:rsidRDefault="00841C2E">
      <w:pPr>
        <w:pStyle w:val="1"/>
      </w:pPr>
      <w:r w:rsidRPr="001418EA">
        <w:t>H</w:t>
      </w:r>
      <w:r w:rsidRPr="001418EA">
        <w:rPr>
          <w:rFonts w:hint="eastAsia"/>
        </w:rPr>
        <w:t>ash</w:t>
      </w:r>
      <w:r w:rsidRPr="001418EA">
        <w:t xml:space="preserve"> table</w:t>
      </w:r>
    </w:p>
    <w:p w14:paraId="75A0AA9E" w14:textId="2FBE767F" w:rsidR="00824928" w:rsidRPr="001418EA" w:rsidRDefault="00824928" w:rsidP="00824928"/>
    <w:p w14:paraId="38D4ACCB" w14:textId="51F5CC99" w:rsidR="00824928" w:rsidRPr="001418EA" w:rsidRDefault="00824928" w:rsidP="00824928"/>
    <w:p w14:paraId="5DB6F627" w14:textId="77777777" w:rsidR="00824928" w:rsidRPr="001418EA" w:rsidRDefault="00824928" w:rsidP="00824928">
      <w:pPr>
        <w:rPr>
          <w:rFonts w:hint="eastAsia"/>
        </w:rPr>
      </w:pPr>
    </w:p>
    <w:p w14:paraId="21F5269A" w14:textId="3054C142" w:rsidR="00F574B5" w:rsidRPr="001418EA" w:rsidRDefault="00D00CBD">
      <w:pPr>
        <w:pStyle w:val="1"/>
      </w:pPr>
      <w:r w:rsidRPr="001418EA">
        <w:t>Linked list</w:t>
      </w:r>
    </w:p>
    <w:p w14:paraId="3E86CE4E" w14:textId="0A232F60" w:rsidR="00D00CBD" w:rsidRPr="001418EA" w:rsidRDefault="00D00CBD" w:rsidP="00D00CBD">
      <w:pPr>
        <w:rPr>
          <w:rFonts w:hint="eastAsia"/>
        </w:rPr>
      </w:pPr>
    </w:p>
    <w:p w14:paraId="496E080A" w14:textId="04B2495E" w:rsidR="00F574B5" w:rsidRPr="001418EA" w:rsidRDefault="00F574B5" w:rsidP="00F574B5"/>
    <w:p w14:paraId="6EBD2F43" w14:textId="28C20048" w:rsidR="00F574B5" w:rsidRPr="001418EA" w:rsidRDefault="00F574B5" w:rsidP="00F574B5">
      <w:pPr>
        <w:rPr>
          <w:rFonts w:hint="eastAsia"/>
        </w:rPr>
      </w:pPr>
    </w:p>
    <w:p w14:paraId="60844145" w14:textId="54A234A9" w:rsidR="00013B4D" w:rsidRDefault="008225AC" w:rsidP="00013B4D">
      <w:pPr>
        <w:pStyle w:val="1"/>
      </w:pPr>
      <w:r>
        <w:t>Math</w:t>
      </w:r>
    </w:p>
    <w:p w14:paraId="79756CEE" w14:textId="77777777" w:rsidR="008225AC" w:rsidRPr="008225AC" w:rsidRDefault="008225AC" w:rsidP="008225AC">
      <w:pPr>
        <w:rPr>
          <w:rFonts w:hint="eastAsia"/>
        </w:rPr>
      </w:pPr>
    </w:p>
    <w:p w14:paraId="732CBB35" w14:textId="0BD5D331" w:rsidR="005A7342" w:rsidRDefault="005A7342">
      <w:pPr>
        <w:pStyle w:val="1"/>
      </w:pPr>
      <w:r>
        <w:t>Two pointers</w:t>
      </w:r>
    </w:p>
    <w:p w14:paraId="4AF00A3B" w14:textId="77777777" w:rsidR="00414F40" w:rsidRDefault="00414F40" w:rsidP="00414F40">
      <w:r>
        <w:rPr>
          <w:rFonts w:hint="eastAsia"/>
        </w:rPr>
        <w:t>0</w:t>
      </w:r>
      <w:r>
        <w:t>11 container with most water</w:t>
      </w:r>
    </w:p>
    <w:p w14:paraId="75C54B41" w14:textId="77777777" w:rsidR="00414F40" w:rsidRPr="001418EA" w:rsidRDefault="00414F40" w:rsidP="00414F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095A9B" wp14:editId="55E5E624">
            <wp:extent cx="4747671" cy="28577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BF51" w14:textId="7D111360" w:rsidR="005A7342" w:rsidRDefault="00157A3F" w:rsidP="005A7342">
      <w:r>
        <w:rPr>
          <w:rFonts w:hint="eastAsia"/>
        </w:rPr>
        <w:t>指向头尾，</w:t>
      </w:r>
      <w:r w:rsidR="006E4584">
        <w:rPr>
          <w:rFonts w:hint="eastAsia"/>
        </w:rPr>
        <w:t>解是</w:t>
      </w:r>
      <w:r w:rsidR="008E465C">
        <w:rPr>
          <w:rFonts w:hint="eastAsia"/>
        </w:rPr>
        <w:t>m</w:t>
      </w:r>
      <w:r w:rsidR="008E465C">
        <w:t>in(</w:t>
      </w:r>
      <w:r w:rsidR="006E4584">
        <w:t xml:space="preserve">A[left], A[right]) * </w:t>
      </w:r>
      <w:r w:rsidR="00B92E3F">
        <w:t>(right - left)</w:t>
      </w:r>
    </w:p>
    <w:p w14:paraId="13214D01" w14:textId="2F6ADE42" w:rsidR="00251840" w:rsidRDefault="005C58EE" w:rsidP="005A7342">
      <w:r>
        <w:rPr>
          <w:rFonts w:hint="eastAsia"/>
        </w:rPr>
        <w:t>指针移动的条件是：对每一次判断，</w:t>
      </w:r>
      <w:r w:rsidR="00721DFF">
        <w:rPr>
          <w:rFonts w:hint="eastAsia"/>
        </w:rPr>
        <w:t>较小的指针向中间移动</w:t>
      </w:r>
    </w:p>
    <w:p w14:paraId="31DD5C19" w14:textId="1750C9C2" w:rsidR="003E0DD1" w:rsidRPr="003E0DD1" w:rsidRDefault="000A3924" w:rsidP="005A7342">
      <w:pPr>
        <w:rPr>
          <w:rFonts w:hint="eastAsia"/>
        </w:rPr>
      </w:pPr>
      <w:r>
        <w:rPr>
          <w:rFonts w:hint="eastAsia"/>
        </w:rPr>
        <w:t>因为初始已经是</w:t>
      </w:r>
      <w:r w:rsidR="0086477A">
        <w:rPr>
          <w:rFonts w:hint="eastAsia"/>
        </w:rPr>
        <w:t>base最长的情况</w:t>
      </w:r>
      <w:r w:rsidR="0089482B">
        <w:rPr>
          <w:rFonts w:hint="eastAsia"/>
        </w:rPr>
        <w:t>，</w:t>
      </w:r>
      <w:r w:rsidR="00156C8F">
        <w:rPr>
          <w:rFonts w:hint="eastAsia"/>
        </w:rPr>
        <w:t>每一次缩进期望的是</w:t>
      </w:r>
      <w:r w:rsidR="001D7A10">
        <w:rPr>
          <w:rFonts w:hint="eastAsia"/>
        </w:rPr>
        <w:t>m</w:t>
      </w:r>
      <w:r w:rsidR="001D7A10">
        <w:t>in(A[left], A[right])</w:t>
      </w:r>
      <w:r w:rsidR="001D7A10">
        <w:rPr>
          <w:rFonts w:hint="eastAsia"/>
        </w:rPr>
        <w:t>的增大，才可能使目标函数增大</w:t>
      </w:r>
      <w:r w:rsidR="00CB3365">
        <w:rPr>
          <w:rFonts w:hint="eastAsia"/>
        </w:rPr>
        <w:t>；直到左右指针重叠。</w:t>
      </w:r>
      <w:bookmarkStart w:id="0" w:name="_GoBack"/>
      <w:bookmarkEnd w:id="0"/>
    </w:p>
    <w:p w14:paraId="33E32DCD" w14:textId="2D60E6E4" w:rsidR="001329AB" w:rsidRDefault="001329AB" w:rsidP="005A7342"/>
    <w:p w14:paraId="7986955D" w14:textId="77777777" w:rsidR="001329AB" w:rsidRPr="005A7342" w:rsidRDefault="001329AB" w:rsidP="005A7342">
      <w:pPr>
        <w:rPr>
          <w:rFonts w:hint="eastAsia"/>
        </w:rPr>
      </w:pPr>
    </w:p>
    <w:p w14:paraId="1616C5EF" w14:textId="5B066F2F" w:rsidR="005A7342" w:rsidRDefault="003967D5">
      <w:pPr>
        <w:pStyle w:val="1"/>
      </w:pPr>
      <w:r>
        <w:t>String</w:t>
      </w:r>
    </w:p>
    <w:p w14:paraId="63AC1A50" w14:textId="77777777" w:rsidR="003967D5" w:rsidRPr="003967D5" w:rsidRDefault="003967D5" w:rsidP="003967D5">
      <w:pPr>
        <w:rPr>
          <w:rFonts w:hint="eastAsia"/>
        </w:rPr>
      </w:pPr>
    </w:p>
    <w:p w14:paraId="4347A0D8" w14:textId="6F97EDA9" w:rsidR="00B45E13" w:rsidRDefault="00B45E13">
      <w:pPr>
        <w:pStyle w:val="1"/>
      </w:pPr>
      <w:r>
        <w:t>Binary search</w:t>
      </w:r>
    </w:p>
    <w:p w14:paraId="32856149" w14:textId="77777777" w:rsidR="00A509C8" w:rsidRPr="00A509C8" w:rsidRDefault="00A509C8" w:rsidP="00A509C8">
      <w:pPr>
        <w:rPr>
          <w:rFonts w:hint="eastAsia"/>
        </w:rPr>
      </w:pPr>
    </w:p>
    <w:p w14:paraId="2DF2595C" w14:textId="46D80600" w:rsidR="00B45E13" w:rsidRDefault="00512F9C">
      <w:pPr>
        <w:pStyle w:val="1"/>
      </w:pPr>
      <w:r>
        <w:t>Divide and conquer</w:t>
      </w:r>
    </w:p>
    <w:p w14:paraId="686AF7E1" w14:textId="77777777" w:rsidR="00AA208F" w:rsidRPr="00AA208F" w:rsidRDefault="00AA208F" w:rsidP="00AA208F">
      <w:pPr>
        <w:rPr>
          <w:rFonts w:hint="eastAsia"/>
        </w:rPr>
      </w:pPr>
    </w:p>
    <w:p w14:paraId="455ADE8F" w14:textId="6A7F289C" w:rsidR="00B45E13" w:rsidRDefault="001A7A69">
      <w:pPr>
        <w:pStyle w:val="1"/>
      </w:pPr>
      <w:r>
        <w:t>Dynami</w:t>
      </w:r>
      <w:r w:rsidR="00E358D9">
        <w:t>c</w:t>
      </w:r>
      <w:r>
        <w:t xml:space="preserve"> programming</w:t>
      </w:r>
    </w:p>
    <w:p w14:paraId="3A1246AA" w14:textId="09931451" w:rsidR="00E358D9" w:rsidRPr="00E358D9" w:rsidRDefault="00E358D9" w:rsidP="00E358D9">
      <w:pPr>
        <w:rPr>
          <w:rFonts w:hint="eastAsia"/>
        </w:rPr>
      </w:pPr>
    </w:p>
    <w:p w14:paraId="7E06848F" w14:textId="7CF245B7" w:rsidR="006152AD" w:rsidRDefault="006152AD">
      <w:pPr>
        <w:pStyle w:val="1"/>
      </w:pPr>
      <w:r>
        <w:lastRenderedPageBreak/>
        <w:t>Backtracking</w:t>
      </w:r>
    </w:p>
    <w:p w14:paraId="23639978" w14:textId="77777777" w:rsidR="006152AD" w:rsidRPr="006152AD" w:rsidRDefault="006152AD" w:rsidP="006152AD">
      <w:pPr>
        <w:rPr>
          <w:rFonts w:hint="eastAsia"/>
        </w:rPr>
      </w:pPr>
    </w:p>
    <w:p w14:paraId="5B186047" w14:textId="724B0AAC" w:rsidR="006152AD" w:rsidRDefault="00DD65C2">
      <w:pPr>
        <w:pStyle w:val="1"/>
      </w:pPr>
      <w:r>
        <w:t>S</w:t>
      </w:r>
      <w:r w:rsidR="007960BC">
        <w:t>tack</w:t>
      </w:r>
    </w:p>
    <w:p w14:paraId="1FB08161" w14:textId="77777777" w:rsidR="00DD65C2" w:rsidRPr="00DD65C2" w:rsidRDefault="00DD65C2" w:rsidP="00DD65C2">
      <w:pPr>
        <w:rPr>
          <w:rFonts w:hint="eastAsia"/>
        </w:rPr>
      </w:pPr>
    </w:p>
    <w:p w14:paraId="51326739" w14:textId="2205C10B" w:rsidR="006152AD" w:rsidRDefault="007960BC">
      <w:pPr>
        <w:pStyle w:val="1"/>
      </w:pPr>
      <w:r>
        <w:t>heap</w:t>
      </w:r>
    </w:p>
    <w:p w14:paraId="51CB859C" w14:textId="77777777" w:rsidR="007960BC" w:rsidRPr="007960BC" w:rsidRDefault="007960BC" w:rsidP="007960BC">
      <w:pPr>
        <w:rPr>
          <w:rFonts w:hint="eastAsia"/>
        </w:rPr>
      </w:pPr>
    </w:p>
    <w:p w14:paraId="1973452B" w14:textId="642B0031" w:rsidR="00DD65C2" w:rsidRDefault="00DD65C2">
      <w:pPr>
        <w:pStyle w:val="1"/>
      </w:pPr>
      <w:r>
        <w:rPr>
          <w:rFonts w:hint="eastAsia"/>
        </w:rPr>
        <w:t>g</w:t>
      </w:r>
      <w:r>
        <w:t>reedy</w:t>
      </w:r>
    </w:p>
    <w:p w14:paraId="4F47C3CA" w14:textId="77777777" w:rsidR="00DD65C2" w:rsidRPr="00DD65C2" w:rsidRDefault="00DD65C2" w:rsidP="00DD65C2">
      <w:pPr>
        <w:rPr>
          <w:rFonts w:hint="eastAsia"/>
        </w:rPr>
      </w:pPr>
    </w:p>
    <w:p w14:paraId="76313BB7" w14:textId="73930978" w:rsidR="00DD65C2" w:rsidRDefault="00197C89">
      <w:pPr>
        <w:pStyle w:val="1"/>
      </w:pPr>
      <w:r>
        <w:rPr>
          <w:rFonts w:hint="eastAsia"/>
        </w:rPr>
        <w:t>s</w:t>
      </w:r>
      <w:r>
        <w:t>ort</w:t>
      </w:r>
    </w:p>
    <w:p w14:paraId="6ADF3D6C" w14:textId="114449C1" w:rsidR="00197C89" w:rsidRDefault="00197C89" w:rsidP="00197C89"/>
    <w:p w14:paraId="03CE2BC9" w14:textId="77777777" w:rsidR="00197C89" w:rsidRPr="00197C89" w:rsidRDefault="00197C89" w:rsidP="00197C89">
      <w:pPr>
        <w:rPr>
          <w:rFonts w:hint="eastAsia"/>
        </w:rPr>
      </w:pPr>
    </w:p>
    <w:p w14:paraId="220DCFE5" w14:textId="70F2D934" w:rsidR="00DC2F09" w:rsidRDefault="00DC2F09">
      <w:pPr>
        <w:pStyle w:val="1"/>
      </w:pPr>
      <w:r>
        <w:rPr>
          <w:rFonts w:hint="eastAsia"/>
        </w:rPr>
        <w:t>b</w:t>
      </w:r>
      <w:r>
        <w:t>it manipulation</w:t>
      </w:r>
    </w:p>
    <w:p w14:paraId="2F8388DE" w14:textId="77777777" w:rsidR="000B1241" w:rsidRPr="000B1241" w:rsidRDefault="000B1241" w:rsidP="000B1241">
      <w:pPr>
        <w:rPr>
          <w:rFonts w:hint="eastAsia"/>
        </w:rPr>
      </w:pPr>
    </w:p>
    <w:p w14:paraId="06ED39B2" w14:textId="7BF69F78" w:rsidR="00DC2F09" w:rsidRDefault="00E44B7E">
      <w:pPr>
        <w:pStyle w:val="1"/>
      </w:pPr>
      <w:r>
        <w:rPr>
          <w:rFonts w:hint="eastAsia"/>
        </w:rPr>
        <w:t>t</w:t>
      </w:r>
      <w:r>
        <w:t>ree</w:t>
      </w:r>
    </w:p>
    <w:p w14:paraId="3F50BC06" w14:textId="77777777" w:rsidR="00E44B7E" w:rsidRPr="00E44B7E" w:rsidRDefault="00E44B7E" w:rsidP="00E44B7E">
      <w:pPr>
        <w:rPr>
          <w:rFonts w:hint="eastAsia"/>
        </w:rPr>
      </w:pPr>
    </w:p>
    <w:p w14:paraId="55CB094D" w14:textId="7A6D061F" w:rsidR="00DC2F09" w:rsidRDefault="00783EDD">
      <w:pPr>
        <w:pStyle w:val="1"/>
      </w:pPr>
      <w:r>
        <w:rPr>
          <w:rFonts w:hint="eastAsia"/>
        </w:rPr>
        <w:t>D</w:t>
      </w:r>
      <w:r>
        <w:t>FS</w:t>
      </w:r>
    </w:p>
    <w:p w14:paraId="4390BC29" w14:textId="77777777" w:rsidR="00783EDD" w:rsidRPr="00783EDD" w:rsidRDefault="00783EDD" w:rsidP="00783EDD">
      <w:pPr>
        <w:rPr>
          <w:rFonts w:hint="eastAsia"/>
        </w:rPr>
      </w:pPr>
    </w:p>
    <w:p w14:paraId="6930AC2E" w14:textId="79B0D681" w:rsidR="00DC2F09" w:rsidRDefault="0095539F">
      <w:pPr>
        <w:pStyle w:val="1"/>
      </w:pPr>
      <w:r>
        <w:rPr>
          <w:rFonts w:hint="eastAsia"/>
        </w:rPr>
        <w:lastRenderedPageBreak/>
        <w:t>B</w:t>
      </w:r>
      <w:r>
        <w:t>FS</w:t>
      </w:r>
    </w:p>
    <w:p w14:paraId="102218D7" w14:textId="071F9AE5" w:rsidR="0095539F" w:rsidRDefault="0095539F" w:rsidP="0095539F"/>
    <w:p w14:paraId="6285EBCD" w14:textId="77777777" w:rsidR="0095539F" w:rsidRPr="0095539F" w:rsidRDefault="0095539F" w:rsidP="0095539F">
      <w:pPr>
        <w:rPr>
          <w:rFonts w:hint="eastAsia"/>
        </w:rPr>
      </w:pPr>
    </w:p>
    <w:p w14:paraId="05D516E3" w14:textId="23E2E60C" w:rsidR="003767B6" w:rsidRDefault="003767B6">
      <w:pPr>
        <w:pStyle w:val="1"/>
      </w:pPr>
      <w:r>
        <w:t xml:space="preserve">Union </w:t>
      </w:r>
      <w:proofErr w:type="gramStart"/>
      <w:r>
        <w:t>find</w:t>
      </w:r>
      <w:proofErr w:type="gramEnd"/>
    </w:p>
    <w:p w14:paraId="52A0157A" w14:textId="77777777" w:rsidR="004A4EA7" w:rsidRPr="004A4EA7" w:rsidRDefault="004A4EA7" w:rsidP="004A4EA7">
      <w:pPr>
        <w:rPr>
          <w:rFonts w:hint="eastAsia"/>
        </w:rPr>
      </w:pPr>
    </w:p>
    <w:p w14:paraId="5ADBB0D8" w14:textId="767DA041" w:rsidR="003767B6" w:rsidRDefault="00945B82">
      <w:pPr>
        <w:pStyle w:val="1"/>
      </w:pPr>
      <w:r>
        <w:t>G</w:t>
      </w:r>
      <w:r w:rsidR="00E65465">
        <w:t>raph</w:t>
      </w:r>
    </w:p>
    <w:p w14:paraId="002E301A" w14:textId="77777777" w:rsidR="00945B82" w:rsidRPr="00945B82" w:rsidRDefault="00945B82" w:rsidP="00945B82">
      <w:pPr>
        <w:rPr>
          <w:rFonts w:hint="eastAsia"/>
        </w:rPr>
      </w:pPr>
    </w:p>
    <w:p w14:paraId="391C3904" w14:textId="41913959" w:rsidR="003767B6" w:rsidRDefault="00406CBE">
      <w:pPr>
        <w:pStyle w:val="1"/>
      </w:pPr>
      <w:r>
        <w:t>D</w:t>
      </w:r>
      <w:r w:rsidR="006C6F76">
        <w:t>esign</w:t>
      </w:r>
    </w:p>
    <w:p w14:paraId="7D94EBC9" w14:textId="77777777" w:rsidR="00406CBE" w:rsidRPr="00406CBE" w:rsidRDefault="00406CBE" w:rsidP="00406CBE">
      <w:pPr>
        <w:rPr>
          <w:rFonts w:hint="eastAsia"/>
        </w:rPr>
      </w:pPr>
    </w:p>
    <w:p w14:paraId="4885C946" w14:textId="568AC254" w:rsidR="005E5C0F" w:rsidRDefault="00F76FAA">
      <w:pPr>
        <w:pStyle w:val="1"/>
      </w:pPr>
      <w:r>
        <w:t>Topological sort</w:t>
      </w:r>
    </w:p>
    <w:p w14:paraId="244DEDA8" w14:textId="77777777" w:rsidR="00900221" w:rsidRPr="00900221" w:rsidRDefault="00900221" w:rsidP="00900221">
      <w:pPr>
        <w:rPr>
          <w:rFonts w:hint="eastAsia"/>
        </w:rPr>
      </w:pPr>
    </w:p>
    <w:p w14:paraId="4F8764F6" w14:textId="65441F17" w:rsidR="005E5C0F" w:rsidRDefault="001B5504">
      <w:pPr>
        <w:pStyle w:val="1"/>
      </w:pPr>
      <w:r>
        <w:t>T</w:t>
      </w:r>
      <w:r w:rsidR="00593644">
        <w:t>rie</w:t>
      </w:r>
    </w:p>
    <w:p w14:paraId="61633FD6" w14:textId="77777777" w:rsidR="001B5504" w:rsidRPr="001B5504" w:rsidRDefault="001B5504" w:rsidP="001B5504">
      <w:pPr>
        <w:rPr>
          <w:rFonts w:hint="eastAsia"/>
        </w:rPr>
      </w:pPr>
    </w:p>
    <w:p w14:paraId="183905BD" w14:textId="410A7513" w:rsidR="005E5C0F" w:rsidRDefault="008920C8">
      <w:pPr>
        <w:pStyle w:val="1"/>
      </w:pPr>
      <w:r>
        <w:t>Binary indexed tree</w:t>
      </w:r>
    </w:p>
    <w:p w14:paraId="493A220F" w14:textId="111BB5FC" w:rsidR="00707651" w:rsidRDefault="00707651" w:rsidP="00707651"/>
    <w:p w14:paraId="6F215159" w14:textId="77777777" w:rsidR="00FC5E22" w:rsidRPr="00707651" w:rsidRDefault="00FC5E22" w:rsidP="00707651">
      <w:pPr>
        <w:rPr>
          <w:rFonts w:hint="eastAsia"/>
        </w:rPr>
      </w:pPr>
    </w:p>
    <w:p w14:paraId="439FFAD4" w14:textId="60480696" w:rsidR="004B0C1C" w:rsidRDefault="004B0C1C">
      <w:pPr>
        <w:pStyle w:val="1"/>
      </w:pPr>
      <w:r>
        <w:lastRenderedPageBreak/>
        <w:t>Segment tree</w:t>
      </w:r>
    </w:p>
    <w:p w14:paraId="46318CAC" w14:textId="77777777" w:rsidR="00340599" w:rsidRPr="00340599" w:rsidRDefault="00340599" w:rsidP="00340599">
      <w:pPr>
        <w:rPr>
          <w:rFonts w:hint="eastAsia"/>
        </w:rPr>
      </w:pPr>
    </w:p>
    <w:p w14:paraId="6B66653D" w14:textId="4A3A2DD2" w:rsidR="004B0C1C" w:rsidRDefault="00295A06">
      <w:pPr>
        <w:pStyle w:val="1"/>
      </w:pPr>
      <w:r>
        <w:t>Binary search tree</w:t>
      </w:r>
    </w:p>
    <w:p w14:paraId="34FCAD14" w14:textId="77777777" w:rsidR="005E039A" w:rsidRPr="005E039A" w:rsidRDefault="005E039A" w:rsidP="005E039A">
      <w:pPr>
        <w:rPr>
          <w:rFonts w:hint="eastAsia"/>
        </w:rPr>
      </w:pPr>
    </w:p>
    <w:p w14:paraId="5246C746" w14:textId="69588A3F" w:rsidR="004B0C1C" w:rsidRDefault="00636C3A">
      <w:pPr>
        <w:pStyle w:val="1"/>
      </w:pPr>
      <w:r>
        <w:t>R</w:t>
      </w:r>
      <w:r w:rsidR="00C1446B">
        <w:t>ecursion</w:t>
      </w:r>
    </w:p>
    <w:p w14:paraId="48F019C4" w14:textId="77777777" w:rsidR="00636C3A" w:rsidRPr="00636C3A" w:rsidRDefault="00636C3A" w:rsidP="00636C3A">
      <w:pPr>
        <w:rPr>
          <w:rFonts w:hint="eastAsia"/>
        </w:rPr>
      </w:pPr>
    </w:p>
    <w:p w14:paraId="5D02FDDB" w14:textId="652B4818" w:rsidR="0069464A" w:rsidRDefault="007B4C48">
      <w:pPr>
        <w:pStyle w:val="1"/>
      </w:pPr>
      <w:r>
        <w:t>B</w:t>
      </w:r>
      <w:r w:rsidR="009B1E4A">
        <w:t>rain</w:t>
      </w:r>
      <w:r w:rsidR="00EB68FF">
        <w:t>teaser</w:t>
      </w:r>
    </w:p>
    <w:p w14:paraId="31EF4D7A" w14:textId="77777777" w:rsidR="007B4C48" w:rsidRPr="007B4C48" w:rsidRDefault="007B4C48" w:rsidP="007B4C48">
      <w:pPr>
        <w:rPr>
          <w:rFonts w:hint="eastAsia"/>
        </w:rPr>
      </w:pPr>
    </w:p>
    <w:p w14:paraId="45642E9E" w14:textId="6B29BC6F" w:rsidR="0069464A" w:rsidRDefault="00812AD6">
      <w:pPr>
        <w:pStyle w:val="1"/>
      </w:pPr>
      <w:r>
        <w:t>M</w:t>
      </w:r>
      <w:r w:rsidR="00724468">
        <w:t>emoization</w:t>
      </w:r>
    </w:p>
    <w:p w14:paraId="65CB375D" w14:textId="77777777" w:rsidR="00812AD6" w:rsidRPr="00812AD6" w:rsidRDefault="00812AD6" w:rsidP="00812AD6">
      <w:pPr>
        <w:rPr>
          <w:rFonts w:hint="eastAsia"/>
        </w:rPr>
      </w:pPr>
    </w:p>
    <w:p w14:paraId="56D1B045" w14:textId="08F0CDEE" w:rsidR="0069464A" w:rsidRDefault="008906FE">
      <w:pPr>
        <w:pStyle w:val="1"/>
      </w:pPr>
      <w:r>
        <w:t>Q</w:t>
      </w:r>
      <w:r w:rsidR="0030352B">
        <w:t>ueue</w:t>
      </w:r>
    </w:p>
    <w:p w14:paraId="1D95B128" w14:textId="77777777" w:rsidR="008906FE" w:rsidRPr="008906FE" w:rsidRDefault="008906FE" w:rsidP="008906FE">
      <w:pPr>
        <w:rPr>
          <w:rFonts w:hint="eastAsia"/>
        </w:rPr>
      </w:pPr>
    </w:p>
    <w:p w14:paraId="0D7B4CEB" w14:textId="4BD37A13" w:rsidR="00152F2A" w:rsidRDefault="004E57D1">
      <w:pPr>
        <w:pStyle w:val="1"/>
      </w:pPr>
      <w:r>
        <w:t>M</w:t>
      </w:r>
      <w:r w:rsidR="00152F2A">
        <w:t>inimax</w:t>
      </w:r>
    </w:p>
    <w:p w14:paraId="0ABA9332" w14:textId="0AFEFBE7" w:rsidR="004E57D1" w:rsidRDefault="004E57D1" w:rsidP="004E57D1"/>
    <w:p w14:paraId="73128DF4" w14:textId="7F2F45B4" w:rsidR="004E57D1" w:rsidRPr="004E57D1" w:rsidRDefault="004E57D1" w:rsidP="004E57D1">
      <w:pPr>
        <w:rPr>
          <w:rFonts w:hint="eastAsia"/>
        </w:rPr>
      </w:pPr>
    </w:p>
    <w:p w14:paraId="5CCBCAF6" w14:textId="44571E35" w:rsidR="007D069D" w:rsidRDefault="003A76E7">
      <w:pPr>
        <w:pStyle w:val="1"/>
      </w:pPr>
      <w:r>
        <w:t>Reservoir sampling</w:t>
      </w:r>
    </w:p>
    <w:p w14:paraId="5D2EB703" w14:textId="642FCD2C" w:rsidR="00FD0483" w:rsidRDefault="00FD0483" w:rsidP="00FD0483"/>
    <w:p w14:paraId="18DEFE15" w14:textId="77777777" w:rsidR="00FD0483" w:rsidRPr="00FD0483" w:rsidRDefault="00FD0483" w:rsidP="00FD0483">
      <w:pPr>
        <w:rPr>
          <w:rFonts w:hint="eastAsia"/>
        </w:rPr>
      </w:pPr>
    </w:p>
    <w:p w14:paraId="7544592B" w14:textId="6C452ADC" w:rsidR="00815224" w:rsidRDefault="00815224">
      <w:pPr>
        <w:pStyle w:val="1"/>
      </w:pPr>
      <w:r>
        <w:t>Map</w:t>
      </w:r>
    </w:p>
    <w:p w14:paraId="12BC081B" w14:textId="77777777" w:rsidR="00815224" w:rsidRPr="00815224" w:rsidRDefault="00815224" w:rsidP="00815224">
      <w:pPr>
        <w:rPr>
          <w:rFonts w:hint="eastAsia"/>
        </w:rPr>
      </w:pPr>
    </w:p>
    <w:p w14:paraId="5A1DB870" w14:textId="046B320D" w:rsidR="00815224" w:rsidRDefault="00DB0D48">
      <w:pPr>
        <w:pStyle w:val="1"/>
      </w:pPr>
      <w:r>
        <w:t>Geometry</w:t>
      </w:r>
    </w:p>
    <w:p w14:paraId="6EE2A160" w14:textId="77777777" w:rsidR="00DB0D48" w:rsidRPr="00DB0D48" w:rsidRDefault="00DB0D48" w:rsidP="00DB0D48">
      <w:pPr>
        <w:rPr>
          <w:rFonts w:hint="eastAsia"/>
        </w:rPr>
      </w:pPr>
    </w:p>
    <w:p w14:paraId="4139773B" w14:textId="7278EA5B" w:rsidR="00815224" w:rsidRDefault="004C57F9">
      <w:pPr>
        <w:pStyle w:val="1"/>
      </w:pPr>
      <w:r>
        <w:t>R</w:t>
      </w:r>
      <w:r w:rsidR="006954B8">
        <w:t>andom</w:t>
      </w:r>
    </w:p>
    <w:p w14:paraId="0376FACB" w14:textId="23C38D83" w:rsidR="004C57F9" w:rsidRDefault="004C57F9" w:rsidP="004C57F9"/>
    <w:p w14:paraId="20189629" w14:textId="77777777" w:rsidR="004C57F9" w:rsidRPr="004C57F9" w:rsidRDefault="004C57F9" w:rsidP="004C57F9">
      <w:pPr>
        <w:rPr>
          <w:rFonts w:hint="eastAsia"/>
        </w:rPr>
      </w:pPr>
    </w:p>
    <w:p w14:paraId="081E30B8" w14:textId="00A30143" w:rsidR="00D96403" w:rsidRDefault="00C0064B">
      <w:pPr>
        <w:pStyle w:val="1"/>
      </w:pPr>
      <w:r>
        <w:t>Rejection sampling</w:t>
      </w:r>
    </w:p>
    <w:p w14:paraId="08741EDE" w14:textId="77777777" w:rsidR="00B56F4F" w:rsidRPr="00B56F4F" w:rsidRDefault="00B56F4F" w:rsidP="00B56F4F">
      <w:pPr>
        <w:rPr>
          <w:rFonts w:hint="eastAsia"/>
        </w:rPr>
      </w:pPr>
    </w:p>
    <w:p w14:paraId="23119D3B" w14:textId="77777777" w:rsidR="00C0064B" w:rsidRPr="00C0064B" w:rsidRDefault="00C0064B" w:rsidP="00C0064B">
      <w:pPr>
        <w:rPr>
          <w:rFonts w:hint="eastAsia"/>
        </w:rPr>
      </w:pPr>
    </w:p>
    <w:p w14:paraId="768FAD82" w14:textId="4583D247" w:rsidR="00791DAF" w:rsidRDefault="00791DAF">
      <w:pPr>
        <w:pStyle w:val="1"/>
      </w:pPr>
      <w:r>
        <w:t>Sliding window</w:t>
      </w:r>
    </w:p>
    <w:p w14:paraId="6D26D21F" w14:textId="77777777" w:rsidR="0038703B" w:rsidRPr="0038703B" w:rsidRDefault="0038703B" w:rsidP="0038703B">
      <w:pPr>
        <w:rPr>
          <w:rFonts w:hint="eastAsia"/>
        </w:rPr>
      </w:pPr>
    </w:p>
    <w:sectPr w:rsidR="0038703B" w:rsidRPr="00387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07BF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8B"/>
    <w:rsid w:val="00013B4D"/>
    <w:rsid w:val="000A3924"/>
    <w:rsid w:val="000B1241"/>
    <w:rsid w:val="000E5935"/>
    <w:rsid w:val="001329AB"/>
    <w:rsid w:val="001418EA"/>
    <w:rsid w:val="00152F2A"/>
    <w:rsid w:val="00156C8F"/>
    <w:rsid w:val="00157A3F"/>
    <w:rsid w:val="00197C89"/>
    <w:rsid w:val="001A7A69"/>
    <w:rsid w:val="001B5504"/>
    <w:rsid w:val="001D7A10"/>
    <w:rsid w:val="00237C68"/>
    <w:rsid w:val="00251840"/>
    <w:rsid w:val="00295A06"/>
    <w:rsid w:val="002C2EB0"/>
    <w:rsid w:val="002C4911"/>
    <w:rsid w:val="002D0730"/>
    <w:rsid w:val="0030352B"/>
    <w:rsid w:val="00340599"/>
    <w:rsid w:val="003767B6"/>
    <w:rsid w:val="0038703B"/>
    <w:rsid w:val="003967D5"/>
    <w:rsid w:val="003A76E7"/>
    <w:rsid w:val="003C7629"/>
    <w:rsid w:val="003D6716"/>
    <w:rsid w:val="003E0DD1"/>
    <w:rsid w:val="00406CBE"/>
    <w:rsid w:val="00414F40"/>
    <w:rsid w:val="004A4EA7"/>
    <w:rsid w:val="004B0C1C"/>
    <w:rsid w:val="004C57F9"/>
    <w:rsid w:val="004E57D1"/>
    <w:rsid w:val="00512F9C"/>
    <w:rsid w:val="005809A8"/>
    <w:rsid w:val="00593644"/>
    <w:rsid w:val="005A7342"/>
    <w:rsid w:val="005C58EE"/>
    <w:rsid w:val="005D5D71"/>
    <w:rsid w:val="005E039A"/>
    <w:rsid w:val="005E5C0F"/>
    <w:rsid w:val="006152AD"/>
    <w:rsid w:val="00636C3A"/>
    <w:rsid w:val="0069464A"/>
    <w:rsid w:val="006954B8"/>
    <w:rsid w:val="006C6F76"/>
    <w:rsid w:val="006E4584"/>
    <w:rsid w:val="00707651"/>
    <w:rsid w:val="00721DFF"/>
    <w:rsid w:val="00724468"/>
    <w:rsid w:val="00772BBA"/>
    <w:rsid w:val="00783EDD"/>
    <w:rsid w:val="00791DAF"/>
    <w:rsid w:val="007960BC"/>
    <w:rsid w:val="007B4C48"/>
    <w:rsid w:val="007D069D"/>
    <w:rsid w:val="00812AD6"/>
    <w:rsid w:val="00815224"/>
    <w:rsid w:val="008225AC"/>
    <w:rsid w:val="00824928"/>
    <w:rsid w:val="00841C2E"/>
    <w:rsid w:val="0086477A"/>
    <w:rsid w:val="008906FE"/>
    <w:rsid w:val="008920C8"/>
    <w:rsid w:val="0089482B"/>
    <w:rsid w:val="008E465C"/>
    <w:rsid w:val="00900221"/>
    <w:rsid w:val="00945B82"/>
    <w:rsid w:val="0095539F"/>
    <w:rsid w:val="00991186"/>
    <w:rsid w:val="009B1E4A"/>
    <w:rsid w:val="009C7633"/>
    <w:rsid w:val="009F6B45"/>
    <w:rsid w:val="00A509C8"/>
    <w:rsid w:val="00A747D3"/>
    <w:rsid w:val="00AA208F"/>
    <w:rsid w:val="00AF7B5A"/>
    <w:rsid w:val="00B45E13"/>
    <w:rsid w:val="00B56F4F"/>
    <w:rsid w:val="00B65CB3"/>
    <w:rsid w:val="00B92E3F"/>
    <w:rsid w:val="00C0064B"/>
    <w:rsid w:val="00C1446B"/>
    <w:rsid w:val="00CB3365"/>
    <w:rsid w:val="00CB668B"/>
    <w:rsid w:val="00D00CBD"/>
    <w:rsid w:val="00D96403"/>
    <w:rsid w:val="00DB0D48"/>
    <w:rsid w:val="00DC2F09"/>
    <w:rsid w:val="00DD65C2"/>
    <w:rsid w:val="00E0402C"/>
    <w:rsid w:val="00E048AF"/>
    <w:rsid w:val="00E313BB"/>
    <w:rsid w:val="00E358D9"/>
    <w:rsid w:val="00E44B7E"/>
    <w:rsid w:val="00E4584D"/>
    <w:rsid w:val="00E65465"/>
    <w:rsid w:val="00EB68FF"/>
    <w:rsid w:val="00F03F18"/>
    <w:rsid w:val="00F574B5"/>
    <w:rsid w:val="00F76FAA"/>
    <w:rsid w:val="00FC5E22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570F"/>
  <w15:chartTrackingRefBased/>
  <w15:docId w15:val="{11AB96F2-7676-4E25-B23C-2EB2AA9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9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9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9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9A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9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9A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9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9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9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9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809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809A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9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9A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809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809A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809A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809A8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99118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91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103</cp:revision>
  <dcterms:created xsi:type="dcterms:W3CDTF">2019-04-09T05:28:00Z</dcterms:created>
  <dcterms:modified xsi:type="dcterms:W3CDTF">2019-04-09T11:42:00Z</dcterms:modified>
</cp:coreProperties>
</file>