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ab2775c1afc44da2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