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5accead496a4eb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