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785ad882b6c416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