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2a14f3752ef457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