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ba3930b206c470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