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fd19c8530f4a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