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e405feb18d8490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