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aaf04b9cab45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