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a852023cb949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