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4c2060acbbf423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