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fcb211db4f4e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