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e743301c1544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