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64c48cfd4146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