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b20cc14a2040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