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4d2014a80347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