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a983facd6f42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