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b2b5a6e10847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