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45a200f8244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