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38ab290c6f45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