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9486" w14:textId="67EED37C" w:rsidR="004D6DE9" w:rsidRDefault="004D6DE9" w:rsidP="004D6DE9">
      <w:pPr>
        <w:pStyle w:val="Tittel"/>
        <w:rPr>
          <w:lang w:val="en-US"/>
        </w:rPr>
      </w:pPr>
      <w:r w:rsidRPr="004D6DE9">
        <w:rPr>
          <w:lang w:val="en-US"/>
        </w:rPr>
        <w:t>Practical Assignment 2:</w:t>
      </w:r>
    </w:p>
    <w:p w14:paraId="228BBA4B" w14:textId="0FAF974E" w:rsidR="009309AB" w:rsidRDefault="004D6DE9">
      <w:pPr>
        <w:rPr>
          <w:lang w:val="en-US"/>
        </w:rPr>
      </w:pPr>
      <w:r w:rsidRPr="004D6DE9">
        <w:rPr>
          <w:lang w:val="en-US"/>
        </w:rPr>
        <w:t>-Steffen Rivedal Eimhjellen</w:t>
      </w:r>
    </w:p>
    <w:p w14:paraId="5E4C33A5" w14:textId="2C663681" w:rsidR="009309AB" w:rsidRDefault="009309AB">
      <w:pPr>
        <w:rPr>
          <w:lang w:val="en-US"/>
        </w:rPr>
      </w:pPr>
    </w:p>
    <w:p w14:paraId="6845CC7A" w14:textId="3269806B" w:rsidR="009309AB" w:rsidRPr="004D6DE9" w:rsidRDefault="009309AB">
      <w:pPr>
        <w:rPr>
          <w:lang w:val="en-US"/>
        </w:rPr>
      </w:pPr>
      <w:r>
        <w:rPr>
          <w:lang w:val="en-US"/>
        </w:rPr>
        <w:t>Screenshot for HelloWorld: 200 OK (for files in server)</w:t>
      </w:r>
    </w:p>
    <w:p w14:paraId="0B72F157" w14:textId="7DE3B43E" w:rsidR="00EF6E48" w:rsidRDefault="004D6DE9">
      <w:r>
        <w:rPr>
          <w:noProof/>
        </w:rPr>
        <w:drawing>
          <wp:inline distT="0" distB="0" distL="0" distR="0" wp14:anchorId="6DBD2986" wp14:editId="0CEEF3F7">
            <wp:extent cx="4314825" cy="1552575"/>
            <wp:effectExtent l="0" t="0" r="9525" b="952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A390" w14:textId="1470645D" w:rsidR="009309AB" w:rsidRPr="009309AB" w:rsidRDefault="009309AB">
      <w:pPr>
        <w:rPr>
          <w:lang w:val="en-US"/>
        </w:rPr>
      </w:pPr>
      <w:r w:rsidRPr="009309AB">
        <w:rPr>
          <w:lang w:val="en-US"/>
        </w:rPr>
        <w:t xml:space="preserve">Screenshot for </w:t>
      </w:r>
      <w:proofErr w:type="spellStart"/>
      <w:r w:rsidRPr="009309AB">
        <w:rPr>
          <w:lang w:val="en-US"/>
        </w:rPr>
        <w:t>ByeWorld</w:t>
      </w:r>
      <w:proofErr w:type="spellEnd"/>
      <w:r w:rsidRPr="009309AB">
        <w:rPr>
          <w:lang w:val="en-US"/>
        </w:rPr>
        <w:t>: 404 N</w:t>
      </w:r>
      <w:r>
        <w:rPr>
          <w:lang w:val="en-US"/>
        </w:rPr>
        <w:t>ot Found (for files not in server)</w:t>
      </w:r>
    </w:p>
    <w:p w14:paraId="09F1CB59" w14:textId="0E8518A0" w:rsidR="00167398" w:rsidRDefault="00167398">
      <w:r>
        <w:rPr>
          <w:noProof/>
        </w:rPr>
        <w:drawing>
          <wp:inline distT="0" distB="0" distL="0" distR="0" wp14:anchorId="230E624E" wp14:editId="79DE1C4E">
            <wp:extent cx="4314825" cy="3133725"/>
            <wp:effectExtent l="0" t="0" r="9525" b="952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E9"/>
    <w:rsid w:val="00167398"/>
    <w:rsid w:val="004D6DE9"/>
    <w:rsid w:val="009309AB"/>
    <w:rsid w:val="00E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8B97"/>
  <w15:chartTrackingRefBased/>
  <w15:docId w15:val="{77DD7DEC-74D7-4F89-B8F1-BF70E371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D6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D6D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7D042A286CF42BA57662F7EEEBA97" ma:contentTypeVersion="8" ma:contentTypeDescription="Create a new document." ma:contentTypeScope="" ma:versionID="d7678fea01c2c85635abc0592cb00ed8">
  <xsd:schema xmlns:xsd="http://www.w3.org/2001/XMLSchema" xmlns:xs="http://www.w3.org/2001/XMLSchema" xmlns:p="http://schemas.microsoft.com/office/2006/metadata/properties" xmlns:ns3="f15b43aa-c99e-410a-aefd-180d36bb3649" targetNamespace="http://schemas.microsoft.com/office/2006/metadata/properties" ma:root="true" ma:fieldsID="8021b09a28df00b0e20db2bcdcf106ce" ns3:_="">
    <xsd:import namespace="f15b43aa-c99e-410a-aefd-180d36bb36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b43aa-c99e-410a-aefd-180d36bb3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1E0EE-1D76-4501-96E4-E19D4C437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b43aa-c99e-410a-aefd-180d36bb3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42874-BFE6-41BC-87D7-7F6010E8C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EE2FF2-6965-4A0D-A202-7563A1F4F82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f15b43aa-c99e-410a-aefd-180d36bb3649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Rivedal Eimhjellen</dc:creator>
  <cp:keywords/>
  <dc:description/>
  <cp:lastModifiedBy>Steffen Rivedal Eimhjellen</cp:lastModifiedBy>
  <cp:revision>1</cp:revision>
  <cp:lastPrinted>2023-02-05T19:45:00Z</cp:lastPrinted>
  <dcterms:created xsi:type="dcterms:W3CDTF">2023-02-05T18:50:00Z</dcterms:created>
  <dcterms:modified xsi:type="dcterms:W3CDTF">2023-02-05T19:46:00Z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0x0101002C97D042A286CF42BA57662F7EEEBA97</vt:lpwstr>
  </property>
</Properties>
</file>