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3A29" w14:textId="6A020C6D" w:rsidR="00AB668F" w:rsidRDefault="003E28B3">
      <w:r>
        <w:t>This is my test file</w:t>
      </w:r>
      <w:r w:rsidR="0051105C">
        <w:t>. I am going to make a change</w:t>
      </w:r>
      <w:r w:rsidR="00BC3C2B">
        <w:t xml:space="preserve">. I’ll make another change here that I regret! </w:t>
      </w:r>
    </w:p>
    <w:sectPr w:rsidR="00AB668F" w:rsidSect="00B7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89"/>
    <w:rsid w:val="003E28B3"/>
    <w:rsid w:val="00444342"/>
    <w:rsid w:val="0051105C"/>
    <w:rsid w:val="00891E89"/>
    <w:rsid w:val="009049D4"/>
    <w:rsid w:val="00AB668F"/>
    <w:rsid w:val="00B718D3"/>
    <w:rsid w:val="00BA274D"/>
    <w:rsid w:val="00BC3C2B"/>
    <w:rsid w:val="00D237B2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E4EA"/>
  <w15:chartTrackingRefBased/>
  <w15:docId w15:val="{5587998B-9D18-2C4E-A038-7E0C6D34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Steinschneider</dc:creator>
  <cp:keywords/>
  <dc:description/>
  <cp:lastModifiedBy>Scott Steinschneider</cp:lastModifiedBy>
  <cp:revision>4</cp:revision>
  <dcterms:created xsi:type="dcterms:W3CDTF">2023-10-25T19:14:00Z</dcterms:created>
  <dcterms:modified xsi:type="dcterms:W3CDTF">2023-10-25T19:31:00Z</dcterms:modified>
</cp:coreProperties>
</file>