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81C1F" w14:textId="77777777" w:rsidR="00012F1D" w:rsidRDefault="009E4C0D">
      <w:pPr>
        <w:rPr>
          <w:b/>
          <w:u w:val="single"/>
        </w:rPr>
      </w:pPr>
      <w:r>
        <w:rPr>
          <w:b/>
          <w:u w:val="single"/>
        </w:rPr>
        <w:t>SEF Update</w:t>
      </w:r>
    </w:p>
    <w:p w14:paraId="6A5B942C" w14:textId="77777777" w:rsidR="009E4C0D" w:rsidRDefault="009E4C0D">
      <w:pPr>
        <w:rPr>
          <w:u w:val="single"/>
        </w:rPr>
      </w:pPr>
      <w:r>
        <w:rPr>
          <w:u w:val="single"/>
        </w:rPr>
        <w:t>7 May 2019</w:t>
      </w:r>
    </w:p>
    <w:p w14:paraId="56503DB1" w14:textId="77777777" w:rsidR="009E4C0D" w:rsidRDefault="009E4C0D">
      <w:pPr>
        <w:rPr>
          <w:u w:val="single"/>
        </w:rPr>
      </w:pPr>
    </w:p>
    <w:p w14:paraId="5F5B83BE" w14:textId="77777777" w:rsidR="009E4C0D" w:rsidRDefault="009E4C0D">
      <w:pPr>
        <w:rPr>
          <w:u w:val="single"/>
        </w:rPr>
      </w:pPr>
    </w:p>
    <w:p w14:paraId="5B187B72" w14:textId="77777777" w:rsidR="005D6E54" w:rsidRDefault="005D6E54">
      <w:pPr>
        <w:rPr>
          <w:u w:val="single"/>
        </w:rPr>
      </w:pPr>
    </w:p>
    <w:p w14:paraId="5544AD3D" w14:textId="700C850A" w:rsidR="005D6E54" w:rsidRDefault="005D6E54">
      <w:r>
        <w:t>Comments on the new website?</w:t>
      </w:r>
    </w:p>
    <w:p w14:paraId="46B6DB6B" w14:textId="77777777" w:rsidR="005D6E54" w:rsidRDefault="005D6E54"/>
    <w:p w14:paraId="2B58C36D" w14:textId="074DEA91" w:rsidR="005D6E54" w:rsidRPr="005D6E54" w:rsidRDefault="005D6E54">
      <w:pPr>
        <w:rPr>
          <w:u w:val="single"/>
        </w:rPr>
      </w:pPr>
      <w:r>
        <w:rPr>
          <w:u w:val="single"/>
        </w:rPr>
        <w:t>Workshop Planning</w:t>
      </w:r>
    </w:p>
    <w:p w14:paraId="54DA050F" w14:textId="77777777" w:rsidR="009E4C0D" w:rsidRDefault="009E4C0D" w:rsidP="009E4C0D">
      <w:pPr>
        <w:pStyle w:val="ListParagraph"/>
        <w:numPr>
          <w:ilvl w:val="0"/>
          <w:numId w:val="1"/>
        </w:numPr>
      </w:pPr>
      <w:r>
        <w:t>Draft essay setting stage for workshop circulated; nearing completion</w:t>
      </w:r>
    </w:p>
    <w:p w14:paraId="4B010603" w14:textId="77777777" w:rsidR="009E4C0D" w:rsidRDefault="009E4C0D" w:rsidP="009E4C0D">
      <w:pPr>
        <w:pStyle w:val="ListParagraph"/>
        <w:numPr>
          <w:ilvl w:val="0"/>
          <w:numId w:val="1"/>
        </w:numPr>
      </w:pPr>
      <w:r>
        <w:t>Draft invitation text circulated; need comments</w:t>
      </w:r>
    </w:p>
    <w:p w14:paraId="01507AB5" w14:textId="77777777" w:rsidR="009E4C0D" w:rsidRDefault="009E4C0D" w:rsidP="009E4C0D">
      <w:pPr>
        <w:pStyle w:val="ListParagraph"/>
        <w:numPr>
          <w:ilvl w:val="0"/>
          <w:numId w:val="1"/>
        </w:numPr>
      </w:pPr>
      <w:r>
        <w:t>Website draft looks great; almost ready to go live</w:t>
      </w:r>
    </w:p>
    <w:p w14:paraId="07802E86" w14:textId="77777777" w:rsidR="009E4C0D" w:rsidRDefault="009E4C0D" w:rsidP="009E4C0D">
      <w:pPr>
        <w:pStyle w:val="ListParagraph"/>
        <w:numPr>
          <w:ilvl w:val="0"/>
          <w:numId w:val="1"/>
        </w:numPr>
      </w:pPr>
      <w:r>
        <w:t>We are ready to launch invitations, right?</w:t>
      </w:r>
    </w:p>
    <w:p w14:paraId="0569694E" w14:textId="417D6412" w:rsidR="0044275A" w:rsidRDefault="0044275A" w:rsidP="009E4C0D">
      <w:pPr>
        <w:pStyle w:val="ListParagraph"/>
        <w:numPr>
          <w:ilvl w:val="0"/>
          <w:numId w:val="1"/>
        </w:numPr>
      </w:pPr>
      <w:r>
        <w:t>Karen will visit Fl</w:t>
      </w:r>
      <w:r w:rsidR="00255FE4">
        <w:t>atiron to coordinate with Abby (our Flatiron admin. Person)</w:t>
      </w:r>
      <w:bookmarkStart w:id="0" w:name="_GoBack"/>
      <w:bookmarkEnd w:id="0"/>
    </w:p>
    <w:p w14:paraId="5B858A12" w14:textId="77777777" w:rsidR="009E4C0D" w:rsidRDefault="00B77D97" w:rsidP="009E4C0D">
      <w:pPr>
        <w:pStyle w:val="ListParagraph"/>
        <w:numPr>
          <w:ilvl w:val="0"/>
          <w:numId w:val="1"/>
        </w:numPr>
      </w:pPr>
      <w:r>
        <w:t>Matt:  status report on Tech section?</w:t>
      </w:r>
    </w:p>
    <w:p w14:paraId="2D0EAD25" w14:textId="77777777" w:rsidR="00B77D97" w:rsidRDefault="00B77D97" w:rsidP="009E4C0D">
      <w:pPr>
        <w:pStyle w:val="ListParagraph"/>
        <w:numPr>
          <w:ilvl w:val="0"/>
          <w:numId w:val="1"/>
        </w:numPr>
      </w:pPr>
      <w:r>
        <w:t>Jesse:  status report on Funding section:</w:t>
      </w:r>
    </w:p>
    <w:p w14:paraId="27152315" w14:textId="77777777" w:rsidR="00B77D97" w:rsidRDefault="00B77D97" w:rsidP="00B77D97">
      <w:pPr>
        <w:pStyle w:val="ListParagraph"/>
        <w:numPr>
          <w:ilvl w:val="1"/>
          <w:numId w:val="1"/>
        </w:numPr>
      </w:pPr>
      <w:r>
        <w:t>Emails out to Morgan Stanley, Barclays, Goldman Sachs</w:t>
      </w:r>
    </w:p>
    <w:p w14:paraId="70EFB0C5" w14:textId="77777777" w:rsidR="00B77D97" w:rsidRDefault="00B77D97" w:rsidP="00B77D97">
      <w:pPr>
        <w:pStyle w:val="ListParagraph"/>
        <w:numPr>
          <w:ilvl w:val="1"/>
          <w:numId w:val="1"/>
        </w:numPr>
      </w:pPr>
      <w:r>
        <w:t>Working on face-to-face meeting with Greg G. at Simons Foundation on Wednesday</w:t>
      </w:r>
    </w:p>
    <w:p w14:paraId="46E9656C" w14:textId="6DF50B65" w:rsidR="005C3815" w:rsidRDefault="005C3815" w:rsidP="00B77D97">
      <w:pPr>
        <w:pStyle w:val="ListParagraph"/>
        <w:numPr>
          <w:ilvl w:val="1"/>
          <w:numId w:val="1"/>
        </w:numPr>
      </w:pPr>
      <w:r>
        <w:t>Other ideas for investors, investor funds, etc</w:t>
      </w:r>
      <w:proofErr w:type="gramStart"/>
      <w:r>
        <w:t>. ?</w:t>
      </w:r>
      <w:proofErr w:type="gramEnd"/>
    </w:p>
    <w:p w14:paraId="530E5CFB" w14:textId="149238B6" w:rsidR="001366ED" w:rsidRDefault="0044275A" w:rsidP="001366ED">
      <w:pPr>
        <w:pStyle w:val="ListParagraph"/>
        <w:numPr>
          <w:ilvl w:val="0"/>
          <w:numId w:val="1"/>
        </w:numPr>
      </w:pPr>
      <w:r>
        <w:t>S</w:t>
      </w:r>
      <w:r w:rsidR="001366ED">
        <w:t>tat</w:t>
      </w:r>
      <w:r>
        <w:t>us report on Economics section</w:t>
      </w:r>
    </w:p>
    <w:p w14:paraId="693DDD8D" w14:textId="77777777" w:rsidR="0044275A" w:rsidRDefault="0044275A" w:rsidP="00D26988"/>
    <w:p w14:paraId="1554301C" w14:textId="77777777" w:rsidR="00D26988" w:rsidRPr="009E4C0D" w:rsidRDefault="00D26988" w:rsidP="00D26988"/>
    <w:sectPr w:rsidR="00D26988" w:rsidRPr="009E4C0D" w:rsidSect="00012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478B"/>
    <w:multiLevelType w:val="hybridMultilevel"/>
    <w:tmpl w:val="D4FC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C0D"/>
    <w:rsid w:val="00012F1D"/>
    <w:rsid w:val="001366ED"/>
    <w:rsid w:val="00255FE4"/>
    <w:rsid w:val="0044275A"/>
    <w:rsid w:val="005C3815"/>
    <w:rsid w:val="005D6E54"/>
    <w:rsid w:val="009E4C0D"/>
    <w:rsid w:val="00B77D97"/>
    <w:rsid w:val="00D2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61F9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565</Characters>
  <Application>Microsoft Macintosh Word</Application>
  <DocSecurity>0</DocSecurity>
  <Lines>4</Lines>
  <Paragraphs>1</Paragraphs>
  <ScaleCrop>false</ScaleCrop>
  <Company>Domain Associates, LLC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Treu</dc:creator>
  <cp:keywords/>
  <dc:description/>
  <cp:lastModifiedBy>Jesse Treu</cp:lastModifiedBy>
  <cp:revision>8</cp:revision>
  <dcterms:created xsi:type="dcterms:W3CDTF">2019-05-06T20:21:00Z</dcterms:created>
  <dcterms:modified xsi:type="dcterms:W3CDTF">2019-05-06T22:44:00Z</dcterms:modified>
</cp:coreProperties>
</file>