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D143A" w14:textId="77777777" w:rsidR="003C1B61" w:rsidRPr="008A66BE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val="en-US" w:eastAsia="ru-RU"/>
        </w:rPr>
      </w:pPr>
    </w:p>
    <w:p w14:paraId="06ADB1B1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val="en-US" w:eastAsia="ru-RU"/>
        </w:rPr>
      </w:pPr>
    </w:p>
    <w:p w14:paraId="508684C1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szCs w:val="20"/>
          <w:lang w:eastAsia="ru-RU"/>
        </w:rPr>
      </w:pPr>
      <w:r>
        <w:rPr>
          <w:rFonts w:ascii="Times New Roman" w:eastAsia="Times New Roman" w:hAnsi="Times New Roman"/>
          <w:szCs w:val="20"/>
          <w:lang w:eastAsia="ru-RU"/>
        </w:rPr>
        <w:t>МОСКОВСКИЙ ГОСУДАРСТВЕННЫЙ ТЕХНИЧЕСКИЙ   УНИВЕРСИТЕТ    им. Н.Э.Баумана</w:t>
      </w:r>
    </w:p>
    <w:p w14:paraId="539FB575" w14:textId="77777777" w:rsidR="003C1B61" w:rsidRDefault="003C1B61" w:rsidP="003C1B61">
      <w:pPr>
        <w:spacing w:line="240" w:lineRule="auto"/>
        <w:jc w:val="center"/>
        <w:rPr>
          <w:rFonts w:ascii="Times New Roman" w:eastAsia="Times New Roman" w:hAnsi="Times New Roman"/>
          <w:b/>
          <w:sz w:val="36"/>
          <w:szCs w:val="20"/>
          <w:lang w:eastAsia="ru-RU"/>
        </w:rPr>
      </w:pPr>
    </w:p>
    <w:p w14:paraId="31011F13" w14:textId="77777777" w:rsidR="003C1B61" w:rsidRDefault="003C1B61" w:rsidP="003C1B61">
      <w:pPr>
        <w:spacing w:line="240" w:lineRule="auto"/>
      </w:pPr>
    </w:p>
    <w:p w14:paraId="1311E004" w14:textId="77777777" w:rsidR="003C1B61" w:rsidRDefault="003C1B61" w:rsidP="003C1B61">
      <w:pPr>
        <w:spacing w:line="240" w:lineRule="auto"/>
      </w:pPr>
    </w:p>
    <w:p w14:paraId="2FCBB133" w14:textId="77777777" w:rsidR="003C1B61" w:rsidRDefault="003C1B61" w:rsidP="003C1B61">
      <w:pPr>
        <w:spacing w:line="240" w:lineRule="auto"/>
      </w:pPr>
    </w:p>
    <w:p w14:paraId="3459D0C3" w14:textId="77777777" w:rsidR="003C1B61" w:rsidRDefault="003C1B61" w:rsidP="003C1B61">
      <w:pPr>
        <w:spacing w:line="240" w:lineRule="auto"/>
      </w:pPr>
    </w:p>
    <w:p w14:paraId="74AA9D82" w14:textId="77777777" w:rsidR="003C1B61" w:rsidRDefault="003C1B61" w:rsidP="003C1B61">
      <w:pPr>
        <w:spacing w:line="240" w:lineRule="auto"/>
      </w:pPr>
    </w:p>
    <w:p w14:paraId="506967CE" w14:textId="77777777" w:rsidR="003C1B61" w:rsidRDefault="003C1B61" w:rsidP="003C1B61">
      <w:pPr>
        <w:spacing w:line="240" w:lineRule="auto"/>
      </w:pPr>
    </w:p>
    <w:p w14:paraId="76C0331B" w14:textId="77777777" w:rsidR="003C1B61" w:rsidRDefault="003C1B61" w:rsidP="003C1B61">
      <w:pPr>
        <w:spacing w:line="240" w:lineRule="auto"/>
      </w:pPr>
    </w:p>
    <w:p w14:paraId="46759AE1" w14:textId="77777777" w:rsidR="003C1B61" w:rsidRDefault="003C1B61" w:rsidP="003C1B61">
      <w:pPr>
        <w:spacing w:line="240" w:lineRule="auto"/>
      </w:pPr>
    </w:p>
    <w:p w14:paraId="28C37E2F" w14:textId="77777777" w:rsidR="003C1B61" w:rsidRDefault="003C1B61" w:rsidP="003C1B61">
      <w:pPr>
        <w:spacing w:line="240" w:lineRule="auto"/>
      </w:pPr>
    </w:p>
    <w:p w14:paraId="6ECC9FBF" w14:textId="77777777" w:rsidR="003C1B61" w:rsidRDefault="003C1B61" w:rsidP="003C1B61">
      <w:pPr>
        <w:spacing w:line="240" w:lineRule="auto"/>
      </w:pPr>
    </w:p>
    <w:p w14:paraId="3B1957F3" w14:textId="77777777" w:rsidR="003C1B61" w:rsidRDefault="003C1B61" w:rsidP="003C1B61">
      <w:pPr>
        <w:spacing w:line="240" w:lineRule="auto"/>
      </w:pPr>
    </w:p>
    <w:p w14:paraId="564FDEF7" w14:textId="74613DFA" w:rsidR="003C1B61" w:rsidRPr="008A66BE" w:rsidRDefault="003C1B61" w:rsidP="003C1B61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</w:t>
      </w:r>
      <w:r w:rsidR="008A66BE" w:rsidRPr="008A66BE">
        <w:rPr>
          <w:sz w:val="36"/>
          <w:szCs w:val="36"/>
        </w:rPr>
        <w:t>7</w:t>
      </w:r>
    </w:p>
    <w:p w14:paraId="512993D4" w14:textId="77777777" w:rsidR="003C1B61" w:rsidRDefault="003C1B61" w:rsidP="003C1B61">
      <w:pPr>
        <w:spacing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по курсу «Разработка интернет-приложений»</w:t>
      </w:r>
    </w:p>
    <w:p w14:paraId="43190DA6" w14:textId="77777777" w:rsidR="003C1B61" w:rsidRDefault="003C1B61" w:rsidP="003C1B61">
      <w:pPr>
        <w:spacing w:line="240" w:lineRule="auto"/>
      </w:pPr>
    </w:p>
    <w:p w14:paraId="20BF05F8" w14:textId="525DA137" w:rsidR="003C1B61" w:rsidRDefault="008A66BE" w:rsidP="008A66BE">
      <w:pPr>
        <w:spacing w:line="240" w:lineRule="auto"/>
        <w:jc w:val="center"/>
      </w:pPr>
      <w:r w:rsidRPr="008A66BE">
        <w:rPr>
          <w:sz w:val="36"/>
        </w:rPr>
        <w:t>Создание HTML-сайта с использованием фреймворка Bootstrap</w:t>
      </w:r>
    </w:p>
    <w:p w14:paraId="5B54B1DD" w14:textId="77777777" w:rsidR="003C1B61" w:rsidRDefault="003C1B61" w:rsidP="003C1B61">
      <w:pPr>
        <w:spacing w:line="240" w:lineRule="auto"/>
      </w:pPr>
    </w:p>
    <w:p w14:paraId="5B386305" w14:textId="77777777" w:rsidR="003C1B61" w:rsidRDefault="003C1B61" w:rsidP="003C1B61">
      <w:pPr>
        <w:spacing w:line="240" w:lineRule="auto"/>
      </w:pPr>
    </w:p>
    <w:p w14:paraId="1D3B9AB3" w14:textId="77777777" w:rsidR="003C1B61" w:rsidRDefault="003C1B61" w:rsidP="003C1B61">
      <w:pPr>
        <w:spacing w:line="240" w:lineRule="auto"/>
      </w:pPr>
    </w:p>
    <w:p w14:paraId="12AA7D60" w14:textId="77777777" w:rsidR="003C1B61" w:rsidRDefault="003C1B61" w:rsidP="003C1B61">
      <w:pPr>
        <w:spacing w:line="240" w:lineRule="auto"/>
      </w:pPr>
    </w:p>
    <w:p w14:paraId="31989621" w14:textId="77777777" w:rsidR="003C1B61" w:rsidRDefault="003C1B61" w:rsidP="003C1B61">
      <w:pPr>
        <w:spacing w:line="240" w:lineRule="auto"/>
      </w:pPr>
    </w:p>
    <w:p w14:paraId="45C44A0D" w14:textId="77777777" w:rsidR="003C1B61" w:rsidRDefault="003C1B61" w:rsidP="003C1B61">
      <w:pPr>
        <w:spacing w:line="240" w:lineRule="auto"/>
      </w:pPr>
    </w:p>
    <w:p w14:paraId="1659BB4D" w14:textId="77777777" w:rsidR="003C1B61" w:rsidRDefault="003C1B61" w:rsidP="003C1B61">
      <w:pPr>
        <w:spacing w:line="240" w:lineRule="auto"/>
      </w:pPr>
    </w:p>
    <w:p w14:paraId="0B734601" w14:textId="77777777" w:rsidR="003C1B61" w:rsidRDefault="003C1B61" w:rsidP="003C1B61">
      <w:pPr>
        <w:spacing w:line="240" w:lineRule="auto"/>
      </w:pPr>
    </w:p>
    <w:p w14:paraId="60513D59" w14:textId="77777777" w:rsidR="003C1B61" w:rsidRDefault="003C1B61" w:rsidP="003C1B61">
      <w:pPr>
        <w:spacing w:line="240" w:lineRule="auto"/>
      </w:pPr>
    </w:p>
    <w:p w14:paraId="27AB66E2" w14:textId="77777777" w:rsidR="003C1B61" w:rsidRDefault="003C1B61" w:rsidP="003C1B61">
      <w:pPr>
        <w:spacing w:line="240" w:lineRule="auto"/>
      </w:pPr>
    </w:p>
    <w:p w14:paraId="7596C6FD" w14:textId="77777777" w:rsidR="003C1B61" w:rsidRDefault="003C1B61" w:rsidP="003C1B61">
      <w:pPr>
        <w:spacing w:line="240" w:lineRule="auto"/>
      </w:pPr>
    </w:p>
    <w:p w14:paraId="345CBE6A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32"/>
          <w:szCs w:val="32"/>
        </w:rPr>
        <w:t xml:space="preserve">Подготовил </w:t>
      </w:r>
    </w:p>
    <w:p w14:paraId="6501AE90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Ионов С.А.</w:t>
      </w:r>
    </w:p>
    <w:p w14:paraId="0C92C426" w14:textId="77777777" w:rsidR="003C1B61" w:rsidRDefault="003C1B61" w:rsidP="003C1B61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ИУ5-52Б</w:t>
      </w:r>
    </w:p>
    <w:p w14:paraId="1A8C3EDF" w14:textId="1700473F" w:rsidR="00C81741" w:rsidRDefault="003C1B61" w:rsidP="006C73A9">
      <w:pPr>
        <w:pStyle w:val="a3"/>
        <w:numPr>
          <w:ilvl w:val="0"/>
          <w:numId w:val="1"/>
        </w:numPr>
        <w:spacing w:before="240" w:after="120"/>
        <w:rPr>
          <w:sz w:val="32"/>
          <w:szCs w:val="24"/>
        </w:rPr>
      </w:pPr>
      <w:r w:rsidRPr="003C0211">
        <w:br w:type="page"/>
      </w:r>
      <w:r w:rsidR="00894614">
        <w:rPr>
          <w:sz w:val="32"/>
          <w:szCs w:val="24"/>
        </w:rPr>
        <w:lastRenderedPageBreak/>
        <w:t>Описание задания</w:t>
      </w:r>
    </w:p>
    <w:p w14:paraId="7CC83974" w14:textId="77777777" w:rsidR="008A66BE" w:rsidRPr="008A66BE" w:rsidRDefault="008A66BE" w:rsidP="008A66B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8A66BE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Макет сайта должен включать следующие элементы:</w:t>
      </w:r>
    </w:p>
    <w:p w14:paraId="28510D4E" w14:textId="77777777" w:rsidR="008A66BE" w:rsidRPr="008A66BE" w:rsidRDefault="008A66BE" w:rsidP="008A66BE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8A66BE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Таблицы.</w:t>
      </w:r>
    </w:p>
    <w:p w14:paraId="48782E0C" w14:textId="77777777" w:rsidR="008A66BE" w:rsidRPr="008A66BE" w:rsidRDefault="008A66BE" w:rsidP="008A66B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8A66BE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Элементы HTML-форм.</w:t>
      </w:r>
    </w:p>
    <w:p w14:paraId="458B4B7D" w14:textId="77777777" w:rsidR="008A66BE" w:rsidRPr="008A66BE" w:rsidRDefault="008A66BE" w:rsidP="008A66B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8A66BE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Панель навигации (в верхней части страницы).</w:t>
      </w:r>
    </w:p>
    <w:p w14:paraId="0BDBDF0B" w14:textId="77777777" w:rsidR="008A66BE" w:rsidRPr="008A66BE" w:rsidRDefault="008A66BE" w:rsidP="008A66B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8A66BE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Выпадающие списки кнопок (могут быть использованы в панели навигации).</w:t>
      </w:r>
    </w:p>
    <w:p w14:paraId="0D085A4D" w14:textId="77777777" w:rsidR="008A66BE" w:rsidRPr="008A66BE" w:rsidRDefault="008A66BE" w:rsidP="008A66BE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8A66BE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Индикаторы прогресса.</w:t>
      </w:r>
    </w:p>
    <w:p w14:paraId="582129A0" w14:textId="39E64882" w:rsidR="006C73A9" w:rsidRPr="006C73A9" w:rsidRDefault="00894614" w:rsidP="006C73A9">
      <w:pPr>
        <w:pStyle w:val="a3"/>
        <w:numPr>
          <w:ilvl w:val="0"/>
          <w:numId w:val="1"/>
        </w:numPr>
        <w:spacing w:before="240" w:after="120"/>
        <w:contextualSpacing w:val="0"/>
        <w:rPr>
          <w:sz w:val="32"/>
          <w:szCs w:val="24"/>
        </w:rPr>
      </w:pPr>
      <w:r>
        <w:rPr>
          <w:sz w:val="32"/>
          <w:szCs w:val="24"/>
        </w:rPr>
        <w:t xml:space="preserve">Текст </w:t>
      </w:r>
      <w:r w:rsidR="00FC0FBA">
        <w:rPr>
          <w:sz w:val="32"/>
          <w:szCs w:val="24"/>
          <w:lang w:val="en-US"/>
        </w:rPr>
        <w:t>HTML</w:t>
      </w:r>
      <w:r w:rsidR="008A66BE">
        <w:rPr>
          <w:sz w:val="32"/>
          <w:szCs w:val="24"/>
          <w:lang w:val="en-US"/>
        </w:rPr>
        <w:t xml:space="preserve"> </w:t>
      </w:r>
      <w:r w:rsidR="008A66BE">
        <w:rPr>
          <w:sz w:val="32"/>
          <w:szCs w:val="24"/>
        </w:rPr>
        <w:t xml:space="preserve">и </w:t>
      </w:r>
      <w:r w:rsidR="008A66BE">
        <w:rPr>
          <w:sz w:val="32"/>
          <w:szCs w:val="24"/>
          <w:lang w:val="en-US"/>
        </w:rPr>
        <w:t>CSS</w:t>
      </w:r>
    </w:p>
    <w:p w14:paraId="03A49DB6" w14:textId="49A266C2" w:rsidR="006C73A9" w:rsidRPr="0022408D" w:rsidRDefault="0022408D" w:rsidP="006C73A9">
      <w:pPr>
        <w:pStyle w:val="a3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</w:rPr>
        <w:t>Файл</w:t>
      </w:r>
      <w:r w:rsidRPr="0022408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index.html</w:t>
      </w:r>
    </w:p>
    <w:p w14:paraId="06ED8F5B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&lt;!DOCTYPE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eastAsia="ru-RU"/>
        </w:rPr>
        <w:t>html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2A15705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&lt;html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eastAsia="ru-RU"/>
        </w:rPr>
        <w:t>lang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eastAsia="ru-RU"/>
        </w:rPr>
        <w:t>"en"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62944729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&lt;head&gt;</w:t>
      </w:r>
    </w:p>
    <w:p w14:paraId="6D7AE2C2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&lt;meta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eastAsia="ru-RU"/>
        </w:rPr>
        <w:t>charset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eastAsia="ru-RU"/>
        </w:rPr>
        <w:t>"UTF-8"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1E5A17C7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name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"viewport"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content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"width=device-width, initial-scale=1.0"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14EE4F8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&lt;title&gt;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Кафе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"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Восток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&lt;/title&gt;</w:t>
      </w:r>
    </w:p>
    <w:p w14:paraId="4AB2AFFF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&lt;link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"https://cdn.jsdelivr.net/npm/bootstrap@5.0.0-beta1/dist/css/bootstrap.min.css"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rel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"stylesheet"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integrity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"sha384-giJF6kkoqNQ00vy+HMDP7azOuL0xtbfIcaT9wjKHr8RbDVddVHyTfAAsrekwKmP1"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crossorigin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"anonymous"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416A26E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&lt;script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"https://cdn.jsdelivr.net/npm/bootstrap@5.0.0-beta1/dist/js/bootstrap.bundle.min.js"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integrity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"sha384-ygbV9kiqUc6oa4msXn9868pTtWMgiQaeYH7/t7LECLbyPA2x65Kgf80OJFdroafW"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crossorigin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"anonymous"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&gt;&lt;/script&gt;</w:t>
      </w:r>
    </w:p>
    <w:p w14:paraId="33621E45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&lt;link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rel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"stylesheet"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"style.css"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62FFB68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&lt;/head&gt;</w:t>
      </w:r>
    </w:p>
    <w:p w14:paraId="09CCA36B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&lt;body&gt;</w:t>
      </w:r>
    </w:p>
    <w:p w14:paraId="0AA60329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&lt;header&gt;</w:t>
      </w:r>
    </w:p>
    <w:p w14:paraId="1DD3F3B8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&lt;nav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 navbar-expand-lg navbar-light bg-light"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73999AE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"container-xxl"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7C99F20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"navbar-brand"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"index.html"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Восток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7CEA4C36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&lt;button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data-bs-target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"#navbarSupportedContent"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aria-controls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"Toggle navigation"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37ABFA9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&lt;span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"navbar-toggler-icon"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&gt;&lt;/span&gt;</w:t>
      </w:r>
    </w:p>
    <w:p w14:paraId="57177C9A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&lt;/button&gt;</w:t>
      </w:r>
    </w:p>
    <w:p w14:paraId="3B14015A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 navbar-collapse"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984B8A2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"navbar-nav me-auto mb-2 mb-lg-0"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3ABD7A6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"nav-item"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27CC902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"nav-link"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"questions.html"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Пройти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опрос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78381310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&lt;/li&gt;</w:t>
      </w:r>
    </w:p>
    <w:p w14:paraId="1A4035A4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"nav-item dropdown"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C568C8D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"nav-link dropdown-toggle"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role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F5ACB00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Меню</w:t>
      </w:r>
    </w:p>
    <w:p w14:paraId="292A874F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5F95A00A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"dropdown-menu"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aria-labelledby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A297E45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"dropdown-item"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"first_dish.html"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Первое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74DDE059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"dropdown-item"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"second_dish.html"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Второе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7EF4BAE0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0DB23005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&lt;/li&gt;</w:t>
      </w:r>
    </w:p>
    <w:p w14:paraId="07E8E10C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0C0E49CD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1B31F90B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672BDDFB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&lt;/nav&gt;</w:t>
      </w:r>
    </w:p>
    <w:p w14:paraId="18EFCEDC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&lt;/header&gt;</w:t>
      </w:r>
    </w:p>
    <w:p w14:paraId="42DF9E3F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&lt;section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"main"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7C6A5F0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"py-3 container-xxl"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AD8B3DE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&lt;p&gt;</w:t>
      </w:r>
    </w:p>
    <w:p w14:paraId="267910A9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Мы рады приветствовать Вас на нашем сайте!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&lt;br&gt;</w:t>
      </w:r>
    </w:p>
    <w:p w14:paraId="0D80E20A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Здесь Вы найдёте всю необходимую информацию о кафе "Восток".</w:t>
      </w:r>
    </w:p>
    <w:p w14:paraId="246C476A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&lt;/p&gt;</w:t>
      </w:r>
    </w:p>
    <w:p w14:paraId="68FC86AC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3AC7542B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&lt;/section&gt;</w:t>
      </w:r>
    </w:p>
    <w:p w14:paraId="0BF4CDBE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&lt;footer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"container-xxl my-5 pt-5 text-muted text-small"</w:t>
      </w:r>
      <w:r w:rsidRPr="003C4351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9859683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&lt;hr&gt;</w:t>
      </w:r>
    </w:p>
    <w:p w14:paraId="24EC0B0A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&lt;p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3C4351">
        <w:rPr>
          <w:rFonts w:ascii="Consolas" w:eastAsia="Times New Roman" w:hAnsi="Consolas"/>
          <w:color w:val="FF0000"/>
          <w:sz w:val="21"/>
          <w:szCs w:val="21"/>
          <w:lang w:eastAsia="ru-RU"/>
        </w:rPr>
        <w:t>class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3C4351">
        <w:rPr>
          <w:rFonts w:ascii="Consolas" w:eastAsia="Times New Roman" w:hAnsi="Consolas"/>
          <w:color w:val="0000FF"/>
          <w:sz w:val="21"/>
          <w:szCs w:val="21"/>
          <w:lang w:eastAsia="ru-RU"/>
        </w:rPr>
        <w:t>"mb-1"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© 2020 Все права защищены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0E70443F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&lt;/footer&gt;</w:t>
      </w:r>
    </w:p>
    <w:p w14:paraId="03F6CE8D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&lt;/body&gt;</w:t>
      </w:r>
    </w:p>
    <w:p w14:paraId="2E5EAA66" w14:textId="77777777" w:rsidR="003C4351" w:rsidRPr="003C4351" w:rsidRDefault="003C4351" w:rsidP="003C4351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3C4351">
        <w:rPr>
          <w:rFonts w:ascii="Consolas" w:eastAsia="Times New Roman" w:hAnsi="Consolas"/>
          <w:color w:val="800000"/>
          <w:sz w:val="21"/>
          <w:szCs w:val="21"/>
          <w:lang w:eastAsia="ru-RU"/>
        </w:rPr>
        <w:t>&lt;/html&gt;</w:t>
      </w:r>
    </w:p>
    <w:p w14:paraId="5E9AB483" w14:textId="43A212DB" w:rsidR="00101136" w:rsidRDefault="00101136" w:rsidP="002E1E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FA85DD2" w14:textId="463EE09B" w:rsidR="003C4351" w:rsidRDefault="003C4351" w:rsidP="003C4351">
      <w:pPr>
        <w:pStyle w:val="a3"/>
        <w:numPr>
          <w:ilvl w:val="0"/>
          <w:numId w:val="3"/>
        </w:numPr>
        <w:rPr>
          <w:b/>
          <w:bCs/>
          <w:lang w:val="en-US"/>
        </w:rPr>
      </w:pPr>
      <w:r w:rsidRPr="003C4351">
        <w:rPr>
          <w:b/>
          <w:bCs/>
        </w:rPr>
        <w:t>Файл</w:t>
      </w:r>
      <w:r w:rsidRPr="003C435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first_dish</w:t>
      </w:r>
      <w:r w:rsidRPr="003C4351">
        <w:rPr>
          <w:b/>
          <w:bCs/>
          <w:lang w:val="en-US"/>
        </w:rPr>
        <w:t>.html</w:t>
      </w:r>
    </w:p>
    <w:p w14:paraId="6EE5D76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&lt;!DOCTYPE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html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284B2F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&lt;html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lang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"en"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7D2FBB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&lt;head&gt;</w:t>
      </w:r>
    </w:p>
    <w:p w14:paraId="340F354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charset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"UTF-8"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67B020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name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"viewport"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content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"width=device-width, initial-scale=1.0"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80A040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&lt;title&gt;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Первое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&lt;/title&gt;</w:t>
      </w:r>
    </w:p>
    <w:p w14:paraId="3349B54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&lt;link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"https://cdn.jsdelivr.net/npm/bootstrap@5.0.0-beta1/dist/css/bootstrap.min.css"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"stylesheet"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integrity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"sha384-giJF6kkoqNQ00vy+HMDP7azOuL0xtbfIcaT9wjKHr8RbDVddVHyTfAAsrekwKmP1"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crossorigin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"anonymous"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DBBF66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&lt;script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"https://cdn.jsdelivr.net/npm/bootstrap@5.0.0-beta1/dist/js/bootstrap.bundle.min.js"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integrity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"sha384-ygbV9kiqUc6oa4msXn9868pTtWMgiQaeYH7/t7LECLbyPA2x65Kgf80OJFdroafW"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crossorigin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"anonymous"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&gt;&lt;/script&gt;</w:t>
      </w:r>
    </w:p>
    <w:p w14:paraId="1EE89B3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&lt;link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"stylesheet"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"style.css"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C96957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&lt;/head&gt;</w:t>
      </w:r>
    </w:p>
    <w:p w14:paraId="17F1014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&lt;body&gt;</w:t>
      </w:r>
    </w:p>
    <w:p w14:paraId="13CB9F3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&lt;header&gt;</w:t>
      </w:r>
    </w:p>
    <w:p w14:paraId="05A8F72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&lt;nav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 navbar-expand-lg navbar-light bg-light"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E1F312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"container-xxl"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DAE24D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"navbar-brand"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"index.html"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Восток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2CC7833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&lt;button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data-bs-target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"#navbarSupportedContent"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aria-controls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"Toggle navigation"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D011F7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&lt;span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"navbar-toggler-icon"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&gt;&lt;/span&gt;</w:t>
      </w:r>
    </w:p>
    <w:p w14:paraId="2F21975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&lt;/button&gt;</w:t>
      </w:r>
    </w:p>
    <w:p w14:paraId="36B890F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 navbar-collapse"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19F41A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"navbar-nav me-auto mb-2 mb-lg-0"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5A78F2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"nav-item"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82B5D9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"nav-link"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"questions.html"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Пройти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опрос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32B2AAA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&lt;/li&gt;</w:t>
      </w:r>
    </w:p>
    <w:p w14:paraId="0B4963B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"nav-item dropdown"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983534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"nav-link dropdown-toggle"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role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E1E7E9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Меню</w:t>
      </w:r>
    </w:p>
    <w:p w14:paraId="52EA6E3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0693499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"dropdown-menu"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aria-labelledby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B7BDBC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"dropdown-item"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"first_dish.html"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Первое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39AA858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"dropdown-item"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"second_dish.html"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Второе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5DD0928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25916D9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&lt;/li&gt;</w:t>
      </w:r>
    </w:p>
    <w:p w14:paraId="572687C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7C32FD0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4B21264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51C5F85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&lt;/nav&gt;</w:t>
      </w:r>
    </w:p>
    <w:p w14:paraId="32D3E75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&lt;/header&gt;</w:t>
      </w:r>
    </w:p>
    <w:p w14:paraId="065E92A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&lt;section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"py-3 container-xxl"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52CE44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&lt;p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"label-progr"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Наполненность меню:</w:t>
      </w:r>
    </w:p>
    <w:p w14:paraId="563EB9A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"progress"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F64521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"progress-bar"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role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"progressbar"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style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"width: 10%;"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aria-valuenow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"10"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aria-valuemin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"0"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aria-valuemax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"100"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10%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06AE3F2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&lt;/div&gt;</w:t>
      </w:r>
    </w:p>
    <w:p w14:paraId="65BAA71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44A9265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&lt;div&gt;</w:t>
      </w:r>
    </w:p>
    <w:p w14:paraId="2830197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&lt;p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"h2"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Первое блюдо: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584EBA5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&lt;table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"table"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F502F1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&lt;thead&gt;</w:t>
      </w:r>
    </w:p>
    <w:p w14:paraId="222C679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&lt;tr&gt;</w:t>
      </w:r>
    </w:p>
    <w:p w14:paraId="1C8FEA7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&lt;th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Название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блюда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&lt;/th&gt;</w:t>
      </w:r>
    </w:p>
    <w:p w14:paraId="5821ED4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&lt;th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Цена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за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порцию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руб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&lt;/th&gt;</w:t>
      </w:r>
    </w:p>
    <w:p w14:paraId="2898C32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&lt;th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Состав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&lt;/th&gt;</w:t>
      </w:r>
    </w:p>
    <w:p w14:paraId="078309B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&lt;th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Изображение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&lt;/th&gt;</w:t>
      </w:r>
    </w:p>
    <w:p w14:paraId="49181F1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&lt;/tr&gt;</w:t>
      </w:r>
    </w:p>
    <w:p w14:paraId="3D6ED53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&lt;/thead&gt;</w:t>
      </w:r>
    </w:p>
    <w:p w14:paraId="5FF6302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&lt;tbody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"style_rows"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2A19F6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&lt;tr&gt;</w:t>
      </w:r>
    </w:p>
    <w:p w14:paraId="0D6D39D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Суп с лапшой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&lt;/td&gt;</w:t>
      </w:r>
    </w:p>
    <w:p w14:paraId="324FC30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100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&lt;/td&gt;</w:t>
      </w:r>
    </w:p>
    <w:p w14:paraId="38F97B3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Курица, лапша, картофель, морковь, лук, зелень, соль, перец</w:t>
      </w:r>
    </w:p>
    <w:p w14:paraId="55F8FC7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&lt;td&gt;&lt;img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src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"images/Суп лапша.jpg"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"400"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&gt;&lt;/td&gt;</w:t>
      </w:r>
    </w:p>
    <w:p w14:paraId="4BFA5B5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&lt;/tr&gt;</w:t>
      </w:r>
    </w:p>
    <w:p w14:paraId="5E8FDB7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&lt;tr&gt;</w:t>
      </w:r>
    </w:p>
    <w:p w14:paraId="4FE37EE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Борщ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&lt;/td&gt;</w:t>
      </w:r>
    </w:p>
    <w:p w14:paraId="65877A5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105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&lt;/td&gt;</w:t>
      </w:r>
    </w:p>
    <w:p w14:paraId="196D5E6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Говядина, свёкла, морковь, лук, томатная паста, сливочное масло, капуста, катофель, соль, перец</w:t>
      </w:r>
    </w:p>
    <w:p w14:paraId="13CC815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&lt;td&gt;&lt;img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"images/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Борщ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.jpg"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width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"400"</w:t>
      </w:r>
      <w:r w:rsidRPr="00CD6E92">
        <w:rPr>
          <w:rFonts w:ascii="Consolas" w:eastAsia="Times New Roman" w:hAnsi="Consolas"/>
          <w:color w:val="CD3131"/>
          <w:sz w:val="21"/>
          <w:szCs w:val="21"/>
          <w:lang w:val="en-US" w:eastAsia="ru-RU"/>
        </w:rPr>
        <w:t>&lt;/td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78AEF9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&lt;/tr&gt;</w:t>
      </w:r>
    </w:p>
    <w:p w14:paraId="1815B5B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&lt;/tbody&gt;</w:t>
      </w:r>
    </w:p>
    <w:p w14:paraId="13E9FD9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&lt;/table&gt;</w:t>
      </w:r>
    </w:p>
    <w:p w14:paraId="12B31D5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7C7A74D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&lt;/section&gt;</w:t>
      </w:r>
    </w:p>
    <w:p w14:paraId="00E23AB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&lt;footer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"container-xxl text-muted text-small"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1F2949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&lt;hr&gt;</w:t>
      </w:r>
    </w:p>
    <w:p w14:paraId="523BE54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&lt;p&gt;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© 2020 Все права защищены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5ED7105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&lt;/footer&gt;</w:t>
      </w:r>
    </w:p>
    <w:p w14:paraId="7B9AD8C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&lt;/body&gt;</w:t>
      </w:r>
    </w:p>
    <w:p w14:paraId="753B6456" w14:textId="45CDD1E1" w:rsid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&lt;/html&gt;</w:t>
      </w:r>
    </w:p>
    <w:p w14:paraId="03F9826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12AF53D7" w14:textId="160C5ED8" w:rsidR="00CD6E92" w:rsidRDefault="00CD6E92" w:rsidP="00CD6E92">
      <w:pPr>
        <w:pStyle w:val="a3"/>
        <w:numPr>
          <w:ilvl w:val="0"/>
          <w:numId w:val="3"/>
        </w:numPr>
        <w:rPr>
          <w:b/>
          <w:bCs/>
          <w:lang w:val="en-US"/>
        </w:rPr>
      </w:pPr>
      <w:r w:rsidRPr="003C4351">
        <w:rPr>
          <w:b/>
          <w:bCs/>
        </w:rPr>
        <w:t>Файл</w:t>
      </w:r>
      <w:r w:rsidRPr="003C435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second_dish</w:t>
      </w:r>
      <w:r w:rsidRPr="003C4351">
        <w:rPr>
          <w:b/>
          <w:bCs/>
          <w:lang w:val="en-US"/>
        </w:rPr>
        <w:t>.html</w:t>
      </w:r>
    </w:p>
    <w:p w14:paraId="76A9BB3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&lt;!DOCTYPE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html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880CD8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&lt;html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lang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"en"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059A11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&lt;head&gt;</w:t>
      </w:r>
    </w:p>
    <w:p w14:paraId="7984C7A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charset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"UTF-8"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5ECB15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name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"viewport"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content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"width=device-width, initial-scale=1.0"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45BC50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&lt;title&gt;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Второе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&lt;/title&gt;</w:t>
      </w:r>
    </w:p>
    <w:p w14:paraId="1FA1509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&lt;link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"https://cdn.jsdelivr.net/npm/bootstrap@5.0.0-beta1/dist/css/bootstrap.min.css"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"stylesheet"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integrity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"sha384-giJF6kkoqNQ00vy+HMDP7azOuL0xtbfIcaT9wjKHr8RbDVddVHyTfAAsrekwKmP1"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crossorigin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"anonymous"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A9E790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&lt;script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src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"https://cdn.jsdelivr.net/npm/bootstrap@5.0.0-beta1/dist/js/bootstrap.bundle.min.js"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integrity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"sha384-ygbV9kiqUc6oa4msXn9868pTtWMgiQaeYH7/t7LECLbyPA2x65Kgf80OJFdroafW"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crossorigin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"anonymous"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&gt;&lt;/script&gt;</w:t>
      </w:r>
    </w:p>
    <w:p w14:paraId="7C9664F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&lt;link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"stylesheet"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"style.css"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0ABA2D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&lt;/head&gt;</w:t>
      </w:r>
    </w:p>
    <w:p w14:paraId="4392963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&lt;body&gt;</w:t>
      </w:r>
    </w:p>
    <w:p w14:paraId="699A088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&lt;header&gt;</w:t>
      </w:r>
    </w:p>
    <w:p w14:paraId="554644F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&lt;nav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 navbar-expand-lg navbar-light bg-light"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3D07F5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"container-xxl"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0B2DF2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"navbar-brand"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"index.html"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Восток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19271F1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&lt;button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data-bs-target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"#navbarSupportedContent"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aria-controls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"Toggle navigation"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CE0025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&lt;span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"navbar-toggler-icon"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&gt;&lt;/span&gt;</w:t>
      </w:r>
    </w:p>
    <w:p w14:paraId="08C635F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&lt;/button&gt;</w:t>
      </w:r>
    </w:p>
    <w:p w14:paraId="371142B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 navbar-collapse"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C381A6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"navbar-nav me-auto mb-2 mb-lg-0"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F58B6C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"nav-item"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969E63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"nav-link"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"questions.html"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Пройти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опрос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3EB081E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&lt;/li&gt;</w:t>
      </w:r>
    </w:p>
    <w:p w14:paraId="147432D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"nav-item dropdown"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8CE42B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"nav-link dropdown-toggle"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role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BE2F2B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Меню</w:t>
      </w:r>
    </w:p>
    <w:p w14:paraId="3C86878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100A74E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"dropdown-menu"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aria-labelledby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C347FF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"dropdown-item"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"first_dish.html"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Первое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051EE93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"dropdown-item"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"second_dish.html"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Второе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0DE6012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4BC7200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&lt;/li&gt;</w:t>
      </w:r>
    </w:p>
    <w:p w14:paraId="3124140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5021B4A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381B34A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06C0561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&lt;/nav&gt;</w:t>
      </w:r>
    </w:p>
    <w:p w14:paraId="1BB3A59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&lt;/header&gt;</w:t>
      </w:r>
    </w:p>
    <w:p w14:paraId="55E5828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&lt;section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"py-3 container-xxl"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0CC5C1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&lt;p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"label-progr"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Наполненность меню:</w:t>
      </w:r>
    </w:p>
    <w:p w14:paraId="1AF6A8C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"progress"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3B6289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"progress-bar"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role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"progressbar"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style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"width: 10%;"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aria-valuenow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"10"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aria-valuemin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"0"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aria-valuemax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"100"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10%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7E3F450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&lt;/div&gt;</w:t>
      </w:r>
    </w:p>
    <w:p w14:paraId="5C48DFA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72B92B6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&lt;div&gt;</w:t>
      </w:r>
    </w:p>
    <w:p w14:paraId="44C447B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&lt;p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"h2"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Второе блюдо: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39013F2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&lt;table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"table"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FDFBF8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&lt;thead&gt;</w:t>
      </w:r>
    </w:p>
    <w:p w14:paraId="45C3CFD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&lt;tr&gt;</w:t>
      </w:r>
    </w:p>
    <w:p w14:paraId="0409930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&lt;th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Название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блюда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&lt;/th&gt;</w:t>
      </w:r>
    </w:p>
    <w:p w14:paraId="7E5A02D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&lt;th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Цена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за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порцию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руб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&lt;/th&gt;</w:t>
      </w:r>
    </w:p>
    <w:p w14:paraId="5E2B5AF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&lt;th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Состав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&lt;/th&gt;</w:t>
      </w:r>
    </w:p>
    <w:p w14:paraId="404D17A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&lt;th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scope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Изображение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&lt;/th&gt;</w:t>
      </w:r>
    </w:p>
    <w:p w14:paraId="689274A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&lt;/tr&gt;</w:t>
      </w:r>
    </w:p>
    <w:p w14:paraId="55913F7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&lt;/thead&gt;</w:t>
      </w:r>
    </w:p>
    <w:p w14:paraId="403BD50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&lt;tbody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"style_rows"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268348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&lt;tr&gt;</w:t>
      </w:r>
    </w:p>
    <w:p w14:paraId="02B2ECD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Котлета куриная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&lt;/td&gt;</w:t>
      </w:r>
    </w:p>
    <w:p w14:paraId="2535B66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75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&lt;/td&gt;</w:t>
      </w:r>
    </w:p>
    <w:p w14:paraId="18A23D6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Куриное филе, лук, чеснок, хлеб, молоко, соль, перец, растительное масло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&lt;/td&gt;</w:t>
      </w:r>
    </w:p>
    <w:p w14:paraId="231B19B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&lt;td&gt;&lt;img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src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"Images/Котлета куриная.jpg"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"400"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&gt;&lt;/td&gt;</w:t>
      </w:r>
    </w:p>
    <w:p w14:paraId="61B69E9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&lt;/tr&gt;</w:t>
      </w:r>
    </w:p>
    <w:p w14:paraId="35EF765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&lt;tr&gt;</w:t>
      </w:r>
    </w:p>
    <w:p w14:paraId="3E9B3C1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Мясо по-французски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&lt;/td&gt;</w:t>
      </w:r>
    </w:p>
    <w:p w14:paraId="645C6A4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200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&lt;/td&gt;</w:t>
      </w:r>
    </w:p>
    <w:p w14:paraId="4866540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Свинина, шампиньоны, твёрдый сыр, чеснок, соль, перец, майонез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&lt;/td&gt;</w:t>
      </w:r>
    </w:p>
    <w:p w14:paraId="18B169E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&lt;td&gt;&lt;img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src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"Images/Мясо по-французски.jpg"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width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"400"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&gt;&lt;/td&gt;</w:t>
      </w:r>
    </w:p>
    <w:p w14:paraId="69389DF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&lt;/tr&gt;</w:t>
      </w:r>
    </w:p>
    <w:p w14:paraId="3C108E1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&lt;/tbody&gt;</w:t>
      </w:r>
    </w:p>
    <w:p w14:paraId="6227797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&lt;/table&gt;</w:t>
      </w:r>
    </w:p>
    <w:p w14:paraId="1F6ADEA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61EBCCF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&lt;/section&gt;</w:t>
      </w:r>
    </w:p>
    <w:p w14:paraId="2E23BB1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&lt;footer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"container-xxl text-muted text-small"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BCDF9A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&lt;hr&gt;</w:t>
      </w:r>
    </w:p>
    <w:p w14:paraId="17EFB61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&lt;p&gt;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© 2020 Все права защищены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6229673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&lt;/footer&gt;</w:t>
      </w:r>
    </w:p>
    <w:p w14:paraId="6968D70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&lt;/body&gt;</w:t>
      </w:r>
    </w:p>
    <w:p w14:paraId="739F4B7F" w14:textId="73FC78C1" w:rsid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&lt;/html&gt;</w:t>
      </w:r>
    </w:p>
    <w:p w14:paraId="37B1891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243D533F" w14:textId="30E5E0E6" w:rsidR="00CD6E92" w:rsidRDefault="00CD6E92" w:rsidP="00CD6E92">
      <w:pPr>
        <w:pStyle w:val="a3"/>
        <w:numPr>
          <w:ilvl w:val="0"/>
          <w:numId w:val="3"/>
        </w:numPr>
        <w:rPr>
          <w:b/>
          <w:bCs/>
          <w:lang w:val="en-US"/>
        </w:rPr>
      </w:pPr>
      <w:r w:rsidRPr="003C4351">
        <w:rPr>
          <w:b/>
          <w:bCs/>
        </w:rPr>
        <w:t>Файл</w:t>
      </w:r>
      <w:r w:rsidRPr="003C435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questions</w:t>
      </w:r>
      <w:r w:rsidRPr="003C4351">
        <w:rPr>
          <w:b/>
          <w:bCs/>
          <w:lang w:val="en-US"/>
        </w:rPr>
        <w:t>.html</w:t>
      </w:r>
    </w:p>
    <w:p w14:paraId="220E980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&lt;!DOCTYPE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html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4EA07C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&lt;html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lang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"en"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13A081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&lt;head&gt;</w:t>
      </w:r>
    </w:p>
    <w:p w14:paraId="6A55DC5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charset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"utf-8"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AF291A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&lt;meta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name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"viewport"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content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"width=device-width, initial-scale=1.0"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6C9A4C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&lt;title&gt;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Опрос для посетителя кафе "Восток"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&lt;/title&gt;</w:t>
      </w:r>
    </w:p>
    <w:p w14:paraId="40C357A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&lt;link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"https://cdn.jsdelivr.net/npm/bootstrap@5.0.0-beta1/dist/css/bootstrap.min.css"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rel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"stylesheet"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integrity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"sha384-giJF6kkoqNQ00vy+HMDP7azOuL0xtbfIcaT9wjKHr8RbDVddVHyTfAAsrekwKmP1"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crossorigin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"anonymous"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2106C16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&lt;script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src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"https://cdn.jsdelivr.net/npm/bootstrap@5.0.0-beta1/dist/js/bootstrap.bundle.min.js"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integrity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"sha384-ygbV9kiqUc6oa4msXn9868pTtWMgiQaeYH7/t7LECLbyPA2x65Kgf80OJFdroafW"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crossorigin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"anonymous"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&gt;&lt;/script&gt;</w:t>
      </w:r>
    </w:p>
    <w:p w14:paraId="1B36E33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&lt;link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"stylesheet"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"style.css"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3B86BE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&lt;/head&gt;</w:t>
      </w:r>
    </w:p>
    <w:p w14:paraId="7511825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&lt;body&gt;</w:t>
      </w:r>
    </w:p>
    <w:p w14:paraId="3BC15D1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&lt;header&gt;</w:t>
      </w:r>
    </w:p>
    <w:p w14:paraId="041D9C1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&lt;nav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 navbar-expand-lg navbar-light bg-light"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EF9080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"container-xxl"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2B6A65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"navbar-brand"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"index.html"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Восток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2417A2A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&lt;button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data-bs-target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"#navbarSupportedContent"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aria-controls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"Toggle navigation"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9C6EA9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&lt;span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"navbar-toggler-icon"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&gt;&lt;/span&gt;</w:t>
      </w:r>
    </w:p>
    <w:p w14:paraId="1F2225C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&lt;/button&gt;</w:t>
      </w:r>
    </w:p>
    <w:p w14:paraId="7C10205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"collapse navbar-collapse"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"navbarSupportedContent"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1B60D7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"navbar-nav me-auto mb-2 mb-lg-0"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02F4FF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"nav-item"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21AB5D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"nav-link"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"questions.html"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Пройти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опрос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55BF5C3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&lt;/li&gt;</w:t>
      </w:r>
    </w:p>
    <w:p w14:paraId="294172A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"nav-item dropdown"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ED8B59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"nav-link dropdown-toggle"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"#"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role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"button"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data-bs-toggle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aria-expanded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"false"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ABAD61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Меню</w:t>
      </w:r>
    </w:p>
    <w:p w14:paraId="1CB41CB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</w:t>
      </w:r>
    </w:p>
    <w:p w14:paraId="44BDF1E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&lt;ul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"dropdown-menu"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aria-labelledby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"navbarDropdown"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5F5A32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"dropdown-item"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"first_dish.html"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Первое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7B7FE0A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&lt;li&gt;&lt;a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"dropdown-item"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href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"second_dish.html"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Второе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&lt;/a&gt;&lt;/li&gt;</w:t>
      </w:r>
    </w:p>
    <w:p w14:paraId="73DA8BA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222CAB5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&lt;/li&gt;</w:t>
      </w:r>
    </w:p>
    <w:p w14:paraId="26B5CD1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&lt;/ul&gt;</w:t>
      </w:r>
    </w:p>
    <w:p w14:paraId="2789FD2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73C2203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795B477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&lt;/nav&gt;</w:t>
      </w:r>
    </w:p>
    <w:p w14:paraId="3DD12D0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&lt;/header&gt;</w:t>
      </w:r>
    </w:p>
    <w:p w14:paraId="1CB9DB3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&lt;section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"py-3 container-xxl"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11C574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&lt;p&gt;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Здравствуйте! Просим пройти Вас пройти короткий опрос, который поможет</w:t>
      </w:r>
    </w:p>
    <w:p w14:paraId="574D076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нам понять, какие блюда Вам нравятся.</w:t>
      </w:r>
    </w:p>
    <w:p w14:paraId="4121AE4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&lt;/p&gt;</w:t>
      </w:r>
    </w:p>
    <w:p w14:paraId="44275B3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&lt;form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action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#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"col-sm-4"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4E3382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"mb-3"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BED1A1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"name"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"form-label label-form-style"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Имя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</w:t>
      </w:r>
    </w:p>
    <w:p w14:paraId="220E9E8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&lt;input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"text"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"form-control"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"name"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placeholder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Введите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Ваше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имя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5E36C8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20C7D46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"mb-3"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D2B7CC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"gender"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"form-label label-form-style"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Пол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</w:t>
      </w:r>
    </w:p>
    <w:p w14:paraId="785FD66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&lt;select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"form-select"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size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"2"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multiple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"gender"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FB233D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&lt;option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"g1"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Мужской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&lt;/option&gt;</w:t>
      </w:r>
    </w:p>
    <w:p w14:paraId="427CB9D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&lt;option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"g2"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Женский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&lt;/option&gt;</w:t>
      </w:r>
    </w:p>
    <w:p w14:paraId="45F35AE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&lt;/select&gt;</w:t>
      </w:r>
    </w:p>
    <w:p w14:paraId="23F3474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4702563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"mb-3"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FB1891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"favourite_food"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"form-label label-form-style"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Какое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блюдо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предпочитаете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?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</w:t>
      </w:r>
    </w:p>
    <w:p w14:paraId="18E60C4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&lt;select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"form-select"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"favourite_food"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C71EB7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&lt;optgroup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Первое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блюдо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9630EB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&lt;option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"f1"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Суп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с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лапшой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&lt;/option&gt;</w:t>
      </w:r>
    </w:p>
    <w:p w14:paraId="7839790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&lt;option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"f2"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Борщ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&lt;/option&gt;</w:t>
      </w:r>
    </w:p>
    <w:p w14:paraId="4FE59C0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&lt;/optgroup&gt;</w:t>
      </w:r>
    </w:p>
    <w:p w14:paraId="369F63E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&lt;optgroup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Второе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блюдо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BC95B7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&lt;option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"s1"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Котлета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куриная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&lt;/option&gt;</w:t>
      </w:r>
    </w:p>
    <w:p w14:paraId="16C6619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&lt;option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"s2"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Мясо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по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-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французски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&lt;/option&gt;</w:t>
      </w:r>
    </w:p>
    <w:p w14:paraId="539B69C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&lt;/optgroup&gt;</w:t>
      </w:r>
    </w:p>
    <w:p w14:paraId="0C36A5E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&lt;/select&gt;</w:t>
      </w:r>
    </w:p>
    <w:p w14:paraId="278867B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3700940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"mb-3"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C3CA11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"Times"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"form-label label-form-style"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какое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время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суток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Вы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предпочитаете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посещать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наше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кафе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?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</w:t>
      </w:r>
    </w:p>
    <w:p w14:paraId="2CFDF96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&lt;input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"text"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"form-control"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"Times"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list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"datalist1"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655C7C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&lt;datalist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"datalist1"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3DDCB3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&lt;option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Утром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Утром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&lt;/option&gt;</w:t>
      </w:r>
    </w:p>
    <w:p w14:paraId="2ECA30C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&lt;option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Днём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Днём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&lt;/option&gt;</w:t>
      </w:r>
    </w:p>
    <w:p w14:paraId="1DBF4CA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&lt;option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Вечером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Вечером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&lt;/option&gt;</w:t>
      </w:r>
    </w:p>
    <w:p w14:paraId="4EEC087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&lt;/datalist&gt;</w:t>
      </w:r>
    </w:p>
    <w:p w14:paraId="500CC13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145D904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"mb-3"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6475F00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"form-label label-form-style"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"check_1"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Отметьте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верные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для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Вас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утверждения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</w:t>
      </w:r>
    </w:p>
    <w:p w14:paraId="1B871C4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"check_1"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953DB4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&lt;input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"form-check-input"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"checkbox"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"q1"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"qual_opt1"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11021B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"form-check-label"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"qual_opt1"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2E9302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Приятный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интерьер</w:t>
      </w:r>
    </w:p>
    <w:p w14:paraId="36EA4D5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&lt;/label&gt;&lt;br&gt;</w:t>
      </w:r>
    </w:p>
    <w:p w14:paraId="55A613B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&lt;input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"form-check-input"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"checkbox"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"q2"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"qual_opt2"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F5033A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"form-check-label"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"qual_opt2"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2DA0FB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Доброжелательный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персонал</w:t>
      </w:r>
    </w:p>
    <w:p w14:paraId="2298CF7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&lt;/label&gt;&lt;br&gt;</w:t>
      </w:r>
    </w:p>
    <w:p w14:paraId="5B5C041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&lt;input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"form-check-input"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"checkbox"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"q3"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"qual_opt3"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415A37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"form-check-label"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"qual_opt3"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D2E215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Быстрое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обслуживание</w:t>
      </w:r>
    </w:p>
    <w:p w14:paraId="6DC2F21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&lt;/label&gt;&lt;br&gt;</w:t>
      </w:r>
    </w:p>
    <w:p w14:paraId="6ACDEED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&lt;input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"form-check-input"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"checkbox"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"q4"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"qual_opt4"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951690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"form-check-label"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"qual_opt4"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3371C2B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Приятные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цены</w:t>
      </w:r>
    </w:p>
    <w:p w14:paraId="3440636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&lt;/label&gt;&lt;br&gt;</w:t>
      </w:r>
    </w:p>
    <w:p w14:paraId="25315E3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&lt;input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"form-check-input"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"checkbox"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value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"q5"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"qual_opt5"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71F79BD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"form-check-label"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"qual_opt5"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4321CA9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Наличие всех блюд, представленных в меню</w:t>
      </w:r>
    </w:p>
    <w:p w14:paraId="0264D92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</w:t>
      </w:r>
    </w:p>
    <w:p w14:paraId="71EB2A5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65C3696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14AE73B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"mb-3"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3995C1E" w14:textId="51A8C4B9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"form-label label-form-style"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"check_</w:t>
      </w:r>
      <w:r w:rsidR="001E3E6D" w:rsidRPr="005449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2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="001E3E6D">
        <w:rPr>
          <w:rFonts w:ascii="Consolas" w:eastAsia="Times New Roman" w:hAnsi="Consolas"/>
          <w:color w:val="000000"/>
          <w:sz w:val="21"/>
          <w:szCs w:val="21"/>
          <w:lang w:eastAsia="ru-RU"/>
        </w:rPr>
        <w:t>Ваше</w:t>
      </w:r>
      <w:r w:rsidR="001E3E6D" w:rsidRPr="001E3E6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 xml:space="preserve"> </w:t>
      </w:r>
      <w:r w:rsidR="001E3E6D">
        <w:rPr>
          <w:rFonts w:ascii="Consolas" w:eastAsia="Times New Roman" w:hAnsi="Consolas"/>
          <w:color w:val="000000"/>
          <w:sz w:val="21"/>
          <w:szCs w:val="21"/>
          <w:lang w:eastAsia="ru-RU"/>
        </w:rPr>
        <w:t>мнение</w:t>
      </w:r>
      <w:r w:rsidR="001E3E6D" w:rsidRPr="001E3E6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 xml:space="preserve"> </w:t>
      </w:r>
      <w:r w:rsidR="001E3E6D">
        <w:rPr>
          <w:rFonts w:ascii="Consolas" w:eastAsia="Times New Roman" w:hAnsi="Consolas"/>
          <w:color w:val="000000"/>
          <w:sz w:val="21"/>
          <w:szCs w:val="21"/>
          <w:lang w:eastAsia="ru-RU"/>
        </w:rPr>
        <w:t>о</w:t>
      </w:r>
      <w:r w:rsidR="001E3E6D" w:rsidRPr="001E3E6D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 xml:space="preserve"> </w:t>
      </w:r>
      <w:r w:rsidR="001E3E6D">
        <w:rPr>
          <w:rFonts w:ascii="Consolas" w:eastAsia="Times New Roman" w:hAnsi="Consolas"/>
          <w:color w:val="000000"/>
          <w:sz w:val="21"/>
          <w:szCs w:val="21"/>
          <w:lang w:eastAsia="ru-RU"/>
        </w:rPr>
        <w:t>кафе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</w:t>
      </w:r>
    </w:p>
    <w:p w14:paraId="2D6FA65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"check_2"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F4C4CD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&lt;input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"form-check-input"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"radio"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name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"attitude"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"r1"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D2C9EA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"form-check-label"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"r1"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3CF88F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Положительное</w:t>
      </w:r>
    </w:p>
    <w:p w14:paraId="5BC6682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&lt;/label&gt;&lt;br&gt;</w:t>
      </w:r>
    </w:p>
    <w:p w14:paraId="6597C7F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&lt;input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"form-check-input"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"radio"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name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"attitude"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"r2"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0ADF0FF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"form-check-label"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"r2"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2A75652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Нейтральное</w:t>
      </w:r>
    </w:p>
    <w:p w14:paraId="74B5855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&lt;/label&gt;&lt;br&gt;</w:t>
      </w:r>
    </w:p>
    <w:p w14:paraId="72CA53F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&lt;input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"form-check-input"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"radio"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name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"attitude"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id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"r3"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7033AD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"form-check-label"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"r3"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31F602E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   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Отрицательное</w:t>
      </w:r>
    </w:p>
    <w:p w14:paraId="45DB4BB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&lt;/label&gt;</w:t>
      </w:r>
    </w:p>
    <w:p w14:paraId="08F46A8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&lt;/div&gt;</w:t>
      </w:r>
    </w:p>
    <w:p w14:paraId="23A65AC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&lt;/div&gt;</w:t>
      </w:r>
    </w:p>
    <w:p w14:paraId="3FF4AF6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eastAsia="ru-RU"/>
        </w:rPr>
        <w:t>"mb-3"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&gt;</w:t>
      </w:r>
    </w:p>
    <w:p w14:paraId="28F9BD9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"big_opinion"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"form-label label-form-style"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Напишите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Ваше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мнение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о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кафе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&lt;/label&gt;</w:t>
      </w:r>
    </w:p>
    <w:p w14:paraId="0FEBF68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&lt;textarea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"form-control"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maxlength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"500"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aria-label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"big_opinion"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&gt;&lt;/textarea&gt;</w:t>
      </w:r>
    </w:p>
    <w:p w14:paraId="6A5E096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349BF5F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&lt;div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"mb-3"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5E3798A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&lt;input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type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"submit"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5E8716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&lt;/div&gt;</w:t>
      </w:r>
    </w:p>
    <w:p w14:paraId="11522B8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&lt;/form&gt;</w:t>
      </w:r>
    </w:p>
    <w:p w14:paraId="185C574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&lt;/section&gt;</w:t>
      </w:r>
    </w:p>
    <w:p w14:paraId="298CD69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&lt;footer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class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</w:t>
      </w:r>
      <w:r w:rsidRPr="00CD6E92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"container-xxl text-muted text-small"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&gt;</w:t>
      </w:r>
    </w:p>
    <w:p w14:paraId="1B12627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&lt;hr&gt;</w:t>
      </w:r>
    </w:p>
    <w:p w14:paraId="2B581466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&lt;p&gt;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© 2020 Все права защищены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&lt;/p&gt;</w:t>
      </w:r>
    </w:p>
    <w:p w14:paraId="6D13442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&lt;/footer&gt;</w:t>
      </w:r>
    </w:p>
    <w:p w14:paraId="17296CE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    </w:t>
      </w: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&lt;/body&gt;</w:t>
      </w:r>
    </w:p>
    <w:p w14:paraId="7DF19657" w14:textId="1BB7EB3A" w:rsid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eastAsia="ru-RU"/>
        </w:rPr>
        <w:t>&lt;/html&gt;</w:t>
      </w:r>
    </w:p>
    <w:p w14:paraId="79C7BED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</w:p>
    <w:p w14:paraId="38BF01A8" w14:textId="7EF08BAD" w:rsidR="00CD6E92" w:rsidRDefault="00CD6E92" w:rsidP="00CD6E92">
      <w:pPr>
        <w:pStyle w:val="a3"/>
        <w:numPr>
          <w:ilvl w:val="0"/>
          <w:numId w:val="3"/>
        </w:numPr>
        <w:rPr>
          <w:b/>
          <w:bCs/>
          <w:lang w:val="en-US"/>
        </w:rPr>
      </w:pPr>
      <w:r w:rsidRPr="003C4351">
        <w:rPr>
          <w:b/>
          <w:bCs/>
        </w:rPr>
        <w:t>Файл</w:t>
      </w:r>
      <w:r w:rsidRPr="003C435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style</w:t>
      </w:r>
      <w:r w:rsidRPr="003C4351">
        <w:rPr>
          <w:b/>
          <w:bCs/>
          <w:lang w:val="en-US"/>
        </w:rPr>
        <w:t>.</w:t>
      </w:r>
      <w:r>
        <w:rPr>
          <w:b/>
          <w:bCs/>
          <w:lang w:val="en-US"/>
        </w:rPr>
        <w:t>css</w:t>
      </w:r>
    </w:p>
    <w:p w14:paraId="647D1DD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section.main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</w:t>
      </w:r>
    </w:p>
    <w:p w14:paraId="2EEF7237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height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CD6E92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500px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;</w:t>
      </w:r>
    </w:p>
    <w:p w14:paraId="32FD740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color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CD6E92">
        <w:rPr>
          <w:rFonts w:ascii="Consolas" w:eastAsia="Times New Roman" w:hAnsi="Consolas"/>
          <w:color w:val="0451A5"/>
          <w:sz w:val="21"/>
          <w:szCs w:val="21"/>
          <w:lang w:val="en-US" w:eastAsia="ru-RU"/>
        </w:rPr>
        <w:t>#33754c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;</w:t>
      </w:r>
    </w:p>
    <w:p w14:paraId="40593EC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lastRenderedPageBreak/>
        <w:t>   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font-size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CD6E92">
        <w:rPr>
          <w:rFonts w:ascii="Consolas" w:eastAsia="Times New Roman" w:hAnsi="Consolas"/>
          <w:color w:val="098658"/>
          <w:sz w:val="21"/>
          <w:szCs w:val="21"/>
          <w:lang w:val="en-US" w:eastAsia="ru-RU"/>
        </w:rPr>
        <w:t>14pt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;</w:t>
      </w:r>
    </w:p>
    <w:p w14:paraId="3AC968E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font-family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</w:t>
      </w:r>
      <w:r w:rsidRPr="00CD6E92">
        <w:rPr>
          <w:rFonts w:ascii="Consolas" w:eastAsia="Times New Roman" w:hAnsi="Consolas"/>
          <w:color w:val="0451A5"/>
          <w:sz w:val="21"/>
          <w:szCs w:val="21"/>
          <w:lang w:val="en-US" w:eastAsia="ru-RU"/>
        </w:rPr>
        <w:t>Verdana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Geneva, </w:t>
      </w:r>
      <w:r w:rsidRPr="00CD6E92">
        <w:rPr>
          <w:rFonts w:ascii="Consolas" w:eastAsia="Times New Roman" w:hAnsi="Consolas"/>
          <w:color w:val="0451A5"/>
          <w:sz w:val="21"/>
          <w:szCs w:val="21"/>
          <w:lang w:val="en-US" w:eastAsia="ru-RU"/>
        </w:rPr>
        <w:t>Tahoma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CD6E92">
        <w:rPr>
          <w:rFonts w:ascii="Consolas" w:eastAsia="Times New Roman" w:hAnsi="Consolas"/>
          <w:color w:val="0451A5"/>
          <w:sz w:val="21"/>
          <w:szCs w:val="21"/>
          <w:lang w:val="en-US" w:eastAsia="ru-RU"/>
        </w:rPr>
        <w:t>sans-serif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;</w:t>
      </w:r>
    </w:p>
    <w:p w14:paraId="5BC92F6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}</w:t>
      </w:r>
    </w:p>
    <w:p w14:paraId="502BFD3F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429F45A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p.label-progr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</w:t>
      </w:r>
    </w:p>
    <w:p w14:paraId="733F3955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font-style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CD6E92">
        <w:rPr>
          <w:rFonts w:ascii="Consolas" w:eastAsia="Times New Roman" w:hAnsi="Consolas"/>
          <w:color w:val="0451A5"/>
          <w:sz w:val="21"/>
          <w:szCs w:val="21"/>
          <w:lang w:val="en-US" w:eastAsia="ru-RU"/>
        </w:rPr>
        <w:t>italic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;</w:t>
      </w:r>
    </w:p>
    <w:p w14:paraId="5B8757C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color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CD6E92">
        <w:rPr>
          <w:rFonts w:ascii="Consolas" w:eastAsia="Times New Roman" w:hAnsi="Consolas"/>
          <w:color w:val="0451A5"/>
          <w:sz w:val="21"/>
          <w:szCs w:val="21"/>
          <w:lang w:val="en-US" w:eastAsia="ru-RU"/>
        </w:rPr>
        <w:t>#922c2c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;</w:t>
      </w:r>
    </w:p>
    <w:p w14:paraId="723F6EB1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}</w:t>
      </w:r>
    </w:p>
    <w:p w14:paraId="068670BE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6E9FE6FD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th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</w:t>
      </w:r>
    </w:p>
    <w:p w14:paraId="076D5A1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text-align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CD6E92">
        <w:rPr>
          <w:rFonts w:ascii="Consolas" w:eastAsia="Times New Roman" w:hAnsi="Consolas"/>
          <w:color w:val="0451A5"/>
          <w:sz w:val="21"/>
          <w:szCs w:val="21"/>
          <w:lang w:val="en-US" w:eastAsia="ru-RU"/>
        </w:rPr>
        <w:t>center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;</w:t>
      </w:r>
    </w:p>
    <w:p w14:paraId="09251638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}</w:t>
      </w:r>
    </w:p>
    <w:p w14:paraId="6ED2263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0F116EA4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.style_rows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tr:nth-child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(odd){ </w:t>
      </w:r>
    </w:p>
    <w:p w14:paraId="2ACE4EE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background-color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CD6E92">
        <w:rPr>
          <w:rFonts w:ascii="Consolas" w:eastAsia="Times New Roman" w:hAnsi="Consolas"/>
          <w:color w:val="0451A5"/>
          <w:sz w:val="21"/>
          <w:szCs w:val="21"/>
          <w:lang w:val="en-US" w:eastAsia="ru-RU"/>
        </w:rPr>
        <w:t>#c2f1c0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; </w:t>
      </w:r>
    </w:p>
    <w:p w14:paraId="47B534FA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} </w:t>
      </w:r>
    </w:p>
    <w:p w14:paraId="0DBE44D9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5763ED2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.style_rows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tr:nth-child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(even){</w:t>
      </w:r>
    </w:p>
    <w:p w14:paraId="2F8D02F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FF0000"/>
          <w:sz w:val="21"/>
          <w:szCs w:val="21"/>
          <w:lang w:val="en-US" w:eastAsia="ru-RU"/>
        </w:rPr>
        <w:t>background-color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: </w:t>
      </w:r>
      <w:r w:rsidRPr="00CD6E92">
        <w:rPr>
          <w:rFonts w:ascii="Consolas" w:eastAsia="Times New Roman" w:hAnsi="Consolas"/>
          <w:color w:val="0451A5"/>
          <w:sz w:val="21"/>
          <w:szCs w:val="21"/>
          <w:lang w:val="en-US" w:eastAsia="ru-RU"/>
        </w:rPr>
        <w:t>white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; </w:t>
      </w:r>
    </w:p>
    <w:p w14:paraId="4FB6F6B3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}</w:t>
      </w:r>
    </w:p>
    <w:p w14:paraId="39230360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14:paraId="0F454542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CD6E92">
        <w:rPr>
          <w:rFonts w:ascii="Consolas" w:eastAsia="Times New Roman" w:hAnsi="Consolas"/>
          <w:color w:val="800000"/>
          <w:sz w:val="21"/>
          <w:szCs w:val="21"/>
          <w:lang w:val="en-US" w:eastAsia="ru-RU"/>
        </w:rPr>
        <w:t>.label-form-style</w:t>
      </w: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{</w:t>
      </w:r>
    </w:p>
    <w:p w14:paraId="6F7E9E1C" w14:textId="77777777" w:rsidR="00CD6E92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CD6E92">
        <w:rPr>
          <w:rFonts w:ascii="Consolas" w:eastAsia="Times New Roman" w:hAnsi="Consolas"/>
          <w:color w:val="FF0000"/>
          <w:sz w:val="21"/>
          <w:szCs w:val="21"/>
          <w:lang w:eastAsia="ru-RU"/>
        </w:rPr>
        <w:t>font-weight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: </w:t>
      </w:r>
      <w:r w:rsidRPr="00CD6E92">
        <w:rPr>
          <w:rFonts w:ascii="Consolas" w:eastAsia="Times New Roman" w:hAnsi="Consolas"/>
          <w:color w:val="0451A5"/>
          <w:sz w:val="21"/>
          <w:szCs w:val="21"/>
          <w:lang w:eastAsia="ru-RU"/>
        </w:rPr>
        <w:t>bold</w:t>
      </w: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;</w:t>
      </w:r>
    </w:p>
    <w:p w14:paraId="3BBA2849" w14:textId="324E687B" w:rsidR="003C4351" w:rsidRPr="00CD6E92" w:rsidRDefault="00CD6E92" w:rsidP="00CD6E92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CD6E92">
        <w:rPr>
          <w:rFonts w:ascii="Consolas" w:eastAsia="Times New Roman" w:hAnsi="Consolas"/>
          <w:color w:val="000000"/>
          <w:sz w:val="21"/>
          <w:szCs w:val="21"/>
          <w:lang w:eastAsia="ru-RU"/>
        </w:rPr>
        <w:t>}</w:t>
      </w:r>
    </w:p>
    <w:p w14:paraId="37D5293A" w14:textId="36C16C12" w:rsidR="004C6D4C" w:rsidRDefault="004C6D4C" w:rsidP="004C6D4C">
      <w:pPr>
        <w:pStyle w:val="a3"/>
        <w:numPr>
          <w:ilvl w:val="0"/>
          <w:numId w:val="1"/>
        </w:numPr>
        <w:spacing w:before="240" w:after="120"/>
        <w:rPr>
          <w:sz w:val="32"/>
          <w:szCs w:val="24"/>
        </w:rPr>
      </w:pPr>
      <w:r>
        <w:rPr>
          <w:sz w:val="32"/>
          <w:szCs w:val="24"/>
        </w:rPr>
        <w:t>Экранные формы</w:t>
      </w:r>
      <w:r w:rsidR="005231B1">
        <w:rPr>
          <w:sz w:val="32"/>
          <w:szCs w:val="24"/>
        </w:rPr>
        <w:t xml:space="preserve"> сайта</w:t>
      </w:r>
    </w:p>
    <w:p w14:paraId="418EF577" w14:textId="626A621D" w:rsidR="005231B1" w:rsidRDefault="005C7BA1" w:rsidP="005231B1">
      <w:pPr>
        <w:spacing w:before="240" w:after="120"/>
        <w:rPr>
          <w:noProof/>
        </w:rPr>
      </w:pPr>
      <w:r>
        <w:rPr>
          <w:noProof/>
        </w:rPr>
        <w:t>При входе на сайт:</w:t>
      </w:r>
    </w:p>
    <w:p w14:paraId="25E9959F" w14:textId="0A90D119" w:rsidR="005231B1" w:rsidRDefault="00CD6E92" w:rsidP="005231B1">
      <w:pPr>
        <w:spacing w:before="240" w:after="120"/>
      </w:pPr>
      <w:r w:rsidRPr="00CD6E92">
        <w:drawing>
          <wp:inline distT="0" distB="0" distL="0" distR="0" wp14:anchorId="24F6C070" wp14:editId="1B22367B">
            <wp:extent cx="3992880" cy="392586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3562" cy="39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5956" w14:textId="0197D4D9" w:rsidR="00CD6E92" w:rsidRDefault="00CD6E92" w:rsidP="005231B1">
      <w:pPr>
        <w:spacing w:before="240" w:after="120"/>
      </w:pPr>
      <w:r>
        <w:lastRenderedPageBreak/>
        <w:t>При нажатии на «Пройти опрос»:</w:t>
      </w:r>
    </w:p>
    <w:p w14:paraId="38CD4021" w14:textId="4D5403A5" w:rsidR="00CD6E92" w:rsidRDefault="00CD6E92" w:rsidP="00CD6E92">
      <w:pPr>
        <w:spacing w:before="240"/>
      </w:pPr>
      <w:r w:rsidRPr="00CD6E92">
        <w:drawing>
          <wp:inline distT="0" distB="0" distL="0" distR="0" wp14:anchorId="1FB8169F" wp14:editId="7D33F53C">
            <wp:extent cx="5940425" cy="42614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ACBB" w14:textId="76E0994C" w:rsidR="00544992" w:rsidRDefault="00CD6E92" w:rsidP="00CD6E92">
      <w:pPr>
        <w:spacing w:after="120"/>
      </w:pPr>
      <w:r w:rsidRPr="00CD6E92">
        <w:drawing>
          <wp:inline distT="0" distB="0" distL="0" distR="0" wp14:anchorId="3CE45D8F" wp14:editId="0D636935">
            <wp:extent cx="5940425" cy="28886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0075" w14:textId="77777777" w:rsidR="00544992" w:rsidRDefault="00544992">
      <w:pPr>
        <w:spacing w:after="160" w:line="259" w:lineRule="auto"/>
      </w:pPr>
      <w:r>
        <w:br w:type="page"/>
      </w:r>
    </w:p>
    <w:p w14:paraId="3236AEE7" w14:textId="41A565FB" w:rsidR="00CD6E92" w:rsidRDefault="00544992" w:rsidP="00CD6E92">
      <w:pPr>
        <w:spacing w:after="120"/>
      </w:pPr>
      <w:r>
        <w:lastRenderedPageBreak/>
        <w:t>При нажатии на «Меню»:</w:t>
      </w:r>
    </w:p>
    <w:p w14:paraId="01461E10" w14:textId="32AFB559" w:rsidR="00544992" w:rsidRDefault="00544992" w:rsidP="00CD6E92">
      <w:pPr>
        <w:spacing w:after="120"/>
      </w:pPr>
      <w:r w:rsidRPr="00544992">
        <w:drawing>
          <wp:inline distT="0" distB="0" distL="0" distR="0" wp14:anchorId="712FCC29" wp14:editId="43D3E2C7">
            <wp:extent cx="3147060" cy="8764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4625" cy="8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F4FF" w14:textId="1A39773C" w:rsidR="00544992" w:rsidRDefault="00544992" w:rsidP="00CD6E92">
      <w:pPr>
        <w:spacing w:after="120"/>
      </w:pPr>
      <w:r>
        <w:t>При нажатии на «Первое блюдо»:</w:t>
      </w:r>
    </w:p>
    <w:p w14:paraId="29A00573" w14:textId="0457207D" w:rsidR="00544992" w:rsidRDefault="00544992" w:rsidP="00CD6E92">
      <w:pPr>
        <w:spacing w:after="120"/>
      </w:pPr>
      <w:r w:rsidRPr="00544992">
        <w:drawing>
          <wp:inline distT="0" distB="0" distL="0" distR="0" wp14:anchorId="1D8619AE" wp14:editId="7B1CF027">
            <wp:extent cx="5940425" cy="34417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B918" w14:textId="303A6ED5" w:rsidR="00544992" w:rsidRPr="00CD6E92" w:rsidRDefault="00544992" w:rsidP="00CD6E92">
      <w:pPr>
        <w:spacing w:after="120"/>
      </w:pPr>
      <w:r>
        <w:t>При нажатии на «Второе блюдо»:</w:t>
      </w:r>
    </w:p>
    <w:p w14:paraId="24296F94" w14:textId="260DD54F" w:rsidR="00FE654B" w:rsidRPr="00CD6E92" w:rsidRDefault="00544992" w:rsidP="004C6D4C">
      <w:pPr>
        <w:rPr>
          <w:u w:val="single"/>
        </w:rPr>
      </w:pPr>
      <w:r w:rsidRPr="00544992">
        <w:rPr>
          <w:u w:val="single"/>
        </w:rPr>
        <w:drawing>
          <wp:inline distT="0" distB="0" distL="0" distR="0" wp14:anchorId="7BBCEE18" wp14:editId="4D16A2B8">
            <wp:extent cx="5940425" cy="34436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07D3" w14:textId="40BC6E94" w:rsidR="004A50F9" w:rsidRPr="008B15C4" w:rsidRDefault="004A50F9" w:rsidP="00CC7D6E">
      <w:pPr>
        <w:spacing w:after="160" w:line="259" w:lineRule="auto"/>
      </w:pPr>
    </w:p>
    <w:sectPr w:rsidR="004A50F9" w:rsidRPr="008B1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DFB"/>
    <w:multiLevelType w:val="multilevel"/>
    <w:tmpl w:val="592E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F6CB3"/>
    <w:multiLevelType w:val="hybridMultilevel"/>
    <w:tmpl w:val="6F2C4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327F2"/>
    <w:multiLevelType w:val="multilevel"/>
    <w:tmpl w:val="341C6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345A9"/>
    <w:multiLevelType w:val="multilevel"/>
    <w:tmpl w:val="69CC1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452A5C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17FC8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E1981"/>
    <w:multiLevelType w:val="hybridMultilevel"/>
    <w:tmpl w:val="BD561B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11E98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2435D"/>
    <w:multiLevelType w:val="multilevel"/>
    <w:tmpl w:val="0C82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5615A5"/>
    <w:multiLevelType w:val="hybridMultilevel"/>
    <w:tmpl w:val="6F2C4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66CC0"/>
    <w:multiLevelType w:val="multilevel"/>
    <w:tmpl w:val="B10EE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706BC8"/>
    <w:multiLevelType w:val="multilevel"/>
    <w:tmpl w:val="50820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7E0D50"/>
    <w:multiLevelType w:val="hybridMultilevel"/>
    <w:tmpl w:val="D766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E24F91"/>
    <w:multiLevelType w:val="hybridMultilevel"/>
    <w:tmpl w:val="AFCCD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B031EC"/>
    <w:multiLevelType w:val="multilevel"/>
    <w:tmpl w:val="EF2C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1408B5"/>
    <w:multiLevelType w:val="multilevel"/>
    <w:tmpl w:val="64A6A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334A01"/>
    <w:multiLevelType w:val="multilevel"/>
    <w:tmpl w:val="A7DAD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4"/>
  </w:num>
  <w:num w:numId="4">
    <w:abstractNumId w:val="2"/>
  </w:num>
  <w:num w:numId="5">
    <w:abstractNumId w:val="12"/>
  </w:num>
  <w:num w:numId="6">
    <w:abstractNumId w:val="14"/>
  </w:num>
  <w:num w:numId="7">
    <w:abstractNumId w:val="10"/>
  </w:num>
  <w:num w:numId="8">
    <w:abstractNumId w:val="8"/>
  </w:num>
  <w:num w:numId="9">
    <w:abstractNumId w:val="7"/>
  </w:num>
  <w:num w:numId="10">
    <w:abstractNumId w:val="0"/>
  </w:num>
  <w:num w:numId="11">
    <w:abstractNumId w:val="3"/>
  </w:num>
  <w:num w:numId="12">
    <w:abstractNumId w:val="11"/>
  </w:num>
  <w:num w:numId="13">
    <w:abstractNumId w:val="9"/>
  </w:num>
  <w:num w:numId="14">
    <w:abstractNumId w:val="15"/>
  </w:num>
  <w:num w:numId="15">
    <w:abstractNumId w:val="6"/>
  </w:num>
  <w:num w:numId="16">
    <w:abstractNumId w:val="1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719"/>
    <w:rsid w:val="00017EE7"/>
    <w:rsid w:val="00026D8D"/>
    <w:rsid w:val="000A4B53"/>
    <w:rsid w:val="00101136"/>
    <w:rsid w:val="0012336F"/>
    <w:rsid w:val="001433F3"/>
    <w:rsid w:val="00181674"/>
    <w:rsid w:val="001E3E6D"/>
    <w:rsid w:val="0022408D"/>
    <w:rsid w:val="00263661"/>
    <w:rsid w:val="00272194"/>
    <w:rsid w:val="002E1E14"/>
    <w:rsid w:val="002E6994"/>
    <w:rsid w:val="003135EC"/>
    <w:rsid w:val="00360B08"/>
    <w:rsid w:val="00395983"/>
    <w:rsid w:val="003C1B61"/>
    <w:rsid w:val="003C4351"/>
    <w:rsid w:val="0041409E"/>
    <w:rsid w:val="004601C1"/>
    <w:rsid w:val="00496ED4"/>
    <w:rsid w:val="004A50F9"/>
    <w:rsid w:val="004B152E"/>
    <w:rsid w:val="004B5E56"/>
    <w:rsid w:val="004C4A74"/>
    <w:rsid w:val="004C6D4C"/>
    <w:rsid w:val="00522085"/>
    <w:rsid w:val="005231B1"/>
    <w:rsid w:val="00544992"/>
    <w:rsid w:val="00547719"/>
    <w:rsid w:val="005C7BA1"/>
    <w:rsid w:val="005D3EEB"/>
    <w:rsid w:val="005E453F"/>
    <w:rsid w:val="0061176E"/>
    <w:rsid w:val="006B6EFC"/>
    <w:rsid w:val="006C73A9"/>
    <w:rsid w:val="006E5ABC"/>
    <w:rsid w:val="006F6137"/>
    <w:rsid w:val="00700BFF"/>
    <w:rsid w:val="00780C3B"/>
    <w:rsid w:val="007C5373"/>
    <w:rsid w:val="007E4BA0"/>
    <w:rsid w:val="007E5A88"/>
    <w:rsid w:val="00805D46"/>
    <w:rsid w:val="00831DD0"/>
    <w:rsid w:val="00894614"/>
    <w:rsid w:val="008A66BE"/>
    <w:rsid w:val="008B15C4"/>
    <w:rsid w:val="008E4F5E"/>
    <w:rsid w:val="009115B8"/>
    <w:rsid w:val="00924F5D"/>
    <w:rsid w:val="00951DE3"/>
    <w:rsid w:val="0095362C"/>
    <w:rsid w:val="00A017AA"/>
    <w:rsid w:val="00A1426B"/>
    <w:rsid w:val="00B87D93"/>
    <w:rsid w:val="00BC0F4B"/>
    <w:rsid w:val="00C2186A"/>
    <w:rsid w:val="00C4750D"/>
    <w:rsid w:val="00C81741"/>
    <w:rsid w:val="00CC7D6E"/>
    <w:rsid w:val="00CD6E92"/>
    <w:rsid w:val="00D027F5"/>
    <w:rsid w:val="00D50AC6"/>
    <w:rsid w:val="00F0195D"/>
    <w:rsid w:val="00F040AB"/>
    <w:rsid w:val="00F858E9"/>
    <w:rsid w:val="00FC0FBA"/>
    <w:rsid w:val="00FE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2A6C3"/>
  <w15:chartTrackingRefBased/>
  <w15:docId w15:val="{C4021C9C-4AA6-417C-BB85-D980564B6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BFF"/>
    <w:pPr>
      <w:spacing w:after="0" w:line="257" w:lineRule="auto"/>
    </w:pPr>
    <w:rPr>
      <w:rFonts w:ascii="Calibri" w:hAnsi="Calibri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B6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24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924F5D"/>
    <w:rPr>
      <w:rFonts w:ascii="Courier New" w:eastAsia="Times New Roman" w:hAnsi="Courier New" w:cs="Courier New"/>
      <w:sz w:val="20"/>
      <w:szCs w:val="20"/>
      <w:lang w:val="en-US"/>
    </w:rPr>
  </w:style>
  <w:style w:type="paragraph" w:styleId="a4">
    <w:name w:val="Normal (Web)"/>
    <w:basedOn w:val="a"/>
    <w:uiPriority w:val="99"/>
    <w:semiHidden/>
    <w:unhideWhenUsed/>
    <w:rsid w:val="002E69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HTML1">
    <w:name w:val="HTML Code"/>
    <w:basedOn w:val="a0"/>
    <w:uiPriority w:val="99"/>
    <w:semiHidden/>
    <w:unhideWhenUsed/>
    <w:rsid w:val="002E6994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5E453F"/>
    <w:rPr>
      <w:b/>
      <w:bCs/>
    </w:rPr>
  </w:style>
  <w:style w:type="character" w:styleId="a6">
    <w:name w:val="Hyperlink"/>
    <w:basedOn w:val="a0"/>
    <w:uiPriority w:val="99"/>
    <w:semiHidden/>
    <w:unhideWhenUsed/>
    <w:rsid w:val="00700B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8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13</Pages>
  <Words>2798</Words>
  <Characters>15950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Ionov</dc:creator>
  <cp:keywords/>
  <dc:description/>
  <cp:lastModifiedBy>Stepan Ionov</cp:lastModifiedBy>
  <cp:revision>45</cp:revision>
  <dcterms:created xsi:type="dcterms:W3CDTF">2020-10-12T08:14:00Z</dcterms:created>
  <dcterms:modified xsi:type="dcterms:W3CDTF">2020-12-28T08:37:00Z</dcterms:modified>
</cp:coreProperties>
</file>