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3:15. And from a child thou hast known the Holy Scriptures we are able to make thee wise unto salvation through faith which is in Christ Jesus. All scripture is given by inspiration of God. It's profitable for doctrine, for reproof, for correction, for instruction in righteousness. Okay, so we've said in this series so far that Christ therefore is the image interpretation, the emmyotic of the preached word in the Old Testament call it the Jewish Scriptures is the eminotic of the preached word. We're going to find him preached in the oracles. Oracles, the utterances Moses and all the Old Testament speakers and all the Old Testament writers. Romans chapter 1, verse 1 I Paul. Romans 1:1. Paul, a servant of Jesus Christ called an apostle separate of the gospel of God which he had promised afore by his prophet. </w:t>
      </w:r>
    </w:p>
    <w:p>
      <w:r>
        <w:br/>
        <w:t xml:space="preserve">In the Holy Scriptures afore by his prophets. How did God speak? God spoke through men. How did God speak? He spoke through men. So men in different nations, in different territories spoke this counsel of God, this will of God, this word of God. Hebrews 11:1 or Hebrews 11 okay, Hebrews 11 God was hundred times in diverse manner spoken time passed to our fathers by the prophets. Hebrews 11:1 Faith, the substance of things hoped for, the evidence of things not seen. So in other words, we will see that what is the gospel must be framed around unseen realities. Unseen realities. And the last session we saw that the gospel was a preceded Israel. Tomorrow morning I'm going to probably weather a bit on that. But you know, it preceded Israel. It preceded Israel and also not just precede Israel. It was beyond Israel. </w:t>
      </w:r>
    </w:p>
    <w:p>
      <w:r>
        <w:br/>
        <w:t xml:space="preserve">It was beyond Israel. So the reason this is the essence of calling the Jewish scriptures heroes Graphos which means it presents for us the accurate historical doctrine of the gospel. Heroes would mean separated which of which are the other books, historical materials making references here and there. And the reason why they are dangerous is because they don't carry the validity of which the Jewish scriptures have first and foremost. Those were the books Jesus quoted, they were the books he taught from. I will now for sake of knowledge, okay, start to make researches that doesn't make sense. To what intent would that research be? It can't be to grow because I didn't find salvation elsewhere. My knowledge of salvation outside Israel was also in these books. So it is a search outside. The Eros graft will not be a godly pursuit, it will be canal. </w:t>
      </w:r>
    </w:p>
    <w:p>
      <w:r>
        <w:br/>
        <w:t xml:space="preserve">I see people say, well, there's this book written by. I said, what do you want to use it for? That's a. An ungodly search. So Paul says you have known the Eros graphos, the ones that were validated, The ones that. Now of course the little I've done in theology and much I've done I always have sometimes instances to read what you can call historical materials. Some things just for history. But the carefulness must be that it doesn't now, it doesn't become, it doesn't slip into your doctrinal persuasion. Sometimes it's just. For example, I remember that I read something very historical written by a famous philosopher where he just made mention of the use of a particular word Paul was using. Now that would be unwise if I now go for as to be studying the person's writings. You are looking for trouble. </w:t>
      </w:r>
    </w:p>
    <w:p>
      <w:r>
        <w:br/>
        <w:t xml:space="preserve">That is knowledge. It's not revelation knowledge. And you must know the limit. I remember somebody was showing me that. Well, Paul quoted some things Paul said that they came from and the guy did not know who he was talking to. He felt he was having this discussion on whether I should preach the gospel from secular materials. He said about Paul. So he now used about seven references, eight where Paul obviously made allusion to something that was written in his day and age. I said, well Paul was a lecturer, was a writer. So no doubt in explaining the truth of the Jewish scriptures he will use present day grammar. Paul is not validating the things you are saying. Paul explicitly said that his own felons came from the scriptures of the prophets. So keep quiet. Who do you think you are talking? </w:t>
      </w:r>
    </w:p>
    <w:p>
      <w:r>
        <w:br/>
        <w:t xml:space="preserve">I don't know what you are saying. So some folks have, you know, it won't be a godly search. I've seen people, you know, because they saw something, some similar, you know, for example, the way the Jewish scriptures which have done through faith in Christ, the way they will paint some history is different from things you read about Zios. There are things about Zeus, some legends, even around the cultures of Yorubas, you hear some legends and they are similar. But the point remains that everything is written with each person's mindset. The Jew and the writers of the scriptures that we hold wrote with salvation through faith in Christ. So if you approach any book without that mindset, you are just in search of knowledge. You are only in search of knowledge. That's why you know, I said it. </w:t>
      </w:r>
    </w:p>
    <w:p>
      <w:r>
        <w:br/>
        <w:t xml:space="preserve">Was it in Paul's revelation that I said faith in Christ and faith in the Old Testament, they stand together or they fall together? If you don't have faith in the Old Testament, you can't have faith in Christ. They stand together and they fall together. We must Therefore recognize the history of the Jewish Scriptures as the history that we validate. Because whether it's Genesis, Exodus, Leviticus, Numbers, Deuteronomy, Joshua, Judges and so on and so forth, they have been validated by Jesus. And if you have faith in Christ, those are the books you will hold there. I'm a knowledge person. I'm a knowledge person. I study and I read, but I study with boundaries. Because our faith has boundaries. You must study with boundaries. I've seen people, they are into atheism, they are into all sorts of things, diabolism. Because their knowledge didn't have boundaries. </w:t>
      </w:r>
    </w:p>
    <w:p>
      <w:r>
        <w:br/>
        <w:t xml:space="preserve">When it comes to maybe reading after some other things, maybe you want to pass academically. You can, you know, study wide, but you don't study the faith of Christ wide. You study in the Eros graphos. That's why Paul grammar. Sorry, I checked graphos earlier on Eros grammar. That's why Paul said, you are skillful because you have known it. So that said, Acts 17 want to see Paul with intellectuals. Acts 17 I will to God one day I will use this Act 17 to do a teaching on his own. I know I've taught it in so called salvation. This one as well, and law in Genesis, the second one, I think. But I would to God one day we'll look at this sermon. Very instructive. Acts 17, Verse 18. Then certain philosophers of the Epicureans and the Stoics encountered him. </w:t>
      </w:r>
    </w:p>
    <w:p>
      <w:r>
        <w:br/>
        <w:t xml:space="preserve">Some said, what will this babbler say? Order some. It seems to be a set apart of strange gods because he preached unto them Jesus and the Resurrection. So a babbler is somebody who has scattered knowledge. His knowledge is not sound. Spamalogos in the Greek S E R M O L O G O S. Which means, what does he know? That means he's not a starter, he's not a finder of the truth. But notice why they call him Pharmalogos. Because he preached that Jesus rose from the dead. Obviously they had heard it before. So he said, this is what you can call biased knowledge. Unbalanced or imbalanced. So in 19 they took him and brought him onto Areopagus, saying, may we know what this new doctrine whereof thou hast speak is. Aeropagos is the same thing as mass heel. It's like a. </w:t>
      </w:r>
    </w:p>
    <w:p>
      <w:r>
        <w:br/>
        <w:t xml:space="preserve">It's like a place of intellectuals. Then of course, thou brings certain strange things to our ears. We know therefore what these things mean for all the evenings and strangers which will spend their time in nothing else but to tell or to hear some new thing. Then Paul stood in the midst of Matthew and said, you men of Athens, I perceive that in all things you are too superstitious. This guy is bold. And the word superstitious there means a fear of the unknown, a fear of the unseen, fear of gods. Des demonosterios. I'll spell it for you. DISD D I Sorry, let me start again. </w:t>
      </w:r>
    </w:p>
    <w:p>
      <w:r>
        <w:br/>
        <w:t xml:space="preserve">D e I s I D a I M o N o s T e r o s D e I s I D a I M o N e s T r o s It means fear of a deity, fear of the unknown. It's a fact of science. It's a fact of many religions today. But pass by and beheld your devotions, and I found an altar with this inscription to the unknown God, whom therefore you ignorantly worship him, Declare I unto you. Now, when he says to the unknown God, that word there means unknowable. That is a knowledge that has no end. It appears in the Greek, in the. In the King James. It means you don't know him. It means unknowable. Agnostos unknowable. Just keep searching. He says you ignorantly worship him. </w:t>
      </w:r>
    </w:p>
    <w:p>
      <w:r>
        <w:br/>
        <w:t xml:space="preserve">He changed the word to agnohio a g n o e o that is Alpha and Ginosko. You don't know. Don't forget the accusation that Paul's knowledge is limited. He says, no, you are the one that is ignorant. So he now says him, I declare unto you. The same one I declare unto you. Then he says, God, who made the walls and all things therein, seeing there is a lot of heaven and earth, dwells not in temples made with hands. Very instructive. The word to dwell is the word katoikyo where you have your habitation. K a t o I k e o And it says temples N o I a s which you have where you have. Where God dwells in the Old Testament. By making these statements, you can see what he has done to the five books of Moses. Made with hands. </w:t>
      </w:r>
    </w:p>
    <w:p>
      <w:r>
        <w:br/>
        <w:t xml:space="preserve">The word cheiropoetes. C h e I r o P o I a t o s a word used. If you look at this statement and the statement by Stephen, even Among Jews, Acts 7:48, he said, no, it's not. It doesn't dwell with things made with hands. Moses knew it, Abraham knew it. But it was done for the Jews, right? Because of the hardness of their heart. You see it Also in Hebrews 9:11 and 24, Ephesians 2:11. Not made with hands. That which is made with hands is a distinction between the spiritual and the natural temples made with hands. Neither is worshiped with men's hands. Neither is he served with men's hands. A key fact of the gospel is about to be shown that it, I don't want to say distinguishes, but it brings out what you can call the Christian religion. </w:t>
      </w:r>
    </w:p>
    <w:p>
      <w:r>
        <w:br/>
        <w:t xml:space="preserve">I know we have said Christianity is not a religion. In a sense, yes, but it's also a religion. It's a religion to Christianity. Okay? I mean, but look at this. His worship with men's hands, that is, he's not served by what men do, is not served by what men wrote with their hands. I mean, when you are among intellectuals, you raise your level of preaching. That's what Paul is doing here. All right, so this is key. It's not served with what men do with their hands. They now it breaks the ice. It says, as though he needs anything. Sin, he gives to all life, breath and all things. As though he needs anything. A key word in the gospel, Pros de omai P R O S D E O M A I D omai means to ask. This is interesting. </w:t>
      </w:r>
    </w:p>
    <w:p>
      <w:r>
        <w:br/>
        <w:t xml:space="preserve">He hasn't asked anything of man. So he hasn't asked to be done anything. He says he gives unto all. What it means is that creation itself describes God's gift in Christ. Man is searching. God is not giving. God has given. Man is finding out what God has given. So he's saying, you know, because all science has done is to try and argue that everything came out of nothing. That is stupid. Not all science, some stupid science. He said now that if you know that he gives to all, life, death, breath, everything. So it means that if today you are now giving him your fruits, you should think back. He gave it to you. He gave all. So we are not giving God anything. That is a key fundamental fact of the gospel. He has not asked for anything. </w:t>
      </w:r>
    </w:p>
    <w:p>
      <w:r>
        <w:br/>
        <w:t xml:space="preserve">So our worship of God cannot be given. God, no. In our giving our lives to God in the gospel, we are actually allowing God be given to others. Even our giving is still God's given. So a key fact of the gospel, to all nations. God acts of nothing. Every nation. Then in verse 26, Paul says, ad made of one blood. All nations of men. I remember this name. Warmblood. My friend Tuje Ogule. This was. He said this was a church he was going to pastor. That was in 1994. He said, One blood. Embassy I used to make fun of him. One blood. Actually, the word blood there is Anthropos. One man. Paul is saying, man is man. One man. All nations of men. </w:t>
      </w:r>
    </w:p>
    <w:p>
      <w:r>
        <w:br/>
        <w:t xml:space="preserve">For to dwell on the face of the earth and are determined the times before appointed and the bounds of their habitation. Look at the key words he has determined. Which is the word Orizo means he separated man from all creation. Then he says before appointed, which is the word Protasso P R O T A double S O the word used for God's command. Acts 10:33, Acts 10:48. What God instructs then it says he commands the bounds of their habitation. Okay, so I determine the times. The times. There again is opportunities. Moment Kairos in the Greek. Then it now mentions boundaries. Pay attention to something. It now mentions boundaries. The word boundary here means a territory that is set. Herodhasia. </w:t>
      </w:r>
    </w:p>
    <w:p>
      <w:r>
        <w:br/>
        <w:t xml:space="preserve">H E R O T H E S I A H E R O T H E S I a erythesia where you have the word titanic means it's set. So where did God set the boundaries? Where has God set the bounds of our habitation? Where now these words are actually together. And believe the writers wanted us to do it that way. It's a single statement that means that if God created everyone, then he has set the boundaries in every heart. There is no heart that is not set to seek for God. Universal man is made that way. The only beings that don't seek for God are animals. If you are a man, that means you are created. And so in the heart of universal man will be to seek for God and he means to seek for His Son. </w:t>
      </w:r>
    </w:p>
    <w:p>
      <w:r>
        <w:br/>
        <w:t xml:space="preserve">So this is where sin is birthed. Not of God, but that which is contrary to what God has set in boundary. For man to skip that boundary is to sin. God didn't make a sinner, but God gave man a will that can accept and reject. So man can sin or not sin. So he's saying here that he has set the boundaries. I believe that in every nation under the earth, God has set a bound in every heart. Ecclesiastes says he set eternity in the heart of men, that they will seek God. So Paul is saying here that they should seek the Lord. Verse 27. So he made man. Okay, let me give you the word. Orissas prosthes karostai hypostasis thes coicates auton One single word. Actually it simply means man is made set by God to have boundaries. </w:t>
      </w:r>
    </w:p>
    <w:p>
      <w:r>
        <w:br/>
        <w:t xml:space="preserve">Man is made set by God to have boundaries. Man is made set by God to have boundaries. Man is made set by God to have boundaries. Man is made set by God to have boundaries. And moments where he will seek. Moments where he will seek. Seek what? If aptly verse 27. They might feel after they seek the Lord, the Word. Zyteon z e t O I O N the same word in Hebrews 11. 6. He that cometh to God must believe that he is. And the rewarder of them that diligently seek him, diligently search him out. We have seen Cornelius, for example. We have seen the centurion. We have seen the Canaanite woman. We have seen the woman at the well. When you see individual examples like that, it is typical of several millions or hundreds of thousands, as the case may be. </w:t>
      </w:r>
    </w:p>
    <w:p>
      <w:r>
        <w:br/>
        <w:t xml:space="preserve">So he says, if aptly, they might find him. Feel after him. The word aptly. There is a Greek word, arah, a disjunctive particle which means since, or then so he created bounds. Since they might find him. God made universal man able to find him. You will find him. There is a quest in universal man that seeks for Christ and is God made. That's why I'm being slow to explain this, but I'll do my best because we must explain Adam literally and as a figure of speech. That's the best way we can understand what I just said. Now, literally as a figure of speech. I believe Moses uses it both ways. Moses use it both as how men sin. And how Adam sinned. It's both ways. Let's go further. Acts 17 evaporate. They might feel after him and find him. The word feel after means. </w:t>
      </w:r>
    </w:p>
    <w:p>
      <w:r>
        <w:br/>
        <w:t xml:space="preserve">Is the word. P S E L A P H A O. I just missed something out I didn't talk about. Okay. If aptly they might find him, they might feel after him and find him. And that word might is actually the word yet gay in the Hebrew, in the Greek, they yet will find him. That is, if they seek after him, they will find him. That they will feel after is used for a physical touch. Luke 24:39 Touch. Hebrews 12:18. A mount that might not be touched first. John 1:1 Our hands have handled. He's spiritually speaking there because we have told you that it's not in man's habitation, not by what man made what he says feel after him in their hearts. So God made man capable of feeling him in his heart. So when man does not believe, it's a sin. </w:t>
      </w:r>
    </w:p>
    <w:p>
      <w:r>
        <w:br/>
        <w:t xml:space="preserve">So universal man is made a believing spirit to believe God. God made universal man to believe. So disobedience is not to believe. Wow. Paul said, with the heart, man believes it is with the heart of a Christian. With the heart man believes. So with the heart, man believes it is where the habitation is. Or call it where the. Sorry, where? Where the boundaries are set, though it be not far from every one of us. Uses the word mikran. Distance, this is very instructive. Is not far from every one of us. When he said they might find him is the word I speak. That which is to discover. So there is no distance that they might find him, is not far from everyone. Again, Paul uses the word chuparako is not far from being held. </w:t>
      </w:r>
    </w:p>
    <w:p>
      <w:r>
        <w:br/>
        <w:t xml:space="preserve">Huper hako H U P A r C H o is not far from being held. So idol worship is an illegitimate use of this desire. A recognition of a deity is given by God, but idol worship is the abuse of it. Now don't let's trade on some parts yet. We'll trade on some parts later, but not now. But don't be too quick as well to call some things idolatry. Pause there and don't put a colon a cover. We'll get to that. Don't be too quick. Okay, so idol worship is an abuse of it. It's an abuse. And so it says for verse 28, for in him we live and move and have our being. Well, he said that because of what he has said earlier. Verse 25 gives all life, breath and all things. The in him there is not in him. </w:t>
      </w:r>
    </w:p>
    <w:p>
      <w:r>
        <w:br/>
        <w:t xml:space="preserve">Scripture 24 is that. Look, if somebody gave you life, gave you breath and all things, it's not far from you. That's what he's saying. For in him we live. So it's not a New Testament identification scripture. In him we live, in him we move. No, no, he's talking about God giving life to all men and breath and things said. Even a certain also of your own poet have said, for we are also his offspring. Now, does Paul have this license? Well, Jesus also once said that a prophet is not without honor except among his own folks. That's not a quote from any Old Testament writer. It's a proverb. In fact, it's used by many philosophers of his day. So he only just said, well, this is your practice among yourselves. </w:t>
      </w:r>
    </w:p>
    <w:p>
      <w:r>
        <w:br/>
        <w:t xml:space="preserve">So he said, even your own poets of the past age, will refer to, well, those who are intelligent of the days. Authors actually. So he read from their books. Of course, Paul is an intellectual, says you are his offspring. So that means, okay, if you claim you are his offspring, that is your authors admit that we are created by God. That's what he's saying. So if your authors admit that we are created by God, that means our worship should be of God, we should seek after to know him, and so on. And so forth. Then he says here, for as much then as we are the offspring of God, that is, he's just quoting them here. It's not, you know, for as much as talking about their writings, we ought not to think that the Godhead, that is, he's asking you now. </w:t>
      </w:r>
    </w:p>
    <w:p>
      <w:r>
        <w:br/>
        <w:t xml:space="preserve">The Godhead is like unto gold or silver or stone graven by earth and man's device Godhead there is the word theo or theoios T H e I O s the same word used by Peter in second Peter 1, 3 and 4, according as his divine power. So he's saying that if you cannot call man silver, gold, you can't call man these things. How then do you think so? It is real illegitimate use of faith for a man to not have animal and say he's God, he's a non believer. Look, you are not animal, you are not wood. And he gave life to you. Say then Paul and man's device, verse 30. And the times of this ignorance God winked at the word times. There is the word chronos a built up time and sequence of events. This ignorance. </w:t>
      </w:r>
    </w:p>
    <w:p>
      <w:r>
        <w:br/>
        <w:t xml:space="preserve">The ignorance here is not non knowing. It is willful, not ignorance, which is unbelief. Let's see where that word is used. Agnoiah in the Greek A G N O I A Acts 3:17. I wonder through ignorance you did it as your rulers is unbelief. Ephesians 4:18, the heart of the Gentiles. 1St Peter 1:14. So Agnoiah is used for unbelief. So the times of this ignorance God winked at Paulo is the word huperidon. Let me tell you what it means. You know. It doesn't mean you ignored it. No, it means you did not take notice of it. What it means is that all they were doing was futile. That is all. This your worship. God is not taking notice of it. He's not saying just forget about what you did. No. </w:t>
      </w:r>
    </w:p>
    <w:p>
      <w:r>
        <w:br/>
        <w:t xml:space="preserve">The sequence of these events or these activities of yours, seeking God this way, he has not taken notice of it. That means it is all futile. Some people have said what it means that when we used to worship idols before they heard about the gospel, God winked at him. No, he's saying what you are doing is Eupo read unto God. He doesn't take notice of it. That means this. Your knowledge is without God's approval, but now commands all men everywhere to repent. Paragelo and metanuai. He commands every man everywhere. The word everywhere. Here is the word Pantachoyo P a n T a C H O U. A word used for the preaching of the gospel. Mark 16:20. Sorry. Mark 1:28. Mark 16:20. Luke 9, 6. Implying messengers. Actually. So that means that God has messengers everywhere. Everywhere. Commanding men to repent. </w:t>
      </w:r>
    </w:p>
    <w:p>
      <w:r>
        <w:br/>
        <w:t xml:space="preserve">How do you know? How do I know? Because the Bible says so. What do you believe? Me? I believe the Bible. What about you? Is the Bible? I believe. That's what I believe. And I'm sworn with it forever. The Bible says he has every man everywhere. But somebody said they saw one. They used one drone and saw some people that never met human beings before. The drone told your drone is very intelligent. Well, my Bible has better facts than drones. Every man to repent. Metanoia. That is to change their mind. Verse 31. Because he has appointed a day. Pay attention. There is stemi. A mirror. He has appointed a day. Okay. A day in which he will judge the world in righteousness by that man whom he has ordained whereof he had given assurance unto all in that he raised him from the dead. </w:t>
      </w:r>
    </w:p>
    <w:p>
      <w:r>
        <w:br/>
        <w:t xml:space="preserve">Now he's not talking about that great day. He's coming. He's saying that the day, all right, that God has appointed is his resurrection of Jesus is not a Monday. That this is just typifying God's work in humanity. All men everywhere, absolute. So the gospel doesn't have a cultural version. It's the same judge every man in that he raised him from the dead. Now, notice something. As soon as he said that when they heard the son of the dead, he says some mocked, immediately they mocked. So can you say they were ignorant? No, they were unbelieving. Some mocked. I am of the opinion and a strong persuasion that the Church of England did not bring the gospel to Nigeria. And I have historical facts that I don't want to start proving. </w:t>
      </w:r>
    </w:p>
    <w:p>
      <w:r>
        <w:br/>
        <w:t xml:space="preserve">I am of a firm opinion that it is not true that England brought the gospel to Africa. Nope. So they say in their history. But let's proceed further. Let's. After saying all this, we have another subject matter. Others said, we will hear you again on this matter. Albeit when Paul departed, certain men claimed unto him and believed. Among whom was Dionysos the Aeropagite and a woman named Damaris and others with them. So these are genuine seekers? They are genuine seekers and seekers of God. So that a faith seeking that can even make a man delve into idol. Idolatry. A faith in seeking. So every man that is born of a woman has the faith to believe. What do I mean by that? I don't mean the faith of God. I mean, he has the capacity to believe the gospel. God has so made man. </w:t>
      </w:r>
    </w:p>
    <w:p>
      <w:r>
        <w:br/>
        <w:t xml:space="preserve">We have seen Cornelius, we haven't seen the deputy, you know, the deputy also wanted to hear, said, go and call, let me hear. Why did he want to hear? The interesting thing is that the way we have heard the gospel in many instances is almost like somebody needing help. He needs. Well, help is money. He needs money. He needs a job. He has a problem. So we probably don't even know that in universal man is a craving to believe God, Rich or poor, great or small, to believe God. So look at this. So Paul is here saying to them that their search is done in unbelief. That their search is done in unbelief. Let me quickly add this. I guess I'll talk about this tomorrow. Do not forget that the written word was preceded by the spoken word. That they. </w:t>
      </w:r>
    </w:p>
    <w:p>
      <w:r>
        <w:br/>
        <w:t xml:space="preserve">So looking at the history of the Bible or the Bible being written, limited knowledge, the spoken word precedes the written word. The way thousands heard the gospel before Moses was by the spoken word. In fact, even the millions under Moses heard it by the spoken word until he started writing. So seeing that I have no written records of the gospel before Moses writings, doesn't mean the gospel wasn't preached outside the written records. But the written record tells us what the gospel was preached, what gospel was preached. So we must therefore see that in the Old Testament, unbelievers were both in Israel and outside Israel, unbelievers of the message of the gospel, the preached word, the kerouso. We have seen Jews preach it. We have seen Gentiles preach it. We have seen it in other nations outside Israel. </w:t>
      </w:r>
    </w:p>
    <w:p>
      <w:r>
        <w:br/>
        <w:t xml:space="preserve">Now look at the way the Old Testament is crafted. Let's just do a home run here. You see that even in the Old Testament, the writers let us see who the unbeliever was. We saw Cain the unbeliever. Cain was an unbeliever. Let me ask you, did he have the capacity to believe? Yes, but he was an unbeliever. Hebrews 12. So Hebrews 11:4 calls him unrighteous by default. First John 3:12 say he was of the wicked one. King of the wicked one of the world. The world. Those that did not believe the gospel were not of this world. So Cain was called of the wicked one, Esau. Esau was called profane. Hebrews 12. 16, Lest there be fornication or profane person. Esau. I told you that word fornication is. It's used for sexual immorality, but many times is used for Idolatry and believing outside God. </w:t>
      </w:r>
    </w:p>
    <w:p>
      <w:r>
        <w:br/>
        <w:t xml:space="preserve">It's also used for greed, used for loss. Loss for material things. So every time you see fornication that monetizes sexual immorality? Not all the time. Most contextually used. So it says that for one muscle of meat sold his birthright. So that fornication will be what? Covetousness. Right? Profane. Profane means somebody who treats divine things with levity, doesn't care. Cain are the wicked one. We saw the. Was it yesterday? We saw the error of Cain. Right? All right, that's in Jude. So look at 1 Corinthians 10. So that means that from Old Testament characterization, not characters. Allow me use that term. We will see the works of the flesh. So whenever they are saying the works of the flesh, they were not being creative, they were interpreting characterizations from the Old Testament. When you see Cain, you see Abel. All right. </w:t>
      </w:r>
    </w:p>
    <w:p>
      <w:r>
        <w:br/>
        <w:t xml:space="preserve">I told you, for example, that Solomon, even though he was found worshipping idols, he wasn't used. Why? Because he believed others. I don't even know. I mean, what is your Israel? How many idols is just a golden calf? But Solomon built thousands of. He built. He had how many wives. Then he built a shrine for each of their gods. Sir, is just spending money. Yet Solomon is in the faith and Jesus doesn't make a mention of that part of him. No doubt so. First Corinthians 10, Verse one. Moreover, brethren, I would not that you be ignorant how that all our fathers were under the cloud and all passed through the sea, were baptized into Moses in the cloud and in the sea. These are figurative and Exodus language. Then he says, and did eat the same spiritual meat, did drink the same spiritual drink. </w:t>
      </w:r>
    </w:p>
    <w:p>
      <w:r>
        <w:br/>
        <w:t xml:space="preserve">For they drank of that spiritual rock that followed them. And the rock was Christ. By saying the rock was Christ, that means what he meant by spiritual. There is the communication of the Gospel. Then it says in verse five. But with many of them, God was not well pleased. The word Eudokio E U D O K E O I remember I said to you, I've explained this word to you many times. This word is used for doing what God did not command or doing what God has already commended. That is, it is not a marker. You are marking something. Oh, I'm pleased. It is my pleasure is with this person or doing what God has already approved of. Not God disapproving or approving after the conduct. No, it's used for Jesus, for example. Let's run through this quickly. </w:t>
      </w:r>
    </w:p>
    <w:p>
      <w:r>
        <w:br/>
        <w:t xml:space="preserve">Matthew 3:7 My beloved son, in whom I am well pleased. Matthew 12:18 A servant, a woman, please Matthew 17:5 My blooded son and well please hear ye him. Mark 1:11 and Luke 3:22 the same thing my blood and well please Luke 2:32 it pleased the father to give you the children little flock it pleased the Father Luke 12:32 to give you the kingdom. Look at the Epistles, Romans 15:26 and 27. It's talking about to be pleased to give First Corinthians 1:21. That it was saved through the foolishness of preaching. He pleased God pre action. 2Nd Corinthians 5:8 2nd Corinthians 12:10 I take pleasure in my infirmities before they came. Galatians 1:15 it pleased God. Colossians 1:19 pleased God or pleased the Father? 1St Thessalonians 2:8 first Thessalonians 3:1 same thing. 2 Thessalonians 2:12, Hebrews 10, 6 and 8. I have no pleasure. </w:t>
      </w:r>
    </w:p>
    <w:p>
      <w:r>
        <w:br/>
        <w:t xml:space="preserve">That means I didn't ask you, not the particular one you are doing now. I've had no pleasure. I never commanded or commended that sacrifice and offering should be given to me. 2Nd Peter 1:17 so in other words, we will see in their lifestyles of men that God did what God wasn't pleased with. What was God pleased with? Faith. So when we see their lifestyles, they will now be examples of unbelievers today. So when you say a man walks in the flesh, he walks as a mere man. He will reflect those conducts done in the Old Testament because they are conduct of unbelievers in the Old Testament. Now can the believer walk like a non believer? Yes, we have examples of that in the Old Testament as well. And it's not commended. </w:t>
      </w:r>
    </w:p>
    <w:p>
      <w:r>
        <w:br/>
        <w:t xml:space="preserve">So the same way the believer walks like a non believer today, that happened in the Old Testament, but the examples were given here, the two posts, all right, are those that God was not well pleased. Why? Hebrews four, three or two, sorry, they did not mix the gospel with unbelief in their hearts with faith in their heart. So you find those examples in First Corinthians chapter 10, verse 5 and 6, verse 11, 12 and 13. So when they are talking about the world as much as it's talking about those who believe, the world will be those who did not believe in the Old Testament. We'll get to one tricky area. Now the world will be those who did not believe. And the first example is who again? Cain. Cain. </w:t>
      </w:r>
    </w:p>
    <w:p>
      <w:r>
        <w:br/>
        <w:t xml:space="preserve">So as much as we see walking, walking in the spirit prefigured by men of faith in the Old Testament will Also see walking in the flesh. And one key word for walking in the flesh, you can just say a summary of walking in the flesh is idolatry, self. Idolatry is self. Now let's see this. So we have men in the flesh. Now, a critical question will now be this. Where do we place people like Balaam who prophesied? Where would you place someone like saw, because they also prophesied or. Now somebody has asked me this question. I don't know whether you heard it before that was Aaron saved? Because you know, outside Hebrews 7 or book of Hebrews, where he was. All that was said in Hebrews is that Jesus did not come. He didn't come in this line, almost like a cutting away. </w:t>
      </w:r>
    </w:p>
    <w:p>
      <w:r>
        <w:br/>
        <w:t xml:space="preserve">But no, it should be. I believe I have no commentary on Aaron, the brother of Moses. Aaron's rod aboded, he says, worldly sanctuary. Everything said about Aaron in the book of Hebrews, the Levites. Not good. Not good. Now look at. Let's see an example. Eli. Eli was a man who had visions. First samuel. And he had the miraculous. Because that's a vision. First Samuel, I mean, Second Samuel, You know, Eli was the one who spoke to Anna, you know, and he says, go in peace. Verse 17. God the reason granted that patient the last asked of him, and she bore a child. But the same person in chapter two, Verse 35, I will raise me up a faithful priest that will do according to that which is mine in my heart and my mind. I'll build him a sure house. </w:t>
      </w:r>
    </w:p>
    <w:p>
      <w:r>
        <w:br/>
        <w:t xml:space="preserve">He will walk before mine anointed forever. He heard that verse 31. I'll cut off thine arm and the arm of thy father's house, and thou shalt be an old man in thine house. Quite some strong words. Now my challenge is not even with this. It's with something he said when Samuel now told him. Okay, let's. When someone was called. And then Samuel now came to Eli. I've sworn. Okay, verse 13. I've told him that I will judge the house wherever in which he knoweth, because his sons have made himself vow, and he restrained them not. Therefore I will sworn the house of Eli, that the iniquity of Elisha shall be not proud of sacrifice nor offering forever. Somewhere lay into the morning and opened the doors in the house of the Lord and failed to show Eli the vision. </w:t>
      </w:r>
    </w:p>
    <w:p>
      <w:r>
        <w:br/>
        <w:t xml:space="preserve">Eli says, oh, where am I? He said, what is it that the Lord said? I pray the Gospel to thee. Verse 17. Die anything for me. Of all things which I said unto you, they told him they said, it is the Lord, let him do what seems good. That's quite a strange conclusion, you know. So the fact that a man saw visions in the Old Testament and Revelations, does it mean he was a believer? Let's see another set. Numbers. 12. When they chose 70 elders. Numbers 12, verse 25. It came to pass that when the Spirit rested upon them, they prophesied and did not cease. Actually, it's the other way around. They prophesied, then they stopped actually, and they prophesied. You know, then Moses now said something in 29. He says, Woe to God that all the Lord's people were prophets. Nabai. </w:t>
      </w:r>
    </w:p>
    <w:p>
      <w:r>
        <w:br/>
        <w:t xml:space="preserve">And that he should put his spirit upon them. Nabi is a preacher. Woe to God that they preach the Gospel, because this has been fulfilled today in Christ Jesus. Second Corinthians 5, 17, 20. All right, that's been fulfilled. Ephesians 4, 11, 12 and 13. But then the truth about this, that this number of people in Numbers 14, Verse 28. Truly as I live, said the Lord, you have spoken my eyes, so will I do to you. And he says, your cast shall fall in this wilderness, and all the numbered of you according to your old number and 20 years old. And who murmured against me. So no doubt this number that prophesied were part of those that perished in the wilderness. So prophesying on miracles was not the faith same as Saul the king. Wow. Wow. </w:t>
      </w:r>
    </w:p>
    <w:p>
      <w:r>
        <w:br/>
        <w:t xml:space="preserve">So that's a bit strange because it's instructive that the fact that they did miracles or they spoke because the content of their prophecy was not Christ. If it was Christ, they are believers. It wasn't Christ. Whether it's Saul, whether it's Eli or whether it's. These guys were not told the content of the prophecy was Christ. It couldn't have been anyway because they didn't believe in God's promise what they prophesied. Now, what about Aaron and Miriam? I'm back to Aaron again. Well, what I wrote in my notes, you don't have great in your own, is that. Well, you can say they had low Christology. I'll tell you the reason later. Look at this. Samuel and Saul. Because Samuel was mentioned as one of the prophets in Hebrews 11 and he was quoted as well. </w:t>
      </w:r>
    </w:p>
    <w:p>
      <w:r>
        <w:br/>
        <w:t xml:space="preserve">It was quoted by Jesus, was quoted by Peter in First Samuel. This is a guy who had the spirit of come upon him. And he prophesied in 2nd Samuel, David said, how are the mighty falling? So was called mighty. But then if you realize that the king is Christ, then you have a problem. If you Know that the prophets prophesied about Jesus. You won't have a problem. Then see something that Moses had said. You know Moses will always bail us out. Deuteronomy 18. If I'm right. Eighteen. You can start from verse one, but I'll start from verse 12. In fact, verse 11. Or a charmer, or a consultant with familiar spirits. Or a wizard, or a necromancer. For all that do these things and abomination of the Lord. And because of these abominations, the Lord thy God will drive them out before the people. </w:t>
      </w:r>
    </w:p>
    <w:p>
      <w:r>
        <w:br/>
        <w:t xml:space="preserve">That's a powerful love of God. Look at verse 15. Talking about Jesus. The Lord thy God raised up unto thee a prophet from the midst of thee, O thy bread, like unto me, unto him you shall hearken. I think we shall hearken. That's what he said in the Hebrew, according to all that desires of the Lord thy God in the day of the assembly, saying, let me not hear again the voice of the Lord my God, neither let me see this great fire anymore, that I die not. The Lord said unto me, they are well spoken which are spoken. I will raise them a prophet from among their brethren, like unto me. And they will put my words in his mouth. Put his words in his mouth, and he will speak unto them. All that commanded him shall come to pass. </w:t>
      </w:r>
    </w:p>
    <w:p>
      <w:r>
        <w:br/>
        <w:t xml:space="preserve">Now notice something Moses now says. Whosoever will not hearken unto my words, which he shall speak in my name, I will require of him. But the prophet, which shall presume to speak a word in my name which I have not commanded him to speak, or that which speaks in the name of other gods, then shall the prophet die. If thou shalt say in your heart, how shall we know the word which the Lord has not spoken? When a prophet speaks in the name of the Lord, if the thing follows not nor comes to pass, this is the thing which the Lord has not spoken, for the prophet has spoken it presumptuously, and thou shalt not be afraid of him. So Moses says that a prophet must speak about the prophet. So he singles out, doesn't matter if he does miracles and signs and wonders. </w:t>
      </w:r>
    </w:p>
    <w:p>
      <w:r>
        <w:br/>
        <w:t xml:space="preserve">In fact, there's a text I didn't quote here, where he says, if you say something that comes to pass, and he says, you follow other gods, right? That you should. You should command that you should be stoned to death. So in other words, he says, notice he calls the person a prophet, which means people can speak by inspiration and not speak about Jesus. So there could be people in the Old Testament who have visions but not salvation. Now for example, Jesus mentioned Elisha and Elijah. Someone said, what about Elijah and Elijah? Well, their names are already Christology. Yova is salvation, you know. And Jesus mentions them in Luke 8. So Luke 4, Paul mentions Elijah in Romans 9 and it was also mentioned in James 5, 16, 17, and of course Hebrews 11 of the prophets. </w:t>
      </w:r>
    </w:p>
    <w:p>
      <w:r>
        <w:br/>
        <w:t xml:space="preserve">But a key example for us, which we are going to explore later, will be Judas. Judas will mirror the Old Testament prophesying unbeliever. He will be our example. Not just Judas, many others, but Judas will stand out. Judas will be that person that Jesus said. Many will come and say, we prophesied in your name. We cast out devils, did miracles, but say, I never knew you. So there will be prophets like that in the Old Testament that were not Christ prophets, even though they prophesied, even though they saw visions and revelations. But it was not according to the prophets. So having someone prophesied by the Spirit doesn't mean he was saved. Because it was said that the Spirit will testify of Christ. The sufferings of Christ. First Peter 1, verse 11 and 12, verse 10 and 11. Sorry. And the glory that shall follow. </w:t>
      </w:r>
    </w:p>
    <w:p>
      <w:r>
        <w:br/>
        <w:t xml:space="preserve">Amen. Okay, I'll give you another 10 minutes. </w:t>
      </w:r>
    </w:p>
    <w:p>
      <w:pPr>
        <w:spacing w:before="240"/>
        <w:jc w:val="left"/>
      </w:pPr>
      <w:r>
        <w:drawing>
          <wp:inline distT="0" distB="0" distL="0" distR="0">
            <wp:extent cx="676275" cy="133350"/>
            <wp:effectExtent b="0" l="0" r="0" t="0"/>
            <wp:docPr id="1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eerzafrvbedrryj2jmjch">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So+Great+Salvation+Series+6a+Track+8+16th+March+20...</w:t>
          </w:r>
        </w:p>
      </w:tc>
      <w:tc>
        <w:tcPr>
          <w:tcW w:type="dxa" w:w="4680"/>
          <w:tcBorders>
            <w:top w:sz="0"/>
            <w:left w:sz="0"/>
            <w:bottom w:sz="0"/>
            <w:right w:sz="0"/>
          </w:tcBorders>
          <w:vAlign w:val="center"/>
        </w:tcPr>
        <w:p>
          <w:pPr>
            <w:jc w:val="right"/>
          </w:pPr>
          <w:r>
            <w:t xml:space="preserve">Meeting created at: 22nd May, 2026 - 1:37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eerzafrvbedrryj2jmjch" Type="http://schemas.openxmlformats.org/officeDocument/2006/relationships/hyperlink" Target="https://fireflies.ai/" TargetMode="External"/><Relationship Id="rId7" Type="http://schemas.openxmlformats.org/officeDocument/2006/relationships/image" Target="media/1nrq4mhscpizm3u4bb3x_.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2026-05-22T07:55:44.726Z</dcterms:created>
  <dcterms:modified xsi:type="dcterms:W3CDTF">2026-05-22T07:55:44.726Z</dcterms:modified>
</cp:coreProperties>
</file>

<file path=docProps/custom.xml><?xml version="1.0" encoding="utf-8"?>
<Properties xmlns="http://schemas.openxmlformats.org/officeDocument/2006/custom-properties" xmlns:vt="http://schemas.openxmlformats.org/officeDocument/2006/docPropsVTypes"/>
</file>