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7C4FD9" w14:textId="77777777" w:rsidR="004B300B" w:rsidRDefault="00EC66D3">
      <w:r>
        <w:t>XPRT-Women-Code-A-Thon</w:t>
      </w:r>
    </w:p>
    <w:p w14:paraId="48102ED1" w14:textId="77777777" w:rsidR="00EC66D3" w:rsidRDefault="00EC66D3">
      <w:bookmarkStart w:id="0" w:name="_GoBack"/>
      <w:bookmarkEnd w:id="0"/>
    </w:p>
    <w:p w14:paraId="2FE0F2DA" w14:textId="77777777" w:rsidR="00EC66D3" w:rsidRDefault="00EC66D3">
      <w:r>
        <w:rPr>
          <w:noProof/>
        </w:rPr>
        <w:drawing>
          <wp:inline distT="0" distB="0" distL="0" distR="0" wp14:anchorId="63D15063" wp14:editId="7005D2D5">
            <wp:extent cx="5480050" cy="5407025"/>
            <wp:effectExtent l="25400" t="25400" r="31750" b="28575"/>
            <wp:docPr id="1" name="Picture 1" descr="Macintosh HD:Users:stephaniebeaton:Desktop:Screen Shot 2016-03-10 at 9.01.4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tephaniebeaton:Desktop:Screen Shot 2016-03-10 at 9.01.42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5407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C66D3" w:rsidSect="006977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6D3"/>
    <w:rsid w:val="004B300B"/>
    <w:rsid w:val="0069773D"/>
    <w:rsid w:val="00B43DE3"/>
    <w:rsid w:val="00EC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824B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66D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6D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66D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6D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5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Beaton</dc:creator>
  <cp:keywords/>
  <dc:description/>
  <cp:lastModifiedBy>Stephanie Beaton</cp:lastModifiedBy>
  <cp:revision>2</cp:revision>
  <dcterms:created xsi:type="dcterms:W3CDTF">2016-03-10T17:02:00Z</dcterms:created>
  <dcterms:modified xsi:type="dcterms:W3CDTF">2016-03-10T17:04:00Z</dcterms:modified>
</cp:coreProperties>
</file>