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AC" w:rsidRDefault="00A049AC">
      <w:r>
        <w:t xml:space="preserve">Plus-minus: </w:t>
      </w:r>
      <w:r w:rsidR="00FB1D15">
        <w:t>±</w:t>
      </w:r>
    </w:p>
    <w:p w:rsidR="00A049AC" w:rsidRDefault="00A049AC">
      <w:r>
        <w:t xml:space="preserve">Quarter: </w:t>
      </w:r>
      <w:r w:rsidR="00FB1D15">
        <w:t>¼</w:t>
      </w:r>
    </w:p>
    <w:p w:rsidR="00A049AC" w:rsidRDefault="00A049AC" w:rsidP="00E56E86">
      <w:r>
        <w:t xml:space="preserve">Half: </w:t>
      </w:r>
      <w:r w:rsidR="00FB1D15">
        <w:t>½</w:t>
      </w:r>
    </w:p>
    <w:p w:rsidR="00876488" w:rsidRDefault="00876488">
      <w:r>
        <w:t>Null: \null</w:t>
      </w:r>
    </w:p>
    <w:p w:rsidR="00876488" w:rsidRDefault="008B694F">
      <w:r>
        <w:t>Pi : \p</w:t>
      </w:r>
      <w:r w:rsidR="00876488">
        <w:t>i</w:t>
      </w:r>
    </w:p>
    <w:p w:rsidR="00876488" w:rsidRDefault="00876488">
      <w:r>
        <w:t>Sigma : Σ</w:t>
      </w:r>
    </w:p>
    <w:p w:rsidR="00876488" w:rsidRDefault="003371B7">
      <w:r>
        <w:t xml:space="preserve"> </w:t>
      </w:r>
      <w:r w:rsidR="00876488">
        <w:t xml:space="preserve">Less than or equals: </w:t>
      </w:r>
      <w:r w:rsidR="007D4D9A">
        <w:t>≤</w:t>
      </w:r>
      <w:r w:rsidR="00BA1675">
        <w:t xml:space="preserve"> </w:t>
      </w:r>
    </w:p>
    <w:p w:rsidR="00876488" w:rsidRDefault="00234981">
      <w:r>
        <w:t>Greate</w:t>
      </w:r>
      <w:r w:rsidR="00876488">
        <w:t>r than or equals : ≥</w:t>
      </w:r>
      <w:r w:rsidR="00BA1675">
        <w:t xml:space="preserve"> </w:t>
      </w:r>
    </w:p>
    <w:p w:rsidR="00876488" w:rsidRDefault="00234981">
      <w:r>
        <w:t>Square r</w:t>
      </w:r>
      <w:r w:rsidR="00876488">
        <w:t xml:space="preserve">oot : </w:t>
      </w:r>
      <w:r w:rsidR="00DC63F1">
        <w:t>√</w:t>
      </w:r>
      <w:r w:rsidR="00BA1675">
        <w:t xml:space="preserve"> </w:t>
      </w:r>
    </w:p>
    <w:p w:rsidR="00876488" w:rsidRDefault="00234981">
      <w:r>
        <w:t>Square</w:t>
      </w:r>
      <w:r w:rsidR="00876488">
        <w:t xml:space="preserve"> root with example : √2</w:t>
      </w:r>
      <w:r w:rsidR="00BA1675">
        <w:t xml:space="preserve"> </w:t>
      </w:r>
    </w:p>
    <w:p w:rsidR="007D4D9A" w:rsidRDefault="00876488">
      <w:r>
        <w:t xml:space="preserve">Infinity : </w:t>
      </w:r>
      <w:r w:rsidR="00CA652D">
        <w:t>\</w:t>
      </w:r>
      <w:bookmarkStart w:id="0" w:name="_GoBack"/>
      <w:bookmarkEnd w:id="0"/>
      <w:r w:rsidR="00DC63F1">
        <w:t>nfty</w:t>
      </w:r>
      <w:r w:rsidR="00BA1675">
        <w:t xml:space="preserve"> </w:t>
      </w:r>
    </w:p>
    <w:p w:rsidR="008B694F" w:rsidRDefault="008B694F">
      <w:r>
        <w:t>Element: ∈</w:t>
      </w:r>
      <w:r w:rsidR="00BA1675">
        <w:t xml:space="preserve"> </w:t>
      </w:r>
    </w:p>
    <w:p w:rsidR="007D4D9A" w:rsidRDefault="007D4D9A"/>
    <w:sectPr w:rsidR="007D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9A"/>
    <w:rsid w:val="00234981"/>
    <w:rsid w:val="0033295F"/>
    <w:rsid w:val="003371B7"/>
    <w:rsid w:val="00743C35"/>
    <w:rsid w:val="007766CA"/>
    <w:rsid w:val="007D4D9A"/>
    <w:rsid w:val="00876488"/>
    <w:rsid w:val="008B694F"/>
    <w:rsid w:val="00915F13"/>
    <w:rsid w:val="00A049AC"/>
    <w:rsid w:val="00BA1675"/>
    <w:rsid w:val="00CA652D"/>
    <w:rsid w:val="00DC63F1"/>
    <w:rsid w:val="00E56E86"/>
    <w:rsid w:val="00F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Home</dc:creator>
  <cp:lastModifiedBy>Windows User</cp:lastModifiedBy>
  <cp:revision>16</cp:revision>
  <dcterms:created xsi:type="dcterms:W3CDTF">2017-02-06T13:53:00Z</dcterms:created>
  <dcterms:modified xsi:type="dcterms:W3CDTF">2017-02-06T17:00:00Z</dcterms:modified>
</cp:coreProperties>
</file>