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tasks/documenttasks1.xml" ContentType="application/vnd.ms-office.documenttask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7894190" w14:textId="79839CFF" w:rsidR="005D07C7" w:rsidRDefault="00CC3C91" w:rsidP="00D94792">
      <w:bookmarkStart w:id="0" w:name="_Toc530485983"/>
      <w:bookmarkStart w:id="1" w:name="_Toc530486035"/>
      <w:r>
        <w:rPr>
          <w:bCs/>
          <w:noProof/>
        </w:rPr>
        <w:drawing>
          <wp:anchor distT="0" distB="0" distL="114300" distR="114300" simplePos="0" relativeHeight="251657216" behindDoc="0" locked="0" layoutInCell="1" allowOverlap="1" wp14:anchorId="4F2D5C5B" wp14:editId="0A7E8430">
            <wp:simplePos x="0" y="0"/>
            <wp:positionH relativeFrom="column">
              <wp:posOffset>-977265</wp:posOffset>
            </wp:positionH>
            <wp:positionV relativeFrom="paragraph">
              <wp:posOffset>-1261110</wp:posOffset>
            </wp:positionV>
            <wp:extent cx="7619365" cy="10748645"/>
            <wp:effectExtent l="0" t="0" r="635"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1">
                      <a:extLst>
                        <a:ext uri="{28A0092B-C50C-407E-A947-70E740481C1C}">
                          <a14:useLocalDpi xmlns:a14="http://schemas.microsoft.com/office/drawing/2010/main" val="0"/>
                        </a:ext>
                      </a:extLst>
                    </a:blip>
                    <a:srcRect t="34" b="34"/>
                    <a:stretch>
                      <a:fillRect/>
                    </a:stretch>
                  </pic:blipFill>
                  <pic:spPr bwMode="auto">
                    <a:xfrm>
                      <a:off x="0" y="0"/>
                      <a:ext cx="7619365" cy="1074864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D6888" w:rsidRPr="00B04DE4">
        <w:rPr>
          <w:bCs/>
          <w:noProof/>
        </w:rPr>
        <w:drawing>
          <wp:anchor distT="0" distB="0" distL="114300" distR="114300" simplePos="0" relativeHeight="251657218" behindDoc="0" locked="0" layoutInCell="1" allowOverlap="1" wp14:anchorId="52E05962" wp14:editId="492AD01B">
            <wp:simplePos x="0" y="0"/>
            <wp:positionH relativeFrom="column">
              <wp:posOffset>-99695</wp:posOffset>
            </wp:positionH>
            <wp:positionV relativeFrom="paragraph">
              <wp:posOffset>-234315</wp:posOffset>
            </wp:positionV>
            <wp:extent cx="4363720" cy="532765"/>
            <wp:effectExtent l="0" t="0" r="5080" b="635"/>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2">
                      <a:extLst>
                        <a:ext uri="{28A0092B-C50C-407E-A947-70E740481C1C}">
                          <a14:useLocalDpi xmlns:a14="http://schemas.microsoft.com/office/drawing/2010/main" val="0"/>
                        </a:ext>
                      </a:extLst>
                    </a:blip>
                    <a:stretch>
                      <a:fillRect/>
                    </a:stretch>
                  </pic:blipFill>
                  <pic:spPr>
                    <a:xfrm>
                      <a:off x="0" y="0"/>
                      <a:ext cx="4363720" cy="532765"/>
                    </a:xfrm>
                    <a:prstGeom prst="rect">
                      <a:avLst/>
                    </a:prstGeom>
                  </pic:spPr>
                </pic:pic>
              </a:graphicData>
            </a:graphic>
            <wp14:sizeRelH relativeFrom="page">
              <wp14:pctWidth>0</wp14:pctWidth>
            </wp14:sizeRelH>
            <wp14:sizeRelV relativeFrom="page">
              <wp14:pctHeight>0</wp14:pctHeight>
            </wp14:sizeRelV>
          </wp:anchor>
        </w:drawing>
      </w:r>
      <w:r w:rsidR="005D07C7">
        <w:t>Mate all good dworry</w:t>
      </w:r>
    </w:p>
    <w:p w14:paraId="58568E0E" w14:textId="152C2CA7" w:rsidR="001577E0" w:rsidRDefault="009D246A" w:rsidP="00D94792">
      <w:hyperlink r:id="rId13" w:history="1">
        <w:r>
          <w:rPr>
            <w:rStyle w:val="Hyperlink"/>
          </w:rPr>
          <w:t>Accred_2024_3star.png</w:t>
        </w:r>
      </w:hyperlink>
      <w:r w:rsidR="00C15B95">
        <w:t>X2</w:t>
      </w:r>
    </w:p>
    <w:p w14:paraId="6A90946C" w14:textId="4AA61D5B" w:rsidR="007F145A" w:rsidRPr="00D94792" w:rsidRDefault="003D6888" w:rsidP="11450E97">
      <w:pPr>
        <w:rPr>
          <w:rFonts w:asciiTheme="majorHAnsi" w:eastAsiaTheme="majorEastAsia" w:hAnsiTheme="majorHAnsi" w:cstheme="majorBidi"/>
          <w:color w:val="2F5496" w:themeColor="accent1" w:themeShade="BF"/>
          <w:sz w:val="32"/>
          <w:szCs w:val="32"/>
        </w:rPr>
      </w:pPr>
      <w:r>
        <w:rPr>
          <w:bCs/>
          <w:noProof/>
        </w:rPr>
        <mc:AlternateContent>
          <mc:Choice Requires="wpg">
            <w:drawing>
              <wp:anchor distT="0" distB="0" distL="114300" distR="114300" simplePos="0" relativeHeight="251665426" behindDoc="0" locked="0" layoutInCell="1" allowOverlap="1" wp14:anchorId="22C5FDD6" wp14:editId="0C0034BE">
                <wp:simplePos x="0" y="0"/>
                <wp:positionH relativeFrom="column">
                  <wp:posOffset>-660437</wp:posOffset>
                </wp:positionH>
                <wp:positionV relativeFrom="paragraph">
                  <wp:posOffset>7277861</wp:posOffset>
                </wp:positionV>
                <wp:extent cx="7049389" cy="1580234"/>
                <wp:effectExtent l="0" t="0" r="0" b="0"/>
                <wp:wrapNone/>
                <wp:docPr id="1744176636" name="Group 12"/>
                <wp:cNvGraphicFramePr/>
                <a:graphic xmlns:a="http://schemas.openxmlformats.org/drawingml/2006/main">
                  <a:graphicData uri="http://schemas.microsoft.com/office/word/2010/wordprocessingGroup">
                    <wpg:wgp>
                      <wpg:cNvGrpSpPr/>
                      <wpg:grpSpPr>
                        <a:xfrm>
                          <a:off x="0" y="0"/>
                          <a:ext cx="7049389" cy="1580234"/>
                          <a:chOff x="0" y="0"/>
                          <a:chExt cx="9642454" cy="2162123"/>
                        </a:xfrm>
                      </wpg:grpSpPr>
                      <pic:pic xmlns:pic="http://schemas.openxmlformats.org/drawingml/2006/picture">
                        <pic:nvPicPr>
                          <pic:cNvPr id="763493374" name="Picture 2" descr="A picture containing logo&#10;&#10;Description automatically generated">
                            <a:extLst>
                              <a:ext uri="{FF2B5EF4-FFF2-40B4-BE49-F238E27FC236}">
                                <a16:creationId xmlns:a16="http://schemas.microsoft.com/office/drawing/2014/main" id="{07C214CF-87DF-74E6-BA42-DBDC6E46CEF1}"/>
                              </a:ext>
                            </a:extLst>
                          </pic:cNvPr>
                          <pic:cNvPicPr>
                            <a:picLocks noChangeAspect="1"/>
                          </pic:cNvPicPr>
                        </pic:nvPicPr>
                        <pic:blipFill>
                          <a:blip r:embed="rId14" cstate="screen">
                            <a:extLst>
                              <a:ext uri="{28A0092B-C50C-407E-A947-70E740481C1C}">
                                <a14:useLocalDpi xmlns:a14="http://schemas.microsoft.com/office/drawing/2010/main"/>
                              </a:ext>
                            </a:extLst>
                          </a:blip>
                          <a:stretch>
                            <a:fillRect/>
                          </a:stretch>
                        </pic:blipFill>
                        <pic:spPr>
                          <a:xfrm>
                            <a:off x="5396459" y="1439056"/>
                            <a:ext cx="1477010" cy="663575"/>
                          </a:xfrm>
                          <a:prstGeom prst="rect">
                            <a:avLst/>
                          </a:prstGeom>
                        </pic:spPr>
                      </pic:pic>
                      <pic:pic xmlns:pic="http://schemas.openxmlformats.org/drawingml/2006/picture">
                        <pic:nvPicPr>
                          <pic:cNvPr id="1345910386" name="Picture 3" descr="A picture containing drawing&#10;&#10;Description automatically generated">
                            <a:extLst>
                              <a:ext uri="{FF2B5EF4-FFF2-40B4-BE49-F238E27FC236}">
                                <a16:creationId xmlns:a16="http://schemas.microsoft.com/office/drawing/2014/main" id="{69E2D973-22CA-AA8E-E26B-7B78A35FA172}"/>
                              </a:ext>
                            </a:extLst>
                          </pic:cNvPr>
                          <pic:cNvPicPr>
                            <a:picLocks noChangeAspect="1"/>
                          </pic:cNvPicPr>
                        </pic:nvPicPr>
                        <pic:blipFill>
                          <a:blip r:embed="rId15" cstate="screen">
                            <a:extLst>
                              <a:ext uri="{28A0092B-C50C-407E-A947-70E740481C1C}">
                                <a14:useLocalDpi xmlns:a14="http://schemas.microsoft.com/office/drawing/2010/main"/>
                              </a:ext>
                            </a:extLst>
                          </a:blip>
                          <a:stretch>
                            <a:fillRect/>
                          </a:stretch>
                        </pic:blipFill>
                        <pic:spPr>
                          <a:xfrm>
                            <a:off x="0" y="1543987"/>
                            <a:ext cx="1858010" cy="591185"/>
                          </a:xfrm>
                          <a:prstGeom prst="rect">
                            <a:avLst/>
                          </a:prstGeom>
                        </pic:spPr>
                      </pic:pic>
                      <pic:pic xmlns:pic="http://schemas.openxmlformats.org/drawingml/2006/picture">
                        <pic:nvPicPr>
                          <pic:cNvPr id="281666725" name="Picture 6" descr="A blue and green logo&#10;&#10;AI-generated content may be incorrect.">
                            <a:extLst>
                              <a:ext uri="{FF2B5EF4-FFF2-40B4-BE49-F238E27FC236}">
                                <a16:creationId xmlns:a16="http://schemas.microsoft.com/office/drawing/2014/main" id="{7583C96B-B785-E707-261F-6EB8A421DCB1}"/>
                              </a:ext>
                            </a:extLst>
                          </pic:cNvPr>
                          <pic:cNvPicPr>
                            <a:picLocks noChangeAspect="1"/>
                          </pic:cNvPicPr>
                        </pic:nvPicPr>
                        <pic:blipFill>
                          <a:blip r:embed="rId16" cstate="screen">
                            <a:extLst>
                              <a:ext uri="{28A0092B-C50C-407E-A947-70E740481C1C}">
                                <a14:useLocalDpi xmlns:a14="http://schemas.microsoft.com/office/drawing/2010/main"/>
                              </a:ext>
                            </a:extLst>
                          </a:blip>
                          <a:stretch>
                            <a:fillRect/>
                          </a:stretch>
                        </pic:blipFill>
                        <pic:spPr>
                          <a:xfrm>
                            <a:off x="2188564" y="1184223"/>
                            <a:ext cx="815975" cy="977900"/>
                          </a:xfrm>
                          <a:prstGeom prst="rect">
                            <a:avLst/>
                          </a:prstGeom>
                        </pic:spPr>
                      </pic:pic>
                      <pic:pic xmlns:pic="http://schemas.openxmlformats.org/drawingml/2006/picture">
                        <pic:nvPicPr>
                          <pic:cNvPr id="1982592625" name="Picture 7" descr="A close-up of a logo&#10;&#10;AI-generated content may be incorrect.">
                            <a:extLst>
                              <a:ext uri="{FF2B5EF4-FFF2-40B4-BE49-F238E27FC236}">
                                <a16:creationId xmlns:a16="http://schemas.microsoft.com/office/drawing/2014/main" id="{8DF08FE6-675D-D8E0-94DE-B7E2355D2660}"/>
                              </a:ext>
                            </a:extLst>
                          </pic:cNvPr>
                          <pic:cNvPicPr>
                            <a:picLocks noChangeAspect="1"/>
                          </pic:cNvPicPr>
                        </pic:nvPicPr>
                        <pic:blipFill>
                          <a:blip r:embed="rId17" cstate="screen">
                            <a:extLst>
                              <a:ext uri="{28A0092B-C50C-407E-A947-70E740481C1C}">
                                <a14:useLocalDpi xmlns:a14="http://schemas.microsoft.com/office/drawing/2010/main"/>
                              </a:ext>
                            </a:extLst>
                          </a:blip>
                          <a:stretch>
                            <a:fillRect/>
                          </a:stretch>
                        </pic:blipFill>
                        <pic:spPr>
                          <a:xfrm>
                            <a:off x="3492708" y="719528"/>
                            <a:ext cx="1268730" cy="663575"/>
                          </a:xfrm>
                          <a:prstGeom prst="rect">
                            <a:avLst/>
                          </a:prstGeom>
                        </pic:spPr>
                      </pic:pic>
                      <pic:pic xmlns:pic="http://schemas.openxmlformats.org/drawingml/2006/picture">
                        <pic:nvPicPr>
                          <pic:cNvPr id="2101309964" name="Picture 9" descr="A close-up of a logo&#10;&#10;AI-generated content may be incorrect.">
                            <a:extLst>
                              <a:ext uri="{FF2B5EF4-FFF2-40B4-BE49-F238E27FC236}">
                                <a16:creationId xmlns:a16="http://schemas.microsoft.com/office/drawing/2014/main" id="{AAA4F421-708A-AF24-73EF-708FD619CEB3}"/>
                              </a:ext>
                            </a:extLst>
                          </pic:cNvPr>
                          <pic:cNvPicPr>
                            <a:picLocks noChangeAspect="1"/>
                          </pic:cNvPicPr>
                        </pic:nvPicPr>
                        <pic:blipFill>
                          <a:blip r:embed="rId18" cstate="screen">
                            <a:extLst>
                              <a:ext uri="{28A0092B-C50C-407E-A947-70E740481C1C}">
                                <a14:useLocalDpi xmlns:a14="http://schemas.microsoft.com/office/drawing/2010/main"/>
                              </a:ext>
                            </a:extLst>
                          </a:blip>
                          <a:stretch>
                            <a:fillRect/>
                          </a:stretch>
                        </pic:blipFill>
                        <pic:spPr>
                          <a:xfrm>
                            <a:off x="3492708" y="0"/>
                            <a:ext cx="1269365" cy="663575"/>
                          </a:xfrm>
                          <a:prstGeom prst="rect">
                            <a:avLst/>
                          </a:prstGeom>
                        </pic:spPr>
                      </pic:pic>
                      <pic:pic xmlns:pic="http://schemas.openxmlformats.org/drawingml/2006/picture">
                        <pic:nvPicPr>
                          <pic:cNvPr id="1796106400" name="Picture 10" descr="A close-up of a logo&#10;&#10;AI-generated content may be incorrect.">
                            <a:extLst>
                              <a:ext uri="{FF2B5EF4-FFF2-40B4-BE49-F238E27FC236}">
                                <a16:creationId xmlns:a16="http://schemas.microsoft.com/office/drawing/2014/main" id="{23C7266A-68C3-7DB5-30CC-6C442C7AA6FA}"/>
                              </a:ext>
                            </a:extLst>
                          </pic:cNvPr>
                          <pic:cNvPicPr>
                            <a:picLocks noChangeAspect="1"/>
                          </pic:cNvPicPr>
                        </pic:nvPicPr>
                        <pic:blipFill>
                          <a:blip r:embed="rId19" cstate="screen">
                            <a:extLst>
                              <a:ext uri="{28A0092B-C50C-407E-A947-70E740481C1C}">
                                <a14:useLocalDpi xmlns:a14="http://schemas.microsoft.com/office/drawing/2010/main"/>
                              </a:ext>
                            </a:extLst>
                          </a:blip>
                          <a:stretch>
                            <a:fillRect/>
                          </a:stretch>
                        </pic:blipFill>
                        <pic:spPr>
                          <a:xfrm>
                            <a:off x="3492708" y="1439056"/>
                            <a:ext cx="1268730" cy="663575"/>
                          </a:xfrm>
                          <a:prstGeom prst="rect">
                            <a:avLst/>
                          </a:prstGeom>
                        </pic:spPr>
                      </pic:pic>
                      <pic:pic xmlns:pic="http://schemas.openxmlformats.org/drawingml/2006/picture">
                        <pic:nvPicPr>
                          <pic:cNvPr id="1699008980" name="Picture 11" descr="A black and white sign with white text&#10;&#10;AI-generated content may be incorrect.">
                            <a:extLst>
                              <a:ext uri="{FF2B5EF4-FFF2-40B4-BE49-F238E27FC236}">
                                <a16:creationId xmlns:a16="http://schemas.microsoft.com/office/drawing/2014/main" id="{59DDB122-4151-C282-69AC-8668934C403C}"/>
                              </a:ext>
                            </a:extLst>
                          </pic:cNvPr>
                          <pic:cNvPicPr>
                            <a:picLocks noChangeAspect="1"/>
                          </pic:cNvPicPr>
                        </pic:nvPicPr>
                        <pic:blipFill>
                          <a:blip r:embed="rId20" cstate="screen">
                            <a:extLst>
                              <a:ext uri="{28A0092B-C50C-407E-A947-70E740481C1C}">
                                <a14:useLocalDpi xmlns:a14="http://schemas.microsoft.com/office/drawing/2010/main"/>
                              </a:ext>
                            </a:extLst>
                          </a:blip>
                          <a:srcRect/>
                          <a:stretch/>
                        </pic:blipFill>
                        <pic:spPr>
                          <a:xfrm>
                            <a:off x="5456420" y="644577"/>
                            <a:ext cx="1415415" cy="667385"/>
                          </a:xfrm>
                          <a:prstGeom prst="rect">
                            <a:avLst/>
                          </a:prstGeom>
                        </pic:spPr>
                      </pic:pic>
                      <pic:pic xmlns:pic="http://schemas.openxmlformats.org/drawingml/2006/picture">
                        <pic:nvPicPr>
                          <pic:cNvPr id="1003607936" name="Picture 16" descr="A group of logos on a black background&#10;&#10;AI-generated content may be incorrect.">
                            <a:extLst>
                              <a:ext uri="{FF2B5EF4-FFF2-40B4-BE49-F238E27FC236}">
                                <a16:creationId xmlns:a16="http://schemas.microsoft.com/office/drawing/2014/main" id="{1A2D9C8E-17F0-7AE2-F370-FA894E35CD35}"/>
                              </a:ext>
                            </a:extLst>
                          </pic:cNvPr>
                          <pic:cNvPicPr>
                            <a:picLocks noChangeAspect="1"/>
                          </pic:cNvPicPr>
                        </pic:nvPicPr>
                        <pic:blipFill>
                          <a:blip r:embed="rId21" cstate="screen">
                            <a:extLst>
                              <a:ext uri="{28A0092B-C50C-407E-A947-70E740481C1C}">
                                <a14:useLocalDpi xmlns:a14="http://schemas.microsoft.com/office/drawing/2010/main"/>
                              </a:ext>
                            </a:extLst>
                          </a:blip>
                          <a:srcRect/>
                          <a:stretch>
                            <a:fillRect/>
                          </a:stretch>
                        </pic:blipFill>
                        <pic:spPr>
                          <a:xfrm>
                            <a:off x="7240249" y="944380"/>
                            <a:ext cx="2402205" cy="114998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1A256209" id="Group 12" o:spid="_x0000_s1026" style="position:absolute;margin-left:-52pt;margin-top:573.05pt;width:555.05pt;height:124.45pt;z-index:251665426;mso-width-relative:margin;mso-height-relative:margin" coordsize="96424,21621"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s1027" type="#_x0000_t75" alt="A picture containing logo&#10;&#10;Description automatically generated" style="position:absolute;left:53964;top:14390;width:14770;height:663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">
                  <v:imagedata r:id="rId22" o:title="A picture containing logo&#10;&#10;Description automatically generated"/>
                </v:shape>
                <v:shape id="Picture 3" o:spid="_x0000_s1028" type="#_x0000_t75" alt="A picture containing drawing&#10;&#10;Description automatically generated" style="position:absolute;top:15439;width:18580;height:591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">
                  <v:imagedata r:id="rId23" o:title="A picture containing drawing&#10;&#10;Description automatically generated"/>
                </v:shape>
                <v:shape id="Picture 6" o:spid="_x0000_s1029" type="#_x0000_t75" alt="A blue and green logo&#10;&#10;AI-generated content may be incorrect." style="position:absolute;left:21885;top:11842;width:8160;height:977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">
                  <v:imagedata r:id="rId24" o:title="A blue and green logo&#10;&#10;AI-generated content may be incorrect"/>
                </v:shape>
                <v:shape id="Picture 7" o:spid="_x0000_s1030" type="#_x0000_t75" alt="A close-up of a logo&#10;&#10;AI-generated content may be incorrect." style="position:absolute;left:34927;top:7195;width:12687;height:663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">
                  <v:imagedata r:id="rId25" o:title="A close-up of a logo&#10;&#10;AI-generated content may be incorrect"/>
                </v:shape>
                <v:shape id="Picture 9" o:spid="_x0000_s1031" type="#_x0000_t75" alt="A close-up of a logo&#10;&#10;AI-generated content may be incorrect." style="position:absolute;left:34927;width:12693;height:663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">
                  <v:imagedata r:id="rId26" o:title="A close-up of a logo&#10;&#10;AI-generated content may be incorrect"/>
                </v:shape>
                <v:shape id="Picture 10" o:spid="_x0000_s1032" type="#_x0000_t75" alt="A close-up of a logo&#10;&#10;AI-generated content may be incorrect." style="position:absolute;left:34927;top:14390;width:12687;height:663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">
                  <v:imagedata r:id="rId27" o:title="A close-up of a logo&#10;&#10;AI-generated content may be incorrect"/>
                </v:shape>
                <v:shape id="Picture 11" o:spid="_x0000_s1033" type="#_x0000_t75" alt="A black and white sign with white text&#10;&#10;AI-generated content may be incorrect." style="position:absolute;left:54564;top:6445;width:14154;height:6674;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">
                  <v:imagedata r:id="rId28" o:title="A black and white sign with white text&#10;&#10;AI-generated content may be incorrect"/>
                </v:shape>
                <v:shape id="Picture 16" o:spid="_x0000_s1034" type="#_x0000_t75" alt="A group of logos on a black background&#10;&#10;AI-generated content may be incorrect." style="position:absolute;left:72402;top:9443;width:24022;height:1150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">
                  <v:imagedata r:id="rId29" o:title="A group of logos on a black background&#10;&#10;AI-generated content may be incorrect"/>
                </v:shape>
              </v:group>
            </w:pict>
          </mc:Fallback>
        </mc:AlternateContent>
      </w:r>
      <w:r w:rsidR="00873337" w:rsidRPr="00B04DE4">
        <w:rPr>
          <w:bCs/>
          <w:noProof/>
        </w:rPr>
        <mc:AlternateContent>
          <mc:Choice Requires="wps">
            <w:drawing>
              <wp:anchor distT="0" distB="0" distL="114300" distR="114300" simplePos="0" relativeHeight="251657219" behindDoc="0" locked="0" layoutInCell="1" allowOverlap="1" wp14:anchorId="25BCA1CF" wp14:editId="2984E41C">
                <wp:simplePos x="0" y="0"/>
                <wp:positionH relativeFrom="margin">
                  <wp:posOffset>-253497</wp:posOffset>
                </wp:positionH>
                <wp:positionV relativeFrom="paragraph">
                  <wp:posOffset>695224</wp:posOffset>
                </wp:positionV>
                <wp:extent cx="6527377" cy="6939230"/>
                <wp:effectExtent l="0" t="0" r="0" b="0"/>
                <wp:wrapNone/>
                <wp:docPr id="916039276" name="Text Box 916039276"/>
                <wp:cNvGraphicFramePr/>
                <a:graphic xmlns:a="http://schemas.openxmlformats.org/drawingml/2006/main">
                  <a:graphicData uri="http://schemas.microsoft.com/office/word/2010/wordprocessingShape">
                    <wps:wsp>
                      <wps:cNvSpPr txBox="1"/>
                      <wps:spPr>
                        <a:xfrm>
                          <a:off x="0" y="0"/>
                          <a:ext cx="6527377" cy="6939230"/>
                        </a:xfrm>
                        <a:prstGeom prst="rect">
                          <a:avLst/>
                        </a:prstGeom>
                        <a:noFill/>
                        <a:ln w="6350">
                          <a:noFill/>
                        </a:ln>
                      </wps:spPr>
                      <wps:txbx>
                        <w:txbxContent>
                          <w:p w14:paraId="3C7618E5" w14:textId="5DE6BE30" w:rsidR="00F66B2A" w:rsidRDefault="00CF44E0" w:rsidP="0086789C">
                            <w:pPr>
                              <w:rPr>
                                <w:rFonts w:cs="Consolas"/>
                                <w:color w:val="FFFFFF" w:themeColor="background1"/>
                                <w:sz w:val="80"/>
                                <w:szCs w:val="80"/>
                              </w:rPr>
                            </w:pPr>
                            <w:r>
                              <w:rPr>
                                <w:rFonts w:cs="Consolas"/>
                                <w:color w:val="FFFFFF" w:themeColor="background1"/>
                                <w:sz w:val="80"/>
                                <w:szCs w:val="80"/>
                              </w:rPr>
                              <w:t xml:space="preserve">Security </w:t>
                            </w:r>
                            <w:r w:rsidR="00213D48">
                              <w:rPr>
                                <w:rFonts w:cs="Consolas"/>
                                <w:color w:val="FFFFFF" w:themeColor="background1"/>
                                <w:sz w:val="80"/>
                                <w:szCs w:val="80"/>
                              </w:rPr>
                              <w:t>Maturity Assessment</w:t>
                            </w:r>
                          </w:p>
                          <w:p w14:paraId="087164B5" w14:textId="77777777" w:rsidR="00F66B2A" w:rsidRDefault="00F66B2A" w:rsidP="0086789C">
                            <w:pPr>
                              <w:rPr>
                                <w:rFonts w:cs="Consolas"/>
                                <w:color w:val="FFFFFF" w:themeColor="background1"/>
                                <w:sz w:val="80"/>
                                <w:szCs w:val="80"/>
                              </w:rPr>
                            </w:pPr>
                          </w:p>
                          <w:p w14:paraId="01AC1E94" w14:textId="40E09A2F" w:rsidR="00CF44E0" w:rsidRDefault="00053493" w:rsidP="001577E0">
                            <w:pPr>
                              <w:rPr>
                                <w:rFonts w:cs="Consolas"/>
                                <w:color w:val="FFFFFF" w:themeColor="background1"/>
                                <w:sz w:val="80"/>
                                <w:szCs w:val="80"/>
                              </w:rPr>
                            </w:pPr>
                            <w:r w:rsidRPr="00053493">
                              <w:rPr>
                                <w:rFonts w:cs="Consolas"/>
                                <w:color w:val="FFFFFF" w:themeColor="background1"/>
                                <w:sz w:val="80"/>
                                <w:szCs w:val="80"/>
                              </w:rPr>
                              <w:t>{{ customer_name }}</w:t>
                            </w:r>
                          </w:p>
                          <w:p w14:paraId="4F3C5BED" w14:textId="77777777" w:rsidR="00053493" w:rsidRDefault="00053493" w:rsidP="001577E0">
                            <w:pPr>
                              <w:rPr>
                                <w:rFonts w:cs="Consolas"/>
                                <w:color w:val="FFFFFF" w:themeColor="background1"/>
                                <w:sz w:val="80"/>
                                <w:szCs w:val="80"/>
                              </w:rPr>
                            </w:pPr>
                          </w:p>
                          <w:p w14:paraId="3EB1708F" w14:textId="1134E7E6" w:rsidR="00FF2417" w:rsidRDefault="00CB6363" w:rsidP="001577E0">
                            <w:pPr>
                              <w:rPr>
                                <w:rFonts w:cs="Consolas"/>
                                <w:color w:val="FFFFFF" w:themeColor="background1"/>
                                <w:sz w:val="80"/>
                                <w:szCs w:val="80"/>
                              </w:rPr>
                            </w:pPr>
                            <w:r>
                              <w:rPr>
                                <w:rFonts w:cs="Consolas"/>
                                <w:color w:val="FFFFFF" w:themeColor="background1"/>
                                <w:sz w:val="80"/>
                                <w:szCs w:val="80"/>
                              </w:rPr>
                              <w:t>Prepared by</w:t>
                            </w:r>
                            <w:r w:rsidR="00217AAC">
                              <w:rPr>
                                <w:rFonts w:cs="Consolas"/>
                                <w:color w:val="FFFFFF" w:themeColor="background1"/>
                                <w:sz w:val="80"/>
                                <w:szCs w:val="80"/>
                              </w:rPr>
                              <w:t xml:space="preserve"> </w:t>
                            </w:r>
                            <w:r w:rsidR="00372237" w:rsidRPr="00372237">
                              <w:rPr>
                                <w:rFonts w:cs="Consolas"/>
                                <w:color w:val="FFFFFF" w:themeColor="background1"/>
                                <w:sz w:val="80"/>
                                <w:szCs w:val="80"/>
                              </w:rPr>
                              <w:t>{{ consultant_name }}</w:t>
                            </w:r>
                          </w:p>
                          <w:p w14:paraId="70C39A2B" w14:textId="77777777" w:rsidR="00372237" w:rsidRDefault="00372237" w:rsidP="001577E0">
                            <w:pPr>
                              <w:rPr>
                                <w:rFonts w:cs="Consolas"/>
                                <w:color w:val="FFFFFF" w:themeColor="background1"/>
                                <w:sz w:val="80"/>
                                <w:szCs w:val="80"/>
                              </w:rPr>
                            </w:pPr>
                          </w:p>
                          <w:p w14:paraId="580CBC54" w14:textId="7DD61493" w:rsidR="00FF2417" w:rsidRPr="00100B6F" w:rsidRDefault="00372237" w:rsidP="001577E0">
                            <w:pPr>
                              <w:rPr>
                                <w:rFonts w:cs="Consolas"/>
                                <w:color w:val="FFFFFF" w:themeColor="background1"/>
                                <w:sz w:val="80"/>
                                <w:szCs w:val="80"/>
                              </w:rPr>
                            </w:pPr>
                            <w:r>
                              <w:rPr>
                                <w:rFonts w:cs="Consolas"/>
                                <w:color w:val="FFFFFF" w:themeColor="background1"/>
                                <w:sz w:val="80"/>
                                <w:szCs w:val="80"/>
                              </w:rPr>
                              <w:t>Month YYYY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5BCA1CF" id="_x0000_t202" coordsize="21600,21600" o:spt="202" path="m,l,21600r21600,l21600,xe">
                <v:stroke joinstyle="miter"/>
                <v:path gradientshapeok="t" o:connecttype="rect"/>
              </v:shapetype>
              <v:shape id="Text Box 916039276" o:spid="_x0000_s1027" type="#_x0000_t202" style="position:absolute;margin-left:-19.95pt;margin-top:54.75pt;width:513.95pt;height:546.4pt;z-index:251657219;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" filled="f" stroked="f" strokeweight=".5pt">
                <v:textbox>
                  <w:txbxContent>
                    <w:p w14:paraId="3C7618E5" w14:textId="5DE6BE30" w:rsidR="00F66B2A" w:rsidRDefault="00CF44E0" w:rsidP="0086789C">
                      <w:pPr>
                        <w:rPr>
                          <w:rFonts w:cs="Consolas"/>
                          <w:color w:val="FFFFFF" w:themeColor="background1"/>
                          <w:sz w:val="80"/>
                          <w:szCs w:val="80"/>
                        </w:rPr>
                      </w:pPr>
                      <w:r>
                        <w:rPr>
                          <w:rFonts w:cs="Consolas"/>
                          <w:color w:val="FFFFFF" w:themeColor="background1"/>
                          <w:sz w:val="80"/>
                          <w:szCs w:val="80"/>
                        </w:rPr>
                        <w:t xml:space="preserve">Security </w:t>
                      </w:r>
                      <w:r w:rsidR="00213D48">
                        <w:rPr>
                          <w:rFonts w:cs="Consolas"/>
                          <w:color w:val="FFFFFF" w:themeColor="background1"/>
                          <w:sz w:val="80"/>
                          <w:szCs w:val="80"/>
                        </w:rPr>
                        <w:t>Maturity Assessment</w:t>
                      </w:r>
                    </w:p>
                    <w:p w14:paraId="087164B5" w14:textId="77777777" w:rsidR="00F66B2A" w:rsidRDefault="00F66B2A" w:rsidP="0086789C">
                      <w:pPr>
                        <w:rPr>
                          <w:rFonts w:cs="Consolas"/>
                          <w:color w:val="FFFFFF" w:themeColor="background1"/>
                          <w:sz w:val="80"/>
                          <w:szCs w:val="80"/>
                        </w:rPr>
                      </w:pPr>
                    </w:p>
                    <w:p w14:paraId="01AC1E94" w14:textId="40E09A2F" w:rsidR="00CF44E0" w:rsidRDefault="00053493" w:rsidP="001577E0">
                      <w:pPr>
                        <w:rPr>
                          <w:rFonts w:cs="Consolas"/>
                          <w:color w:val="FFFFFF" w:themeColor="background1"/>
                          <w:sz w:val="80"/>
                          <w:szCs w:val="80"/>
                        </w:rPr>
                      </w:pPr>
                      <w:r w:rsidRPr="00053493">
                        <w:rPr>
                          <w:rFonts w:cs="Consolas"/>
                          <w:color w:val="FFFFFF" w:themeColor="background1"/>
                          <w:sz w:val="80"/>
                          <w:szCs w:val="80"/>
                        </w:rPr>
                        <w:t>{{ customer_name }}</w:t>
                      </w:r>
                    </w:p>
                    <w:p w14:paraId="4F3C5BED" w14:textId="77777777" w:rsidR="00053493" w:rsidRDefault="00053493" w:rsidP="001577E0">
                      <w:pPr>
                        <w:rPr>
                          <w:rFonts w:cs="Consolas"/>
                          <w:color w:val="FFFFFF" w:themeColor="background1"/>
                          <w:sz w:val="80"/>
                          <w:szCs w:val="80"/>
                        </w:rPr>
                      </w:pPr>
                    </w:p>
                    <w:p w14:paraId="3EB1708F" w14:textId="1134E7E6" w:rsidR="00FF2417" w:rsidRDefault="00CB6363" w:rsidP="001577E0">
                      <w:pPr>
                        <w:rPr>
                          <w:rFonts w:cs="Consolas"/>
                          <w:color w:val="FFFFFF" w:themeColor="background1"/>
                          <w:sz w:val="80"/>
                          <w:szCs w:val="80"/>
                        </w:rPr>
                      </w:pPr>
                      <w:r>
                        <w:rPr>
                          <w:rFonts w:cs="Consolas"/>
                          <w:color w:val="FFFFFF" w:themeColor="background1"/>
                          <w:sz w:val="80"/>
                          <w:szCs w:val="80"/>
                        </w:rPr>
                        <w:t>Prepared by</w:t>
                      </w:r>
                      <w:r w:rsidR="00217AAC">
                        <w:rPr>
                          <w:rFonts w:cs="Consolas"/>
                          <w:color w:val="FFFFFF" w:themeColor="background1"/>
                          <w:sz w:val="80"/>
                          <w:szCs w:val="80"/>
                        </w:rPr>
                        <w:t xml:space="preserve"> </w:t>
                      </w:r>
                      <w:r w:rsidR="00372237" w:rsidRPr="00372237">
                        <w:rPr>
                          <w:rFonts w:cs="Consolas"/>
                          <w:color w:val="FFFFFF" w:themeColor="background1"/>
                          <w:sz w:val="80"/>
                          <w:szCs w:val="80"/>
                        </w:rPr>
                        <w:t>{{ consultant_name }}</w:t>
                      </w:r>
                    </w:p>
                    <w:p w14:paraId="70C39A2B" w14:textId="77777777" w:rsidR="00372237" w:rsidRDefault="00372237" w:rsidP="001577E0">
                      <w:pPr>
                        <w:rPr>
                          <w:rFonts w:cs="Consolas"/>
                          <w:color w:val="FFFFFF" w:themeColor="background1"/>
                          <w:sz w:val="80"/>
                          <w:szCs w:val="80"/>
                        </w:rPr>
                      </w:pPr>
                    </w:p>
                    <w:p w14:paraId="580CBC54" w14:textId="7DD61493" w:rsidR="00FF2417" w:rsidRPr="00100B6F" w:rsidRDefault="00372237" w:rsidP="001577E0">
                      <w:pPr>
                        <w:rPr>
                          <w:rFonts w:cs="Consolas"/>
                          <w:color w:val="FFFFFF" w:themeColor="background1"/>
                          <w:sz w:val="80"/>
                          <w:szCs w:val="80"/>
                        </w:rPr>
                      </w:pPr>
                      <w:r>
                        <w:rPr>
                          <w:rFonts w:cs="Consolas"/>
                          <w:color w:val="FFFFFF" w:themeColor="background1"/>
                          <w:sz w:val="80"/>
                          <w:szCs w:val="80"/>
                        </w:rPr>
                        <w:t>Month YYYY</w:t>
                      </w:r>
                    </w:p>
                  </w:txbxContent>
                </v:textbox>
                <w10:wrap anchorx="margin"/>
              </v:shape>
            </w:pict>
          </mc:Fallback>
        </mc:AlternateContent>
      </w:r>
      <w:r w:rsidR="44512C44">
        <w:rPr>
          <w:noProof/>
        </w:rPr>
        <w:drawing>
          <wp:inline distT="0" distB="0" distL="0" distR="0" wp14:anchorId="48375678" wp14:editId="3BF6AEBF">
            <wp:extent cx="826135" cy="1439545"/>
            <wp:effectExtent l="0" t="0" r="0" b="0"/>
            <wp:docPr id="1585102273" name="Picture 1" descr="A sign with red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30">
                      <a:extLst>
                        <a:ext uri="{28A0092B-C50C-407E-A947-70E740481C1C}">
                          <a14:useLocalDpi xmlns:a14="http://schemas.microsoft.com/office/drawing/2010/main" val="0"/>
                        </a:ext>
                      </a:extLst>
                    </a:blip>
                    <a:stretch>
                      <a:fillRect/>
                    </a:stretch>
                  </pic:blipFill>
                  <pic:spPr>
                    <a:xfrm>
                      <a:off x="0" y="0"/>
                      <a:ext cx="826135" cy="1439545"/>
                    </a:xfrm>
                    <a:prstGeom prst="rect">
                      <a:avLst/>
                    </a:prstGeom>
                  </pic:spPr>
                </pic:pic>
              </a:graphicData>
            </a:graphic>
          </wp:inline>
        </w:drawing>
      </w:r>
      <w:r w:rsidR="00184E43">
        <w:br w:type="page"/>
      </w:r>
    </w:p>
    <w:p w14:paraId="2EA2C7CB" w14:textId="66E7C69A" w:rsidR="00D94792" w:rsidRDefault="00372237" w:rsidP="00BA1DBE">
      <w:pPr>
        <w:pStyle w:val="Heading1"/>
        <w:spacing w:before="0" w:after="240"/>
        <w:jc w:val="center"/>
        <w:rPr>
          <w:b/>
          <w:bCs/>
          <w:color w:val="EE0000"/>
        </w:rPr>
      </w:pPr>
      <w:r w:rsidRPr="00372237">
        <w:rPr>
          <w:b/>
          <w:bCs/>
          <w:color w:val="EE0000"/>
        </w:rPr>
        <w:lastRenderedPageBreak/>
        <w:t>INSERT CUSTOMER LOGO</w:t>
      </w:r>
    </w:p>
    <w:p w14:paraId="7677765D" w14:textId="77777777" w:rsidR="001E3AE4" w:rsidRDefault="001E3AE4" w:rsidP="001E3AE4"/>
    <w:p w14:paraId="333F9601" w14:textId="77777777" w:rsidR="001E3AE4" w:rsidRDefault="001E3AE4" w:rsidP="001E3AE4"/>
    <w:p w14:paraId="20580431" w14:textId="7FB9B801" w:rsidR="001E3AE4" w:rsidRPr="001E3AE4" w:rsidRDefault="001E3AE4" w:rsidP="001E3AE4">
      <w:pPr>
        <w:rPr>
          <w:b/>
          <w:bCs/>
          <w:color w:val="EE0000"/>
        </w:rPr>
      </w:pPr>
      <w:r w:rsidRPr="001E3AE4">
        <w:rPr>
          <w:b/>
          <w:bCs/>
          <w:color w:val="EE0000"/>
        </w:rPr>
        <w:t>Internal Discovery Guide (Consultant Only - Remove Before Sending):</w:t>
      </w:r>
    </w:p>
    <w:p w14:paraId="6BA59441" w14:textId="77777777" w:rsidR="001E3AE4" w:rsidRPr="001E3AE4" w:rsidRDefault="001E3AE4" w:rsidP="001E3AE4">
      <w:pPr>
        <w:rPr>
          <w:b/>
          <w:bCs/>
          <w:color w:val="EE0000"/>
        </w:rPr>
      </w:pPr>
      <w:r w:rsidRPr="001E3AE4">
        <w:rPr>
          <w:b/>
          <w:bCs/>
          <w:color w:val="EE0000"/>
        </w:rPr>
        <w:t>{% for guide in consultant_discovery_guide %}• {{ guide }}</w:t>
      </w:r>
    </w:p>
    <w:p w14:paraId="4A357441" w14:textId="77777777" w:rsidR="001E3AE4" w:rsidRPr="001E3AE4" w:rsidRDefault="001E3AE4" w:rsidP="001E3AE4">
      <w:pPr>
        <w:rPr>
          <w:b/>
          <w:bCs/>
          <w:color w:val="EE0000"/>
        </w:rPr>
      </w:pPr>
      <w:r w:rsidRPr="001E3AE4">
        <w:rPr>
          <w:b/>
          <w:bCs/>
          <w:color w:val="EE0000"/>
        </w:rPr>
        <w:t>{% endfor %}</w:t>
      </w:r>
    </w:p>
    <w:p w14:paraId="7672774F" w14:textId="77777777" w:rsidR="001E3AE4" w:rsidRPr="001E3AE4" w:rsidRDefault="001E3AE4" w:rsidP="001E3AE4"/>
    <w:p w14:paraId="1E25A961" w14:textId="77777777" w:rsidR="00372237" w:rsidRDefault="00372237" w:rsidP="00372237"/>
    <w:p w14:paraId="13D506E8" w14:textId="77777777" w:rsidR="00372237" w:rsidRPr="00372237" w:rsidRDefault="00372237" w:rsidP="00372237"/>
    <w:p w14:paraId="66282FC2" w14:textId="53EC70C3" w:rsidR="007E4A2F" w:rsidRDefault="00372237" w:rsidP="00372237">
      <w:pPr>
        <w:pStyle w:val="Heading1"/>
        <w:spacing w:after="240"/>
      </w:pPr>
      <w:r w:rsidRPr="00372237">
        <w:t>{{ customer_name }}</w:t>
      </w:r>
      <w:r>
        <w:t xml:space="preserve"> </w:t>
      </w:r>
      <w:r w:rsidR="005F333D">
        <w:t xml:space="preserve">– </w:t>
      </w:r>
      <w:r w:rsidR="00DA1E28">
        <w:t xml:space="preserve">Executive </w:t>
      </w:r>
      <w:r w:rsidR="00856E40">
        <w:t>Summary</w:t>
      </w:r>
    </w:p>
    <w:p w14:paraId="08F5ECE5" w14:textId="77777777" w:rsidR="00E23986" w:rsidRDefault="00E23986" w:rsidP="00D94844"/>
    <w:p w14:paraId="648F54D2" w14:textId="38BE44CE" w:rsidR="002634EE" w:rsidRDefault="00E1141C" w:rsidP="002634EE">
      <w:r w:rsidRPr="00E1141C">
        <w:t>{{ customer_name }}</w:t>
      </w:r>
      <w:r>
        <w:t xml:space="preserve"> have undergone a Security Maturity Assessment completed by Planet IT.  This comprehensive assessment of the </w:t>
      </w:r>
      <w:r w:rsidR="000848E7">
        <w:t xml:space="preserve">current security implementation of </w:t>
      </w:r>
      <w:r w:rsidR="000848E7" w:rsidRPr="000848E7">
        <w:t>{{ customer_name }}</w:t>
      </w:r>
      <w:r w:rsidR="000848E7">
        <w:t xml:space="preserve"> focused on assessing the security maturity </w:t>
      </w:r>
      <w:r w:rsidR="002634EE">
        <w:t xml:space="preserve">of the systems, solutions and culture in place at </w:t>
      </w:r>
      <w:r w:rsidR="002634EE" w:rsidRPr="002634EE">
        <w:t>{{ customer_name }}</w:t>
      </w:r>
      <w:r w:rsidR="002634EE">
        <w:t>.</w:t>
      </w:r>
      <w:r w:rsidR="00C15E68">
        <w:t xml:space="preserve"> </w:t>
      </w:r>
      <w:r w:rsidR="002634EE">
        <w:t>Namely focusing in the following areas:</w:t>
      </w:r>
    </w:p>
    <w:p w14:paraId="6A46E874" w14:textId="77777777" w:rsidR="002634EE" w:rsidRDefault="002634EE" w:rsidP="002634EE"/>
    <w:p w14:paraId="54C76EDF" w14:textId="0AE50E1A" w:rsidR="00970A6A" w:rsidRPr="00970A6A" w:rsidRDefault="00970A6A">
      <w:pPr>
        <w:pStyle w:val="ListParagraph"/>
        <w:numPr>
          <w:ilvl w:val="0"/>
          <w:numId w:val="3"/>
        </w:numPr>
      </w:pPr>
      <w:r w:rsidRPr="00970A6A">
        <w:rPr>
          <w:b/>
          <w:bCs/>
        </w:rPr>
        <w:t>Identity &amp; Access Management (IAM):</w:t>
      </w:r>
      <w:r w:rsidRPr="00970A6A">
        <w:t xml:space="preserve"> An evaluation of authentication controls, MFA enforcement, and alignment with zero-trust principles to protect user credentials.</w:t>
      </w:r>
    </w:p>
    <w:p w14:paraId="01F53F0D" w14:textId="7E7C4D31" w:rsidR="00970A6A" w:rsidRPr="00970A6A" w:rsidRDefault="00970A6A">
      <w:pPr>
        <w:pStyle w:val="ListParagraph"/>
        <w:numPr>
          <w:ilvl w:val="0"/>
          <w:numId w:val="3"/>
        </w:numPr>
      </w:pPr>
      <w:r w:rsidRPr="00970A6A">
        <w:rPr>
          <w:b/>
          <w:bCs/>
        </w:rPr>
        <w:t>Endpoint Protection:</w:t>
      </w:r>
      <w:r w:rsidRPr="00970A6A">
        <w:t xml:space="preserve"> The posture of device-level security, malware defence, and the restriction of local administrator privileges across the estate.</w:t>
      </w:r>
    </w:p>
    <w:p w14:paraId="388087A0" w14:textId="6A7BD856" w:rsidR="00970A6A" w:rsidRPr="00970A6A" w:rsidRDefault="00970A6A">
      <w:pPr>
        <w:pStyle w:val="ListParagraph"/>
        <w:numPr>
          <w:ilvl w:val="0"/>
          <w:numId w:val="3"/>
        </w:numPr>
      </w:pPr>
      <w:r w:rsidRPr="00970A6A">
        <w:rPr>
          <w:b/>
          <w:bCs/>
        </w:rPr>
        <w:t>Network &amp; Perimeter Security:</w:t>
      </w:r>
      <w:r w:rsidRPr="00970A6A">
        <w:t xml:space="preserve"> An assessment of firewall architectures, network segmentation, and secure remote access controls for physical and virtual locations.</w:t>
      </w:r>
    </w:p>
    <w:p w14:paraId="35DFDDEB" w14:textId="72AF5C97" w:rsidR="00970A6A" w:rsidRPr="00970A6A" w:rsidRDefault="00970A6A">
      <w:pPr>
        <w:pStyle w:val="ListParagraph"/>
        <w:numPr>
          <w:ilvl w:val="0"/>
          <w:numId w:val="3"/>
        </w:numPr>
      </w:pPr>
      <w:r w:rsidRPr="00970A6A">
        <w:rPr>
          <w:b/>
          <w:bCs/>
        </w:rPr>
        <w:t>Email &amp; Collaboration Security:</w:t>
      </w:r>
      <w:r w:rsidRPr="00970A6A">
        <w:t xml:space="preserve"> Defences against phishing, business email compromise (BEC), and malicious payloads within core productivity suites (e.g., Microsoft 365).</w:t>
      </w:r>
    </w:p>
    <w:p w14:paraId="68515437" w14:textId="1EB5584E" w:rsidR="00970A6A" w:rsidRPr="00970A6A" w:rsidRDefault="00970A6A">
      <w:pPr>
        <w:pStyle w:val="ListParagraph"/>
        <w:numPr>
          <w:ilvl w:val="0"/>
          <w:numId w:val="3"/>
        </w:numPr>
      </w:pPr>
      <w:r w:rsidRPr="00970A6A">
        <w:rPr>
          <w:b/>
          <w:bCs/>
        </w:rPr>
        <w:t>Cloud &amp; Infrastructure Security:</w:t>
      </w:r>
      <w:r w:rsidRPr="00970A6A">
        <w:t xml:space="preserve"> The security configuration and workload protection mechanisms applied to public cloud environments and on-premises server infrastructure.</w:t>
      </w:r>
    </w:p>
    <w:p w14:paraId="1318A5A3" w14:textId="0AC66335" w:rsidR="00970A6A" w:rsidRPr="00970A6A" w:rsidRDefault="00970A6A">
      <w:pPr>
        <w:pStyle w:val="ListParagraph"/>
        <w:numPr>
          <w:ilvl w:val="0"/>
          <w:numId w:val="3"/>
        </w:numPr>
      </w:pPr>
      <w:r w:rsidRPr="00970A6A">
        <w:rPr>
          <w:b/>
          <w:bCs/>
        </w:rPr>
        <w:t>Security Monitoring &amp; Response (MDR/SOC):</w:t>
      </w:r>
      <w:r w:rsidRPr="00970A6A">
        <w:t xml:space="preserve"> The organisation’s capability to actively detect, investigate, and remediate threats on a 24/7 basis using cross-domain telemetry.</w:t>
      </w:r>
    </w:p>
    <w:p w14:paraId="33972805" w14:textId="7FF73367" w:rsidR="00970A6A" w:rsidRPr="00970A6A" w:rsidRDefault="00970A6A">
      <w:pPr>
        <w:pStyle w:val="ListParagraph"/>
        <w:numPr>
          <w:ilvl w:val="0"/>
          <w:numId w:val="3"/>
        </w:numPr>
      </w:pPr>
      <w:r w:rsidRPr="00970A6A">
        <w:rPr>
          <w:b/>
          <w:bCs/>
        </w:rPr>
        <w:t>Security Validation &amp; Testing:</w:t>
      </w:r>
      <w:r w:rsidRPr="00970A6A">
        <w:t xml:space="preserve"> The frequency and efficacy of proactive offensive testing, including vulnerability scanning and internal/external penetration testing.</w:t>
      </w:r>
    </w:p>
    <w:p w14:paraId="48E71E6F" w14:textId="493D8DA0" w:rsidR="00970A6A" w:rsidRPr="00970A6A" w:rsidRDefault="00970A6A">
      <w:pPr>
        <w:pStyle w:val="ListParagraph"/>
        <w:numPr>
          <w:ilvl w:val="0"/>
          <w:numId w:val="3"/>
        </w:numPr>
      </w:pPr>
      <w:r w:rsidRPr="00970A6A">
        <w:rPr>
          <w:b/>
          <w:bCs/>
        </w:rPr>
        <w:t>Security Culture &amp; Awareness:</w:t>
      </w:r>
      <w:r w:rsidRPr="00970A6A">
        <w:t xml:space="preserve"> An analysis of human-centric risk, evaluating the maturity of user coaching, phishing simulations, and general security behaviour.</w:t>
      </w:r>
    </w:p>
    <w:p w14:paraId="65876143" w14:textId="682A2627" w:rsidR="00970A6A" w:rsidRPr="00970A6A" w:rsidRDefault="00970A6A">
      <w:pPr>
        <w:pStyle w:val="ListParagraph"/>
        <w:numPr>
          <w:ilvl w:val="0"/>
          <w:numId w:val="3"/>
        </w:numPr>
      </w:pPr>
      <w:r w:rsidRPr="00970A6A">
        <w:rPr>
          <w:b/>
          <w:bCs/>
        </w:rPr>
        <w:t>Governance, Risk &amp; Compliance (GRC):</w:t>
      </w:r>
      <w:r w:rsidRPr="00970A6A">
        <w:t xml:space="preserve"> The strategic alignment of current controls with target compliance frameworks (e.g., ISO 27001, Cyber Essentials) and the overarching protection of critical business assets.</w:t>
      </w:r>
    </w:p>
    <w:p w14:paraId="3C50612D" w14:textId="77777777" w:rsidR="002634EE" w:rsidRPr="002634EE" w:rsidRDefault="002634EE" w:rsidP="002634EE"/>
    <w:p w14:paraId="6B47DBDA" w14:textId="08F91CEA" w:rsidR="008925AA" w:rsidRDefault="008925AA" w:rsidP="008925AA">
      <w:r w:rsidRPr="00FC1580">
        <w:t xml:space="preserve">The report provides an overview of the current </w:t>
      </w:r>
      <w:r>
        <w:t xml:space="preserve">estimated security maturity in place at </w:t>
      </w:r>
      <w:r w:rsidRPr="008925AA">
        <w:t>{{ customer_name }}</w:t>
      </w:r>
      <w:r w:rsidRPr="00FC1580">
        <w:t xml:space="preserve">, </w:t>
      </w:r>
      <w:r>
        <w:t>i</w:t>
      </w:r>
      <w:r w:rsidRPr="00FC1580">
        <w:t xml:space="preserve">dentifies potential risks and issues, and recommends best practices and remediation actions to improve the security posture </w:t>
      </w:r>
      <w:r>
        <w:t xml:space="preserve">and culture at </w:t>
      </w:r>
      <w:r w:rsidRPr="008925AA">
        <w:t>{{ customer_name }}</w:t>
      </w:r>
      <w:r w:rsidRPr="00FC1580">
        <w:t>.</w:t>
      </w:r>
    </w:p>
    <w:p w14:paraId="53EBD5F9" w14:textId="0DA08507" w:rsidR="00E1141C" w:rsidRPr="00E1141C" w:rsidRDefault="00E1141C" w:rsidP="00E1141C"/>
    <w:p w14:paraId="70DDC3DE" w14:textId="77777777" w:rsidR="00970A6A" w:rsidRDefault="00970A6A" w:rsidP="00970A6A">
      <w:r w:rsidRPr="00FC1580">
        <w:t>The main findings and recommendations of the report are:</w:t>
      </w:r>
    </w:p>
    <w:p w14:paraId="206A93B9" w14:textId="77777777" w:rsidR="00970A6A" w:rsidRDefault="00970A6A" w:rsidP="00D94844"/>
    <w:p w14:paraId="6781A396" w14:textId="77777777" w:rsidR="0019601A" w:rsidRDefault="0019601A" w:rsidP="00544B55">
      <w:pPr>
        <w:pStyle w:val="Heading2"/>
      </w:pPr>
      <w:r w:rsidRPr="0019601A">
        <w:t xml:space="preserve">Current Posture Overview </w:t>
      </w:r>
    </w:p>
    <w:p w14:paraId="12263768" w14:textId="198A3E38" w:rsidR="0019601A" w:rsidRDefault="0019601A" w:rsidP="0019601A">
      <w:r w:rsidRPr="0019601A">
        <w:t>{{ exec_summary }}</w:t>
      </w:r>
    </w:p>
    <w:p w14:paraId="645FE327" w14:textId="77777777" w:rsidR="000F42EA" w:rsidRDefault="000F42EA" w:rsidP="0019601A"/>
    <w:p w14:paraId="11297A5F" w14:textId="77777777" w:rsidR="000F42EA" w:rsidRDefault="000F42EA" w:rsidP="000F42EA">
      <w:pPr>
        <w:pStyle w:val="Heading2"/>
      </w:pPr>
    </w:p>
    <w:p w14:paraId="248C4C04" w14:textId="2AFEEF27" w:rsidR="000F42EA" w:rsidRDefault="000F42EA" w:rsidP="000F42EA">
      <w:pPr>
        <w:pStyle w:val="Heading2"/>
      </w:pPr>
      <w:r>
        <w:t>Current domain alignment</w:t>
      </w:r>
    </w:p>
    <w:p w14:paraId="30576A0D" w14:textId="77777777" w:rsidR="000F42EA" w:rsidRDefault="000F42EA" w:rsidP="0019601A"/>
    <w:p w14:paraId="1C944E32" w14:textId="77777777" w:rsidR="00C97857" w:rsidRDefault="00C97857" w:rsidP="0019601A"/>
    <w:p w14:paraId="39856284" w14:textId="070263D3" w:rsidR="00C97857" w:rsidRDefault="00C97857" w:rsidP="0019601A">
      <w:r>
        <w:t>{{ radar</w:t>
      </w:r>
      <w:r>
        <w:rPr>
          <w:rStyle w:val="hljs-emphasis"/>
        </w:rPr>
        <w:t>_chart }}</w:t>
      </w:r>
    </w:p>
    <w:p w14:paraId="2D2D02AA" w14:textId="77777777" w:rsidR="0019601A" w:rsidRPr="0019601A" w:rsidRDefault="0019601A" w:rsidP="0019601A"/>
    <w:p w14:paraId="157835EF" w14:textId="77777777" w:rsidR="0019601A" w:rsidRDefault="0019601A" w:rsidP="0019601A">
      <w:r w:rsidRPr="00544B55">
        <w:rPr>
          <w:rStyle w:val="Heading2Char"/>
        </w:rPr>
        <w:t xml:space="preserve">Cyber </w:t>
      </w:r>
      <w:r>
        <w:rPr>
          <w:rStyle w:val="Heading2Char"/>
        </w:rPr>
        <w:t>Maturity</w:t>
      </w:r>
      <w:r w:rsidRPr="00544B55">
        <w:rPr>
          <w:rStyle w:val="Heading2Char"/>
        </w:rPr>
        <w:t xml:space="preserve"> Matrix Alignment</w:t>
      </w:r>
      <w:r w:rsidRPr="0019601A">
        <w:t xml:space="preserve"> </w:t>
      </w:r>
    </w:p>
    <w:p w14:paraId="5F285CD5" w14:textId="2B19BD19" w:rsidR="0019601A" w:rsidRDefault="0019601A" w:rsidP="0019601A">
      <w:r w:rsidRPr="0019601A">
        <w:t>{{ matrix_mapping }}</w:t>
      </w:r>
    </w:p>
    <w:p w14:paraId="257DB9FB" w14:textId="77777777" w:rsidR="0019601A" w:rsidRDefault="0019601A" w:rsidP="0019601A"/>
    <w:p w14:paraId="41164256" w14:textId="6BFD8C56" w:rsidR="0019601A" w:rsidRDefault="007F35A9" w:rsidP="0019601A">
      <w:r w:rsidRPr="007F35A9">
        <w:rPr>
          <w:noProof/>
        </w:rPr>
        <mc:AlternateContent>
          <mc:Choice Requires="wps">
            <w:drawing>
              <wp:anchor distT="0" distB="0" distL="114300" distR="114300" simplePos="0" relativeHeight="251663378" behindDoc="0" locked="0" layoutInCell="1" allowOverlap="1" wp14:anchorId="346E967A" wp14:editId="105D5DDD">
                <wp:simplePos x="0" y="0"/>
                <wp:positionH relativeFrom="column">
                  <wp:posOffset>4495800</wp:posOffset>
                </wp:positionH>
                <wp:positionV relativeFrom="paragraph">
                  <wp:posOffset>2011680</wp:posOffset>
                </wp:positionV>
                <wp:extent cx="838200" cy="457200"/>
                <wp:effectExtent l="12700" t="12700" r="12700" b="12700"/>
                <wp:wrapNone/>
                <wp:docPr id="223003475" name="TextBox 9"/>
                <wp:cNvGraphicFramePr/>
                <a:graphic xmlns:a="http://schemas.openxmlformats.org/drawingml/2006/main">
                  <a:graphicData uri="http://schemas.microsoft.com/office/word/2010/wordprocessingShape">
                    <wps:wsp>
                      <wps:cNvSpPr txBox="1"/>
                      <wps:spPr>
                        <a:xfrm>
                          <a:off x="0" y="0"/>
                          <a:ext cx="838200" cy="457200"/>
                        </a:xfrm>
                        <a:prstGeom prst="rect">
                          <a:avLst/>
                        </a:prstGeom>
                        <a:noFill/>
                        <a:ln w="19050">
                          <a:solidFill>
                            <a:srgbClr val="FF9300"/>
                          </a:solidFill>
                        </a:ln>
                      </wps:spPr>
                      <wps:txbx>
                        <w:txbxContent>
                          <w:p w14:paraId="7517CD7C" w14:textId="781B16E5" w:rsidR="007F35A9" w:rsidRPr="00544B55" w:rsidRDefault="007F35A9" w:rsidP="007F35A9">
                            <w:pPr>
                              <w:jc w:val="center"/>
                              <w:rPr>
                                <w:rFonts w:asciiTheme="minorHAnsi" w:hAnsi="Calibri"/>
                                <w:color w:val="000000" w:themeColor="text1"/>
                                <w:kern w:val="24"/>
                                <w:sz w:val="22"/>
                                <w:szCs w:val="22"/>
                              </w:rPr>
                            </w:pPr>
                            <w:r w:rsidRPr="00544B55">
                              <w:rPr>
                                <w:rFonts w:asciiTheme="minorHAnsi" w:hAnsi="Calibri"/>
                                <w:color w:val="000000" w:themeColor="text1"/>
                                <w:kern w:val="24"/>
                                <w:sz w:val="22"/>
                                <w:szCs w:val="22"/>
                              </w:rPr>
                              <w:t>Current Maturity</w:t>
                            </w:r>
                          </w:p>
                        </w:txbxContent>
                      </wps:txbx>
                      <wps:bodyPr wrap="square" rtlCol="0">
                        <a:noAutofit/>
                      </wps:bodyPr>
                    </wps:wsp>
                  </a:graphicData>
                </a:graphic>
                <wp14:sizeRelH relativeFrom="margin">
                  <wp14:pctWidth>0</wp14:pctWidth>
                </wp14:sizeRelH>
                <wp14:sizeRelV relativeFrom="margin">
                  <wp14:pctHeight>0</wp14:pctHeight>
                </wp14:sizeRelV>
              </wp:anchor>
            </w:drawing>
          </mc:Choice>
          <mc:Fallback>
            <w:pict>
              <v:shape w14:anchorId="346E967A" id="TextBox 9" o:spid="_x0000_s1028" type="#_x0000_t202" style="position:absolute;margin-left:354pt;margin-top:158.4pt;width:66pt;height:36pt;z-index:25166337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" filled="f" strokecolor="#ff9300" strokeweight="1.5pt">
                <v:textbox>
                  <w:txbxContent>
                    <w:p w14:paraId="7517CD7C" w14:textId="781B16E5" w:rsidR="007F35A9" w:rsidRPr="00544B55" w:rsidRDefault="007F35A9" w:rsidP="007F35A9">
                      <w:pPr>
                        <w:jc w:val="center"/>
                        <w:rPr>
                          <w:rFonts w:asciiTheme="minorHAnsi" w:hAnsi="Calibri"/>
                          <w:color w:val="000000" w:themeColor="text1"/>
                          <w:kern w:val="24"/>
                          <w:sz w:val="22"/>
                          <w:szCs w:val="22"/>
                        </w:rPr>
                      </w:pPr>
                      <w:r w:rsidRPr="00544B55">
                        <w:rPr>
                          <w:rFonts w:asciiTheme="minorHAnsi" w:hAnsi="Calibri"/>
                          <w:color w:val="000000" w:themeColor="text1"/>
                          <w:kern w:val="24"/>
                          <w:sz w:val="22"/>
                          <w:szCs w:val="22"/>
                        </w:rPr>
                        <w:t>Current Maturity</w:t>
                      </w:r>
                    </w:p>
                  </w:txbxContent>
                </v:textbox>
              </v:shape>
            </w:pict>
          </mc:Fallback>
        </mc:AlternateContent>
      </w:r>
      <w:r w:rsidRPr="007F35A9">
        <w:rPr>
          <w:noProof/>
        </w:rPr>
        <mc:AlternateContent>
          <mc:Choice Requires="wps">
            <w:drawing>
              <wp:anchor distT="0" distB="0" distL="114300" distR="114300" simplePos="0" relativeHeight="251662354" behindDoc="0" locked="0" layoutInCell="1" allowOverlap="1" wp14:anchorId="0A227DA5" wp14:editId="0F608609">
                <wp:simplePos x="0" y="0"/>
                <wp:positionH relativeFrom="column">
                  <wp:posOffset>4076700</wp:posOffset>
                </wp:positionH>
                <wp:positionV relativeFrom="paragraph">
                  <wp:posOffset>1313180</wp:posOffset>
                </wp:positionV>
                <wp:extent cx="419100" cy="711200"/>
                <wp:effectExtent l="25400" t="25400" r="25400" b="25400"/>
                <wp:wrapNone/>
                <wp:docPr id="1861598659" name="Straight Arrow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flipV="1">
                          <a:off x="0" y="0"/>
                          <a:ext cx="419100" cy="711200"/>
                        </a:xfrm>
                        <a:prstGeom prst="straightConnector1">
                          <a:avLst/>
                        </a:prstGeom>
                        <a:ln w="38100">
                          <a:solidFill>
                            <a:srgbClr val="FF93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1DEC5F31" id="_x0000_t32" coordsize="21600,21600" o:spt="32" o:oned="t" path="m,l21600,21600e" filled="f">
                <v:path arrowok="t" fillok="f" o:connecttype="none"/>
                <o:lock v:ext="edit" shapetype="t"/>
              </v:shapetype>
              <v:shape id="Straight Arrow Connector 8" o:spid="_x0000_s1026" type="#_x0000_t32" style="position:absolute;margin-left:321pt;margin-top:103.4pt;width:33pt;height:56pt;flip:x y;z-index:25166235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" strokecolor="#ff9300" strokeweight="3pt">
                <v:stroke endarrow="block" joinstyle="miter"/>
                <o:lock v:ext="edit" shapetype="f"/>
              </v:shape>
            </w:pict>
          </mc:Fallback>
        </mc:AlternateContent>
      </w:r>
      <w:r w:rsidR="00CD2DDA" w:rsidRPr="00CD2DDA">
        <w:rPr>
          <w:noProof/>
        </w:rPr>
        <w:drawing>
          <wp:inline distT="0" distB="0" distL="0" distR="0" wp14:anchorId="13A1A785" wp14:editId="66222009">
            <wp:extent cx="5727700" cy="3221990"/>
            <wp:effectExtent l="0" t="0" r="0" b="3810"/>
            <wp:docPr id="349137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137634" name=""/>
                    <pic:cNvPicPr/>
                  </pic:nvPicPr>
                  <pic:blipFill>
                    <a:blip r:embed="rId31"/>
                    <a:stretch>
                      <a:fillRect/>
                    </a:stretch>
                  </pic:blipFill>
                  <pic:spPr>
                    <a:xfrm>
                      <a:off x="0" y="0"/>
                      <a:ext cx="5727700" cy="3221990"/>
                    </a:xfrm>
                    <a:prstGeom prst="rect">
                      <a:avLst/>
                    </a:prstGeom>
                  </pic:spPr>
                </pic:pic>
              </a:graphicData>
            </a:graphic>
          </wp:inline>
        </w:drawing>
      </w:r>
    </w:p>
    <w:p w14:paraId="7B9015BC" w14:textId="29D8AB67" w:rsidR="0019601A" w:rsidRPr="0019601A" w:rsidRDefault="0019601A" w:rsidP="0019601A"/>
    <w:p w14:paraId="7CDF91F0" w14:textId="561EC84D" w:rsidR="002D6C64" w:rsidRDefault="002D6C64" w:rsidP="0019601A">
      <w:pPr>
        <w:rPr>
          <w:rStyle w:val="Heading2Char"/>
        </w:rPr>
      </w:pPr>
      <w:r>
        <w:rPr>
          <w:rStyle w:val="Heading2Char"/>
        </w:rPr>
        <w:t>Compliance and Framework Alignment</w:t>
      </w:r>
    </w:p>
    <w:p w14:paraId="305238A0" w14:textId="77777777" w:rsidR="005631CB" w:rsidRDefault="005631CB" w:rsidP="005631CB">
      <w:r>
        <w:t xml:space="preserve">{% for comp in compliance_alignment %} </w:t>
      </w:r>
      <w:r w:rsidRPr="00203774">
        <w:rPr>
          <w:b/>
          <w:bCs/>
        </w:rPr>
        <w:t>Standard:</w:t>
      </w:r>
      <w:r>
        <w:t xml:space="preserve"> {{ comp.standard }} {% if comp.gaps %} </w:t>
      </w:r>
      <w:r w:rsidRPr="00203774">
        <w:rPr>
          <w:b/>
          <w:bCs/>
        </w:rPr>
        <w:t>Gaps:</w:t>
      </w:r>
      <w:r>
        <w:t xml:space="preserve"> {% for gap in comp.gaps %}</w:t>
      </w:r>
    </w:p>
    <w:p w14:paraId="5D5323DF" w14:textId="77777777" w:rsidR="005631CB" w:rsidRDefault="005631CB" w:rsidP="005631CB"/>
    <w:p w14:paraId="5994025E" w14:textId="77777777" w:rsidR="005631CB" w:rsidRDefault="005631CB" w:rsidP="005631CB">
      <w:r w:rsidRPr="00203774">
        <w:rPr>
          <w:b/>
          <w:bCs/>
        </w:rPr>
        <w:t>- {{</w:t>
      </w:r>
      <w:r>
        <w:t xml:space="preserve"> gap }} {% endfor %} {% endif %} {% if comp.fill_plan %} </w:t>
      </w:r>
      <w:r w:rsidRPr="00203774">
        <w:rPr>
          <w:b/>
          <w:bCs/>
        </w:rPr>
        <w:t>Remediation Plans:</w:t>
      </w:r>
      <w:r>
        <w:t xml:space="preserve"> {% for gp in comp.fill_plan %}</w:t>
      </w:r>
    </w:p>
    <w:p w14:paraId="1E2BC09E" w14:textId="77777777" w:rsidR="005631CB" w:rsidRDefault="005631CB" w:rsidP="005631CB"/>
    <w:p w14:paraId="0F893987" w14:textId="77777777" w:rsidR="005631CB" w:rsidRDefault="005631CB" w:rsidP="005631CB">
      <w:r w:rsidRPr="00203774">
        <w:rPr>
          <w:b/>
          <w:bCs/>
        </w:rPr>
        <w:t>- Gap:</w:t>
      </w:r>
      <w:r>
        <w:t xml:space="preserve"> {{ gp.gap_description }}</w:t>
      </w:r>
    </w:p>
    <w:p w14:paraId="1E70B880" w14:textId="77777777" w:rsidR="005631CB" w:rsidRDefault="005631CB" w:rsidP="005631CB"/>
    <w:p w14:paraId="6562D2C6" w14:textId="77777777" w:rsidR="005631CB" w:rsidRDefault="005631CB" w:rsidP="005631CB">
      <w:r>
        <w:t xml:space="preserve">  </w:t>
      </w:r>
      <w:r w:rsidRPr="00203774">
        <w:rPr>
          <w:b/>
          <w:bCs/>
        </w:rPr>
        <w:t>- Actions:</w:t>
      </w:r>
      <w:r>
        <w:t xml:space="preserve"> {% for action in gp.recommended_actions %}</w:t>
      </w:r>
    </w:p>
    <w:p w14:paraId="1B3CF2B0" w14:textId="77777777" w:rsidR="005631CB" w:rsidRDefault="005631CB" w:rsidP="005631CB">
      <w:r>
        <w:t xml:space="preserve">    - {{ action }} {% endfor %}</w:t>
      </w:r>
    </w:p>
    <w:p w14:paraId="0C370DFA" w14:textId="77777777" w:rsidR="005631CB" w:rsidRDefault="005631CB" w:rsidP="005631CB">
      <w:r>
        <w:t xml:space="preserve">  </w:t>
      </w:r>
      <w:r w:rsidRPr="00203774">
        <w:rPr>
          <w:b/>
          <w:bCs/>
        </w:rPr>
        <w:t>- Owner:</w:t>
      </w:r>
      <w:r>
        <w:t xml:space="preserve"> {{ gp.owner }}</w:t>
      </w:r>
    </w:p>
    <w:p w14:paraId="371FE099" w14:textId="77777777" w:rsidR="005631CB" w:rsidRDefault="005631CB" w:rsidP="005631CB">
      <w:pPr>
        <w:rPr>
          <w:rStyle w:val="Heading2Char"/>
        </w:rPr>
      </w:pPr>
      <w:r>
        <w:t xml:space="preserve">  </w:t>
      </w:r>
      <w:r w:rsidRPr="00203774">
        <w:rPr>
          <w:b/>
          <w:bCs/>
        </w:rPr>
        <w:t>- Due By:</w:t>
      </w:r>
      <w:r>
        <w:t xml:space="preserve"> {{ gp.due_by }} {% endfor %} {% endif %} {% endfor %}</w:t>
      </w:r>
    </w:p>
    <w:p w14:paraId="5CF830EF" w14:textId="77777777" w:rsidR="005631CB" w:rsidRDefault="005631CB" w:rsidP="005631CB">
      <w:pPr>
        <w:rPr>
          <w:rStyle w:val="Heading2Char"/>
        </w:rPr>
      </w:pPr>
    </w:p>
    <w:p w14:paraId="387A3B7C" w14:textId="77777777" w:rsidR="005631CB" w:rsidRDefault="005631CB" w:rsidP="005631CB">
      <w:r w:rsidRPr="00544B55">
        <w:rPr>
          <w:rStyle w:val="Heading2Char"/>
        </w:rPr>
        <w:t>The Cost of Inaction</w:t>
      </w:r>
      <w:r w:rsidRPr="0019601A">
        <w:t xml:space="preserve"> </w:t>
      </w:r>
    </w:p>
    <w:p w14:paraId="4448C4C9" w14:textId="77777777" w:rsidR="005631CB" w:rsidRDefault="005631CB" w:rsidP="005631CB">
      <w:r w:rsidRPr="0019601A">
        <w:t>{{ cost_of_inaction }}</w:t>
      </w:r>
    </w:p>
    <w:p w14:paraId="36B22A76" w14:textId="77777777" w:rsidR="005631CB" w:rsidRDefault="005631CB" w:rsidP="005631CB"/>
    <w:p w14:paraId="6C13C9BB" w14:textId="77777777" w:rsidR="005631CB" w:rsidRDefault="005631CB" w:rsidP="005631CB">
      <w:r>
        <w:t>{</w:t>
      </w:r>
      <w:r w:rsidRPr="00E41F25">
        <w:t>{ cost_of_inaction_summary }}</w:t>
      </w:r>
    </w:p>
    <w:p w14:paraId="4E2EF51B" w14:textId="77777777" w:rsidR="005631CB" w:rsidRDefault="005631CB" w:rsidP="005631CB"/>
    <w:p w14:paraId="7A7DF57B" w14:textId="77777777" w:rsidR="005631CB" w:rsidRPr="00E41F25" w:rsidRDefault="005631CB" w:rsidP="005631CB">
      <w:r w:rsidRPr="00E41F25">
        <w:t>{{ threat_intelligence_context }}</w:t>
      </w:r>
    </w:p>
    <w:p w14:paraId="2CD68F21" w14:textId="0BD35C21" w:rsidR="002D6C64" w:rsidRDefault="002D6C64" w:rsidP="0019601A">
      <w:pPr>
        <w:rPr>
          <w:rStyle w:val="Heading2Char"/>
        </w:rPr>
      </w:pPr>
    </w:p>
    <w:p w14:paraId="4681CCBC" w14:textId="77777777" w:rsidR="00E41F25" w:rsidRPr="00E41F25" w:rsidRDefault="00E41F25" w:rsidP="00E41F25"/>
    <w:p w14:paraId="78636DDC" w14:textId="77777777" w:rsidR="00E41F25" w:rsidRPr="0019601A" w:rsidRDefault="00E41F25" w:rsidP="0019601A"/>
    <w:p w14:paraId="644C015E" w14:textId="77777777" w:rsidR="001A4E83" w:rsidRDefault="001A4E83" w:rsidP="00D94844"/>
    <w:p w14:paraId="1282ADAF" w14:textId="77777777" w:rsidR="001A4E83" w:rsidRDefault="001A4E83" w:rsidP="00D94844"/>
    <w:p w14:paraId="52EFD9EB" w14:textId="6CA77879" w:rsidR="007E4A2F" w:rsidRDefault="007E4A2F" w:rsidP="007E4A2F"/>
    <w:p w14:paraId="7BDFD45D" w14:textId="77777777" w:rsidR="00C83083" w:rsidRDefault="00C83083">
      <w:pPr>
        <w:rPr>
          <w:rFonts w:ascii="Roboto Medium" w:eastAsiaTheme="majorEastAsia" w:hAnsi="Roboto Medium" w:cstheme="majorBidi"/>
          <w:color w:val="03546E"/>
          <w:sz w:val="28"/>
          <w:szCs w:val="32"/>
          <w:bdr w:val="none" w:sz="0" w:space="0" w:color="auto" w:frame="1"/>
        </w:rPr>
      </w:pPr>
      <w:bookmarkStart w:id="2" w:name="_Toc530486044"/>
      <w:bookmarkEnd w:id="0"/>
      <w:bookmarkEnd w:id="1"/>
      <w:r>
        <w:rPr>
          <w:bdr w:val="none" w:sz="0" w:space="0" w:color="auto" w:frame="1"/>
        </w:rPr>
        <w:br w:type="page"/>
      </w:r>
    </w:p>
    <w:p w14:paraId="6D5DE868" w14:textId="02C206EB" w:rsidR="00E029A5" w:rsidRDefault="00E029A5" w:rsidP="00E9238E">
      <w:pPr>
        <w:pStyle w:val="Heading1"/>
        <w:spacing w:after="240"/>
        <w:rPr>
          <w:bdr w:val="none" w:sz="0" w:space="0" w:color="auto" w:frame="1"/>
        </w:rPr>
      </w:pPr>
      <w:r>
        <w:rPr>
          <w:bdr w:val="none" w:sz="0" w:space="0" w:color="auto" w:frame="1"/>
        </w:rPr>
        <w:lastRenderedPageBreak/>
        <w:t xml:space="preserve">Overview </w:t>
      </w:r>
      <w:r w:rsidR="00675DA8">
        <w:rPr>
          <w:bdr w:val="none" w:sz="0" w:space="0" w:color="auto" w:frame="1"/>
        </w:rPr>
        <w:t>o</w:t>
      </w:r>
      <w:r>
        <w:rPr>
          <w:bdr w:val="none" w:sz="0" w:space="0" w:color="auto" w:frame="1"/>
        </w:rPr>
        <w:t>f Current Environment</w:t>
      </w:r>
      <w:r w:rsidR="00F419C4">
        <w:rPr>
          <w:bdr w:val="none" w:sz="0" w:space="0" w:color="auto" w:frame="1"/>
        </w:rPr>
        <w:t xml:space="preserve"> </w:t>
      </w:r>
    </w:p>
    <w:tbl>
      <w:tblPr>
        <w:tblW w:w="4750" w:type="pct"/>
        <w:tblCellSpacing w:w="15" w:type="dxa"/>
        <w:tblInd w:w="50" w:type="dxa"/>
        <w:tblCellMar>
          <w:top w:w="15" w:type="dxa"/>
          <w:left w:w="15" w:type="dxa"/>
          <w:bottom w:w="15" w:type="dxa"/>
          <w:right w:w="15" w:type="dxa"/>
        </w:tblCellMar>
        <w:tblLook w:val="04A0" w:firstRow="1" w:lastRow="0" w:firstColumn="1" w:lastColumn="0" w:noHBand="0" w:noVBand="1"/>
      </w:tblPr>
      <w:tblGrid>
        <w:gridCol w:w="3162"/>
        <w:gridCol w:w="5388"/>
      </w:tblGrid>
      <w:tr w:rsidR="007F35A9" w14:paraId="129403DA" w14:textId="77777777" w:rsidTr="007D5B0C">
        <w:trPr>
          <w:tblCellSpacing w:w="15" w:type="dxa"/>
        </w:trPr>
        <w:tc>
          <w:tcPr>
            <w:tcW w:w="1823" w:type="pct"/>
            <w:tcBorders>
              <w:top w:val="single" w:sz="8" w:space="0" w:color="44546A"/>
              <w:left w:val="single" w:sz="8" w:space="0" w:color="44546A"/>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343CF9F2" w14:textId="77777777" w:rsidR="007F35A9" w:rsidRDefault="007F35A9">
            <w:pPr>
              <w:rPr>
                <w:szCs w:val="20"/>
                <w:lang w:eastAsia="en-GB"/>
              </w:rPr>
            </w:pPr>
            <w:r>
              <w:rPr>
                <w:b/>
                <w:bCs/>
                <w:color w:val="FFFFFF"/>
                <w:sz w:val="22"/>
                <w:szCs w:val="22"/>
              </w:rPr>
              <w:t>Organisational Profile</w:t>
            </w:r>
          </w:p>
        </w:tc>
        <w:tc>
          <w:tcPr>
            <w:tcW w:w="3125" w:type="pct"/>
            <w:tcBorders>
              <w:top w:val="single" w:sz="8" w:space="0" w:color="44546A"/>
              <w:left w:val="nil"/>
              <w:bottom w:val="single" w:sz="8" w:space="0" w:color="44546A"/>
              <w:right w:val="single" w:sz="8" w:space="0" w:color="44546A"/>
            </w:tcBorders>
            <w:shd w:val="clear" w:color="auto" w:fill="03546E"/>
            <w:tcMar>
              <w:top w:w="0" w:type="dxa"/>
              <w:left w:w="50" w:type="dxa"/>
              <w:bottom w:w="0" w:type="dxa"/>
              <w:right w:w="50" w:type="dxa"/>
            </w:tcMar>
            <w:vAlign w:val="center"/>
            <w:hideMark/>
          </w:tcPr>
          <w:p w14:paraId="224D827F" w14:textId="77777777" w:rsidR="007F35A9" w:rsidRDefault="007F35A9">
            <w:r>
              <w:rPr>
                <w:b/>
                <w:bCs/>
                <w:color w:val="FFFFFF"/>
                <w:sz w:val="22"/>
                <w:szCs w:val="22"/>
              </w:rPr>
              <w:t>Details</w:t>
            </w:r>
          </w:p>
        </w:tc>
      </w:tr>
      <w:tr w:rsidR="007F35A9" w14:paraId="09FE3632"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3648122" w14:textId="77777777" w:rsidR="007F35A9" w:rsidRDefault="007F35A9">
            <w:r>
              <w:rPr>
                <w:b/>
                <w:bCs/>
              </w:rPr>
              <w:t>Industry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1BAE55E" w14:textId="77777777" w:rsidR="007F35A9" w:rsidRDefault="007F35A9">
            <w:r>
              <w:t>{{ industry }}</w:t>
            </w:r>
          </w:p>
        </w:tc>
      </w:tr>
      <w:tr w:rsidR="007F35A9" w14:paraId="43CD31ED"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7871D6FB" w14:textId="77777777" w:rsidR="007F35A9" w:rsidRDefault="007F35A9">
            <w:r>
              <w:rPr>
                <w:b/>
                <w:bCs/>
              </w:rPr>
              <w:t>Headcount</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42514B94" w14:textId="77777777" w:rsidR="007F35A9" w:rsidRDefault="007F35A9">
            <w:r>
              <w:t>{{ users }}</w:t>
            </w:r>
          </w:p>
        </w:tc>
      </w:tr>
      <w:tr w:rsidR="007F35A9" w14:paraId="6FD33CA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2011DAD" w14:textId="77777777" w:rsidR="007F35A9" w:rsidRDefault="007F35A9">
            <w:r>
              <w:rPr>
                <w:b/>
                <w:bCs/>
              </w:rPr>
              <w:t>Endpoints / Servers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FDC41BF" w14:textId="77777777" w:rsidR="007F35A9" w:rsidRDefault="007F35A9">
            <w:r>
              <w:t>{{ endpoints }} / {{ servers }}</w:t>
            </w:r>
          </w:p>
        </w:tc>
      </w:tr>
      <w:tr w:rsidR="007F35A9" w14:paraId="146792A0"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15CB1E67" w14:textId="77777777" w:rsidR="007F35A9" w:rsidRDefault="007F35A9">
            <w:r>
              <w:rPr>
                <w:b/>
                <w:bCs/>
              </w:rPr>
              <w:t>Operating Systems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C5A0466" w14:textId="28D6B4D6" w:rsidR="007F35A9" w:rsidRDefault="0068641A">
            <w:r>
              <w:t>{{ operating_systems }}</w:t>
            </w:r>
          </w:p>
        </w:tc>
      </w:tr>
      <w:tr w:rsidR="007F35A9" w14:paraId="08D73A8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6470C83C" w14:textId="77777777" w:rsidR="007F35A9" w:rsidRDefault="007F35A9">
            <w:r>
              <w:rPr>
                <w:b/>
                <w:bCs/>
              </w:rPr>
              <w:t>Cloud Infrastructure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5BE83E8" w14:textId="6B4BDD88" w:rsidR="007F35A9" w:rsidRDefault="0068641A">
            <w:r>
              <w:t>{{ cloud_env }}</w:t>
            </w:r>
          </w:p>
        </w:tc>
      </w:tr>
      <w:tr w:rsidR="007D5B0C" w14:paraId="6A14AF22"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tcPr>
          <w:p w14:paraId="4C7B9975" w14:textId="7C758714" w:rsidR="007D5B0C" w:rsidRDefault="007D5B0C">
            <w:pPr>
              <w:rPr>
                <w:b/>
                <w:bCs/>
              </w:rPr>
            </w:pPr>
            <w:r>
              <w:rPr>
                <w:b/>
                <w:bCs/>
              </w:rPr>
              <w:t>Microsoft Licensing</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tcPr>
          <w:p w14:paraId="3CBAECA1" w14:textId="28183F70" w:rsidR="007D5B0C" w:rsidRDefault="007D5B0C">
            <w:r>
              <w:t>{{ m365_license }}</w:t>
            </w:r>
          </w:p>
        </w:tc>
      </w:tr>
      <w:tr w:rsidR="007F35A9" w14:paraId="4DE50BCE"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3ECAE9F" w14:textId="77777777" w:rsidR="007F35A9" w:rsidRDefault="007F35A9">
            <w:r>
              <w:rPr>
                <w:b/>
                <w:bCs/>
              </w:rPr>
              <w:t>In-House Security Coverage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9F3ED57" w14:textId="77777777" w:rsidR="007F35A9" w:rsidRDefault="007F35A9">
            <w:r>
              <w:t>{{ in_house_team }}</w:t>
            </w:r>
          </w:p>
        </w:tc>
      </w:tr>
      <w:tr w:rsidR="007F35A9" w14:paraId="4EF1736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6702B892" w14:textId="77777777" w:rsidR="007F35A9" w:rsidRDefault="007F35A9">
            <w:r>
              <w:rPr>
                <w:b/>
                <w:bCs/>
              </w:rPr>
              <w:t>Target Compliance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E6FB7F7" w14:textId="179ABA1B" w:rsidR="007F35A9" w:rsidRDefault="0068641A">
            <w:r>
              <w:t>{{ compliance }}</w:t>
            </w:r>
          </w:p>
        </w:tc>
      </w:tr>
      <w:tr w:rsidR="007F35A9" w14:paraId="516A98EF"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1FE4BC7D" w14:textId="77777777" w:rsidR="007F35A9" w:rsidRDefault="007F35A9">
            <w:r>
              <w:rPr>
                <w:b/>
                <w:bCs/>
              </w:rPr>
              <w:t>Crown Jewels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51FD63D" w14:textId="0162A380" w:rsidR="007F35A9" w:rsidRDefault="007F35A9">
            <w:r>
              <w:t>{{ critical_infra }}</w:t>
            </w:r>
          </w:p>
        </w:tc>
      </w:tr>
    </w:tbl>
    <w:p w14:paraId="4BC48CB1" w14:textId="77777777" w:rsidR="007737F3" w:rsidRDefault="007737F3" w:rsidP="007737F3">
      <w:pPr>
        <w:rPr>
          <w:b/>
          <w:bCs/>
          <w:bdr w:val="none" w:sz="0" w:space="0" w:color="auto" w:frame="1"/>
        </w:rPr>
      </w:pPr>
    </w:p>
    <w:p w14:paraId="537F1099" w14:textId="2B63D903" w:rsidR="007F35A9" w:rsidRDefault="007F35A9" w:rsidP="007737F3">
      <w:pPr>
        <w:rPr>
          <w:b/>
          <w:bCs/>
          <w:bdr w:val="none" w:sz="0" w:space="0" w:color="auto" w:frame="1"/>
        </w:rPr>
      </w:pPr>
    </w:p>
    <w:tbl>
      <w:tblPr>
        <w:tblW w:w="4750" w:type="pct"/>
        <w:tblCellSpacing w:w="15" w:type="dxa"/>
        <w:tblInd w:w="50" w:type="dxa"/>
        <w:tblCellMar>
          <w:top w:w="15" w:type="dxa"/>
          <w:left w:w="15" w:type="dxa"/>
          <w:bottom w:w="15" w:type="dxa"/>
          <w:right w:w="15" w:type="dxa"/>
        </w:tblCellMar>
        <w:tblLook w:val="04A0" w:firstRow="1" w:lastRow="0" w:firstColumn="1" w:lastColumn="0" w:noHBand="0" w:noVBand="1"/>
      </w:tblPr>
      <w:tblGrid>
        <w:gridCol w:w="3162"/>
        <w:gridCol w:w="5388"/>
      </w:tblGrid>
      <w:tr w:rsidR="007F35A9" w14:paraId="6B4F173E" w14:textId="77777777" w:rsidTr="007D5B0C">
        <w:trPr>
          <w:tblCellSpacing w:w="15" w:type="dxa"/>
        </w:trPr>
        <w:tc>
          <w:tcPr>
            <w:tcW w:w="1823" w:type="pct"/>
            <w:tcBorders>
              <w:top w:val="single" w:sz="8" w:space="0" w:color="44546A"/>
              <w:left w:val="single" w:sz="8" w:space="0" w:color="44546A"/>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5FA153DD" w14:textId="77777777" w:rsidR="007F35A9" w:rsidRDefault="007F35A9">
            <w:pPr>
              <w:rPr>
                <w:szCs w:val="20"/>
                <w:lang w:eastAsia="en-GB"/>
              </w:rPr>
            </w:pPr>
            <w:r>
              <w:rPr>
                <w:b/>
                <w:bCs/>
                <w:color w:val="FFFFFF"/>
                <w:sz w:val="22"/>
                <w:szCs w:val="22"/>
              </w:rPr>
              <w:t>Current Technology</w:t>
            </w:r>
          </w:p>
        </w:tc>
        <w:tc>
          <w:tcPr>
            <w:tcW w:w="3125" w:type="pct"/>
            <w:tcBorders>
              <w:top w:val="single" w:sz="8" w:space="0" w:color="44546A"/>
              <w:left w:val="nil"/>
              <w:bottom w:val="single" w:sz="8" w:space="0" w:color="44546A"/>
              <w:right w:val="single" w:sz="8" w:space="0" w:color="44546A"/>
            </w:tcBorders>
            <w:shd w:val="clear" w:color="auto" w:fill="03546E"/>
            <w:tcMar>
              <w:top w:w="0" w:type="dxa"/>
              <w:left w:w="50" w:type="dxa"/>
              <w:bottom w:w="0" w:type="dxa"/>
              <w:right w:w="50" w:type="dxa"/>
            </w:tcMar>
            <w:vAlign w:val="center"/>
            <w:hideMark/>
          </w:tcPr>
          <w:p w14:paraId="4B1B245E" w14:textId="5D64296F" w:rsidR="007F35A9" w:rsidRDefault="007F35A9">
            <w:r>
              <w:rPr>
                <w:b/>
                <w:bCs/>
                <w:color w:val="FFFFFF"/>
                <w:sz w:val="22"/>
                <w:szCs w:val="22"/>
              </w:rPr>
              <w:t>Details</w:t>
            </w:r>
          </w:p>
        </w:tc>
      </w:tr>
      <w:tr w:rsidR="007F35A9" w14:paraId="1EFC5B87"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43B9158" w14:textId="77777777" w:rsidR="007F35A9" w:rsidRDefault="007F35A9">
            <w:r>
              <w:rPr>
                <w:b/>
                <w:bCs/>
              </w:rPr>
              <w:t>MDR / SOC Provider</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0C43C57F" w14:textId="3A7C85E9" w:rsidR="007F35A9" w:rsidRDefault="007F35A9">
            <w:r>
              <w:t>{{ mdr_provider }}</w:t>
            </w:r>
          </w:p>
        </w:tc>
      </w:tr>
      <w:tr w:rsidR="007F35A9" w14:paraId="1EAEBB0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24FFAF8" w14:textId="77777777" w:rsidR="007F35A9" w:rsidRDefault="007F35A9">
            <w:r>
              <w:rPr>
                <w:b/>
                <w:bCs/>
              </w:rPr>
              <w:t>Endpoint Security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15BED62" w14:textId="65A344F4" w:rsidR="007F35A9" w:rsidRDefault="007F35A9">
            <w:r>
              <w:t>{{ endpoint }}</w:t>
            </w:r>
          </w:p>
        </w:tc>
      </w:tr>
      <w:tr w:rsidR="007D5B0C" w14:paraId="0E502101"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tcPr>
          <w:p w14:paraId="68B55CDD" w14:textId="43CC2485" w:rsidR="007D5B0C" w:rsidRDefault="007D5B0C">
            <w:pPr>
              <w:rPr>
                <w:b/>
                <w:bCs/>
              </w:rPr>
            </w:pPr>
            <w:r>
              <w:rPr>
                <w:b/>
                <w:bCs/>
              </w:rPr>
              <w:t>Endpoint Technology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tcPr>
          <w:p w14:paraId="10B86D91" w14:textId="4B36EE46" w:rsidR="007D5B0C" w:rsidRDefault="007D5B0C">
            <w:r>
              <w:t>{{ endpoint_posture }}</w:t>
            </w:r>
          </w:p>
        </w:tc>
      </w:tr>
      <w:tr w:rsidR="007F35A9" w14:paraId="47687250"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049704E" w14:textId="77777777" w:rsidR="007F35A9" w:rsidRDefault="007F35A9">
            <w:r>
              <w:rPr>
                <w:b/>
                <w:bCs/>
              </w:rPr>
              <w:t>Network Firewall</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0C6630BD" w14:textId="0D3F7361" w:rsidR="007F35A9" w:rsidRDefault="007F35A9">
            <w:r>
              <w:t>{{ firewall }}</w:t>
            </w:r>
          </w:p>
        </w:tc>
      </w:tr>
      <w:tr w:rsidR="007F35A9" w14:paraId="3227E7F2"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0CF654FC" w14:textId="77777777" w:rsidR="007F35A9" w:rsidRDefault="007F35A9">
            <w:r>
              <w:rPr>
                <w:b/>
                <w:bCs/>
              </w:rPr>
              <w:t>Identity &amp; Access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1270CEE" w14:textId="749D2A18" w:rsidR="007F35A9" w:rsidRDefault="007F35A9">
            <w:r>
              <w:t>{{ identity }}</w:t>
            </w:r>
          </w:p>
        </w:tc>
      </w:tr>
      <w:tr w:rsidR="007F35A9" w14:paraId="440FB9C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FF9EE74" w14:textId="77777777" w:rsidR="007F35A9" w:rsidRDefault="007F35A9">
            <w:r>
              <w:rPr>
                <w:b/>
                <w:bCs/>
              </w:rPr>
              <w:t>Email Security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723DB32D" w14:textId="283EB42F" w:rsidR="007F35A9" w:rsidRDefault="007F35A9">
            <w:r>
              <w:t>{{ email }}</w:t>
            </w:r>
          </w:p>
        </w:tc>
      </w:tr>
      <w:tr w:rsidR="007F35A9" w14:paraId="663C0F8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A573833" w14:textId="77777777" w:rsidR="007F35A9" w:rsidRDefault="007F35A9">
            <w:r>
              <w:rPr>
                <w:b/>
                <w:bCs/>
              </w:rPr>
              <w:t>Security Culture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F13D0BF" w14:textId="77777777" w:rsidR="007F35A9" w:rsidRDefault="007F35A9">
            <w:r>
              <w:t>{{ savviness }}</w:t>
            </w:r>
          </w:p>
        </w:tc>
      </w:tr>
      <w:tr w:rsidR="007F35A9" w14:paraId="12AD74A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92C3CF5" w14:textId="77777777" w:rsidR="007F35A9" w:rsidRDefault="007F35A9">
            <w:r>
              <w:rPr>
                <w:b/>
                <w:bCs/>
              </w:rPr>
              <w:t>Internal SOC Team</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12B3C1A" w14:textId="65922545" w:rsidR="007F35A9" w:rsidRDefault="007F35A9">
            <w:r>
              <w:t>{{ in_house_team }}</w:t>
            </w:r>
          </w:p>
        </w:tc>
      </w:tr>
      <w:tr w:rsidR="007F35A9" w14:paraId="1D865ECB"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3612840" w14:textId="77777777" w:rsidR="007F35A9" w:rsidRDefault="007F35A9">
            <w:r>
              <w:rPr>
                <w:b/>
                <w:bCs/>
              </w:rPr>
              <w:t>Penetration Testing</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151E335" w14:textId="39752AA0" w:rsidR="007F35A9" w:rsidRDefault="007F35A9">
            <w:r>
              <w:t>{{ pentest_status }}</w:t>
            </w:r>
          </w:p>
        </w:tc>
      </w:tr>
      <w:tr w:rsidR="007F35A9" w14:paraId="566343BA"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6EF52DC" w14:textId="77777777" w:rsidR="007F35A9" w:rsidRDefault="007F35A9">
            <w:r>
              <w:rPr>
                <w:b/>
                <w:bCs/>
              </w:rPr>
              <w:t>Vulnerability Scanning</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64A95D7" w14:textId="77777777" w:rsidR="007F35A9" w:rsidRDefault="007F35A9">
            <w:r>
              <w:t>{{ vuln_scanning }}</w:t>
            </w:r>
          </w:p>
        </w:tc>
      </w:tr>
    </w:tbl>
    <w:p w14:paraId="0AE29968" w14:textId="77777777" w:rsidR="00970B72" w:rsidRDefault="00970B72"/>
    <w:p w14:paraId="4A90D308" w14:textId="24BEE33C" w:rsidR="00E53EF7" w:rsidRDefault="00E53EF7"/>
    <w:tbl>
      <w:tblPr>
        <w:tblW w:w="4750" w:type="pct"/>
        <w:tblCellSpacing w:w="15" w:type="dxa"/>
        <w:tblInd w:w="50" w:type="dxa"/>
        <w:tblCellMar>
          <w:top w:w="15" w:type="dxa"/>
          <w:left w:w="15" w:type="dxa"/>
          <w:bottom w:w="15" w:type="dxa"/>
          <w:right w:w="15" w:type="dxa"/>
        </w:tblCellMar>
        <w:tblLook w:val="04A0" w:firstRow="1" w:lastRow="0" w:firstColumn="1" w:lastColumn="0" w:noHBand="0" w:noVBand="1"/>
      </w:tblPr>
      <w:tblGrid>
        <w:gridCol w:w="3162"/>
        <w:gridCol w:w="5388"/>
      </w:tblGrid>
      <w:tr w:rsidR="007D5B0C" w14:paraId="504621F5" w14:textId="77777777">
        <w:trPr>
          <w:tblCellSpacing w:w="15" w:type="dxa"/>
        </w:trPr>
        <w:tc>
          <w:tcPr>
            <w:tcW w:w="1823" w:type="pct"/>
            <w:tcBorders>
              <w:top w:val="single" w:sz="8" w:space="0" w:color="44546A"/>
              <w:left w:val="single" w:sz="8" w:space="0" w:color="44546A"/>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43162A8A" w14:textId="77777777" w:rsidR="007D5B0C" w:rsidRDefault="007D5B0C">
            <w:pPr>
              <w:rPr>
                <w:szCs w:val="20"/>
                <w:lang w:eastAsia="en-GB"/>
              </w:rPr>
            </w:pPr>
            <w:r>
              <w:rPr>
                <w:b/>
                <w:bCs/>
                <w:color w:val="FFFFFF"/>
                <w:sz w:val="22"/>
                <w:szCs w:val="22"/>
              </w:rPr>
              <w:t>Risk, Compliance and Posture</w:t>
            </w:r>
          </w:p>
        </w:tc>
        <w:tc>
          <w:tcPr>
            <w:tcW w:w="3125" w:type="pct"/>
            <w:tcBorders>
              <w:top w:val="single" w:sz="8" w:space="0" w:color="44546A"/>
              <w:left w:val="nil"/>
              <w:bottom w:val="single" w:sz="8" w:space="0" w:color="44546A"/>
              <w:right w:val="single" w:sz="8" w:space="0" w:color="44546A"/>
            </w:tcBorders>
            <w:shd w:val="clear" w:color="auto" w:fill="03546E"/>
            <w:tcMar>
              <w:top w:w="0" w:type="dxa"/>
              <w:left w:w="50" w:type="dxa"/>
              <w:bottom w:w="0" w:type="dxa"/>
              <w:right w:w="50" w:type="dxa"/>
            </w:tcMar>
            <w:vAlign w:val="center"/>
            <w:hideMark/>
          </w:tcPr>
          <w:p w14:paraId="446ACCF8" w14:textId="77777777" w:rsidR="007D5B0C" w:rsidRDefault="007D5B0C">
            <w:r>
              <w:rPr>
                <w:b/>
                <w:bCs/>
                <w:color w:val="FFFFFF"/>
                <w:sz w:val="22"/>
                <w:szCs w:val="22"/>
              </w:rPr>
              <w:t>Details</w:t>
            </w:r>
          </w:p>
        </w:tc>
      </w:tr>
      <w:tr w:rsidR="007D5B0C" w14:paraId="0F8808BF"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D918201" w14:textId="77777777" w:rsidR="007D5B0C" w:rsidRDefault="007D5B0C">
            <w:r>
              <w:rPr>
                <w:b/>
                <w:bCs/>
              </w:rPr>
              <w:t>Backups Structure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42353D93" w14:textId="77777777" w:rsidR="007D5B0C" w:rsidRDefault="007D5B0C">
            <w:r>
              <w:t>{{ backups }}</w:t>
            </w:r>
          </w:p>
        </w:tc>
      </w:tr>
      <w:tr w:rsidR="007D5B0C" w14:paraId="02F99AD6"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70C440C7" w14:textId="77777777" w:rsidR="007D5B0C" w:rsidRDefault="007D5B0C">
            <w:r>
              <w:rPr>
                <w:b/>
                <w:bCs/>
              </w:rPr>
              <w:t>SaaS Backups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33F617BE" w14:textId="77777777" w:rsidR="007D5B0C" w:rsidRDefault="007D5B0C">
            <w:r>
              <w:t>{{ saas_backup }}</w:t>
            </w:r>
          </w:p>
        </w:tc>
      </w:tr>
      <w:tr w:rsidR="007D5B0C" w14:paraId="5851CC6A"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CB5A9CE" w14:textId="77777777" w:rsidR="007D5B0C" w:rsidRDefault="007D5B0C">
            <w:r>
              <w:rPr>
                <w:b/>
                <w:bCs/>
              </w:rPr>
              <w:t>Remote Access Strategy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040282B" w14:textId="77777777" w:rsidR="007D5B0C" w:rsidRDefault="007D5B0C">
            <w:r>
              <w:t>{{ remote_access }}</w:t>
            </w:r>
          </w:p>
        </w:tc>
      </w:tr>
      <w:tr w:rsidR="007D5B0C" w14:paraId="193719D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51BF3B2" w14:textId="77777777" w:rsidR="007D5B0C" w:rsidRDefault="007D5B0C">
            <w:r>
              <w:rPr>
                <w:b/>
                <w:bCs/>
              </w:rPr>
              <w:t>Incident Response Readiness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C60D0CD" w14:textId="77777777" w:rsidR="007D5B0C" w:rsidRDefault="007D5B0C">
            <w:r>
              <w:t>{{ ir_readiness }}</w:t>
            </w:r>
          </w:p>
        </w:tc>
      </w:tr>
      <w:tr w:rsidR="007D5B0C" w14:paraId="7A50003F"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71E75758" w14:textId="77777777" w:rsidR="007D5B0C" w:rsidRDefault="007D5B0C">
            <w:r>
              <w:rPr>
                <w:b/>
                <w:bCs/>
              </w:rPr>
              <w:t>MFA Status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30ED00A" w14:textId="77777777" w:rsidR="007D5B0C" w:rsidRDefault="007D5B0C">
            <w:r>
              <w:t>{{ mfa_status }}</w:t>
            </w:r>
          </w:p>
        </w:tc>
      </w:tr>
      <w:tr w:rsidR="007D5B0C" w14:paraId="2D7D909B"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6A267150" w14:textId="77777777" w:rsidR="007D5B0C" w:rsidRDefault="007D5B0C">
            <w:r>
              <w:rPr>
                <w:b/>
                <w:bCs/>
              </w:rPr>
              <w:t>Patching Strategy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FD5F0A3" w14:textId="77777777" w:rsidR="007D5B0C" w:rsidRDefault="007D5B0C">
            <w:r>
              <w:t>{{ patching }}</w:t>
            </w:r>
          </w:p>
        </w:tc>
      </w:tr>
      <w:tr w:rsidR="007D5B0C" w14:paraId="6BD45404"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52159A8" w14:textId="77777777" w:rsidR="007D5B0C" w:rsidRDefault="007D5B0C">
            <w:r>
              <w:rPr>
                <w:b/>
                <w:bCs/>
              </w:rPr>
              <w:t>Cyber Insurance Status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B796995" w14:textId="77777777" w:rsidR="007D5B0C" w:rsidRDefault="007D5B0C">
            <w:r>
              <w:t>{{ insurance }}</w:t>
            </w:r>
          </w:p>
        </w:tc>
      </w:tr>
      <w:tr w:rsidR="007D5B0C" w14:paraId="02B8FD4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BA803F4" w14:textId="77777777" w:rsidR="007D5B0C" w:rsidRDefault="007D5B0C">
            <w:r>
              <w:rPr>
                <w:b/>
                <w:bCs/>
              </w:rPr>
              <w:t>Outage Tolerence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07AC9411" w14:textId="77777777" w:rsidR="007D5B0C" w:rsidRDefault="007D5B0C">
            <w:r>
              <w:t>{{ rto }}</w:t>
            </w:r>
          </w:p>
        </w:tc>
      </w:tr>
    </w:tbl>
    <w:p w14:paraId="03BE0CF2" w14:textId="6BA8A1F8" w:rsidR="00E53EF7" w:rsidRDefault="00E53EF7"/>
    <w:p w14:paraId="73219AD1" w14:textId="2EF8B5CC" w:rsidR="00E53EF7" w:rsidRDefault="00E53EF7"/>
    <w:p w14:paraId="38F67D68" w14:textId="61EA715F" w:rsidR="00BB6062" w:rsidRDefault="00BB6062" w:rsidP="00544B55">
      <w:pPr>
        <w:pStyle w:val="Heading1"/>
        <w:spacing w:before="0" w:after="240"/>
        <w:rPr>
          <w:bdr w:val="none" w:sz="0" w:space="0" w:color="auto" w:frame="1"/>
        </w:rPr>
      </w:pPr>
      <w:r>
        <w:rPr>
          <w:bdr w:val="none" w:sz="0" w:space="0" w:color="auto" w:frame="1"/>
        </w:rPr>
        <w:lastRenderedPageBreak/>
        <w:t>Detailed Assessment</w:t>
      </w:r>
    </w:p>
    <w:p w14:paraId="7B0B36B3" w14:textId="289B635D" w:rsidR="00A01BBD" w:rsidRDefault="00A01BBD" w:rsidP="00A01BBD">
      <w:r>
        <w:t>{% for d in domains %}</w:t>
      </w:r>
    </w:p>
    <w:p w14:paraId="5C53FDC9" w14:textId="1D3BFC16" w:rsidR="00850B28" w:rsidRDefault="00850B28" w:rsidP="00850B28">
      <w:pPr>
        <w:pStyle w:val="Heading1"/>
      </w:pPr>
      <w:r>
        <w:rPr>
          <w:b/>
          <w:bCs/>
        </w:rPr>
        <w:t xml:space="preserve">Domain: </w:t>
      </w:r>
      <w:r>
        <w:t>{{ d.domain_name }}</w:t>
      </w:r>
    </w:p>
    <w:p w14:paraId="52EBC006" w14:textId="6808C1F9" w:rsidR="00850B28" w:rsidRPr="00A01BBD" w:rsidRDefault="00850B28" w:rsidP="00A01BBD"/>
    <w:tbl>
      <w:tblPr>
        <w:tblW w:w="5000" w:type="pct"/>
        <w:tblCellSpacing w:w="15" w:type="dxa"/>
        <w:tblBorders>
          <w:top w:val="single" w:sz="8" w:space="0" w:color="03546E"/>
          <w:left w:val="single" w:sz="8" w:space="0" w:color="03546E"/>
          <w:bottom w:val="single" w:sz="8" w:space="0" w:color="03546E"/>
          <w:right w:val="single" w:sz="8" w:space="0" w:color="03546E"/>
        </w:tblBorders>
        <w:tblCellMar>
          <w:top w:w="15" w:type="dxa"/>
          <w:left w:w="15" w:type="dxa"/>
          <w:bottom w:w="15" w:type="dxa"/>
          <w:right w:w="15" w:type="dxa"/>
        </w:tblCellMar>
        <w:tblLook w:val="04A0" w:firstRow="1" w:lastRow="0" w:firstColumn="1" w:lastColumn="0" w:noHBand="0" w:noVBand="1"/>
      </w:tblPr>
      <w:tblGrid>
        <w:gridCol w:w="2718"/>
        <w:gridCol w:w="6282"/>
      </w:tblGrid>
      <w:tr w:rsidR="00A01BBD" w14:paraId="540336AC" w14:textId="77777777" w:rsidTr="00A01BBD">
        <w:trPr>
          <w:tblCellSpacing w:w="15" w:type="dxa"/>
        </w:trPr>
        <w:tc>
          <w:tcPr>
            <w:tcW w:w="148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4014C81B" w14:textId="77777777" w:rsidR="00A01BBD" w:rsidRDefault="00A01BBD">
            <w:pPr>
              <w:rPr>
                <w:szCs w:val="20"/>
                <w:lang w:eastAsia="en-GB"/>
              </w:rPr>
            </w:pPr>
            <w:r>
              <w:rPr>
                <w:b/>
                <w:bCs/>
                <w:color w:val="FFFFFF"/>
              </w:rPr>
              <w:t>Field</w:t>
            </w:r>
          </w:p>
        </w:tc>
        <w:tc>
          <w:tcPr>
            <w:tcW w:w="346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784D9969" w14:textId="77777777" w:rsidR="00A01BBD" w:rsidRDefault="00A01BBD">
            <w:r>
              <w:rPr>
                <w:b/>
                <w:bCs/>
                <w:color w:val="FFFFFF"/>
              </w:rPr>
              <w:t>Details</w:t>
            </w:r>
          </w:p>
        </w:tc>
      </w:tr>
      <w:tr w:rsidR="00A01BBD" w14:paraId="610655DB"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8055834" w14:textId="77777777" w:rsidR="00A01BBD" w:rsidRDefault="00A01BBD">
            <w:r>
              <w:rPr>
                <w:b/>
                <w:bCs/>
              </w:rPr>
              <w:t>Current Maturity</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0156D13" w14:textId="77777777" w:rsidR="00A01BBD" w:rsidRDefault="00A01BBD">
            <w:r>
              <w:t>{{ d.current_maturity_level }}</w:t>
            </w:r>
          </w:p>
        </w:tc>
      </w:tr>
      <w:tr w:rsidR="00A01BBD" w14:paraId="395171AF"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B18983C" w14:textId="77777777" w:rsidR="00A01BBD" w:rsidRDefault="00A01BBD">
            <w:r>
              <w:rPr>
                <w:b/>
                <w:bCs/>
              </w:rPr>
              <w:t>Technical Analysis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995224C" w14:textId="77777777" w:rsidR="00A01BBD" w:rsidRDefault="00A01BBD">
            <w:r>
              <w:t>{{ d.current_state_analysis }}</w:t>
            </w:r>
          </w:p>
        </w:tc>
      </w:tr>
      <w:tr w:rsidR="00A01BBD" w14:paraId="6CA222A6"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48329A2" w14:textId="77777777" w:rsidR="00A01BBD" w:rsidRDefault="00A01BBD">
            <w:r>
              <w:rPr>
                <w:b/>
                <w:bCs/>
              </w:rPr>
              <w:t>Business Impact &amp; Risk</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6E0E446" w14:textId="77777777" w:rsidR="00A01BBD" w:rsidRDefault="00A01BBD">
            <w:r>
              <w:t>{{ d.business_impact_narrative }}</w:t>
            </w:r>
          </w:p>
        </w:tc>
      </w:tr>
      <w:tr w:rsidR="00A01BBD" w14:paraId="11BFD481"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318369D" w14:textId="77777777" w:rsidR="00A01BBD" w:rsidRDefault="00A01BBD">
            <w:r>
              <w:rPr>
                <w:b/>
                <w:bCs/>
              </w:rPr>
              <w:t>Critical Gaps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2F3E5B2" w14:textId="77777777" w:rsidR="00A01BBD" w:rsidRDefault="00A01BBD">
            <w:r>
              <w:t>{% for gap in d.critical_gaps %}• {{ gap }}{% if not loop.last %}</w:t>
            </w:r>
            <w:r>
              <w:br/>
              <w:t>{% endif %}{% endfor %}</w:t>
            </w:r>
          </w:p>
        </w:tc>
      </w:tr>
      <w:tr w:rsidR="00A01BBD" w14:paraId="3DF8D797"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7480F7D" w14:textId="77777777" w:rsidR="00A01BBD" w:rsidRDefault="00A01BBD">
            <w:r>
              <w:rPr>
                <w:b/>
                <w:bCs/>
              </w:rPr>
              <w:t>Zero-Cost Quick Wins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286F1D8" w14:textId="77777777" w:rsidR="00A01BBD" w:rsidRDefault="00A01BBD">
            <w:r>
              <w:t>{% for win in d.vendor_agnostic_quick_wins %}• {{ win }}{% if not loop.last %}</w:t>
            </w:r>
            <w:r>
              <w:br/>
              <w:t>{% endif %}{% endfor %}</w:t>
            </w:r>
          </w:p>
        </w:tc>
      </w:tr>
      <w:tr w:rsidR="00A01BBD" w14:paraId="4D4EA982"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E7399E5" w14:textId="77777777" w:rsidR="00A01BBD" w:rsidRDefault="00A01BBD">
            <w:r>
              <w:rPr>
                <w:b/>
                <w:bCs/>
              </w:rPr>
              <w:t>Recommended Solutions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3E39819" w14:textId="77777777" w:rsidR="00A01BBD" w:rsidRDefault="00A01BBD">
            <w:r>
              <w:t>{% for sol in d.recommended_solutions %}• {{ sol }}{% if not loop.last %}</w:t>
            </w:r>
            <w:r>
              <w:br/>
              <w:t>{% endif %}{% endfor %}</w:t>
            </w:r>
          </w:p>
        </w:tc>
      </w:tr>
      <w:tr w:rsidR="00A01BBD" w14:paraId="67A6E58D"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DC9C36E" w14:textId="77777777" w:rsidR="00A01BBD" w:rsidRDefault="00A01BBD">
            <w:r>
              <w:rPr>
                <w:b/>
                <w:bCs/>
              </w:rPr>
              <w:t>Strategic Remediation Rationale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05B3FAF" w14:textId="77777777" w:rsidR="00A01BBD" w:rsidRDefault="00A01BBD">
            <w:r>
              <w:t>{{ d.remediation_rationale }}</w:t>
            </w:r>
          </w:p>
        </w:tc>
      </w:tr>
      <w:tr w:rsidR="003B3A01" w14:paraId="7CFE4D6D"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292A4DB9" w14:textId="58924710" w:rsidR="003B3A01" w:rsidRDefault="003B3A01" w:rsidP="003B3A01">
            <w:pPr>
              <w:rPr>
                <w:b/>
                <w:bCs/>
              </w:rPr>
            </w:pPr>
            <w:r>
              <w:rPr>
                <w:b/>
                <w:bCs/>
              </w:rPr>
              <w:t>Partnership Recommendations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56F480CE" w14:textId="610D12AB" w:rsidR="003B3A01" w:rsidRDefault="003B3A01" w:rsidP="003B3A01">
            <w:r>
              <w:t>{{ d.shared_responsibility }}</w:t>
            </w:r>
          </w:p>
        </w:tc>
      </w:tr>
    </w:tbl>
    <w:p w14:paraId="794D86C2" w14:textId="1D8F1599" w:rsidR="00A01BBD" w:rsidRDefault="00A01BBD" w:rsidP="00A01BBD">
      <w:pPr>
        <w:pStyle w:val="BodyText"/>
      </w:pPr>
      <w:r>
        <w:t>{% endfor %}</w:t>
      </w:r>
    </w:p>
    <w:p w14:paraId="34889DDA" w14:textId="6949020A" w:rsidR="00A0580A" w:rsidRPr="00A0580A" w:rsidRDefault="00A0580A" w:rsidP="00A0580A">
      <w:pPr>
        <w:pStyle w:val="Heading1"/>
      </w:pPr>
      <w:r>
        <w:t>Security Testing and Planning</w:t>
      </w:r>
    </w:p>
    <w:p w14:paraId="22EFB13F" w14:textId="77777777" w:rsidR="00A0580A" w:rsidRDefault="00A0580A" w:rsidP="00A0580A"/>
    <w:p w14:paraId="45C0CF9E" w14:textId="18B2B0A6" w:rsidR="00A0580A" w:rsidRDefault="00A0580A" w:rsidP="00A0580A">
      <w:pPr>
        <w:pStyle w:val="Heading2"/>
      </w:pPr>
      <w:r>
        <w:t>Proactive Security Testing</w:t>
      </w:r>
    </w:p>
    <w:p w14:paraId="15738D1E" w14:textId="372FF46D" w:rsidR="00A0580A" w:rsidRDefault="00A0580A" w:rsidP="00A0580A">
      <w:r>
        <w:t>{{ proactive_testing_programme }}</w:t>
      </w:r>
    </w:p>
    <w:p w14:paraId="0CF961C9" w14:textId="77777777" w:rsidR="00A0580A" w:rsidRDefault="00A0580A" w:rsidP="00A0580A"/>
    <w:p w14:paraId="2D3571F1" w14:textId="53FC987D" w:rsidR="00A0580A" w:rsidRDefault="00A0580A" w:rsidP="00A0580A">
      <w:pPr>
        <w:pStyle w:val="Heading2"/>
      </w:pPr>
      <w:r>
        <w:t>Incident Response Planning</w:t>
      </w:r>
    </w:p>
    <w:p w14:paraId="56292419" w14:textId="1A2F8CB3" w:rsidR="00A0580A" w:rsidRDefault="00A0580A" w:rsidP="00A0580A">
      <w:r>
        <w:t>{{ incident_response_plan_outline }}</w:t>
      </w:r>
    </w:p>
    <w:p w14:paraId="035AC93F" w14:textId="77777777" w:rsidR="00A0580A" w:rsidRDefault="00A0580A" w:rsidP="00A0580A"/>
    <w:p w14:paraId="07D4FF29" w14:textId="1A9667D9" w:rsidR="00A0580A" w:rsidRDefault="00A0580A" w:rsidP="00A0580A">
      <w:pPr>
        <w:pStyle w:val="Heading2"/>
      </w:pPr>
      <w:r>
        <w:t>Disaster Recovery Planning</w:t>
      </w:r>
    </w:p>
    <w:p w14:paraId="31E365DA" w14:textId="5690B0A1" w:rsidR="00A0580A" w:rsidRDefault="00A0580A" w:rsidP="00A0580A">
      <w:r>
        <w:t>{{ disaster_recovery_plan_outline }}</w:t>
      </w:r>
    </w:p>
    <w:p w14:paraId="288AF5E0" w14:textId="77777777" w:rsidR="00A0580A" w:rsidRPr="00A0580A" w:rsidRDefault="00A0580A" w:rsidP="00A0580A"/>
    <w:p w14:paraId="2E6C971E" w14:textId="781C8736" w:rsidR="00CD737C" w:rsidRDefault="00CD737C" w:rsidP="0035445D">
      <w:pPr>
        <w:pStyle w:val="Heading1"/>
      </w:pPr>
      <w:r>
        <w:t>Suggest</w:t>
      </w:r>
      <w:r w:rsidR="00C97857">
        <w:t>ed</w:t>
      </w:r>
      <w:r>
        <w:t xml:space="preserve"> Implementation Roadmap</w:t>
      </w:r>
    </w:p>
    <w:p w14:paraId="4C6E8A3E" w14:textId="77777777" w:rsidR="009E7669" w:rsidRDefault="009E7669" w:rsidP="009E7669"/>
    <w:p w14:paraId="4EBA4003" w14:textId="2F0200DD" w:rsidR="009E7669" w:rsidRDefault="009E7669" w:rsidP="009E7669">
      <w:r>
        <w:t>At Planet IT we map our suggested and prospective implementation roadmaps to three distinct phases:</w:t>
      </w:r>
    </w:p>
    <w:p w14:paraId="2ED0A4B0" w14:textId="77777777" w:rsidR="009E7669" w:rsidRDefault="009E7669" w:rsidP="009E7669"/>
    <w:p w14:paraId="4B5AB462" w14:textId="725DD9EC" w:rsidR="0011325D" w:rsidRPr="0011325D" w:rsidRDefault="0011325D" w:rsidP="0011325D">
      <w:pPr>
        <w:pStyle w:val="ListParagraph"/>
        <w:numPr>
          <w:ilvl w:val="0"/>
          <w:numId w:val="3"/>
        </w:numPr>
      </w:pPr>
      <w:r w:rsidRPr="0011325D">
        <w:rPr>
          <w:b/>
          <w:bCs/>
        </w:rPr>
        <w:t>Foundational Hygiene:</w:t>
      </w:r>
      <w:r w:rsidRPr="0011325D">
        <w:t xml:space="preserve"> Establishes the essential technical controls and baseline configuration practices required to eliminate common vulnerabilities and protect core corporate assets from opportunistic cyber threats.</w:t>
      </w:r>
    </w:p>
    <w:p w14:paraId="71C6F036" w14:textId="58B1CFC3" w:rsidR="0011325D" w:rsidRPr="0011325D" w:rsidRDefault="0011325D" w:rsidP="0011325D">
      <w:pPr>
        <w:pStyle w:val="ListParagraph"/>
        <w:numPr>
          <w:ilvl w:val="0"/>
          <w:numId w:val="3"/>
        </w:numPr>
      </w:pPr>
      <w:r w:rsidRPr="0011325D">
        <w:rPr>
          <w:b/>
          <w:bCs/>
        </w:rPr>
        <w:lastRenderedPageBreak/>
        <w:t>Active Managed Defence:</w:t>
      </w:r>
      <w:r w:rsidRPr="0011325D">
        <w:t xml:space="preserve"> Implements continuous security monitoring, real-time threat detection, and proactive incident response workflows to actively contest, isolate, and mitigate live attacks.</w:t>
      </w:r>
    </w:p>
    <w:p w14:paraId="77FA34EF" w14:textId="129B9082" w:rsidR="0011325D" w:rsidRPr="0011325D" w:rsidRDefault="0011325D" w:rsidP="0011325D">
      <w:pPr>
        <w:pStyle w:val="ListParagraph"/>
        <w:numPr>
          <w:ilvl w:val="0"/>
          <w:numId w:val="3"/>
        </w:numPr>
      </w:pPr>
      <w:r w:rsidRPr="0011325D">
        <w:rPr>
          <w:b/>
          <w:bCs/>
        </w:rPr>
        <w:t>Adaptive Governance:</w:t>
      </w:r>
      <w:r w:rsidRPr="0011325D">
        <w:t xml:space="preserve"> Integrates dynamic risk management, regulatory compliance, and continuous policy evolution to align security strategy with shifting business goals and the broader threat landscape.</w:t>
      </w:r>
    </w:p>
    <w:p w14:paraId="756AF13C" w14:textId="104D6CE3" w:rsidR="009E7669" w:rsidRDefault="009E7669" w:rsidP="009E7669"/>
    <w:p w14:paraId="73B6B7C6" w14:textId="5ACC7EA8" w:rsidR="009E7669" w:rsidRDefault="009E7669" w:rsidP="009E7669">
      <w:r>
        <w:t>These phases delineate the strategies required to implement a robust security, goveneance and compliance solution to effectively defend {{ customer_name }} moving forward.  The phases are made up as such:</w:t>
      </w:r>
    </w:p>
    <w:p w14:paraId="64D2FD86" w14:textId="77777777" w:rsidR="009E7669" w:rsidRDefault="009E7669" w:rsidP="009E7669"/>
    <w:tbl>
      <w:tblPr>
        <w:tblW w:w="5000" w:type="pct"/>
        <w:tblCellSpacing w:w="15" w:type="dxa"/>
        <w:tblBorders>
          <w:top w:val="single" w:sz="8" w:space="0" w:color="03546E"/>
          <w:left w:val="single" w:sz="8" w:space="0" w:color="03546E"/>
          <w:bottom w:val="single" w:sz="8" w:space="0" w:color="03546E"/>
          <w:right w:val="single" w:sz="8" w:space="0" w:color="03546E"/>
        </w:tblBorders>
        <w:tblCellMar>
          <w:top w:w="15" w:type="dxa"/>
          <w:left w:w="15" w:type="dxa"/>
          <w:bottom w:w="15" w:type="dxa"/>
          <w:right w:w="15" w:type="dxa"/>
        </w:tblCellMar>
        <w:tblLook w:val="04A0" w:firstRow="1" w:lastRow="0" w:firstColumn="1" w:lastColumn="0" w:noHBand="0" w:noVBand="1"/>
      </w:tblPr>
      <w:tblGrid>
        <w:gridCol w:w="2177"/>
        <w:gridCol w:w="2516"/>
        <w:gridCol w:w="4307"/>
      </w:tblGrid>
      <w:tr w:rsidR="009E7669" w14:paraId="032F6805" w14:textId="77777777">
        <w:trPr>
          <w:tblCellSpacing w:w="15" w:type="dxa"/>
        </w:trPr>
        <w:tc>
          <w:tcPr>
            <w:tcW w:w="1200" w:type="pct"/>
            <w:tcBorders>
              <w:top w:val="single" w:sz="8" w:space="0" w:color="03546E"/>
              <w:left w:val="single" w:sz="8" w:space="0" w:color="03546E"/>
              <w:bottom w:val="single" w:sz="8" w:space="0" w:color="03546E"/>
              <w:right w:val="single" w:sz="8" w:space="0" w:color="03546E"/>
            </w:tcBorders>
            <w:shd w:val="clear" w:color="auto" w:fill="03506D"/>
            <w:tcMar>
              <w:top w:w="80" w:type="dxa"/>
              <w:left w:w="80" w:type="dxa"/>
              <w:bottom w:w="80" w:type="dxa"/>
              <w:right w:w="80" w:type="dxa"/>
            </w:tcMar>
            <w:vAlign w:val="center"/>
            <w:hideMark/>
          </w:tcPr>
          <w:p w14:paraId="65CB832B" w14:textId="77777777" w:rsidR="009E7669" w:rsidRDefault="009E7669">
            <w:pPr>
              <w:rPr>
                <w:szCs w:val="20"/>
                <w:lang w:eastAsia="en-GB"/>
              </w:rPr>
            </w:pPr>
            <w:r>
              <w:rPr>
                <w:b/>
                <w:bCs/>
                <w:color w:val="FFFFFF"/>
              </w:rPr>
              <w:t>Phase &amp; Timeline</w:t>
            </w:r>
          </w:p>
        </w:tc>
        <w:tc>
          <w:tcPr>
            <w:tcW w:w="1400" w:type="pct"/>
            <w:tcBorders>
              <w:top w:val="single" w:sz="8" w:space="0" w:color="03546E"/>
              <w:left w:val="nil"/>
              <w:bottom w:val="single" w:sz="8" w:space="0" w:color="03546E"/>
              <w:right w:val="single" w:sz="8" w:space="0" w:color="03546E"/>
            </w:tcBorders>
            <w:shd w:val="clear" w:color="auto" w:fill="03506D"/>
            <w:tcMar>
              <w:top w:w="80" w:type="dxa"/>
              <w:left w:w="80" w:type="dxa"/>
              <w:bottom w:w="80" w:type="dxa"/>
              <w:right w:w="80" w:type="dxa"/>
            </w:tcMar>
            <w:vAlign w:val="center"/>
            <w:hideMark/>
          </w:tcPr>
          <w:p w14:paraId="4B73F292" w14:textId="77777777" w:rsidR="009E7669" w:rsidRDefault="009E7669">
            <w:r>
              <w:rPr>
                <w:b/>
                <w:bCs/>
                <w:color w:val="FFFFFF"/>
              </w:rPr>
              <w:t>Primary Strategic Objective</w:t>
            </w:r>
          </w:p>
        </w:tc>
        <w:tc>
          <w:tcPr>
            <w:tcW w:w="2400" w:type="pct"/>
            <w:tcBorders>
              <w:top w:val="single" w:sz="8" w:space="0" w:color="03546E"/>
              <w:left w:val="nil"/>
              <w:bottom w:val="single" w:sz="8" w:space="0" w:color="03546E"/>
              <w:right w:val="single" w:sz="8" w:space="0" w:color="03546E"/>
            </w:tcBorders>
            <w:shd w:val="clear" w:color="auto" w:fill="03506D"/>
            <w:tcMar>
              <w:top w:w="80" w:type="dxa"/>
              <w:left w:w="80" w:type="dxa"/>
              <w:bottom w:w="80" w:type="dxa"/>
              <w:right w:w="80" w:type="dxa"/>
            </w:tcMar>
            <w:vAlign w:val="center"/>
            <w:hideMark/>
          </w:tcPr>
          <w:p w14:paraId="3A2D9EBC" w14:textId="77777777" w:rsidR="009E7669" w:rsidRDefault="009E7669">
            <w:r>
              <w:rPr>
                <w:b/>
                <w:bCs/>
                <w:color w:val="FFFFFF"/>
              </w:rPr>
              <w:t>Strategic Capability Overview</w:t>
            </w:r>
          </w:p>
        </w:tc>
      </w:tr>
      <w:tr w:rsidR="009E7669" w14:paraId="4351DF46" w14:textId="77777777">
        <w:trPr>
          <w:tblCellSpacing w:w="15" w:type="dxa"/>
        </w:trPr>
        <w:tc>
          <w:tcPr>
            <w:tcW w:w="0" w:type="auto"/>
            <w:tcBorders>
              <w:top w:val="nil"/>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CB63380" w14:textId="77777777" w:rsidR="009E7669" w:rsidRDefault="009E7669">
            <w:r>
              <w:rPr>
                <w:b/>
                <w:bCs/>
              </w:rPr>
              <w:t>Phase 1: Foundational Hygiene</w:t>
            </w:r>
            <w:r>
              <w:br/>
              <w:t>(0-3 Months)</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04E28B60" w14:textId="77777777" w:rsidR="009E7669" w:rsidRDefault="009E7669">
            <w:r>
              <w:t>Stabilisation, perimeter hardening, and the elimination of baseline technical debt.</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02098C23" w14:textId="77777777" w:rsidR="009E7669" w:rsidRDefault="009E7669">
            <w:r>
              <w:t>Establishing identity authentication enforcement, baseline network and endpoint hardening, fundamental data recoverability assurance, and initial risk visibility aligned to introductory compliance standards.</w:t>
            </w:r>
          </w:p>
        </w:tc>
      </w:tr>
      <w:tr w:rsidR="009E7669" w14:paraId="1C642845" w14:textId="77777777">
        <w:trPr>
          <w:tblCellSpacing w:w="15" w:type="dxa"/>
        </w:trPr>
        <w:tc>
          <w:tcPr>
            <w:tcW w:w="0" w:type="auto"/>
            <w:tcBorders>
              <w:top w:val="nil"/>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6EF61FD" w14:textId="77777777" w:rsidR="009E7669" w:rsidRDefault="009E7669">
            <w:r>
              <w:rPr>
                <w:b/>
                <w:bCs/>
              </w:rPr>
              <w:t>Phase 2: Active Managed Defence</w:t>
            </w:r>
            <w:r>
              <w:br/>
              <w:t>(3-9 Months)</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188F046C" w14:textId="77777777" w:rsidR="009E7669" w:rsidRDefault="009E7669">
            <w:r>
              <w:t>Transitioning from passive protective tools to active, 24/7 threat hunting and validated defence.</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41A97116" w14:textId="77777777" w:rsidR="009E7669" w:rsidRDefault="009E7669">
            <w:r>
              <w:t>Deploying continuous threat telemetry and incident response capabilities, offensive security validation, human risk mitigation programmes, and centralising security intelligence for broader framework alignment.</w:t>
            </w:r>
          </w:p>
        </w:tc>
      </w:tr>
      <w:tr w:rsidR="009E7669" w14:paraId="351EE2A4" w14:textId="77777777">
        <w:trPr>
          <w:tblCellSpacing w:w="15" w:type="dxa"/>
        </w:trPr>
        <w:tc>
          <w:tcPr>
            <w:tcW w:w="0" w:type="auto"/>
            <w:tcBorders>
              <w:top w:val="nil"/>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9699949" w14:textId="77777777" w:rsidR="009E7669" w:rsidRDefault="009E7669">
            <w:r>
              <w:rPr>
                <w:b/>
                <w:bCs/>
              </w:rPr>
              <w:t>Phase 3: Adaptive Governance &amp; Resilience</w:t>
            </w:r>
            <w:r>
              <w:br/>
              <w:t>(10-18+ Months)</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732A6487" w14:textId="77777777" w:rsidR="009E7669" w:rsidRDefault="009E7669">
            <w:r>
              <w:t>Driving the long tail of the roadmap to achieve sustainable enterprise resilience, advanced automation, and board-level assurance.</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3C5F752C" w14:textId="77777777" w:rsidR="009E7669" w:rsidRDefault="009E7669">
            <w:r>
              <w:t>Implementing zero-trust architectural principles, automated incident orchestration and response workflows, behavioural anomaly detection, and proactive threat deception and hunting capabilities.</w:t>
            </w:r>
          </w:p>
        </w:tc>
      </w:tr>
    </w:tbl>
    <w:p w14:paraId="36FAD543" w14:textId="7131B520" w:rsidR="001E3AE4" w:rsidRDefault="009E7669" w:rsidP="0035445D">
      <w:pPr>
        <w:pStyle w:val="NormalWeb"/>
        <w:rPr>
          <w:rFonts w:ascii="Roboto" w:hAnsi="Roboto"/>
          <w:sz w:val="20"/>
          <w:szCs w:val="20"/>
        </w:rPr>
      </w:pPr>
      <w:r w:rsidRPr="009E7669">
        <w:rPr>
          <w:rStyle w:val="HTMLCode"/>
          <w:rFonts w:ascii="Roboto" w:hAnsi="Roboto"/>
        </w:rPr>
        <w:t xml:space="preserve">Please find below a bespoke roadmap of suggested improvements tailored for </w:t>
      </w:r>
      <w:r w:rsidRPr="009E7669">
        <w:rPr>
          <w:rFonts w:ascii="Roboto" w:hAnsi="Roboto"/>
          <w:sz w:val="20"/>
          <w:szCs w:val="20"/>
        </w:rPr>
        <w:t>{{ customer_name }}</w:t>
      </w:r>
      <w:r>
        <w:rPr>
          <w:rFonts w:ascii="Roboto" w:hAnsi="Roboto"/>
          <w:sz w:val="20"/>
          <w:szCs w:val="20"/>
        </w:rPr>
        <w:t>:</w:t>
      </w:r>
    </w:p>
    <w:p w14:paraId="0ADC2FF2" w14:textId="77777777" w:rsidR="001E3AE4" w:rsidRDefault="001E3AE4" w:rsidP="001E3AE4">
      <w:pPr>
        <w:pStyle w:val="Heading1"/>
      </w:pPr>
      <w:r>
        <w:t>Partnership &amp; Success Criteria</w:t>
      </w:r>
    </w:p>
    <w:p w14:paraId="3C28030C" w14:textId="77777777" w:rsidR="001E3AE4" w:rsidRDefault="001E3AE4" w:rsidP="001E3AE4"/>
    <w:p w14:paraId="70B2260D" w14:textId="274D466D" w:rsidR="007831C0" w:rsidRDefault="007831C0" w:rsidP="001E3AE4">
      <w:r>
        <w:t>{{</w:t>
      </w:r>
      <w:r w:rsidRPr="00721DEF">
        <w:t xml:space="preserve"> partnership_details</w:t>
      </w:r>
      <w:r>
        <w:t xml:space="preserve"> }}</w:t>
      </w:r>
    </w:p>
    <w:p w14:paraId="04C7202F" w14:textId="4D022600" w:rsidR="0035445D" w:rsidRDefault="0035445D" w:rsidP="0035445D">
      <w:pPr>
        <w:pStyle w:val="NormalWeb"/>
      </w:pPr>
      <w:r>
        <w:rPr>
          <w:rStyle w:val="HTMLCode"/>
        </w:rPr>
        <w:t>{% for r in roadmap %}</w:t>
      </w:r>
    </w:p>
    <w:p w14:paraId="0E009E9A" w14:textId="77777777" w:rsidR="0035445D" w:rsidRDefault="0035445D" w:rsidP="00CD737C"/>
    <w:tbl>
      <w:tblPr>
        <w:tblW w:w="5000" w:type="pct"/>
        <w:tblCellSpacing w:w="15" w:type="dxa"/>
        <w:tblBorders>
          <w:top w:val="single" w:sz="8" w:space="0" w:color="03546E"/>
          <w:left w:val="single" w:sz="8" w:space="0" w:color="03546E"/>
          <w:bottom w:val="single" w:sz="8" w:space="0" w:color="03546E"/>
          <w:right w:val="single" w:sz="8" w:space="0" w:color="03546E"/>
        </w:tblBorders>
        <w:tblCellMar>
          <w:top w:w="15" w:type="dxa"/>
          <w:left w:w="15" w:type="dxa"/>
          <w:bottom w:w="15" w:type="dxa"/>
          <w:right w:w="15" w:type="dxa"/>
        </w:tblCellMar>
        <w:tblLook w:val="04A0" w:firstRow="1" w:lastRow="0" w:firstColumn="1" w:lastColumn="0" w:noHBand="0" w:noVBand="1"/>
      </w:tblPr>
      <w:tblGrid>
        <w:gridCol w:w="2718"/>
        <w:gridCol w:w="6282"/>
      </w:tblGrid>
      <w:tr w:rsidR="0035445D" w14:paraId="4E9AF362" w14:textId="77777777">
        <w:trPr>
          <w:tblCellSpacing w:w="15" w:type="dxa"/>
        </w:trPr>
        <w:tc>
          <w:tcPr>
            <w:tcW w:w="148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4FCF4A19" w14:textId="77777777" w:rsidR="0035445D" w:rsidRDefault="0035445D">
            <w:pPr>
              <w:rPr>
                <w:szCs w:val="20"/>
                <w:lang w:eastAsia="en-GB"/>
              </w:rPr>
            </w:pPr>
            <w:r>
              <w:rPr>
                <w:b/>
                <w:bCs/>
                <w:color w:val="FFFFFF"/>
              </w:rPr>
              <w:t>Field</w:t>
            </w:r>
          </w:p>
        </w:tc>
        <w:tc>
          <w:tcPr>
            <w:tcW w:w="346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5E5A7081" w14:textId="77777777" w:rsidR="0035445D" w:rsidRDefault="0035445D">
            <w:r>
              <w:rPr>
                <w:b/>
                <w:bCs/>
                <w:color w:val="FFFFFF"/>
              </w:rPr>
              <w:t>Details</w:t>
            </w:r>
          </w:p>
        </w:tc>
      </w:tr>
      <w:tr w:rsidR="0035445D" w14:paraId="69D2AD14"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977CD5F" w14:textId="246B7DCC" w:rsidR="0035445D" w:rsidRDefault="0035445D">
            <w:r>
              <w:rPr>
                <w:b/>
                <w:bCs/>
              </w:rPr>
              <w:t>Phase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40E7606" w14:textId="5C0AC66F" w:rsidR="0035445D" w:rsidRPr="0023324E" w:rsidRDefault="0035445D">
            <w:r w:rsidRPr="0023324E">
              <w:rPr>
                <w:rFonts w:cs="Courier New"/>
              </w:rPr>
              <w:t>{{ r.phase_</w:t>
            </w:r>
            <w:r w:rsidR="00C630D9">
              <w:rPr>
                <w:rFonts w:cs="Courier New"/>
              </w:rPr>
              <w:t>title</w:t>
            </w:r>
            <w:r w:rsidRPr="0023324E">
              <w:rPr>
                <w:rFonts w:cs="Courier New"/>
              </w:rPr>
              <w:t xml:space="preserve"> }}</w:t>
            </w:r>
          </w:p>
        </w:tc>
      </w:tr>
      <w:tr w:rsidR="00C630D9" w14:paraId="61F88F60"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4FEF338B" w14:textId="1BEFBF1B" w:rsidR="00C630D9" w:rsidRDefault="00C630D9">
            <w:pPr>
              <w:rPr>
                <w:b/>
                <w:bCs/>
              </w:rPr>
            </w:pPr>
            <w:r>
              <w:rPr>
                <w:b/>
                <w:bCs/>
              </w:rPr>
              <w:t>Timeline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26994BAA" w14:textId="2EA954E7" w:rsidR="00C630D9" w:rsidRPr="0023324E" w:rsidRDefault="00C630D9">
            <w:pPr>
              <w:rPr>
                <w:rFonts w:cs="Courier New"/>
              </w:rPr>
            </w:pPr>
            <w:r>
              <w:rPr>
                <w:rFonts w:cs="Courier New"/>
              </w:rPr>
              <w:t>{{ r.timeline }}</w:t>
            </w:r>
          </w:p>
        </w:tc>
      </w:tr>
      <w:tr w:rsidR="0035445D" w14:paraId="03C83275"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246BD7E" w14:textId="77777777" w:rsidR="0035445D" w:rsidRDefault="0035445D">
            <w:r>
              <w:rPr>
                <w:b/>
                <w:bCs/>
              </w:rPr>
              <w:t>Strategic Objective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EE073D2" w14:textId="77777777" w:rsidR="0035445D" w:rsidRPr="0023324E" w:rsidRDefault="0035445D">
            <w:r w:rsidRPr="0023324E">
              <w:rPr>
                <w:rFonts w:cs="Courier New"/>
              </w:rPr>
              <w:t>{{ r.primary_objective }}</w:t>
            </w:r>
          </w:p>
        </w:tc>
      </w:tr>
      <w:tr w:rsidR="0001052A" w14:paraId="0C5727CE"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2463A36E" w14:textId="3626F803" w:rsidR="0001052A" w:rsidRDefault="0001052A">
            <w:pPr>
              <w:rPr>
                <w:b/>
                <w:bCs/>
              </w:rPr>
            </w:pPr>
            <w:r>
              <w:rPr>
                <w:b/>
                <w:bCs/>
              </w:rPr>
              <w:t>Key Deliverables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1D8181A4" w14:textId="64C15165" w:rsidR="0001052A" w:rsidRPr="0023324E" w:rsidRDefault="0001052A">
            <w:pPr>
              <w:rPr>
                <w:rFonts w:cs="Courier New"/>
              </w:rPr>
            </w:pPr>
            <w:r>
              <w:rPr>
                <w:rFonts w:cs="Courier New"/>
              </w:rPr>
              <w:t>{{ r.key_deliverables }}</w:t>
            </w:r>
          </w:p>
        </w:tc>
      </w:tr>
      <w:tr w:rsidR="0035445D" w14:paraId="47F2CFAC"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2446D06" w14:textId="77777777" w:rsidR="0035445D" w:rsidRDefault="0035445D">
            <w:r>
              <w:rPr>
                <w:b/>
                <w:bCs/>
              </w:rPr>
              <w:t>Estimated Effort</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61753B4" w14:textId="77777777" w:rsidR="0035445D" w:rsidRPr="0023324E" w:rsidRDefault="0035445D">
            <w:r w:rsidRPr="0023324E">
              <w:rPr>
                <w:rFonts w:cs="Courier New"/>
              </w:rPr>
              <w:t>{{ r.estimated_effort }}</w:t>
            </w:r>
          </w:p>
        </w:tc>
      </w:tr>
      <w:tr w:rsidR="0035445D" w14:paraId="0C7A1047"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915C490" w14:textId="77777777" w:rsidR="0035445D" w:rsidRDefault="0035445D">
            <w:r>
              <w:rPr>
                <w:b/>
                <w:bCs/>
              </w:rPr>
              <w:t>Key Milestones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6322A24D" w14:textId="77777777" w:rsidR="0035445D" w:rsidRPr="0023324E" w:rsidRDefault="0035445D">
            <w:r w:rsidRPr="0023324E">
              <w:rPr>
                <w:rFonts w:cs="Courier New"/>
              </w:rPr>
              <w:t>{% for m in r.milestones %}</w:t>
            </w:r>
          </w:p>
          <w:p w14:paraId="42B94395" w14:textId="77777777" w:rsidR="0035445D" w:rsidRPr="0023324E" w:rsidRDefault="0035445D">
            <w:r w:rsidRPr="0023324E">
              <w:rPr>
                <w:rFonts w:cs="Courier New"/>
              </w:rPr>
              <w:lastRenderedPageBreak/>
              <w:t>• {{ m }}</w:t>
            </w:r>
          </w:p>
          <w:p w14:paraId="55467EC4" w14:textId="72484945" w:rsidR="0035445D" w:rsidRPr="0023324E" w:rsidRDefault="0023324E">
            <w:r w:rsidRPr="0023324E">
              <w:rPr>
                <w:rFonts w:cs="Courier New"/>
              </w:rPr>
              <w:br/>
            </w:r>
            <w:r w:rsidR="0035445D" w:rsidRPr="0023324E">
              <w:rPr>
                <w:rFonts w:cs="Courier New"/>
              </w:rPr>
              <w:t>{% endfor %}</w:t>
            </w:r>
          </w:p>
        </w:tc>
      </w:tr>
      <w:tr w:rsidR="0035445D" w14:paraId="1470DD74"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1CF3CEC" w14:textId="77777777" w:rsidR="0035445D" w:rsidRDefault="0035445D">
            <w:r>
              <w:rPr>
                <w:b/>
                <w:bCs/>
              </w:rPr>
              <w:lastRenderedPageBreak/>
              <w:t>Business Value Delivered</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6610E5D" w14:textId="77777777" w:rsidR="0035445D" w:rsidRPr="0023324E" w:rsidRDefault="0035445D">
            <w:r w:rsidRPr="0023324E">
              <w:rPr>
                <w:rFonts w:cs="Courier New"/>
              </w:rPr>
              <w:t>{{ r.business_value_delivered }}</w:t>
            </w:r>
          </w:p>
        </w:tc>
      </w:tr>
      <w:tr w:rsidR="0035445D" w14:paraId="5C5183D8"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8EC728C" w14:textId="77777777" w:rsidR="0035445D" w:rsidRDefault="0035445D">
            <w:r>
              <w:rPr>
                <w:b/>
                <w:bCs/>
              </w:rPr>
              <w:t>Resource Requirements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1F342AC" w14:textId="77777777" w:rsidR="0035445D" w:rsidRPr="0023324E" w:rsidRDefault="0035445D">
            <w:r w:rsidRPr="0023324E">
              <w:rPr>
                <w:rFonts w:cs="Courier New"/>
              </w:rPr>
              <w:t>{{ r.resource_requirements }}</w:t>
            </w:r>
          </w:p>
        </w:tc>
      </w:tr>
    </w:tbl>
    <w:p w14:paraId="47D6F2C7" w14:textId="77777777" w:rsidR="00CD737C" w:rsidRDefault="00CD737C" w:rsidP="00CD737C"/>
    <w:p w14:paraId="52BEE796" w14:textId="77777777" w:rsidR="0035445D" w:rsidRDefault="0035445D" w:rsidP="0035445D">
      <w:pPr>
        <w:pStyle w:val="NormalWeb"/>
        <w:rPr>
          <w:rStyle w:val="HTMLCode"/>
        </w:rPr>
      </w:pPr>
      <w:r>
        <w:rPr>
          <w:rStyle w:val="HTMLCode"/>
        </w:rPr>
        <w:t>{% endfor %}</w:t>
      </w:r>
    </w:p>
    <w:p w14:paraId="4E798D73" w14:textId="77777777" w:rsidR="00AD5273" w:rsidRDefault="00AD5273" w:rsidP="0035445D">
      <w:pPr>
        <w:pStyle w:val="NormalWeb"/>
        <w:rPr>
          <w:rStyle w:val="HTMLCode"/>
        </w:rPr>
      </w:pPr>
    </w:p>
    <w:p w14:paraId="0757F45E" w14:textId="77777777" w:rsidR="00AD5273" w:rsidRDefault="00AD5273" w:rsidP="00AD5273">
      <w:pPr>
        <w:spacing w:before="240" w:after="120"/>
        <w:rPr>
          <w:b/>
          <w:sz w:val="26"/>
        </w:rPr>
      </w:pPr>
      <w:r>
        <w:rPr>
          <w:b/>
          <w:sz w:val="26"/>
        </w:rPr>
        <w:t>Simulated attack of current infrastructure</w:t>
      </w:r>
    </w:p>
    <w:p w14:paraId="544677AA" w14:textId="242D8320" w:rsidR="00AD5273" w:rsidRPr="0005647E" w:rsidRDefault="00AD5273" w:rsidP="00AD5273">
      <w:pPr>
        <w:spacing w:before="240" w:after="120"/>
        <w:rPr>
          <w:bCs/>
          <w:i/>
          <w:iCs/>
          <w:sz w:val="12"/>
          <w:szCs w:val="12"/>
        </w:rPr>
      </w:pPr>
      <w:r w:rsidRPr="0005647E">
        <w:rPr>
          <w:bCs/>
          <w:i/>
          <w:iCs/>
          <w:sz w:val="12"/>
          <w:szCs w:val="12"/>
        </w:rPr>
        <w:t xml:space="preserve">Disclaimer: this is a fictional breach scenario leveraging threat intelligence and known threat actor activity mapped to the current technology stack and perceived security maturity of </w:t>
      </w:r>
      <w:r w:rsidR="00821612" w:rsidRPr="00821612">
        <w:rPr>
          <w:bCs/>
          <w:i/>
          <w:iCs/>
          <w:sz w:val="12"/>
          <w:szCs w:val="12"/>
        </w:rPr>
        <w:t>{{ customer_name }</w:t>
      </w:r>
      <w:r w:rsidR="00821612">
        <w:rPr>
          <w:bCs/>
          <w:i/>
          <w:iCs/>
          <w:sz w:val="12"/>
          <w:szCs w:val="12"/>
        </w:rPr>
        <w:t xml:space="preserve">} </w:t>
      </w:r>
      <w:r w:rsidRPr="0005647E">
        <w:rPr>
          <w:bCs/>
          <w:i/>
          <w:iCs/>
          <w:sz w:val="12"/>
          <w:szCs w:val="12"/>
        </w:rPr>
        <w:t>– this is meant as an illustration of potential risks only</w:t>
      </w:r>
    </w:p>
    <w:p w14:paraId="7931D226" w14:textId="77777777" w:rsidR="00AD5273" w:rsidRDefault="00AD5273" w:rsidP="0035445D">
      <w:pPr>
        <w:pStyle w:val="NormalWeb"/>
        <w:rPr>
          <w:rStyle w:val="HTMLCode"/>
        </w:rPr>
      </w:pPr>
    </w:p>
    <w:p w14:paraId="72BEE9CF" w14:textId="36524949" w:rsidR="005C3DAC" w:rsidRPr="005C3DAC" w:rsidRDefault="005C3DAC" w:rsidP="0035445D">
      <w:pPr>
        <w:pStyle w:val="NormalWeb"/>
        <w:rPr>
          <w:rFonts w:ascii="Roboto" w:hAnsi="Roboto"/>
        </w:rPr>
      </w:pPr>
      <w:r>
        <w:rPr>
          <w:rStyle w:val="HTMLCode"/>
          <w:rFonts w:ascii="Roboto" w:hAnsi="Roboto"/>
        </w:rPr>
        <w:t>{{ threat_scenarios }}</w:t>
      </w:r>
    </w:p>
    <w:p w14:paraId="3DB22B4C" w14:textId="77777777" w:rsidR="00CD737C" w:rsidRDefault="00CD737C" w:rsidP="00CD737C"/>
    <w:p w14:paraId="1BD956BC" w14:textId="77777777" w:rsidR="00CD737C" w:rsidRDefault="00CD737C" w:rsidP="00CD737C"/>
    <w:p w14:paraId="1C642CF7" w14:textId="77777777" w:rsidR="00D90CE2" w:rsidRDefault="00D90CE2" w:rsidP="00D90CE2"/>
    <w:p w14:paraId="7D665D18" w14:textId="7D0C170F" w:rsidR="003B137F" w:rsidRDefault="003B137F" w:rsidP="00484DC4">
      <w:pPr>
        <w:pStyle w:val="Heading1"/>
      </w:pPr>
      <w:r>
        <w:t>Why Planet IT</w:t>
      </w:r>
    </w:p>
    <w:p w14:paraId="6B2A4A7F" w14:textId="77777777" w:rsidR="00484DC4" w:rsidRPr="00484DC4" w:rsidRDefault="00484DC4" w:rsidP="00484DC4"/>
    <w:p w14:paraId="5B0E4C0A" w14:textId="77777777" w:rsidR="003B137F" w:rsidRPr="008927E1" w:rsidRDefault="003B137F" w:rsidP="003B137F">
      <w:r w:rsidRPr="008927E1">
        <w:t xml:space="preserve">Planet IT is a leading IT company offering complete outsourced IT solutions to organisations across the UK and Europe. Based </w:t>
      </w:r>
      <w:r>
        <w:t>i</w:t>
      </w:r>
      <w:r w:rsidRPr="008927E1">
        <w:t xml:space="preserve">n Milton Park, Oxford, we provide </w:t>
      </w:r>
      <w:r>
        <w:t>comprehensive</w:t>
      </w:r>
      <w:r w:rsidRPr="008927E1">
        <w:t xml:space="preserve"> support services to suit your needs and deliver business transformation.</w:t>
      </w:r>
    </w:p>
    <w:p w14:paraId="4E88123E" w14:textId="77777777" w:rsidR="003B137F" w:rsidRPr="008927E1" w:rsidRDefault="003B137F" w:rsidP="003B137F">
      <w:pPr>
        <w:pStyle w:val="Heading1"/>
        <w:rPr>
          <w:rFonts w:ascii="Roboto" w:eastAsiaTheme="minorHAnsi" w:hAnsi="Roboto" w:cstheme="minorBidi"/>
          <w:color w:val="auto"/>
          <w:sz w:val="20"/>
          <w:szCs w:val="24"/>
        </w:rPr>
      </w:pPr>
      <w:r w:rsidRPr="008927E1">
        <w:rPr>
          <w:rFonts w:ascii="Roboto" w:eastAsiaTheme="minorHAnsi" w:hAnsi="Roboto" w:cstheme="minorBidi"/>
          <w:color w:val="auto"/>
          <w:sz w:val="20"/>
          <w:szCs w:val="24"/>
        </w:rPr>
        <w:lastRenderedPageBreak/>
        <w:t xml:space="preserve">Our </w:t>
      </w:r>
      <w:r>
        <w:rPr>
          <w:rFonts w:ascii="Roboto" w:eastAsiaTheme="minorHAnsi" w:hAnsi="Roboto" w:cstheme="minorBidi"/>
          <w:color w:val="auto"/>
          <w:sz w:val="20"/>
          <w:szCs w:val="24"/>
        </w:rPr>
        <w:t>expert team has an extensive record of delivering software and hardware solutions to major blue-chip clients. O</w:t>
      </w:r>
      <w:r w:rsidRPr="008927E1">
        <w:rPr>
          <w:rFonts w:ascii="Roboto" w:eastAsiaTheme="minorHAnsi" w:hAnsi="Roboto" w:cstheme="minorBidi"/>
          <w:color w:val="auto"/>
          <w:sz w:val="20"/>
          <w:szCs w:val="24"/>
        </w:rPr>
        <w:t>ur technicians are highly skilled in planning, implementing and troubleshooting.</w:t>
      </w:r>
    </w:p>
    <w:p w14:paraId="5530C2F7" w14:textId="08FFF965" w:rsidR="003B137F" w:rsidRDefault="003B137F" w:rsidP="003B137F">
      <w:pPr>
        <w:pStyle w:val="Heading1"/>
        <w:rPr>
          <w:rFonts w:ascii="Roboto" w:eastAsiaTheme="minorHAnsi" w:hAnsi="Roboto" w:cstheme="minorBidi"/>
          <w:color w:val="auto"/>
          <w:sz w:val="20"/>
          <w:szCs w:val="24"/>
        </w:rPr>
      </w:pPr>
      <w:r>
        <w:rPr>
          <w:rFonts w:ascii="Roboto" w:eastAsiaTheme="minorHAnsi" w:hAnsi="Roboto" w:cstheme="minorBidi"/>
          <w:color w:val="auto"/>
          <w:sz w:val="20"/>
          <w:szCs w:val="24"/>
        </w:rPr>
        <w:t xml:space="preserve">At Planet IT, we </w:t>
      </w:r>
      <w:r w:rsidRPr="008927E1">
        <w:rPr>
          <w:rFonts w:ascii="Roboto" w:eastAsiaTheme="minorHAnsi" w:hAnsi="Roboto" w:cstheme="minorBidi"/>
          <w:color w:val="auto"/>
          <w:sz w:val="20"/>
          <w:szCs w:val="24"/>
        </w:rPr>
        <w:t>always take time to assess your IT needs and existing infrastructure, make recommendations</w:t>
      </w:r>
      <w:r w:rsidR="001E1902">
        <w:rPr>
          <w:rFonts w:ascii="Roboto" w:eastAsiaTheme="minorHAnsi" w:hAnsi="Roboto" w:cstheme="minorBidi"/>
          <w:color w:val="auto"/>
          <w:sz w:val="20"/>
          <w:szCs w:val="24"/>
        </w:rPr>
        <w:t>, and</w:t>
      </w:r>
      <w:r w:rsidRPr="008927E1">
        <w:rPr>
          <w:rFonts w:ascii="Roboto" w:eastAsiaTheme="minorHAnsi" w:hAnsi="Roboto" w:cstheme="minorBidi"/>
          <w:color w:val="auto"/>
          <w:sz w:val="20"/>
          <w:szCs w:val="24"/>
        </w:rPr>
        <w:t xml:space="preserve"> implement improvements quickly and efficiently. </w:t>
      </w:r>
      <w:r>
        <w:rPr>
          <w:rFonts w:ascii="Roboto" w:eastAsiaTheme="minorHAnsi" w:hAnsi="Roboto" w:cstheme="minorBidi"/>
          <w:color w:val="auto"/>
          <w:sz w:val="20"/>
          <w:szCs w:val="24"/>
        </w:rPr>
        <w:t>In addition, w</w:t>
      </w:r>
      <w:r w:rsidRPr="008927E1">
        <w:rPr>
          <w:rFonts w:ascii="Roboto" w:eastAsiaTheme="minorHAnsi" w:hAnsi="Roboto" w:cstheme="minorBidi"/>
          <w:color w:val="auto"/>
          <w:sz w:val="20"/>
          <w:szCs w:val="24"/>
        </w:rPr>
        <w:t xml:space="preserve">e are highly experienced in planning and installing entire new IT systems in large </w:t>
      </w:r>
      <w:commentRangeStart w:id="3"/>
      <w:r w:rsidRPr="008927E1">
        <w:rPr>
          <w:rFonts w:ascii="Roboto" w:eastAsiaTheme="minorHAnsi" w:hAnsi="Roboto" w:cstheme="minorBidi"/>
          <w:color w:val="auto"/>
          <w:sz w:val="20"/>
          <w:szCs w:val="24"/>
        </w:rPr>
        <w:t>organisations</w:t>
      </w:r>
      <w:commentRangeEnd w:id="3"/>
      <w:r w:rsidR="00C6772E" w:rsidRPr="008927E1">
        <w:rPr>
          <w:rStyle w:val="CommentReference"/>
          <w:rFonts w:ascii="Roboto" w:eastAsiaTheme="minorHAnsi" w:hAnsi="Roboto" w:cstheme="minorBidi"/>
          <w:color w:val="auto"/>
          <w:sz w:val="20"/>
          <w:szCs w:val="24"/>
        </w:rPr>
        <w:commentReference w:id="3"/>
      </w:r>
      <w:r w:rsidRPr="008927E1">
        <w:rPr>
          <w:rFonts w:ascii="Roboto" w:eastAsiaTheme="minorHAnsi" w:hAnsi="Roboto" w:cstheme="minorBidi"/>
          <w:color w:val="auto"/>
          <w:sz w:val="20"/>
          <w:szCs w:val="24"/>
        </w:rPr>
        <w:t>.</w:t>
      </w:r>
    </w:p>
    <w:p w14:paraId="4AB473E4" w14:textId="77777777" w:rsidR="003B137F" w:rsidRDefault="003B137F" w:rsidP="003B137F">
      <w:pPr>
        <w:pStyle w:val="Heading1"/>
        <w:rPr>
          <w:rFonts w:ascii="Roboto" w:eastAsiaTheme="minorHAnsi" w:hAnsi="Roboto" w:cstheme="minorBidi"/>
          <w:color w:val="auto"/>
          <w:sz w:val="20"/>
          <w:szCs w:val="24"/>
        </w:rPr>
      </w:pPr>
      <w:r>
        <w:rPr>
          <w:rFonts w:ascii="Roboto" w:eastAsiaTheme="minorHAnsi" w:hAnsi="Roboto" w:cstheme="minorBidi"/>
          <w:noProof/>
          <w:color w:val="auto"/>
          <w:sz w:val="20"/>
          <w:szCs w:val="24"/>
        </w:rPr>
        <w:drawing>
          <wp:anchor distT="0" distB="0" distL="114300" distR="114300" simplePos="0" relativeHeight="251657222" behindDoc="0" locked="0" layoutInCell="1" allowOverlap="1" wp14:anchorId="39BDAF95" wp14:editId="1CC87EA4">
            <wp:simplePos x="0" y="0"/>
            <wp:positionH relativeFrom="column">
              <wp:posOffset>-974795</wp:posOffset>
            </wp:positionH>
            <wp:positionV relativeFrom="paragraph">
              <wp:posOffset>231894</wp:posOffset>
            </wp:positionV>
            <wp:extent cx="7604516" cy="6804709"/>
            <wp:effectExtent l="0" t="0" r="3175" b="0"/>
            <wp:wrapNone/>
            <wp:docPr id="875574388" name="Picture 8755743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574388" name="Picture 875574388"/>
                    <pic:cNvPicPr/>
                  </pic:nvPicPr>
                  <pic:blipFill>
                    <a:blip r:embed="rId36">
                      <a:extLst>
                        <a:ext uri="{28A0092B-C50C-407E-A947-70E740481C1C}">
                          <a14:useLocalDpi xmlns:a14="http://schemas.microsoft.com/office/drawing/2010/main" val="0"/>
                        </a:ext>
                      </a:extLst>
                    </a:blip>
                    <a:stretch>
                      <a:fillRect/>
                    </a:stretch>
                  </pic:blipFill>
                  <pic:spPr>
                    <a:xfrm>
                      <a:off x="0" y="0"/>
                      <a:ext cx="7604516" cy="6804709"/>
                    </a:xfrm>
                    <a:prstGeom prst="rect">
                      <a:avLst/>
                    </a:prstGeom>
                  </pic:spPr>
                </pic:pic>
              </a:graphicData>
            </a:graphic>
            <wp14:sizeRelH relativeFrom="page">
              <wp14:pctWidth>0</wp14:pctWidth>
            </wp14:sizeRelH>
            <wp14:sizeRelV relativeFrom="page">
              <wp14:pctHeight>0</wp14:pctHeight>
            </wp14:sizeRelV>
          </wp:anchor>
        </w:drawing>
      </w:r>
    </w:p>
    <w:p w14:paraId="07CEDCD4" w14:textId="77777777" w:rsidR="003B137F" w:rsidRDefault="003B137F" w:rsidP="003B137F">
      <w:pPr>
        <w:pStyle w:val="Heading1"/>
        <w:rPr>
          <w:rFonts w:ascii="Roboto" w:eastAsiaTheme="minorHAnsi" w:hAnsi="Roboto" w:cstheme="minorBidi"/>
          <w:color w:val="auto"/>
          <w:sz w:val="20"/>
          <w:szCs w:val="24"/>
        </w:rPr>
      </w:pPr>
    </w:p>
    <w:p w14:paraId="25FA732E" w14:textId="77777777" w:rsidR="003B137F" w:rsidRDefault="003B137F" w:rsidP="003B137F">
      <w:pPr>
        <w:pStyle w:val="Heading1"/>
        <w:rPr>
          <w:rFonts w:ascii="Roboto" w:eastAsiaTheme="minorHAnsi" w:hAnsi="Roboto" w:cstheme="minorBidi"/>
          <w:color w:val="auto"/>
          <w:sz w:val="20"/>
          <w:szCs w:val="24"/>
        </w:rPr>
      </w:pPr>
    </w:p>
    <w:p w14:paraId="14216E1A" w14:textId="77777777" w:rsidR="003B137F" w:rsidRDefault="003B137F" w:rsidP="003B137F">
      <w:pPr>
        <w:pStyle w:val="Heading1"/>
        <w:rPr>
          <w:rFonts w:ascii="Roboto" w:eastAsiaTheme="minorHAnsi" w:hAnsi="Roboto" w:cstheme="minorBidi"/>
          <w:color w:val="auto"/>
          <w:sz w:val="20"/>
          <w:szCs w:val="24"/>
        </w:rPr>
      </w:pPr>
    </w:p>
    <w:p w14:paraId="61898C5F" w14:textId="77777777" w:rsidR="003B137F" w:rsidRDefault="003B137F" w:rsidP="003B137F">
      <w:pPr>
        <w:pStyle w:val="Heading1"/>
        <w:rPr>
          <w:rFonts w:ascii="Roboto" w:eastAsiaTheme="minorHAnsi" w:hAnsi="Roboto" w:cstheme="minorBidi"/>
          <w:color w:val="auto"/>
          <w:sz w:val="20"/>
          <w:szCs w:val="24"/>
        </w:rPr>
      </w:pPr>
    </w:p>
    <w:p w14:paraId="74DB09CD" w14:textId="77777777" w:rsidR="003B137F" w:rsidRDefault="003B137F" w:rsidP="003B137F">
      <w:pPr>
        <w:pStyle w:val="Heading1"/>
        <w:rPr>
          <w:rFonts w:ascii="Roboto" w:eastAsiaTheme="minorHAnsi" w:hAnsi="Roboto" w:cstheme="minorBidi"/>
          <w:color w:val="auto"/>
          <w:sz w:val="20"/>
          <w:szCs w:val="24"/>
        </w:rPr>
      </w:pPr>
    </w:p>
    <w:p w14:paraId="1213EFE4" w14:textId="77777777" w:rsidR="003B137F" w:rsidRDefault="003B137F" w:rsidP="003B137F">
      <w:pPr>
        <w:pStyle w:val="Heading1"/>
        <w:rPr>
          <w:rFonts w:ascii="Roboto" w:eastAsiaTheme="minorHAnsi" w:hAnsi="Roboto" w:cstheme="minorBidi"/>
          <w:color w:val="auto"/>
          <w:sz w:val="20"/>
          <w:szCs w:val="24"/>
        </w:rPr>
      </w:pPr>
    </w:p>
    <w:p w14:paraId="21E6BF64" w14:textId="77777777" w:rsidR="003B137F" w:rsidRDefault="003B137F" w:rsidP="003B137F">
      <w:pPr>
        <w:pStyle w:val="Heading1"/>
        <w:rPr>
          <w:rFonts w:ascii="Roboto" w:eastAsiaTheme="minorHAnsi" w:hAnsi="Roboto" w:cstheme="minorBidi"/>
          <w:color w:val="auto"/>
          <w:sz w:val="20"/>
          <w:szCs w:val="24"/>
        </w:rPr>
      </w:pPr>
    </w:p>
    <w:p w14:paraId="2C4936B2" w14:textId="77777777" w:rsidR="003B137F" w:rsidRDefault="003B137F" w:rsidP="003B137F">
      <w:pPr>
        <w:pStyle w:val="Heading1"/>
        <w:rPr>
          <w:rFonts w:ascii="Roboto" w:eastAsiaTheme="minorHAnsi" w:hAnsi="Roboto" w:cstheme="minorBidi"/>
          <w:color w:val="auto"/>
          <w:sz w:val="20"/>
          <w:szCs w:val="24"/>
        </w:rPr>
      </w:pPr>
    </w:p>
    <w:p w14:paraId="0FC41C90" w14:textId="77777777" w:rsidR="003B137F" w:rsidRDefault="003B137F" w:rsidP="003B137F">
      <w:pPr>
        <w:pStyle w:val="Heading1"/>
        <w:rPr>
          <w:rFonts w:ascii="Roboto" w:eastAsiaTheme="minorHAnsi" w:hAnsi="Roboto" w:cstheme="minorBidi"/>
          <w:color w:val="auto"/>
          <w:sz w:val="20"/>
          <w:szCs w:val="24"/>
        </w:rPr>
      </w:pPr>
    </w:p>
    <w:p w14:paraId="7188883E" w14:textId="77777777" w:rsidR="003B137F" w:rsidRDefault="003B137F" w:rsidP="003B137F">
      <w:pPr>
        <w:pStyle w:val="Heading1"/>
        <w:rPr>
          <w:rFonts w:ascii="Roboto" w:eastAsiaTheme="minorHAnsi" w:hAnsi="Roboto" w:cstheme="minorBidi"/>
          <w:color w:val="auto"/>
          <w:sz w:val="20"/>
          <w:szCs w:val="24"/>
        </w:rPr>
      </w:pPr>
    </w:p>
    <w:p w14:paraId="1DDF9AC0" w14:textId="77777777" w:rsidR="003B137F" w:rsidRDefault="003B137F" w:rsidP="003B137F">
      <w:pPr>
        <w:pStyle w:val="Heading1"/>
        <w:rPr>
          <w:rFonts w:ascii="Roboto" w:eastAsiaTheme="minorHAnsi" w:hAnsi="Roboto" w:cstheme="minorBidi"/>
          <w:color w:val="auto"/>
          <w:sz w:val="20"/>
          <w:szCs w:val="24"/>
        </w:rPr>
      </w:pPr>
    </w:p>
    <w:p w14:paraId="264084B4" w14:textId="77777777" w:rsidR="003B137F" w:rsidRDefault="003B137F" w:rsidP="003B137F"/>
    <w:p w14:paraId="142FB5C6" w14:textId="77777777" w:rsidR="003B137F" w:rsidRDefault="003B137F" w:rsidP="003B137F"/>
    <w:p w14:paraId="055D323E" w14:textId="77777777" w:rsidR="003B137F" w:rsidRDefault="003B137F" w:rsidP="003B137F"/>
    <w:p w14:paraId="635D28AC" w14:textId="77777777" w:rsidR="003B137F" w:rsidRDefault="003B137F" w:rsidP="003B137F"/>
    <w:p w14:paraId="07EE3883" w14:textId="77777777" w:rsidR="003B137F" w:rsidRDefault="003B137F" w:rsidP="003B137F"/>
    <w:p w14:paraId="58FAADE3" w14:textId="77777777" w:rsidR="003B137F" w:rsidRDefault="003B137F" w:rsidP="003B137F"/>
    <w:p w14:paraId="23EDD56D" w14:textId="77777777" w:rsidR="003B137F" w:rsidRDefault="003B137F" w:rsidP="003B137F"/>
    <w:p w14:paraId="76218904" w14:textId="77777777" w:rsidR="003B137F" w:rsidRPr="008927E1" w:rsidRDefault="003B137F" w:rsidP="003B137F"/>
    <w:p w14:paraId="7F925729" w14:textId="77777777" w:rsidR="003B137F" w:rsidRDefault="003B137F" w:rsidP="003B137F">
      <w:pPr>
        <w:pStyle w:val="Heading1"/>
        <w:rPr>
          <w:rFonts w:ascii="Roboto" w:eastAsiaTheme="minorHAnsi" w:hAnsi="Roboto" w:cstheme="minorBidi"/>
          <w:color w:val="auto"/>
          <w:sz w:val="20"/>
          <w:szCs w:val="24"/>
        </w:rPr>
      </w:pPr>
    </w:p>
    <w:p w14:paraId="2C26B1B6" w14:textId="77777777" w:rsidR="003B137F" w:rsidRDefault="003B137F" w:rsidP="003B137F">
      <w:pPr>
        <w:pStyle w:val="Heading1"/>
        <w:rPr>
          <w:rFonts w:ascii="Roboto" w:eastAsiaTheme="minorHAnsi" w:hAnsi="Roboto" w:cstheme="minorBidi"/>
          <w:color w:val="auto"/>
          <w:sz w:val="20"/>
          <w:szCs w:val="24"/>
        </w:rPr>
      </w:pPr>
    </w:p>
    <w:p w14:paraId="637C69A8" w14:textId="77777777" w:rsidR="003B137F" w:rsidRDefault="003B137F" w:rsidP="003B137F"/>
    <w:p w14:paraId="36EE4A5E" w14:textId="77777777" w:rsidR="003B137F" w:rsidRDefault="003B137F" w:rsidP="003B137F"/>
    <w:p w14:paraId="6EA7C70C" w14:textId="77777777" w:rsidR="003B137F" w:rsidRDefault="003B137F" w:rsidP="003B137F"/>
    <w:p w14:paraId="358BFB77" w14:textId="77777777" w:rsidR="003B137F" w:rsidRDefault="003B137F" w:rsidP="003B137F"/>
    <w:p w14:paraId="563AD17B" w14:textId="77777777" w:rsidR="003B137F" w:rsidRDefault="003B137F" w:rsidP="003B137F"/>
    <w:p w14:paraId="29833FF0" w14:textId="77777777" w:rsidR="003B137F" w:rsidRDefault="003B137F" w:rsidP="003B137F"/>
    <w:p w14:paraId="2B38B560" w14:textId="77777777" w:rsidR="003B137F" w:rsidRDefault="003B137F" w:rsidP="003B137F">
      <w:pPr>
        <w:pStyle w:val="Heading1"/>
        <w:spacing w:after="240"/>
      </w:pPr>
      <w:r>
        <w:t>Our Pedigree</w:t>
      </w:r>
    </w:p>
    <w:p w14:paraId="3992FFE3" w14:textId="37C50955" w:rsidR="003B137F" w:rsidRDefault="003B137F" w:rsidP="003B137F">
      <w:r w:rsidRPr="001B18DF">
        <w:t xml:space="preserve">Since we started in 2003, Planet IT has supported </w:t>
      </w:r>
      <w:r>
        <w:t>over</w:t>
      </w:r>
      <w:r w:rsidRPr="001B18DF">
        <w:t xml:space="preserve"> 2,000 clients in the UK, US and Europe.</w:t>
      </w:r>
      <w:r>
        <w:t xml:space="preserve"> We are trusted by businesses across multiple industries, delivering various projects across Security, Backup &amp; Disaster Recovery, Cloud migration, Fully Managed Support, Device as a Service and software licencing. </w:t>
      </w:r>
    </w:p>
    <w:p w14:paraId="576F8367" w14:textId="0740C6A4" w:rsidR="003B137F" w:rsidRDefault="003B137F" w:rsidP="003B137F"/>
    <w:p w14:paraId="6C10DB62" w14:textId="77777777" w:rsidR="003B137F" w:rsidRDefault="003B137F" w:rsidP="003B137F">
      <w:r>
        <w:lastRenderedPageBreak/>
        <w:t xml:space="preserve">Since the beginning, we have built our business on first-class customer service and employing the best people available. We continue that ethos today, constantly building and maintaining our </w:t>
      </w:r>
    </w:p>
    <w:p w14:paraId="5DBD3E0E" w14:textId="6DD5357C" w:rsidR="003B137F" w:rsidRDefault="00C9250F" w:rsidP="003B137F">
      <w:pPr>
        <w:rPr>
          <w:rFonts w:eastAsia="Times New Roman"/>
        </w:rPr>
      </w:pPr>
      <w:r>
        <w:rPr>
          <w:noProof/>
        </w:rPr>
        <mc:AlternateContent>
          <mc:Choice Requires="wpg">
            <w:drawing>
              <wp:anchor distT="0" distB="0" distL="114300" distR="114300" simplePos="0" relativeHeight="251660306" behindDoc="0" locked="0" layoutInCell="1" allowOverlap="1" wp14:anchorId="2771BD26" wp14:editId="7082D574">
                <wp:simplePos x="0" y="0"/>
                <wp:positionH relativeFrom="column">
                  <wp:posOffset>-887506</wp:posOffset>
                </wp:positionH>
                <wp:positionV relativeFrom="paragraph">
                  <wp:posOffset>168947</wp:posOffset>
                </wp:positionV>
                <wp:extent cx="7532370" cy="7867576"/>
                <wp:effectExtent l="0" t="0" r="0" b="0"/>
                <wp:wrapNone/>
                <wp:docPr id="1138003666" name="Group 33"/>
                <wp:cNvGraphicFramePr/>
                <a:graphic xmlns:a="http://schemas.openxmlformats.org/drawingml/2006/main">
                  <a:graphicData uri="http://schemas.microsoft.com/office/word/2010/wordprocessingGroup">
                    <wpg:wgp>
                      <wpg:cNvGrpSpPr/>
                      <wpg:grpSpPr>
                        <a:xfrm>
                          <a:off x="0" y="0"/>
                          <a:ext cx="7532370" cy="7867576"/>
                          <a:chOff x="0" y="0"/>
                          <a:chExt cx="7532370" cy="7867576"/>
                        </a:xfrm>
                      </wpg:grpSpPr>
                      <pic:pic xmlns:pic="http://schemas.openxmlformats.org/drawingml/2006/picture">
                        <pic:nvPicPr>
                          <pic:cNvPr id="127750413" name="Picture 1423970209" descr="Logo, company name&#10;&#10;Description automatically generated"/>
                          <pic:cNvPicPr>
                            <a:picLocks noChangeAspect="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7532370" cy="7134225"/>
                          </a:xfrm>
                          <a:prstGeom prst="rect">
                            <a:avLst/>
                          </a:prstGeom>
                          <a:noFill/>
                          <a:ln>
                            <a:noFill/>
                          </a:ln>
                        </pic:spPr>
                      </pic:pic>
                      <pic:pic xmlns:pic="http://schemas.openxmlformats.org/drawingml/2006/picture">
                        <pic:nvPicPr>
                          <pic:cNvPr id="23090528" name="Picture 24" descr="Logo&#10;&#10;Description automatically generated">
                            <a:extLst>
                              <a:ext uri="{FF2B5EF4-FFF2-40B4-BE49-F238E27FC236}">
                                <a16:creationId xmlns:a16="http://schemas.microsoft.com/office/drawing/2014/main" id="{CA822637-9630-F465-2B1E-8DB83BEC1AB4}"/>
                              </a:ext>
                            </a:extLst>
                          </pic:cNvPr>
                          <pic:cNvPicPr>
                            <a:picLocks noChangeAspect="1"/>
                          </pic:cNvPicPr>
                        </pic:nvPicPr>
                        <pic:blipFill>
                          <a:blip r:embed="rId38" cstate="print">
                            <a:extLst>
                              <a:ext uri="{28A0092B-C50C-407E-A947-70E740481C1C}">
                                <a14:useLocalDpi xmlns:a14="http://schemas.microsoft.com/office/drawing/2010/main" val="0"/>
                              </a:ext>
                            </a:extLst>
                          </a:blip>
                          <a:stretch>
                            <a:fillRect/>
                          </a:stretch>
                        </pic:blipFill>
                        <pic:spPr>
                          <a:xfrm>
                            <a:off x="5069541" y="6871447"/>
                            <a:ext cx="1486535" cy="665480"/>
                          </a:xfrm>
                          <a:prstGeom prst="rect">
                            <a:avLst/>
                          </a:prstGeom>
                        </pic:spPr>
                      </pic:pic>
                      <pic:pic xmlns:pic="http://schemas.openxmlformats.org/drawingml/2006/picture">
                        <pic:nvPicPr>
                          <pic:cNvPr id="711546719" name="Picture 2" descr="Hsl Compliance Ltd">
                            <a:extLst>
                              <a:ext uri="{FF2B5EF4-FFF2-40B4-BE49-F238E27FC236}">
                                <a16:creationId xmlns:a16="http://schemas.microsoft.com/office/drawing/2014/main" id="{AFB9E3F5-9A3D-1A04-698C-E16720238292}"/>
                              </a:ext>
                            </a:extLst>
                          </pic:cNvPr>
                          <pic:cNvPicPr>
                            <a:picLocks noChangeAspect="1"/>
                          </pic:cNvPicPr>
                        </pic:nvPicPr>
                        <pic:blipFill>
                          <a:blip r:embed="rId39">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685800" y="6696636"/>
                            <a:ext cx="2164080" cy="1170940"/>
                          </a:xfrm>
                          <a:prstGeom prst="rect">
                            <a:avLst/>
                          </a:prstGeom>
                          <a:noFill/>
                        </pic:spPr>
                      </pic:pic>
                    </wpg:wgp>
                  </a:graphicData>
                </a:graphic>
              </wp:anchor>
            </w:drawing>
          </mc:Choice>
          <mc:Fallback>
            <w:pict>
              <v:group w14:anchorId="682D241F" id="Group 33" o:spid="_x0000_s1026" style="position:absolute;margin-left:-69.9pt;margin-top:13.3pt;width:593.1pt;height:619.5pt;z-index:251660306" coordsize="75323,7867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">
                <v:shape id="Picture 1423970209" o:spid="_x0000_s1027" type="#_x0000_t75" alt="Logo, company name&#10;&#10;Description automatically generated" style="position:absolute;width:75323;height:713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">
                  <v:imagedata r:id="rId40" o:title="Logo, company name&#10;&#10;Description automatically generated"/>
                </v:shape>
                <v:shape id="Picture 24" o:spid="_x0000_s1028" type="#_x0000_t75" alt="Logo&#10;&#10;Description automatically generated" style="position:absolute;left:50695;top:68714;width:14865;height:66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">
                  <v:imagedata r:id="rId41" o:title="Logo&#10;&#10;Description automatically generated"/>
                </v:shape>
                <v:shape id="Picture 2" o:spid="_x0000_s1029" type="#_x0000_t75" alt="Hsl Compliance Ltd" style="position:absolute;left:6858;top:66966;width:21640;height:117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">
                  <v:imagedata r:id="rId42" o:title="Hsl Compliance Ltd" chromakey="white"/>
                </v:shape>
              </v:group>
            </w:pict>
          </mc:Fallback>
        </mc:AlternateContent>
      </w:r>
      <w:r w:rsidR="003B137F">
        <w:rPr>
          <w:noProof/>
        </w:rPr>
        <w:t>client relationship</w:t>
      </w:r>
      <w:r w:rsidR="003B137F">
        <w:t xml:space="preserve">s. Here's a snapshot of some of the customers we work with </w:t>
      </w:r>
      <w:commentRangeStart w:id="5"/>
      <w:commentRangeStart w:id="6"/>
      <w:r w:rsidR="003B137F">
        <w:t>today</w:t>
      </w:r>
      <w:commentRangeEnd w:id="5"/>
      <w:r w:rsidR="00C6772E">
        <w:rPr>
          <w:rStyle w:val="CommentReference"/>
          <w:sz w:val="20"/>
          <w:szCs w:val="24"/>
        </w:rPr>
        <w:commentReference w:id="5"/>
      </w:r>
      <w:commentRangeEnd w:id="6"/>
      <w:r w:rsidR="0017695D">
        <w:rPr>
          <w:rStyle w:val="CommentReference"/>
          <w:sz w:val="20"/>
          <w:szCs w:val="24"/>
        </w:rPr>
        <w:commentReference w:id="6"/>
      </w:r>
      <w:r w:rsidR="003B137F">
        <w:t>.</w:t>
      </w:r>
    </w:p>
    <w:p w14:paraId="2EC37DE7" w14:textId="721F4EA8" w:rsidR="00495FFF" w:rsidRPr="003B137F" w:rsidRDefault="00495FFF">
      <w:pPr>
        <w:rPr>
          <w:rFonts w:ascii="Roboto Medium" w:eastAsia="Times New Roman" w:hAnsi="Roboto Medium" w:cstheme="majorBidi"/>
          <w:color w:val="03546E"/>
          <w:sz w:val="28"/>
          <w:szCs w:val="32"/>
        </w:rPr>
      </w:pPr>
      <w:r>
        <w:rPr>
          <w:bdr w:val="none" w:sz="0" w:space="0" w:color="auto" w:frame="1"/>
        </w:rPr>
        <w:br w:type="page"/>
      </w:r>
    </w:p>
    <w:p w14:paraId="52F461FA" w14:textId="77777777" w:rsidR="001B7C0A" w:rsidRDefault="001B7C0A" w:rsidP="001B7C0A">
      <w:pPr>
        <w:pStyle w:val="Heading1"/>
        <w:spacing w:after="240"/>
        <w:rPr>
          <w:rFonts w:eastAsia="Times New Roman"/>
        </w:rPr>
      </w:pPr>
      <w:bookmarkStart w:id="9" w:name="_Toc530486053"/>
      <w:bookmarkStart w:id="10" w:name="_Toc530486045"/>
      <w:bookmarkStart w:id="11" w:name="_Toc530486060"/>
      <w:bookmarkEnd w:id="2"/>
      <w:r>
        <w:rPr>
          <w:rFonts w:eastAsia="Times New Roman"/>
        </w:rPr>
        <w:lastRenderedPageBreak/>
        <w:t>Assumptions and Client Responsibilities</w:t>
      </w:r>
    </w:p>
    <w:p w14:paraId="6FDB3867" w14:textId="79223DB3" w:rsidR="00A813B5" w:rsidRDefault="00A813B5" w:rsidP="00561540">
      <w:pPr>
        <w:rPr>
          <w:sz w:val="13"/>
          <w:szCs w:val="18"/>
        </w:rPr>
      </w:pPr>
      <w:r>
        <w:rPr>
          <w:sz w:val="13"/>
          <w:szCs w:val="18"/>
        </w:rPr>
        <w:t>This agreement is between;</w:t>
      </w:r>
    </w:p>
    <w:p w14:paraId="3C7AD8C0" w14:textId="304FF678" w:rsidR="00A813B5" w:rsidRPr="004A6E9B" w:rsidRDefault="00A813B5">
      <w:pPr>
        <w:pStyle w:val="ListParagraph"/>
        <w:numPr>
          <w:ilvl w:val="0"/>
          <w:numId w:val="2"/>
        </w:numPr>
        <w:rPr>
          <w:sz w:val="13"/>
          <w:szCs w:val="18"/>
        </w:rPr>
      </w:pPr>
      <w:r w:rsidRPr="00573B80">
        <w:rPr>
          <w:sz w:val="13"/>
          <w:szCs w:val="18"/>
        </w:rPr>
        <w:t>[</w:t>
      </w:r>
      <w:r w:rsidR="004A6E9B" w:rsidRPr="004A6E9B">
        <w:rPr>
          <w:sz w:val="13"/>
          <w:szCs w:val="18"/>
        </w:rPr>
        <w:t>{{ customer_name }}</w:t>
      </w:r>
      <w:r w:rsidR="004A6E9B">
        <w:rPr>
          <w:sz w:val="13"/>
          <w:szCs w:val="18"/>
        </w:rPr>
        <w:t xml:space="preserve"> </w:t>
      </w:r>
      <w:r w:rsidRPr="004A6E9B">
        <w:rPr>
          <w:sz w:val="13"/>
          <w:szCs w:val="18"/>
        </w:rPr>
        <w:t>] (“The Client”)</w:t>
      </w:r>
    </w:p>
    <w:p w14:paraId="1A388916" w14:textId="170B6E93" w:rsidR="00A813B5" w:rsidRDefault="00573B80">
      <w:pPr>
        <w:pStyle w:val="ListParagraph"/>
        <w:numPr>
          <w:ilvl w:val="0"/>
          <w:numId w:val="2"/>
        </w:numPr>
        <w:rPr>
          <w:sz w:val="13"/>
          <w:szCs w:val="18"/>
        </w:rPr>
      </w:pPr>
      <w:r w:rsidRPr="00573B80">
        <w:rPr>
          <w:sz w:val="13"/>
          <w:szCs w:val="18"/>
        </w:rPr>
        <w:t>Planet IT (“The Provider”)</w:t>
      </w:r>
    </w:p>
    <w:p w14:paraId="29212F59" w14:textId="77777777" w:rsidR="00573B80" w:rsidRPr="00573B80" w:rsidRDefault="00573B80" w:rsidP="00573B80">
      <w:pPr>
        <w:pStyle w:val="ListParagraph"/>
        <w:rPr>
          <w:sz w:val="13"/>
          <w:szCs w:val="18"/>
        </w:rPr>
      </w:pPr>
    </w:p>
    <w:p w14:paraId="045FA33E" w14:textId="77777777" w:rsidR="001B7C0A" w:rsidRDefault="001B7C0A" w:rsidP="001B7C0A">
      <w:pPr>
        <w:pStyle w:val="Heading2"/>
        <w:rPr>
          <w:rFonts w:eastAsia="Times New Roman"/>
        </w:rPr>
      </w:pPr>
      <w:r>
        <w:rPr>
          <w:rFonts w:eastAsia="Times New Roman"/>
        </w:rPr>
        <w:t>Project Assumptions</w:t>
      </w:r>
      <w:r>
        <w:rPr>
          <w:rFonts w:eastAsia="Times New Roman"/>
        </w:rPr>
        <w:tab/>
      </w:r>
      <w:r>
        <w:rPr>
          <w:rFonts w:eastAsia="Times New Roman"/>
        </w:rPr>
        <w:tab/>
      </w:r>
      <w:r>
        <w:rPr>
          <w:rFonts w:eastAsia="Times New Roman"/>
        </w:rPr>
        <w:tab/>
      </w:r>
      <w:r>
        <w:rPr>
          <w:rFonts w:eastAsia="Times New Roman"/>
        </w:rPr>
        <w:tab/>
        <w:t xml:space="preserve">            Client Responsibilities </w:t>
      </w:r>
    </w:p>
    <w:p w14:paraId="640638D2" w14:textId="141C076B" w:rsidR="001B7C0A" w:rsidRDefault="00573B80" w:rsidP="001B7C0A">
      <w:r>
        <w:rPr>
          <w:noProof/>
        </w:rPr>
        <mc:AlternateContent>
          <mc:Choice Requires="wps">
            <w:drawing>
              <wp:anchor distT="0" distB="0" distL="114300" distR="114300" simplePos="0" relativeHeight="251657225" behindDoc="0" locked="0" layoutInCell="1" allowOverlap="1" wp14:anchorId="37D5DB8D" wp14:editId="7C203498">
                <wp:simplePos x="0" y="0"/>
                <wp:positionH relativeFrom="column">
                  <wp:posOffset>2978590</wp:posOffset>
                </wp:positionH>
                <wp:positionV relativeFrom="paragraph">
                  <wp:posOffset>134394</wp:posOffset>
                </wp:positionV>
                <wp:extent cx="2896870" cy="6174463"/>
                <wp:effectExtent l="0" t="0" r="0" b="0"/>
                <wp:wrapNone/>
                <wp:docPr id="1395801432" name="Text Box 1395801432"/>
                <wp:cNvGraphicFramePr/>
                <a:graphic xmlns:a="http://schemas.openxmlformats.org/drawingml/2006/main">
                  <a:graphicData uri="http://schemas.microsoft.com/office/word/2010/wordprocessingShape">
                    <wps:wsp>
                      <wps:cNvSpPr txBox="1"/>
                      <wps:spPr>
                        <a:xfrm>
                          <a:off x="0" y="0"/>
                          <a:ext cx="2896870" cy="6174463"/>
                        </a:xfrm>
                        <a:prstGeom prst="rect">
                          <a:avLst/>
                        </a:prstGeom>
                        <a:solidFill>
                          <a:schemeClr val="lt1"/>
                        </a:solidFill>
                        <a:ln w="6350">
                          <a:noFill/>
                        </a:ln>
                      </wps:spPr>
                      <wps:txbx>
                        <w:txbxContent>
                          <w:p w14:paraId="1DE9D1BA" w14:textId="01EDAF98" w:rsidR="001B7C0A" w:rsidRPr="00AF12FF" w:rsidRDefault="00163E35" w:rsidP="001B7C0A">
                            <w:pPr>
                              <w:rPr>
                                <w:sz w:val="13"/>
                                <w:szCs w:val="18"/>
                              </w:rPr>
                            </w:pPr>
                            <w:r w:rsidRPr="00AF12FF">
                              <w:rPr>
                                <w:sz w:val="13"/>
                                <w:szCs w:val="18"/>
                              </w:rPr>
                              <w:t>These following items</w:t>
                            </w:r>
                            <w:r w:rsidR="001B7C0A" w:rsidRPr="00AF12FF">
                              <w:rPr>
                                <w:sz w:val="13"/>
                                <w:szCs w:val="18"/>
                              </w:rPr>
                              <w:t xml:space="preserve"> are responsibilities that </w:t>
                            </w:r>
                            <w:r w:rsidR="00561540">
                              <w:rPr>
                                <w:sz w:val="13"/>
                                <w:szCs w:val="18"/>
                              </w:rPr>
                              <w:t>The Client</w:t>
                            </w:r>
                            <w:r w:rsidR="001B7C0A" w:rsidRPr="00AF12FF">
                              <w:rPr>
                                <w:sz w:val="13"/>
                                <w:szCs w:val="18"/>
                              </w:rPr>
                              <w:t xml:space="preserve"> needs to fulfil as part of the project:</w:t>
                            </w:r>
                            <w:r w:rsidR="001B7C0A" w:rsidRPr="00AF12FF">
                              <w:rPr>
                                <w:sz w:val="13"/>
                                <w:szCs w:val="18"/>
                              </w:rPr>
                              <w:br/>
                            </w:r>
                          </w:p>
                          <w:p w14:paraId="2E1F8DD6" w14:textId="4A2BF503" w:rsidR="001B7C0A" w:rsidRPr="00AF12FF" w:rsidRDefault="001B7C0A">
                            <w:pPr>
                              <w:numPr>
                                <w:ilvl w:val="0"/>
                                <w:numId w:val="1"/>
                              </w:numPr>
                              <w:pBdr>
                                <w:top w:val="nil"/>
                                <w:left w:val="nil"/>
                                <w:bottom w:val="nil"/>
                                <w:right w:val="nil"/>
                                <w:between w:val="nil"/>
                              </w:pBdr>
                              <w:spacing w:line="288" w:lineRule="auto"/>
                              <w:ind w:left="360"/>
                              <w:contextualSpacing/>
                              <w:rPr>
                                <w:sz w:val="13"/>
                                <w:szCs w:val="18"/>
                              </w:rPr>
                            </w:pPr>
                            <w:r w:rsidRPr="00AF12FF">
                              <w:rPr>
                                <w:sz w:val="13"/>
                                <w:szCs w:val="18"/>
                              </w:rPr>
                              <w:t xml:space="preserve">Documentation/deliverables provided as part of the project will go through a maximum of two </w:t>
                            </w:r>
                            <w:r w:rsidR="00561540">
                              <w:rPr>
                                <w:sz w:val="13"/>
                                <w:szCs w:val="18"/>
                              </w:rPr>
                              <w:t>The Client</w:t>
                            </w:r>
                            <w:r w:rsidRPr="00AF12FF">
                              <w:rPr>
                                <w:sz w:val="13"/>
                                <w:szCs w:val="18"/>
                              </w:rPr>
                              <w:t xml:space="preserve"> reviews unless mutually agreed.</w:t>
                            </w:r>
                          </w:p>
                          <w:p w14:paraId="0B91063D" w14:textId="61B4AC06" w:rsidR="001B7C0A" w:rsidRPr="00AF12FF" w:rsidRDefault="001B7C0A">
                            <w:pPr>
                              <w:numPr>
                                <w:ilvl w:val="0"/>
                                <w:numId w:val="1"/>
                              </w:numPr>
                              <w:pBdr>
                                <w:top w:val="nil"/>
                                <w:left w:val="nil"/>
                                <w:bottom w:val="nil"/>
                                <w:right w:val="nil"/>
                                <w:between w:val="nil"/>
                              </w:pBdr>
                              <w:spacing w:line="288" w:lineRule="auto"/>
                              <w:ind w:left="360"/>
                              <w:contextualSpacing/>
                              <w:rPr>
                                <w:sz w:val="13"/>
                                <w:szCs w:val="18"/>
                              </w:rPr>
                            </w:pPr>
                            <w:r w:rsidRPr="00AF12FF">
                              <w:rPr>
                                <w:sz w:val="13"/>
                                <w:szCs w:val="18"/>
                              </w:rPr>
                              <w:t xml:space="preserve">In order to avoid delays to the project, </w:t>
                            </w:r>
                            <w:r w:rsidR="00561540">
                              <w:rPr>
                                <w:sz w:val="13"/>
                                <w:szCs w:val="18"/>
                              </w:rPr>
                              <w:t>The Client</w:t>
                            </w:r>
                            <w:r w:rsidRPr="00AF12FF">
                              <w:rPr>
                                <w:sz w:val="13"/>
                                <w:szCs w:val="18"/>
                              </w:rPr>
                              <w:t xml:space="preserve"> must review the documentation/deliverables within two business days of receipt of the document, except where mutually agreed.</w:t>
                            </w:r>
                          </w:p>
                          <w:p w14:paraId="55A90E2D" w14:textId="67663D5B"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is responsible for the supply of all infrastructure (hardware, software licences, network and environments) requirements to successfully deliver the project.</w:t>
                            </w:r>
                          </w:p>
                          <w:p w14:paraId="5191C125" w14:textId="14987FC6"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all aspects of data quality, availability, backups and restores required to successfully deliver the project.</w:t>
                            </w:r>
                          </w:p>
                          <w:p w14:paraId="5FAB7863" w14:textId="4897C4BE"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raising all necessary change control requests.</w:t>
                            </w:r>
                          </w:p>
                          <w:p w14:paraId="503666E6" w14:textId="630894A5"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site access and a suitable work area to the project team.</w:t>
                            </w:r>
                          </w:p>
                          <w:p w14:paraId="521665D6" w14:textId="10191FFC"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internal staff as per the schedule or as reasonably required including, but not limited to:</w:t>
                            </w:r>
                          </w:p>
                          <w:p w14:paraId="404DAC3E" w14:textId="49983623"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Project Manager to liaise with Planet IT Technical Design Authority to assist with scheduling </w:t>
                            </w:r>
                            <w:r w:rsidR="00561540">
                              <w:rPr>
                                <w:sz w:val="13"/>
                                <w:szCs w:val="18"/>
                              </w:rPr>
                              <w:t>The Client</w:t>
                            </w:r>
                            <w:r w:rsidRPr="00AF12FF">
                              <w:rPr>
                                <w:sz w:val="13"/>
                                <w:szCs w:val="18"/>
                              </w:rPr>
                              <w:t xml:space="preserve"> deliverables, resources and activity as per the agreed schedule.</w:t>
                            </w:r>
                          </w:p>
                          <w:p w14:paraId="7ED596C5" w14:textId="13C1CA75"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Availability of appropriate </w:t>
                            </w:r>
                            <w:r w:rsidR="00561540">
                              <w:rPr>
                                <w:sz w:val="13"/>
                                <w:szCs w:val="18"/>
                              </w:rPr>
                              <w:t>The Client</w:t>
                            </w:r>
                            <w:r w:rsidRPr="00AF12FF">
                              <w:rPr>
                                <w:sz w:val="13"/>
                                <w:szCs w:val="18"/>
                              </w:rPr>
                              <w:t xml:space="preserve"> representatives at necessary requirements, design and planning workshops, testing and validation activities.</w:t>
                            </w:r>
                          </w:p>
                          <w:p w14:paraId="6305F202"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Provide access to network information, diagrams, site floor plans or site assistance, indicating outlet location, station number, username, and station type for each site where applicable.</w:t>
                            </w:r>
                          </w:p>
                          <w:p w14:paraId="76222D09"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Third party vendor coordination excluded from the scope of this proposal unless directly included in scope.</w:t>
                            </w:r>
                          </w:p>
                          <w:p w14:paraId="1826AB35"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Supplying third party resources to assist in interfacing with third party equipment.</w:t>
                            </w:r>
                          </w:p>
                          <w:p w14:paraId="1E82CA53"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The successful execution and completion of User Acceptance Testing.</w:t>
                            </w:r>
                          </w:p>
                          <w:p w14:paraId="1A98A33A" w14:textId="3F44A052"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inform Planet IT of any health and safety requirements.</w:t>
                            </w:r>
                          </w:p>
                          <w:p w14:paraId="6CBAB013" w14:textId="623E6E6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Ensure that Planet IT personnel who attend </w:t>
                            </w:r>
                            <w:r w:rsidR="00561540">
                              <w:rPr>
                                <w:sz w:val="13"/>
                                <w:szCs w:val="18"/>
                              </w:rPr>
                              <w:t>The Client</w:t>
                            </w:r>
                            <w:r w:rsidRPr="00AF12FF">
                              <w:rPr>
                                <w:sz w:val="13"/>
                                <w:szCs w:val="18"/>
                              </w:rPr>
                              <w:t xml:space="preserve"> site are instructed on all relevant health and safety regulations and criteria.</w:t>
                            </w:r>
                          </w:p>
                          <w:p w14:paraId="5101B818" w14:textId="78C01B58"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Ensuring all dependencies that this engagement may have on other </w:t>
                            </w:r>
                            <w:r w:rsidR="00561540">
                              <w:rPr>
                                <w:sz w:val="13"/>
                                <w:szCs w:val="18"/>
                              </w:rPr>
                              <w:t>The Client</w:t>
                            </w:r>
                            <w:r w:rsidRPr="00AF12FF">
                              <w:rPr>
                                <w:sz w:val="13"/>
                                <w:szCs w:val="18"/>
                              </w:rPr>
                              <w:t xml:space="preserve"> projects is planned and met.</w:t>
                            </w:r>
                          </w:p>
                          <w:p w14:paraId="4A005FD6" w14:textId="1EE28814"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is to provide a minimum of ten working days’ notice prior to agreed resource schedule commencement.</w:t>
                            </w:r>
                          </w:p>
                          <w:p w14:paraId="0B697CE5" w14:textId="39E410F1"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cannot cancel planned activities on this schedule during the three working days prior to starting those activities.  If so, </w:t>
                            </w:r>
                            <w:r>
                              <w:rPr>
                                <w:sz w:val="13"/>
                                <w:szCs w:val="18"/>
                              </w:rPr>
                              <w:t>The Client</w:t>
                            </w:r>
                            <w:r w:rsidR="001B7C0A" w:rsidRPr="00AF12FF">
                              <w:rPr>
                                <w:sz w:val="13"/>
                                <w:szCs w:val="18"/>
                              </w:rPr>
                              <w:t xml:space="preserve"> will incur the full cost of the cancelled activities during that three-day period.</w:t>
                            </w:r>
                          </w:p>
                          <w:p w14:paraId="68E92319" w14:textId="77777777" w:rsidR="001B7C0A" w:rsidRPr="00AF12FF" w:rsidRDefault="001B7C0A" w:rsidP="001B7C0A">
                            <w:pPr>
                              <w:rPr>
                                <w:sz w:val="6"/>
                                <w:szCs w:val="11"/>
                              </w:rPr>
                            </w:pPr>
                            <w:r>
                              <w:rPr>
                                <w:sz w:val="6"/>
                                <w:szCs w:val="11"/>
                              </w:rPr>
                              <w:softHyphen/>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7D5DB8D" id="Text Box 1395801432" o:spid="_x0000_s1029" type="#_x0000_t202" style="position:absolute;margin-left:234.55pt;margin-top:10.6pt;width:228.1pt;height:486.2pt;z-index:251657225;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" fillcolor="white [3201]" stroked="f" strokeweight=".5pt">
                <v:textbox>
                  <w:txbxContent>
                    <w:p w14:paraId="1DE9D1BA" w14:textId="01EDAF98" w:rsidR="001B7C0A" w:rsidRPr="00AF12FF" w:rsidRDefault="00163E35" w:rsidP="001B7C0A">
                      <w:pPr>
                        <w:rPr>
                          <w:sz w:val="13"/>
                          <w:szCs w:val="18"/>
                        </w:rPr>
                      </w:pPr>
                      <w:r w:rsidRPr="00AF12FF">
                        <w:rPr>
                          <w:sz w:val="13"/>
                          <w:szCs w:val="18"/>
                        </w:rPr>
                        <w:t>These following items</w:t>
                      </w:r>
                      <w:r w:rsidR="001B7C0A" w:rsidRPr="00AF12FF">
                        <w:rPr>
                          <w:sz w:val="13"/>
                          <w:szCs w:val="18"/>
                        </w:rPr>
                        <w:t xml:space="preserve"> are responsibilities that </w:t>
                      </w:r>
                      <w:r w:rsidR="00561540">
                        <w:rPr>
                          <w:sz w:val="13"/>
                          <w:szCs w:val="18"/>
                        </w:rPr>
                        <w:t>The Client</w:t>
                      </w:r>
                      <w:r w:rsidR="001B7C0A" w:rsidRPr="00AF12FF">
                        <w:rPr>
                          <w:sz w:val="13"/>
                          <w:szCs w:val="18"/>
                        </w:rPr>
                        <w:t xml:space="preserve"> needs to fulfil as part of the project:</w:t>
                      </w:r>
                      <w:r w:rsidR="001B7C0A" w:rsidRPr="00AF12FF">
                        <w:rPr>
                          <w:sz w:val="13"/>
                          <w:szCs w:val="18"/>
                        </w:rPr>
                        <w:br/>
                      </w:r>
                    </w:p>
                    <w:p w14:paraId="2E1F8DD6" w14:textId="4A2BF503" w:rsidR="001B7C0A" w:rsidRPr="00AF12FF" w:rsidRDefault="001B7C0A" w:rsidP="001B7C0A">
                      <w:pPr>
                        <w:numPr>
                          <w:ilvl w:val="0"/>
                          <w:numId w:val="3"/>
                        </w:numPr>
                        <w:pBdr>
                          <w:top w:val="nil"/>
                          <w:left w:val="nil"/>
                          <w:bottom w:val="nil"/>
                          <w:right w:val="nil"/>
                          <w:between w:val="nil"/>
                        </w:pBdr>
                        <w:spacing w:line="288" w:lineRule="auto"/>
                        <w:ind w:left="360"/>
                        <w:contextualSpacing/>
                        <w:rPr>
                          <w:sz w:val="13"/>
                          <w:szCs w:val="18"/>
                        </w:rPr>
                      </w:pPr>
                      <w:r w:rsidRPr="00AF12FF">
                        <w:rPr>
                          <w:sz w:val="13"/>
                          <w:szCs w:val="18"/>
                        </w:rPr>
                        <w:t xml:space="preserve">Documentation/deliverables provided as part of the project will go through a maximum of two </w:t>
                      </w:r>
                      <w:r w:rsidR="00561540">
                        <w:rPr>
                          <w:sz w:val="13"/>
                          <w:szCs w:val="18"/>
                        </w:rPr>
                        <w:t>The Client</w:t>
                      </w:r>
                      <w:r w:rsidRPr="00AF12FF">
                        <w:rPr>
                          <w:sz w:val="13"/>
                          <w:szCs w:val="18"/>
                        </w:rPr>
                        <w:t xml:space="preserve"> reviews unless mutually agreed.</w:t>
                      </w:r>
                    </w:p>
                    <w:p w14:paraId="0B91063D" w14:textId="61B4AC06" w:rsidR="001B7C0A" w:rsidRPr="00AF12FF" w:rsidRDefault="001B7C0A" w:rsidP="001B7C0A">
                      <w:pPr>
                        <w:numPr>
                          <w:ilvl w:val="0"/>
                          <w:numId w:val="3"/>
                        </w:numPr>
                        <w:pBdr>
                          <w:top w:val="nil"/>
                          <w:left w:val="nil"/>
                          <w:bottom w:val="nil"/>
                          <w:right w:val="nil"/>
                          <w:between w:val="nil"/>
                        </w:pBdr>
                        <w:spacing w:line="288" w:lineRule="auto"/>
                        <w:ind w:left="360"/>
                        <w:contextualSpacing/>
                        <w:rPr>
                          <w:sz w:val="13"/>
                          <w:szCs w:val="18"/>
                        </w:rPr>
                      </w:pPr>
                      <w:r w:rsidRPr="00AF12FF">
                        <w:rPr>
                          <w:sz w:val="13"/>
                          <w:szCs w:val="18"/>
                        </w:rPr>
                        <w:t xml:space="preserve">In order to avoid delays to the project, </w:t>
                      </w:r>
                      <w:r w:rsidR="00561540">
                        <w:rPr>
                          <w:sz w:val="13"/>
                          <w:szCs w:val="18"/>
                        </w:rPr>
                        <w:t>The Client</w:t>
                      </w:r>
                      <w:r w:rsidRPr="00AF12FF">
                        <w:rPr>
                          <w:sz w:val="13"/>
                          <w:szCs w:val="18"/>
                        </w:rPr>
                        <w:t xml:space="preserve"> must review the documentation/deliverables within two business days of receipt of the document, except where mutually agreed.</w:t>
                      </w:r>
                    </w:p>
                    <w:p w14:paraId="55A90E2D" w14:textId="67663D5B"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is responsible for the supply of all infrastructure (hardware, software licences, network and environments) requirements to successfully deliver the project.</w:t>
                      </w:r>
                    </w:p>
                    <w:p w14:paraId="5191C125" w14:textId="14987FC6"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all aspects of data quality, availability, backups and restores required to successfully deliver the project.</w:t>
                      </w:r>
                    </w:p>
                    <w:p w14:paraId="5FAB7863" w14:textId="4897C4BE"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raising all necessary change control requests.</w:t>
                      </w:r>
                    </w:p>
                    <w:p w14:paraId="503666E6" w14:textId="630894A5"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site access and a suitable work area to the project team.</w:t>
                      </w:r>
                    </w:p>
                    <w:p w14:paraId="521665D6" w14:textId="10191FFC"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internal staff as per the schedule or as reasonably required including, but not limited to:</w:t>
                      </w:r>
                    </w:p>
                    <w:p w14:paraId="404DAC3E" w14:textId="49983623"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Project Manager to liaise with Planet IT Technical Design Authority to assist with scheduling </w:t>
                      </w:r>
                      <w:r w:rsidR="00561540">
                        <w:rPr>
                          <w:sz w:val="13"/>
                          <w:szCs w:val="18"/>
                        </w:rPr>
                        <w:t>The Client</w:t>
                      </w:r>
                      <w:r w:rsidRPr="00AF12FF">
                        <w:rPr>
                          <w:sz w:val="13"/>
                          <w:szCs w:val="18"/>
                        </w:rPr>
                        <w:t xml:space="preserve"> deliverables, resources and activity as per the agreed schedule.</w:t>
                      </w:r>
                    </w:p>
                    <w:p w14:paraId="7ED596C5" w14:textId="13C1CA75"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Availability of appropriate </w:t>
                      </w:r>
                      <w:r w:rsidR="00561540">
                        <w:rPr>
                          <w:sz w:val="13"/>
                          <w:szCs w:val="18"/>
                        </w:rPr>
                        <w:t>The Client</w:t>
                      </w:r>
                      <w:r w:rsidRPr="00AF12FF">
                        <w:rPr>
                          <w:sz w:val="13"/>
                          <w:szCs w:val="18"/>
                        </w:rPr>
                        <w:t xml:space="preserve"> representatives at necessary requirements, design and planning workshops, testing and validation activities.</w:t>
                      </w:r>
                    </w:p>
                    <w:p w14:paraId="6305F202"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Provide access to network information, diagrams, site floor plans or site assistance, indicating outlet location, station number, username, and station type for each site where applicable.</w:t>
                      </w:r>
                    </w:p>
                    <w:p w14:paraId="76222D09"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Third party vendor coordination excluded from the scope of this proposal unless directly included in scope.</w:t>
                      </w:r>
                    </w:p>
                    <w:p w14:paraId="1826AB35"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Supplying third party resources to assist in interfacing with third party equipment.</w:t>
                      </w:r>
                    </w:p>
                    <w:p w14:paraId="1E82CA53"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The successful execution and completion of User Acceptance Testing.</w:t>
                      </w:r>
                    </w:p>
                    <w:p w14:paraId="1A98A33A" w14:textId="3F44A052"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inform Planet IT of any health and safety requirements.</w:t>
                      </w:r>
                    </w:p>
                    <w:p w14:paraId="6CBAB013" w14:textId="623E6E6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Ensure that Planet IT personnel who attend </w:t>
                      </w:r>
                      <w:r w:rsidR="00561540">
                        <w:rPr>
                          <w:sz w:val="13"/>
                          <w:szCs w:val="18"/>
                        </w:rPr>
                        <w:t>The Client</w:t>
                      </w:r>
                      <w:r w:rsidRPr="00AF12FF">
                        <w:rPr>
                          <w:sz w:val="13"/>
                          <w:szCs w:val="18"/>
                        </w:rPr>
                        <w:t xml:space="preserve"> site are instructed on all relevant health and safety regulations and criteria.</w:t>
                      </w:r>
                    </w:p>
                    <w:p w14:paraId="5101B818" w14:textId="78C01B58"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Ensuring all dependencies that this engagement may have on other </w:t>
                      </w:r>
                      <w:r w:rsidR="00561540">
                        <w:rPr>
                          <w:sz w:val="13"/>
                          <w:szCs w:val="18"/>
                        </w:rPr>
                        <w:t>The Client</w:t>
                      </w:r>
                      <w:r w:rsidRPr="00AF12FF">
                        <w:rPr>
                          <w:sz w:val="13"/>
                          <w:szCs w:val="18"/>
                        </w:rPr>
                        <w:t xml:space="preserve"> projects is planned and met.</w:t>
                      </w:r>
                    </w:p>
                    <w:p w14:paraId="4A005FD6" w14:textId="1EE28814"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is to provide a minimum of ten working days’ notice prior to agreed resource schedule commencement.</w:t>
                      </w:r>
                    </w:p>
                    <w:p w14:paraId="0B697CE5" w14:textId="39E410F1"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cannot cancel planned activities on this schedule during the three working days prior to starting those activities.  If so, </w:t>
                      </w:r>
                      <w:r>
                        <w:rPr>
                          <w:sz w:val="13"/>
                          <w:szCs w:val="18"/>
                        </w:rPr>
                        <w:t>The Client</w:t>
                      </w:r>
                      <w:r w:rsidR="001B7C0A" w:rsidRPr="00AF12FF">
                        <w:rPr>
                          <w:sz w:val="13"/>
                          <w:szCs w:val="18"/>
                        </w:rPr>
                        <w:t xml:space="preserve"> will incur the full cost of the cancelled activities during that three-day period.</w:t>
                      </w:r>
                    </w:p>
                    <w:p w14:paraId="68E92319" w14:textId="77777777" w:rsidR="001B7C0A" w:rsidRPr="00AF12FF" w:rsidRDefault="001B7C0A" w:rsidP="001B7C0A">
                      <w:pPr>
                        <w:rPr>
                          <w:sz w:val="6"/>
                          <w:szCs w:val="11"/>
                        </w:rPr>
                      </w:pPr>
                      <w:r>
                        <w:rPr>
                          <w:sz w:val="6"/>
                          <w:szCs w:val="11"/>
                        </w:rPr>
                        <w:softHyphen/>
                      </w:r>
                    </w:p>
                  </w:txbxContent>
                </v:textbox>
              </v:shape>
            </w:pict>
          </mc:Fallback>
        </mc:AlternateContent>
      </w:r>
      <w:r w:rsidR="001B7C0A">
        <w:rPr>
          <w:noProof/>
        </w:rPr>
        <mc:AlternateContent>
          <mc:Choice Requires="wps">
            <w:drawing>
              <wp:anchor distT="0" distB="0" distL="114300" distR="114300" simplePos="0" relativeHeight="251657224" behindDoc="0" locked="0" layoutInCell="1" allowOverlap="1" wp14:anchorId="0BFEBFDA" wp14:editId="06D6DE70">
                <wp:simplePos x="0" y="0"/>
                <wp:positionH relativeFrom="column">
                  <wp:posOffset>-262647</wp:posOffset>
                </wp:positionH>
                <wp:positionV relativeFrom="paragraph">
                  <wp:posOffset>134768</wp:posOffset>
                </wp:positionV>
                <wp:extent cx="2896870" cy="6760723"/>
                <wp:effectExtent l="0" t="0" r="0" b="0"/>
                <wp:wrapNone/>
                <wp:docPr id="1749209667" name="Text Box 1749209667"/>
                <wp:cNvGraphicFramePr/>
                <a:graphic xmlns:a="http://schemas.openxmlformats.org/drawingml/2006/main">
                  <a:graphicData uri="http://schemas.microsoft.com/office/word/2010/wordprocessingShape">
                    <wps:wsp>
                      <wps:cNvSpPr txBox="1"/>
                      <wps:spPr>
                        <a:xfrm>
                          <a:off x="0" y="0"/>
                          <a:ext cx="2896870" cy="6760723"/>
                        </a:xfrm>
                        <a:prstGeom prst="rect">
                          <a:avLst/>
                        </a:prstGeom>
                        <a:solidFill>
                          <a:schemeClr val="lt1"/>
                        </a:solidFill>
                        <a:ln w="6350">
                          <a:noFill/>
                        </a:ln>
                      </wps:spPr>
                      <wps:txbx>
                        <w:txbxContent>
                          <w:p w14:paraId="79C637B4" w14:textId="008B7FD0" w:rsidR="001B7C0A" w:rsidRPr="00AF12FF" w:rsidRDefault="001B7C0A" w:rsidP="001B7C0A">
                            <w:pPr>
                              <w:rPr>
                                <w:sz w:val="13"/>
                                <w:szCs w:val="18"/>
                              </w:rPr>
                            </w:pPr>
                            <w:r w:rsidRPr="00AF12FF">
                              <w:rPr>
                                <w:sz w:val="13"/>
                                <w:szCs w:val="18"/>
                              </w:rPr>
                              <w:t>This Statement of Work is offered by Planet IT based on the assumptions outlined below:</w:t>
                            </w:r>
                            <w:r w:rsidRPr="00AF12FF">
                              <w:rPr>
                                <w:sz w:val="13"/>
                                <w:szCs w:val="18"/>
                              </w:rPr>
                              <w:br/>
                            </w:r>
                          </w:p>
                          <w:p w14:paraId="4453E24F" w14:textId="300AC300"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using the resources outlined within the document. Any delays to the project caused by </w:t>
                            </w:r>
                            <w:r w:rsidR="00561540">
                              <w:rPr>
                                <w:sz w:val="13"/>
                                <w:szCs w:val="18"/>
                              </w:rPr>
                              <w:t>The Client</w:t>
                            </w:r>
                            <w:r w:rsidRPr="00AF12FF">
                              <w:rPr>
                                <w:sz w:val="13"/>
                                <w:szCs w:val="18"/>
                              </w:rPr>
                              <w:t xml:space="preserve"> will result in additional days required to complete the project, these additional days will be at cost to </w:t>
                            </w:r>
                            <w:r w:rsidR="00561540">
                              <w:rPr>
                                <w:sz w:val="13"/>
                                <w:szCs w:val="18"/>
                              </w:rPr>
                              <w:t>The Client</w:t>
                            </w:r>
                            <w:r w:rsidRPr="00AF12FF">
                              <w:rPr>
                                <w:sz w:val="13"/>
                                <w:szCs w:val="18"/>
                              </w:rPr>
                              <w:t>.</w:t>
                            </w:r>
                          </w:p>
                          <w:p w14:paraId="611DDC85" w14:textId="7E35DCC0"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Should the scale of the project transpire to be greater than initially expected, </w:t>
                            </w:r>
                            <w:r w:rsidR="00561540">
                              <w:rPr>
                                <w:sz w:val="13"/>
                                <w:szCs w:val="18"/>
                              </w:rPr>
                              <w:t>The Client</w:t>
                            </w:r>
                            <w:r w:rsidRPr="00AF12FF">
                              <w:rPr>
                                <w:sz w:val="13"/>
                                <w:szCs w:val="18"/>
                              </w:rPr>
                              <w:t xml:space="preserve"> are responsible for any additional time required to complete the project.</w:t>
                            </w:r>
                          </w:p>
                          <w:p w14:paraId="51A1C2C4" w14:textId="29357323"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without interruption or suspension by </w:t>
                            </w:r>
                            <w:r w:rsidR="00561540">
                              <w:rPr>
                                <w:sz w:val="13"/>
                                <w:szCs w:val="18"/>
                              </w:rPr>
                              <w:t>The Client</w:t>
                            </w:r>
                            <w:r w:rsidRPr="00AF12FF">
                              <w:rPr>
                                <w:sz w:val="13"/>
                                <w:szCs w:val="18"/>
                              </w:rPr>
                              <w:t>.</w:t>
                            </w:r>
                          </w:p>
                          <w:p w14:paraId="45B9BAFC" w14:textId="3CAD6D12"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Tasks assigned to </w:t>
                            </w:r>
                            <w:r w:rsidR="00561540">
                              <w:rPr>
                                <w:sz w:val="13"/>
                                <w:szCs w:val="18"/>
                              </w:rPr>
                              <w:t>The Client</w:t>
                            </w:r>
                            <w:r w:rsidRPr="00AF12FF">
                              <w:rPr>
                                <w:sz w:val="13"/>
                                <w:szCs w:val="18"/>
                              </w:rPr>
                              <w:t xml:space="preserve"> resources as part of detailed resource planning will be completed on time.</w:t>
                            </w:r>
                          </w:p>
                          <w:p w14:paraId="014730F7" w14:textId="7777777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Information and documentation requested by Planet IT for this project will be accurate, complete and provided in soft copy within two days.</w:t>
                            </w:r>
                          </w:p>
                          <w:p w14:paraId="232E17EC" w14:textId="3EE7E604"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Reasonable requests from Planet IT to </w:t>
                            </w:r>
                            <w:r w:rsidR="00561540">
                              <w:rPr>
                                <w:sz w:val="13"/>
                                <w:szCs w:val="18"/>
                              </w:rPr>
                              <w:t>The Client</w:t>
                            </w:r>
                            <w:r w:rsidRPr="00AF12FF">
                              <w:rPr>
                                <w:sz w:val="13"/>
                                <w:szCs w:val="18"/>
                              </w:rPr>
                              <w:t xml:space="preserve"> for functional or technical clarification will be responded to within one business day.  Failure to respond during the allocated time frame could have an impact on timelines and associated cost.</w:t>
                            </w:r>
                          </w:p>
                          <w:p w14:paraId="3A58884F" w14:textId="22D43610"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that Planet IT’s professional services team members will perform their duties through a combination of on-site and off-site activity.</w:t>
                            </w:r>
                          </w:p>
                          <w:p w14:paraId="7172204A" w14:textId="0091CC56"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non-exclusive access to the Planet IT’s professional services team members during the project.</w:t>
                            </w:r>
                          </w:p>
                          <w:p w14:paraId="424DBA75" w14:textId="7777777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Planet IT documentation deliverables will be provided in editable formats such as Microsoft Word or Excel as applicable.</w:t>
                            </w:r>
                          </w:p>
                          <w:p w14:paraId="3AF6F2D8" w14:textId="201761C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Where applicable installation and/or configuration of </w:t>
                            </w:r>
                            <w:r w:rsidR="00561540">
                              <w:rPr>
                                <w:sz w:val="13"/>
                                <w:szCs w:val="18"/>
                              </w:rPr>
                              <w:t>The Client</w:t>
                            </w:r>
                            <w:r w:rsidRPr="00AF12FF">
                              <w:rPr>
                                <w:sz w:val="13"/>
                                <w:szCs w:val="18"/>
                              </w:rPr>
                              <w:t xml:space="preserve"> owned application software will be the responsibility of </w:t>
                            </w:r>
                            <w:r w:rsidR="00561540">
                              <w:rPr>
                                <w:sz w:val="13"/>
                                <w:szCs w:val="18"/>
                              </w:rPr>
                              <w:t>The Client</w:t>
                            </w:r>
                            <w:r w:rsidRPr="00AF12FF">
                              <w:rPr>
                                <w:sz w:val="13"/>
                                <w:szCs w:val="18"/>
                              </w:rPr>
                              <w:t>.</w:t>
                            </w:r>
                          </w:p>
                          <w:p w14:paraId="2ECF283A" w14:textId="20C269AB"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representatives of </w:t>
                            </w:r>
                            <w:r w:rsidR="00561540">
                              <w:rPr>
                                <w:sz w:val="13"/>
                                <w:szCs w:val="18"/>
                              </w:rPr>
                              <w:t>The Client</w:t>
                            </w:r>
                            <w:r w:rsidRPr="00AF12FF">
                              <w:rPr>
                                <w:sz w:val="13"/>
                                <w:szCs w:val="18"/>
                              </w:rPr>
                              <w:t xml:space="preserve"> (or their associates) that are involved at the various steps in the project are available as planned, adequately skilled and competent to execute the tasks required of them.</w:t>
                            </w:r>
                          </w:p>
                          <w:p w14:paraId="5C471827" w14:textId="4037CF7F"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w:t>
                            </w:r>
                            <w:r w:rsidR="00561540">
                              <w:rPr>
                                <w:sz w:val="13"/>
                                <w:szCs w:val="18"/>
                              </w:rPr>
                              <w:t>The Client</w:t>
                            </w:r>
                            <w:r w:rsidRPr="00AF12FF">
                              <w:rPr>
                                <w:sz w:val="13"/>
                                <w:szCs w:val="18"/>
                              </w:rPr>
                              <w:t xml:space="preserve"> nominated decision-making representative is duly empowered.</w:t>
                            </w:r>
                          </w:p>
                          <w:p w14:paraId="2E767D44" w14:textId="3F30EAC1"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Planet IT will receive a minimum of five working days’ notice of any rescheduling of work resulting from delays caused by </w:t>
                            </w:r>
                            <w:r w:rsidR="00561540">
                              <w:rPr>
                                <w:sz w:val="13"/>
                                <w:szCs w:val="18"/>
                              </w:rPr>
                              <w:t>The Client</w:t>
                            </w:r>
                            <w:r w:rsidRPr="00AF12FF">
                              <w:rPr>
                                <w:sz w:val="13"/>
                                <w:szCs w:val="18"/>
                              </w:rPr>
                              <w:t>, or their contractors.</w:t>
                            </w:r>
                          </w:p>
                          <w:p w14:paraId="12B05F2A" w14:textId="7D7DA508"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provide single point of contact for all aspects relating to project delivery.</w:t>
                            </w:r>
                          </w:p>
                          <w:p w14:paraId="133F9059" w14:textId="70E9D06A"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Network connectivity IP addresses and naming conventions will be provided by </w:t>
                            </w:r>
                            <w:r w:rsidR="00561540">
                              <w:rPr>
                                <w:sz w:val="13"/>
                                <w:szCs w:val="18"/>
                              </w:rPr>
                              <w:t>The Client</w:t>
                            </w:r>
                            <w:r w:rsidRPr="00AF12FF">
                              <w:rPr>
                                <w:sz w:val="13"/>
                                <w:szCs w:val="18"/>
                              </w:rPr>
                              <w:t xml:space="preserve"> where applicable.</w:t>
                            </w:r>
                          </w:p>
                          <w:p w14:paraId="089161C1" w14:textId="7777777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Business hours are standard UK business hours, 7.5 hour working day.</w:t>
                            </w:r>
                          </w:p>
                          <w:p w14:paraId="4C5FDE29" w14:textId="77777777" w:rsidR="001B7C0A" w:rsidRPr="003656F1"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operate as a gated system.  The project will be placed </w:t>
                            </w:r>
                            <w:r w:rsidRPr="003656F1">
                              <w:rPr>
                                <w:sz w:val="13"/>
                                <w:szCs w:val="18"/>
                              </w:rPr>
                              <w:t>on hold and resources suspended until gate controls are met.</w:t>
                            </w:r>
                          </w:p>
                          <w:p w14:paraId="14DABBD0" w14:textId="33FD65CD" w:rsidR="001B7C0A" w:rsidRPr="003656F1"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3656F1">
                              <w:rPr>
                                <w:sz w:val="13"/>
                                <w:szCs w:val="18"/>
                              </w:rPr>
                              <w:t xml:space="preserve"> will be responsible for undertaking any appropriate user acceptance testing and sign off as accepted based on the outlined test schedule.</w:t>
                            </w:r>
                          </w:p>
                          <w:p w14:paraId="2663EA23" w14:textId="46BEB566" w:rsidR="001B7C0A" w:rsidRPr="003656F1" w:rsidRDefault="001B7C0A">
                            <w:pPr>
                              <w:numPr>
                                <w:ilvl w:val="0"/>
                                <w:numId w:val="1"/>
                              </w:numPr>
                              <w:pBdr>
                                <w:top w:val="nil"/>
                                <w:left w:val="nil"/>
                                <w:bottom w:val="nil"/>
                                <w:right w:val="nil"/>
                                <w:between w:val="nil"/>
                              </w:pBdr>
                              <w:spacing w:line="288" w:lineRule="auto"/>
                              <w:ind w:left="357" w:hanging="357"/>
                              <w:contextualSpacing/>
                              <w:jc w:val="both"/>
                              <w:rPr>
                                <w:sz w:val="13"/>
                                <w:szCs w:val="13"/>
                              </w:rPr>
                            </w:pPr>
                            <w:r w:rsidRPr="003656F1">
                              <w:rPr>
                                <w:rFonts w:cs="Segoe UI"/>
                                <w:sz w:val="13"/>
                                <w:szCs w:val="13"/>
                                <w:shd w:val="clear" w:color="auto" w:fill="FFFFFF"/>
                              </w:rPr>
                              <w:t xml:space="preserve">If </w:t>
                            </w:r>
                            <w:r w:rsidR="00561540">
                              <w:rPr>
                                <w:rFonts w:cs="Segoe UI"/>
                                <w:sz w:val="13"/>
                                <w:szCs w:val="13"/>
                                <w:shd w:val="clear" w:color="auto" w:fill="FFFFFF"/>
                              </w:rPr>
                              <w:t>The Client</w:t>
                            </w:r>
                            <w:r w:rsidRPr="003656F1">
                              <w:rPr>
                                <w:rFonts w:cs="Segoe UI"/>
                                <w:sz w:val="13"/>
                                <w:szCs w:val="13"/>
                                <w:shd w:val="clear" w:color="auto" w:fill="FFFFFF"/>
                              </w:rPr>
                              <w:t xml:space="preserve"> opts out of user acceptance testing, Planet IT will not assume accountability for any project failures. It is the responsibility of </w:t>
                            </w:r>
                            <w:r w:rsidR="00561540">
                              <w:rPr>
                                <w:rFonts w:cs="Segoe UI"/>
                                <w:sz w:val="13"/>
                                <w:szCs w:val="13"/>
                                <w:shd w:val="clear" w:color="auto" w:fill="FFFFFF"/>
                              </w:rPr>
                              <w:t>The Client</w:t>
                            </w:r>
                            <w:r w:rsidRPr="003656F1">
                              <w:rPr>
                                <w:rFonts w:cs="Segoe UI"/>
                                <w:sz w:val="13"/>
                                <w:szCs w:val="13"/>
                                <w:shd w:val="clear" w:color="auto" w:fill="FFFFFF"/>
                              </w:rPr>
                              <w:t xml:space="preserve"> to address any necessary remediation work.</w:t>
                            </w:r>
                          </w:p>
                          <w:p w14:paraId="621A16CE" w14:textId="77777777" w:rsidR="001B7C0A" w:rsidRPr="00AF12FF" w:rsidRDefault="001B7C0A" w:rsidP="001B7C0A">
                            <w:pPr>
                              <w:rPr>
                                <w:sz w:val="13"/>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BFEBFDA" id="Text Box 1749209667" o:spid="_x0000_s1030" type="#_x0000_t202" style="position:absolute;margin-left:-20.7pt;margin-top:10.6pt;width:228.1pt;height:532.35pt;z-index:2516572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" fillcolor="white [3201]" stroked="f" strokeweight=".5pt">
                <v:textbox>
                  <w:txbxContent>
                    <w:p w14:paraId="79C637B4" w14:textId="008B7FD0" w:rsidR="001B7C0A" w:rsidRPr="00AF12FF" w:rsidRDefault="001B7C0A" w:rsidP="001B7C0A">
                      <w:pPr>
                        <w:rPr>
                          <w:sz w:val="13"/>
                          <w:szCs w:val="18"/>
                        </w:rPr>
                      </w:pPr>
                      <w:r w:rsidRPr="00AF12FF">
                        <w:rPr>
                          <w:sz w:val="13"/>
                          <w:szCs w:val="18"/>
                        </w:rPr>
                        <w:t>This Statement of Work is offered by Planet IT based on the assumptions outlined below:</w:t>
                      </w:r>
                      <w:r w:rsidRPr="00AF12FF">
                        <w:rPr>
                          <w:sz w:val="13"/>
                          <w:szCs w:val="18"/>
                        </w:rPr>
                        <w:br/>
                      </w:r>
                    </w:p>
                    <w:p w14:paraId="4453E24F" w14:textId="300AC300"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using the resources outlined within the document. Any delays to the project caused by </w:t>
                      </w:r>
                      <w:r w:rsidR="00561540">
                        <w:rPr>
                          <w:sz w:val="13"/>
                          <w:szCs w:val="18"/>
                        </w:rPr>
                        <w:t>The Client</w:t>
                      </w:r>
                      <w:r w:rsidRPr="00AF12FF">
                        <w:rPr>
                          <w:sz w:val="13"/>
                          <w:szCs w:val="18"/>
                        </w:rPr>
                        <w:t xml:space="preserve"> will result in additional days required to complete the project, these additional days will be at cost to </w:t>
                      </w:r>
                      <w:r w:rsidR="00561540">
                        <w:rPr>
                          <w:sz w:val="13"/>
                          <w:szCs w:val="18"/>
                        </w:rPr>
                        <w:t>The Client</w:t>
                      </w:r>
                      <w:r w:rsidRPr="00AF12FF">
                        <w:rPr>
                          <w:sz w:val="13"/>
                          <w:szCs w:val="18"/>
                        </w:rPr>
                        <w:t>.</w:t>
                      </w:r>
                    </w:p>
                    <w:p w14:paraId="611DDC85" w14:textId="7E35DCC0"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Should the scale of the project transpire to be greater than initially expected, </w:t>
                      </w:r>
                      <w:r w:rsidR="00561540">
                        <w:rPr>
                          <w:sz w:val="13"/>
                          <w:szCs w:val="18"/>
                        </w:rPr>
                        <w:t>The Client</w:t>
                      </w:r>
                      <w:r w:rsidRPr="00AF12FF">
                        <w:rPr>
                          <w:sz w:val="13"/>
                          <w:szCs w:val="18"/>
                        </w:rPr>
                        <w:t xml:space="preserve"> are responsible for any additional time required to complete the project.</w:t>
                      </w:r>
                    </w:p>
                    <w:p w14:paraId="51A1C2C4" w14:textId="29357323"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without interruption or suspension by </w:t>
                      </w:r>
                      <w:r w:rsidR="00561540">
                        <w:rPr>
                          <w:sz w:val="13"/>
                          <w:szCs w:val="18"/>
                        </w:rPr>
                        <w:t>The Client</w:t>
                      </w:r>
                      <w:r w:rsidRPr="00AF12FF">
                        <w:rPr>
                          <w:sz w:val="13"/>
                          <w:szCs w:val="18"/>
                        </w:rPr>
                        <w:t>.</w:t>
                      </w:r>
                    </w:p>
                    <w:p w14:paraId="45B9BAFC" w14:textId="3CAD6D12"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Tasks assigned to </w:t>
                      </w:r>
                      <w:r w:rsidR="00561540">
                        <w:rPr>
                          <w:sz w:val="13"/>
                          <w:szCs w:val="18"/>
                        </w:rPr>
                        <w:t>The Client</w:t>
                      </w:r>
                      <w:r w:rsidRPr="00AF12FF">
                        <w:rPr>
                          <w:sz w:val="13"/>
                          <w:szCs w:val="18"/>
                        </w:rPr>
                        <w:t xml:space="preserve"> resources as part of detailed resource planning will be completed on time.</w:t>
                      </w:r>
                    </w:p>
                    <w:p w14:paraId="014730F7" w14:textId="7777777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Information and documentation requested by Planet IT for this project will be accurate, complete and provided in soft copy within two days.</w:t>
                      </w:r>
                    </w:p>
                    <w:p w14:paraId="232E17EC" w14:textId="3EE7E604"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Reasonable requests from Planet IT to </w:t>
                      </w:r>
                      <w:r w:rsidR="00561540">
                        <w:rPr>
                          <w:sz w:val="13"/>
                          <w:szCs w:val="18"/>
                        </w:rPr>
                        <w:t>The Client</w:t>
                      </w:r>
                      <w:r w:rsidRPr="00AF12FF">
                        <w:rPr>
                          <w:sz w:val="13"/>
                          <w:szCs w:val="18"/>
                        </w:rPr>
                        <w:t xml:space="preserve"> for functional or technical clarification will be responded to within one business day.  Failure to respond during the allocated time frame could have an impact on timelines and associated cost.</w:t>
                      </w:r>
                    </w:p>
                    <w:p w14:paraId="3A58884F" w14:textId="22D43610"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that Planet IT’s professional services team members will perform their duties through a combination of on-site and off-site activity.</w:t>
                      </w:r>
                    </w:p>
                    <w:p w14:paraId="7172204A" w14:textId="0091CC56"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non-exclusive access to the Planet IT’s professional services team members during the project.</w:t>
                      </w:r>
                    </w:p>
                    <w:p w14:paraId="424DBA75" w14:textId="7777777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Planet IT documentation deliverables will be provided in editable formats such as Microsoft Word or Excel as applicable.</w:t>
                      </w:r>
                    </w:p>
                    <w:p w14:paraId="3AF6F2D8" w14:textId="201761C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Where applicable installation and/or configuration of </w:t>
                      </w:r>
                      <w:r w:rsidR="00561540">
                        <w:rPr>
                          <w:sz w:val="13"/>
                          <w:szCs w:val="18"/>
                        </w:rPr>
                        <w:t>The Client</w:t>
                      </w:r>
                      <w:r w:rsidRPr="00AF12FF">
                        <w:rPr>
                          <w:sz w:val="13"/>
                          <w:szCs w:val="18"/>
                        </w:rPr>
                        <w:t xml:space="preserve"> owned application software will be the responsibility of </w:t>
                      </w:r>
                      <w:r w:rsidR="00561540">
                        <w:rPr>
                          <w:sz w:val="13"/>
                          <w:szCs w:val="18"/>
                        </w:rPr>
                        <w:t>The Client</w:t>
                      </w:r>
                      <w:r w:rsidRPr="00AF12FF">
                        <w:rPr>
                          <w:sz w:val="13"/>
                          <w:szCs w:val="18"/>
                        </w:rPr>
                        <w:t>.</w:t>
                      </w:r>
                    </w:p>
                    <w:p w14:paraId="2ECF283A" w14:textId="20C269AB"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representatives of </w:t>
                      </w:r>
                      <w:r w:rsidR="00561540">
                        <w:rPr>
                          <w:sz w:val="13"/>
                          <w:szCs w:val="18"/>
                        </w:rPr>
                        <w:t>The Client</w:t>
                      </w:r>
                      <w:r w:rsidRPr="00AF12FF">
                        <w:rPr>
                          <w:sz w:val="13"/>
                          <w:szCs w:val="18"/>
                        </w:rPr>
                        <w:t xml:space="preserve"> (or their associates) that are involved at the various steps in the project are available as planned, adequately skilled and competent to execute the tasks required of them.</w:t>
                      </w:r>
                    </w:p>
                    <w:p w14:paraId="5C471827" w14:textId="4037CF7F"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w:t>
                      </w:r>
                      <w:r w:rsidR="00561540">
                        <w:rPr>
                          <w:sz w:val="13"/>
                          <w:szCs w:val="18"/>
                        </w:rPr>
                        <w:t>The Client</w:t>
                      </w:r>
                      <w:r w:rsidRPr="00AF12FF">
                        <w:rPr>
                          <w:sz w:val="13"/>
                          <w:szCs w:val="18"/>
                        </w:rPr>
                        <w:t xml:space="preserve"> nominated decision-making representative is duly empowered.</w:t>
                      </w:r>
                    </w:p>
                    <w:p w14:paraId="2E767D44" w14:textId="3F30EAC1"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Planet IT will receive a minimum of five working days’ notice of any rescheduling of work resulting from delays caused by </w:t>
                      </w:r>
                      <w:r w:rsidR="00561540">
                        <w:rPr>
                          <w:sz w:val="13"/>
                          <w:szCs w:val="18"/>
                        </w:rPr>
                        <w:t>The Client</w:t>
                      </w:r>
                      <w:r w:rsidRPr="00AF12FF">
                        <w:rPr>
                          <w:sz w:val="13"/>
                          <w:szCs w:val="18"/>
                        </w:rPr>
                        <w:t>, or their contractors.</w:t>
                      </w:r>
                    </w:p>
                    <w:p w14:paraId="12B05F2A" w14:textId="7D7DA508"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provide single point of contact for all aspects relating to project delivery.</w:t>
                      </w:r>
                    </w:p>
                    <w:p w14:paraId="133F9059" w14:textId="70E9D06A"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Network connectivity IP addresses and naming conventions will be provided by </w:t>
                      </w:r>
                      <w:r w:rsidR="00561540">
                        <w:rPr>
                          <w:sz w:val="13"/>
                          <w:szCs w:val="18"/>
                        </w:rPr>
                        <w:t>The Client</w:t>
                      </w:r>
                      <w:r w:rsidRPr="00AF12FF">
                        <w:rPr>
                          <w:sz w:val="13"/>
                          <w:szCs w:val="18"/>
                        </w:rPr>
                        <w:t xml:space="preserve"> where applicable.</w:t>
                      </w:r>
                    </w:p>
                    <w:p w14:paraId="089161C1" w14:textId="7777777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Business hours are standard UK business hours, 7.5 hour working day.</w:t>
                      </w:r>
                    </w:p>
                    <w:p w14:paraId="4C5FDE29" w14:textId="77777777" w:rsidR="001B7C0A" w:rsidRPr="003656F1"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operate as a gated system.  The project will be placed </w:t>
                      </w:r>
                      <w:r w:rsidRPr="003656F1">
                        <w:rPr>
                          <w:sz w:val="13"/>
                          <w:szCs w:val="18"/>
                        </w:rPr>
                        <w:t>on hold and resources suspended until gate controls are met.</w:t>
                      </w:r>
                    </w:p>
                    <w:p w14:paraId="14DABBD0" w14:textId="33FD65CD" w:rsidR="001B7C0A" w:rsidRPr="003656F1"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3656F1">
                        <w:rPr>
                          <w:sz w:val="13"/>
                          <w:szCs w:val="18"/>
                        </w:rPr>
                        <w:t xml:space="preserve"> will be responsible for undertaking any appropriate user acceptance testing and sign off as accepted based on the outlined test schedule.</w:t>
                      </w:r>
                    </w:p>
                    <w:p w14:paraId="2663EA23" w14:textId="46BEB566" w:rsidR="001B7C0A" w:rsidRPr="003656F1" w:rsidRDefault="001B7C0A" w:rsidP="001B7C0A">
                      <w:pPr>
                        <w:numPr>
                          <w:ilvl w:val="0"/>
                          <w:numId w:val="3"/>
                        </w:numPr>
                        <w:pBdr>
                          <w:top w:val="nil"/>
                          <w:left w:val="nil"/>
                          <w:bottom w:val="nil"/>
                          <w:right w:val="nil"/>
                          <w:between w:val="nil"/>
                        </w:pBdr>
                        <w:spacing w:line="288" w:lineRule="auto"/>
                        <w:ind w:left="357" w:hanging="357"/>
                        <w:contextualSpacing/>
                        <w:jc w:val="both"/>
                        <w:rPr>
                          <w:sz w:val="13"/>
                          <w:szCs w:val="13"/>
                        </w:rPr>
                      </w:pPr>
                      <w:r w:rsidRPr="003656F1">
                        <w:rPr>
                          <w:rFonts w:cs="Segoe UI"/>
                          <w:sz w:val="13"/>
                          <w:szCs w:val="13"/>
                          <w:shd w:val="clear" w:color="auto" w:fill="FFFFFF"/>
                        </w:rPr>
                        <w:t xml:space="preserve">If </w:t>
                      </w:r>
                      <w:r w:rsidR="00561540">
                        <w:rPr>
                          <w:rFonts w:cs="Segoe UI"/>
                          <w:sz w:val="13"/>
                          <w:szCs w:val="13"/>
                          <w:shd w:val="clear" w:color="auto" w:fill="FFFFFF"/>
                        </w:rPr>
                        <w:t>The Client</w:t>
                      </w:r>
                      <w:r w:rsidRPr="003656F1">
                        <w:rPr>
                          <w:rFonts w:cs="Segoe UI"/>
                          <w:sz w:val="13"/>
                          <w:szCs w:val="13"/>
                          <w:shd w:val="clear" w:color="auto" w:fill="FFFFFF"/>
                        </w:rPr>
                        <w:t xml:space="preserve"> opts out of user acceptance testing, Planet IT will not assume accountability for any project failures. It is the responsibility of </w:t>
                      </w:r>
                      <w:r w:rsidR="00561540">
                        <w:rPr>
                          <w:rFonts w:cs="Segoe UI"/>
                          <w:sz w:val="13"/>
                          <w:szCs w:val="13"/>
                          <w:shd w:val="clear" w:color="auto" w:fill="FFFFFF"/>
                        </w:rPr>
                        <w:t>The Client</w:t>
                      </w:r>
                      <w:r w:rsidRPr="003656F1">
                        <w:rPr>
                          <w:rFonts w:cs="Segoe UI"/>
                          <w:sz w:val="13"/>
                          <w:szCs w:val="13"/>
                          <w:shd w:val="clear" w:color="auto" w:fill="FFFFFF"/>
                        </w:rPr>
                        <w:t xml:space="preserve"> to address any necessary remediation work.</w:t>
                      </w:r>
                    </w:p>
                    <w:p w14:paraId="621A16CE" w14:textId="77777777" w:rsidR="001B7C0A" w:rsidRPr="00AF12FF" w:rsidRDefault="001B7C0A" w:rsidP="001B7C0A">
                      <w:pPr>
                        <w:rPr>
                          <w:sz w:val="13"/>
                          <w:szCs w:val="18"/>
                        </w:rPr>
                      </w:pPr>
                    </w:p>
                  </w:txbxContent>
                </v:textbox>
              </v:shape>
            </w:pict>
          </mc:Fallback>
        </mc:AlternateContent>
      </w:r>
    </w:p>
    <w:p w14:paraId="5DBEAC13" w14:textId="77777777" w:rsidR="001B7C0A" w:rsidRDefault="001B7C0A" w:rsidP="001B7C0A"/>
    <w:p w14:paraId="76DC424B" w14:textId="77777777" w:rsidR="001B7C0A" w:rsidRDefault="001B7C0A" w:rsidP="001B7C0A"/>
    <w:p w14:paraId="7AE83EF0" w14:textId="77777777" w:rsidR="001B7C0A" w:rsidRDefault="001B7C0A" w:rsidP="001B7C0A"/>
    <w:p w14:paraId="3AC37B98" w14:textId="77777777" w:rsidR="001B7C0A" w:rsidRDefault="001B7C0A" w:rsidP="001B7C0A"/>
    <w:p w14:paraId="78693A2D" w14:textId="77777777" w:rsidR="001B7C0A" w:rsidRDefault="001B7C0A" w:rsidP="001B7C0A"/>
    <w:p w14:paraId="77E9C6E2" w14:textId="77777777" w:rsidR="001B7C0A" w:rsidRDefault="001B7C0A" w:rsidP="001B7C0A"/>
    <w:p w14:paraId="5E7FB3BA" w14:textId="77777777" w:rsidR="001B7C0A" w:rsidRDefault="001B7C0A" w:rsidP="001B7C0A"/>
    <w:p w14:paraId="641EC880" w14:textId="77777777" w:rsidR="001B7C0A" w:rsidRDefault="001B7C0A" w:rsidP="001B7C0A"/>
    <w:p w14:paraId="67278B73" w14:textId="38BBEC92" w:rsidR="0086500D" w:rsidRPr="00FC5721" w:rsidRDefault="00C14868">
      <w:r>
        <w:br w:type="page"/>
      </w:r>
      <w:bookmarkStart w:id="12" w:name="_Toc534620788"/>
    </w:p>
    <w:bookmarkEnd w:id="12"/>
    <w:p w14:paraId="5CD46194" w14:textId="77777777" w:rsidR="00B25886" w:rsidRPr="00737165" w:rsidRDefault="00B25886" w:rsidP="00B25886">
      <w:pPr>
        <w:pStyle w:val="Heading1"/>
      </w:pPr>
      <w:r>
        <w:lastRenderedPageBreak/>
        <w:t>Authors</w:t>
      </w:r>
    </w:p>
    <w:tbl>
      <w:tblPr>
        <w:tblW w:w="9021"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962"/>
        <w:gridCol w:w="6059"/>
      </w:tblGrid>
      <w:tr w:rsidR="00B25886" w:rsidRPr="0013312F" w14:paraId="025171EB" w14:textId="77777777" w:rsidTr="00414D20">
        <w:trPr>
          <w:trHeight w:val="467"/>
          <w:jc w:val="center"/>
        </w:trPr>
        <w:tc>
          <w:tcPr>
            <w:tcW w:w="2962" w:type="dxa"/>
            <w:tcBorders>
              <w:top w:val="single" w:sz="4" w:space="0" w:color="03546E"/>
              <w:left w:val="single" w:sz="4" w:space="0" w:color="03546E"/>
              <w:bottom w:val="single" w:sz="4" w:space="0" w:color="03546E"/>
              <w:right w:val="single" w:sz="4" w:space="0" w:color="03546E"/>
            </w:tcBorders>
            <w:shd w:val="clear" w:color="auto" w:fill="03546E"/>
            <w:vAlign w:val="center"/>
            <w:hideMark/>
          </w:tcPr>
          <w:p w14:paraId="5AB06127" w14:textId="77777777" w:rsidR="00B25886" w:rsidRPr="0013312F" w:rsidRDefault="00B25886" w:rsidP="00414D20">
            <w:pPr>
              <w:tabs>
                <w:tab w:val="center" w:pos="1776"/>
                <w:tab w:val="left" w:pos="2620"/>
              </w:tabs>
              <w:textAlignment w:val="baseline"/>
              <w:rPr>
                <w:rFonts w:cstheme="minorHAnsi"/>
                <w:color w:val="00000A"/>
              </w:rPr>
            </w:pPr>
            <w:r>
              <w:rPr>
                <w:rFonts w:cstheme="minorHAnsi"/>
                <w:b/>
                <w:bCs/>
                <w:color w:val="FFFFFF"/>
                <w:szCs w:val="20"/>
              </w:rPr>
              <w:t>Name</w:t>
            </w:r>
          </w:p>
        </w:tc>
        <w:tc>
          <w:tcPr>
            <w:tcW w:w="6059" w:type="dxa"/>
            <w:tcBorders>
              <w:top w:val="single" w:sz="4" w:space="0" w:color="03546E"/>
              <w:left w:val="single" w:sz="4" w:space="0" w:color="03546E"/>
              <w:bottom w:val="single" w:sz="4" w:space="0" w:color="03546E"/>
              <w:right w:val="single" w:sz="4" w:space="0" w:color="03546E"/>
            </w:tcBorders>
            <w:shd w:val="clear" w:color="auto" w:fill="03546E"/>
            <w:vAlign w:val="center"/>
            <w:hideMark/>
          </w:tcPr>
          <w:p w14:paraId="3B8BEEB5"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Role</w:t>
            </w:r>
          </w:p>
        </w:tc>
      </w:tr>
      <w:tr w:rsidR="00047CB6" w:rsidRPr="0013312F" w14:paraId="2FDAF9EF" w14:textId="77777777" w:rsidTr="00414D20">
        <w:trPr>
          <w:trHeight w:val="235"/>
          <w:jc w:val="center"/>
        </w:trPr>
        <w:tc>
          <w:tcPr>
            <w:tcW w:w="2962" w:type="dxa"/>
            <w:tcBorders>
              <w:top w:val="single" w:sz="4" w:space="0" w:color="03546E"/>
              <w:left w:val="single" w:sz="4" w:space="0" w:color="03546E"/>
              <w:bottom w:val="single" w:sz="4" w:space="0" w:color="03546E"/>
              <w:right w:val="single" w:sz="4" w:space="0" w:color="03546E"/>
            </w:tcBorders>
          </w:tcPr>
          <w:p w14:paraId="7A6146FE" w14:textId="19B7BE71" w:rsidR="00047CB6" w:rsidRDefault="004D7714" w:rsidP="00414D20">
            <w:r>
              <w:t xml:space="preserve"> </w:t>
            </w:r>
            <w:r w:rsidR="00821612" w:rsidRPr="00821612">
              <w:t>{{ consultant_name }}</w:t>
            </w:r>
          </w:p>
        </w:tc>
        <w:tc>
          <w:tcPr>
            <w:tcW w:w="6059" w:type="dxa"/>
            <w:tcBorders>
              <w:top w:val="single" w:sz="4" w:space="0" w:color="03546E"/>
              <w:left w:val="single" w:sz="4" w:space="0" w:color="03546E"/>
              <w:bottom w:val="single" w:sz="4" w:space="0" w:color="03546E"/>
              <w:right w:val="single" w:sz="4" w:space="0" w:color="03546E"/>
            </w:tcBorders>
          </w:tcPr>
          <w:p w14:paraId="00ED6F7F" w14:textId="2EB7C2F6" w:rsidR="00047CB6" w:rsidRDefault="00047CB6" w:rsidP="00414D20">
            <w:r>
              <w:t xml:space="preserve"> Technical Architect</w:t>
            </w:r>
          </w:p>
        </w:tc>
      </w:tr>
      <w:tr w:rsidR="00B25886" w:rsidRPr="0013312F" w14:paraId="0CADFAE6" w14:textId="77777777" w:rsidTr="00414D20">
        <w:trPr>
          <w:trHeight w:val="235"/>
          <w:jc w:val="center"/>
        </w:trPr>
        <w:tc>
          <w:tcPr>
            <w:tcW w:w="2962" w:type="dxa"/>
            <w:tcBorders>
              <w:top w:val="single" w:sz="4" w:space="0" w:color="03546E"/>
              <w:left w:val="single" w:sz="4" w:space="0" w:color="03546E"/>
              <w:bottom w:val="single" w:sz="4" w:space="0" w:color="03546E"/>
              <w:right w:val="single" w:sz="4" w:space="0" w:color="03546E"/>
            </w:tcBorders>
          </w:tcPr>
          <w:p w14:paraId="18A2C285" w14:textId="49E8DD3C" w:rsidR="00B25886" w:rsidRDefault="00B25886" w:rsidP="00414D20">
            <w:r>
              <w:t xml:space="preserve"> </w:t>
            </w:r>
            <w:r w:rsidR="00047CB6">
              <w:t>[AM NAME]</w:t>
            </w:r>
          </w:p>
        </w:tc>
        <w:tc>
          <w:tcPr>
            <w:tcW w:w="6059" w:type="dxa"/>
            <w:tcBorders>
              <w:top w:val="single" w:sz="4" w:space="0" w:color="03546E"/>
              <w:left w:val="single" w:sz="4" w:space="0" w:color="03546E"/>
              <w:bottom w:val="single" w:sz="4" w:space="0" w:color="03546E"/>
              <w:right w:val="single" w:sz="4" w:space="0" w:color="03546E"/>
            </w:tcBorders>
          </w:tcPr>
          <w:p w14:paraId="370D1A12" w14:textId="77777777" w:rsidR="00B25886" w:rsidRDefault="00B25886" w:rsidP="00414D20">
            <w:r>
              <w:t xml:space="preserve"> Account Manager</w:t>
            </w:r>
          </w:p>
        </w:tc>
      </w:tr>
      <w:tr w:rsidR="00B25886" w:rsidRPr="0013312F" w14:paraId="04D2E9FE"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1DC90C56" w14:textId="77777777" w:rsidR="00B25886" w:rsidRDefault="00B25886" w:rsidP="00414D20">
            <w:r>
              <w:t xml:space="preserve"> Justin Towle</w:t>
            </w:r>
          </w:p>
        </w:tc>
        <w:tc>
          <w:tcPr>
            <w:tcW w:w="6059" w:type="dxa"/>
            <w:tcBorders>
              <w:top w:val="single" w:sz="4" w:space="0" w:color="03546E"/>
              <w:left w:val="single" w:sz="4" w:space="0" w:color="03546E"/>
              <w:bottom w:val="single" w:sz="4" w:space="0" w:color="03546E"/>
              <w:right w:val="single" w:sz="4" w:space="0" w:color="03546E"/>
            </w:tcBorders>
          </w:tcPr>
          <w:p w14:paraId="44EAF557" w14:textId="77777777" w:rsidR="00B25886" w:rsidRDefault="00B25886" w:rsidP="00414D20">
            <w:r>
              <w:t xml:space="preserve"> Head of Professional Services</w:t>
            </w:r>
          </w:p>
        </w:tc>
      </w:tr>
      <w:tr w:rsidR="00B25886" w:rsidRPr="0013312F" w14:paraId="46C9F0D5"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2A677184" w14:textId="2A61447F" w:rsidR="00B25886" w:rsidRDefault="005C564F" w:rsidP="00414D20">
            <w:r>
              <w:t xml:space="preserve"> Mike Bellido</w:t>
            </w:r>
          </w:p>
        </w:tc>
        <w:tc>
          <w:tcPr>
            <w:tcW w:w="6059" w:type="dxa"/>
            <w:tcBorders>
              <w:top w:val="single" w:sz="4" w:space="0" w:color="03546E"/>
              <w:left w:val="single" w:sz="4" w:space="0" w:color="03546E"/>
              <w:bottom w:val="single" w:sz="4" w:space="0" w:color="03546E"/>
              <w:right w:val="single" w:sz="4" w:space="0" w:color="03546E"/>
            </w:tcBorders>
          </w:tcPr>
          <w:p w14:paraId="5D7AB04A" w14:textId="53991709" w:rsidR="00B25886" w:rsidRDefault="00B25886" w:rsidP="00A112A1">
            <w:r>
              <w:t xml:space="preserve"> </w:t>
            </w:r>
            <w:r w:rsidR="00A112A1">
              <w:t>Technical Architecture Director</w:t>
            </w:r>
          </w:p>
        </w:tc>
      </w:tr>
      <w:tr w:rsidR="00B25886" w:rsidRPr="0013312F" w14:paraId="194182D0"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4C28EF13" w14:textId="77777777" w:rsidR="00B25886" w:rsidRDefault="00B25886" w:rsidP="00414D20">
            <w:r>
              <w:t xml:space="preserve"> Nick Johns</w:t>
            </w:r>
          </w:p>
        </w:tc>
        <w:tc>
          <w:tcPr>
            <w:tcW w:w="6059" w:type="dxa"/>
            <w:tcBorders>
              <w:top w:val="single" w:sz="4" w:space="0" w:color="03546E"/>
              <w:left w:val="single" w:sz="4" w:space="0" w:color="03546E"/>
              <w:bottom w:val="single" w:sz="4" w:space="0" w:color="03546E"/>
              <w:right w:val="single" w:sz="4" w:space="0" w:color="03546E"/>
            </w:tcBorders>
          </w:tcPr>
          <w:p w14:paraId="5968819E" w14:textId="57F721D7" w:rsidR="00B25886" w:rsidRDefault="00B25886" w:rsidP="00414D20">
            <w:r>
              <w:t xml:space="preserve"> </w:t>
            </w:r>
            <w:r w:rsidR="00723075">
              <w:rPr>
                <w:rStyle w:val="ui-provider"/>
              </w:rPr>
              <w:t>Chief Technical Officer</w:t>
            </w:r>
          </w:p>
        </w:tc>
      </w:tr>
      <w:tr w:rsidR="00B25886" w:rsidRPr="0013312F" w14:paraId="26AAAB86"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01441512" w14:textId="77777777" w:rsidR="00B25886" w:rsidRPr="00931173" w:rsidRDefault="00B25886" w:rsidP="00414D20">
            <w:r>
              <w:t xml:space="preserve"> Adrian Sweeney</w:t>
            </w:r>
          </w:p>
        </w:tc>
        <w:tc>
          <w:tcPr>
            <w:tcW w:w="6059" w:type="dxa"/>
            <w:tcBorders>
              <w:top w:val="single" w:sz="4" w:space="0" w:color="03546E"/>
              <w:left w:val="single" w:sz="4" w:space="0" w:color="03546E"/>
              <w:bottom w:val="single" w:sz="4" w:space="0" w:color="03546E"/>
              <w:right w:val="single" w:sz="4" w:space="0" w:color="03546E"/>
            </w:tcBorders>
          </w:tcPr>
          <w:p w14:paraId="2BE90D29" w14:textId="4BA78C41" w:rsidR="00B25886" w:rsidRPr="00931173" w:rsidRDefault="00B25886" w:rsidP="00414D20">
            <w:r>
              <w:t xml:space="preserve"> </w:t>
            </w:r>
            <w:r w:rsidR="00723075">
              <w:rPr>
                <w:rStyle w:val="ui-provider"/>
              </w:rPr>
              <w:t>Chief Commercial Officer</w:t>
            </w:r>
          </w:p>
        </w:tc>
      </w:tr>
    </w:tbl>
    <w:p w14:paraId="7C82F98C" w14:textId="77777777" w:rsidR="00B25886" w:rsidRPr="000C46BB" w:rsidRDefault="00B25886" w:rsidP="00B25886">
      <w:pPr>
        <w:pStyle w:val="Heading1"/>
      </w:pPr>
      <w:r>
        <w:t>Planet IT Contact Details</w:t>
      </w:r>
    </w:p>
    <w:tbl>
      <w:tblPr>
        <w:tblW w:w="8990" w:type="dxa"/>
        <w:jc w:val="center"/>
        <w:tblBorders>
          <w:top w:val="single" w:sz="4" w:space="0" w:color="03546E"/>
          <w:left w:val="single" w:sz="4" w:space="0" w:color="03546E"/>
          <w:bottom w:val="single" w:sz="4" w:space="0" w:color="03546E"/>
          <w:right w:val="single" w:sz="4" w:space="0" w:color="03546E"/>
          <w:insideH w:val="single" w:sz="4" w:space="0" w:color="03546E"/>
          <w:insideV w:val="single" w:sz="4" w:space="0" w:color="03546E"/>
        </w:tblBorders>
        <w:tblCellMar>
          <w:left w:w="0" w:type="dxa"/>
          <w:right w:w="0" w:type="dxa"/>
        </w:tblCellMar>
        <w:tblLook w:val="04A0" w:firstRow="1" w:lastRow="0" w:firstColumn="1" w:lastColumn="0" w:noHBand="0" w:noVBand="1"/>
      </w:tblPr>
      <w:tblGrid>
        <w:gridCol w:w="1967"/>
        <w:gridCol w:w="2285"/>
        <w:gridCol w:w="2173"/>
        <w:gridCol w:w="2565"/>
      </w:tblGrid>
      <w:tr w:rsidR="00B25886" w:rsidRPr="0013312F" w14:paraId="3934A6AB" w14:textId="77777777" w:rsidTr="00414D20">
        <w:trPr>
          <w:trHeight w:val="467"/>
          <w:jc w:val="center"/>
        </w:trPr>
        <w:tc>
          <w:tcPr>
            <w:tcW w:w="1967" w:type="dxa"/>
            <w:shd w:val="clear" w:color="auto" w:fill="03506D"/>
            <w:vAlign w:val="center"/>
            <w:hideMark/>
          </w:tcPr>
          <w:p w14:paraId="47AC6B74" w14:textId="77777777" w:rsidR="00B25886" w:rsidRPr="0013312F" w:rsidRDefault="00B25886" w:rsidP="00414D20">
            <w:pPr>
              <w:tabs>
                <w:tab w:val="center" w:pos="1776"/>
                <w:tab w:val="left" w:pos="2620"/>
              </w:tabs>
              <w:textAlignment w:val="baseline"/>
              <w:rPr>
                <w:rFonts w:cstheme="minorHAnsi"/>
                <w:color w:val="00000A"/>
              </w:rPr>
            </w:pPr>
            <w:r>
              <w:rPr>
                <w:rFonts w:cstheme="minorHAnsi"/>
                <w:b/>
                <w:bCs/>
                <w:color w:val="FFFFFF"/>
                <w:szCs w:val="20"/>
              </w:rPr>
              <w:t>Method</w:t>
            </w:r>
          </w:p>
        </w:tc>
        <w:tc>
          <w:tcPr>
            <w:tcW w:w="2285" w:type="dxa"/>
            <w:shd w:val="clear" w:color="auto" w:fill="03506D"/>
            <w:vAlign w:val="center"/>
          </w:tcPr>
          <w:p w14:paraId="3CA31F7A"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Details</w:t>
            </w:r>
          </w:p>
        </w:tc>
        <w:tc>
          <w:tcPr>
            <w:tcW w:w="2173" w:type="dxa"/>
            <w:shd w:val="clear" w:color="auto" w:fill="03506D"/>
            <w:vAlign w:val="center"/>
          </w:tcPr>
          <w:p w14:paraId="58FB5918"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Method</w:t>
            </w:r>
          </w:p>
        </w:tc>
        <w:tc>
          <w:tcPr>
            <w:tcW w:w="2565" w:type="dxa"/>
            <w:shd w:val="clear" w:color="auto" w:fill="03506D"/>
            <w:vAlign w:val="center"/>
            <w:hideMark/>
          </w:tcPr>
          <w:p w14:paraId="3D95DC63"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Details</w:t>
            </w:r>
          </w:p>
        </w:tc>
      </w:tr>
      <w:tr w:rsidR="00B25886" w:rsidRPr="0013312F" w14:paraId="2B6B6027" w14:textId="77777777" w:rsidTr="00414D20">
        <w:trPr>
          <w:trHeight w:val="235"/>
          <w:jc w:val="center"/>
        </w:trPr>
        <w:tc>
          <w:tcPr>
            <w:tcW w:w="1967" w:type="dxa"/>
          </w:tcPr>
          <w:p w14:paraId="33EACCC2" w14:textId="77777777" w:rsidR="00B25886" w:rsidRPr="00931173" w:rsidRDefault="00B25886" w:rsidP="00414D20">
            <w:r>
              <w:t xml:space="preserve"> Telephone</w:t>
            </w:r>
          </w:p>
        </w:tc>
        <w:tc>
          <w:tcPr>
            <w:tcW w:w="2285" w:type="dxa"/>
          </w:tcPr>
          <w:p w14:paraId="51BDF1C3" w14:textId="77777777" w:rsidR="00B25886" w:rsidRPr="00931173" w:rsidRDefault="00B25886" w:rsidP="00414D20">
            <w:r>
              <w:t xml:space="preserve"> 01235 433900</w:t>
            </w:r>
          </w:p>
        </w:tc>
        <w:tc>
          <w:tcPr>
            <w:tcW w:w="2173" w:type="dxa"/>
          </w:tcPr>
          <w:p w14:paraId="7EF0A405" w14:textId="77777777" w:rsidR="00B25886" w:rsidRPr="00931173" w:rsidRDefault="00B25886" w:rsidP="00414D20">
            <w:r>
              <w:t>Fax</w:t>
            </w:r>
          </w:p>
        </w:tc>
        <w:tc>
          <w:tcPr>
            <w:tcW w:w="2565" w:type="dxa"/>
          </w:tcPr>
          <w:p w14:paraId="70D16061" w14:textId="77777777" w:rsidR="00B25886" w:rsidRPr="00931173" w:rsidRDefault="00B25886" w:rsidP="00414D20">
            <w:r>
              <w:t>+44 (0) 1235 433901</w:t>
            </w:r>
          </w:p>
        </w:tc>
      </w:tr>
      <w:tr w:rsidR="00B25886" w:rsidRPr="0013312F" w14:paraId="29DC8B49" w14:textId="77777777" w:rsidTr="00414D20">
        <w:trPr>
          <w:trHeight w:val="423"/>
          <w:jc w:val="center"/>
        </w:trPr>
        <w:tc>
          <w:tcPr>
            <w:tcW w:w="1967" w:type="dxa"/>
          </w:tcPr>
          <w:p w14:paraId="515475D5" w14:textId="77777777" w:rsidR="00B25886" w:rsidRPr="00931173" w:rsidRDefault="00B25886" w:rsidP="00414D20">
            <w:r>
              <w:t xml:space="preserve"> Email</w:t>
            </w:r>
          </w:p>
        </w:tc>
        <w:tc>
          <w:tcPr>
            <w:tcW w:w="2285" w:type="dxa"/>
          </w:tcPr>
          <w:p w14:paraId="30395907" w14:textId="77777777" w:rsidR="00B25886" w:rsidRPr="007E1218" w:rsidRDefault="00B25886" w:rsidP="00414D20">
            <w:hyperlink r:id="rId43" w:history="1">
              <w:r w:rsidRPr="00F72CE3">
                <w:rPr>
                  <w:rStyle w:val="Hyperlink"/>
                  <w:sz w:val="18"/>
                  <w:szCs w:val="22"/>
                </w:rPr>
                <w:t>architecture@planet-it.net</w:t>
              </w:r>
            </w:hyperlink>
            <w:r>
              <w:t xml:space="preserve"> </w:t>
            </w:r>
          </w:p>
        </w:tc>
        <w:tc>
          <w:tcPr>
            <w:tcW w:w="2173" w:type="dxa"/>
          </w:tcPr>
          <w:p w14:paraId="2319238F" w14:textId="77777777" w:rsidR="00B25886" w:rsidRPr="00931173" w:rsidRDefault="00B25886" w:rsidP="00414D20">
            <w:r>
              <w:t>Address</w:t>
            </w:r>
          </w:p>
        </w:tc>
        <w:tc>
          <w:tcPr>
            <w:tcW w:w="2565" w:type="dxa"/>
          </w:tcPr>
          <w:p w14:paraId="1675D967" w14:textId="77777777" w:rsidR="00B25886" w:rsidRDefault="00B25886" w:rsidP="00414D20">
            <w:r>
              <w:t>Planet IT Ltd</w:t>
            </w:r>
          </w:p>
          <w:p w14:paraId="4221FD97" w14:textId="77777777" w:rsidR="00B25886" w:rsidRDefault="00B25886" w:rsidP="00414D20">
            <w:r>
              <w:t>85f Park Drive</w:t>
            </w:r>
          </w:p>
          <w:p w14:paraId="2D0A5409" w14:textId="77777777" w:rsidR="00B25886" w:rsidRDefault="00B25886" w:rsidP="00414D20">
            <w:r>
              <w:t>Milton Park</w:t>
            </w:r>
          </w:p>
          <w:p w14:paraId="0046B05F" w14:textId="77777777" w:rsidR="00B25886" w:rsidRDefault="00B25886" w:rsidP="00414D20">
            <w:r>
              <w:t>Abingdon</w:t>
            </w:r>
          </w:p>
          <w:p w14:paraId="32E8CA7C" w14:textId="77777777" w:rsidR="00B25886" w:rsidRDefault="00B25886" w:rsidP="00414D20">
            <w:r>
              <w:t>Oxfordshire</w:t>
            </w:r>
          </w:p>
          <w:p w14:paraId="27ACC3B4" w14:textId="77777777" w:rsidR="00B25886" w:rsidRPr="00931173" w:rsidRDefault="00B25886" w:rsidP="00414D20">
            <w:r>
              <w:t>OX14 4RY</w:t>
            </w:r>
          </w:p>
        </w:tc>
      </w:tr>
    </w:tbl>
    <w:p w14:paraId="0CD84085" w14:textId="77777777" w:rsidR="00B25886" w:rsidRPr="00DD5335" w:rsidRDefault="00B25886" w:rsidP="00B25886">
      <w:pPr>
        <w:pStyle w:val="Heading1"/>
      </w:pPr>
      <w:r>
        <w:t>Revision Details</w:t>
      </w:r>
    </w:p>
    <w:tbl>
      <w:tblPr>
        <w:tblW w:w="8990" w:type="dxa"/>
        <w:jc w:val="center"/>
        <w:tblBorders>
          <w:top w:val="single" w:sz="4" w:space="0" w:color="03546E"/>
          <w:left w:val="single" w:sz="4" w:space="0" w:color="03546E"/>
          <w:bottom w:val="single" w:sz="4" w:space="0" w:color="03546E"/>
          <w:right w:val="single" w:sz="4" w:space="0" w:color="03546E"/>
          <w:insideH w:val="single" w:sz="4" w:space="0" w:color="03546E"/>
          <w:insideV w:val="single" w:sz="4" w:space="0" w:color="03546E"/>
        </w:tblBorders>
        <w:tblCellMar>
          <w:left w:w="0" w:type="dxa"/>
          <w:right w:w="0" w:type="dxa"/>
        </w:tblCellMar>
        <w:tblLook w:val="04A0" w:firstRow="1" w:lastRow="0" w:firstColumn="1" w:lastColumn="0" w:noHBand="0" w:noVBand="1"/>
      </w:tblPr>
      <w:tblGrid>
        <w:gridCol w:w="1967"/>
        <w:gridCol w:w="2285"/>
        <w:gridCol w:w="2173"/>
        <w:gridCol w:w="2565"/>
      </w:tblGrid>
      <w:tr w:rsidR="00B25886" w:rsidRPr="0013312F" w14:paraId="70DC9837" w14:textId="77777777" w:rsidTr="00414D20">
        <w:trPr>
          <w:trHeight w:val="467"/>
          <w:jc w:val="center"/>
        </w:trPr>
        <w:tc>
          <w:tcPr>
            <w:tcW w:w="1967" w:type="dxa"/>
            <w:shd w:val="clear" w:color="auto" w:fill="03506D"/>
            <w:vAlign w:val="center"/>
            <w:hideMark/>
          </w:tcPr>
          <w:p w14:paraId="5F2FEF5A" w14:textId="77777777" w:rsidR="00B25886" w:rsidRPr="0013312F" w:rsidRDefault="00B25886" w:rsidP="00414D20">
            <w:pPr>
              <w:tabs>
                <w:tab w:val="center" w:pos="1776"/>
                <w:tab w:val="left" w:pos="2620"/>
              </w:tabs>
              <w:textAlignment w:val="baseline"/>
              <w:rPr>
                <w:rFonts w:cstheme="minorHAnsi"/>
                <w:color w:val="00000A"/>
              </w:rPr>
            </w:pPr>
            <w:r>
              <w:rPr>
                <w:rFonts w:cstheme="minorHAnsi"/>
                <w:b/>
                <w:bCs/>
                <w:color w:val="FFFFFF"/>
                <w:szCs w:val="20"/>
              </w:rPr>
              <w:t>Revision</w:t>
            </w:r>
          </w:p>
        </w:tc>
        <w:tc>
          <w:tcPr>
            <w:tcW w:w="2285" w:type="dxa"/>
            <w:shd w:val="clear" w:color="auto" w:fill="03506D"/>
            <w:vAlign w:val="center"/>
          </w:tcPr>
          <w:p w14:paraId="4CFE4302"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Date</w:t>
            </w:r>
          </w:p>
        </w:tc>
        <w:tc>
          <w:tcPr>
            <w:tcW w:w="2173" w:type="dxa"/>
            <w:shd w:val="clear" w:color="auto" w:fill="03506D"/>
            <w:vAlign w:val="center"/>
          </w:tcPr>
          <w:p w14:paraId="515D9278"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Author</w:t>
            </w:r>
          </w:p>
        </w:tc>
        <w:tc>
          <w:tcPr>
            <w:tcW w:w="2565" w:type="dxa"/>
            <w:shd w:val="clear" w:color="auto" w:fill="03506D"/>
            <w:vAlign w:val="center"/>
            <w:hideMark/>
          </w:tcPr>
          <w:p w14:paraId="0DC8F145"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Comments</w:t>
            </w:r>
          </w:p>
        </w:tc>
      </w:tr>
      <w:tr w:rsidR="00384BB6" w:rsidRPr="0013312F" w14:paraId="656458B9" w14:textId="77777777" w:rsidTr="00414D20">
        <w:trPr>
          <w:trHeight w:val="210"/>
          <w:jc w:val="center"/>
        </w:trPr>
        <w:tc>
          <w:tcPr>
            <w:tcW w:w="1967" w:type="dxa"/>
          </w:tcPr>
          <w:p w14:paraId="0A3C7CC6" w14:textId="5CD9C04A" w:rsidR="00384BB6" w:rsidRDefault="00384BB6" w:rsidP="00414D20">
            <w:r>
              <w:t>1.1</w:t>
            </w:r>
          </w:p>
        </w:tc>
        <w:tc>
          <w:tcPr>
            <w:tcW w:w="2285" w:type="dxa"/>
          </w:tcPr>
          <w:p w14:paraId="4D8B6111" w14:textId="1904F7C8" w:rsidR="00384BB6" w:rsidRDefault="00384BB6" w:rsidP="00414D20">
            <w:r>
              <w:t>28/03/202</w:t>
            </w:r>
            <w:r w:rsidR="001B7EF2">
              <w:t>5</w:t>
            </w:r>
          </w:p>
        </w:tc>
        <w:tc>
          <w:tcPr>
            <w:tcW w:w="2173" w:type="dxa"/>
          </w:tcPr>
          <w:p w14:paraId="7717984C" w14:textId="19C67D32" w:rsidR="00384BB6" w:rsidRDefault="00384BB6" w:rsidP="00414D20">
            <w:r>
              <w:t>J.Dell / A.</w:t>
            </w:r>
            <w:r w:rsidR="00E910A1">
              <w:t>Sweeney / J.Towle / R. McClafferty</w:t>
            </w:r>
          </w:p>
        </w:tc>
        <w:tc>
          <w:tcPr>
            <w:tcW w:w="2565" w:type="dxa"/>
          </w:tcPr>
          <w:p w14:paraId="5F3A949E" w14:textId="7AD730B8" w:rsidR="00384BB6" w:rsidRDefault="00E910A1" w:rsidP="00414D20">
            <w:r>
              <w:t>Updated for 2025</w:t>
            </w:r>
          </w:p>
        </w:tc>
      </w:tr>
      <w:tr w:rsidR="00DF6980" w:rsidRPr="0013312F" w14:paraId="3C02FB3F" w14:textId="77777777" w:rsidTr="00414D20">
        <w:trPr>
          <w:trHeight w:val="210"/>
          <w:jc w:val="center"/>
        </w:trPr>
        <w:tc>
          <w:tcPr>
            <w:tcW w:w="1967" w:type="dxa"/>
          </w:tcPr>
          <w:p w14:paraId="5611C8C1" w14:textId="2D355EC9" w:rsidR="00DF6980" w:rsidRDefault="00A606EE" w:rsidP="00414D20">
            <w:r>
              <w:t>2.0</w:t>
            </w:r>
          </w:p>
        </w:tc>
        <w:tc>
          <w:tcPr>
            <w:tcW w:w="2285" w:type="dxa"/>
          </w:tcPr>
          <w:p w14:paraId="034F7AD8" w14:textId="77777777" w:rsidR="00DF6980" w:rsidRDefault="00DF6980" w:rsidP="00414D20"/>
        </w:tc>
        <w:tc>
          <w:tcPr>
            <w:tcW w:w="2173" w:type="dxa"/>
          </w:tcPr>
          <w:p w14:paraId="1B286512" w14:textId="191B212D" w:rsidR="00DF6980" w:rsidRDefault="00821612" w:rsidP="00414D20">
            <w:r w:rsidRPr="00821612">
              <w:t>{{ consultant_name }}</w:t>
            </w:r>
          </w:p>
        </w:tc>
        <w:tc>
          <w:tcPr>
            <w:tcW w:w="2565" w:type="dxa"/>
          </w:tcPr>
          <w:p w14:paraId="77BA2AA5" w14:textId="77777777" w:rsidR="00DF6980" w:rsidRDefault="00DF6980" w:rsidP="00414D20"/>
        </w:tc>
      </w:tr>
      <w:tr w:rsidR="006E12E0" w:rsidRPr="0013312F" w14:paraId="281F0591" w14:textId="77777777" w:rsidTr="00414D20">
        <w:trPr>
          <w:trHeight w:val="210"/>
          <w:jc w:val="center"/>
        </w:trPr>
        <w:tc>
          <w:tcPr>
            <w:tcW w:w="1967" w:type="dxa"/>
          </w:tcPr>
          <w:p w14:paraId="32AB2829" w14:textId="2FB8D174" w:rsidR="006E12E0" w:rsidRDefault="006E12E0" w:rsidP="00414D20">
            <w:r>
              <w:t>2.1</w:t>
            </w:r>
          </w:p>
        </w:tc>
        <w:tc>
          <w:tcPr>
            <w:tcW w:w="2285" w:type="dxa"/>
          </w:tcPr>
          <w:p w14:paraId="6B306C48" w14:textId="77777777" w:rsidR="006E12E0" w:rsidRDefault="006E12E0" w:rsidP="00414D20"/>
        </w:tc>
        <w:tc>
          <w:tcPr>
            <w:tcW w:w="2173" w:type="dxa"/>
          </w:tcPr>
          <w:p w14:paraId="3BB6F99F" w14:textId="02366292" w:rsidR="006E12E0" w:rsidRDefault="006E12E0" w:rsidP="00414D20">
            <w:r>
              <w:t>[A</w:t>
            </w:r>
            <w:r w:rsidR="00523BF2">
              <w:t>PPROVER</w:t>
            </w:r>
            <w:r>
              <w:t xml:space="preserve"> NAME]</w:t>
            </w:r>
          </w:p>
        </w:tc>
        <w:tc>
          <w:tcPr>
            <w:tcW w:w="2565" w:type="dxa"/>
          </w:tcPr>
          <w:p w14:paraId="75931F27" w14:textId="004737E1" w:rsidR="006E12E0" w:rsidRDefault="00523BF2" w:rsidP="00414D20">
            <w:r>
              <w:t>Internal Approval</w:t>
            </w:r>
          </w:p>
        </w:tc>
      </w:tr>
    </w:tbl>
    <w:p w14:paraId="19E07073" w14:textId="77777777" w:rsidR="00B25886" w:rsidRDefault="00B25886" w:rsidP="00B25886">
      <w:pPr>
        <w:pStyle w:val="Heading1"/>
      </w:pPr>
      <w:r>
        <w:t>Distribution List</w:t>
      </w:r>
    </w:p>
    <w:tbl>
      <w:tblPr>
        <w:tblW w:w="899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537"/>
        <w:gridCol w:w="6453"/>
      </w:tblGrid>
      <w:tr w:rsidR="00B25886" w:rsidRPr="0013312F" w14:paraId="56CBA8E0" w14:textId="77777777" w:rsidTr="00414D20">
        <w:trPr>
          <w:trHeight w:val="385"/>
          <w:jc w:val="center"/>
        </w:trPr>
        <w:tc>
          <w:tcPr>
            <w:tcW w:w="2537" w:type="dxa"/>
            <w:tcBorders>
              <w:top w:val="single" w:sz="4" w:space="0" w:color="03546E"/>
              <w:left w:val="single" w:sz="4" w:space="0" w:color="03546E"/>
              <w:bottom w:val="single" w:sz="4" w:space="0" w:color="03546E"/>
              <w:right w:val="single" w:sz="4" w:space="0" w:color="03546E"/>
            </w:tcBorders>
            <w:shd w:val="clear" w:color="auto" w:fill="03506D"/>
            <w:vAlign w:val="center"/>
            <w:hideMark/>
          </w:tcPr>
          <w:p w14:paraId="5246991C" w14:textId="77777777" w:rsidR="00B25886" w:rsidRPr="0013312F" w:rsidRDefault="00B25886" w:rsidP="00414D20">
            <w:pPr>
              <w:tabs>
                <w:tab w:val="center" w:pos="1776"/>
                <w:tab w:val="left" w:pos="2620"/>
              </w:tabs>
              <w:textAlignment w:val="baseline"/>
              <w:rPr>
                <w:rFonts w:cstheme="minorHAnsi"/>
                <w:color w:val="00000A"/>
              </w:rPr>
            </w:pPr>
            <w:r w:rsidRPr="00FA17C8">
              <w:rPr>
                <w:rFonts w:cstheme="minorHAnsi"/>
                <w:b/>
                <w:bCs/>
                <w:color w:val="FFFFFF"/>
                <w:szCs w:val="20"/>
              </w:rPr>
              <w:t>Name</w:t>
            </w:r>
          </w:p>
        </w:tc>
        <w:tc>
          <w:tcPr>
            <w:tcW w:w="6453" w:type="dxa"/>
            <w:tcBorders>
              <w:top w:val="single" w:sz="4" w:space="0" w:color="03546E"/>
              <w:left w:val="single" w:sz="4" w:space="0" w:color="03546E"/>
              <w:bottom w:val="single" w:sz="4" w:space="0" w:color="03546E"/>
              <w:right w:val="single" w:sz="4" w:space="0" w:color="03546E"/>
            </w:tcBorders>
            <w:shd w:val="clear" w:color="auto" w:fill="03506D"/>
            <w:vAlign w:val="center"/>
          </w:tcPr>
          <w:p w14:paraId="796C9CE3"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Company</w:t>
            </w:r>
          </w:p>
        </w:tc>
      </w:tr>
      <w:tr w:rsidR="00B25886" w:rsidRPr="0013312F" w14:paraId="62641BBE" w14:textId="77777777" w:rsidTr="00414D20">
        <w:trPr>
          <w:trHeight w:val="709"/>
          <w:jc w:val="center"/>
        </w:trPr>
        <w:tc>
          <w:tcPr>
            <w:tcW w:w="2537" w:type="dxa"/>
            <w:tcBorders>
              <w:top w:val="single" w:sz="4" w:space="0" w:color="03546E"/>
              <w:left w:val="single" w:sz="4" w:space="0" w:color="03546E"/>
              <w:bottom w:val="single" w:sz="4" w:space="0" w:color="03546E"/>
              <w:right w:val="single" w:sz="4" w:space="0" w:color="03546E"/>
            </w:tcBorders>
          </w:tcPr>
          <w:p w14:paraId="5E1A6F51" w14:textId="77777777" w:rsidR="00B25886" w:rsidRPr="00931173" w:rsidRDefault="00B25886" w:rsidP="00414D20"/>
        </w:tc>
        <w:tc>
          <w:tcPr>
            <w:tcW w:w="6453" w:type="dxa"/>
            <w:tcBorders>
              <w:top w:val="single" w:sz="4" w:space="0" w:color="03546E"/>
              <w:left w:val="single" w:sz="4" w:space="0" w:color="03546E"/>
              <w:bottom w:val="single" w:sz="4" w:space="0" w:color="03546E"/>
              <w:right w:val="single" w:sz="4" w:space="0" w:color="03546E"/>
            </w:tcBorders>
          </w:tcPr>
          <w:p w14:paraId="47B8B51E" w14:textId="77777777" w:rsidR="00821612" w:rsidRPr="00821612" w:rsidRDefault="00821612" w:rsidP="00821612">
            <w:r w:rsidRPr="00821612">
              <w:t>{{ customer_name }}</w:t>
            </w:r>
          </w:p>
          <w:p w14:paraId="372D5D61" w14:textId="010C161B" w:rsidR="00B25886" w:rsidRPr="00931173" w:rsidRDefault="00B25886" w:rsidP="00414D20"/>
        </w:tc>
      </w:tr>
    </w:tbl>
    <w:p w14:paraId="35892922" w14:textId="77777777" w:rsidR="00B25886" w:rsidRDefault="00B25886" w:rsidP="00B25886">
      <w:pPr>
        <w:pStyle w:val="Heading1"/>
      </w:pPr>
      <w:r>
        <w:t>Disclaimer</w:t>
      </w:r>
    </w:p>
    <w:p w14:paraId="69FBC069" w14:textId="77777777" w:rsidR="00B25886" w:rsidRPr="0000350A" w:rsidRDefault="00B25886" w:rsidP="00B25886"/>
    <w:p w14:paraId="2FADE868" w14:textId="1C75EC89" w:rsidR="00FD6FE0" w:rsidRDefault="00B25886" w:rsidP="00B25886">
      <w:r w:rsidRPr="00FA17C8">
        <w:t>Whilst every precaution has been taken in the preparation of this document, no responsibility is assumed for errors or omissions</w:t>
      </w:r>
      <w:r>
        <w:t>,</w:t>
      </w:r>
      <w:r w:rsidRPr="00FA17C8">
        <w:t xml:space="preserve"> nor is any liability assumed for loss or damage resulting from the use of the information it contains, to the extent such error or omission is a result of any information, data or documents provided to Planet IT by the Customer and relied on by Planet IT in the preparation of this document.</w:t>
      </w:r>
    </w:p>
    <w:p w14:paraId="7300130A" w14:textId="77777777" w:rsidR="00FD6FE0" w:rsidRDefault="00FD6FE0">
      <w:r>
        <w:br w:type="page"/>
      </w:r>
    </w:p>
    <w:p w14:paraId="4DE6707B" w14:textId="6223A779" w:rsidR="006559DD" w:rsidRPr="005A2D0D" w:rsidRDefault="00E54023" w:rsidP="00B25886">
      <w:r w:rsidRPr="00A62A32">
        <w:rPr>
          <w:noProof/>
        </w:rPr>
        <w:lastRenderedPageBreak/>
        <mc:AlternateContent>
          <mc:Choice Requires="wps">
            <w:drawing>
              <wp:anchor distT="0" distB="0" distL="114300" distR="114300" simplePos="0" relativeHeight="251657234" behindDoc="1" locked="0" layoutInCell="1" allowOverlap="1" wp14:anchorId="343677BA" wp14:editId="4358C603">
                <wp:simplePos x="0" y="0"/>
                <wp:positionH relativeFrom="column">
                  <wp:posOffset>-983673</wp:posOffset>
                </wp:positionH>
                <wp:positionV relativeFrom="paragraph">
                  <wp:posOffset>-1321493</wp:posOffset>
                </wp:positionV>
                <wp:extent cx="7815234" cy="12722398"/>
                <wp:effectExtent l="0" t="0" r="0" b="3175"/>
                <wp:wrapNone/>
                <wp:docPr id="514" name="Rectangle 514"/>
                <wp:cNvGraphicFramePr/>
                <a:graphic xmlns:a="http://schemas.openxmlformats.org/drawingml/2006/main">
                  <a:graphicData uri="http://schemas.microsoft.com/office/word/2010/wordprocessingShape">
                    <wps:wsp>
                      <wps:cNvSpPr/>
                      <wps:spPr>
                        <a:xfrm>
                          <a:off x="0" y="0"/>
                          <a:ext cx="7815234" cy="12722398"/>
                        </a:xfrm>
                        <a:prstGeom prst="rect">
                          <a:avLst/>
                        </a:prstGeom>
                        <a:solidFill>
                          <a:srgbClr val="03546E">
                            <a:alpha val="74902"/>
                          </a:srgb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77CAA87" id="Rectangle 514" o:spid="_x0000_s1026" style="position:absolute;margin-left:-77.45pt;margin-top:-104.05pt;width:615.35pt;height:1001.75pt;z-index:-25165924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" fillcolor="#03546e" stroked="f" strokeweight="1pt">
                <v:fill opacity="49087f"/>
              </v:rect>
            </w:pict>
          </mc:Fallback>
        </mc:AlternateContent>
      </w:r>
      <w:r w:rsidR="00FD6FE0">
        <w:rPr>
          <w:noProof/>
        </w:rPr>
        <w:drawing>
          <wp:anchor distT="0" distB="0" distL="114300" distR="114300" simplePos="0" relativeHeight="251657220" behindDoc="1" locked="0" layoutInCell="1" allowOverlap="1" wp14:anchorId="389D66E9" wp14:editId="3C5D1780">
            <wp:simplePos x="0" y="0"/>
            <wp:positionH relativeFrom="column">
              <wp:posOffset>-4378960</wp:posOffset>
            </wp:positionH>
            <wp:positionV relativeFrom="paragraph">
              <wp:posOffset>-1257824</wp:posOffset>
            </wp:positionV>
            <wp:extent cx="14503400" cy="10876823"/>
            <wp:effectExtent l="0" t="0" r="0" b="0"/>
            <wp:wrapNone/>
            <wp:docPr id="520" name="Picture 520" descr="A group of people posing for a photo on a snowy mountai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 name="Picture 520" descr="A group of people posing for a photo on a snowy mountain&#10;&#10;Description automatically generated with medium confidence"/>
                    <pic:cNvPicPr/>
                  </pic:nvPicPr>
                  <pic:blipFill>
                    <a:blip r:embed="rId44">
                      <a:extLst>
                        <a:ext uri="{28A0092B-C50C-407E-A947-70E740481C1C}">
                          <a14:useLocalDpi xmlns:a14="http://schemas.microsoft.com/office/drawing/2010/main" val="0"/>
                        </a:ext>
                      </a:extLst>
                    </a:blip>
                    <a:stretch>
                      <a:fillRect/>
                    </a:stretch>
                  </pic:blipFill>
                  <pic:spPr>
                    <a:xfrm>
                      <a:off x="0" y="0"/>
                      <a:ext cx="14503400" cy="10876823"/>
                    </a:xfrm>
                    <a:prstGeom prst="rect">
                      <a:avLst/>
                    </a:prstGeom>
                  </pic:spPr>
                </pic:pic>
              </a:graphicData>
            </a:graphic>
            <wp14:sizeRelH relativeFrom="page">
              <wp14:pctWidth>0</wp14:pctWidth>
            </wp14:sizeRelH>
            <wp14:sizeRelV relativeFrom="page">
              <wp14:pctHeight>0</wp14:pctHeight>
            </wp14:sizeRelV>
          </wp:anchor>
        </w:drawing>
      </w:r>
    </w:p>
    <w:p w14:paraId="0D89EEAB" w14:textId="13F881B5" w:rsidR="003B137F" w:rsidRDefault="003B137F" w:rsidP="003B137F"/>
    <w:p w14:paraId="7F95DDF9" w14:textId="77BB2913" w:rsidR="003B137F" w:rsidRDefault="005E15D5" w:rsidP="003B137F">
      <w:r>
        <w:rPr>
          <w:noProof/>
        </w:rPr>
        <mc:AlternateContent>
          <mc:Choice Requires="wpg">
            <w:drawing>
              <wp:anchor distT="0" distB="0" distL="114300" distR="114300" simplePos="0" relativeHeight="251657228" behindDoc="0" locked="0" layoutInCell="1" allowOverlap="1" wp14:anchorId="392E5ACB" wp14:editId="41F001EE">
                <wp:simplePos x="0" y="0"/>
                <wp:positionH relativeFrom="column">
                  <wp:posOffset>-786130</wp:posOffset>
                </wp:positionH>
                <wp:positionV relativeFrom="paragraph">
                  <wp:posOffset>265320</wp:posOffset>
                </wp:positionV>
                <wp:extent cx="7320280" cy="4235450"/>
                <wp:effectExtent l="0" t="0" r="0" b="0"/>
                <wp:wrapNone/>
                <wp:docPr id="404898536" name="Group 32"/>
                <wp:cNvGraphicFramePr/>
                <a:graphic xmlns:a="http://schemas.openxmlformats.org/drawingml/2006/main">
                  <a:graphicData uri="http://schemas.microsoft.com/office/word/2010/wordprocessingGroup">
                    <wpg:wgp>
                      <wpg:cNvGrpSpPr/>
                      <wpg:grpSpPr>
                        <a:xfrm>
                          <a:off x="0" y="0"/>
                          <a:ext cx="7320280" cy="4171752"/>
                          <a:chOff x="0" y="63699"/>
                          <a:chExt cx="7320501" cy="4171807"/>
                        </a:xfrm>
                      </wpg:grpSpPr>
                      <pic:pic xmlns:pic="http://schemas.openxmlformats.org/drawingml/2006/picture">
                        <pic:nvPicPr>
                          <pic:cNvPr id="2023315574" name="Picture 522"/>
                          <pic:cNvPicPr>
                            <a:picLocks noChangeAspect="1"/>
                          </pic:cNvPicPr>
                        </pic:nvPicPr>
                        <pic:blipFill>
                          <a:blip r:embed="rId45">
                            <a:extLst>
                              <a:ext uri="{28A0092B-C50C-407E-A947-70E740481C1C}">
                                <a14:useLocalDpi xmlns:a14="http://schemas.microsoft.com/office/drawing/2010/main" val="0"/>
                              </a:ext>
                            </a:extLst>
                          </a:blip>
                          <a:srcRect/>
                          <a:stretch/>
                        </pic:blipFill>
                        <pic:spPr>
                          <a:xfrm>
                            <a:off x="1876508" y="63699"/>
                            <a:ext cx="3717925" cy="456802"/>
                          </a:xfrm>
                          <a:prstGeom prst="rect">
                            <a:avLst/>
                          </a:prstGeom>
                        </pic:spPr>
                      </pic:pic>
                      <wps:wsp>
                        <wps:cNvPr id="363991275" name="Text Box 363991275"/>
                        <wps:cNvSpPr txBox="1"/>
                        <wps:spPr>
                          <a:xfrm>
                            <a:off x="0" y="2775006"/>
                            <a:ext cx="2438400" cy="406400"/>
                          </a:xfrm>
                          <a:prstGeom prst="rect">
                            <a:avLst/>
                          </a:prstGeom>
                          <a:noFill/>
                          <a:ln w="6350">
                            <a:noFill/>
                          </a:ln>
                        </wps:spPr>
                        <wps:txbx>
                          <w:txbxContent>
                            <w:p w14:paraId="21F5B2DC" w14:textId="77777777" w:rsidR="00DF069B" w:rsidRPr="00D3716E" w:rsidRDefault="00DF069B" w:rsidP="00DF069B">
                              <w:pPr>
                                <w:jc w:val="center"/>
                                <w:rPr>
                                  <w:color w:val="FFFFFF" w:themeColor="background1"/>
                                  <w:sz w:val="28"/>
                                  <w:szCs w:val="40"/>
                                </w:rPr>
                              </w:pPr>
                              <w:r w:rsidRPr="00D3716E">
                                <w:rPr>
                                  <w:color w:val="FFFFFF" w:themeColor="background1"/>
                                  <w:sz w:val="28"/>
                                  <w:szCs w:val="40"/>
                                </w:rPr>
                                <w:t>01235 433 900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73268449" name="Text Box 573268449"/>
                        <wps:cNvSpPr txBox="1"/>
                        <wps:spPr>
                          <a:xfrm>
                            <a:off x="4882101" y="2735249"/>
                            <a:ext cx="2438400" cy="406400"/>
                          </a:xfrm>
                          <a:prstGeom prst="rect">
                            <a:avLst/>
                          </a:prstGeom>
                          <a:noFill/>
                          <a:ln w="6350">
                            <a:noFill/>
                          </a:ln>
                        </wps:spPr>
                        <wps:txbx>
                          <w:txbxContent>
                            <w:p w14:paraId="1E457D48" w14:textId="77777777" w:rsidR="00DF069B" w:rsidRPr="00D3716E" w:rsidRDefault="00DF069B" w:rsidP="00DF069B">
                              <w:pPr>
                                <w:jc w:val="center"/>
                                <w:rPr>
                                  <w:color w:val="FFFFFF" w:themeColor="background1"/>
                                  <w:sz w:val="28"/>
                                  <w:szCs w:val="40"/>
                                </w:rPr>
                              </w:pPr>
                              <w:r>
                                <w:rPr>
                                  <w:color w:val="FFFFFF" w:themeColor="background1"/>
                                  <w:sz w:val="28"/>
                                  <w:szCs w:val="40"/>
                                </w:rPr>
                                <w:t>enquiries@planet-it.net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32173996" name="Text Box 532173996"/>
                        <wps:cNvSpPr txBox="1"/>
                        <wps:spPr>
                          <a:xfrm>
                            <a:off x="2536466" y="2775006"/>
                            <a:ext cx="2438400" cy="1460500"/>
                          </a:xfrm>
                          <a:prstGeom prst="rect">
                            <a:avLst/>
                          </a:prstGeom>
                          <a:noFill/>
                          <a:ln w="6350">
                            <a:noFill/>
                          </a:ln>
                        </wps:spPr>
                        <wps:txbx>
                          <w:txbxContent>
                            <w:p w14:paraId="45ABD429" w14:textId="77777777" w:rsidR="00DF069B" w:rsidRDefault="00DF069B" w:rsidP="00DF069B">
                              <w:pPr>
                                <w:jc w:val="center"/>
                                <w:rPr>
                                  <w:color w:val="FFFFFF" w:themeColor="background1"/>
                                  <w:sz w:val="28"/>
                                  <w:szCs w:val="40"/>
                                </w:rPr>
                              </w:pPr>
                              <w:r>
                                <w:rPr>
                                  <w:color w:val="FFFFFF" w:themeColor="background1"/>
                                  <w:sz w:val="28"/>
                                  <w:szCs w:val="40"/>
                                </w:rPr>
                                <w:t>85F Park Drive</w:t>
                              </w:r>
                            </w:p>
                            <w:p w14:paraId="6BF6F88A" w14:textId="77777777" w:rsidR="00DF069B" w:rsidRDefault="00DF069B" w:rsidP="00DF069B">
                              <w:pPr>
                                <w:jc w:val="center"/>
                                <w:rPr>
                                  <w:color w:val="FFFFFF" w:themeColor="background1"/>
                                  <w:sz w:val="28"/>
                                  <w:szCs w:val="40"/>
                                </w:rPr>
                              </w:pPr>
                              <w:r>
                                <w:rPr>
                                  <w:color w:val="FFFFFF" w:themeColor="background1"/>
                                  <w:sz w:val="28"/>
                                  <w:szCs w:val="40"/>
                                </w:rPr>
                                <w:t>Milton Park</w:t>
                              </w:r>
                            </w:p>
                            <w:p w14:paraId="7CA9C98E" w14:textId="77777777" w:rsidR="00DF069B" w:rsidRDefault="00DF069B" w:rsidP="00DF069B">
                              <w:pPr>
                                <w:jc w:val="center"/>
                                <w:rPr>
                                  <w:color w:val="FFFFFF" w:themeColor="background1"/>
                                  <w:sz w:val="28"/>
                                  <w:szCs w:val="40"/>
                                </w:rPr>
                              </w:pPr>
                              <w:r>
                                <w:rPr>
                                  <w:color w:val="FFFFFF" w:themeColor="background1"/>
                                  <w:sz w:val="28"/>
                                  <w:szCs w:val="40"/>
                                </w:rPr>
                                <w:t>Abingdon</w:t>
                              </w:r>
                            </w:p>
                            <w:p w14:paraId="18A63D81" w14:textId="0233CE63" w:rsidR="00DF069B" w:rsidRDefault="00833E5E" w:rsidP="00DF069B">
                              <w:pPr>
                                <w:jc w:val="center"/>
                                <w:rPr>
                                  <w:color w:val="FFFFFF" w:themeColor="background1"/>
                                  <w:sz w:val="28"/>
                                  <w:szCs w:val="40"/>
                                </w:rPr>
                              </w:pPr>
                              <w:r>
                                <w:rPr>
                                  <w:color w:val="FFFFFF" w:themeColor="background1"/>
                                  <w:sz w:val="28"/>
                                  <w:szCs w:val="40"/>
                                </w:rPr>
                                <w:t>OX14 4RY</w:t>
                              </w:r>
                            </w:p>
                            <w:p w14:paraId="3C924D83" w14:textId="77777777" w:rsidR="00DF069B" w:rsidRDefault="00DF069B" w:rsidP="00DF069B">
                              <w:pPr>
                                <w:jc w:val="center"/>
                                <w:rPr>
                                  <w:color w:val="FFFFFF" w:themeColor="background1"/>
                                  <w:sz w:val="28"/>
                                  <w:szCs w:val="40"/>
                                </w:rPr>
                              </w:pPr>
                            </w:p>
                            <w:p w14:paraId="53B477A6" w14:textId="77777777" w:rsidR="00DF069B" w:rsidRDefault="00DF069B" w:rsidP="00DF069B">
                              <w:pPr>
                                <w:jc w:val="center"/>
                                <w:rPr>
                                  <w:color w:val="FFFFFF" w:themeColor="background1"/>
                                  <w:sz w:val="28"/>
                                  <w:szCs w:val="40"/>
                                </w:rPr>
                              </w:pPr>
                              <w:r>
                                <w:rPr>
                                  <w:color w:val="FFFFFF" w:themeColor="background1"/>
                                  <w:sz w:val="28"/>
                                  <w:szCs w:val="40"/>
                                </w:rPr>
                                <w:t>www.planet-it.net</w:t>
                              </w:r>
                            </w:p>
                            <w:p w14:paraId="4D5F0C12" w14:textId="77777777" w:rsidR="00DF069B" w:rsidRPr="00D3716E" w:rsidRDefault="00DF069B" w:rsidP="00DF069B">
                              <w:pPr>
                                <w:jc w:val="center"/>
                                <w:rPr>
                                  <w:color w:val="FFFFFF" w:themeColor="background1"/>
                                  <w:sz w:val="28"/>
                                  <w:szCs w:val="4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617141349" name="Picture 529" descr="A picture containing text, clipart, tableware, light&#10;&#10;Description automatically generated"/>
                          <pic:cNvPicPr>
                            <a:picLocks noChangeAspect="1"/>
                          </pic:cNvPicPr>
                        </pic:nvPicPr>
                        <pic:blipFill>
                          <a:blip r:embed="rId46" cstate="print">
                            <a:extLst>
                              <a:ext uri="{28A0092B-C50C-407E-A947-70E740481C1C}">
                                <a14:useLocalDpi xmlns:a14="http://schemas.microsoft.com/office/drawing/2010/main" val="0"/>
                              </a:ext>
                            </a:extLst>
                          </a:blip>
                          <a:stretch>
                            <a:fillRect/>
                          </a:stretch>
                        </pic:blipFill>
                        <pic:spPr>
                          <a:xfrm>
                            <a:off x="985962" y="2297927"/>
                            <a:ext cx="444500" cy="444500"/>
                          </a:xfrm>
                          <a:prstGeom prst="rect">
                            <a:avLst/>
                          </a:prstGeom>
                        </pic:spPr>
                      </pic:pic>
                      <pic:pic xmlns:pic="http://schemas.openxmlformats.org/drawingml/2006/picture">
                        <pic:nvPicPr>
                          <pic:cNvPr id="182894948" name="Picture 530" descr="Icon&#10;&#10;Description automatically generated"/>
                          <pic:cNvPicPr>
                            <a:picLocks noChangeAspect="1"/>
                          </pic:cNvPicPr>
                        </pic:nvPicPr>
                        <pic:blipFill>
                          <a:blip r:embed="rId47" cstate="print">
                            <a:extLst>
                              <a:ext uri="{28A0092B-C50C-407E-A947-70E740481C1C}">
                                <a14:useLocalDpi xmlns:a14="http://schemas.microsoft.com/office/drawing/2010/main" val="0"/>
                              </a:ext>
                            </a:extLst>
                          </a:blip>
                          <a:stretch>
                            <a:fillRect/>
                          </a:stretch>
                        </pic:blipFill>
                        <pic:spPr>
                          <a:xfrm>
                            <a:off x="3498574" y="2274073"/>
                            <a:ext cx="444500" cy="444500"/>
                          </a:xfrm>
                          <a:prstGeom prst="rect">
                            <a:avLst/>
                          </a:prstGeom>
                        </pic:spPr>
                      </pic:pic>
                      <pic:pic xmlns:pic="http://schemas.openxmlformats.org/drawingml/2006/picture">
                        <pic:nvPicPr>
                          <pic:cNvPr id="663461660" name="Picture 533" descr="Icon&#10;&#10;Description automatically generated"/>
                          <pic:cNvPicPr>
                            <a:picLocks noChangeAspect="1"/>
                          </pic:cNvPicPr>
                        </pic:nvPicPr>
                        <pic:blipFill>
                          <a:blip r:embed="rId48" cstate="print">
                            <a:extLst>
                              <a:ext uri="{28A0092B-C50C-407E-A947-70E740481C1C}">
                                <a14:useLocalDpi xmlns:a14="http://schemas.microsoft.com/office/drawing/2010/main" val="0"/>
                              </a:ext>
                            </a:extLst>
                          </a:blip>
                          <a:stretch>
                            <a:fillRect/>
                          </a:stretch>
                        </pic:blipFill>
                        <pic:spPr>
                          <a:xfrm>
                            <a:off x="5780598" y="2266122"/>
                            <a:ext cx="444500" cy="444500"/>
                          </a:xfrm>
                          <a:prstGeom prst="rect">
                            <a:avLst/>
                          </a:prstGeom>
                        </pic:spPr>
                      </pic:pic>
                    </wpg:wgp>
                  </a:graphicData>
                </a:graphic>
                <wp14:sizeRelV relativeFrom="margin">
                  <wp14:pctHeight>0</wp14:pctHeight>
                </wp14:sizeRelV>
              </wp:anchor>
            </w:drawing>
          </mc:Choice>
          <mc:Fallback>
            <w:pict>
              <v:group w14:anchorId="392E5ACB" id="Group 32" o:spid="_x0000_s1031" style="position:absolute;margin-left:-61.9pt;margin-top:20.9pt;width:576.4pt;height:333.5pt;z-index:251657228;mso-height-relative:margin" coordorigin=",636" coordsize="73205,41718"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">
                <v:shape id="Picture 522" o:spid="_x0000_s1032" type="#_x0000_t75" style="position:absolute;left:18765;top:636;width:37179;height:456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">
                  <v:imagedata r:id="rId49" o:title=""/>
                </v:shape>
                <v:shape id="Text Box 363991275" o:spid="_x0000_s1033" type="#_x0000_t202" style="position:absolute;top:27750;width:24384;height:406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" filled="f" stroked="f" strokeweight=".5pt">
                  <v:textbox>
                    <w:txbxContent>
                      <w:p w14:paraId="21F5B2DC" w14:textId="77777777" w:rsidR="00DF069B" w:rsidRPr="00D3716E" w:rsidRDefault="00DF069B" w:rsidP="00DF069B">
                        <w:pPr>
                          <w:jc w:val="center"/>
                          <w:rPr>
                            <w:color w:val="FFFFFF" w:themeColor="background1"/>
                            <w:sz w:val="28"/>
                            <w:szCs w:val="40"/>
                          </w:rPr>
                        </w:pPr>
                        <w:r w:rsidRPr="00D3716E">
                          <w:rPr>
                            <w:color w:val="FFFFFF" w:themeColor="background1"/>
                            <w:sz w:val="28"/>
                            <w:szCs w:val="40"/>
                          </w:rPr>
                          <w:t>01235 433 900</w:t>
                        </w:r>
                      </w:p>
                    </w:txbxContent>
                  </v:textbox>
                </v:shape>
                <v:shape id="Text Box 573268449" o:spid="_x0000_s1034" type="#_x0000_t202" style="position:absolute;left:48821;top:27352;width:24384;height:406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" filled="f" stroked="f" strokeweight=".5pt">
                  <v:textbox>
                    <w:txbxContent>
                      <w:p w14:paraId="1E457D48" w14:textId="77777777" w:rsidR="00DF069B" w:rsidRPr="00D3716E" w:rsidRDefault="00DF069B" w:rsidP="00DF069B">
                        <w:pPr>
                          <w:jc w:val="center"/>
                          <w:rPr>
                            <w:color w:val="FFFFFF" w:themeColor="background1"/>
                            <w:sz w:val="28"/>
                            <w:szCs w:val="40"/>
                          </w:rPr>
                        </w:pPr>
                        <w:r>
                          <w:rPr>
                            <w:color w:val="FFFFFF" w:themeColor="background1"/>
                            <w:sz w:val="28"/>
                            <w:szCs w:val="40"/>
                          </w:rPr>
                          <w:t>enquiries@planet-it.net</w:t>
                        </w:r>
                      </w:p>
                    </w:txbxContent>
                  </v:textbox>
                </v:shape>
                <v:shape id="Text Box 532173996" o:spid="_x0000_s1035" type="#_x0000_t202" style="position:absolute;left:25364;top:27750;width:24384;height:1460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" filled="f" stroked="f" strokeweight=".5pt">
                  <v:textbox>
                    <w:txbxContent>
                      <w:p w14:paraId="45ABD429" w14:textId="77777777" w:rsidR="00DF069B" w:rsidRDefault="00DF069B" w:rsidP="00DF069B">
                        <w:pPr>
                          <w:jc w:val="center"/>
                          <w:rPr>
                            <w:color w:val="FFFFFF" w:themeColor="background1"/>
                            <w:sz w:val="28"/>
                            <w:szCs w:val="40"/>
                          </w:rPr>
                        </w:pPr>
                        <w:r>
                          <w:rPr>
                            <w:color w:val="FFFFFF" w:themeColor="background1"/>
                            <w:sz w:val="28"/>
                            <w:szCs w:val="40"/>
                          </w:rPr>
                          <w:t>85F Park Drive</w:t>
                        </w:r>
                      </w:p>
                      <w:p w14:paraId="6BF6F88A" w14:textId="77777777" w:rsidR="00DF069B" w:rsidRDefault="00DF069B" w:rsidP="00DF069B">
                        <w:pPr>
                          <w:jc w:val="center"/>
                          <w:rPr>
                            <w:color w:val="FFFFFF" w:themeColor="background1"/>
                            <w:sz w:val="28"/>
                            <w:szCs w:val="40"/>
                          </w:rPr>
                        </w:pPr>
                        <w:r>
                          <w:rPr>
                            <w:color w:val="FFFFFF" w:themeColor="background1"/>
                            <w:sz w:val="28"/>
                            <w:szCs w:val="40"/>
                          </w:rPr>
                          <w:t>Milton Park</w:t>
                        </w:r>
                      </w:p>
                      <w:p w14:paraId="7CA9C98E" w14:textId="77777777" w:rsidR="00DF069B" w:rsidRDefault="00DF069B" w:rsidP="00DF069B">
                        <w:pPr>
                          <w:jc w:val="center"/>
                          <w:rPr>
                            <w:color w:val="FFFFFF" w:themeColor="background1"/>
                            <w:sz w:val="28"/>
                            <w:szCs w:val="40"/>
                          </w:rPr>
                        </w:pPr>
                        <w:r>
                          <w:rPr>
                            <w:color w:val="FFFFFF" w:themeColor="background1"/>
                            <w:sz w:val="28"/>
                            <w:szCs w:val="40"/>
                          </w:rPr>
                          <w:t>Abingdon</w:t>
                        </w:r>
                      </w:p>
                      <w:p w14:paraId="18A63D81" w14:textId="0233CE63" w:rsidR="00DF069B" w:rsidRDefault="00833E5E" w:rsidP="00DF069B">
                        <w:pPr>
                          <w:jc w:val="center"/>
                          <w:rPr>
                            <w:color w:val="FFFFFF" w:themeColor="background1"/>
                            <w:sz w:val="28"/>
                            <w:szCs w:val="40"/>
                          </w:rPr>
                        </w:pPr>
                        <w:r>
                          <w:rPr>
                            <w:color w:val="FFFFFF" w:themeColor="background1"/>
                            <w:sz w:val="28"/>
                            <w:szCs w:val="40"/>
                          </w:rPr>
                          <w:t>OX14 4RY</w:t>
                        </w:r>
                      </w:p>
                      <w:p w14:paraId="3C924D83" w14:textId="77777777" w:rsidR="00DF069B" w:rsidRDefault="00DF069B" w:rsidP="00DF069B">
                        <w:pPr>
                          <w:jc w:val="center"/>
                          <w:rPr>
                            <w:color w:val="FFFFFF" w:themeColor="background1"/>
                            <w:sz w:val="28"/>
                            <w:szCs w:val="40"/>
                          </w:rPr>
                        </w:pPr>
                      </w:p>
                      <w:p w14:paraId="53B477A6" w14:textId="77777777" w:rsidR="00DF069B" w:rsidRDefault="00DF069B" w:rsidP="00DF069B">
                        <w:pPr>
                          <w:jc w:val="center"/>
                          <w:rPr>
                            <w:color w:val="FFFFFF" w:themeColor="background1"/>
                            <w:sz w:val="28"/>
                            <w:szCs w:val="40"/>
                          </w:rPr>
                        </w:pPr>
                        <w:r>
                          <w:rPr>
                            <w:color w:val="FFFFFF" w:themeColor="background1"/>
                            <w:sz w:val="28"/>
                            <w:szCs w:val="40"/>
                          </w:rPr>
                          <w:t>www.planet-it.net</w:t>
                        </w:r>
                      </w:p>
                      <w:p w14:paraId="4D5F0C12" w14:textId="77777777" w:rsidR="00DF069B" w:rsidRPr="00D3716E" w:rsidRDefault="00DF069B" w:rsidP="00DF069B">
                        <w:pPr>
                          <w:jc w:val="center"/>
                          <w:rPr>
                            <w:color w:val="FFFFFF" w:themeColor="background1"/>
                            <w:sz w:val="28"/>
                            <w:szCs w:val="40"/>
                          </w:rPr>
                        </w:pPr>
                      </w:p>
                    </w:txbxContent>
                  </v:textbox>
                </v:shape>
                <v:shape id="Picture 529" o:spid="_x0000_s1036" type="#_x0000_t75" alt="A picture containing text, clipart, tableware, light&#10;&#10;Description automatically generated" style="position:absolute;left:9859;top:22979;width:4445;height:44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">
                  <v:imagedata r:id="rId50" o:title="A picture containing text, clipart, tableware, light&#10;&#10;Description automatically generated"/>
                </v:shape>
                <v:shape id="Picture 530" o:spid="_x0000_s1037" type="#_x0000_t75" alt="Icon&#10;&#10;Description automatically generated" style="position:absolute;left:34985;top:22740;width:4445;height:44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">
                  <v:imagedata r:id="rId51" o:title="Icon&#10;&#10;Description automatically generated"/>
                </v:shape>
                <v:shape id="Picture 533" o:spid="_x0000_s1038" type="#_x0000_t75" alt="Icon&#10;&#10;Description automatically generated" style="position:absolute;left:57805;top:22661;width:4445;height:44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">
                  <v:imagedata r:id="rId52" o:title="Icon&#10;&#10;Description automatically generated"/>
                </v:shape>
              </v:group>
            </w:pict>
          </mc:Fallback>
        </mc:AlternateContent>
      </w:r>
    </w:p>
    <w:p w14:paraId="3371A114" w14:textId="003B9A32" w:rsidR="003B137F" w:rsidRDefault="003B137F" w:rsidP="003B137F"/>
    <w:p w14:paraId="293D4D6A" w14:textId="44797DFF" w:rsidR="003B137F" w:rsidRDefault="003B137F" w:rsidP="003B137F"/>
    <w:p w14:paraId="2FCFAA7C" w14:textId="20462E01" w:rsidR="003B137F" w:rsidRDefault="003B137F" w:rsidP="003B137F"/>
    <w:p w14:paraId="4CCC1BC1" w14:textId="43F0AA96" w:rsidR="003B137F" w:rsidRDefault="003B137F" w:rsidP="003B137F"/>
    <w:p w14:paraId="4D51AA9B" w14:textId="0BEFB722" w:rsidR="003B137F" w:rsidRDefault="003B137F" w:rsidP="003B137F"/>
    <w:p w14:paraId="510AE0F0" w14:textId="31AD00C2" w:rsidR="003B137F" w:rsidRDefault="003B137F" w:rsidP="003B137F"/>
    <w:p w14:paraId="03664EF8" w14:textId="3D449E9C" w:rsidR="003B137F" w:rsidRDefault="003B137F" w:rsidP="003B137F"/>
    <w:p w14:paraId="06F0378B" w14:textId="567CB7F2" w:rsidR="003B137F" w:rsidRDefault="003B137F" w:rsidP="003B137F"/>
    <w:p w14:paraId="488F92DB" w14:textId="75CCCFDE" w:rsidR="003B137F" w:rsidRDefault="003B137F" w:rsidP="003B137F"/>
    <w:p w14:paraId="034D882A" w14:textId="6C13E42A" w:rsidR="003B137F" w:rsidRDefault="003B137F" w:rsidP="003B137F"/>
    <w:p w14:paraId="19B9DC6E" w14:textId="5D49A60C" w:rsidR="009E05F0" w:rsidRDefault="009E05F0">
      <w:pPr>
        <w:rPr>
          <w:rFonts w:ascii="Roboto Medium" w:eastAsiaTheme="majorEastAsia" w:hAnsi="Roboto Medium" w:cstheme="majorBidi"/>
          <w:color w:val="03506D"/>
          <w:sz w:val="28"/>
          <w:szCs w:val="28"/>
        </w:rPr>
      </w:pPr>
    </w:p>
    <w:p w14:paraId="5F0734D6" w14:textId="11193A47" w:rsidR="007E4A2F" w:rsidRDefault="007E4A2F" w:rsidP="007E4A2F">
      <w:pPr>
        <w:rPr>
          <w:rFonts w:ascii="Roboto Medium" w:eastAsiaTheme="majorEastAsia" w:hAnsi="Roboto Medium" w:cstheme="majorBidi"/>
          <w:color w:val="03546E"/>
          <w:sz w:val="28"/>
          <w:szCs w:val="32"/>
        </w:rPr>
      </w:pPr>
      <w:bookmarkStart w:id="13" w:name="_Toc530485984"/>
      <w:bookmarkStart w:id="14" w:name="_Toc530486036"/>
      <w:bookmarkEnd w:id="9"/>
      <w:bookmarkEnd w:id="10"/>
    </w:p>
    <w:bookmarkEnd w:id="13"/>
    <w:bookmarkEnd w:id="14"/>
    <w:p w14:paraId="59F29717" w14:textId="6B3C2F60" w:rsidR="001577E0" w:rsidRDefault="001577E0" w:rsidP="007E4A2F"/>
    <w:p w14:paraId="41A52803" w14:textId="4B78783B" w:rsidR="001577E0" w:rsidRDefault="001577E0" w:rsidP="007E4A2F"/>
    <w:p w14:paraId="38312F44" w14:textId="241ADE06" w:rsidR="001577E0" w:rsidRDefault="001577E0" w:rsidP="007E4A2F"/>
    <w:p w14:paraId="5AC38C65" w14:textId="2295F2C0" w:rsidR="001577E0" w:rsidRDefault="001577E0" w:rsidP="007E4A2F"/>
    <w:p w14:paraId="331F997E" w14:textId="659D3245" w:rsidR="001577E0" w:rsidRDefault="001577E0" w:rsidP="007E4A2F"/>
    <w:p w14:paraId="469F51D5" w14:textId="4CC9EE49" w:rsidR="001577E0" w:rsidRDefault="001577E0" w:rsidP="007E4A2F"/>
    <w:p w14:paraId="2154D630" w14:textId="68298C1E" w:rsidR="001577E0" w:rsidRDefault="001577E0" w:rsidP="007E4A2F"/>
    <w:p w14:paraId="6198C61A" w14:textId="40BDF016" w:rsidR="001577E0" w:rsidRDefault="001577E0" w:rsidP="007E4A2F"/>
    <w:p w14:paraId="156E6FBE" w14:textId="423E6461" w:rsidR="001577E0" w:rsidRDefault="001577E0" w:rsidP="007E4A2F"/>
    <w:p w14:paraId="41A9EA28" w14:textId="7C5C7A9A" w:rsidR="001577E0" w:rsidRDefault="001577E0" w:rsidP="007E4A2F"/>
    <w:p w14:paraId="51F7CE26" w14:textId="6ADA2FF1" w:rsidR="001577E0" w:rsidRDefault="001577E0" w:rsidP="007E4A2F"/>
    <w:p w14:paraId="358EE18F" w14:textId="71F9F598" w:rsidR="001577E0" w:rsidRDefault="001577E0" w:rsidP="007E4A2F"/>
    <w:p w14:paraId="72D9A90E" w14:textId="5346C232" w:rsidR="001577E0" w:rsidRDefault="001577E0" w:rsidP="007E4A2F"/>
    <w:p w14:paraId="22707495" w14:textId="7BD47428" w:rsidR="001577E0" w:rsidRDefault="001577E0" w:rsidP="007E4A2F"/>
    <w:p w14:paraId="467A839C" w14:textId="7F27C8D4" w:rsidR="001577E0" w:rsidRDefault="001577E0" w:rsidP="007E4A2F"/>
    <w:p w14:paraId="5D07092F" w14:textId="19CC270D" w:rsidR="001577E0" w:rsidRDefault="001577E0" w:rsidP="007E4A2F"/>
    <w:p w14:paraId="5ABA0D2B" w14:textId="496EE2FB" w:rsidR="001577E0" w:rsidRDefault="001577E0" w:rsidP="007E4A2F"/>
    <w:p w14:paraId="18C1F69C" w14:textId="57D12371" w:rsidR="001577E0" w:rsidRDefault="001577E0" w:rsidP="007E4A2F"/>
    <w:p w14:paraId="031E7EAA" w14:textId="30F3A5EA" w:rsidR="001577E0" w:rsidRDefault="001577E0" w:rsidP="007E4A2F"/>
    <w:p w14:paraId="1B2E8FC0" w14:textId="65C7E136" w:rsidR="001577E0" w:rsidRDefault="001577E0" w:rsidP="007E4A2F"/>
    <w:p w14:paraId="09409E9E" w14:textId="52DCE114" w:rsidR="001577E0" w:rsidRDefault="001577E0" w:rsidP="007E4A2F"/>
    <w:p w14:paraId="3757F8F0" w14:textId="4332EF89" w:rsidR="001577E0" w:rsidRDefault="001577E0" w:rsidP="007E4A2F"/>
    <w:p w14:paraId="2656019C" w14:textId="4B9C12ED" w:rsidR="001577E0" w:rsidRDefault="001577E0" w:rsidP="007E4A2F"/>
    <w:p w14:paraId="2ABFA117" w14:textId="772D9C4A" w:rsidR="001577E0" w:rsidRDefault="001577E0" w:rsidP="007E4A2F"/>
    <w:p w14:paraId="0008697A" w14:textId="1846F839" w:rsidR="001577E0" w:rsidRDefault="001577E0" w:rsidP="007E4A2F"/>
    <w:p w14:paraId="2021B70E" w14:textId="2DC3B72E" w:rsidR="001577E0" w:rsidRDefault="001577E0" w:rsidP="007E4A2F"/>
    <w:p w14:paraId="4B60B9D6" w14:textId="20510581" w:rsidR="001577E0" w:rsidRDefault="001577E0" w:rsidP="007E4A2F"/>
    <w:p w14:paraId="427B35B5" w14:textId="2B09D1E2" w:rsidR="001577E0" w:rsidRDefault="005E15D5" w:rsidP="007E4A2F">
      <w:r>
        <w:rPr>
          <w:noProof/>
        </w:rPr>
        <mc:AlternateContent>
          <mc:Choice Requires="wps">
            <w:drawing>
              <wp:anchor distT="0" distB="0" distL="114300" distR="114300" simplePos="0" relativeHeight="251657221" behindDoc="0" locked="0" layoutInCell="1" allowOverlap="1" wp14:anchorId="2B49E626" wp14:editId="5A5B6955">
                <wp:simplePos x="0" y="0"/>
                <wp:positionH relativeFrom="margin">
                  <wp:posOffset>-386715</wp:posOffset>
                </wp:positionH>
                <wp:positionV relativeFrom="paragraph">
                  <wp:posOffset>96658</wp:posOffset>
                </wp:positionV>
                <wp:extent cx="6513342" cy="2844800"/>
                <wp:effectExtent l="0" t="0" r="0" b="635"/>
                <wp:wrapNone/>
                <wp:docPr id="11" name="Text Box 11"/>
                <wp:cNvGraphicFramePr/>
                <a:graphic xmlns:a="http://schemas.openxmlformats.org/drawingml/2006/main">
                  <a:graphicData uri="http://schemas.microsoft.com/office/word/2010/wordprocessingShape">
                    <wps:wsp>
                      <wps:cNvSpPr txBox="1"/>
                      <wps:spPr>
                        <a:xfrm>
                          <a:off x="0" y="0"/>
                          <a:ext cx="6513342" cy="2844800"/>
                        </a:xfrm>
                        <a:prstGeom prst="rect">
                          <a:avLst/>
                        </a:prstGeom>
                        <a:noFill/>
                        <a:ln w="6350">
                          <a:noFill/>
                        </a:ln>
                      </wps:spPr>
                      <wps:txbx>
                        <w:txbxContent>
                          <w:p w14:paraId="119113F6" w14:textId="77777777" w:rsidR="00DF069B" w:rsidRPr="00F12B91" w:rsidRDefault="00DF069B" w:rsidP="00DF069B">
                            <w:pPr>
                              <w:pStyle w:val="Heading1"/>
                              <w:rPr>
                                <w:rFonts w:ascii="Arial" w:hAnsi="Arial"/>
                                <w:color w:val="FFFFFF" w:themeColor="background1"/>
                                <w:sz w:val="15"/>
                                <w:szCs w:val="15"/>
                              </w:rPr>
                            </w:pPr>
                            <w:r w:rsidRPr="00F12B91">
                              <w:rPr>
                                <w:rFonts w:eastAsia="Times New Roman"/>
                                <w:color w:val="FFFFFF" w:themeColor="background1"/>
                                <w:sz w:val="15"/>
                                <w:szCs w:val="15"/>
                              </w:rPr>
                              <w:t>Terms and Conditions </w:t>
                            </w:r>
                            <w:r w:rsidRPr="00F12B91">
                              <w:rPr>
                                <w:color w:val="FFFFFF" w:themeColor="background1"/>
                                <w:sz w:val="15"/>
                                <w:szCs w:val="15"/>
                              </w:rPr>
                              <w:t> </w:t>
                            </w:r>
                          </w:p>
                          <w:p w14:paraId="05B77DFE"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Calibri" w:hAnsi="Calibri" w:cs="Calibri"/>
                                <w:color w:val="FFFFFF" w:themeColor="background1"/>
                                <w:sz w:val="15"/>
                                <w:szCs w:val="15"/>
                              </w:rPr>
                              <w:t> </w:t>
                            </w:r>
                          </w:p>
                          <w:p w14:paraId="6B69208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Confidentiality </w:t>
                            </w:r>
                            <w:r w:rsidRPr="00F12B91">
                              <w:rPr>
                                <w:color w:val="FFFFFF" w:themeColor="background1"/>
                                <w:sz w:val="15"/>
                                <w:szCs w:val="15"/>
                              </w:rPr>
                              <w:t> </w:t>
                            </w:r>
                          </w:p>
                          <w:p w14:paraId="3B120881"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3DDD0385" w14:textId="77777777" w:rsidR="00DF069B" w:rsidRPr="00F12B91" w:rsidRDefault="00DF069B" w:rsidP="00DF069B">
                            <w:pPr>
                              <w:pStyle w:val="NoSpacing"/>
                              <w:rPr>
                                <w:rFonts w:ascii="Arial" w:hAnsi="Arial"/>
                                <w:color w:val="FFFFFF" w:themeColor="background1"/>
                                <w:sz w:val="15"/>
                                <w:szCs w:val="15"/>
                              </w:rPr>
                            </w:pPr>
                            <w:r w:rsidRPr="00F12B91">
                              <w:rPr>
                                <w:rFonts w:ascii="Roboto" w:hAnsi="Roboto"/>
                                <w:color w:val="FFFFFF" w:themeColor="background1"/>
                                <w:sz w:val="15"/>
                                <w:szCs w:val="15"/>
                              </w:rPr>
                              <w:t>All information within this document is given in the strictest confidence and is considered as Confidential Information and genuine commercially sensitive information.  With regards to this all parties shall treat information detailed in the strictest confidence and shall not, without the prior consent of the other party, disclose any information with regards to this proposal to any other organisations, whosoever they may be.  In the event the customer is compelled by law or by any applicable regulatory agency (including a request to disclose information in accordance with the Freedom of Information Act 2000) to disclose any Confidential Information the customer shall immediately consult with Planet IT Limited prior to any such pending disclosure so that the parties may discuss whether the Confidential Information is exempt from disclosure or so that a protective order or other appropriate remedy may be obtained.  If such an order or other remedy is not available, the customer shall disclose only that minimum portion of Confidential Information that it is legally compelled to disclose, consistent with the advice of its counsel.</w:t>
                            </w:r>
                            <w:r w:rsidRPr="00F12B91">
                              <w:rPr>
                                <w:color w:val="FFFFFF" w:themeColor="background1"/>
                                <w:sz w:val="15"/>
                                <w:szCs w:val="15"/>
                              </w:rPr>
                              <w:t> </w:t>
                            </w:r>
                            <w:r w:rsidRPr="00F12B91">
                              <w:rPr>
                                <w:color w:val="FFFFFF" w:themeColor="background1"/>
                                <w:sz w:val="15"/>
                                <w:szCs w:val="15"/>
                              </w:rPr>
                              <w:br/>
                              <w:t> </w:t>
                            </w:r>
                          </w:p>
                          <w:p w14:paraId="62DCEA2B"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Disclaimer</w:t>
                            </w:r>
                            <w:r w:rsidRPr="00F12B91">
                              <w:rPr>
                                <w:color w:val="FFFFFF" w:themeColor="background1"/>
                                <w:sz w:val="15"/>
                                <w:szCs w:val="15"/>
                              </w:rPr>
                              <w:t> </w:t>
                            </w:r>
                          </w:p>
                          <w:p w14:paraId="50106031"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Verdana" w:hAnsi="Verdana" w:cs="Arial"/>
                                <w:color w:val="FFFFFF" w:themeColor="background1"/>
                                <w:sz w:val="15"/>
                                <w:szCs w:val="15"/>
                              </w:rPr>
                              <w:t> </w:t>
                            </w:r>
                          </w:p>
                          <w:p w14:paraId="1F471936"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Planet IT Limited makes no representations or warranties with respect to the contents or use of this document, and specifically disclaims any express or implied warranties of merchantability or fitness for any purpose. </w:t>
                            </w:r>
                          </w:p>
                          <w:p w14:paraId="059EE531" w14:textId="77777777" w:rsidR="00DF069B" w:rsidRPr="00F12B91" w:rsidRDefault="00DF069B" w:rsidP="00DF069B">
                            <w:pPr>
                              <w:pStyle w:val="NoSpacing"/>
                              <w:rPr>
                                <w:rFonts w:ascii="Arial" w:hAnsi="Arial"/>
                                <w:color w:val="FFFFFF" w:themeColor="background1"/>
                                <w:sz w:val="15"/>
                                <w:szCs w:val="15"/>
                              </w:rPr>
                            </w:pPr>
                            <w:r w:rsidRPr="00F12B91">
                              <w:rPr>
                                <w:color w:val="FFFFFF" w:themeColor="background1"/>
                                <w:sz w:val="15"/>
                                <w:szCs w:val="15"/>
                              </w:rPr>
                              <w:t> </w:t>
                            </w:r>
                          </w:p>
                          <w:p w14:paraId="3BCB419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Intellectual Property</w:t>
                            </w:r>
                            <w:r w:rsidRPr="00F12B91">
                              <w:rPr>
                                <w:color w:val="FFFFFF" w:themeColor="background1"/>
                                <w:sz w:val="15"/>
                                <w:szCs w:val="15"/>
                              </w:rPr>
                              <w:t> </w:t>
                            </w:r>
                          </w:p>
                          <w:p w14:paraId="7FA05847"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4567A9DB"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Nothing in this document is intended to grant any rights under any patent, copyright or other intellectual property right of Planet IT Limited.  </w:t>
                            </w:r>
                          </w:p>
                          <w:p w14:paraId="34EC1F62" w14:textId="77777777" w:rsidR="00DF069B" w:rsidRPr="00F12B91" w:rsidRDefault="00DF069B" w:rsidP="00DF069B">
                            <w:pPr>
                              <w:rPr>
                                <w:noProof/>
                                <w:color w:val="FFFFFF" w:themeColor="background1"/>
                                <w:sz w:val="15"/>
                                <w:szCs w:val="15"/>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49E626" id="Text Box 11" o:spid="_x0000_s1039" type="#_x0000_t202" style="position:absolute;margin-left:-30.45pt;margin-top:7.6pt;width:512.85pt;height:224pt;z-index:251657221;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" filled="f" stroked="f" strokeweight=".5pt">
                <v:textbox>
                  <w:txbxContent>
                    <w:p w14:paraId="119113F6" w14:textId="77777777" w:rsidR="00DF069B" w:rsidRPr="00F12B91" w:rsidRDefault="00DF069B" w:rsidP="00DF069B">
                      <w:pPr>
                        <w:pStyle w:val="Heading1"/>
                        <w:rPr>
                          <w:rFonts w:ascii="Arial" w:hAnsi="Arial"/>
                          <w:color w:val="FFFFFF" w:themeColor="background1"/>
                          <w:sz w:val="15"/>
                          <w:szCs w:val="15"/>
                        </w:rPr>
                      </w:pPr>
                      <w:r w:rsidRPr="00F12B91">
                        <w:rPr>
                          <w:rFonts w:eastAsia="Times New Roman"/>
                          <w:color w:val="FFFFFF" w:themeColor="background1"/>
                          <w:sz w:val="15"/>
                          <w:szCs w:val="15"/>
                        </w:rPr>
                        <w:t>Terms and Conditions </w:t>
                      </w:r>
                      <w:r w:rsidRPr="00F12B91">
                        <w:rPr>
                          <w:color w:val="FFFFFF" w:themeColor="background1"/>
                          <w:sz w:val="15"/>
                          <w:szCs w:val="15"/>
                        </w:rPr>
                        <w:t> </w:t>
                      </w:r>
                    </w:p>
                    <w:p w14:paraId="05B77DFE"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Calibri" w:hAnsi="Calibri" w:cs="Calibri"/>
                          <w:color w:val="FFFFFF" w:themeColor="background1"/>
                          <w:sz w:val="15"/>
                          <w:szCs w:val="15"/>
                        </w:rPr>
                        <w:t> </w:t>
                      </w:r>
                    </w:p>
                    <w:p w14:paraId="6B69208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Confidentiality </w:t>
                      </w:r>
                      <w:r w:rsidRPr="00F12B91">
                        <w:rPr>
                          <w:color w:val="FFFFFF" w:themeColor="background1"/>
                          <w:sz w:val="15"/>
                          <w:szCs w:val="15"/>
                        </w:rPr>
                        <w:t> </w:t>
                      </w:r>
                    </w:p>
                    <w:p w14:paraId="3B120881"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3DDD0385" w14:textId="77777777" w:rsidR="00DF069B" w:rsidRPr="00F12B91" w:rsidRDefault="00DF069B" w:rsidP="00DF069B">
                      <w:pPr>
                        <w:pStyle w:val="NoSpacing"/>
                        <w:rPr>
                          <w:rFonts w:ascii="Arial" w:hAnsi="Arial"/>
                          <w:color w:val="FFFFFF" w:themeColor="background1"/>
                          <w:sz w:val="15"/>
                          <w:szCs w:val="15"/>
                        </w:rPr>
                      </w:pPr>
                      <w:r w:rsidRPr="00F12B91">
                        <w:rPr>
                          <w:rFonts w:ascii="Roboto" w:hAnsi="Roboto"/>
                          <w:color w:val="FFFFFF" w:themeColor="background1"/>
                          <w:sz w:val="15"/>
                          <w:szCs w:val="15"/>
                        </w:rPr>
                        <w:t>All information within this document is given in the strictest confidence and is considered as Confidential Information and genuine commercially sensitive information.  With regards to this all parties shall treat information detailed in the strictest confidence and shall not, without the prior consent of the other party, disclose any information with regards to this proposal to any other organisations, whosoever they may be.  In the event the customer is compelled by law or by any applicable regulatory agency (including a request to disclose information in accordance with the Freedom of Information Act 2000) to disclose any Confidential Information the customer shall immediately consult with Planet IT Limited prior to any such pending disclosure so that the parties may discuss whether the Confidential Information is exempt from disclosure or so that a protective order or other appropriate remedy may be obtained.  If such an order or other remedy is not available, the customer shall disclose only that minimum portion of Confidential Information that it is legally compelled to disclose, consistent with the advice of its counsel.</w:t>
                      </w:r>
                      <w:r w:rsidRPr="00F12B91">
                        <w:rPr>
                          <w:color w:val="FFFFFF" w:themeColor="background1"/>
                          <w:sz w:val="15"/>
                          <w:szCs w:val="15"/>
                        </w:rPr>
                        <w:t> </w:t>
                      </w:r>
                      <w:r w:rsidRPr="00F12B91">
                        <w:rPr>
                          <w:color w:val="FFFFFF" w:themeColor="background1"/>
                          <w:sz w:val="15"/>
                          <w:szCs w:val="15"/>
                        </w:rPr>
                        <w:br/>
                        <w:t> </w:t>
                      </w:r>
                    </w:p>
                    <w:p w14:paraId="62DCEA2B"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Disclaimer</w:t>
                      </w:r>
                      <w:r w:rsidRPr="00F12B91">
                        <w:rPr>
                          <w:color w:val="FFFFFF" w:themeColor="background1"/>
                          <w:sz w:val="15"/>
                          <w:szCs w:val="15"/>
                        </w:rPr>
                        <w:t> </w:t>
                      </w:r>
                    </w:p>
                    <w:p w14:paraId="50106031"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Verdana" w:hAnsi="Verdana" w:cs="Arial"/>
                          <w:color w:val="FFFFFF" w:themeColor="background1"/>
                          <w:sz w:val="15"/>
                          <w:szCs w:val="15"/>
                        </w:rPr>
                        <w:t> </w:t>
                      </w:r>
                    </w:p>
                    <w:p w14:paraId="1F471936"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Planet IT Limited makes no representations or warranties with respect to the contents or use of this document, and specifically disclaims any express or implied warranties of merchantability or fitness for any purpose. </w:t>
                      </w:r>
                    </w:p>
                    <w:p w14:paraId="059EE531" w14:textId="77777777" w:rsidR="00DF069B" w:rsidRPr="00F12B91" w:rsidRDefault="00DF069B" w:rsidP="00DF069B">
                      <w:pPr>
                        <w:pStyle w:val="NoSpacing"/>
                        <w:rPr>
                          <w:rFonts w:ascii="Arial" w:hAnsi="Arial"/>
                          <w:color w:val="FFFFFF" w:themeColor="background1"/>
                          <w:sz w:val="15"/>
                          <w:szCs w:val="15"/>
                        </w:rPr>
                      </w:pPr>
                      <w:r w:rsidRPr="00F12B91">
                        <w:rPr>
                          <w:color w:val="FFFFFF" w:themeColor="background1"/>
                          <w:sz w:val="15"/>
                          <w:szCs w:val="15"/>
                        </w:rPr>
                        <w:t> </w:t>
                      </w:r>
                    </w:p>
                    <w:p w14:paraId="3BCB419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Intellectual Property</w:t>
                      </w:r>
                      <w:r w:rsidRPr="00F12B91">
                        <w:rPr>
                          <w:color w:val="FFFFFF" w:themeColor="background1"/>
                          <w:sz w:val="15"/>
                          <w:szCs w:val="15"/>
                        </w:rPr>
                        <w:t> </w:t>
                      </w:r>
                    </w:p>
                    <w:p w14:paraId="7FA05847"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4567A9DB"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Nothing in this document is intended to grant any rights under any patent, copyright or other intellectual property right of Planet IT Limited.  </w:t>
                      </w:r>
                    </w:p>
                    <w:p w14:paraId="34EC1F62" w14:textId="77777777" w:rsidR="00DF069B" w:rsidRPr="00F12B91" w:rsidRDefault="00DF069B" w:rsidP="00DF069B">
                      <w:pPr>
                        <w:rPr>
                          <w:noProof/>
                          <w:color w:val="FFFFFF" w:themeColor="background1"/>
                          <w:sz w:val="15"/>
                          <w:szCs w:val="15"/>
                        </w:rPr>
                      </w:pPr>
                    </w:p>
                  </w:txbxContent>
                </v:textbox>
                <w10:wrap anchorx="margin"/>
              </v:shape>
            </w:pict>
          </mc:Fallback>
        </mc:AlternateContent>
      </w:r>
    </w:p>
    <w:p w14:paraId="1CA4BD93" w14:textId="19F4C9CF" w:rsidR="001577E0" w:rsidRDefault="001577E0" w:rsidP="007E4A2F"/>
    <w:p w14:paraId="3DD96574" w14:textId="31CB7271" w:rsidR="001577E0" w:rsidRDefault="001577E0" w:rsidP="007E4A2F"/>
    <w:p w14:paraId="5D399EF5" w14:textId="03FA2214" w:rsidR="001577E0" w:rsidRDefault="001577E0" w:rsidP="007E4A2F"/>
    <w:p w14:paraId="760CC727" w14:textId="3FF0CB24" w:rsidR="001577E0" w:rsidRDefault="001577E0" w:rsidP="007E4A2F"/>
    <w:p w14:paraId="560AB8D8" w14:textId="5D82512E" w:rsidR="001577E0" w:rsidRDefault="001577E0" w:rsidP="007E4A2F"/>
    <w:p w14:paraId="7046A1CF" w14:textId="58464C2F" w:rsidR="001577E0" w:rsidRDefault="001577E0" w:rsidP="007E4A2F"/>
    <w:p w14:paraId="6D324649" w14:textId="3DABCA01" w:rsidR="001577E0" w:rsidRDefault="001577E0" w:rsidP="007E4A2F"/>
    <w:p w14:paraId="113AB811" w14:textId="18AF8902" w:rsidR="001577E0" w:rsidRDefault="001577E0" w:rsidP="007E4A2F"/>
    <w:p w14:paraId="5F12AFC6" w14:textId="59844A54" w:rsidR="001577E0" w:rsidRDefault="001577E0" w:rsidP="007E4A2F"/>
    <w:p w14:paraId="4DCB519F" w14:textId="1CD01E57" w:rsidR="001577E0" w:rsidRDefault="001577E0" w:rsidP="007E4A2F"/>
    <w:p w14:paraId="09D33DC1" w14:textId="7213BCE1" w:rsidR="001577E0" w:rsidRDefault="001577E0" w:rsidP="007E4A2F"/>
    <w:p w14:paraId="57A5B929" w14:textId="5EB7CCA3" w:rsidR="001577E0" w:rsidRDefault="001577E0" w:rsidP="007E4A2F"/>
    <w:bookmarkEnd w:id="11"/>
    <w:p w14:paraId="7608F2DC" w14:textId="60971624" w:rsidR="001577E0" w:rsidRDefault="001577E0" w:rsidP="007E4A2F"/>
    <w:sectPr w:rsidR="001577E0" w:rsidSect="007D3CF1">
      <w:headerReference w:type="default" r:id="rId53"/>
      <w:headerReference w:type="first" r:id="rId54"/>
      <w:pgSz w:w="11900" w:h="16840"/>
      <w:pgMar w:top="1972" w:right="1440" w:bottom="1172" w:left="1440" w:header="708" w:footer="708"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3" w:author="James Dell" w:date="2025-03-31T14:25:00Z" w:initials="JD">
    <w:p w14:paraId="36398897" w14:textId="2D7E2560" w:rsidR="00C6772E" w:rsidRDefault="00C6772E" w:rsidP="00C6772E">
      <w:r>
        <w:rPr>
          <w:rStyle w:val="CommentReference"/>
        </w:rPr>
        <w:annotationRef/>
      </w:r>
      <w:r>
        <w:rPr>
          <w:szCs w:val="20"/>
        </w:rPr>
        <w:fldChar w:fldCharType="begin"/>
      </w:r>
      <w:r>
        <w:rPr>
          <w:szCs w:val="20"/>
        </w:rPr>
        <w:instrText>HYPERLINK "mailto:Barry.OBrien@planet-it.net"</w:instrText>
      </w:r>
      <w:r>
        <w:rPr>
          <w:szCs w:val="20"/>
        </w:rPr>
      </w:r>
      <w:bookmarkStart w:id="4" w:name="_@_1AC465CF0D31D54887012D1C6E2FF561Z"/>
      <w:r>
        <w:rPr>
          <w:szCs w:val="20"/>
        </w:rPr>
        <w:fldChar w:fldCharType="separate"/>
      </w:r>
      <w:bookmarkEnd w:id="4"/>
      <w:r w:rsidRPr="00C6772E">
        <w:rPr>
          <w:rStyle w:val="Mention"/>
          <w:noProof/>
          <w:szCs w:val="20"/>
        </w:rPr>
        <w:t>@Barry O'Brien</w:t>
      </w:r>
      <w:r>
        <w:rPr>
          <w:szCs w:val="20"/>
        </w:rPr>
        <w:fldChar w:fldCharType="end"/>
      </w:r>
      <w:r>
        <w:rPr>
          <w:szCs w:val="20"/>
        </w:rPr>
        <w:t xml:space="preserve"> do we have one of these with updated vendor logos?</w:t>
      </w:r>
    </w:p>
    <w:p w14:paraId="51F97860" w14:textId="77777777" w:rsidR="00C6772E" w:rsidRDefault="00C6772E" w:rsidP="00C6772E"/>
  </w:comment>
  <w:comment w:id="5" w:author="James Dell" w:date="2025-03-31T14:25:00Z" w:initials="JD">
    <w:p w14:paraId="55A6ECFB" w14:textId="1FDB7BBB" w:rsidR="00C6772E" w:rsidRDefault="00C6772E" w:rsidP="00C6772E">
      <w:r>
        <w:rPr>
          <w:rStyle w:val="CommentReference"/>
        </w:rPr>
        <w:annotationRef/>
      </w:r>
      <w:r>
        <w:rPr>
          <w:szCs w:val="20"/>
        </w:rPr>
        <w:t xml:space="preserve">Do we want to change any of these </w:t>
      </w:r>
      <w:r>
        <w:fldChar w:fldCharType="begin"/>
      </w:r>
      <w:r>
        <w:instrText>HYPERLINK "mailto:Barry.OBrien@planet-it.net"</w:instrText>
      </w:r>
      <w:bookmarkStart w:id="7" w:name="_@_EF5D7F938E9B93478702AB2AFB51A3B8Z"/>
      <w:r>
        <w:fldChar w:fldCharType="separate"/>
      </w:r>
      <w:bookmarkEnd w:id="7"/>
      <w:r w:rsidRPr="00C6772E">
        <w:rPr>
          <w:rStyle w:val="Mention"/>
          <w:noProof/>
        </w:rPr>
        <w:t>@Barry O'Brien</w:t>
      </w:r>
      <w:r>
        <w:fldChar w:fldCharType="end"/>
      </w:r>
    </w:p>
  </w:comment>
  <w:comment w:id="6" w:author="Barry O'Brien" w:date="2025-03-31T14:29:00Z" w:initials="BO">
    <w:p w14:paraId="4FBA6D35" w14:textId="6AC78792" w:rsidR="0017695D" w:rsidRDefault="0017695D" w:rsidP="0017695D">
      <w:r>
        <w:rPr>
          <w:rStyle w:val="CommentReference"/>
        </w:rPr>
        <w:annotationRef/>
      </w:r>
      <w:r>
        <w:rPr>
          <w:color w:val="000000"/>
          <w:szCs w:val="20"/>
        </w:rPr>
        <w:t xml:space="preserve">I just added a couple but not going to remove any </w:t>
      </w:r>
      <w:r>
        <w:fldChar w:fldCharType="begin"/>
      </w:r>
      <w:r>
        <w:instrText>HYPERLINK "mailto:James.Dell@planet-it.net"</w:instrText>
      </w:r>
      <w:bookmarkStart w:id="8" w:name="_@_D049DB355048BC4C922148307B14773EZ"/>
      <w:r>
        <w:fldChar w:fldCharType="separate"/>
      </w:r>
      <w:bookmarkEnd w:id="8"/>
      <w:r w:rsidRPr="0017695D">
        <w:rPr>
          <w:rStyle w:val="Mention"/>
          <w:noProof/>
        </w:rPr>
        <w:t>@James Dell</w:t>
      </w:r>
      <w:r>
        <w:fldChar w:fldCharType="end"/>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51F97860" w15:done="0"/>
  <w15:commentEx w15:paraId="55A6ECFB" w15:done="0"/>
  <w15:commentEx w15:paraId="4FBA6D35" w15:paraIdParent="55A6ECF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0CF9A057" w16cex:dateUtc="2025-03-31T13:25:00Z"/>
  <w16cex:commentExtensible w16cex:durableId="5B0D66D0" w16cex:dateUtc="2025-03-31T13:25:00Z"/>
  <w16cex:commentExtensible w16cex:durableId="0E38F10B" w16cex:dateUtc="2025-03-31T13: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51F97860" w16cid:durableId="0CF9A057"/>
  <w16cid:commentId w16cid:paraId="55A6ECFB" w16cid:durableId="5B0D66D0"/>
  <w16cid:commentId w16cid:paraId="4FBA6D35" w16cid:durableId="0E38F10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8FB6092" w14:textId="77777777" w:rsidR="00565DA6" w:rsidRDefault="00565DA6" w:rsidP="00B6182B">
      <w:r>
        <w:separator/>
      </w:r>
    </w:p>
  </w:endnote>
  <w:endnote w:type="continuationSeparator" w:id="0">
    <w:p w14:paraId="325B9344" w14:textId="77777777" w:rsidR="00565DA6" w:rsidRDefault="00565DA6" w:rsidP="00B6182B">
      <w:r>
        <w:continuationSeparator/>
      </w:r>
    </w:p>
  </w:endnote>
  <w:endnote w:type="continuationNotice" w:id="1">
    <w:p w14:paraId="2BEEC6C5" w14:textId="77777777" w:rsidR="00565DA6" w:rsidRDefault="00565D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Noto Sans Symbols">
    <w:altName w:val="Calibri"/>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Roboto">
    <w:altName w:val="Arial"/>
    <w:panose1 w:val="02000000000000000000"/>
    <w:charset w:val="00"/>
    <w:family w:val="auto"/>
    <w:pitch w:val="variable"/>
    <w:sig w:usb0="E0000AFF" w:usb1="5000217F" w:usb2="00000021" w:usb3="00000000" w:csb0="0000019F" w:csb1="00000000"/>
  </w:font>
  <w:font w:name="Roboto Medium">
    <w:altName w:val="Arial"/>
    <w:panose1 w:val="02000000000000000000"/>
    <w:charset w:val="00"/>
    <w:family w:val="auto"/>
    <w:pitch w:val="variable"/>
    <w:sig w:usb0="E0000AFF" w:usb1="5000217F" w:usb2="00000021"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Liberation Serif">
    <w:altName w:val="Times New Roman"/>
    <w:panose1 w:val="020B0604020202020204"/>
    <w:charset w:val="00"/>
    <w:family w:val="roman"/>
    <w:pitch w:val="variable"/>
  </w:font>
  <w:font w:name="SimSun">
    <w:altName w:val="宋体"/>
    <w:panose1 w:val="02010600030101010101"/>
    <w:charset w:val="86"/>
    <w:family w:val="auto"/>
    <w:pitch w:val="variable"/>
    <w:sig w:usb0="00000203" w:usb1="288F0000" w:usb2="00000016" w:usb3="00000000" w:csb0="00040001" w:csb1="00000000"/>
  </w:font>
  <w:font w:name="Mangal">
    <w:panose1 w:val="02040503050203030202"/>
    <w:charset w:val="00"/>
    <w:family w:val="roman"/>
    <w:pitch w:val="variable"/>
    <w:sig w:usb0="00008003" w:usb1="00000000" w:usb2="00000000" w:usb3="00000000" w:csb0="00000001" w:csb1="00000000"/>
  </w:font>
  <w:font w:name="Consolas">
    <w:panose1 w:val="020B0609020204030204"/>
    <w:charset w:val="00"/>
    <w:family w:val="modern"/>
    <w:pitch w:val="fixed"/>
    <w:sig w:usb0="E10006FF" w:usb1="4000FCFF" w:usb2="00000009" w:usb3="00000000" w:csb0="0000019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10006FF" w:usb1="4000205B" w:usb2="0000001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CA6D9F9" w14:textId="77777777" w:rsidR="00565DA6" w:rsidRDefault="00565DA6" w:rsidP="00B6182B">
      <w:r>
        <w:separator/>
      </w:r>
    </w:p>
  </w:footnote>
  <w:footnote w:type="continuationSeparator" w:id="0">
    <w:p w14:paraId="65BC9602" w14:textId="77777777" w:rsidR="00565DA6" w:rsidRDefault="00565DA6" w:rsidP="00B6182B">
      <w:r>
        <w:continuationSeparator/>
      </w:r>
    </w:p>
  </w:footnote>
  <w:footnote w:type="continuationNotice" w:id="1">
    <w:p w14:paraId="6B5C9DD1" w14:textId="77777777" w:rsidR="00565DA6" w:rsidRDefault="00565DA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8DB0E0C" w14:textId="3AE53C4C" w:rsidR="005C5C00" w:rsidRDefault="005C5C00">
    <w:pPr>
      <w:pStyle w:val="Header"/>
    </w:pPr>
    <w:r>
      <w:rPr>
        <w:noProof/>
      </w:rPr>
      <w:drawing>
        <wp:anchor distT="0" distB="0" distL="114300" distR="114300" simplePos="0" relativeHeight="251658240" behindDoc="1" locked="0" layoutInCell="1" allowOverlap="1" wp14:anchorId="0746F6CC" wp14:editId="2ED7E41F">
          <wp:simplePos x="0" y="0"/>
          <wp:positionH relativeFrom="column">
            <wp:posOffset>-986828</wp:posOffset>
          </wp:positionH>
          <wp:positionV relativeFrom="paragraph">
            <wp:posOffset>-449243</wp:posOffset>
          </wp:positionV>
          <wp:extent cx="7623016" cy="10755936"/>
          <wp:effectExtent l="0" t="0" r="0" b="127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
                    <a:extLst>
                      <a:ext uri="{28A0092B-C50C-407E-A947-70E740481C1C}">
                        <a14:useLocalDpi xmlns:a14="http://schemas.microsoft.com/office/drawing/2010/main" val="0"/>
                      </a:ext>
                    </a:extLst>
                  </a:blip>
                  <a:stretch>
                    <a:fillRect/>
                  </a:stretch>
                </pic:blipFill>
                <pic:spPr>
                  <a:xfrm>
                    <a:off x="0" y="0"/>
                    <a:ext cx="7623016" cy="10755936"/>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9761A11" w14:textId="710F25F7" w:rsidR="005C5C00" w:rsidRDefault="0031354C">
    <w:pPr>
      <w:pStyle w:val="Header"/>
    </w:pPr>
    <w:r>
      <w:rPr>
        <w:noProof/>
      </w:rPr>
      <w:drawing>
        <wp:anchor distT="0" distB="0" distL="114300" distR="114300" simplePos="0" relativeHeight="251658241" behindDoc="1" locked="0" layoutInCell="1" allowOverlap="1" wp14:anchorId="71243F6A" wp14:editId="6D3055C3">
          <wp:simplePos x="0" y="0"/>
          <wp:positionH relativeFrom="page">
            <wp:posOffset>-66040</wp:posOffset>
          </wp:positionH>
          <wp:positionV relativeFrom="paragraph">
            <wp:posOffset>-492499</wp:posOffset>
          </wp:positionV>
          <wp:extent cx="7623016" cy="10774717"/>
          <wp:effectExtent l="0" t="0" r="0" b="0"/>
          <wp:wrapNone/>
          <wp:docPr id="10" name="Picture 10"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A screenshot of a computer&#10;&#10;Description automatically generated with medium confidence"/>
                  <pic:cNvPicPr/>
                </pic:nvPicPr>
                <pic:blipFill>
                  <a:blip r:embed="rId1">
                    <a:extLst>
                      <a:ext uri="{28A0092B-C50C-407E-A947-70E740481C1C}">
                        <a14:useLocalDpi xmlns:a14="http://schemas.microsoft.com/office/drawing/2010/main" val="0"/>
                      </a:ext>
                    </a:extLst>
                  </a:blip>
                  <a:stretch>
                    <a:fillRect/>
                  </a:stretch>
                </pic:blipFill>
                <pic:spPr>
                  <a:xfrm>
                    <a:off x="0" y="0"/>
                    <a:ext cx="7623016" cy="10774717"/>
                  </a:xfrm>
                  <a:prstGeom prst="rect">
                    <a:avLst/>
                  </a:prstGeom>
                </pic:spPr>
              </pic:pic>
            </a:graphicData>
          </a:graphic>
          <wp14:sizeRelH relativeFrom="page">
            <wp14:pctWidth>0</wp14:pctWidth>
          </wp14:sizeRelH>
          <wp14:sizeRelV relativeFrom="page">
            <wp14:pctHeight>0</wp14:pctHeight>
          </wp14:sizeRelV>
        </wp:anchor>
      </w:drawing>
    </w:r>
  </w:p>
</w:hdr>
</file>

<file path=word/intelligence2.xml><?xml version="1.0" encoding="utf-8"?>
<int2:intelligence xmlns:int2="http://schemas.microsoft.com/office/intelligence/2020/intelligence" xmlns:oel="http://schemas.microsoft.com/office/2019/extlst">
  <int2:observations>
    <int2:textHash int2:hashCode="PeK41ejm5xDPd4" int2:id="5uuXfcJ4">
      <int2:state int2:value="Rejected" int2:type="AugLoop_Text_Critique"/>
    </int2:textHash>
    <int2:textHash int2:hashCode="msYQ28m97ok0V3" int2:id="MgXXHFuy">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5145751"/>
    <w:multiLevelType w:val="hybridMultilevel"/>
    <w:tmpl w:val="20F47F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EE0318D"/>
    <w:multiLevelType w:val="hybridMultilevel"/>
    <w:tmpl w:val="5CACB2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4C97EB3"/>
    <w:multiLevelType w:val="multilevel"/>
    <w:tmpl w:val="D770A55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6BF73663"/>
    <w:multiLevelType w:val="hybridMultilevel"/>
    <w:tmpl w:val="89DC5F80"/>
    <w:lvl w:ilvl="0" w:tplc="08090015">
      <w:start w:val="1"/>
      <w:numFmt w:val="upp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7AF31535"/>
    <w:multiLevelType w:val="hybridMultilevel"/>
    <w:tmpl w:val="A5FA0B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760874054">
    <w:abstractNumId w:val="2"/>
  </w:num>
  <w:num w:numId="2" w16cid:durableId="1970479368">
    <w:abstractNumId w:val="3"/>
  </w:num>
  <w:num w:numId="3" w16cid:durableId="37434908">
    <w:abstractNumId w:val="1"/>
  </w:num>
  <w:num w:numId="4" w16cid:durableId="918055279">
    <w:abstractNumId w:val="0"/>
  </w:num>
  <w:num w:numId="5" w16cid:durableId="31922767">
    <w:abstractNumId w:val="4"/>
  </w:num>
  <w:numIdMacAtCleanup w:val="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James Dell">
    <w15:presenceInfo w15:providerId="AD" w15:userId="S::James.Dell@planet-it.net::473c7a0d-619f-4459-a135-45d1413fbe4c"/>
  </w15:person>
  <w15:person w15:author="Barry O'Brien">
    <w15:presenceInfo w15:providerId="AD" w15:userId="S::Barry.OBrien@planet-it.net::4455fb6e-96ee-4c3e-8b09-486224c2261d"/>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NzM2NjcxszQwMjQyNDFS0lEKTi0uzszPAykwNqwFAAOqUy8tAAAA"/>
  </w:docVars>
  <w:rsids>
    <w:rsidRoot w:val="00B6182B"/>
    <w:rsid w:val="00000731"/>
    <w:rsid w:val="0000350A"/>
    <w:rsid w:val="000038BB"/>
    <w:rsid w:val="00004369"/>
    <w:rsid w:val="00004BC6"/>
    <w:rsid w:val="0000596C"/>
    <w:rsid w:val="00005D03"/>
    <w:rsid w:val="00005EBF"/>
    <w:rsid w:val="00005F0C"/>
    <w:rsid w:val="0001052A"/>
    <w:rsid w:val="00011855"/>
    <w:rsid w:val="0001283E"/>
    <w:rsid w:val="00012A93"/>
    <w:rsid w:val="00013135"/>
    <w:rsid w:val="00013296"/>
    <w:rsid w:val="00013B71"/>
    <w:rsid w:val="00013FA2"/>
    <w:rsid w:val="000167AF"/>
    <w:rsid w:val="00017AA0"/>
    <w:rsid w:val="000201A7"/>
    <w:rsid w:val="0002040F"/>
    <w:rsid w:val="0002108A"/>
    <w:rsid w:val="000212F5"/>
    <w:rsid w:val="00021EDE"/>
    <w:rsid w:val="00021F16"/>
    <w:rsid w:val="00023CF7"/>
    <w:rsid w:val="0002463F"/>
    <w:rsid w:val="0002475B"/>
    <w:rsid w:val="00025662"/>
    <w:rsid w:val="00025F9E"/>
    <w:rsid w:val="000263A6"/>
    <w:rsid w:val="000268CF"/>
    <w:rsid w:val="0002744B"/>
    <w:rsid w:val="000275C3"/>
    <w:rsid w:val="00027F4D"/>
    <w:rsid w:val="0003074A"/>
    <w:rsid w:val="000320B3"/>
    <w:rsid w:val="000320BB"/>
    <w:rsid w:val="000328D9"/>
    <w:rsid w:val="00032F38"/>
    <w:rsid w:val="0003307E"/>
    <w:rsid w:val="00034A05"/>
    <w:rsid w:val="00034C2D"/>
    <w:rsid w:val="000352D7"/>
    <w:rsid w:val="0003551C"/>
    <w:rsid w:val="00035873"/>
    <w:rsid w:val="00035A65"/>
    <w:rsid w:val="00035EF7"/>
    <w:rsid w:val="00037290"/>
    <w:rsid w:val="00044B55"/>
    <w:rsid w:val="0004519F"/>
    <w:rsid w:val="00047CB6"/>
    <w:rsid w:val="00047DBE"/>
    <w:rsid w:val="00050796"/>
    <w:rsid w:val="00050C71"/>
    <w:rsid w:val="00051D96"/>
    <w:rsid w:val="00052902"/>
    <w:rsid w:val="00052B74"/>
    <w:rsid w:val="00052DD1"/>
    <w:rsid w:val="00053493"/>
    <w:rsid w:val="0005427C"/>
    <w:rsid w:val="00056858"/>
    <w:rsid w:val="00056CB1"/>
    <w:rsid w:val="000579A1"/>
    <w:rsid w:val="00057CDA"/>
    <w:rsid w:val="00060AEB"/>
    <w:rsid w:val="00061055"/>
    <w:rsid w:val="00062778"/>
    <w:rsid w:val="00062F1E"/>
    <w:rsid w:val="00064602"/>
    <w:rsid w:val="000646CD"/>
    <w:rsid w:val="00064E17"/>
    <w:rsid w:val="0006525D"/>
    <w:rsid w:val="00065D6A"/>
    <w:rsid w:val="00065D75"/>
    <w:rsid w:val="00065EFB"/>
    <w:rsid w:val="00066099"/>
    <w:rsid w:val="00066325"/>
    <w:rsid w:val="00066C55"/>
    <w:rsid w:val="0007067B"/>
    <w:rsid w:val="00071A99"/>
    <w:rsid w:val="0007211F"/>
    <w:rsid w:val="00072684"/>
    <w:rsid w:val="000727C2"/>
    <w:rsid w:val="0007297F"/>
    <w:rsid w:val="00072C1B"/>
    <w:rsid w:val="00073217"/>
    <w:rsid w:val="000733DE"/>
    <w:rsid w:val="00073DE1"/>
    <w:rsid w:val="00073FC3"/>
    <w:rsid w:val="0007551F"/>
    <w:rsid w:val="000757C9"/>
    <w:rsid w:val="00075A12"/>
    <w:rsid w:val="00076EFC"/>
    <w:rsid w:val="0007756F"/>
    <w:rsid w:val="00081D75"/>
    <w:rsid w:val="0008209C"/>
    <w:rsid w:val="000821D8"/>
    <w:rsid w:val="00082DC3"/>
    <w:rsid w:val="000848E7"/>
    <w:rsid w:val="00084ADA"/>
    <w:rsid w:val="00085611"/>
    <w:rsid w:val="00085ECA"/>
    <w:rsid w:val="000865A4"/>
    <w:rsid w:val="00086936"/>
    <w:rsid w:val="00086F56"/>
    <w:rsid w:val="000872B8"/>
    <w:rsid w:val="00087E1D"/>
    <w:rsid w:val="000906D5"/>
    <w:rsid w:val="00090C3C"/>
    <w:rsid w:val="0009152C"/>
    <w:rsid w:val="0009281A"/>
    <w:rsid w:val="00092945"/>
    <w:rsid w:val="0009308F"/>
    <w:rsid w:val="00093A46"/>
    <w:rsid w:val="0009481F"/>
    <w:rsid w:val="0009525E"/>
    <w:rsid w:val="00096007"/>
    <w:rsid w:val="00096C8E"/>
    <w:rsid w:val="000972B0"/>
    <w:rsid w:val="000A070C"/>
    <w:rsid w:val="000A36D7"/>
    <w:rsid w:val="000A3BF9"/>
    <w:rsid w:val="000A3D92"/>
    <w:rsid w:val="000A40B7"/>
    <w:rsid w:val="000A47F1"/>
    <w:rsid w:val="000A4FA2"/>
    <w:rsid w:val="000A7EB4"/>
    <w:rsid w:val="000B02A0"/>
    <w:rsid w:val="000B09BD"/>
    <w:rsid w:val="000B1C92"/>
    <w:rsid w:val="000B21D9"/>
    <w:rsid w:val="000B2C12"/>
    <w:rsid w:val="000B3372"/>
    <w:rsid w:val="000B474D"/>
    <w:rsid w:val="000B5687"/>
    <w:rsid w:val="000B589F"/>
    <w:rsid w:val="000B5CBB"/>
    <w:rsid w:val="000B5F8E"/>
    <w:rsid w:val="000B66B1"/>
    <w:rsid w:val="000B68A8"/>
    <w:rsid w:val="000B6DF9"/>
    <w:rsid w:val="000B6E63"/>
    <w:rsid w:val="000B715B"/>
    <w:rsid w:val="000B7436"/>
    <w:rsid w:val="000C0FA8"/>
    <w:rsid w:val="000C0FCE"/>
    <w:rsid w:val="000C1066"/>
    <w:rsid w:val="000C1793"/>
    <w:rsid w:val="000C2516"/>
    <w:rsid w:val="000C2E78"/>
    <w:rsid w:val="000C3422"/>
    <w:rsid w:val="000C3746"/>
    <w:rsid w:val="000C46BB"/>
    <w:rsid w:val="000C52C8"/>
    <w:rsid w:val="000C5C98"/>
    <w:rsid w:val="000C5F3D"/>
    <w:rsid w:val="000C73D9"/>
    <w:rsid w:val="000D0958"/>
    <w:rsid w:val="000D0F59"/>
    <w:rsid w:val="000D1710"/>
    <w:rsid w:val="000D30CD"/>
    <w:rsid w:val="000D353E"/>
    <w:rsid w:val="000D3D9F"/>
    <w:rsid w:val="000D4526"/>
    <w:rsid w:val="000D51D2"/>
    <w:rsid w:val="000D5A55"/>
    <w:rsid w:val="000D5C04"/>
    <w:rsid w:val="000E0779"/>
    <w:rsid w:val="000E0B5B"/>
    <w:rsid w:val="000E1972"/>
    <w:rsid w:val="000E1A16"/>
    <w:rsid w:val="000E20E5"/>
    <w:rsid w:val="000E2562"/>
    <w:rsid w:val="000E27B5"/>
    <w:rsid w:val="000E379D"/>
    <w:rsid w:val="000E3BAF"/>
    <w:rsid w:val="000E5849"/>
    <w:rsid w:val="000E6C1C"/>
    <w:rsid w:val="000E6C1E"/>
    <w:rsid w:val="000F03BB"/>
    <w:rsid w:val="000F047B"/>
    <w:rsid w:val="000F0537"/>
    <w:rsid w:val="000F0572"/>
    <w:rsid w:val="000F1A48"/>
    <w:rsid w:val="000F201E"/>
    <w:rsid w:val="000F22D1"/>
    <w:rsid w:val="000F23EF"/>
    <w:rsid w:val="000F2EA6"/>
    <w:rsid w:val="000F38AE"/>
    <w:rsid w:val="000F3AB3"/>
    <w:rsid w:val="000F3EBA"/>
    <w:rsid w:val="000F42EA"/>
    <w:rsid w:val="000F60B5"/>
    <w:rsid w:val="000F6EC1"/>
    <w:rsid w:val="000F7B16"/>
    <w:rsid w:val="000F7FE2"/>
    <w:rsid w:val="001001E6"/>
    <w:rsid w:val="00100B6F"/>
    <w:rsid w:val="00100FED"/>
    <w:rsid w:val="0010187D"/>
    <w:rsid w:val="00103694"/>
    <w:rsid w:val="00103801"/>
    <w:rsid w:val="00103ABF"/>
    <w:rsid w:val="00106A2C"/>
    <w:rsid w:val="00107315"/>
    <w:rsid w:val="001077D0"/>
    <w:rsid w:val="001102A7"/>
    <w:rsid w:val="00111AAF"/>
    <w:rsid w:val="00111CE2"/>
    <w:rsid w:val="00111DC1"/>
    <w:rsid w:val="001126B0"/>
    <w:rsid w:val="001128E5"/>
    <w:rsid w:val="0011325D"/>
    <w:rsid w:val="001135CB"/>
    <w:rsid w:val="00113874"/>
    <w:rsid w:val="001138FC"/>
    <w:rsid w:val="001139BC"/>
    <w:rsid w:val="0011523F"/>
    <w:rsid w:val="001152BE"/>
    <w:rsid w:val="001158CF"/>
    <w:rsid w:val="00115BEE"/>
    <w:rsid w:val="00116202"/>
    <w:rsid w:val="0011677A"/>
    <w:rsid w:val="00117310"/>
    <w:rsid w:val="001177A6"/>
    <w:rsid w:val="001202B8"/>
    <w:rsid w:val="00120466"/>
    <w:rsid w:val="0012240A"/>
    <w:rsid w:val="00122842"/>
    <w:rsid w:val="00122C3E"/>
    <w:rsid w:val="00122D8A"/>
    <w:rsid w:val="00124608"/>
    <w:rsid w:val="00125A50"/>
    <w:rsid w:val="00126051"/>
    <w:rsid w:val="001260BB"/>
    <w:rsid w:val="00126CA1"/>
    <w:rsid w:val="00127334"/>
    <w:rsid w:val="00127F52"/>
    <w:rsid w:val="001305EE"/>
    <w:rsid w:val="00130C6F"/>
    <w:rsid w:val="00131959"/>
    <w:rsid w:val="0013243C"/>
    <w:rsid w:val="00132A16"/>
    <w:rsid w:val="00132BE8"/>
    <w:rsid w:val="00132FE1"/>
    <w:rsid w:val="00132FEE"/>
    <w:rsid w:val="00134047"/>
    <w:rsid w:val="001350C6"/>
    <w:rsid w:val="00135B9F"/>
    <w:rsid w:val="00135D54"/>
    <w:rsid w:val="00136851"/>
    <w:rsid w:val="00136C8C"/>
    <w:rsid w:val="0013712A"/>
    <w:rsid w:val="001374C5"/>
    <w:rsid w:val="001376F5"/>
    <w:rsid w:val="0014030B"/>
    <w:rsid w:val="00140379"/>
    <w:rsid w:val="00141484"/>
    <w:rsid w:val="001415E2"/>
    <w:rsid w:val="00142174"/>
    <w:rsid w:val="001422C8"/>
    <w:rsid w:val="001424B2"/>
    <w:rsid w:val="00142684"/>
    <w:rsid w:val="0014270F"/>
    <w:rsid w:val="001433F0"/>
    <w:rsid w:val="001440A1"/>
    <w:rsid w:val="001448DE"/>
    <w:rsid w:val="00146477"/>
    <w:rsid w:val="001473B8"/>
    <w:rsid w:val="00147637"/>
    <w:rsid w:val="00147A1D"/>
    <w:rsid w:val="00150C6C"/>
    <w:rsid w:val="00150DEB"/>
    <w:rsid w:val="001539CF"/>
    <w:rsid w:val="0015402F"/>
    <w:rsid w:val="0015440E"/>
    <w:rsid w:val="0015449D"/>
    <w:rsid w:val="00154EC1"/>
    <w:rsid w:val="001557A5"/>
    <w:rsid w:val="001559FF"/>
    <w:rsid w:val="00156096"/>
    <w:rsid w:val="001563B2"/>
    <w:rsid w:val="00156CFA"/>
    <w:rsid w:val="001576A7"/>
    <w:rsid w:val="001577E0"/>
    <w:rsid w:val="00157AD2"/>
    <w:rsid w:val="00157DEE"/>
    <w:rsid w:val="00160140"/>
    <w:rsid w:val="00160636"/>
    <w:rsid w:val="00160937"/>
    <w:rsid w:val="00162843"/>
    <w:rsid w:val="00163830"/>
    <w:rsid w:val="00163E35"/>
    <w:rsid w:val="00163FF0"/>
    <w:rsid w:val="001648C0"/>
    <w:rsid w:val="00165BF7"/>
    <w:rsid w:val="00165C82"/>
    <w:rsid w:val="00166CE5"/>
    <w:rsid w:val="00166DA5"/>
    <w:rsid w:val="001703E3"/>
    <w:rsid w:val="00170C27"/>
    <w:rsid w:val="00171A47"/>
    <w:rsid w:val="00171BC7"/>
    <w:rsid w:val="001725FF"/>
    <w:rsid w:val="00172FF8"/>
    <w:rsid w:val="00174257"/>
    <w:rsid w:val="001745EC"/>
    <w:rsid w:val="001747AE"/>
    <w:rsid w:val="0017695D"/>
    <w:rsid w:val="00176E3F"/>
    <w:rsid w:val="00176FC2"/>
    <w:rsid w:val="001774DA"/>
    <w:rsid w:val="00177B52"/>
    <w:rsid w:val="00177D9B"/>
    <w:rsid w:val="00180E6A"/>
    <w:rsid w:val="00182906"/>
    <w:rsid w:val="00183CA9"/>
    <w:rsid w:val="00184E43"/>
    <w:rsid w:val="00185F19"/>
    <w:rsid w:val="00187B66"/>
    <w:rsid w:val="00187D98"/>
    <w:rsid w:val="00190249"/>
    <w:rsid w:val="0019026B"/>
    <w:rsid w:val="00190BF3"/>
    <w:rsid w:val="001923E1"/>
    <w:rsid w:val="0019396B"/>
    <w:rsid w:val="0019484F"/>
    <w:rsid w:val="00195913"/>
    <w:rsid w:val="0019601A"/>
    <w:rsid w:val="001968C0"/>
    <w:rsid w:val="001972E7"/>
    <w:rsid w:val="00197D54"/>
    <w:rsid w:val="001A13A8"/>
    <w:rsid w:val="001A14D1"/>
    <w:rsid w:val="001A1EA2"/>
    <w:rsid w:val="001A3A20"/>
    <w:rsid w:val="001A3A21"/>
    <w:rsid w:val="001A3B85"/>
    <w:rsid w:val="001A3EBB"/>
    <w:rsid w:val="001A4A8E"/>
    <w:rsid w:val="001A4E83"/>
    <w:rsid w:val="001A69F6"/>
    <w:rsid w:val="001A7487"/>
    <w:rsid w:val="001A7679"/>
    <w:rsid w:val="001A7AF9"/>
    <w:rsid w:val="001B0EC3"/>
    <w:rsid w:val="001B1205"/>
    <w:rsid w:val="001B1460"/>
    <w:rsid w:val="001B18DF"/>
    <w:rsid w:val="001B4063"/>
    <w:rsid w:val="001B4454"/>
    <w:rsid w:val="001B4D59"/>
    <w:rsid w:val="001B51FD"/>
    <w:rsid w:val="001B5BC7"/>
    <w:rsid w:val="001B5E58"/>
    <w:rsid w:val="001B772F"/>
    <w:rsid w:val="001B7C0A"/>
    <w:rsid w:val="001B7EF2"/>
    <w:rsid w:val="001C0EBD"/>
    <w:rsid w:val="001C109E"/>
    <w:rsid w:val="001C1ECC"/>
    <w:rsid w:val="001C4DD3"/>
    <w:rsid w:val="001C5902"/>
    <w:rsid w:val="001C6249"/>
    <w:rsid w:val="001C66B6"/>
    <w:rsid w:val="001C7A16"/>
    <w:rsid w:val="001C7DF7"/>
    <w:rsid w:val="001D1344"/>
    <w:rsid w:val="001D1D10"/>
    <w:rsid w:val="001D209A"/>
    <w:rsid w:val="001D36EA"/>
    <w:rsid w:val="001D42C8"/>
    <w:rsid w:val="001D4751"/>
    <w:rsid w:val="001D4CD1"/>
    <w:rsid w:val="001D7519"/>
    <w:rsid w:val="001D7B8D"/>
    <w:rsid w:val="001D7DC3"/>
    <w:rsid w:val="001E03CA"/>
    <w:rsid w:val="001E1902"/>
    <w:rsid w:val="001E1A46"/>
    <w:rsid w:val="001E1F5F"/>
    <w:rsid w:val="001E2EC9"/>
    <w:rsid w:val="001E3AE4"/>
    <w:rsid w:val="001E3BDF"/>
    <w:rsid w:val="001E40B6"/>
    <w:rsid w:val="001E49E5"/>
    <w:rsid w:val="001E4DF0"/>
    <w:rsid w:val="001E4E18"/>
    <w:rsid w:val="001E4F5C"/>
    <w:rsid w:val="001E6229"/>
    <w:rsid w:val="001E674C"/>
    <w:rsid w:val="001E69E0"/>
    <w:rsid w:val="001E6E72"/>
    <w:rsid w:val="001F0094"/>
    <w:rsid w:val="001F087C"/>
    <w:rsid w:val="001F25F0"/>
    <w:rsid w:val="001F2707"/>
    <w:rsid w:val="001F3E66"/>
    <w:rsid w:val="001F4170"/>
    <w:rsid w:val="001F55B5"/>
    <w:rsid w:val="001F5BC1"/>
    <w:rsid w:val="001F5DFF"/>
    <w:rsid w:val="001F7BDC"/>
    <w:rsid w:val="002001D2"/>
    <w:rsid w:val="002006D0"/>
    <w:rsid w:val="00201051"/>
    <w:rsid w:val="00202CAE"/>
    <w:rsid w:val="00202F85"/>
    <w:rsid w:val="0020312E"/>
    <w:rsid w:val="00203357"/>
    <w:rsid w:val="00203587"/>
    <w:rsid w:val="00203A50"/>
    <w:rsid w:val="00203A6F"/>
    <w:rsid w:val="00203EC5"/>
    <w:rsid w:val="00204460"/>
    <w:rsid w:val="00205ADB"/>
    <w:rsid w:val="0020643F"/>
    <w:rsid w:val="00207B01"/>
    <w:rsid w:val="00212397"/>
    <w:rsid w:val="0021290D"/>
    <w:rsid w:val="0021343E"/>
    <w:rsid w:val="0021394A"/>
    <w:rsid w:val="00213C39"/>
    <w:rsid w:val="00213D48"/>
    <w:rsid w:val="00214785"/>
    <w:rsid w:val="002150DB"/>
    <w:rsid w:val="0021576C"/>
    <w:rsid w:val="0021581D"/>
    <w:rsid w:val="002161FC"/>
    <w:rsid w:val="002169E2"/>
    <w:rsid w:val="00216A2A"/>
    <w:rsid w:val="00217085"/>
    <w:rsid w:val="0021711E"/>
    <w:rsid w:val="002175D6"/>
    <w:rsid w:val="002177F3"/>
    <w:rsid w:val="00217AAC"/>
    <w:rsid w:val="0022058D"/>
    <w:rsid w:val="00220F4F"/>
    <w:rsid w:val="002210BF"/>
    <w:rsid w:val="00221EDA"/>
    <w:rsid w:val="0022228E"/>
    <w:rsid w:val="00222E86"/>
    <w:rsid w:val="00223967"/>
    <w:rsid w:val="00223F30"/>
    <w:rsid w:val="002258E8"/>
    <w:rsid w:val="002269AC"/>
    <w:rsid w:val="00226C3A"/>
    <w:rsid w:val="00230EC3"/>
    <w:rsid w:val="0023227A"/>
    <w:rsid w:val="0023230C"/>
    <w:rsid w:val="0023324E"/>
    <w:rsid w:val="002338E6"/>
    <w:rsid w:val="002348A3"/>
    <w:rsid w:val="002349CF"/>
    <w:rsid w:val="00236CE1"/>
    <w:rsid w:val="0023709F"/>
    <w:rsid w:val="0023723B"/>
    <w:rsid w:val="002407B4"/>
    <w:rsid w:val="00241739"/>
    <w:rsid w:val="002417BB"/>
    <w:rsid w:val="00241DA3"/>
    <w:rsid w:val="0024247D"/>
    <w:rsid w:val="002436A6"/>
    <w:rsid w:val="00244685"/>
    <w:rsid w:val="00245E6B"/>
    <w:rsid w:val="0024605A"/>
    <w:rsid w:val="00246454"/>
    <w:rsid w:val="00246F9F"/>
    <w:rsid w:val="00247401"/>
    <w:rsid w:val="00251154"/>
    <w:rsid w:val="002516AD"/>
    <w:rsid w:val="00251A8A"/>
    <w:rsid w:val="00252372"/>
    <w:rsid w:val="00252A96"/>
    <w:rsid w:val="00255C06"/>
    <w:rsid w:val="002561B4"/>
    <w:rsid w:val="00256A3A"/>
    <w:rsid w:val="00261859"/>
    <w:rsid w:val="00261C4B"/>
    <w:rsid w:val="00261E20"/>
    <w:rsid w:val="00261FE5"/>
    <w:rsid w:val="0026262C"/>
    <w:rsid w:val="00262CB1"/>
    <w:rsid w:val="002634EE"/>
    <w:rsid w:val="00264C66"/>
    <w:rsid w:val="0026518F"/>
    <w:rsid w:val="00265755"/>
    <w:rsid w:val="00266227"/>
    <w:rsid w:val="00266E79"/>
    <w:rsid w:val="00267117"/>
    <w:rsid w:val="002705E9"/>
    <w:rsid w:val="002716FC"/>
    <w:rsid w:val="00272A6A"/>
    <w:rsid w:val="00272A81"/>
    <w:rsid w:val="00272CF1"/>
    <w:rsid w:val="00273427"/>
    <w:rsid w:val="002739F2"/>
    <w:rsid w:val="002753D3"/>
    <w:rsid w:val="00275E3B"/>
    <w:rsid w:val="00275ECA"/>
    <w:rsid w:val="00275F39"/>
    <w:rsid w:val="00276935"/>
    <w:rsid w:val="00276C35"/>
    <w:rsid w:val="00277606"/>
    <w:rsid w:val="0027786F"/>
    <w:rsid w:val="00277A25"/>
    <w:rsid w:val="00280C54"/>
    <w:rsid w:val="00281346"/>
    <w:rsid w:val="00281C60"/>
    <w:rsid w:val="002835A5"/>
    <w:rsid w:val="00283E78"/>
    <w:rsid w:val="0028493F"/>
    <w:rsid w:val="00286118"/>
    <w:rsid w:val="00286872"/>
    <w:rsid w:val="00286EBA"/>
    <w:rsid w:val="00290134"/>
    <w:rsid w:val="0029021B"/>
    <w:rsid w:val="00290F9F"/>
    <w:rsid w:val="00291D35"/>
    <w:rsid w:val="002920D2"/>
    <w:rsid w:val="00293375"/>
    <w:rsid w:val="00293549"/>
    <w:rsid w:val="00293BC1"/>
    <w:rsid w:val="00294403"/>
    <w:rsid w:val="00294F93"/>
    <w:rsid w:val="0029520A"/>
    <w:rsid w:val="002959EE"/>
    <w:rsid w:val="00295F07"/>
    <w:rsid w:val="002973C0"/>
    <w:rsid w:val="002A00E2"/>
    <w:rsid w:val="002A257D"/>
    <w:rsid w:val="002A25EF"/>
    <w:rsid w:val="002A2FC6"/>
    <w:rsid w:val="002A30E5"/>
    <w:rsid w:val="002A3C50"/>
    <w:rsid w:val="002A4389"/>
    <w:rsid w:val="002A4FC6"/>
    <w:rsid w:val="002A57E3"/>
    <w:rsid w:val="002A60B0"/>
    <w:rsid w:val="002A6827"/>
    <w:rsid w:val="002A6E97"/>
    <w:rsid w:val="002A7387"/>
    <w:rsid w:val="002A7FB2"/>
    <w:rsid w:val="002B0110"/>
    <w:rsid w:val="002B0B72"/>
    <w:rsid w:val="002B0D7B"/>
    <w:rsid w:val="002B1A42"/>
    <w:rsid w:val="002B2AEC"/>
    <w:rsid w:val="002B4695"/>
    <w:rsid w:val="002B47D0"/>
    <w:rsid w:val="002B49C9"/>
    <w:rsid w:val="002B69D3"/>
    <w:rsid w:val="002B6EB5"/>
    <w:rsid w:val="002B746C"/>
    <w:rsid w:val="002B7589"/>
    <w:rsid w:val="002B797C"/>
    <w:rsid w:val="002C0026"/>
    <w:rsid w:val="002C16E5"/>
    <w:rsid w:val="002C18D9"/>
    <w:rsid w:val="002C1F97"/>
    <w:rsid w:val="002C299F"/>
    <w:rsid w:val="002C2F8A"/>
    <w:rsid w:val="002C3287"/>
    <w:rsid w:val="002C3DCB"/>
    <w:rsid w:val="002C403B"/>
    <w:rsid w:val="002C434C"/>
    <w:rsid w:val="002C4B30"/>
    <w:rsid w:val="002C4D10"/>
    <w:rsid w:val="002C52FB"/>
    <w:rsid w:val="002C59FE"/>
    <w:rsid w:val="002C6397"/>
    <w:rsid w:val="002C6555"/>
    <w:rsid w:val="002D0534"/>
    <w:rsid w:val="002D0862"/>
    <w:rsid w:val="002D0886"/>
    <w:rsid w:val="002D174A"/>
    <w:rsid w:val="002D1804"/>
    <w:rsid w:val="002D25D7"/>
    <w:rsid w:val="002D3B40"/>
    <w:rsid w:val="002D3EDF"/>
    <w:rsid w:val="002D46D4"/>
    <w:rsid w:val="002D50A7"/>
    <w:rsid w:val="002D5B37"/>
    <w:rsid w:val="002D6C64"/>
    <w:rsid w:val="002D72A1"/>
    <w:rsid w:val="002D73CE"/>
    <w:rsid w:val="002D7A56"/>
    <w:rsid w:val="002E20BF"/>
    <w:rsid w:val="002E29D2"/>
    <w:rsid w:val="002E5286"/>
    <w:rsid w:val="002E5B87"/>
    <w:rsid w:val="002E5E0E"/>
    <w:rsid w:val="002E6001"/>
    <w:rsid w:val="002E609C"/>
    <w:rsid w:val="002E6A6D"/>
    <w:rsid w:val="002E7212"/>
    <w:rsid w:val="002E74DD"/>
    <w:rsid w:val="002F10A7"/>
    <w:rsid w:val="002F140D"/>
    <w:rsid w:val="002F1679"/>
    <w:rsid w:val="002F26C3"/>
    <w:rsid w:val="002F278E"/>
    <w:rsid w:val="002F2B52"/>
    <w:rsid w:val="002F39B0"/>
    <w:rsid w:val="002F3A69"/>
    <w:rsid w:val="002F549F"/>
    <w:rsid w:val="002F5CA5"/>
    <w:rsid w:val="002F6018"/>
    <w:rsid w:val="002F705B"/>
    <w:rsid w:val="002F7850"/>
    <w:rsid w:val="002F7A8D"/>
    <w:rsid w:val="00301681"/>
    <w:rsid w:val="00303C87"/>
    <w:rsid w:val="003044DF"/>
    <w:rsid w:val="00305FCC"/>
    <w:rsid w:val="003060FC"/>
    <w:rsid w:val="003066BF"/>
    <w:rsid w:val="0030673B"/>
    <w:rsid w:val="00306C11"/>
    <w:rsid w:val="00306D78"/>
    <w:rsid w:val="00307283"/>
    <w:rsid w:val="00307493"/>
    <w:rsid w:val="003079CA"/>
    <w:rsid w:val="00310244"/>
    <w:rsid w:val="003110D2"/>
    <w:rsid w:val="00312427"/>
    <w:rsid w:val="00313308"/>
    <w:rsid w:val="0031354C"/>
    <w:rsid w:val="00313CB4"/>
    <w:rsid w:val="0031656F"/>
    <w:rsid w:val="00317006"/>
    <w:rsid w:val="0031745A"/>
    <w:rsid w:val="00320B68"/>
    <w:rsid w:val="0032146C"/>
    <w:rsid w:val="00321E9B"/>
    <w:rsid w:val="00321FEE"/>
    <w:rsid w:val="00322B56"/>
    <w:rsid w:val="00323C76"/>
    <w:rsid w:val="00324E35"/>
    <w:rsid w:val="00325435"/>
    <w:rsid w:val="0032590B"/>
    <w:rsid w:val="00326AF0"/>
    <w:rsid w:val="00326BAF"/>
    <w:rsid w:val="00326E76"/>
    <w:rsid w:val="00327D14"/>
    <w:rsid w:val="00330382"/>
    <w:rsid w:val="00331E89"/>
    <w:rsid w:val="00333306"/>
    <w:rsid w:val="00333E50"/>
    <w:rsid w:val="003346A7"/>
    <w:rsid w:val="00334FFF"/>
    <w:rsid w:val="00335005"/>
    <w:rsid w:val="003351DC"/>
    <w:rsid w:val="00335704"/>
    <w:rsid w:val="003357F3"/>
    <w:rsid w:val="00335A95"/>
    <w:rsid w:val="003363CA"/>
    <w:rsid w:val="0033648A"/>
    <w:rsid w:val="00337331"/>
    <w:rsid w:val="00337514"/>
    <w:rsid w:val="003377FE"/>
    <w:rsid w:val="00341BC5"/>
    <w:rsid w:val="003426D9"/>
    <w:rsid w:val="00343001"/>
    <w:rsid w:val="00343B1C"/>
    <w:rsid w:val="00343F85"/>
    <w:rsid w:val="00344D2E"/>
    <w:rsid w:val="0034546A"/>
    <w:rsid w:val="00346575"/>
    <w:rsid w:val="003469E9"/>
    <w:rsid w:val="0034792B"/>
    <w:rsid w:val="00347FAF"/>
    <w:rsid w:val="0035038F"/>
    <w:rsid w:val="00350688"/>
    <w:rsid w:val="003513E5"/>
    <w:rsid w:val="00352BE7"/>
    <w:rsid w:val="00352CA0"/>
    <w:rsid w:val="00353579"/>
    <w:rsid w:val="0035445D"/>
    <w:rsid w:val="003548C3"/>
    <w:rsid w:val="003555AD"/>
    <w:rsid w:val="00357151"/>
    <w:rsid w:val="00357BCC"/>
    <w:rsid w:val="00357D60"/>
    <w:rsid w:val="00360A24"/>
    <w:rsid w:val="0036196B"/>
    <w:rsid w:val="0036223F"/>
    <w:rsid w:val="0036231A"/>
    <w:rsid w:val="00362D95"/>
    <w:rsid w:val="00364193"/>
    <w:rsid w:val="003656F1"/>
    <w:rsid w:val="00365DF1"/>
    <w:rsid w:val="003674E6"/>
    <w:rsid w:val="00367962"/>
    <w:rsid w:val="00367A4F"/>
    <w:rsid w:val="00367D2B"/>
    <w:rsid w:val="00370177"/>
    <w:rsid w:val="00370B8A"/>
    <w:rsid w:val="003711EF"/>
    <w:rsid w:val="0037197F"/>
    <w:rsid w:val="00371EC3"/>
    <w:rsid w:val="00372237"/>
    <w:rsid w:val="00373EC0"/>
    <w:rsid w:val="0037431A"/>
    <w:rsid w:val="0037566F"/>
    <w:rsid w:val="003758F0"/>
    <w:rsid w:val="003761A5"/>
    <w:rsid w:val="00376970"/>
    <w:rsid w:val="00376CF1"/>
    <w:rsid w:val="00376E4D"/>
    <w:rsid w:val="0037749C"/>
    <w:rsid w:val="00377E5E"/>
    <w:rsid w:val="00380D85"/>
    <w:rsid w:val="00381650"/>
    <w:rsid w:val="00381B73"/>
    <w:rsid w:val="00381CAD"/>
    <w:rsid w:val="00381EC8"/>
    <w:rsid w:val="0038227F"/>
    <w:rsid w:val="0038262E"/>
    <w:rsid w:val="003840A3"/>
    <w:rsid w:val="00384683"/>
    <w:rsid w:val="003848FE"/>
    <w:rsid w:val="00384BB6"/>
    <w:rsid w:val="00384EF4"/>
    <w:rsid w:val="003859C0"/>
    <w:rsid w:val="00385D89"/>
    <w:rsid w:val="00386CDC"/>
    <w:rsid w:val="003879F5"/>
    <w:rsid w:val="00390518"/>
    <w:rsid w:val="00391078"/>
    <w:rsid w:val="003923A9"/>
    <w:rsid w:val="003927EE"/>
    <w:rsid w:val="00392856"/>
    <w:rsid w:val="00392D72"/>
    <w:rsid w:val="003934EC"/>
    <w:rsid w:val="003941BA"/>
    <w:rsid w:val="003943C8"/>
    <w:rsid w:val="00394457"/>
    <w:rsid w:val="00394FC6"/>
    <w:rsid w:val="00395231"/>
    <w:rsid w:val="00395277"/>
    <w:rsid w:val="00397574"/>
    <w:rsid w:val="00397B42"/>
    <w:rsid w:val="00397E8C"/>
    <w:rsid w:val="003A0053"/>
    <w:rsid w:val="003A06AE"/>
    <w:rsid w:val="003A0C74"/>
    <w:rsid w:val="003A0EFD"/>
    <w:rsid w:val="003A1A0A"/>
    <w:rsid w:val="003A1C6E"/>
    <w:rsid w:val="003A20FD"/>
    <w:rsid w:val="003A23BE"/>
    <w:rsid w:val="003A24D2"/>
    <w:rsid w:val="003A25E4"/>
    <w:rsid w:val="003A2D9B"/>
    <w:rsid w:val="003A3786"/>
    <w:rsid w:val="003A3BDD"/>
    <w:rsid w:val="003A40B9"/>
    <w:rsid w:val="003A4D61"/>
    <w:rsid w:val="003A53D3"/>
    <w:rsid w:val="003A5C8F"/>
    <w:rsid w:val="003A69F9"/>
    <w:rsid w:val="003A6A75"/>
    <w:rsid w:val="003A78EC"/>
    <w:rsid w:val="003B03E7"/>
    <w:rsid w:val="003B1115"/>
    <w:rsid w:val="003B137F"/>
    <w:rsid w:val="003B1E51"/>
    <w:rsid w:val="003B2576"/>
    <w:rsid w:val="003B2D89"/>
    <w:rsid w:val="003B3A00"/>
    <w:rsid w:val="003B3A01"/>
    <w:rsid w:val="003B3E59"/>
    <w:rsid w:val="003B4604"/>
    <w:rsid w:val="003B472D"/>
    <w:rsid w:val="003B4B02"/>
    <w:rsid w:val="003B4B99"/>
    <w:rsid w:val="003B5429"/>
    <w:rsid w:val="003B5E6A"/>
    <w:rsid w:val="003B6D5D"/>
    <w:rsid w:val="003C0E3F"/>
    <w:rsid w:val="003C1477"/>
    <w:rsid w:val="003C3F5F"/>
    <w:rsid w:val="003C45DC"/>
    <w:rsid w:val="003C5233"/>
    <w:rsid w:val="003C67C4"/>
    <w:rsid w:val="003C700A"/>
    <w:rsid w:val="003D075A"/>
    <w:rsid w:val="003D1019"/>
    <w:rsid w:val="003D12DA"/>
    <w:rsid w:val="003D18E7"/>
    <w:rsid w:val="003D277F"/>
    <w:rsid w:val="003D280F"/>
    <w:rsid w:val="003D3A91"/>
    <w:rsid w:val="003D3FBF"/>
    <w:rsid w:val="003D43B7"/>
    <w:rsid w:val="003D540B"/>
    <w:rsid w:val="003D552E"/>
    <w:rsid w:val="003D6071"/>
    <w:rsid w:val="003D6888"/>
    <w:rsid w:val="003E039D"/>
    <w:rsid w:val="003E0437"/>
    <w:rsid w:val="003E0D63"/>
    <w:rsid w:val="003E1F9A"/>
    <w:rsid w:val="003E2440"/>
    <w:rsid w:val="003E2B16"/>
    <w:rsid w:val="003E35FE"/>
    <w:rsid w:val="003E3815"/>
    <w:rsid w:val="003E3A64"/>
    <w:rsid w:val="003E3AE0"/>
    <w:rsid w:val="003E3AE3"/>
    <w:rsid w:val="003E3CD2"/>
    <w:rsid w:val="003E5816"/>
    <w:rsid w:val="003E5C8C"/>
    <w:rsid w:val="003E6A16"/>
    <w:rsid w:val="003E7872"/>
    <w:rsid w:val="003E7932"/>
    <w:rsid w:val="003F0CC5"/>
    <w:rsid w:val="003F181C"/>
    <w:rsid w:val="003F1C23"/>
    <w:rsid w:val="003F2294"/>
    <w:rsid w:val="003F2B77"/>
    <w:rsid w:val="003F3031"/>
    <w:rsid w:val="003F31A9"/>
    <w:rsid w:val="003F3CFD"/>
    <w:rsid w:val="003F4478"/>
    <w:rsid w:val="003F4529"/>
    <w:rsid w:val="003F4A84"/>
    <w:rsid w:val="003F76A7"/>
    <w:rsid w:val="003F7ACE"/>
    <w:rsid w:val="003F7D0B"/>
    <w:rsid w:val="00400692"/>
    <w:rsid w:val="004014B0"/>
    <w:rsid w:val="00401D9C"/>
    <w:rsid w:val="00403338"/>
    <w:rsid w:val="0040437F"/>
    <w:rsid w:val="0040605A"/>
    <w:rsid w:val="00406D00"/>
    <w:rsid w:val="00407140"/>
    <w:rsid w:val="004072C5"/>
    <w:rsid w:val="00410D4A"/>
    <w:rsid w:val="004113A2"/>
    <w:rsid w:val="00412810"/>
    <w:rsid w:val="004131B7"/>
    <w:rsid w:val="00414465"/>
    <w:rsid w:val="004144BE"/>
    <w:rsid w:val="00414756"/>
    <w:rsid w:val="0041475E"/>
    <w:rsid w:val="00414D20"/>
    <w:rsid w:val="0041598A"/>
    <w:rsid w:val="004168D2"/>
    <w:rsid w:val="00417192"/>
    <w:rsid w:val="00417239"/>
    <w:rsid w:val="00417D25"/>
    <w:rsid w:val="004205F2"/>
    <w:rsid w:val="00420F4C"/>
    <w:rsid w:val="0042109F"/>
    <w:rsid w:val="00421167"/>
    <w:rsid w:val="004211C0"/>
    <w:rsid w:val="004217FE"/>
    <w:rsid w:val="00421B5A"/>
    <w:rsid w:val="00421C53"/>
    <w:rsid w:val="004225C0"/>
    <w:rsid w:val="004233E7"/>
    <w:rsid w:val="00424218"/>
    <w:rsid w:val="00424253"/>
    <w:rsid w:val="00425B37"/>
    <w:rsid w:val="00426355"/>
    <w:rsid w:val="004265BB"/>
    <w:rsid w:val="004305EE"/>
    <w:rsid w:val="0043077A"/>
    <w:rsid w:val="00430B17"/>
    <w:rsid w:val="00430D0B"/>
    <w:rsid w:val="00431660"/>
    <w:rsid w:val="00431FD8"/>
    <w:rsid w:val="00432AA9"/>
    <w:rsid w:val="00432C89"/>
    <w:rsid w:val="00432E6F"/>
    <w:rsid w:val="00433572"/>
    <w:rsid w:val="004341F6"/>
    <w:rsid w:val="004343FA"/>
    <w:rsid w:val="004357F6"/>
    <w:rsid w:val="00435940"/>
    <w:rsid w:val="00435BA0"/>
    <w:rsid w:val="0043678C"/>
    <w:rsid w:val="0043709B"/>
    <w:rsid w:val="004376CE"/>
    <w:rsid w:val="004415A7"/>
    <w:rsid w:val="00441654"/>
    <w:rsid w:val="0044173C"/>
    <w:rsid w:val="00442583"/>
    <w:rsid w:val="004426FE"/>
    <w:rsid w:val="00446840"/>
    <w:rsid w:val="00446A9F"/>
    <w:rsid w:val="00446C54"/>
    <w:rsid w:val="00446D40"/>
    <w:rsid w:val="004505E3"/>
    <w:rsid w:val="00450BBC"/>
    <w:rsid w:val="00450D7D"/>
    <w:rsid w:val="00451DC2"/>
    <w:rsid w:val="0045242B"/>
    <w:rsid w:val="0045571F"/>
    <w:rsid w:val="00455BA8"/>
    <w:rsid w:val="0045649F"/>
    <w:rsid w:val="00456935"/>
    <w:rsid w:val="00460271"/>
    <w:rsid w:val="00460354"/>
    <w:rsid w:val="0046056B"/>
    <w:rsid w:val="004608DA"/>
    <w:rsid w:val="00460CD8"/>
    <w:rsid w:val="0046192D"/>
    <w:rsid w:val="00461BE8"/>
    <w:rsid w:val="004622ED"/>
    <w:rsid w:val="004638E1"/>
    <w:rsid w:val="004640AE"/>
    <w:rsid w:val="0046506F"/>
    <w:rsid w:val="00465AAC"/>
    <w:rsid w:val="00465D16"/>
    <w:rsid w:val="00466578"/>
    <w:rsid w:val="004666F3"/>
    <w:rsid w:val="004674F2"/>
    <w:rsid w:val="00467575"/>
    <w:rsid w:val="0046759F"/>
    <w:rsid w:val="00467CD8"/>
    <w:rsid w:val="004700F3"/>
    <w:rsid w:val="00471121"/>
    <w:rsid w:val="0047192A"/>
    <w:rsid w:val="00471EDE"/>
    <w:rsid w:val="00472C4C"/>
    <w:rsid w:val="00473B3F"/>
    <w:rsid w:val="00473F39"/>
    <w:rsid w:val="00474A05"/>
    <w:rsid w:val="00475A1D"/>
    <w:rsid w:val="00475A24"/>
    <w:rsid w:val="004762BB"/>
    <w:rsid w:val="00476F8A"/>
    <w:rsid w:val="0047780D"/>
    <w:rsid w:val="00480091"/>
    <w:rsid w:val="004817E0"/>
    <w:rsid w:val="00482C14"/>
    <w:rsid w:val="00482E73"/>
    <w:rsid w:val="00484463"/>
    <w:rsid w:val="00484DC4"/>
    <w:rsid w:val="004854EF"/>
    <w:rsid w:val="004861F8"/>
    <w:rsid w:val="004863F6"/>
    <w:rsid w:val="004877CC"/>
    <w:rsid w:val="004906CA"/>
    <w:rsid w:val="00491536"/>
    <w:rsid w:val="00491886"/>
    <w:rsid w:val="00491ABB"/>
    <w:rsid w:val="00491AFA"/>
    <w:rsid w:val="004924DD"/>
    <w:rsid w:val="00492A8D"/>
    <w:rsid w:val="00493966"/>
    <w:rsid w:val="0049439B"/>
    <w:rsid w:val="00494614"/>
    <w:rsid w:val="00494865"/>
    <w:rsid w:val="004951E2"/>
    <w:rsid w:val="00495D3D"/>
    <w:rsid w:val="00495FFF"/>
    <w:rsid w:val="00496FB2"/>
    <w:rsid w:val="004A0524"/>
    <w:rsid w:val="004A0678"/>
    <w:rsid w:val="004A1213"/>
    <w:rsid w:val="004A3F78"/>
    <w:rsid w:val="004A5284"/>
    <w:rsid w:val="004A6E9B"/>
    <w:rsid w:val="004A7316"/>
    <w:rsid w:val="004A731A"/>
    <w:rsid w:val="004A7F7C"/>
    <w:rsid w:val="004A7FD2"/>
    <w:rsid w:val="004B0014"/>
    <w:rsid w:val="004B02FA"/>
    <w:rsid w:val="004B1208"/>
    <w:rsid w:val="004B1E58"/>
    <w:rsid w:val="004B3037"/>
    <w:rsid w:val="004B3347"/>
    <w:rsid w:val="004B35EF"/>
    <w:rsid w:val="004B379A"/>
    <w:rsid w:val="004B399E"/>
    <w:rsid w:val="004B3C73"/>
    <w:rsid w:val="004B56D7"/>
    <w:rsid w:val="004B6BF7"/>
    <w:rsid w:val="004B765E"/>
    <w:rsid w:val="004B7CE8"/>
    <w:rsid w:val="004C0000"/>
    <w:rsid w:val="004C042D"/>
    <w:rsid w:val="004C04E1"/>
    <w:rsid w:val="004C0554"/>
    <w:rsid w:val="004C13BC"/>
    <w:rsid w:val="004C221F"/>
    <w:rsid w:val="004C2F0F"/>
    <w:rsid w:val="004C3B23"/>
    <w:rsid w:val="004C43EA"/>
    <w:rsid w:val="004C4B90"/>
    <w:rsid w:val="004C4E3A"/>
    <w:rsid w:val="004C5E8C"/>
    <w:rsid w:val="004C5F61"/>
    <w:rsid w:val="004C6A8C"/>
    <w:rsid w:val="004D0039"/>
    <w:rsid w:val="004D135C"/>
    <w:rsid w:val="004D13D3"/>
    <w:rsid w:val="004D1D11"/>
    <w:rsid w:val="004D2824"/>
    <w:rsid w:val="004D29C8"/>
    <w:rsid w:val="004D2D22"/>
    <w:rsid w:val="004D2EDD"/>
    <w:rsid w:val="004D4C95"/>
    <w:rsid w:val="004D5774"/>
    <w:rsid w:val="004D5DD6"/>
    <w:rsid w:val="004D64DE"/>
    <w:rsid w:val="004D701F"/>
    <w:rsid w:val="004D71C5"/>
    <w:rsid w:val="004D7714"/>
    <w:rsid w:val="004D7A3A"/>
    <w:rsid w:val="004E14B2"/>
    <w:rsid w:val="004E1FB8"/>
    <w:rsid w:val="004E213E"/>
    <w:rsid w:val="004E23CE"/>
    <w:rsid w:val="004E3028"/>
    <w:rsid w:val="004E3458"/>
    <w:rsid w:val="004E3A74"/>
    <w:rsid w:val="004E3C4B"/>
    <w:rsid w:val="004E4450"/>
    <w:rsid w:val="004E45B1"/>
    <w:rsid w:val="004E56D2"/>
    <w:rsid w:val="004E5C8E"/>
    <w:rsid w:val="004E680C"/>
    <w:rsid w:val="004E6B36"/>
    <w:rsid w:val="004E7747"/>
    <w:rsid w:val="004E79D3"/>
    <w:rsid w:val="004F03E8"/>
    <w:rsid w:val="004F0641"/>
    <w:rsid w:val="004F2130"/>
    <w:rsid w:val="004F2A2F"/>
    <w:rsid w:val="004F2CE4"/>
    <w:rsid w:val="004F2E4C"/>
    <w:rsid w:val="004F330A"/>
    <w:rsid w:val="004F3BA6"/>
    <w:rsid w:val="004F6166"/>
    <w:rsid w:val="004F6DE0"/>
    <w:rsid w:val="004F6FB9"/>
    <w:rsid w:val="004F708C"/>
    <w:rsid w:val="004F7C01"/>
    <w:rsid w:val="00500E3C"/>
    <w:rsid w:val="00501307"/>
    <w:rsid w:val="005015C8"/>
    <w:rsid w:val="00501DC3"/>
    <w:rsid w:val="005035CB"/>
    <w:rsid w:val="00503D90"/>
    <w:rsid w:val="0050432D"/>
    <w:rsid w:val="0050450E"/>
    <w:rsid w:val="0050489A"/>
    <w:rsid w:val="00504DC0"/>
    <w:rsid w:val="00505286"/>
    <w:rsid w:val="00505319"/>
    <w:rsid w:val="005058C8"/>
    <w:rsid w:val="005063FA"/>
    <w:rsid w:val="0050660E"/>
    <w:rsid w:val="005079A3"/>
    <w:rsid w:val="00507F0B"/>
    <w:rsid w:val="0051052F"/>
    <w:rsid w:val="005115D4"/>
    <w:rsid w:val="00512672"/>
    <w:rsid w:val="00512835"/>
    <w:rsid w:val="00513315"/>
    <w:rsid w:val="00515287"/>
    <w:rsid w:val="005160BD"/>
    <w:rsid w:val="00516198"/>
    <w:rsid w:val="00516483"/>
    <w:rsid w:val="00516A95"/>
    <w:rsid w:val="00517B72"/>
    <w:rsid w:val="00520791"/>
    <w:rsid w:val="005216EA"/>
    <w:rsid w:val="00521A21"/>
    <w:rsid w:val="00521B80"/>
    <w:rsid w:val="00521C0D"/>
    <w:rsid w:val="0052261A"/>
    <w:rsid w:val="00522C58"/>
    <w:rsid w:val="005233E0"/>
    <w:rsid w:val="005237D7"/>
    <w:rsid w:val="00523BF2"/>
    <w:rsid w:val="00523E21"/>
    <w:rsid w:val="005247E9"/>
    <w:rsid w:val="00524B3D"/>
    <w:rsid w:val="00524E3D"/>
    <w:rsid w:val="00525264"/>
    <w:rsid w:val="005254B1"/>
    <w:rsid w:val="005255F5"/>
    <w:rsid w:val="00525CCA"/>
    <w:rsid w:val="00526D1C"/>
    <w:rsid w:val="00527985"/>
    <w:rsid w:val="00527CC0"/>
    <w:rsid w:val="0053002F"/>
    <w:rsid w:val="005306E3"/>
    <w:rsid w:val="00533834"/>
    <w:rsid w:val="0053416C"/>
    <w:rsid w:val="00534882"/>
    <w:rsid w:val="00535880"/>
    <w:rsid w:val="005369FE"/>
    <w:rsid w:val="00536D4A"/>
    <w:rsid w:val="0053739F"/>
    <w:rsid w:val="005377C0"/>
    <w:rsid w:val="005403D3"/>
    <w:rsid w:val="00540C25"/>
    <w:rsid w:val="00541594"/>
    <w:rsid w:val="00542931"/>
    <w:rsid w:val="00542BE2"/>
    <w:rsid w:val="00542C2B"/>
    <w:rsid w:val="005449BD"/>
    <w:rsid w:val="00544B55"/>
    <w:rsid w:val="00545229"/>
    <w:rsid w:val="00545E17"/>
    <w:rsid w:val="00546BB8"/>
    <w:rsid w:val="005474F7"/>
    <w:rsid w:val="00547724"/>
    <w:rsid w:val="00547FDC"/>
    <w:rsid w:val="005506C8"/>
    <w:rsid w:val="005510B2"/>
    <w:rsid w:val="005525DB"/>
    <w:rsid w:val="00552677"/>
    <w:rsid w:val="005527AC"/>
    <w:rsid w:val="0055414C"/>
    <w:rsid w:val="005548EA"/>
    <w:rsid w:val="00555A6D"/>
    <w:rsid w:val="00556D48"/>
    <w:rsid w:val="00557C38"/>
    <w:rsid w:val="005601C6"/>
    <w:rsid w:val="0056043D"/>
    <w:rsid w:val="00561540"/>
    <w:rsid w:val="00561AC5"/>
    <w:rsid w:val="00561C35"/>
    <w:rsid w:val="00561FFE"/>
    <w:rsid w:val="005623E6"/>
    <w:rsid w:val="0056242E"/>
    <w:rsid w:val="00562C3B"/>
    <w:rsid w:val="005631A4"/>
    <w:rsid w:val="005631CB"/>
    <w:rsid w:val="0056320C"/>
    <w:rsid w:val="00563922"/>
    <w:rsid w:val="00563CE0"/>
    <w:rsid w:val="00563EED"/>
    <w:rsid w:val="00564328"/>
    <w:rsid w:val="00564FBE"/>
    <w:rsid w:val="005656F5"/>
    <w:rsid w:val="00565A21"/>
    <w:rsid w:val="00565D96"/>
    <w:rsid w:val="00565DA6"/>
    <w:rsid w:val="00566084"/>
    <w:rsid w:val="005734A4"/>
    <w:rsid w:val="00573626"/>
    <w:rsid w:val="00573AA6"/>
    <w:rsid w:val="00573B5A"/>
    <w:rsid w:val="00573B80"/>
    <w:rsid w:val="00573ED8"/>
    <w:rsid w:val="005742E4"/>
    <w:rsid w:val="0057476B"/>
    <w:rsid w:val="00576F77"/>
    <w:rsid w:val="005829AD"/>
    <w:rsid w:val="005835E7"/>
    <w:rsid w:val="0058394A"/>
    <w:rsid w:val="005840F3"/>
    <w:rsid w:val="00584DB0"/>
    <w:rsid w:val="005850B4"/>
    <w:rsid w:val="00585330"/>
    <w:rsid w:val="0058591A"/>
    <w:rsid w:val="00586009"/>
    <w:rsid w:val="00586BDE"/>
    <w:rsid w:val="00586C83"/>
    <w:rsid w:val="005873A4"/>
    <w:rsid w:val="00587408"/>
    <w:rsid w:val="00587A60"/>
    <w:rsid w:val="00590C15"/>
    <w:rsid w:val="00590E34"/>
    <w:rsid w:val="0059307D"/>
    <w:rsid w:val="00593581"/>
    <w:rsid w:val="00593EE4"/>
    <w:rsid w:val="00594998"/>
    <w:rsid w:val="005957F0"/>
    <w:rsid w:val="0059666E"/>
    <w:rsid w:val="0059731E"/>
    <w:rsid w:val="00597667"/>
    <w:rsid w:val="005A1B55"/>
    <w:rsid w:val="005A1B56"/>
    <w:rsid w:val="005A1B61"/>
    <w:rsid w:val="005A2DC7"/>
    <w:rsid w:val="005A2F52"/>
    <w:rsid w:val="005A3110"/>
    <w:rsid w:val="005A355B"/>
    <w:rsid w:val="005A407B"/>
    <w:rsid w:val="005A4D5F"/>
    <w:rsid w:val="005A53D9"/>
    <w:rsid w:val="005A5F57"/>
    <w:rsid w:val="005A648E"/>
    <w:rsid w:val="005A7CE5"/>
    <w:rsid w:val="005B061C"/>
    <w:rsid w:val="005B0DD5"/>
    <w:rsid w:val="005B1A92"/>
    <w:rsid w:val="005B27B8"/>
    <w:rsid w:val="005B2ED2"/>
    <w:rsid w:val="005B3F78"/>
    <w:rsid w:val="005B40CF"/>
    <w:rsid w:val="005B42B1"/>
    <w:rsid w:val="005B5BDB"/>
    <w:rsid w:val="005B6411"/>
    <w:rsid w:val="005B646B"/>
    <w:rsid w:val="005B6579"/>
    <w:rsid w:val="005B6C9B"/>
    <w:rsid w:val="005B779A"/>
    <w:rsid w:val="005C0B4E"/>
    <w:rsid w:val="005C12C9"/>
    <w:rsid w:val="005C17ED"/>
    <w:rsid w:val="005C188A"/>
    <w:rsid w:val="005C2096"/>
    <w:rsid w:val="005C25E9"/>
    <w:rsid w:val="005C321E"/>
    <w:rsid w:val="005C338C"/>
    <w:rsid w:val="005C3DAC"/>
    <w:rsid w:val="005C4BA5"/>
    <w:rsid w:val="005C564F"/>
    <w:rsid w:val="005C5C00"/>
    <w:rsid w:val="005C5E01"/>
    <w:rsid w:val="005C7F2B"/>
    <w:rsid w:val="005D02D4"/>
    <w:rsid w:val="005D07C7"/>
    <w:rsid w:val="005D0AC0"/>
    <w:rsid w:val="005D163A"/>
    <w:rsid w:val="005D1964"/>
    <w:rsid w:val="005D2FDA"/>
    <w:rsid w:val="005D3B96"/>
    <w:rsid w:val="005D4BFD"/>
    <w:rsid w:val="005D4F15"/>
    <w:rsid w:val="005D58BE"/>
    <w:rsid w:val="005D5CD9"/>
    <w:rsid w:val="005D5F3D"/>
    <w:rsid w:val="005D67EC"/>
    <w:rsid w:val="005E1399"/>
    <w:rsid w:val="005E15D5"/>
    <w:rsid w:val="005E1A5A"/>
    <w:rsid w:val="005E1AE3"/>
    <w:rsid w:val="005E2386"/>
    <w:rsid w:val="005E2459"/>
    <w:rsid w:val="005E28E1"/>
    <w:rsid w:val="005E2988"/>
    <w:rsid w:val="005E2ACB"/>
    <w:rsid w:val="005E2F34"/>
    <w:rsid w:val="005E3136"/>
    <w:rsid w:val="005E37FE"/>
    <w:rsid w:val="005E51E5"/>
    <w:rsid w:val="005E5595"/>
    <w:rsid w:val="005E6EF8"/>
    <w:rsid w:val="005E7C2E"/>
    <w:rsid w:val="005F1AD2"/>
    <w:rsid w:val="005F2373"/>
    <w:rsid w:val="005F30B3"/>
    <w:rsid w:val="005F333D"/>
    <w:rsid w:val="005F4327"/>
    <w:rsid w:val="005F447F"/>
    <w:rsid w:val="005F4650"/>
    <w:rsid w:val="005F5113"/>
    <w:rsid w:val="005F6476"/>
    <w:rsid w:val="005F7283"/>
    <w:rsid w:val="00600316"/>
    <w:rsid w:val="0060044E"/>
    <w:rsid w:val="00600564"/>
    <w:rsid w:val="00602574"/>
    <w:rsid w:val="0060287F"/>
    <w:rsid w:val="006031F7"/>
    <w:rsid w:val="006038DD"/>
    <w:rsid w:val="00603F55"/>
    <w:rsid w:val="0060537D"/>
    <w:rsid w:val="006064D3"/>
    <w:rsid w:val="0060746E"/>
    <w:rsid w:val="00607888"/>
    <w:rsid w:val="006112BD"/>
    <w:rsid w:val="00611A9A"/>
    <w:rsid w:val="0061206B"/>
    <w:rsid w:val="00612147"/>
    <w:rsid w:val="00612D64"/>
    <w:rsid w:val="00613049"/>
    <w:rsid w:val="00613152"/>
    <w:rsid w:val="006137FD"/>
    <w:rsid w:val="00613B99"/>
    <w:rsid w:val="00613D9E"/>
    <w:rsid w:val="00614E5F"/>
    <w:rsid w:val="006173A2"/>
    <w:rsid w:val="00617485"/>
    <w:rsid w:val="00617F5C"/>
    <w:rsid w:val="006209C3"/>
    <w:rsid w:val="006213D0"/>
    <w:rsid w:val="00622390"/>
    <w:rsid w:val="00622391"/>
    <w:rsid w:val="006229F8"/>
    <w:rsid w:val="00622F3E"/>
    <w:rsid w:val="00623547"/>
    <w:rsid w:val="00623B7B"/>
    <w:rsid w:val="00623C4E"/>
    <w:rsid w:val="00624CCA"/>
    <w:rsid w:val="00625602"/>
    <w:rsid w:val="00625B09"/>
    <w:rsid w:val="00626D9F"/>
    <w:rsid w:val="00626FDC"/>
    <w:rsid w:val="00627D42"/>
    <w:rsid w:val="00630DB2"/>
    <w:rsid w:val="00631784"/>
    <w:rsid w:val="00632D29"/>
    <w:rsid w:val="00632E71"/>
    <w:rsid w:val="00633029"/>
    <w:rsid w:val="006331F9"/>
    <w:rsid w:val="00633A3F"/>
    <w:rsid w:val="00635376"/>
    <w:rsid w:val="006358E4"/>
    <w:rsid w:val="00635C56"/>
    <w:rsid w:val="0063679B"/>
    <w:rsid w:val="00637C53"/>
    <w:rsid w:val="006408DD"/>
    <w:rsid w:val="00640A0E"/>
    <w:rsid w:val="00641259"/>
    <w:rsid w:val="00641358"/>
    <w:rsid w:val="00641C55"/>
    <w:rsid w:val="006437D9"/>
    <w:rsid w:val="00644295"/>
    <w:rsid w:val="00644B7F"/>
    <w:rsid w:val="00645AE8"/>
    <w:rsid w:val="00645E12"/>
    <w:rsid w:val="006472A3"/>
    <w:rsid w:val="00647835"/>
    <w:rsid w:val="00647D27"/>
    <w:rsid w:val="00650396"/>
    <w:rsid w:val="00650CCE"/>
    <w:rsid w:val="0065360E"/>
    <w:rsid w:val="006540F9"/>
    <w:rsid w:val="00654A97"/>
    <w:rsid w:val="00655705"/>
    <w:rsid w:val="00655832"/>
    <w:rsid w:val="006558D6"/>
    <w:rsid w:val="0065592E"/>
    <w:rsid w:val="006559DD"/>
    <w:rsid w:val="00655B50"/>
    <w:rsid w:val="00656372"/>
    <w:rsid w:val="00657633"/>
    <w:rsid w:val="00660A94"/>
    <w:rsid w:val="00660DAC"/>
    <w:rsid w:val="006614C0"/>
    <w:rsid w:val="00663180"/>
    <w:rsid w:val="006632F9"/>
    <w:rsid w:val="006634AB"/>
    <w:rsid w:val="0066364B"/>
    <w:rsid w:val="00664024"/>
    <w:rsid w:val="00664160"/>
    <w:rsid w:val="006648CA"/>
    <w:rsid w:val="006650A6"/>
    <w:rsid w:val="00665BA1"/>
    <w:rsid w:val="006668FF"/>
    <w:rsid w:val="00666A12"/>
    <w:rsid w:val="00666B71"/>
    <w:rsid w:val="0066796B"/>
    <w:rsid w:val="00667EB0"/>
    <w:rsid w:val="006708AB"/>
    <w:rsid w:val="006711CB"/>
    <w:rsid w:val="00671D77"/>
    <w:rsid w:val="00673345"/>
    <w:rsid w:val="006735AC"/>
    <w:rsid w:val="006745F5"/>
    <w:rsid w:val="00675DA8"/>
    <w:rsid w:val="00676AF5"/>
    <w:rsid w:val="00676AFB"/>
    <w:rsid w:val="0067784E"/>
    <w:rsid w:val="00677D2A"/>
    <w:rsid w:val="006806C5"/>
    <w:rsid w:val="0068116C"/>
    <w:rsid w:val="006822D4"/>
    <w:rsid w:val="00682B88"/>
    <w:rsid w:val="006832F3"/>
    <w:rsid w:val="00683E6F"/>
    <w:rsid w:val="00684B88"/>
    <w:rsid w:val="00685A34"/>
    <w:rsid w:val="00685A68"/>
    <w:rsid w:val="00685D0C"/>
    <w:rsid w:val="0068641A"/>
    <w:rsid w:val="006866F8"/>
    <w:rsid w:val="00686F8A"/>
    <w:rsid w:val="00687339"/>
    <w:rsid w:val="006908D2"/>
    <w:rsid w:val="006924D8"/>
    <w:rsid w:val="006930DD"/>
    <w:rsid w:val="0069479D"/>
    <w:rsid w:val="00696306"/>
    <w:rsid w:val="006A0713"/>
    <w:rsid w:val="006A2008"/>
    <w:rsid w:val="006A24E4"/>
    <w:rsid w:val="006A457B"/>
    <w:rsid w:val="006A5EF4"/>
    <w:rsid w:val="006A61EB"/>
    <w:rsid w:val="006A6806"/>
    <w:rsid w:val="006B28F9"/>
    <w:rsid w:val="006B2D34"/>
    <w:rsid w:val="006B4D3B"/>
    <w:rsid w:val="006B6407"/>
    <w:rsid w:val="006B672D"/>
    <w:rsid w:val="006B6C87"/>
    <w:rsid w:val="006B6E6B"/>
    <w:rsid w:val="006B716C"/>
    <w:rsid w:val="006C1831"/>
    <w:rsid w:val="006C1DDA"/>
    <w:rsid w:val="006C2378"/>
    <w:rsid w:val="006C2E33"/>
    <w:rsid w:val="006C4F52"/>
    <w:rsid w:val="006C5907"/>
    <w:rsid w:val="006C5E0B"/>
    <w:rsid w:val="006C614F"/>
    <w:rsid w:val="006C623A"/>
    <w:rsid w:val="006C6362"/>
    <w:rsid w:val="006C77BA"/>
    <w:rsid w:val="006D189B"/>
    <w:rsid w:val="006D1B83"/>
    <w:rsid w:val="006D1BC6"/>
    <w:rsid w:val="006D4385"/>
    <w:rsid w:val="006D4A97"/>
    <w:rsid w:val="006D4DE4"/>
    <w:rsid w:val="006D5654"/>
    <w:rsid w:val="006D68E9"/>
    <w:rsid w:val="006D722D"/>
    <w:rsid w:val="006E12E0"/>
    <w:rsid w:val="006E19E9"/>
    <w:rsid w:val="006E1CC2"/>
    <w:rsid w:val="006E206C"/>
    <w:rsid w:val="006E2A06"/>
    <w:rsid w:val="006E2DF5"/>
    <w:rsid w:val="006E327A"/>
    <w:rsid w:val="006E5782"/>
    <w:rsid w:val="006E59D6"/>
    <w:rsid w:val="006E6002"/>
    <w:rsid w:val="006E6867"/>
    <w:rsid w:val="006E6C71"/>
    <w:rsid w:val="006E7408"/>
    <w:rsid w:val="006F0F63"/>
    <w:rsid w:val="006F16C6"/>
    <w:rsid w:val="006F1DD9"/>
    <w:rsid w:val="006F29BB"/>
    <w:rsid w:val="006F2EB8"/>
    <w:rsid w:val="006F4CC4"/>
    <w:rsid w:val="006F68DA"/>
    <w:rsid w:val="006F7563"/>
    <w:rsid w:val="006F7EF6"/>
    <w:rsid w:val="00700932"/>
    <w:rsid w:val="00700A8E"/>
    <w:rsid w:val="00700E4A"/>
    <w:rsid w:val="00701E07"/>
    <w:rsid w:val="00701E2C"/>
    <w:rsid w:val="00702018"/>
    <w:rsid w:val="00702FC3"/>
    <w:rsid w:val="0070367F"/>
    <w:rsid w:val="007044E5"/>
    <w:rsid w:val="00705D35"/>
    <w:rsid w:val="007076FA"/>
    <w:rsid w:val="007108D9"/>
    <w:rsid w:val="00710A9D"/>
    <w:rsid w:val="00711CC7"/>
    <w:rsid w:val="007120CD"/>
    <w:rsid w:val="00712586"/>
    <w:rsid w:val="00712FB7"/>
    <w:rsid w:val="00712FE6"/>
    <w:rsid w:val="007159EA"/>
    <w:rsid w:val="007161FF"/>
    <w:rsid w:val="00716E5C"/>
    <w:rsid w:val="007177CE"/>
    <w:rsid w:val="00717A22"/>
    <w:rsid w:val="00717BE3"/>
    <w:rsid w:val="00717D43"/>
    <w:rsid w:val="007200A8"/>
    <w:rsid w:val="007202BD"/>
    <w:rsid w:val="0072063E"/>
    <w:rsid w:val="0072095B"/>
    <w:rsid w:val="00720B84"/>
    <w:rsid w:val="00721C4D"/>
    <w:rsid w:val="00721DEF"/>
    <w:rsid w:val="00722115"/>
    <w:rsid w:val="00722948"/>
    <w:rsid w:val="007229C3"/>
    <w:rsid w:val="00722BF5"/>
    <w:rsid w:val="00723075"/>
    <w:rsid w:val="00723094"/>
    <w:rsid w:val="0072310A"/>
    <w:rsid w:val="00723141"/>
    <w:rsid w:val="00724462"/>
    <w:rsid w:val="0072483D"/>
    <w:rsid w:val="007248D9"/>
    <w:rsid w:val="007254B3"/>
    <w:rsid w:val="00726D36"/>
    <w:rsid w:val="00727894"/>
    <w:rsid w:val="00730010"/>
    <w:rsid w:val="00730207"/>
    <w:rsid w:val="00730281"/>
    <w:rsid w:val="00730457"/>
    <w:rsid w:val="00731859"/>
    <w:rsid w:val="0073196D"/>
    <w:rsid w:val="00731C0C"/>
    <w:rsid w:val="00731E2F"/>
    <w:rsid w:val="00732931"/>
    <w:rsid w:val="00732A0D"/>
    <w:rsid w:val="00734106"/>
    <w:rsid w:val="00734957"/>
    <w:rsid w:val="0073647D"/>
    <w:rsid w:val="007368F4"/>
    <w:rsid w:val="00736C2B"/>
    <w:rsid w:val="00737020"/>
    <w:rsid w:val="00737165"/>
    <w:rsid w:val="00737FE1"/>
    <w:rsid w:val="00740AD3"/>
    <w:rsid w:val="00741801"/>
    <w:rsid w:val="007418EB"/>
    <w:rsid w:val="00741F2C"/>
    <w:rsid w:val="007421A4"/>
    <w:rsid w:val="00742DF1"/>
    <w:rsid w:val="00743E73"/>
    <w:rsid w:val="007450D1"/>
    <w:rsid w:val="00745280"/>
    <w:rsid w:val="007453DE"/>
    <w:rsid w:val="00745B46"/>
    <w:rsid w:val="007468C5"/>
    <w:rsid w:val="00746969"/>
    <w:rsid w:val="00746A97"/>
    <w:rsid w:val="00746B93"/>
    <w:rsid w:val="00747D95"/>
    <w:rsid w:val="0075031A"/>
    <w:rsid w:val="00750BBE"/>
    <w:rsid w:val="00751AE0"/>
    <w:rsid w:val="007520C3"/>
    <w:rsid w:val="00752793"/>
    <w:rsid w:val="00752936"/>
    <w:rsid w:val="00753D1F"/>
    <w:rsid w:val="00753EAB"/>
    <w:rsid w:val="007552F4"/>
    <w:rsid w:val="007555AD"/>
    <w:rsid w:val="00755C58"/>
    <w:rsid w:val="0075635E"/>
    <w:rsid w:val="0075645A"/>
    <w:rsid w:val="00756A60"/>
    <w:rsid w:val="00756A64"/>
    <w:rsid w:val="00756C07"/>
    <w:rsid w:val="007571BE"/>
    <w:rsid w:val="00757366"/>
    <w:rsid w:val="00760342"/>
    <w:rsid w:val="00760555"/>
    <w:rsid w:val="0076157C"/>
    <w:rsid w:val="00761957"/>
    <w:rsid w:val="0076244B"/>
    <w:rsid w:val="00762A53"/>
    <w:rsid w:val="00763035"/>
    <w:rsid w:val="00763048"/>
    <w:rsid w:val="00764559"/>
    <w:rsid w:val="00765EAD"/>
    <w:rsid w:val="007666CB"/>
    <w:rsid w:val="00767240"/>
    <w:rsid w:val="0076781D"/>
    <w:rsid w:val="00767A78"/>
    <w:rsid w:val="00770A51"/>
    <w:rsid w:val="00771CD4"/>
    <w:rsid w:val="0077281B"/>
    <w:rsid w:val="00772CE5"/>
    <w:rsid w:val="00773515"/>
    <w:rsid w:val="0077367A"/>
    <w:rsid w:val="00773706"/>
    <w:rsid w:val="007737F3"/>
    <w:rsid w:val="00774C68"/>
    <w:rsid w:val="0077530A"/>
    <w:rsid w:val="00775479"/>
    <w:rsid w:val="007759E8"/>
    <w:rsid w:val="007765C8"/>
    <w:rsid w:val="00777104"/>
    <w:rsid w:val="00777499"/>
    <w:rsid w:val="007776B3"/>
    <w:rsid w:val="00777833"/>
    <w:rsid w:val="0077791B"/>
    <w:rsid w:val="00777F6F"/>
    <w:rsid w:val="00780D6C"/>
    <w:rsid w:val="007822A2"/>
    <w:rsid w:val="0078240C"/>
    <w:rsid w:val="00782A22"/>
    <w:rsid w:val="00782DF5"/>
    <w:rsid w:val="007831C0"/>
    <w:rsid w:val="007833B2"/>
    <w:rsid w:val="007834AB"/>
    <w:rsid w:val="0078426C"/>
    <w:rsid w:val="00785275"/>
    <w:rsid w:val="00785478"/>
    <w:rsid w:val="00786364"/>
    <w:rsid w:val="007874DC"/>
    <w:rsid w:val="007879E2"/>
    <w:rsid w:val="00787DB2"/>
    <w:rsid w:val="00790858"/>
    <w:rsid w:val="00790A9D"/>
    <w:rsid w:val="00791AFD"/>
    <w:rsid w:val="007920E8"/>
    <w:rsid w:val="007923D2"/>
    <w:rsid w:val="00793A55"/>
    <w:rsid w:val="0079595D"/>
    <w:rsid w:val="00795AA8"/>
    <w:rsid w:val="007967DE"/>
    <w:rsid w:val="00796C87"/>
    <w:rsid w:val="00797157"/>
    <w:rsid w:val="00797779"/>
    <w:rsid w:val="007A011C"/>
    <w:rsid w:val="007A0DEE"/>
    <w:rsid w:val="007A1353"/>
    <w:rsid w:val="007A13D2"/>
    <w:rsid w:val="007A16F6"/>
    <w:rsid w:val="007A3DA7"/>
    <w:rsid w:val="007A62E1"/>
    <w:rsid w:val="007A6B9B"/>
    <w:rsid w:val="007B067C"/>
    <w:rsid w:val="007B0B63"/>
    <w:rsid w:val="007B0C48"/>
    <w:rsid w:val="007B0DA3"/>
    <w:rsid w:val="007B0DD7"/>
    <w:rsid w:val="007B199A"/>
    <w:rsid w:val="007B1C9F"/>
    <w:rsid w:val="007B1D6E"/>
    <w:rsid w:val="007B214D"/>
    <w:rsid w:val="007B2390"/>
    <w:rsid w:val="007B2CDC"/>
    <w:rsid w:val="007B2F67"/>
    <w:rsid w:val="007B30BB"/>
    <w:rsid w:val="007B41A6"/>
    <w:rsid w:val="007B6C17"/>
    <w:rsid w:val="007B7BE6"/>
    <w:rsid w:val="007B7EC4"/>
    <w:rsid w:val="007C06C1"/>
    <w:rsid w:val="007C0F2C"/>
    <w:rsid w:val="007C156D"/>
    <w:rsid w:val="007C16C5"/>
    <w:rsid w:val="007C2871"/>
    <w:rsid w:val="007C4809"/>
    <w:rsid w:val="007C560A"/>
    <w:rsid w:val="007C56A6"/>
    <w:rsid w:val="007C5D51"/>
    <w:rsid w:val="007C6C95"/>
    <w:rsid w:val="007C6CA1"/>
    <w:rsid w:val="007C7C61"/>
    <w:rsid w:val="007D079E"/>
    <w:rsid w:val="007D0864"/>
    <w:rsid w:val="007D08E1"/>
    <w:rsid w:val="007D1C51"/>
    <w:rsid w:val="007D1DDD"/>
    <w:rsid w:val="007D2276"/>
    <w:rsid w:val="007D247F"/>
    <w:rsid w:val="007D2780"/>
    <w:rsid w:val="007D3562"/>
    <w:rsid w:val="007D3CF1"/>
    <w:rsid w:val="007D4007"/>
    <w:rsid w:val="007D431F"/>
    <w:rsid w:val="007D449A"/>
    <w:rsid w:val="007D458F"/>
    <w:rsid w:val="007D4E55"/>
    <w:rsid w:val="007D5B0C"/>
    <w:rsid w:val="007D5CDB"/>
    <w:rsid w:val="007D6B44"/>
    <w:rsid w:val="007D7AF6"/>
    <w:rsid w:val="007D7BD4"/>
    <w:rsid w:val="007D7F6C"/>
    <w:rsid w:val="007D7FD5"/>
    <w:rsid w:val="007E0711"/>
    <w:rsid w:val="007E0FF2"/>
    <w:rsid w:val="007E1218"/>
    <w:rsid w:val="007E15D9"/>
    <w:rsid w:val="007E231B"/>
    <w:rsid w:val="007E23D8"/>
    <w:rsid w:val="007E2E4E"/>
    <w:rsid w:val="007E35E3"/>
    <w:rsid w:val="007E3AD1"/>
    <w:rsid w:val="007E3FE4"/>
    <w:rsid w:val="007E4A2F"/>
    <w:rsid w:val="007E4EB4"/>
    <w:rsid w:val="007E5891"/>
    <w:rsid w:val="007E5B4F"/>
    <w:rsid w:val="007E5D02"/>
    <w:rsid w:val="007E6141"/>
    <w:rsid w:val="007E6467"/>
    <w:rsid w:val="007E6B86"/>
    <w:rsid w:val="007E70FB"/>
    <w:rsid w:val="007F0640"/>
    <w:rsid w:val="007F0C2D"/>
    <w:rsid w:val="007F0C91"/>
    <w:rsid w:val="007F104C"/>
    <w:rsid w:val="007F145A"/>
    <w:rsid w:val="007F206A"/>
    <w:rsid w:val="007F258D"/>
    <w:rsid w:val="007F2B51"/>
    <w:rsid w:val="007F34AA"/>
    <w:rsid w:val="007F35A9"/>
    <w:rsid w:val="007F6279"/>
    <w:rsid w:val="007F663B"/>
    <w:rsid w:val="007F6A06"/>
    <w:rsid w:val="007F6C4C"/>
    <w:rsid w:val="007F6C64"/>
    <w:rsid w:val="00802112"/>
    <w:rsid w:val="0080234F"/>
    <w:rsid w:val="00803FB4"/>
    <w:rsid w:val="00804979"/>
    <w:rsid w:val="0080499D"/>
    <w:rsid w:val="00805582"/>
    <w:rsid w:val="00805794"/>
    <w:rsid w:val="00805A36"/>
    <w:rsid w:val="00805A8E"/>
    <w:rsid w:val="00805EFA"/>
    <w:rsid w:val="0080635C"/>
    <w:rsid w:val="008064C1"/>
    <w:rsid w:val="00806A41"/>
    <w:rsid w:val="00806AB6"/>
    <w:rsid w:val="00806B53"/>
    <w:rsid w:val="00807014"/>
    <w:rsid w:val="0080730E"/>
    <w:rsid w:val="00807461"/>
    <w:rsid w:val="00807CAD"/>
    <w:rsid w:val="008112BF"/>
    <w:rsid w:val="0081199A"/>
    <w:rsid w:val="00812793"/>
    <w:rsid w:val="008132EF"/>
    <w:rsid w:val="00815D89"/>
    <w:rsid w:val="00816490"/>
    <w:rsid w:val="008170D8"/>
    <w:rsid w:val="008171CB"/>
    <w:rsid w:val="008174DB"/>
    <w:rsid w:val="00817DE3"/>
    <w:rsid w:val="00821612"/>
    <w:rsid w:val="008216B8"/>
    <w:rsid w:val="00821850"/>
    <w:rsid w:val="00822C50"/>
    <w:rsid w:val="00824083"/>
    <w:rsid w:val="00824DC7"/>
    <w:rsid w:val="008253AD"/>
    <w:rsid w:val="00825689"/>
    <w:rsid w:val="008258BC"/>
    <w:rsid w:val="00825C07"/>
    <w:rsid w:val="008262DA"/>
    <w:rsid w:val="00826480"/>
    <w:rsid w:val="00827F29"/>
    <w:rsid w:val="00830B84"/>
    <w:rsid w:val="00830E4D"/>
    <w:rsid w:val="00831487"/>
    <w:rsid w:val="0083218F"/>
    <w:rsid w:val="008326C4"/>
    <w:rsid w:val="00832845"/>
    <w:rsid w:val="00832A64"/>
    <w:rsid w:val="00833979"/>
    <w:rsid w:val="00833E5E"/>
    <w:rsid w:val="008346CA"/>
    <w:rsid w:val="00834988"/>
    <w:rsid w:val="00835309"/>
    <w:rsid w:val="00835944"/>
    <w:rsid w:val="0083618A"/>
    <w:rsid w:val="00836309"/>
    <w:rsid w:val="008363D7"/>
    <w:rsid w:val="0083712E"/>
    <w:rsid w:val="0084024B"/>
    <w:rsid w:val="00840A96"/>
    <w:rsid w:val="008410D2"/>
    <w:rsid w:val="008412C8"/>
    <w:rsid w:val="00841AFE"/>
    <w:rsid w:val="00841FCB"/>
    <w:rsid w:val="0084224B"/>
    <w:rsid w:val="00843128"/>
    <w:rsid w:val="00844314"/>
    <w:rsid w:val="00844880"/>
    <w:rsid w:val="00844C02"/>
    <w:rsid w:val="0084565A"/>
    <w:rsid w:val="0084603B"/>
    <w:rsid w:val="00846C36"/>
    <w:rsid w:val="00850320"/>
    <w:rsid w:val="00850B28"/>
    <w:rsid w:val="00851056"/>
    <w:rsid w:val="00852609"/>
    <w:rsid w:val="00853779"/>
    <w:rsid w:val="008537F4"/>
    <w:rsid w:val="00854725"/>
    <w:rsid w:val="008556FC"/>
    <w:rsid w:val="00855730"/>
    <w:rsid w:val="00855BFC"/>
    <w:rsid w:val="00856805"/>
    <w:rsid w:val="008569B5"/>
    <w:rsid w:val="00856E40"/>
    <w:rsid w:val="00857FB6"/>
    <w:rsid w:val="008600F5"/>
    <w:rsid w:val="008603D7"/>
    <w:rsid w:val="008609DE"/>
    <w:rsid w:val="00861292"/>
    <w:rsid w:val="00862BB1"/>
    <w:rsid w:val="00864640"/>
    <w:rsid w:val="0086500D"/>
    <w:rsid w:val="0086521D"/>
    <w:rsid w:val="00865583"/>
    <w:rsid w:val="00865876"/>
    <w:rsid w:val="00865B5B"/>
    <w:rsid w:val="00865BB1"/>
    <w:rsid w:val="0086789C"/>
    <w:rsid w:val="00870193"/>
    <w:rsid w:val="00870E51"/>
    <w:rsid w:val="00870F2E"/>
    <w:rsid w:val="00871170"/>
    <w:rsid w:val="008712A1"/>
    <w:rsid w:val="008716D1"/>
    <w:rsid w:val="00871738"/>
    <w:rsid w:val="0087187E"/>
    <w:rsid w:val="008723E5"/>
    <w:rsid w:val="00872849"/>
    <w:rsid w:val="008729EF"/>
    <w:rsid w:val="00872D2D"/>
    <w:rsid w:val="00873337"/>
    <w:rsid w:val="00875155"/>
    <w:rsid w:val="008760FF"/>
    <w:rsid w:val="00876225"/>
    <w:rsid w:val="00876CC4"/>
    <w:rsid w:val="00876D02"/>
    <w:rsid w:val="0087750B"/>
    <w:rsid w:val="00877674"/>
    <w:rsid w:val="00877FC8"/>
    <w:rsid w:val="00880370"/>
    <w:rsid w:val="00880438"/>
    <w:rsid w:val="008811B6"/>
    <w:rsid w:val="0088233A"/>
    <w:rsid w:val="00882827"/>
    <w:rsid w:val="008833F2"/>
    <w:rsid w:val="00883E87"/>
    <w:rsid w:val="00884FCC"/>
    <w:rsid w:val="00885157"/>
    <w:rsid w:val="008853A4"/>
    <w:rsid w:val="0088599C"/>
    <w:rsid w:val="00887631"/>
    <w:rsid w:val="00887A92"/>
    <w:rsid w:val="0089072A"/>
    <w:rsid w:val="008914DB"/>
    <w:rsid w:val="008925AA"/>
    <w:rsid w:val="008927E1"/>
    <w:rsid w:val="008929D1"/>
    <w:rsid w:val="00892E11"/>
    <w:rsid w:val="00892F5C"/>
    <w:rsid w:val="00893B2F"/>
    <w:rsid w:val="0089453F"/>
    <w:rsid w:val="00896201"/>
    <w:rsid w:val="008963EC"/>
    <w:rsid w:val="00896839"/>
    <w:rsid w:val="00897BA3"/>
    <w:rsid w:val="00897D7D"/>
    <w:rsid w:val="008A24CD"/>
    <w:rsid w:val="008A271B"/>
    <w:rsid w:val="008A2E5C"/>
    <w:rsid w:val="008A3009"/>
    <w:rsid w:val="008A3CE7"/>
    <w:rsid w:val="008A3EBF"/>
    <w:rsid w:val="008A48ED"/>
    <w:rsid w:val="008A49FC"/>
    <w:rsid w:val="008A4EAA"/>
    <w:rsid w:val="008A53E0"/>
    <w:rsid w:val="008A583D"/>
    <w:rsid w:val="008A61BF"/>
    <w:rsid w:val="008A63D3"/>
    <w:rsid w:val="008A697C"/>
    <w:rsid w:val="008A6B91"/>
    <w:rsid w:val="008B16D1"/>
    <w:rsid w:val="008B1862"/>
    <w:rsid w:val="008B2449"/>
    <w:rsid w:val="008B30C5"/>
    <w:rsid w:val="008B3133"/>
    <w:rsid w:val="008B475D"/>
    <w:rsid w:val="008B4C7B"/>
    <w:rsid w:val="008B550B"/>
    <w:rsid w:val="008B7254"/>
    <w:rsid w:val="008B735F"/>
    <w:rsid w:val="008B765D"/>
    <w:rsid w:val="008C0488"/>
    <w:rsid w:val="008C04DC"/>
    <w:rsid w:val="008C1A36"/>
    <w:rsid w:val="008C23C5"/>
    <w:rsid w:val="008C27FF"/>
    <w:rsid w:val="008C2812"/>
    <w:rsid w:val="008C2A32"/>
    <w:rsid w:val="008C2F67"/>
    <w:rsid w:val="008C65F7"/>
    <w:rsid w:val="008C6899"/>
    <w:rsid w:val="008C6D2E"/>
    <w:rsid w:val="008C72DD"/>
    <w:rsid w:val="008C731C"/>
    <w:rsid w:val="008C77D4"/>
    <w:rsid w:val="008C7BF9"/>
    <w:rsid w:val="008D105D"/>
    <w:rsid w:val="008D144E"/>
    <w:rsid w:val="008D1B3B"/>
    <w:rsid w:val="008D21BB"/>
    <w:rsid w:val="008D28C6"/>
    <w:rsid w:val="008D4FCE"/>
    <w:rsid w:val="008D569F"/>
    <w:rsid w:val="008D7015"/>
    <w:rsid w:val="008D78AE"/>
    <w:rsid w:val="008E050D"/>
    <w:rsid w:val="008E0D4A"/>
    <w:rsid w:val="008E14D0"/>
    <w:rsid w:val="008E2B2C"/>
    <w:rsid w:val="008E2D10"/>
    <w:rsid w:val="008E3DF0"/>
    <w:rsid w:val="008E3E68"/>
    <w:rsid w:val="008E484B"/>
    <w:rsid w:val="008E4D01"/>
    <w:rsid w:val="008E532D"/>
    <w:rsid w:val="008E5ABF"/>
    <w:rsid w:val="008E6DE2"/>
    <w:rsid w:val="008E6F23"/>
    <w:rsid w:val="008E753B"/>
    <w:rsid w:val="008F06DC"/>
    <w:rsid w:val="008F1308"/>
    <w:rsid w:val="008F14E9"/>
    <w:rsid w:val="008F1C44"/>
    <w:rsid w:val="008F1CBD"/>
    <w:rsid w:val="008F24B0"/>
    <w:rsid w:val="008F2D52"/>
    <w:rsid w:val="008F33EB"/>
    <w:rsid w:val="008F3899"/>
    <w:rsid w:val="008F4296"/>
    <w:rsid w:val="008F4804"/>
    <w:rsid w:val="008F4BD8"/>
    <w:rsid w:val="008F5AE5"/>
    <w:rsid w:val="008F5C5A"/>
    <w:rsid w:val="008F5CE6"/>
    <w:rsid w:val="008F6577"/>
    <w:rsid w:val="008F75CB"/>
    <w:rsid w:val="008F7972"/>
    <w:rsid w:val="008F79B8"/>
    <w:rsid w:val="008F7F6C"/>
    <w:rsid w:val="00900855"/>
    <w:rsid w:val="009011F1"/>
    <w:rsid w:val="00901D5A"/>
    <w:rsid w:val="00903BAB"/>
    <w:rsid w:val="00904881"/>
    <w:rsid w:val="0090578B"/>
    <w:rsid w:val="00905CF6"/>
    <w:rsid w:val="009060CD"/>
    <w:rsid w:val="00906170"/>
    <w:rsid w:val="0090657D"/>
    <w:rsid w:val="00906E40"/>
    <w:rsid w:val="0090782D"/>
    <w:rsid w:val="00907E95"/>
    <w:rsid w:val="00910521"/>
    <w:rsid w:val="00911091"/>
    <w:rsid w:val="00911762"/>
    <w:rsid w:val="00912D1E"/>
    <w:rsid w:val="00913104"/>
    <w:rsid w:val="0091478A"/>
    <w:rsid w:val="009153F1"/>
    <w:rsid w:val="00915978"/>
    <w:rsid w:val="00915B4F"/>
    <w:rsid w:val="00915F54"/>
    <w:rsid w:val="00916422"/>
    <w:rsid w:val="00916549"/>
    <w:rsid w:val="00916631"/>
    <w:rsid w:val="00916C2C"/>
    <w:rsid w:val="00916DD7"/>
    <w:rsid w:val="00917C2B"/>
    <w:rsid w:val="00917F01"/>
    <w:rsid w:val="009204A8"/>
    <w:rsid w:val="00920907"/>
    <w:rsid w:val="00920A79"/>
    <w:rsid w:val="00920B53"/>
    <w:rsid w:val="00920D99"/>
    <w:rsid w:val="009230C1"/>
    <w:rsid w:val="009232B8"/>
    <w:rsid w:val="00923C3D"/>
    <w:rsid w:val="00923F4E"/>
    <w:rsid w:val="009242CC"/>
    <w:rsid w:val="00924667"/>
    <w:rsid w:val="00924710"/>
    <w:rsid w:val="00924B7B"/>
    <w:rsid w:val="00925EDD"/>
    <w:rsid w:val="00925FC9"/>
    <w:rsid w:val="009278FA"/>
    <w:rsid w:val="00927DC4"/>
    <w:rsid w:val="00930198"/>
    <w:rsid w:val="009302A1"/>
    <w:rsid w:val="00931173"/>
    <w:rsid w:val="00931939"/>
    <w:rsid w:val="0093233E"/>
    <w:rsid w:val="0093241D"/>
    <w:rsid w:val="00933B53"/>
    <w:rsid w:val="00933E16"/>
    <w:rsid w:val="00934803"/>
    <w:rsid w:val="00934953"/>
    <w:rsid w:val="00934BB2"/>
    <w:rsid w:val="009350A4"/>
    <w:rsid w:val="009359A2"/>
    <w:rsid w:val="00936694"/>
    <w:rsid w:val="00937042"/>
    <w:rsid w:val="00937A16"/>
    <w:rsid w:val="00937AA7"/>
    <w:rsid w:val="00937E32"/>
    <w:rsid w:val="009406CA"/>
    <w:rsid w:val="009411DC"/>
    <w:rsid w:val="0094175C"/>
    <w:rsid w:val="00941D1C"/>
    <w:rsid w:val="009420CD"/>
    <w:rsid w:val="0094231B"/>
    <w:rsid w:val="00942884"/>
    <w:rsid w:val="00943C29"/>
    <w:rsid w:val="00944408"/>
    <w:rsid w:val="00944528"/>
    <w:rsid w:val="00944B0A"/>
    <w:rsid w:val="009466A2"/>
    <w:rsid w:val="00946DD1"/>
    <w:rsid w:val="00946F2B"/>
    <w:rsid w:val="0094769C"/>
    <w:rsid w:val="00950EAD"/>
    <w:rsid w:val="00950F66"/>
    <w:rsid w:val="009519FB"/>
    <w:rsid w:val="009525AB"/>
    <w:rsid w:val="00952A2E"/>
    <w:rsid w:val="00952F97"/>
    <w:rsid w:val="00954533"/>
    <w:rsid w:val="0095472F"/>
    <w:rsid w:val="00954D96"/>
    <w:rsid w:val="00955B99"/>
    <w:rsid w:val="00955BEC"/>
    <w:rsid w:val="0095655A"/>
    <w:rsid w:val="009570FB"/>
    <w:rsid w:val="009579F2"/>
    <w:rsid w:val="00957B72"/>
    <w:rsid w:val="00960636"/>
    <w:rsid w:val="00960F07"/>
    <w:rsid w:val="0096185F"/>
    <w:rsid w:val="009623B4"/>
    <w:rsid w:val="00962502"/>
    <w:rsid w:val="00963264"/>
    <w:rsid w:val="009633B5"/>
    <w:rsid w:val="00963A95"/>
    <w:rsid w:val="00963CF3"/>
    <w:rsid w:val="00964593"/>
    <w:rsid w:val="00964E7B"/>
    <w:rsid w:val="0096502D"/>
    <w:rsid w:val="00965861"/>
    <w:rsid w:val="009659B6"/>
    <w:rsid w:val="009676F7"/>
    <w:rsid w:val="00967DC4"/>
    <w:rsid w:val="00970A6A"/>
    <w:rsid w:val="00970B72"/>
    <w:rsid w:val="009720CF"/>
    <w:rsid w:val="00973E08"/>
    <w:rsid w:val="00974BAF"/>
    <w:rsid w:val="009751D7"/>
    <w:rsid w:val="00976254"/>
    <w:rsid w:val="0097671D"/>
    <w:rsid w:val="00977E84"/>
    <w:rsid w:val="00980260"/>
    <w:rsid w:val="0098185A"/>
    <w:rsid w:val="009818D5"/>
    <w:rsid w:val="00981FE4"/>
    <w:rsid w:val="009827DA"/>
    <w:rsid w:val="0098368B"/>
    <w:rsid w:val="0098380E"/>
    <w:rsid w:val="00984407"/>
    <w:rsid w:val="0098453B"/>
    <w:rsid w:val="00984F78"/>
    <w:rsid w:val="00985078"/>
    <w:rsid w:val="0098534C"/>
    <w:rsid w:val="00986187"/>
    <w:rsid w:val="00986324"/>
    <w:rsid w:val="00986554"/>
    <w:rsid w:val="0098696A"/>
    <w:rsid w:val="009870F1"/>
    <w:rsid w:val="00987F20"/>
    <w:rsid w:val="00990052"/>
    <w:rsid w:val="00991BF9"/>
    <w:rsid w:val="009923F0"/>
    <w:rsid w:val="009923FF"/>
    <w:rsid w:val="0099275B"/>
    <w:rsid w:val="00992BCE"/>
    <w:rsid w:val="00992E8D"/>
    <w:rsid w:val="00993632"/>
    <w:rsid w:val="009937DF"/>
    <w:rsid w:val="00993D66"/>
    <w:rsid w:val="00994C65"/>
    <w:rsid w:val="009950B8"/>
    <w:rsid w:val="0099560A"/>
    <w:rsid w:val="00995ED0"/>
    <w:rsid w:val="00996AAF"/>
    <w:rsid w:val="00996B4E"/>
    <w:rsid w:val="00997116"/>
    <w:rsid w:val="009A087E"/>
    <w:rsid w:val="009A0FB9"/>
    <w:rsid w:val="009A1557"/>
    <w:rsid w:val="009A1574"/>
    <w:rsid w:val="009A243B"/>
    <w:rsid w:val="009A2DF7"/>
    <w:rsid w:val="009A2FAE"/>
    <w:rsid w:val="009A2FDC"/>
    <w:rsid w:val="009A3530"/>
    <w:rsid w:val="009A3DCE"/>
    <w:rsid w:val="009A49D2"/>
    <w:rsid w:val="009A4A7D"/>
    <w:rsid w:val="009A5414"/>
    <w:rsid w:val="009A64DC"/>
    <w:rsid w:val="009A6AD7"/>
    <w:rsid w:val="009A6E21"/>
    <w:rsid w:val="009A706C"/>
    <w:rsid w:val="009B0243"/>
    <w:rsid w:val="009B1408"/>
    <w:rsid w:val="009B1580"/>
    <w:rsid w:val="009B1CEF"/>
    <w:rsid w:val="009B231C"/>
    <w:rsid w:val="009B38C4"/>
    <w:rsid w:val="009B3E6A"/>
    <w:rsid w:val="009B4401"/>
    <w:rsid w:val="009B5E65"/>
    <w:rsid w:val="009B5ED7"/>
    <w:rsid w:val="009B62C6"/>
    <w:rsid w:val="009B64D6"/>
    <w:rsid w:val="009B6C78"/>
    <w:rsid w:val="009B70A4"/>
    <w:rsid w:val="009B777B"/>
    <w:rsid w:val="009C136C"/>
    <w:rsid w:val="009C2BC8"/>
    <w:rsid w:val="009C2F34"/>
    <w:rsid w:val="009C3E20"/>
    <w:rsid w:val="009C3ECC"/>
    <w:rsid w:val="009C4DB8"/>
    <w:rsid w:val="009C7F9E"/>
    <w:rsid w:val="009D062B"/>
    <w:rsid w:val="009D07BD"/>
    <w:rsid w:val="009D0BE3"/>
    <w:rsid w:val="009D0F20"/>
    <w:rsid w:val="009D13F2"/>
    <w:rsid w:val="009D2008"/>
    <w:rsid w:val="009D246A"/>
    <w:rsid w:val="009D2960"/>
    <w:rsid w:val="009D29C8"/>
    <w:rsid w:val="009D2C6A"/>
    <w:rsid w:val="009D30F2"/>
    <w:rsid w:val="009D3FE9"/>
    <w:rsid w:val="009D41E2"/>
    <w:rsid w:val="009D4623"/>
    <w:rsid w:val="009D534E"/>
    <w:rsid w:val="009D5F32"/>
    <w:rsid w:val="009D6164"/>
    <w:rsid w:val="009D65E9"/>
    <w:rsid w:val="009D7522"/>
    <w:rsid w:val="009D7872"/>
    <w:rsid w:val="009E05F0"/>
    <w:rsid w:val="009E05F7"/>
    <w:rsid w:val="009E0BF8"/>
    <w:rsid w:val="009E0DF4"/>
    <w:rsid w:val="009E1DF0"/>
    <w:rsid w:val="009E31D1"/>
    <w:rsid w:val="009E4A39"/>
    <w:rsid w:val="009E4B1D"/>
    <w:rsid w:val="009E5B01"/>
    <w:rsid w:val="009E63A8"/>
    <w:rsid w:val="009E6CA1"/>
    <w:rsid w:val="009E6DCF"/>
    <w:rsid w:val="009E7340"/>
    <w:rsid w:val="009E7669"/>
    <w:rsid w:val="009F0678"/>
    <w:rsid w:val="009F0A2F"/>
    <w:rsid w:val="009F353F"/>
    <w:rsid w:val="009F41BA"/>
    <w:rsid w:val="009F4FE2"/>
    <w:rsid w:val="009F53CB"/>
    <w:rsid w:val="009F60E3"/>
    <w:rsid w:val="009F6B84"/>
    <w:rsid w:val="009F6DE7"/>
    <w:rsid w:val="009F75FE"/>
    <w:rsid w:val="009F794F"/>
    <w:rsid w:val="00A00101"/>
    <w:rsid w:val="00A00610"/>
    <w:rsid w:val="00A018E0"/>
    <w:rsid w:val="00A01BBD"/>
    <w:rsid w:val="00A01D6E"/>
    <w:rsid w:val="00A020B2"/>
    <w:rsid w:val="00A02403"/>
    <w:rsid w:val="00A0251B"/>
    <w:rsid w:val="00A02F9E"/>
    <w:rsid w:val="00A0371E"/>
    <w:rsid w:val="00A03B3C"/>
    <w:rsid w:val="00A03FCD"/>
    <w:rsid w:val="00A04B46"/>
    <w:rsid w:val="00A0580A"/>
    <w:rsid w:val="00A059EE"/>
    <w:rsid w:val="00A0620F"/>
    <w:rsid w:val="00A062A9"/>
    <w:rsid w:val="00A065A3"/>
    <w:rsid w:val="00A06D5B"/>
    <w:rsid w:val="00A06D80"/>
    <w:rsid w:val="00A06F30"/>
    <w:rsid w:val="00A10D81"/>
    <w:rsid w:val="00A112A1"/>
    <w:rsid w:val="00A1150B"/>
    <w:rsid w:val="00A11BB5"/>
    <w:rsid w:val="00A1210C"/>
    <w:rsid w:val="00A12725"/>
    <w:rsid w:val="00A1320F"/>
    <w:rsid w:val="00A13322"/>
    <w:rsid w:val="00A13343"/>
    <w:rsid w:val="00A135DE"/>
    <w:rsid w:val="00A138A3"/>
    <w:rsid w:val="00A138A6"/>
    <w:rsid w:val="00A13F02"/>
    <w:rsid w:val="00A13F26"/>
    <w:rsid w:val="00A142CC"/>
    <w:rsid w:val="00A14608"/>
    <w:rsid w:val="00A15324"/>
    <w:rsid w:val="00A159BF"/>
    <w:rsid w:val="00A162EC"/>
    <w:rsid w:val="00A16FF1"/>
    <w:rsid w:val="00A212AC"/>
    <w:rsid w:val="00A21372"/>
    <w:rsid w:val="00A21374"/>
    <w:rsid w:val="00A22CF1"/>
    <w:rsid w:val="00A23ED5"/>
    <w:rsid w:val="00A24261"/>
    <w:rsid w:val="00A2574F"/>
    <w:rsid w:val="00A2597E"/>
    <w:rsid w:val="00A26740"/>
    <w:rsid w:val="00A26C42"/>
    <w:rsid w:val="00A26E3E"/>
    <w:rsid w:val="00A26EF8"/>
    <w:rsid w:val="00A272BE"/>
    <w:rsid w:val="00A27DCC"/>
    <w:rsid w:val="00A3001B"/>
    <w:rsid w:val="00A30747"/>
    <w:rsid w:val="00A30C03"/>
    <w:rsid w:val="00A30C45"/>
    <w:rsid w:val="00A30F95"/>
    <w:rsid w:val="00A31213"/>
    <w:rsid w:val="00A312BE"/>
    <w:rsid w:val="00A319EC"/>
    <w:rsid w:val="00A319EE"/>
    <w:rsid w:val="00A31D91"/>
    <w:rsid w:val="00A3252A"/>
    <w:rsid w:val="00A32F61"/>
    <w:rsid w:val="00A3474E"/>
    <w:rsid w:val="00A34E86"/>
    <w:rsid w:val="00A35304"/>
    <w:rsid w:val="00A35D6B"/>
    <w:rsid w:val="00A36543"/>
    <w:rsid w:val="00A36B8D"/>
    <w:rsid w:val="00A36BE2"/>
    <w:rsid w:val="00A40E7B"/>
    <w:rsid w:val="00A41FE4"/>
    <w:rsid w:val="00A43BAE"/>
    <w:rsid w:val="00A44463"/>
    <w:rsid w:val="00A449BF"/>
    <w:rsid w:val="00A44B74"/>
    <w:rsid w:val="00A45B40"/>
    <w:rsid w:val="00A45ECC"/>
    <w:rsid w:val="00A46E63"/>
    <w:rsid w:val="00A472DE"/>
    <w:rsid w:val="00A47F63"/>
    <w:rsid w:val="00A47FC1"/>
    <w:rsid w:val="00A5026D"/>
    <w:rsid w:val="00A50697"/>
    <w:rsid w:val="00A51361"/>
    <w:rsid w:val="00A51AF4"/>
    <w:rsid w:val="00A529AC"/>
    <w:rsid w:val="00A53865"/>
    <w:rsid w:val="00A53A5C"/>
    <w:rsid w:val="00A54228"/>
    <w:rsid w:val="00A54758"/>
    <w:rsid w:val="00A5610F"/>
    <w:rsid w:val="00A570B7"/>
    <w:rsid w:val="00A570F0"/>
    <w:rsid w:val="00A606EE"/>
    <w:rsid w:val="00A6165B"/>
    <w:rsid w:val="00A61C1C"/>
    <w:rsid w:val="00A6277D"/>
    <w:rsid w:val="00A63C44"/>
    <w:rsid w:val="00A63F5A"/>
    <w:rsid w:val="00A640C9"/>
    <w:rsid w:val="00A6427E"/>
    <w:rsid w:val="00A64C75"/>
    <w:rsid w:val="00A6500C"/>
    <w:rsid w:val="00A658A9"/>
    <w:rsid w:val="00A66872"/>
    <w:rsid w:val="00A6690C"/>
    <w:rsid w:val="00A66F8C"/>
    <w:rsid w:val="00A675F9"/>
    <w:rsid w:val="00A71E74"/>
    <w:rsid w:val="00A72184"/>
    <w:rsid w:val="00A734A1"/>
    <w:rsid w:val="00A736CB"/>
    <w:rsid w:val="00A73E17"/>
    <w:rsid w:val="00A7402C"/>
    <w:rsid w:val="00A74A2C"/>
    <w:rsid w:val="00A756DF"/>
    <w:rsid w:val="00A75743"/>
    <w:rsid w:val="00A75765"/>
    <w:rsid w:val="00A7620C"/>
    <w:rsid w:val="00A770E2"/>
    <w:rsid w:val="00A80639"/>
    <w:rsid w:val="00A80831"/>
    <w:rsid w:val="00A80F1B"/>
    <w:rsid w:val="00A80F52"/>
    <w:rsid w:val="00A813B5"/>
    <w:rsid w:val="00A81EC6"/>
    <w:rsid w:val="00A823D8"/>
    <w:rsid w:val="00A8251D"/>
    <w:rsid w:val="00A82535"/>
    <w:rsid w:val="00A833FF"/>
    <w:rsid w:val="00A8555F"/>
    <w:rsid w:val="00A85579"/>
    <w:rsid w:val="00A861F9"/>
    <w:rsid w:val="00A86432"/>
    <w:rsid w:val="00A86C54"/>
    <w:rsid w:val="00A8743A"/>
    <w:rsid w:val="00A90317"/>
    <w:rsid w:val="00A9241F"/>
    <w:rsid w:val="00A92ABB"/>
    <w:rsid w:val="00A9556D"/>
    <w:rsid w:val="00A9633D"/>
    <w:rsid w:val="00A96897"/>
    <w:rsid w:val="00A96A7F"/>
    <w:rsid w:val="00A97271"/>
    <w:rsid w:val="00A97A12"/>
    <w:rsid w:val="00A97B77"/>
    <w:rsid w:val="00AA02BD"/>
    <w:rsid w:val="00AA06A7"/>
    <w:rsid w:val="00AA0991"/>
    <w:rsid w:val="00AA1731"/>
    <w:rsid w:val="00AA1B6E"/>
    <w:rsid w:val="00AA43D1"/>
    <w:rsid w:val="00AA4EC8"/>
    <w:rsid w:val="00AA4F43"/>
    <w:rsid w:val="00AA5C48"/>
    <w:rsid w:val="00AA6208"/>
    <w:rsid w:val="00AA6BF2"/>
    <w:rsid w:val="00AB11FB"/>
    <w:rsid w:val="00AB2BA9"/>
    <w:rsid w:val="00AB3A7D"/>
    <w:rsid w:val="00AB5984"/>
    <w:rsid w:val="00AB5FA2"/>
    <w:rsid w:val="00AB6575"/>
    <w:rsid w:val="00AB667B"/>
    <w:rsid w:val="00AB681A"/>
    <w:rsid w:val="00AB7193"/>
    <w:rsid w:val="00AB7283"/>
    <w:rsid w:val="00AB72DE"/>
    <w:rsid w:val="00AB7574"/>
    <w:rsid w:val="00AB77E6"/>
    <w:rsid w:val="00AB79A0"/>
    <w:rsid w:val="00AB7EFB"/>
    <w:rsid w:val="00AB7F3D"/>
    <w:rsid w:val="00AC0C41"/>
    <w:rsid w:val="00AC1437"/>
    <w:rsid w:val="00AC1E84"/>
    <w:rsid w:val="00AC2658"/>
    <w:rsid w:val="00AC3141"/>
    <w:rsid w:val="00AC3318"/>
    <w:rsid w:val="00AC3F5B"/>
    <w:rsid w:val="00AC4347"/>
    <w:rsid w:val="00AC4674"/>
    <w:rsid w:val="00AC5E13"/>
    <w:rsid w:val="00AC6A17"/>
    <w:rsid w:val="00AC7CB2"/>
    <w:rsid w:val="00AD0ACF"/>
    <w:rsid w:val="00AD0C69"/>
    <w:rsid w:val="00AD17BB"/>
    <w:rsid w:val="00AD3A88"/>
    <w:rsid w:val="00AD3E76"/>
    <w:rsid w:val="00AD5273"/>
    <w:rsid w:val="00AD5423"/>
    <w:rsid w:val="00AD611D"/>
    <w:rsid w:val="00AD66BB"/>
    <w:rsid w:val="00AD72F3"/>
    <w:rsid w:val="00AE1B72"/>
    <w:rsid w:val="00AE1BD5"/>
    <w:rsid w:val="00AE1BEB"/>
    <w:rsid w:val="00AE1E6E"/>
    <w:rsid w:val="00AE318A"/>
    <w:rsid w:val="00AE34AA"/>
    <w:rsid w:val="00AE3568"/>
    <w:rsid w:val="00AE3EDF"/>
    <w:rsid w:val="00AE46CB"/>
    <w:rsid w:val="00AE4856"/>
    <w:rsid w:val="00AE520B"/>
    <w:rsid w:val="00AE5804"/>
    <w:rsid w:val="00AE5E43"/>
    <w:rsid w:val="00AE6D41"/>
    <w:rsid w:val="00AF11AC"/>
    <w:rsid w:val="00AF12FF"/>
    <w:rsid w:val="00AF1C20"/>
    <w:rsid w:val="00AF46C1"/>
    <w:rsid w:val="00AF4E4D"/>
    <w:rsid w:val="00AF611F"/>
    <w:rsid w:val="00AF6C6A"/>
    <w:rsid w:val="00B0229C"/>
    <w:rsid w:val="00B02950"/>
    <w:rsid w:val="00B02ACB"/>
    <w:rsid w:val="00B02DD8"/>
    <w:rsid w:val="00B034AC"/>
    <w:rsid w:val="00B0421F"/>
    <w:rsid w:val="00B0437A"/>
    <w:rsid w:val="00B04423"/>
    <w:rsid w:val="00B05BC7"/>
    <w:rsid w:val="00B06F90"/>
    <w:rsid w:val="00B076B3"/>
    <w:rsid w:val="00B07918"/>
    <w:rsid w:val="00B1003C"/>
    <w:rsid w:val="00B12633"/>
    <w:rsid w:val="00B12FEF"/>
    <w:rsid w:val="00B1383B"/>
    <w:rsid w:val="00B14AE8"/>
    <w:rsid w:val="00B14E2F"/>
    <w:rsid w:val="00B15186"/>
    <w:rsid w:val="00B15600"/>
    <w:rsid w:val="00B160E7"/>
    <w:rsid w:val="00B20CB4"/>
    <w:rsid w:val="00B212A6"/>
    <w:rsid w:val="00B2169D"/>
    <w:rsid w:val="00B21BE5"/>
    <w:rsid w:val="00B21D36"/>
    <w:rsid w:val="00B228D8"/>
    <w:rsid w:val="00B2339D"/>
    <w:rsid w:val="00B243E1"/>
    <w:rsid w:val="00B247E9"/>
    <w:rsid w:val="00B249C5"/>
    <w:rsid w:val="00B24E38"/>
    <w:rsid w:val="00B25886"/>
    <w:rsid w:val="00B25C9F"/>
    <w:rsid w:val="00B31723"/>
    <w:rsid w:val="00B327D1"/>
    <w:rsid w:val="00B3364D"/>
    <w:rsid w:val="00B33861"/>
    <w:rsid w:val="00B34FBE"/>
    <w:rsid w:val="00B352DF"/>
    <w:rsid w:val="00B35E9A"/>
    <w:rsid w:val="00B363B7"/>
    <w:rsid w:val="00B36967"/>
    <w:rsid w:val="00B369DA"/>
    <w:rsid w:val="00B374FB"/>
    <w:rsid w:val="00B406C2"/>
    <w:rsid w:val="00B41187"/>
    <w:rsid w:val="00B41C14"/>
    <w:rsid w:val="00B423D9"/>
    <w:rsid w:val="00B424B0"/>
    <w:rsid w:val="00B4375D"/>
    <w:rsid w:val="00B44D4A"/>
    <w:rsid w:val="00B45213"/>
    <w:rsid w:val="00B45671"/>
    <w:rsid w:val="00B457A0"/>
    <w:rsid w:val="00B4587E"/>
    <w:rsid w:val="00B458C6"/>
    <w:rsid w:val="00B45912"/>
    <w:rsid w:val="00B46C43"/>
    <w:rsid w:val="00B4700F"/>
    <w:rsid w:val="00B47CCC"/>
    <w:rsid w:val="00B47E14"/>
    <w:rsid w:val="00B50A1B"/>
    <w:rsid w:val="00B50CF6"/>
    <w:rsid w:val="00B50F62"/>
    <w:rsid w:val="00B53B52"/>
    <w:rsid w:val="00B54A27"/>
    <w:rsid w:val="00B56053"/>
    <w:rsid w:val="00B571E5"/>
    <w:rsid w:val="00B57863"/>
    <w:rsid w:val="00B57FF7"/>
    <w:rsid w:val="00B60640"/>
    <w:rsid w:val="00B60C68"/>
    <w:rsid w:val="00B60E3D"/>
    <w:rsid w:val="00B6182B"/>
    <w:rsid w:val="00B61ECF"/>
    <w:rsid w:val="00B62368"/>
    <w:rsid w:val="00B626DA"/>
    <w:rsid w:val="00B62C2C"/>
    <w:rsid w:val="00B6352D"/>
    <w:rsid w:val="00B63567"/>
    <w:rsid w:val="00B63879"/>
    <w:rsid w:val="00B658F2"/>
    <w:rsid w:val="00B67702"/>
    <w:rsid w:val="00B70D6B"/>
    <w:rsid w:val="00B71880"/>
    <w:rsid w:val="00B71903"/>
    <w:rsid w:val="00B71E78"/>
    <w:rsid w:val="00B7245C"/>
    <w:rsid w:val="00B72E22"/>
    <w:rsid w:val="00B7339E"/>
    <w:rsid w:val="00B73B38"/>
    <w:rsid w:val="00B74434"/>
    <w:rsid w:val="00B7449B"/>
    <w:rsid w:val="00B752AC"/>
    <w:rsid w:val="00B76255"/>
    <w:rsid w:val="00B7767C"/>
    <w:rsid w:val="00B77B63"/>
    <w:rsid w:val="00B802AD"/>
    <w:rsid w:val="00B8036D"/>
    <w:rsid w:val="00B80C99"/>
    <w:rsid w:val="00B8132C"/>
    <w:rsid w:val="00B81402"/>
    <w:rsid w:val="00B81996"/>
    <w:rsid w:val="00B822CF"/>
    <w:rsid w:val="00B829A7"/>
    <w:rsid w:val="00B82E6B"/>
    <w:rsid w:val="00B83FB4"/>
    <w:rsid w:val="00B846B7"/>
    <w:rsid w:val="00B86298"/>
    <w:rsid w:val="00B86945"/>
    <w:rsid w:val="00B876C2"/>
    <w:rsid w:val="00B903D0"/>
    <w:rsid w:val="00B90886"/>
    <w:rsid w:val="00B91A4B"/>
    <w:rsid w:val="00B9233F"/>
    <w:rsid w:val="00B932CC"/>
    <w:rsid w:val="00B970AD"/>
    <w:rsid w:val="00B97268"/>
    <w:rsid w:val="00B9770E"/>
    <w:rsid w:val="00B97B49"/>
    <w:rsid w:val="00BA1284"/>
    <w:rsid w:val="00BA14A1"/>
    <w:rsid w:val="00BA1DBE"/>
    <w:rsid w:val="00BA3BE2"/>
    <w:rsid w:val="00BA3D8A"/>
    <w:rsid w:val="00BA5461"/>
    <w:rsid w:val="00BA791E"/>
    <w:rsid w:val="00BA7F6F"/>
    <w:rsid w:val="00BB09F8"/>
    <w:rsid w:val="00BB0EAA"/>
    <w:rsid w:val="00BB16A9"/>
    <w:rsid w:val="00BB331A"/>
    <w:rsid w:val="00BB3472"/>
    <w:rsid w:val="00BB39B5"/>
    <w:rsid w:val="00BB4519"/>
    <w:rsid w:val="00BB49D8"/>
    <w:rsid w:val="00BB4B25"/>
    <w:rsid w:val="00BB6062"/>
    <w:rsid w:val="00BB61A7"/>
    <w:rsid w:val="00BB645E"/>
    <w:rsid w:val="00BB64F0"/>
    <w:rsid w:val="00BB6D57"/>
    <w:rsid w:val="00BB6E25"/>
    <w:rsid w:val="00BB6E54"/>
    <w:rsid w:val="00BB6E7E"/>
    <w:rsid w:val="00BB7316"/>
    <w:rsid w:val="00BB7740"/>
    <w:rsid w:val="00BB77B7"/>
    <w:rsid w:val="00BC1647"/>
    <w:rsid w:val="00BC1973"/>
    <w:rsid w:val="00BC1C8B"/>
    <w:rsid w:val="00BC1DE3"/>
    <w:rsid w:val="00BC35B4"/>
    <w:rsid w:val="00BC36C2"/>
    <w:rsid w:val="00BC3B43"/>
    <w:rsid w:val="00BC4597"/>
    <w:rsid w:val="00BC4743"/>
    <w:rsid w:val="00BC5CEA"/>
    <w:rsid w:val="00BC647F"/>
    <w:rsid w:val="00BC678F"/>
    <w:rsid w:val="00BC6940"/>
    <w:rsid w:val="00BC6E20"/>
    <w:rsid w:val="00BC7717"/>
    <w:rsid w:val="00BC796C"/>
    <w:rsid w:val="00BC7FED"/>
    <w:rsid w:val="00BD0705"/>
    <w:rsid w:val="00BD0E3B"/>
    <w:rsid w:val="00BD1849"/>
    <w:rsid w:val="00BD1EEB"/>
    <w:rsid w:val="00BD3335"/>
    <w:rsid w:val="00BD3605"/>
    <w:rsid w:val="00BD3EBC"/>
    <w:rsid w:val="00BD3FCA"/>
    <w:rsid w:val="00BD4A01"/>
    <w:rsid w:val="00BD4D5C"/>
    <w:rsid w:val="00BD5436"/>
    <w:rsid w:val="00BD61EA"/>
    <w:rsid w:val="00BD6998"/>
    <w:rsid w:val="00BD7778"/>
    <w:rsid w:val="00BD7EDA"/>
    <w:rsid w:val="00BE0909"/>
    <w:rsid w:val="00BE0F35"/>
    <w:rsid w:val="00BE2829"/>
    <w:rsid w:val="00BE30E3"/>
    <w:rsid w:val="00BE396B"/>
    <w:rsid w:val="00BE53A1"/>
    <w:rsid w:val="00BE5F72"/>
    <w:rsid w:val="00BE6C34"/>
    <w:rsid w:val="00BE7775"/>
    <w:rsid w:val="00BE7993"/>
    <w:rsid w:val="00BF00B0"/>
    <w:rsid w:val="00BF0B0F"/>
    <w:rsid w:val="00BF0EF0"/>
    <w:rsid w:val="00BF27D2"/>
    <w:rsid w:val="00BF4710"/>
    <w:rsid w:val="00BF4ED7"/>
    <w:rsid w:val="00BF4EFD"/>
    <w:rsid w:val="00BF5620"/>
    <w:rsid w:val="00BF5D8B"/>
    <w:rsid w:val="00BF5E68"/>
    <w:rsid w:val="00BF6A52"/>
    <w:rsid w:val="00BF71E7"/>
    <w:rsid w:val="00BF71FC"/>
    <w:rsid w:val="00BF74E6"/>
    <w:rsid w:val="00C00E73"/>
    <w:rsid w:val="00C013FF"/>
    <w:rsid w:val="00C016AD"/>
    <w:rsid w:val="00C03204"/>
    <w:rsid w:val="00C03A17"/>
    <w:rsid w:val="00C03AE1"/>
    <w:rsid w:val="00C049BB"/>
    <w:rsid w:val="00C0544A"/>
    <w:rsid w:val="00C056CB"/>
    <w:rsid w:val="00C063E2"/>
    <w:rsid w:val="00C066F1"/>
    <w:rsid w:val="00C074B6"/>
    <w:rsid w:val="00C10F5E"/>
    <w:rsid w:val="00C117D5"/>
    <w:rsid w:val="00C11910"/>
    <w:rsid w:val="00C11B06"/>
    <w:rsid w:val="00C11F70"/>
    <w:rsid w:val="00C121CC"/>
    <w:rsid w:val="00C12742"/>
    <w:rsid w:val="00C12957"/>
    <w:rsid w:val="00C12B4A"/>
    <w:rsid w:val="00C13005"/>
    <w:rsid w:val="00C13394"/>
    <w:rsid w:val="00C14045"/>
    <w:rsid w:val="00C1415E"/>
    <w:rsid w:val="00C14665"/>
    <w:rsid w:val="00C14868"/>
    <w:rsid w:val="00C15B95"/>
    <w:rsid w:val="00C15C86"/>
    <w:rsid w:val="00C15E68"/>
    <w:rsid w:val="00C17109"/>
    <w:rsid w:val="00C216FB"/>
    <w:rsid w:val="00C222A7"/>
    <w:rsid w:val="00C22303"/>
    <w:rsid w:val="00C22480"/>
    <w:rsid w:val="00C22739"/>
    <w:rsid w:val="00C229C8"/>
    <w:rsid w:val="00C23227"/>
    <w:rsid w:val="00C23733"/>
    <w:rsid w:val="00C23A0B"/>
    <w:rsid w:val="00C23C50"/>
    <w:rsid w:val="00C23D57"/>
    <w:rsid w:val="00C2437F"/>
    <w:rsid w:val="00C246BA"/>
    <w:rsid w:val="00C2495D"/>
    <w:rsid w:val="00C250F5"/>
    <w:rsid w:val="00C25DC8"/>
    <w:rsid w:val="00C27101"/>
    <w:rsid w:val="00C27359"/>
    <w:rsid w:val="00C30448"/>
    <w:rsid w:val="00C308B5"/>
    <w:rsid w:val="00C30D92"/>
    <w:rsid w:val="00C318A6"/>
    <w:rsid w:val="00C31B9C"/>
    <w:rsid w:val="00C31C1D"/>
    <w:rsid w:val="00C31D5C"/>
    <w:rsid w:val="00C32DD5"/>
    <w:rsid w:val="00C335B2"/>
    <w:rsid w:val="00C33847"/>
    <w:rsid w:val="00C33CAF"/>
    <w:rsid w:val="00C34778"/>
    <w:rsid w:val="00C349D9"/>
    <w:rsid w:val="00C3517A"/>
    <w:rsid w:val="00C3546D"/>
    <w:rsid w:val="00C35ED3"/>
    <w:rsid w:val="00C365C3"/>
    <w:rsid w:val="00C36679"/>
    <w:rsid w:val="00C374C6"/>
    <w:rsid w:val="00C37E34"/>
    <w:rsid w:val="00C40298"/>
    <w:rsid w:val="00C40429"/>
    <w:rsid w:val="00C40712"/>
    <w:rsid w:val="00C40E4E"/>
    <w:rsid w:val="00C41708"/>
    <w:rsid w:val="00C422AB"/>
    <w:rsid w:val="00C4297B"/>
    <w:rsid w:val="00C47151"/>
    <w:rsid w:val="00C47529"/>
    <w:rsid w:val="00C4772F"/>
    <w:rsid w:val="00C506F4"/>
    <w:rsid w:val="00C50F0B"/>
    <w:rsid w:val="00C50F15"/>
    <w:rsid w:val="00C51453"/>
    <w:rsid w:val="00C51FA6"/>
    <w:rsid w:val="00C52589"/>
    <w:rsid w:val="00C52E06"/>
    <w:rsid w:val="00C53796"/>
    <w:rsid w:val="00C54A1F"/>
    <w:rsid w:val="00C54C17"/>
    <w:rsid w:val="00C552D0"/>
    <w:rsid w:val="00C571B3"/>
    <w:rsid w:val="00C571B4"/>
    <w:rsid w:val="00C5734A"/>
    <w:rsid w:val="00C57F00"/>
    <w:rsid w:val="00C630D9"/>
    <w:rsid w:val="00C63AFF"/>
    <w:rsid w:val="00C63B69"/>
    <w:rsid w:val="00C644CC"/>
    <w:rsid w:val="00C64B6F"/>
    <w:rsid w:val="00C65077"/>
    <w:rsid w:val="00C6580B"/>
    <w:rsid w:val="00C666DA"/>
    <w:rsid w:val="00C66AEE"/>
    <w:rsid w:val="00C6772E"/>
    <w:rsid w:val="00C6788C"/>
    <w:rsid w:val="00C7076B"/>
    <w:rsid w:val="00C70CDE"/>
    <w:rsid w:val="00C7249C"/>
    <w:rsid w:val="00C72B42"/>
    <w:rsid w:val="00C74668"/>
    <w:rsid w:val="00C75A65"/>
    <w:rsid w:val="00C76F10"/>
    <w:rsid w:val="00C778F4"/>
    <w:rsid w:val="00C77922"/>
    <w:rsid w:val="00C80068"/>
    <w:rsid w:val="00C804B0"/>
    <w:rsid w:val="00C80862"/>
    <w:rsid w:val="00C81204"/>
    <w:rsid w:val="00C81AB5"/>
    <w:rsid w:val="00C82AE0"/>
    <w:rsid w:val="00C83083"/>
    <w:rsid w:val="00C832A7"/>
    <w:rsid w:val="00C83724"/>
    <w:rsid w:val="00C837C9"/>
    <w:rsid w:val="00C862AD"/>
    <w:rsid w:val="00C870A4"/>
    <w:rsid w:val="00C87764"/>
    <w:rsid w:val="00C878C2"/>
    <w:rsid w:val="00C9006B"/>
    <w:rsid w:val="00C904A4"/>
    <w:rsid w:val="00C910ED"/>
    <w:rsid w:val="00C9216C"/>
    <w:rsid w:val="00C9250F"/>
    <w:rsid w:val="00C93864"/>
    <w:rsid w:val="00C93865"/>
    <w:rsid w:val="00C93AAE"/>
    <w:rsid w:val="00C93E77"/>
    <w:rsid w:val="00C9571A"/>
    <w:rsid w:val="00C958EF"/>
    <w:rsid w:val="00C95909"/>
    <w:rsid w:val="00C9635E"/>
    <w:rsid w:val="00C965EF"/>
    <w:rsid w:val="00C96785"/>
    <w:rsid w:val="00C96976"/>
    <w:rsid w:val="00C96BBF"/>
    <w:rsid w:val="00C97857"/>
    <w:rsid w:val="00C97C17"/>
    <w:rsid w:val="00CA01D4"/>
    <w:rsid w:val="00CA0A1B"/>
    <w:rsid w:val="00CA0F42"/>
    <w:rsid w:val="00CA2032"/>
    <w:rsid w:val="00CA235A"/>
    <w:rsid w:val="00CA28D7"/>
    <w:rsid w:val="00CA2ABB"/>
    <w:rsid w:val="00CA363B"/>
    <w:rsid w:val="00CA3F10"/>
    <w:rsid w:val="00CA5047"/>
    <w:rsid w:val="00CA5E8D"/>
    <w:rsid w:val="00CA6B56"/>
    <w:rsid w:val="00CA7443"/>
    <w:rsid w:val="00CB0E96"/>
    <w:rsid w:val="00CB0F0C"/>
    <w:rsid w:val="00CB1D25"/>
    <w:rsid w:val="00CB226B"/>
    <w:rsid w:val="00CB41B7"/>
    <w:rsid w:val="00CB450F"/>
    <w:rsid w:val="00CB4E2B"/>
    <w:rsid w:val="00CB54C5"/>
    <w:rsid w:val="00CB6363"/>
    <w:rsid w:val="00CB6BCC"/>
    <w:rsid w:val="00CB6C17"/>
    <w:rsid w:val="00CB71D1"/>
    <w:rsid w:val="00CB735F"/>
    <w:rsid w:val="00CB7515"/>
    <w:rsid w:val="00CB7C75"/>
    <w:rsid w:val="00CB7F04"/>
    <w:rsid w:val="00CC08CD"/>
    <w:rsid w:val="00CC1627"/>
    <w:rsid w:val="00CC1F68"/>
    <w:rsid w:val="00CC3C91"/>
    <w:rsid w:val="00CC5569"/>
    <w:rsid w:val="00CC5EE7"/>
    <w:rsid w:val="00CC6970"/>
    <w:rsid w:val="00CC6F9F"/>
    <w:rsid w:val="00CC7271"/>
    <w:rsid w:val="00CD049F"/>
    <w:rsid w:val="00CD2461"/>
    <w:rsid w:val="00CD2DDA"/>
    <w:rsid w:val="00CD39BD"/>
    <w:rsid w:val="00CD3C8A"/>
    <w:rsid w:val="00CD49CE"/>
    <w:rsid w:val="00CD53E6"/>
    <w:rsid w:val="00CD5A3C"/>
    <w:rsid w:val="00CD5A97"/>
    <w:rsid w:val="00CD6178"/>
    <w:rsid w:val="00CD6624"/>
    <w:rsid w:val="00CD66F5"/>
    <w:rsid w:val="00CD6FAC"/>
    <w:rsid w:val="00CD737C"/>
    <w:rsid w:val="00CD73F1"/>
    <w:rsid w:val="00CE170F"/>
    <w:rsid w:val="00CE221F"/>
    <w:rsid w:val="00CE6063"/>
    <w:rsid w:val="00CE66D4"/>
    <w:rsid w:val="00CE7981"/>
    <w:rsid w:val="00CF00E1"/>
    <w:rsid w:val="00CF04CF"/>
    <w:rsid w:val="00CF078B"/>
    <w:rsid w:val="00CF09F4"/>
    <w:rsid w:val="00CF116E"/>
    <w:rsid w:val="00CF1398"/>
    <w:rsid w:val="00CF30CE"/>
    <w:rsid w:val="00CF31AD"/>
    <w:rsid w:val="00CF3544"/>
    <w:rsid w:val="00CF38E0"/>
    <w:rsid w:val="00CF3CA7"/>
    <w:rsid w:val="00CF44E0"/>
    <w:rsid w:val="00CF47CA"/>
    <w:rsid w:val="00CF629D"/>
    <w:rsid w:val="00D01638"/>
    <w:rsid w:val="00D0173F"/>
    <w:rsid w:val="00D01F57"/>
    <w:rsid w:val="00D02122"/>
    <w:rsid w:val="00D03347"/>
    <w:rsid w:val="00D03B3F"/>
    <w:rsid w:val="00D03CBD"/>
    <w:rsid w:val="00D0412D"/>
    <w:rsid w:val="00D04876"/>
    <w:rsid w:val="00D04BA4"/>
    <w:rsid w:val="00D050DF"/>
    <w:rsid w:val="00D05194"/>
    <w:rsid w:val="00D05409"/>
    <w:rsid w:val="00D074AE"/>
    <w:rsid w:val="00D07E30"/>
    <w:rsid w:val="00D07E32"/>
    <w:rsid w:val="00D10706"/>
    <w:rsid w:val="00D10721"/>
    <w:rsid w:val="00D10F5A"/>
    <w:rsid w:val="00D12013"/>
    <w:rsid w:val="00D121D7"/>
    <w:rsid w:val="00D124D1"/>
    <w:rsid w:val="00D128E7"/>
    <w:rsid w:val="00D12FFD"/>
    <w:rsid w:val="00D1356D"/>
    <w:rsid w:val="00D1389F"/>
    <w:rsid w:val="00D1456A"/>
    <w:rsid w:val="00D159A6"/>
    <w:rsid w:val="00D16AA2"/>
    <w:rsid w:val="00D16B20"/>
    <w:rsid w:val="00D2013F"/>
    <w:rsid w:val="00D20392"/>
    <w:rsid w:val="00D209D1"/>
    <w:rsid w:val="00D21CAD"/>
    <w:rsid w:val="00D2249C"/>
    <w:rsid w:val="00D22B2A"/>
    <w:rsid w:val="00D23F54"/>
    <w:rsid w:val="00D24130"/>
    <w:rsid w:val="00D2429A"/>
    <w:rsid w:val="00D25212"/>
    <w:rsid w:val="00D25A23"/>
    <w:rsid w:val="00D2635B"/>
    <w:rsid w:val="00D26D50"/>
    <w:rsid w:val="00D30B3C"/>
    <w:rsid w:val="00D313B6"/>
    <w:rsid w:val="00D323DE"/>
    <w:rsid w:val="00D32995"/>
    <w:rsid w:val="00D32A0D"/>
    <w:rsid w:val="00D3307C"/>
    <w:rsid w:val="00D33D30"/>
    <w:rsid w:val="00D3408C"/>
    <w:rsid w:val="00D34961"/>
    <w:rsid w:val="00D3498C"/>
    <w:rsid w:val="00D34A3F"/>
    <w:rsid w:val="00D34AC3"/>
    <w:rsid w:val="00D34FD6"/>
    <w:rsid w:val="00D35294"/>
    <w:rsid w:val="00D3559B"/>
    <w:rsid w:val="00D360DC"/>
    <w:rsid w:val="00D3618A"/>
    <w:rsid w:val="00D361EA"/>
    <w:rsid w:val="00D36778"/>
    <w:rsid w:val="00D37ECD"/>
    <w:rsid w:val="00D40ACC"/>
    <w:rsid w:val="00D411BB"/>
    <w:rsid w:val="00D41755"/>
    <w:rsid w:val="00D41BFC"/>
    <w:rsid w:val="00D41F25"/>
    <w:rsid w:val="00D4245E"/>
    <w:rsid w:val="00D4281B"/>
    <w:rsid w:val="00D42CEF"/>
    <w:rsid w:val="00D4301A"/>
    <w:rsid w:val="00D43E3D"/>
    <w:rsid w:val="00D47B23"/>
    <w:rsid w:val="00D47DAF"/>
    <w:rsid w:val="00D52F5C"/>
    <w:rsid w:val="00D532F0"/>
    <w:rsid w:val="00D5439C"/>
    <w:rsid w:val="00D54558"/>
    <w:rsid w:val="00D549A9"/>
    <w:rsid w:val="00D54D1D"/>
    <w:rsid w:val="00D555FE"/>
    <w:rsid w:val="00D558F8"/>
    <w:rsid w:val="00D565E1"/>
    <w:rsid w:val="00D57044"/>
    <w:rsid w:val="00D5713A"/>
    <w:rsid w:val="00D574AA"/>
    <w:rsid w:val="00D60C51"/>
    <w:rsid w:val="00D6126C"/>
    <w:rsid w:val="00D619DF"/>
    <w:rsid w:val="00D61BB2"/>
    <w:rsid w:val="00D61E26"/>
    <w:rsid w:val="00D623AA"/>
    <w:rsid w:val="00D630BD"/>
    <w:rsid w:val="00D6316F"/>
    <w:rsid w:val="00D63AC0"/>
    <w:rsid w:val="00D64C73"/>
    <w:rsid w:val="00D652CD"/>
    <w:rsid w:val="00D65EF0"/>
    <w:rsid w:val="00D7115E"/>
    <w:rsid w:val="00D73FDC"/>
    <w:rsid w:val="00D7455A"/>
    <w:rsid w:val="00D749FC"/>
    <w:rsid w:val="00D75120"/>
    <w:rsid w:val="00D761B4"/>
    <w:rsid w:val="00D762ED"/>
    <w:rsid w:val="00D7678B"/>
    <w:rsid w:val="00D771E9"/>
    <w:rsid w:val="00D80049"/>
    <w:rsid w:val="00D806E4"/>
    <w:rsid w:val="00D8184A"/>
    <w:rsid w:val="00D81ADD"/>
    <w:rsid w:val="00D81D66"/>
    <w:rsid w:val="00D8205E"/>
    <w:rsid w:val="00D83DAC"/>
    <w:rsid w:val="00D83FF4"/>
    <w:rsid w:val="00D85004"/>
    <w:rsid w:val="00D8539A"/>
    <w:rsid w:val="00D85F32"/>
    <w:rsid w:val="00D85F56"/>
    <w:rsid w:val="00D86265"/>
    <w:rsid w:val="00D86579"/>
    <w:rsid w:val="00D87896"/>
    <w:rsid w:val="00D87A86"/>
    <w:rsid w:val="00D90CE2"/>
    <w:rsid w:val="00D91FDB"/>
    <w:rsid w:val="00D92612"/>
    <w:rsid w:val="00D93534"/>
    <w:rsid w:val="00D94792"/>
    <w:rsid w:val="00D94844"/>
    <w:rsid w:val="00DA0CD4"/>
    <w:rsid w:val="00DA0FB2"/>
    <w:rsid w:val="00DA167F"/>
    <w:rsid w:val="00DA174D"/>
    <w:rsid w:val="00DA1E28"/>
    <w:rsid w:val="00DA33E3"/>
    <w:rsid w:val="00DA7831"/>
    <w:rsid w:val="00DB089B"/>
    <w:rsid w:val="00DB0CAB"/>
    <w:rsid w:val="00DB1D77"/>
    <w:rsid w:val="00DB1FA8"/>
    <w:rsid w:val="00DB259D"/>
    <w:rsid w:val="00DB2BD6"/>
    <w:rsid w:val="00DB2C23"/>
    <w:rsid w:val="00DB53E2"/>
    <w:rsid w:val="00DB5965"/>
    <w:rsid w:val="00DB59F7"/>
    <w:rsid w:val="00DB6C96"/>
    <w:rsid w:val="00DB75B9"/>
    <w:rsid w:val="00DC14BB"/>
    <w:rsid w:val="00DC1FB3"/>
    <w:rsid w:val="00DC28FE"/>
    <w:rsid w:val="00DC2F4D"/>
    <w:rsid w:val="00DC391C"/>
    <w:rsid w:val="00DC4134"/>
    <w:rsid w:val="00DC4B00"/>
    <w:rsid w:val="00DC7BC1"/>
    <w:rsid w:val="00DC7DA5"/>
    <w:rsid w:val="00DD0159"/>
    <w:rsid w:val="00DD0719"/>
    <w:rsid w:val="00DD1124"/>
    <w:rsid w:val="00DD1383"/>
    <w:rsid w:val="00DD13C5"/>
    <w:rsid w:val="00DD1577"/>
    <w:rsid w:val="00DD1A11"/>
    <w:rsid w:val="00DD2B06"/>
    <w:rsid w:val="00DD2EE5"/>
    <w:rsid w:val="00DD3802"/>
    <w:rsid w:val="00DD3F48"/>
    <w:rsid w:val="00DD42DB"/>
    <w:rsid w:val="00DD4667"/>
    <w:rsid w:val="00DD4CEF"/>
    <w:rsid w:val="00DD4D62"/>
    <w:rsid w:val="00DD5335"/>
    <w:rsid w:val="00DD5E7A"/>
    <w:rsid w:val="00DD6BEB"/>
    <w:rsid w:val="00DE0117"/>
    <w:rsid w:val="00DE173C"/>
    <w:rsid w:val="00DE228B"/>
    <w:rsid w:val="00DE24D6"/>
    <w:rsid w:val="00DE3587"/>
    <w:rsid w:val="00DE3800"/>
    <w:rsid w:val="00DE5BAC"/>
    <w:rsid w:val="00DE5EB1"/>
    <w:rsid w:val="00DE61B8"/>
    <w:rsid w:val="00DE6D0D"/>
    <w:rsid w:val="00DE727F"/>
    <w:rsid w:val="00DE764C"/>
    <w:rsid w:val="00DF0473"/>
    <w:rsid w:val="00DF069B"/>
    <w:rsid w:val="00DF1D25"/>
    <w:rsid w:val="00DF1F73"/>
    <w:rsid w:val="00DF301F"/>
    <w:rsid w:val="00DF3761"/>
    <w:rsid w:val="00DF43DB"/>
    <w:rsid w:val="00DF4574"/>
    <w:rsid w:val="00DF60B8"/>
    <w:rsid w:val="00DF6733"/>
    <w:rsid w:val="00DF6980"/>
    <w:rsid w:val="00DF6A69"/>
    <w:rsid w:val="00DF6CAE"/>
    <w:rsid w:val="00E01784"/>
    <w:rsid w:val="00E022D8"/>
    <w:rsid w:val="00E0262B"/>
    <w:rsid w:val="00E029A5"/>
    <w:rsid w:val="00E04626"/>
    <w:rsid w:val="00E04D5C"/>
    <w:rsid w:val="00E056A9"/>
    <w:rsid w:val="00E060A4"/>
    <w:rsid w:val="00E07097"/>
    <w:rsid w:val="00E07798"/>
    <w:rsid w:val="00E10509"/>
    <w:rsid w:val="00E10AA6"/>
    <w:rsid w:val="00E10B9C"/>
    <w:rsid w:val="00E10BE0"/>
    <w:rsid w:val="00E1135C"/>
    <w:rsid w:val="00E1141C"/>
    <w:rsid w:val="00E12150"/>
    <w:rsid w:val="00E12152"/>
    <w:rsid w:val="00E121A4"/>
    <w:rsid w:val="00E125A4"/>
    <w:rsid w:val="00E12B35"/>
    <w:rsid w:val="00E13313"/>
    <w:rsid w:val="00E13C0B"/>
    <w:rsid w:val="00E14349"/>
    <w:rsid w:val="00E14DA1"/>
    <w:rsid w:val="00E15170"/>
    <w:rsid w:val="00E15CD0"/>
    <w:rsid w:val="00E16F51"/>
    <w:rsid w:val="00E1760F"/>
    <w:rsid w:val="00E17A65"/>
    <w:rsid w:val="00E17E45"/>
    <w:rsid w:val="00E20301"/>
    <w:rsid w:val="00E20434"/>
    <w:rsid w:val="00E20EC8"/>
    <w:rsid w:val="00E212B8"/>
    <w:rsid w:val="00E21E7A"/>
    <w:rsid w:val="00E2209F"/>
    <w:rsid w:val="00E227E9"/>
    <w:rsid w:val="00E23289"/>
    <w:rsid w:val="00E23986"/>
    <w:rsid w:val="00E239B2"/>
    <w:rsid w:val="00E24338"/>
    <w:rsid w:val="00E243A5"/>
    <w:rsid w:val="00E24B1E"/>
    <w:rsid w:val="00E25918"/>
    <w:rsid w:val="00E25A7C"/>
    <w:rsid w:val="00E26537"/>
    <w:rsid w:val="00E26BFF"/>
    <w:rsid w:val="00E27741"/>
    <w:rsid w:val="00E27ABA"/>
    <w:rsid w:val="00E30071"/>
    <w:rsid w:val="00E30BF4"/>
    <w:rsid w:val="00E310B7"/>
    <w:rsid w:val="00E319AE"/>
    <w:rsid w:val="00E3203E"/>
    <w:rsid w:val="00E32481"/>
    <w:rsid w:val="00E32869"/>
    <w:rsid w:val="00E347B8"/>
    <w:rsid w:val="00E34B99"/>
    <w:rsid w:val="00E34EC7"/>
    <w:rsid w:val="00E35C38"/>
    <w:rsid w:val="00E36117"/>
    <w:rsid w:val="00E37068"/>
    <w:rsid w:val="00E37367"/>
    <w:rsid w:val="00E3758D"/>
    <w:rsid w:val="00E37AEB"/>
    <w:rsid w:val="00E402A3"/>
    <w:rsid w:val="00E40FC5"/>
    <w:rsid w:val="00E41C3D"/>
    <w:rsid w:val="00E41F25"/>
    <w:rsid w:val="00E42888"/>
    <w:rsid w:val="00E42A2C"/>
    <w:rsid w:val="00E42A3E"/>
    <w:rsid w:val="00E42E75"/>
    <w:rsid w:val="00E43BF6"/>
    <w:rsid w:val="00E44077"/>
    <w:rsid w:val="00E44084"/>
    <w:rsid w:val="00E44E98"/>
    <w:rsid w:val="00E45222"/>
    <w:rsid w:val="00E45226"/>
    <w:rsid w:val="00E45596"/>
    <w:rsid w:val="00E45F02"/>
    <w:rsid w:val="00E4616F"/>
    <w:rsid w:val="00E5000F"/>
    <w:rsid w:val="00E50285"/>
    <w:rsid w:val="00E527FC"/>
    <w:rsid w:val="00E52AD4"/>
    <w:rsid w:val="00E52EE8"/>
    <w:rsid w:val="00E532A4"/>
    <w:rsid w:val="00E534DE"/>
    <w:rsid w:val="00E538DB"/>
    <w:rsid w:val="00E53EF7"/>
    <w:rsid w:val="00E54023"/>
    <w:rsid w:val="00E540BA"/>
    <w:rsid w:val="00E541ED"/>
    <w:rsid w:val="00E54A73"/>
    <w:rsid w:val="00E55718"/>
    <w:rsid w:val="00E56A75"/>
    <w:rsid w:val="00E572CF"/>
    <w:rsid w:val="00E57C00"/>
    <w:rsid w:val="00E602C0"/>
    <w:rsid w:val="00E60711"/>
    <w:rsid w:val="00E60F94"/>
    <w:rsid w:val="00E616EF"/>
    <w:rsid w:val="00E64225"/>
    <w:rsid w:val="00E649F3"/>
    <w:rsid w:val="00E64D84"/>
    <w:rsid w:val="00E674AF"/>
    <w:rsid w:val="00E703C1"/>
    <w:rsid w:val="00E70C7B"/>
    <w:rsid w:val="00E723C2"/>
    <w:rsid w:val="00E724F5"/>
    <w:rsid w:val="00E727A5"/>
    <w:rsid w:val="00E7428A"/>
    <w:rsid w:val="00E7553F"/>
    <w:rsid w:val="00E75B18"/>
    <w:rsid w:val="00E75CC9"/>
    <w:rsid w:val="00E766A4"/>
    <w:rsid w:val="00E76FBB"/>
    <w:rsid w:val="00E7750C"/>
    <w:rsid w:val="00E77D8A"/>
    <w:rsid w:val="00E80D75"/>
    <w:rsid w:val="00E8189A"/>
    <w:rsid w:val="00E82A2B"/>
    <w:rsid w:val="00E83B72"/>
    <w:rsid w:val="00E840B8"/>
    <w:rsid w:val="00E84220"/>
    <w:rsid w:val="00E845A2"/>
    <w:rsid w:val="00E8482E"/>
    <w:rsid w:val="00E84A58"/>
    <w:rsid w:val="00E84CFA"/>
    <w:rsid w:val="00E8605F"/>
    <w:rsid w:val="00E8753E"/>
    <w:rsid w:val="00E8765B"/>
    <w:rsid w:val="00E90C1B"/>
    <w:rsid w:val="00E90E36"/>
    <w:rsid w:val="00E910A1"/>
    <w:rsid w:val="00E91445"/>
    <w:rsid w:val="00E916B9"/>
    <w:rsid w:val="00E9238E"/>
    <w:rsid w:val="00E932E8"/>
    <w:rsid w:val="00E94E24"/>
    <w:rsid w:val="00E94FD9"/>
    <w:rsid w:val="00E95094"/>
    <w:rsid w:val="00E96EB4"/>
    <w:rsid w:val="00E96F33"/>
    <w:rsid w:val="00E97C62"/>
    <w:rsid w:val="00EA0A98"/>
    <w:rsid w:val="00EA0C53"/>
    <w:rsid w:val="00EA2C78"/>
    <w:rsid w:val="00EA2FAD"/>
    <w:rsid w:val="00EA3076"/>
    <w:rsid w:val="00EA38AD"/>
    <w:rsid w:val="00EA4528"/>
    <w:rsid w:val="00EA463E"/>
    <w:rsid w:val="00EA46F9"/>
    <w:rsid w:val="00EA4780"/>
    <w:rsid w:val="00EA56C6"/>
    <w:rsid w:val="00EA5E75"/>
    <w:rsid w:val="00EA5F70"/>
    <w:rsid w:val="00EA74AF"/>
    <w:rsid w:val="00EB0CF7"/>
    <w:rsid w:val="00EB1A2C"/>
    <w:rsid w:val="00EB2ADC"/>
    <w:rsid w:val="00EB319E"/>
    <w:rsid w:val="00EB3B42"/>
    <w:rsid w:val="00EB4BD0"/>
    <w:rsid w:val="00EB4FF3"/>
    <w:rsid w:val="00EB50D0"/>
    <w:rsid w:val="00EB6D6D"/>
    <w:rsid w:val="00EB6DEF"/>
    <w:rsid w:val="00EB6ED6"/>
    <w:rsid w:val="00EB6FF6"/>
    <w:rsid w:val="00EB7D58"/>
    <w:rsid w:val="00EB7E42"/>
    <w:rsid w:val="00EC0228"/>
    <w:rsid w:val="00EC0536"/>
    <w:rsid w:val="00EC1324"/>
    <w:rsid w:val="00EC1865"/>
    <w:rsid w:val="00EC2A2D"/>
    <w:rsid w:val="00EC2CD0"/>
    <w:rsid w:val="00EC5D4A"/>
    <w:rsid w:val="00EC6E9A"/>
    <w:rsid w:val="00EC712D"/>
    <w:rsid w:val="00EC74C1"/>
    <w:rsid w:val="00EC754D"/>
    <w:rsid w:val="00EC78A2"/>
    <w:rsid w:val="00ED09BC"/>
    <w:rsid w:val="00ED0D4D"/>
    <w:rsid w:val="00ED30F4"/>
    <w:rsid w:val="00ED4408"/>
    <w:rsid w:val="00ED46D0"/>
    <w:rsid w:val="00ED487B"/>
    <w:rsid w:val="00ED57AA"/>
    <w:rsid w:val="00ED5807"/>
    <w:rsid w:val="00ED5822"/>
    <w:rsid w:val="00ED5FDC"/>
    <w:rsid w:val="00ED7003"/>
    <w:rsid w:val="00EE2281"/>
    <w:rsid w:val="00EE2665"/>
    <w:rsid w:val="00EE2C17"/>
    <w:rsid w:val="00EE480E"/>
    <w:rsid w:val="00EE4C87"/>
    <w:rsid w:val="00EE4F63"/>
    <w:rsid w:val="00EE65EE"/>
    <w:rsid w:val="00EE6BBE"/>
    <w:rsid w:val="00EE71D3"/>
    <w:rsid w:val="00EE7392"/>
    <w:rsid w:val="00EE7904"/>
    <w:rsid w:val="00EF0AF5"/>
    <w:rsid w:val="00EF0BE6"/>
    <w:rsid w:val="00EF1703"/>
    <w:rsid w:val="00EF1B07"/>
    <w:rsid w:val="00EF1F6B"/>
    <w:rsid w:val="00EF2362"/>
    <w:rsid w:val="00EF2A95"/>
    <w:rsid w:val="00EF3D68"/>
    <w:rsid w:val="00EF4FFF"/>
    <w:rsid w:val="00EF5DA5"/>
    <w:rsid w:val="00EF5EAF"/>
    <w:rsid w:val="00EF72D4"/>
    <w:rsid w:val="00EF7415"/>
    <w:rsid w:val="00F0000E"/>
    <w:rsid w:val="00F00E72"/>
    <w:rsid w:val="00F02A37"/>
    <w:rsid w:val="00F02A58"/>
    <w:rsid w:val="00F02D10"/>
    <w:rsid w:val="00F037B4"/>
    <w:rsid w:val="00F05365"/>
    <w:rsid w:val="00F054EA"/>
    <w:rsid w:val="00F05621"/>
    <w:rsid w:val="00F062C6"/>
    <w:rsid w:val="00F0664A"/>
    <w:rsid w:val="00F0686B"/>
    <w:rsid w:val="00F10351"/>
    <w:rsid w:val="00F106BD"/>
    <w:rsid w:val="00F109CB"/>
    <w:rsid w:val="00F11380"/>
    <w:rsid w:val="00F12628"/>
    <w:rsid w:val="00F12B91"/>
    <w:rsid w:val="00F1483B"/>
    <w:rsid w:val="00F14ACD"/>
    <w:rsid w:val="00F14E15"/>
    <w:rsid w:val="00F15537"/>
    <w:rsid w:val="00F155D7"/>
    <w:rsid w:val="00F16365"/>
    <w:rsid w:val="00F1668F"/>
    <w:rsid w:val="00F1761D"/>
    <w:rsid w:val="00F209BB"/>
    <w:rsid w:val="00F20E2E"/>
    <w:rsid w:val="00F21193"/>
    <w:rsid w:val="00F21EDF"/>
    <w:rsid w:val="00F228B0"/>
    <w:rsid w:val="00F228B6"/>
    <w:rsid w:val="00F22E97"/>
    <w:rsid w:val="00F23B61"/>
    <w:rsid w:val="00F247FC"/>
    <w:rsid w:val="00F25479"/>
    <w:rsid w:val="00F25778"/>
    <w:rsid w:val="00F268EE"/>
    <w:rsid w:val="00F312D6"/>
    <w:rsid w:val="00F313C6"/>
    <w:rsid w:val="00F31C00"/>
    <w:rsid w:val="00F31C54"/>
    <w:rsid w:val="00F31C5D"/>
    <w:rsid w:val="00F31CB7"/>
    <w:rsid w:val="00F31F20"/>
    <w:rsid w:val="00F32598"/>
    <w:rsid w:val="00F32970"/>
    <w:rsid w:val="00F33820"/>
    <w:rsid w:val="00F33DD8"/>
    <w:rsid w:val="00F345C3"/>
    <w:rsid w:val="00F34D91"/>
    <w:rsid w:val="00F3539C"/>
    <w:rsid w:val="00F353BF"/>
    <w:rsid w:val="00F364F5"/>
    <w:rsid w:val="00F36687"/>
    <w:rsid w:val="00F3686E"/>
    <w:rsid w:val="00F3753F"/>
    <w:rsid w:val="00F37818"/>
    <w:rsid w:val="00F40580"/>
    <w:rsid w:val="00F4062B"/>
    <w:rsid w:val="00F40FBF"/>
    <w:rsid w:val="00F414C9"/>
    <w:rsid w:val="00F41540"/>
    <w:rsid w:val="00F419C4"/>
    <w:rsid w:val="00F424DF"/>
    <w:rsid w:val="00F4261E"/>
    <w:rsid w:val="00F4367F"/>
    <w:rsid w:val="00F449BA"/>
    <w:rsid w:val="00F44ECD"/>
    <w:rsid w:val="00F44F29"/>
    <w:rsid w:val="00F46087"/>
    <w:rsid w:val="00F46DBF"/>
    <w:rsid w:val="00F47448"/>
    <w:rsid w:val="00F47CF1"/>
    <w:rsid w:val="00F50BB3"/>
    <w:rsid w:val="00F51AD3"/>
    <w:rsid w:val="00F5235A"/>
    <w:rsid w:val="00F526C6"/>
    <w:rsid w:val="00F53839"/>
    <w:rsid w:val="00F53DF9"/>
    <w:rsid w:val="00F54E48"/>
    <w:rsid w:val="00F54EDE"/>
    <w:rsid w:val="00F552F5"/>
    <w:rsid w:val="00F56C54"/>
    <w:rsid w:val="00F56DD0"/>
    <w:rsid w:val="00F57557"/>
    <w:rsid w:val="00F601AD"/>
    <w:rsid w:val="00F61DB6"/>
    <w:rsid w:val="00F61F0F"/>
    <w:rsid w:val="00F64C89"/>
    <w:rsid w:val="00F666DE"/>
    <w:rsid w:val="00F66711"/>
    <w:rsid w:val="00F66B2A"/>
    <w:rsid w:val="00F67175"/>
    <w:rsid w:val="00F6727E"/>
    <w:rsid w:val="00F70BC1"/>
    <w:rsid w:val="00F70C9F"/>
    <w:rsid w:val="00F7149A"/>
    <w:rsid w:val="00F72116"/>
    <w:rsid w:val="00F723AE"/>
    <w:rsid w:val="00F72C33"/>
    <w:rsid w:val="00F72E2A"/>
    <w:rsid w:val="00F73682"/>
    <w:rsid w:val="00F738F7"/>
    <w:rsid w:val="00F741DA"/>
    <w:rsid w:val="00F743E3"/>
    <w:rsid w:val="00F744E5"/>
    <w:rsid w:val="00F74B04"/>
    <w:rsid w:val="00F75334"/>
    <w:rsid w:val="00F76005"/>
    <w:rsid w:val="00F76BB2"/>
    <w:rsid w:val="00F7730A"/>
    <w:rsid w:val="00F806B0"/>
    <w:rsid w:val="00F80733"/>
    <w:rsid w:val="00F80897"/>
    <w:rsid w:val="00F80AA6"/>
    <w:rsid w:val="00F80FBD"/>
    <w:rsid w:val="00F824FF"/>
    <w:rsid w:val="00F8250C"/>
    <w:rsid w:val="00F82AEA"/>
    <w:rsid w:val="00F83428"/>
    <w:rsid w:val="00F86CE0"/>
    <w:rsid w:val="00F90DF7"/>
    <w:rsid w:val="00F90EE5"/>
    <w:rsid w:val="00F91361"/>
    <w:rsid w:val="00F9138D"/>
    <w:rsid w:val="00F92328"/>
    <w:rsid w:val="00F92A78"/>
    <w:rsid w:val="00F939BE"/>
    <w:rsid w:val="00F9483C"/>
    <w:rsid w:val="00F949E3"/>
    <w:rsid w:val="00F94F5A"/>
    <w:rsid w:val="00F94F74"/>
    <w:rsid w:val="00F95276"/>
    <w:rsid w:val="00F95320"/>
    <w:rsid w:val="00F960A4"/>
    <w:rsid w:val="00F9616F"/>
    <w:rsid w:val="00F96B3E"/>
    <w:rsid w:val="00F973F1"/>
    <w:rsid w:val="00FA06FD"/>
    <w:rsid w:val="00FA0E18"/>
    <w:rsid w:val="00FA1440"/>
    <w:rsid w:val="00FA17C8"/>
    <w:rsid w:val="00FA265C"/>
    <w:rsid w:val="00FA2E03"/>
    <w:rsid w:val="00FA2E8E"/>
    <w:rsid w:val="00FA30B9"/>
    <w:rsid w:val="00FA3454"/>
    <w:rsid w:val="00FA3D34"/>
    <w:rsid w:val="00FA446B"/>
    <w:rsid w:val="00FA4FC9"/>
    <w:rsid w:val="00FA55EA"/>
    <w:rsid w:val="00FA57EE"/>
    <w:rsid w:val="00FA6793"/>
    <w:rsid w:val="00FB0695"/>
    <w:rsid w:val="00FB0753"/>
    <w:rsid w:val="00FB0D6F"/>
    <w:rsid w:val="00FB1A4C"/>
    <w:rsid w:val="00FB37C8"/>
    <w:rsid w:val="00FB49E3"/>
    <w:rsid w:val="00FB6D11"/>
    <w:rsid w:val="00FB6EAE"/>
    <w:rsid w:val="00FB798F"/>
    <w:rsid w:val="00FB7ABF"/>
    <w:rsid w:val="00FB7EB2"/>
    <w:rsid w:val="00FC0A62"/>
    <w:rsid w:val="00FC0DE6"/>
    <w:rsid w:val="00FC2160"/>
    <w:rsid w:val="00FC2465"/>
    <w:rsid w:val="00FC266E"/>
    <w:rsid w:val="00FC2679"/>
    <w:rsid w:val="00FC2D38"/>
    <w:rsid w:val="00FC3A93"/>
    <w:rsid w:val="00FC43CD"/>
    <w:rsid w:val="00FC44FE"/>
    <w:rsid w:val="00FC5721"/>
    <w:rsid w:val="00FC5E09"/>
    <w:rsid w:val="00FC6043"/>
    <w:rsid w:val="00FC75AD"/>
    <w:rsid w:val="00FC7D7D"/>
    <w:rsid w:val="00FD0491"/>
    <w:rsid w:val="00FD081D"/>
    <w:rsid w:val="00FD10ED"/>
    <w:rsid w:val="00FD17EE"/>
    <w:rsid w:val="00FD185F"/>
    <w:rsid w:val="00FD2071"/>
    <w:rsid w:val="00FD2678"/>
    <w:rsid w:val="00FD2DCC"/>
    <w:rsid w:val="00FD2E60"/>
    <w:rsid w:val="00FD3B96"/>
    <w:rsid w:val="00FD5840"/>
    <w:rsid w:val="00FD6422"/>
    <w:rsid w:val="00FD6F3A"/>
    <w:rsid w:val="00FD6FE0"/>
    <w:rsid w:val="00FD7656"/>
    <w:rsid w:val="00FE0A48"/>
    <w:rsid w:val="00FE1358"/>
    <w:rsid w:val="00FE1D9E"/>
    <w:rsid w:val="00FE2F48"/>
    <w:rsid w:val="00FE44B1"/>
    <w:rsid w:val="00FE48BE"/>
    <w:rsid w:val="00FE4FEF"/>
    <w:rsid w:val="00FE5EBD"/>
    <w:rsid w:val="00FE6D79"/>
    <w:rsid w:val="00FE7B69"/>
    <w:rsid w:val="00FF0048"/>
    <w:rsid w:val="00FF115C"/>
    <w:rsid w:val="00FF1DFD"/>
    <w:rsid w:val="00FF1E2C"/>
    <w:rsid w:val="00FF1FB1"/>
    <w:rsid w:val="00FF2417"/>
    <w:rsid w:val="00FF2780"/>
    <w:rsid w:val="00FF3DF2"/>
    <w:rsid w:val="00FF47A9"/>
    <w:rsid w:val="00FF4C19"/>
    <w:rsid w:val="00FF4E7A"/>
    <w:rsid w:val="00FF52C0"/>
    <w:rsid w:val="00FF680A"/>
    <w:rsid w:val="00FF6FDB"/>
    <w:rsid w:val="00FF7669"/>
    <w:rsid w:val="026833E8"/>
    <w:rsid w:val="03078852"/>
    <w:rsid w:val="055B4FFA"/>
    <w:rsid w:val="0FF8265B"/>
    <w:rsid w:val="11450E97"/>
    <w:rsid w:val="1680CDE8"/>
    <w:rsid w:val="1A096B85"/>
    <w:rsid w:val="22C7CD90"/>
    <w:rsid w:val="2474B612"/>
    <w:rsid w:val="26222FDF"/>
    <w:rsid w:val="26940E7F"/>
    <w:rsid w:val="28DF255C"/>
    <w:rsid w:val="290EFE9A"/>
    <w:rsid w:val="2939A2A3"/>
    <w:rsid w:val="296C38B0"/>
    <w:rsid w:val="2B118626"/>
    <w:rsid w:val="2D873949"/>
    <w:rsid w:val="2D8E7B82"/>
    <w:rsid w:val="3BFF3C9D"/>
    <w:rsid w:val="3CC5A3BF"/>
    <w:rsid w:val="3F36046C"/>
    <w:rsid w:val="41E8B00E"/>
    <w:rsid w:val="424D661D"/>
    <w:rsid w:val="42BEA186"/>
    <w:rsid w:val="44512C44"/>
    <w:rsid w:val="4889E89A"/>
    <w:rsid w:val="4D417FFF"/>
    <w:rsid w:val="4ED69074"/>
    <w:rsid w:val="4F6E82B4"/>
    <w:rsid w:val="50F3C67C"/>
    <w:rsid w:val="523CE11A"/>
    <w:rsid w:val="53753280"/>
    <w:rsid w:val="54BB98F2"/>
    <w:rsid w:val="562A41D1"/>
    <w:rsid w:val="59B10B35"/>
    <w:rsid w:val="59E09E38"/>
    <w:rsid w:val="5F141C3D"/>
    <w:rsid w:val="5F6FE1DF"/>
    <w:rsid w:val="61555FC0"/>
    <w:rsid w:val="622E5A86"/>
    <w:rsid w:val="633A228A"/>
    <w:rsid w:val="658A62E1"/>
    <w:rsid w:val="65C442E6"/>
    <w:rsid w:val="69F2047B"/>
    <w:rsid w:val="6A7308B4"/>
    <w:rsid w:val="6B4B0A09"/>
    <w:rsid w:val="6C7D2B7F"/>
    <w:rsid w:val="6DA35D43"/>
    <w:rsid w:val="6EF32834"/>
    <w:rsid w:val="73DCD937"/>
    <w:rsid w:val="75326B91"/>
    <w:rsid w:val="758489B7"/>
    <w:rsid w:val="75D60751"/>
    <w:rsid w:val="7AA27BF9"/>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5D50DE0"/>
  <w15:chartTrackingRefBased/>
  <w15:docId w15:val="{761163A9-9AE9-4352-8193-0BADA929A7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A58"/>
    <w:rPr>
      <w:rFonts w:ascii="Roboto" w:hAnsi="Roboto"/>
      <w:sz w:val="20"/>
    </w:rPr>
  </w:style>
  <w:style w:type="paragraph" w:styleId="Heading1">
    <w:name w:val="heading 1"/>
    <w:basedOn w:val="Normal"/>
    <w:next w:val="Normal"/>
    <w:link w:val="Heading1Char"/>
    <w:uiPriority w:val="9"/>
    <w:qFormat/>
    <w:rsid w:val="00E347B8"/>
    <w:pPr>
      <w:keepNext/>
      <w:keepLines/>
      <w:spacing w:before="240"/>
      <w:outlineLvl w:val="0"/>
    </w:pPr>
    <w:rPr>
      <w:rFonts w:ascii="Roboto Medium" w:eastAsiaTheme="majorEastAsia" w:hAnsi="Roboto Medium" w:cstheme="majorBidi"/>
      <w:color w:val="03546E"/>
      <w:sz w:val="28"/>
      <w:szCs w:val="32"/>
    </w:rPr>
  </w:style>
  <w:style w:type="paragraph" w:styleId="Heading2">
    <w:name w:val="heading 2"/>
    <w:basedOn w:val="Normal"/>
    <w:next w:val="Normal"/>
    <w:link w:val="Heading2Char"/>
    <w:uiPriority w:val="9"/>
    <w:unhideWhenUsed/>
    <w:qFormat/>
    <w:rsid w:val="002C16E5"/>
    <w:pPr>
      <w:keepNext/>
      <w:keepLines/>
      <w:spacing w:before="40"/>
      <w:outlineLvl w:val="1"/>
    </w:pPr>
    <w:rPr>
      <w:rFonts w:ascii="Roboto Medium" w:eastAsiaTheme="majorEastAsia" w:hAnsi="Roboto Medium" w:cstheme="majorBidi"/>
      <w:color w:val="00546E"/>
      <w:szCs w:val="26"/>
    </w:rPr>
  </w:style>
  <w:style w:type="paragraph" w:styleId="Heading3">
    <w:name w:val="heading 3"/>
    <w:basedOn w:val="Normal"/>
    <w:next w:val="Normal"/>
    <w:link w:val="Heading3Char"/>
    <w:uiPriority w:val="9"/>
    <w:unhideWhenUsed/>
    <w:qFormat/>
    <w:rsid w:val="00AD0ACF"/>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6182B"/>
    <w:pPr>
      <w:tabs>
        <w:tab w:val="center" w:pos="4680"/>
        <w:tab w:val="right" w:pos="9360"/>
      </w:tabs>
    </w:pPr>
  </w:style>
  <w:style w:type="character" w:customStyle="1" w:styleId="HeaderChar">
    <w:name w:val="Header Char"/>
    <w:basedOn w:val="DefaultParagraphFont"/>
    <w:link w:val="Header"/>
    <w:uiPriority w:val="99"/>
    <w:rsid w:val="00B6182B"/>
  </w:style>
  <w:style w:type="paragraph" w:styleId="Footer">
    <w:name w:val="footer"/>
    <w:basedOn w:val="Normal"/>
    <w:link w:val="FooterChar"/>
    <w:uiPriority w:val="99"/>
    <w:unhideWhenUsed/>
    <w:rsid w:val="00B6182B"/>
    <w:pPr>
      <w:tabs>
        <w:tab w:val="center" w:pos="4680"/>
        <w:tab w:val="right" w:pos="9360"/>
      </w:tabs>
    </w:pPr>
  </w:style>
  <w:style w:type="character" w:customStyle="1" w:styleId="FooterChar">
    <w:name w:val="Footer Char"/>
    <w:basedOn w:val="DefaultParagraphFont"/>
    <w:link w:val="Footer"/>
    <w:uiPriority w:val="99"/>
    <w:rsid w:val="00B6182B"/>
  </w:style>
  <w:style w:type="character" w:customStyle="1" w:styleId="Heading1Char">
    <w:name w:val="Heading 1 Char"/>
    <w:basedOn w:val="DefaultParagraphFont"/>
    <w:link w:val="Heading1"/>
    <w:uiPriority w:val="9"/>
    <w:rsid w:val="00E347B8"/>
    <w:rPr>
      <w:rFonts w:ascii="Roboto Medium" w:eastAsiaTheme="majorEastAsia" w:hAnsi="Roboto Medium" w:cstheme="majorBidi"/>
      <w:color w:val="03546E"/>
      <w:sz w:val="28"/>
      <w:szCs w:val="32"/>
    </w:rPr>
  </w:style>
  <w:style w:type="character" w:styleId="SubtleEmphasis">
    <w:name w:val="Subtle Emphasis"/>
    <w:basedOn w:val="DefaultParagraphFont"/>
    <w:uiPriority w:val="19"/>
    <w:qFormat/>
    <w:rsid w:val="009F53CB"/>
    <w:rPr>
      <w:i/>
      <w:iCs/>
      <w:color w:val="404040" w:themeColor="text1" w:themeTint="BF"/>
    </w:rPr>
  </w:style>
  <w:style w:type="paragraph" w:styleId="NoSpacing">
    <w:name w:val="No Spacing"/>
    <w:uiPriority w:val="1"/>
    <w:qFormat/>
    <w:rsid w:val="009F53CB"/>
  </w:style>
  <w:style w:type="character" w:customStyle="1" w:styleId="Heading2Char">
    <w:name w:val="Heading 2 Char"/>
    <w:basedOn w:val="DefaultParagraphFont"/>
    <w:link w:val="Heading2"/>
    <w:uiPriority w:val="9"/>
    <w:rsid w:val="002C16E5"/>
    <w:rPr>
      <w:rFonts w:ascii="Roboto Medium" w:eastAsiaTheme="majorEastAsia" w:hAnsi="Roboto Medium" w:cstheme="majorBidi"/>
      <w:color w:val="00546E"/>
      <w:sz w:val="20"/>
      <w:szCs w:val="26"/>
    </w:rPr>
  </w:style>
  <w:style w:type="character" w:styleId="Hyperlink">
    <w:name w:val="Hyperlink"/>
    <w:basedOn w:val="DefaultParagraphFont"/>
    <w:uiPriority w:val="99"/>
    <w:unhideWhenUsed/>
    <w:rsid w:val="00DD5335"/>
    <w:rPr>
      <w:color w:val="0563C1" w:themeColor="hyperlink"/>
      <w:u w:val="single"/>
    </w:rPr>
  </w:style>
  <w:style w:type="character" w:styleId="UnresolvedMention">
    <w:name w:val="Unresolved Mention"/>
    <w:basedOn w:val="DefaultParagraphFont"/>
    <w:uiPriority w:val="99"/>
    <w:semiHidden/>
    <w:unhideWhenUsed/>
    <w:rsid w:val="00DD5335"/>
    <w:rPr>
      <w:color w:val="605E5C"/>
      <w:shd w:val="clear" w:color="auto" w:fill="E1DFDD"/>
    </w:rPr>
  </w:style>
  <w:style w:type="paragraph" w:styleId="TOC1">
    <w:name w:val="toc 1"/>
    <w:basedOn w:val="Normal"/>
    <w:next w:val="Normal"/>
    <w:autoRedefine/>
    <w:uiPriority w:val="39"/>
    <w:unhideWhenUsed/>
    <w:rsid w:val="00D83FF4"/>
    <w:pPr>
      <w:spacing w:after="100"/>
    </w:pPr>
  </w:style>
  <w:style w:type="paragraph" w:styleId="TOC2">
    <w:name w:val="toc 2"/>
    <w:basedOn w:val="Normal"/>
    <w:next w:val="Normal"/>
    <w:autoRedefine/>
    <w:uiPriority w:val="39"/>
    <w:unhideWhenUsed/>
    <w:rsid w:val="00D83FF4"/>
    <w:pPr>
      <w:spacing w:after="100"/>
      <w:ind w:left="240"/>
    </w:pPr>
  </w:style>
  <w:style w:type="table" w:styleId="TableGrid">
    <w:name w:val="Table Grid"/>
    <w:basedOn w:val="TableNormal"/>
    <w:uiPriority w:val="39"/>
    <w:rsid w:val="0073196D"/>
    <w:pPr>
      <w:pBdr>
        <w:top w:val="nil"/>
        <w:left w:val="nil"/>
        <w:bottom w:val="nil"/>
        <w:right w:val="nil"/>
        <w:between w:val="nil"/>
      </w:pBdr>
      <w:jc w:val="both"/>
    </w:pPr>
    <w:rPr>
      <w:rFonts w:ascii="Calibri" w:eastAsia="Calibri" w:hAnsi="Calibri" w:cs="Calibri"/>
      <w:color w:val="000000"/>
      <w:sz w:val="22"/>
      <w:szCs w:val="22"/>
      <w:lang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E347B8"/>
    <w:pPr>
      <w:autoSpaceDE w:val="0"/>
      <w:autoSpaceDN w:val="0"/>
      <w:adjustRightInd w:val="0"/>
    </w:pPr>
    <w:rPr>
      <w:rFonts w:ascii="Roboto" w:eastAsia="Calibri" w:hAnsi="Roboto" w:cs="Arial"/>
      <w:color w:val="000000"/>
      <w:lang w:eastAsia="en-GB"/>
    </w:rPr>
  </w:style>
  <w:style w:type="paragraph" w:styleId="ListParagraph">
    <w:name w:val="List Paragraph"/>
    <w:aliases w:val="Bullet List,FooterText"/>
    <w:basedOn w:val="Normal"/>
    <w:link w:val="ListParagraphChar"/>
    <w:uiPriority w:val="34"/>
    <w:qFormat/>
    <w:rsid w:val="00DE3587"/>
    <w:pPr>
      <w:ind w:left="720"/>
      <w:contextualSpacing/>
    </w:pPr>
  </w:style>
  <w:style w:type="character" w:customStyle="1" w:styleId="Heading3Char">
    <w:name w:val="Heading 3 Char"/>
    <w:basedOn w:val="DefaultParagraphFont"/>
    <w:link w:val="Heading3"/>
    <w:uiPriority w:val="9"/>
    <w:rsid w:val="00AD0ACF"/>
    <w:rPr>
      <w:rFonts w:asciiTheme="majorHAnsi" w:eastAsiaTheme="majorEastAsia" w:hAnsiTheme="majorHAnsi" w:cstheme="majorBidi"/>
      <w:color w:val="1F3763" w:themeColor="accent1" w:themeShade="7F"/>
    </w:rPr>
  </w:style>
  <w:style w:type="character" w:styleId="FollowedHyperlink">
    <w:name w:val="FollowedHyperlink"/>
    <w:basedOn w:val="DefaultParagraphFont"/>
    <w:uiPriority w:val="99"/>
    <w:semiHidden/>
    <w:unhideWhenUsed/>
    <w:rsid w:val="007E1218"/>
    <w:rPr>
      <w:color w:val="954F72" w:themeColor="followedHyperlink"/>
      <w:u w:val="single"/>
    </w:rPr>
  </w:style>
  <w:style w:type="paragraph" w:styleId="Revision">
    <w:name w:val="Revision"/>
    <w:hidden/>
    <w:uiPriority w:val="99"/>
    <w:semiHidden/>
    <w:rsid w:val="001923E1"/>
    <w:rPr>
      <w:rFonts w:ascii="Roboto" w:hAnsi="Roboto"/>
      <w:sz w:val="20"/>
    </w:rPr>
  </w:style>
  <w:style w:type="character" w:styleId="CommentReference">
    <w:name w:val="annotation reference"/>
    <w:basedOn w:val="DefaultParagraphFont"/>
    <w:uiPriority w:val="99"/>
    <w:semiHidden/>
    <w:unhideWhenUsed/>
    <w:rsid w:val="001923E1"/>
    <w:rPr>
      <w:sz w:val="16"/>
      <w:szCs w:val="16"/>
    </w:rPr>
  </w:style>
  <w:style w:type="paragraph" w:styleId="CommentText">
    <w:name w:val="annotation text"/>
    <w:basedOn w:val="Normal"/>
    <w:link w:val="CommentTextChar"/>
    <w:uiPriority w:val="99"/>
    <w:unhideWhenUsed/>
    <w:rsid w:val="001923E1"/>
    <w:rPr>
      <w:szCs w:val="20"/>
    </w:rPr>
  </w:style>
  <w:style w:type="character" w:customStyle="1" w:styleId="CommentTextChar">
    <w:name w:val="Comment Text Char"/>
    <w:basedOn w:val="DefaultParagraphFont"/>
    <w:link w:val="CommentText"/>
    <w:uiPriority w:val="99"/>
    <w:rsid w:val="001923E1"/>
    <w:rPr>
      <w:rFonts w:ascii="Roboto" w:hAnsi="Roboto"/>
      <w:sz w:val="20"/>
      <w:szCs w:val="20"/>
    </w:rPr>
  </w:style>
  <w:style w:type="paragraph" w:styleId="CommentSubject">
    <w:name w:val="annotation subject"/>
    <w:basedOn w:val="CommentText"/>
    <w:next w:val="CommentText"/>
    <w:link w:val="CommentSubjectChar"/>
    <w:uiPriority w:val="99"/>
    <w:semiHidden/>
    <w:unhideWhenUsed/>
    <w:rsid w:val="001923E1"/>
    <w:rPr>
      <w:b/>
      <w:bCs/>
    </w:rPr>
  </w:style>
  <w:style w:type="character" w:customStyle="1" w:styleId="CommentSubjectChar">
    <w:name w:val="Comment Subject Char"/>
    <w:basedOn w:val="CommentTextChar"/>
    <w:link w:val="CommentSubject"/>
    <w:uiPriority w:val="99"/>
    <w:semiHidden/>
    <w:rsid w:val="001923E1"/>
    <w:rPr>
      <w:rFonts w:ascii="Roboto" w:hAnsi="Roboto"/>
      <w:b/>
      <w:bCs/>
      <w:sz w:val="20"/>
      <w:szCs w:val="20"/>
    </w:rPr>
  </w:style>
  <w:style w:type="paragraph" w:styleId="BalloonText">
    <w:name w:val="Balloon Text"/>
    <w:basedOn w:val="Normal"/>
    <w:link w:val="BalloonTextChar"/>
    <w:uiPriority w:val="99"/>
    <w:semiHidden/>
    <w:unhideWhenUsed/>
    <w:rsid w:val="001923E1"/>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1923E1"/>
    <w:rPr>
      <w:rFonts w:ascii="Times New Roman" w:hAnsi="Times New Roman" w:cs="Times New Roman"/>
      <w:sz w:val="18"/>
      <w:szCs w:val="18"/>
    </w:rPr>
  </w:style>
  <w:style w:type="character" w:customStyle="1" w:styleId="ListParagraphChar">
    <w:name w:val="List Paragraph Char"/>
    <w:aliases w:val="Bullet List Char,FooterText Char"/>
    <w:basedOn w:val="DefaultParagraphFont"/>
    <w:link w:val="ListParagraph"/>
    <w:uiPriority w:val="34"/>
    <w:locked/>
    <w:rsid w:val="00FF1FB1"/>
    <w:rPr>
      <w:rFonts w:ascii="Roboto" w:hAnsi="Roboto"/>
      <w:sz w:val="20"/>
    </w:rPr>
  </w:style>
  <w:style w:type="paragraph" w:styleId="BodyText">
    <w:name w:val="Body Text"/>
    <w:basedOn w:val="Normal"/>
    <w:link w:val="BodyTextChar"/>
    <w:qFormat/>
    <w:rsid w:val="00790858"/>
    <w:pPr>
      <w:spacing w:after="240" w:line="264" w:lineRule="auto"/>
    </w:pPr>
    <w:rPr>
      <w:rFonts w:ascii="Arial" w:eastAsia="Times New Roman" w:hAnsi="Arial" w:cs="Arial"/>
      <w:szCs w:val="20"/>
    </w:rPr>
  </w:style>
  <w:style w:type="character" w:customStyle="1" w:styleId="BodyTextChar">
    <w:name w:val="Body Text Char"/>
    <w:basedOn w:val="DefaultParagraphFont"/>
    <w:link w:val="BodyText"/>
    <w:rsid w:val="00790858"/>
    <w:rPr>
      <w:rFonts w:ascii="Arial" w:eastAsia="Times New Roman" w:hAnsi="Arial" w:cs="Arial"/>
      <w:sz w:val="20"/>
      <w:szCs w:val="20"/>
    </w:rPr>
  </w:style>
  <w:style w:type="paragraph" w:customStyle="1" w:styleId="Contenidodelatabla">
    <w:name w:val="Contenido de la tabla"/>
    <w:basedOn w:val="Normal"/>
    <w:rsid w:val="000D4526"/>
    <w:pPr>
      <w:widowControl w:val="0"/>
      <w:suppressLineNumbers/>
      <w:suppressAutoHyphens/>
    </w:pPr>
    <w:rPr>
      <w:rFonts w:ascii="Liberation Serif" w:eastAsia="SimSun" w:hAnsi="Liberation Serif" w:cs="Mangal"/>
      <w:color w:val="00000A"/>
      <w:sz w:val="24"/>
      <w:lang w:val="es-ES" w:eastAsia="zh-CN" w:bidi="hi-IN"/>
    </w:rPr>
  </w:style>
  <w:style w:type="paragraph" w:styleId="NormalWeb">
    <w:name w:val="Normal (Web)"/>
    <w:basedOn w:val="Normal"/>
    <w:uiPriority w:val="99"/>
    <w:unhideWhenUsed/>
    <w:rsid w:val="00E029A5"/>
    <w:pPr>
      <w:spacing w:before="100" w:beforeAutospacing="1" w:after="100" w:afterAutospacing="1"/>
    </w:pPr>
    <w:rPr>
      <w:rFonts w:ascii="Times New Roman" w:eastAsia="Times New Roman" w:hAnsi="Times New Roman" w:cs="Times New Roman"/>
      <w:sz w:val="24"/>
      <w:lang w:eastAsia="en-GB"/>
    </w:rPr>
  </w:style>
  <w:style w:type="character" w:styleId="Mention">
    <w:name w:val="Mention"/>
    <w:basedOn w:val="DefaultParagraphFont"/>
    <w:uiPriority w:val="99"/>
    <w:unhideWhenUsed/>
    <w:rsid w:val="00F6727E"/>
    <w:rPr>
      <w:color w:val="2B579A"/>
      <w:shd w:val="clear" w:color="auto" w:fill="E1DFDD"/>
    </w:rPr>
  </w:style>
  <w:style w:type="character" w:customStyle="1" w:styleId="ui-provider">
    <w:name w:val="ui-provider"/>
    <w:basedOn w:val="DefaultParagraphFont"/>
    <w:rsid w:val="00723075"/>
  </w:style>
  <w:style w:type="paragraph" w:customStyle="1" w:styleId="paragraph">
    <w:name w:val="paragraph"/>
    <w:basedOn w:val="Normal"/>
    <w:rsid w:val="00A6165B"/>
    <w:pPr>
      <w:spacing w:before="100" w:beforeAutospacing="1" w:after="100" w:afterAutospacing="1"/>
    </w:pPr>
    <w:rPr>
      <w:rFonts w:ascii="Times New Roman" w:eastAsia="Times New Roman" w:hAnsi="Times New Roman" w:cs="Times New Roman"/>
      <w:sz w:val="24"/>
      <w:lang w:eastAsia="en-GB"/>
    </w:rPr>
  </w:style>
  <w:style w:type="character" w:customStyle="1" w:styleId="wacimagecontainer">
    <w:name w:val="wacimagecontainer"/>
    <w:basedOn w:val="DefaultParagraphFont"/>
    <w:rsid w:val="00A6165B"/>
  </w:style>
  <w:style w:type="character" w:customStyle="1" w:styleId="normaltextrun">
    <w:name w:val="normaltextrun"/>
    <w:basedOn w:val="DefaultParagraphFont"/>
    <w:rsid w:val="00A6165B"/>
  </w:style>
  <w:style w:type="character" w:customStyle="1" w:styleId="eop">
    <w:name w:val="eop"/>
    <w:basedOn w:val="DefaultParagraphFont"/>
    <w:rsid w:val="00A6165B"/>
  </w:style>
  <w:style w:type="paragraph" w:styleId="Title">
    <w:name w:val="Title"/>
    <w:basedOn w:val="Normal"/>
    <w:next w:val="Normal"/>
    <w:link w:val="TitleChar"/>
    <w:uiPriority w:val="10"/>
    <w:qFormat/>
    <w:rsid w:val="00D80049"/>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0049"/>
    <w:rPr>
      <w:rFonts w:asciiTheme="majorHAnsi" w:eastAsiaTheme="majorEastAsia" w:hAnsiTheme="majorHAnsi" w:cstheme="majorBidi"/>
      <w:spacing w:val="-10"/>
      <w:kern w:val="28"/>
      <w:sz w:val="56"/>
      <w:szCs w:val="56"/>
    </w:rPr>
  </w:style>
  <w:style w:type="character" w:customStyle="1" w:styleId="hljs-emphasis">
    <w:name w:val="hljs-emphasis"/>
    <w:basedOn w:val="DefaultParagraphFont"/>
    <w:rsid w:val="004906CA"/>
  </w:style>
  <w:style w:type="character" w:styleId="HTMLCode">
    <w:name w:val="HTML Code"/>
    <w:basedOn w:val="DefaultParagraphFont"/>
    <w:uiPriority w:val="99"/>
    <w:semiHidden/>
    <w:unhideWhenUsed/>
    <w:rsid w:val="00E26BFF"/>
    <w:rPr>
      <w:rFonts w:ascii="Courier New" w:eastAsia="Times New Roman" w:hAnsi="Courier New" w:cs="Courier New"/>
      <w:sz w:val="20"/>
      <w:szCs w:val="20"/>
    </w:rPr>
  </w:style>
  <w:style w:type="character" w:styleId="Strong">
    <w:name w:val="Strong"/>
    <w:basedOn w:val="DefaultParagraphFont"/>
    <w:uiPriority w:val="22"/>
    <w:qFormat/>
    <w:rsid w:val="00E26BF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67046587">
      <w:bodyDiv w:val="1"/>
      <w:marLeft w:val="0"/>
      <w:marRight w:val="0"/>
      <w:marTop w:val="0"/>
      <w:marBottom w:val="0"/>
      <w:divBdr>
        <w:top w:val="none" w:sz="0" w:space="0" w:color="auto"/>
        <w:left w:val="none" w:sz="0" w:space="0" w:color="auto"/>
        <w:bottom w:val="none" w:sz="0" w:space="0" w:color="auto"/>
        <w:right w:val="none" w:sz="0" w:space="0" w:color="auto"/>
      </w:divBdr>
    </w:div>
    <w:div w:id="117453989">
      <w:bodyDiv w:val="1"/>
      <w:marLeft w:val="0"/>
      <w:marRight w:val="0"/>
      <w:marTop w:val="0"/>
      <w:marBottom w:val="0"/>
      <w:divBdr>
        <w:top w:val="none" w:sz="0" w:space="0" w:color="auto"/>
        <w:left w:val="none" w:sz="0" w:space="0" w:color="auto"/>
        <w:bottom w:val="none" w:sz="0" w:space="0" w:color="auto"/>
        <w:right w:val="none" w:sz="0" w:space="0" w:color="auto"/>
      </w:divBdr>
      <w:divsChild>
        <w:div w:id="923493161">
          <w:marLeft w:val="-420"/>
          <w:marRight w:val="0"/>
          <w:marTop w:val="0"/>
          <w:marBottom w:val="0"/>
          <w:divBdr>
            <w:top w:val="none" w:sz="0" w:space="0" w:color="auto"/>
            <w:left w:val="none" w:sz="0" w:space="0" w:color="auto"/>
            <w:bottom w:val="none" w:sz="0" w:space="0" w:color="auto"/>
            <w:right w:val="none" w:sz="0" w:space="0" w:color="auto"/>
          </w:divBdr>
          <w:divsChild>
            <w:div w:id="100877678">
              <w:marLeft w:val="0"/>
              <w:marRight w:val="0"/>
              <w:marTop w:val="0"/>
              <w:marBottom w:val="0"/>
              <w:divBdr>
                <w:top w:val="none" w:sz="0" w:space="0" w:color="auto"/>
                <w:left w:val="none" w:sz="0" w:space="0" w:color="auto"/>
                <w:bottom w:val="none" w:sz="0" w:space="0" w:color="auto"/>
                <w:right w:val="none" w:sz="0" w:space="0" w:color="auto"/>
              </w:divBdr>
              <w:divsChild>
                <w:div w:id="708189183">
                  <w:marLeft w:val="0"/>
                  <w:marRight w:val="0"/>
                  <w:marTop w:val="0"/>
                  <w:marBottom w:val="0"/>
                  <w:divBdr>
                    <w:top w:val="none" w:sz="0" w:space="0" w:color="auto"/>
                    <w:left w:val="none" w:sz="0" w:space="0" w:color="auto"/>
                    <w:bottom w:val="none" w:sz="0" w:space="0" w:color="auto"/>
                    <w:right w:val="none" w:sz="0" w:space="0" w:color="auto"/>
                  </w:divBdr>
                  <w:divsChild>
                    <w:div w:id="1108699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4068654">
          <w:marLeft w:val="-420"/>
          <w:marRight w:val="0"/>
          <w:marTop w:val="0"/>
          <w:marBottom w:val="0"/>
          <w:divBdr>
            <w:top w:val="none" w:sz="0" w:space="0" w:color="auto"/>
            <w:left w:val="none" w:sz="0" w:space="0" w:color="auto"/>
            <w:bottom w:val="none" w:sz="0" w:space="0" w:color="auto"/>
            <w:right w:val="none" w:sz="0" w:space="0" w:color="auto"/>
          </w:divBdr>
          <w:divsChild>
            <w:div w:id="1676305554">
              <w:marLeft w:val="0"/>
              <w:marRight w:val="0"/>
              <w:marTop w:val="0"/>
              <w:marBottom w:val="0"/>
              <w:divBdr>
                <w:top w:val="none" w:sz="0" w:space="0" w:color="auto"/>
                <w:left w:val="none" w:sz="0" w:space="0" w:color="auto"/>
                <w:bottom w:val="none" w:sz="0" w:space="0" w:color="auto"/>
                <w:right w:val="none" w:sz="0" w:space="0" w:color="auto"/>
              </w:divBdr>
              <w:divsChild>
                <w:div w:id="230509015">
                  <w:marLeft w:val="0"/>
                  <w:marRight w:val="0"/>
                  <w:marTop w:val="0"/>
                  <w:marBottom w:val="0"/>
                  <w:divBdr>
                    <w:top w:val="none" w:sz="0" w:space="0" w:color="auto"/>
                    <w:left w:val="none" w:sz="0" w:space="0" w:color="auto"/>
                    <w:bottom w:val="none" w:sz="0" w:space="0" w:color="auto"/>
                    <w:right w:val="none" w:sz="0" w:space="0" w:color="auto"/>
                  </w:divBdr>
                  <w:divsChild>
                    <w:div w:id="1145852946">
                      <w:marLeft w:val="0"/>
                      <w:marRight w:val="0"/>
                      <w:marTop w:val="0"/>
                      <w:marBottom w:val="0"/>
                      <w:divBdr>
                        <w:top w:val="none" w:sz="0" w:space="0" w:color="auto"/>
                        <w:left w:val="none" w:sz="0" w:space="0" w:color="auto"/>
                        <w:bottom w:val="none" w:sz="0" w:space="0" w:color="auto"/>
                        <w:right w:val="none" w:sz="0" w:space="0" w:color="auto"/>
                      </w:divBdr>
                    </w:div>
                    <w:div w:id="1711610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6598538">
      <w:bodyDiv w:val="1"/>
      <w:marLeft w:val="0"/>
      <w:marRight w:val="0"/>
      <w:marTop w:val="0"/>
      <w:marBottom w:val="0"/>
      <w:divBdr>
        <w:top w:val="none" w:sz="0" w:space="0" w:color="auto"/>
        <w:left w:val="none" w:sz="0" w:space="0" w:color="auto"/>
        <w:bottom w:val="none" w:sz="0" w:space="0" w:color="auto"/>
        <w:right w:val="none" w:sz="0" w:space="0" w:color="auto"/>
      </w:divBdr>
    </w:div>
    <w:div w:id="423766954">
      <w:bodyDiv w:val="1"/>
      <w:marLeft w:val="0"/>
      <w:marRight w:val="0"/>
      <w:marTop w:val="0"/>
      <w:marBottom w:val="0"/>
      <w:divBdr>
        <w:top w:val="none" w:sz="0" w:space="0" w:color="auto"/>
        <w:left w:val="none" w:sz="0" w:space="0" w:color="auto"/>
        <w:bottom w:val="none" w:sz="0" w:space="0" w:color="auto"/>
        <w:right w:val="none" w:sz="0" w:space="0" w:color="auto"/>
      </w:divBdr>
    </w:div>
    <w:div w:id="540023077">
      <w:bodyDiv w:val="1"/>
      <w:marLeft w:val="0"/>
      <w:marRight w:val="0"/>
      <w:marTop w:val="0"/>
      <w:marBottom w:val="0"/>
      <w:divBdr>
        <w:top w:val="none" w:sz="0" w:space="0" w:color="auto"/>
        <w:left w:val="none" w:sz="0" w:space="0" w:color="auto"/>
        <w:bottom w:val="none" w:sz="0" w:space="0" w:color="auto"/>
        <w:right w:val="none" w:sz="0" w:space="0" w:color="auto"/>
      </w:divBdr>
    </w:div>
    <w:div w:id="544025483">
      <w:bodyDiv w:val="1"/>
      <w:marLeft w:val="0"/>
      <w:marRight w:val="0"/>
      <w:marTop w:val="0"/>
      <w:marBottom w:val="0"/>
      <w:divBdr>
        <w:top w:val="none" w:sz="0" w:space="0" w:color="auto"/>
        <w:left w:val="none" w:sz="0" w:space="0" w:color="auto"/>
        <w:bottom w:val="none" w:sz="0" w:space="0" w:color="auto"/>
        <w:right w:val="none" w:sz="0" w:space="0" w:color="auto"/>
      </w:divBdr>
      <w:divsChild>
        <w:div w:id="1936204149">
          <w:marLeft w:val="0"/>
          <w:marRight w:val="0"/>
          <w:marTop w:val="0"/>
          <w:marBottom w:val="0"/>
          <w:divBdr>
            <w:top w:val="none" w:sz="0" w:space="0" w:color="auto"/>
            <w:left w:val="none" w:sz="0" w:space="0" w:color="auto"/>
            <w:bottom w:val="none" w:sz="0" w:space="0" w:color="auto"/>
            <w:right w:val="none" w:sz="0" w:space="0" w:color="auto"/>
          </w:divBdr>
          <w:divsChild>
            <w:div w:id="1774743032">
              <w:marLeft w:val="0"/>
              <w:marRight w:val="0"/>
              <w:marTop w:val="0"/>
              <w:marBottom w:val="0"/>
              <w:divBdr>
                <w:top w:val="none" w:sz="0" w:space="0" w:color="auto"/>
                <w:left w:val="none" w:sz="0" w:space="0" w:color="auto"/>
                <w:bottom w:val="none" w:sz="0" w:space="0" w:color="auto"/>
                <w:right w:val="none" w:sz="0" w:space="0" w:color="auto"/>
              </w:divBdr>
            </w:div>
          </w:divsChild>
        </w:div>
        <w:div w:id="2068264026">
          <w:marLeft w:val="0"/>
          <w:marRight w:val="0"/>
          <w:marTop w:val="0"/>
          <w:marBottom w:val="0"/>
          <w:divBdr>
            <w:top w:val="none" w:sz="0" w:space="0" w:color="auto"/>
            <w:left w:val="none" w:sz="0" w:space="0" w:color="auto"/>
            <w:bottom w:val="none" w:sz="0" w:space="0" w:color="auto"/>
            <w:right w:val="none" w:sz="0" w:space="0" w:color="auto"/>
          </w:divBdr>
          <w:divsChild>
            <w:div w:id="319583573">
              <w:marLeft w:val="0"/>
              <w:marRight w:val="0"/>
              <w:marTop w:val="0"/>
              <w:marBottom w:val="0"/>
              <w:divBdr>
                <w:top w:val="none" w:sz="0" w:space="0" w:color="auto"/>
                <w:left w:val="none" w:sz="0" w:space="0" w:color="auto"/>
                <w:bottom w:val="none" w:sz="0" w:space="0" w:color="auto"/>
                <w:right w:val="none" w:sz="0" w:space="0" w:color="auto"/>
              </w:divBdr>
            </w:div>
            <w:div w:id="576745755">
              <w:marLeft w:val="0"/>
              <w:marRight w:val="0"/>
              <w:marTop w:val="0"/>
              <w:marBottom w:val="0"/>
              <w:divBdr>
                <w:top w:val="none" w:sz="0" w:space="0" w:color="auto"/>
                <w:left w:val="none" w:sz="0" w:space="0" w:color="auto"/>
                <w:bottom w:val="none" w:sz="0" w:space="0" w:color="auto"/>
                <w:right w:val="none" w:sz="0" w:space="0" w:color="auto"/>
              </w:divBdr>
            </w:div>
            <w:div w:id="612790340">
              <w:marLeft w:val="0"/>
              <w:marRight w:val="0"/>
              <w:marTop w:val="0"/>
              <w:marBottom w:val="0"/>
              <w:divBdr>
                <w:top w:val="none" w:sz="0" w:space="0" w:color="auto"/>
                <w:left w:val="none" w:sz="0" w:space="0" w:color="auto"/>
                <w:bottom w:val="none" w:sz="0" w:space="0" w:color="auto"/>
                <w:right w:val="none" w:sz="0" w:space="0" w:color="auto"/>
              </w:divBdr>
            </w:div>
            <w:div w:id="646133098">
              <w:marLeft w:val="0"/>
              <w:marRight w:val="0"/>
              <w:marTop w:val="0"/>
              <w:marBottom w:val="0"/>
              <w:divBdr>
                <w:top w:val="none" w:sz="0" w:space="0" w:color="auto"/>
                <w:left w:val="none" w:sz="0" w:space="0" w:color="auto"/>
                <w:bottom w:val="none" w:sz="0" w:space="0" w:color="auto"/>
                <w:right w:val="none" w:sz="0" w:space="0" w:color="auto"/>
              </w:divBdr>
            </w:div>
            <w:div w:id="947392710">
              <w:marLeft w:val="0"/>
              <w:marRight w:val="0"/>
              <w:marTop w:val="0"/>
              <w:marBottom w:val="0"/>
              <w:divBdr>
                <w:top w:val="none" w:sz="0" w:space="0" w:color="auto"/>
                <w:left w:val="none" w:sz="0" w:space="0" w:color="auto"/>
                <w:bottom w:val="none" w:sz="0" w:space="0" w:color="auto"/>
                <w:right w:val="none" w:sz="0" w:space="0" w:color="auto"/>
              </w:divBdr>
            </w:div>
            <w:div w:id="2041200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161269">
      <w:bodyDiv w:val="1"/>
      <w:marLeft w:val="0"/>
      <w:marRight w:val="0"/>
      <w:marTop w:val="0"/>
      <w:marBottom w:val="0"/>
      <w:divBdr>
        <w:top w:val="none" w:sz="0" w:space="0" w:color="auto"/>
        <w:left w:val="none" w:sz="0" w:space="0" w:color="auto"/>
        <w:bottom w:val="none" w:sz="0" w:space="0" w:color="auto"/>
        <w:right w:val="none" w:sz="0" w:space="0" w:color="auto"/>
      </w:divBdr>
      <w:divsChild>
        <w:div w:id="108165869">
          <w:marLeft w:val="0"/>
          <w:marRight w:val="0"/>
          <w:marTop w:val="0"/>
          <w:marBottom w:val="0"/>
          <w:divBdr>
            <w:top w:val="none" w:sz="0" w:space="0" w:color="auto"/>
            <w:left w:val="none" w:sz="0" w:space="0" w:color="auto"/>
            <w:bottom w:val="none" w:sz="0" w:space="0" w:color="auto"/>
            <w:right w:val="none" w:sz="0" w:space="0" w:color="auto"/>
          </w:divBdr>
          <w:divsChild>
            <w:div w:id="37246805">
              <w:marLeft w:val="0"/>
              <w:marRight w:val="0"/>
              <w:marTop w:val="0"/>
              <w:marBottom w:val="0"/>
              <w:divBdr>
                <w:top w:val="none" w:sz="0" w:space="0" w:color="auto"/>
                <w:left w:val="none" w:sz="0" w:space="0" w:color="auto"/>
                <w:bottom w:val="none" w:sz="0" w:space="0" w:color="auto"/>
                <w:right w:val="none" w:sz="0" w:space="0" w:color="auto"/>
              </w:divBdr>
            </w:div>
            <w:div w:id="186217278">
              <w:marLeft w:val="0"/>
              <w:marRight w:val="0"/>
              <w:marTop w:val="0"/>
              <w:marBottom w:val="0"/>
              <w:divBdr>
                <w:top w:val="none" w:sz="0" w:space="0" w:color="auto"/>
                <w:left w:val="none" w:sz="0" w:space="0" w:color="auto"/>
                <w:bottom w:val="none" w:sz="0" w:space="0" w:color="auto"/>
                <w:right w:val="none" w:sz="0" w:space="0" w:color="auto"/>
              </w:divBdr>
            </w:div>
            <w:div w:id="459491842">
              <w:marLeft w:val="0"/>
              <w:marRight w:val="0"/>
              <w:marTop w:val="0"/>
              <w:marBottom w:val="0"/>
              <w:divBdr>
                <w:top w:val="none" w:sz="0" w:space="0" w:color="auto"/>
                <w:left w:val="none" w:sz="0" w:space="0" w:color="auto"/>
                <w:bottom w:val="none" w:sz="0" w:space="0" w:color="auto"/>
                <w:right w:val="none" w:sz="0" w:space="0" w:color="auto"/>
              </w:divBdr>
            </w:div>
            <w:div w:id="762458273">
              <w:marLeft w:val="0"/>
              <w:marRight w:val="0"/>
              <w:marTop w:val="0"/>
              <w:marBottom w:val="0"/>
              <w:divBdr>
                <w:top w:val="none" w:sz="0" w:space="0" w:color="auto"/>
                <w:left w:val="none" w:sz="0" w:space="0" w:color="auto"/>
                <w:bottom w:val="none" w:sz="0" w:space="0" w:color="auto"/>
                <w:right w:val="none" w:sz="0" w:space="0" w:color="auto"/>
              </w:divBdr>
            </w:div>
            <w:div w:id="773983634">
              <w:marLeft w:val="0"/>
              <w:marRight w:val="0"/>
              <w:marTop w:val="0"/>
              <w:marBottom w:val="0"/>
              <w:divBdr>
                <w:top w:val="none" w:sz="0" w:space="0" w:color="auto"/>
                <w:left w:val="none" w:sz="0" w:space="0" w:color="auto"/>
                <w:bottom w:val="none" w:sz="0" w:space="0" w:color="auto"/>
                <w:right w:val="none" w:sz="0" w:space="0" w:color="auto"/>
              </w:divBdr>
            </w:div>
            <w:div w:id="787119152">
              <w:marLeft w:val="0"/>
              <w:marRight w:val="0"/>
              <w:marTop w:val="0"/>
              <w:marBottom w:val="0"/>
              <w:divBdr>
                <w:top w:val="none" w:sz="0" w:space="0" w:color="auto"/>
                <w:left w:val="none" w:sz="0" w:space="0" w:color="auto"/>
                <w:bottom w:val="none" w:sz="0" w:space="0" w:color="auto"/>
                <w:right w:val="none" w:sz="0" w:space="0" w:color="auto"/>
              </w:divBdr>
            </w:div>
            <w:div w:id="814950520">
              <w:marLeft w:val="0"/>
              <w:marRight w:val="0"/>
              <w:marTop w:val="0"/>
              <w:marBottom w:val="0"/>
              <w:divBdr>
                <w:top w:val="none" w:sz="0" w:space="0" w:color="auto"/>
                <w:left w:val="none" w:sz="0" w:space="0" w:color="auto"/>
                <w:bottom w:val="none" w:sz="0" w:space="0" w:color="auto"/>
                <w:right w:val="none" w:sz="0" w:space="0" w:color="auto"/>
              </w:divBdr>
            </w:div>
            <w:div w:id="1075126278">
              <w:marLeft w:val="0"/>
              <w:marRight w:val="0"/>
              <w:marTop w:val="0"/>
              <w:marBottom w:val="0"/>
              <w:divBdr>
                <w:top w:val="none" w:sz="0" w:space="0" w:color="auto"/>
                <w:left w:val="none" w:sz="0" w:space="0" w:color="auto"/>
                <w:bottom w:val="none" w:sz="0" w:space="0" w:color="auto"/>
                <w:right w:val="none" w:sz="0" w:space="0" w:color="auto"/>
              </w:divBdr>
            </w:div>
            <w:div w:id="1084035313">
              <w:marLeft w:val="0"/>
              <w:marRight w:val="0"/>
              <w:marTop w:val="0"/>
              <w:marBottom w:val="0"/>
              <w:divBdr>
                <w:top w:val="none" w:sz="0" w:space="0" w:color="auto"/>
                <w:left w:val="none" w:sz="0" w:space="0" w:color="auto"/>
                <w:bottom w:val="none" w:sz="0" w:space="0" w:color="auto"/>
                <w:right w:val="none" w:sz="0" w:space="0" w:color="auto"/>
              </w:divBdr>
            </w:div>
            <w:div w:id="1159032260">
              <w:marLeft w:val="0"/>
              <w:marRight w:val="0"/>
              <w:marTop w:val="0"/>
              <w:marBottom w:val="0"/>
              <w:divBdr>
                <w:top w:val="none" w:sz="0" w:space="0" w:color="auto"/>
                <w:left w:val="none" w:sz="0" w:space="0" w:color="auto"/>
                <w:bottom w:val="none" w:sz="0" w:space="0" w:color="auto"/>
                <w:right w:val="none" w:sz="0" w:space="0" w:color="auto"/>
              </w:divBdr>
            </w:div>
            <w:div w:id="1328095853">
              <w:marLeft w:val="0"/>
              <w:marRight w:val="0"/>
              <w:marTop w:val="0"/>
              <w:marBottom w:val="0"/>
              <w:divBdr>
                <w:top w:val="none" w:sz="0" w:space="0" w:color="auto"/>
                <w:left w:val="none" w:sz="0" w:space="0" w:color="auto"/>
                <w:bottom w:val="none" w:sz="0" w:space="0" w:color="auto"/>
                <w:right w:val="none" w:sz="0" w:space="0" w:color="auto"/>
              </w:divBdr>
            </w:div>
            <w:div w:id="1368069555">
              <w:marLeft w:val="0"/>
              <w:marRight w:val="0"/>
              <w:marTop w:val="0"/>
              <w:marBottom w:val="0"/>
              <w:divBdr>
                <w:top w:val="none" w:sz="0" w:space="0" w:color="auto"/>
                <w:left w:val="none" w:sz="0" w:space="0" w:color="auto"/>
                <w:bottom w:val="none" w:sz="0" w:space="0" w:color="auto"/>
                <w:right w:val="none" w:sz="0" w:space="0" w:color="auto"/>
              </w:divBdr>
            </w:div>
            <w:div w:id="1487550539">
              <w:marLeft w:val="0"/>
              <w:marRight w:val="0"/>
              <w:marTop w:val="0"/>
              <w:marBottom w:val="0"/>
              <w:divBdr>
                <w:top w:val="none" w:sz="0" w:space="0" w:color="auto"/>
                <w:left w:val="none" w:sz="0" w:space="0" w:color="auto"/>
                <w:bottom w:val="none" w:sz="0" w:space="0" w:color="auto"/>
                <w:right w:val="none" w:sz="0" w:space="0" w:color="auto"/>
              </w:divBdr>
            </w:div>
            <w:div w:id="1509447249">
              <w:marLeft w:val="0"/>
              <w:marRight w:val="0"/>
              <w:marTop w:val="0"/>
              <w:marBottom w:val="0"/>
              <w:divBdr>
                <w:top w:val="none" w:sz="0" w:space="0" w:color="auto"/>
                <w:left w:val="none" w:sz="0" w:space="0" w:color="auto"/>
                <w:bottom w:val="none" w:sz="0" w:space="0" w:color="auto"/>
                <w:right w:val="none" w:sz="0" w:space="0" w:color="auto"/>
              </w:divBdr>
            </w:div>
            <w:div w:id="1578127672">
              <w:marLeft w:val="0"/>
              <w:marRight w:val="0"/>
              <w:marTop w:val="0"/>
              <w:marBottom w:val="0"/>
              <w:divBdr>
                <w:top w:val="none" w:sz="0" w:space="0" w:color="auto"/>
                <w:left w:val="none" w:sz="0" w:space="0" w:color="auto"/>
                <w:bottom w:val="none" w:sz="0" w:space="0" w:color="auto"/>
                <w:right w:val="none" w:sz="0" w:space="0" w:color="auto"/>
              </w:divBdr>
            </w:div>
            <w:div w:id="1650284672">
              <w:marLeft w:val="0"/>
              <w:marRight w:val="0"/>
              <w:marTop w:val="0"/>
              <w:marBottom w:val="0"/>
              <w:divBdr>
                <w:top w:val="none" w:sz="0" w:space="0" w:color="auto"/>
                <w:left w:val="none" w:sz="0" w:space="0" w:color="auto"/>
                <w:bottom w:val="none" w:sz="0" w:space="0" w:color="auto"/>
                <w:right w:val="none" w:sz="0" w:space="0" w:color="auto"/>
              </w:divBdr>
            </w:div>
            <w:div w:id="1676226928">
              <w:marLeft w:val="0"/>
              <w:marRight w:val="0"/>
              <w:marTop w:val="0"/>
              <w:marBottom w:val="0"/>
              <w:divBdr>
                <w:top w:val="none" w:sz="0" w:space="0" w:color="auto"/>
                <w:left w:val="none" w:sz="0" w:space="0" w:color="auto"/>
                <w:bottom w:val="none" w:sz="0" w:space="0" w:color="auto"/>
                <w:right w:val="none" w:sz="0" w:space="0" w:color="auto"/>
              </w:divBdr>
            </w:div>
            <w:div w:id="1787457422">
              <w:marLeft w:val="0"/>
              <w:marRight w:val="0"/>
              <w:marTop w:val="0"/>
              <w:marBottom w:val="0"/>
              <w:divBdr>
                <w:top w:val="none" w:sz="0" w:space="0" w:color="auto"/>
                <w:left w:val="none" w:sz="0" w:space="0" w:color="auto"/>
                <w:bottom w:val="none" w:sz="0" w:space="0" w:color="auto"/>
                <w:right w:val="none" w:sz="0" w:space="0" w:color="auto"/>
              </w:divBdr>
            </w:div>
            <w:div w:id="1936936882">
              <w:marLeft w:val="0"/>
              <w:marRight w:val="0"/>
              <w:marTop w:val="0"/>
              <w:marBottom w:val="0"/>
              <w:divBdr>
                <w:top w:val="none" w:sz="0" w:space="0" w:color="auto"/>
                <w:left w:val="none" w:sz="0" w:space="0" w:color="auto"/>
                <w:bottom w:val="none" w:sz="0" w:space="0" w:color="auto"/>
                <w:right w:val="none" w:sz="0" w:space="0" w:color="auto"/>
              </w:divBdr>
            </w:div>
            <w:div w:id="2098750734">
              <w:marLeft w:val="0"/>
              <w:marRight w:val="0"/>
              <w:marTop w:val="0"/>
              <w:marBottom w:val="0"/>
              <w:divBdr>
                <w:top w:val="none" w:sz="0" w:space="0" w:color="auto"/>
                <w:left w:val="none" w:sz="0" w:space="0" w:color="auto"/>
                <w:bottom w:val="none" w:sz="0" w:space="0" w:color="auto"/>
                <w:right w:val="none" w:sz="0" w:space="0" w:color="auto"/>
              </w:divBdr>
            </w:div>
          </w:divsChild>
        </w:div>
        <w:div w:id="1299606143">
          <w:marLeft w:val="0"/>
          <w:marRight w:val="0"/>
          <w:marTop w:val="0"/>
          <w:marBottom w:val="0"/>
          <w:divBdr>
            <w:top w:val="none" w:sz="0" w:space="0" w:color="auto"/>
            <w:left w:val="none" w:sz="0" w:space="0" w:color="auto"/>
            <w:bottom w:val="none" w:sz="0" w:space="0" w:color="auto"/>
            <w:right w:val="none" w:sz="0" w:space="0" w:color="auto"/>
          </w:divBdr>
          <w:divsChild>
            <w:div w:id="86194051">
              <w:marLeft w:val="0"/>
              <w:marRight w:val="0"/>
              <w:marTop w:val="0"/>
              <w:marBottom w:val="0"/>
              <w:divBdr>
                <w:top w:val="none" w:sz="0" w:space="0" w:color="auto"/>
                <w:left w:val="none" w:sz="0" w:space="0" w:color="auto"/>
                <w:bottom w:val="none" w:sz="0" w:space="0" w:color="auto"/>
                <w:right w:val="none" w:sz="0" w:space="0" w:color="auto"/>
              </w:divBdr>
            </w:div>
            <w:div w:id="194392901">
              <w:marLeft w:val="0"/>
              <w:marRight w:val="0"/>
              <w:marTop w:val="0"/>
              <w:marBottom w:val="0"/>
              <w:divBdr>
                <w:top w:val="none" w:sz="0" w:space="0" w:color="auto"/>
                <w:left w:val="none" w:sz="0" w:space="0" w:color="auto"/>
                <w:bottom w:val="none" w:sz="0" w:space="0" w:color="auto"/>
                <w:right w:val="none" w:sz="0" w:space="0" w:color="auto"/>
              </w:divBdr>
            </w:div>
            <w:div w:id="228731174">
              <w:marLeft w:val="0"/>
              <w:marRight w:val="0"/>
              <w:marTop w:val="0"/>
              <w:marBottom w:val="0"/>
              <w:divBdr>
                <w:top w:val="none" w:sz="0" w:space="0" w:color="auto"/>
                <w:left w:val="none" w:sz="0" w:space="0" w:color="auto"/>
                <w:bottom w:val="none" w:sz="0" w:space="0" w:color="auto"/>
                <w:right w:val="none" w:sz="0" w:space="0" w:color="auto"/>
              </w:divBdr>
            </w:div>
            <w:div w:id="243104992">
              <w:marLeft w:val="0"/>
              <w:marRight w:val="0"/>
              <w:marTop w:val="0"/>
              <w:marBottom w:val="0"/>
              <w:divBdr>
                <w:top w:val="none" w:sz="0" w:space="0" w:color="auto"/>
                <w:left w:val="none" w:sz="0" w:space="0" w:color="auto"/>
                <w:bottom w:val="none" w:sz="0" w:space="0" w:color="auto"/>
                <w:right w:val="none" w:sz="0" w:space="0" w:color="auto"/>
              </w:divBdr>
            </w:div>
            <w:div w:id="395930993">
              <w:marLeft w:val="0"/>
              <w:marRight w:val="0"/>
              <w:marTop w:val="0"/>
              <w:marBottom w:val="0"/>
              <w:divBdr>
                <w:top w:val="none" w:sz="0" w:space="0" w:color="auto"/>
                <w:left w:val="none" w:sz="0" w:space="0" w:color="auto"/>
                <w:bottom w:val="none" w:sz="0" w:space="0" w:color="auto"/>
                <w:right w:val="none" w:sz="0" w:space="0" w:color="auto"/>
              </w:divBdr>
            </w:div>
            <w:div w:id="762343203">
              <w:marLeft w:val="0"/>
              <w:marRight w:val="0"/>
              <w:marTop w:val="0"/>
              <w:marBottom w:val="0"/>
              <w:divBdr>
                <w:top w:val="none" w:sz="0" w:space="0" w:color="auto"/>
                <w:left w:val="none" w:sz="0" w:space="0" w:color="auto"/>
                <w:bottom w:val="none" w:sz="0" w:space="0" w:color="auto"/>
                <w:right w:val="none" w:sz="0" w:space="0" w:color="auto"/>
              </w:divBdr>
            </w:div>
            <w:div w:id="961495752">
              <w:marLeft w:val="0"/>
              <w:marRight w:val="0"/>
              <w:marTop w:val="0"/>
              <w:marBottom w:val="0"/>
              <w:divBdr>
                <w:top w:val="none" w:sz="0" w:space="0" w:color="auto"/>
                <w:left w:val="none" w:sz="0" w:space="0" w:color="auto"/>
                <w:bottom w:val="none" w:sz="0" w:space="0" w:color="auto"/>
                <w:right w:val="none" w:sz="0" w:space="0" w:color="auto"/>
              </w:divBdr>
            </w:div>
            <w:div w:id="1001082106">
              <w:marLeft w:val="0"/>
              <w:marRight w:val="0"/>
              <w:marTop w:val="0"/>
              <w:marBottom w:val="0"/>
              <w:divBdr>
                <w:top w:val="none" w:sz="0" w:space="0" w:color="auto"/>
                <w:left w:val="none" w:sz="0" w:space="0" w:color="auto"/>
                <w:bottom w:val="none" w:sz="0" w:space="0" w:color="auto"/>
                <w:right w:val="none" w:sz="0" w:space="0" w:color="auto"/>
              </w:divBdr>
            </w:div>
            <w:div w:id="1030841223">
              <w:marLeft w:val="0"/>
              <w:marRight w:val="0"/>
              <w:marTop w:val="0"/>
              <w:marBottom w:val="0"/>
              <w:divBdr>
                <w:top w:val="none" w:sz="0" w:space="0" w:color="auto"/>
                <w:left w:val="none" w:sz="0" w:space="0" w:color="auto"/>
                <w:bottom w:val="none" w:sz="0" w:space="0" w:color="auto"/>
                <w:right w:val="none" w:sz="0" w:space="0" w:color="auto"/>
              </w:divBdr>
            </w:div>
            <w:div w:id="1136920922">
              <w:marLeft w:val="0"/>
              <w:marRight w:val="0"/>
              <w:marTop w:val="0"/>
              <w:marBottom w:val="0"/>
              <w:divBdr>
                <w:top w:val="none" w:sz="0" w:space="0" w:color="auto"/>
                <w:left w:val="none" w:sz="0" w:space="0" w:color="auto"/>
                <w:bottom w:val="none" w:sz="0" w:space="0" w:color="auto"/>
                <w:right w:val="none" w:sz="0" w:space="0" w:color="auto"/>
              </w:divBdr>
            </w:div>
            <w:div w:id="1417902540">
              <w:marLeft w:val="0"/>
              <w:marRight w:val="0"/>
              <w:marTop w:val="0"/>
              <w:marBottom w:val="0"/>
              <w:divBdr>
                <w:top w:val="none" w:sz="0" w:space="0" w:color="auto"/>
                <w:left w:val="none" w:sz="0" w:space="0" w:color="auto"/>
                <w:bottom w:val="none" w:sz="0" w:space="0" w:color="auto"/>
                <w:right w:val="none" w:sz="0" w:space="0" w:color="auto"/>
              </w:divBdr>
            </w:div>
            <w:div w:id="1556549696">
              <w:marLeft w:val="0"/>
              <w:marRight w:val="0"/>
              <w:marTop w:val="0"/>
              <w:marBottom w:val="0"/>
              <w:divBdr>
                <w:top w:val="none" w:sz="0" w:space="0" w:color="auto"/>
                <w:left w:val="none" w:sz="0" w:space="0" w:color="auto"/>
                <w:bottom w:val="none" w:sz="0" w:space="0" w:color="auto"/>
                <w:right w:val="none" w:sz="0" w:space="0" w:color="auto"/>
              </w:divBdr>
            </w:div>
            <w:div w:id="1568493849">
              <w:marLeft w:val="0"/>
              <w:marRight w:val="0"/>
              <w:marTop w:val="0"/>
              <w:marBottom w:val="0"/>
              <w:divBdr>
                <w:top w:val="none" w:sz="0" w:space="0" w:color="auto"/>
                <w:left w:val="none" w:sz="0" w:space="0" w:color="auto"/>
                <w:bottom w:val="none" w:sz="0" w:space="0" w:color="auto"/>
                <w:right w:val="none" w:sz="0" w:space="0" w:color="auto"/>
              </w:divBdr>
            </w:div>
            <w:div w:id="1577279921">
              <w:marLeft w:val="0"/>
              <w:marRight w:val="0"/>
              <w:marTop w:val="0"/>
              <w:marBottom w:val="0"/>
              <w:divBdr>
                <w:top w:val="none" w:sz="0" w:space="0" w:color="auto"/>
                <w:left w:val="none" w:sz="0" w:space="0" w:color="auto"/>
                <w:bottom w:val="none" w:sz="0" w:space="0" w:color="auto"/>
                <w:right w:val="none" w:sz="0" w:space="0" w:color="auto"/>
              </w:divBdr>
            </w:div>
            <w:div w:id="1797065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866527">
      <w:bodyDiv w:val="1"/>
      <w:marLeft w:val="0"/>
      <w:marRight w:val="0"/>
      <w:marTop w:val="0"/>
      <w:marBottom w:val="0"/>
      <w:divBdr>
        <w:top w:val="none" w:sz="0" w:space="0" w:color="auto"/>
        <w:left w:val="none" w:sz="0" w:space="0" w:color="auto"/>
        <w:bottom w:val="none" w:sz="0" w:space="0" w:color="auto"/>
        <w:right w:val="none" w:sz="0" w:space="0" w:color="auto"/>
      </w:divBdr>
    </w:div>
    <w:div w:id="680397783">
      <w:bodyDiv w:val="1"/>
      <w:marLeft w:val="0"/>
      <w:marRight w:val="0"/>
      <w:marTop w:val="0"/>
      <w:marBottom w:val="0"/>
      <w:divBdr>
        <w:top w:val="none" w:sz="0" w:space="0" w:color="auto"/>
        <w:left w:val="none" w:sz="0" w:space="0" w:color="auto"/>
        <w:bottom w:val="none" w:sz="0" w:space="0" w:color="auto"/>
        <w:right w:val="none" w:sz="0" w:space="0" w:color="auto"/>
      </w:divBdr>
    </w:div>
    <w:div w:id="718624196">
      <w:bodyDiv w:val="1"/>
      <w:marLeft w:val="0"/>
      <w:marRight w:val="0"/>
      <w:marTop w:val="0"/>
      <w:marBottom w:val="0"/>
      <w:divBdr>
        <w:top w:val="none" w:sz="0" w:space="0" w:color="auto"/>
        <w:left w:val="none" w:sz="0" w:space="0" w:color="auto"/>
        <w:bottom w:val="none" w:sz="0" w:space="0" w:color="auto"/>
        <w:right w:val="none" w:sz="0" w:space="0" w:color="auto"/>
      </w:divBdr>
    </w:div>
    <w:div w:id="752122611">
      <w:bodyDiv w:val="1"/>
      <w:marLeft w:val="0"/>
      <w:marRight w:val="0"/>
      <w:marTop w:val="0"/>
      <w:marBottom w:val="0"/>
      <w:divBdr>
        <w:top w:val="none" w:sz="0" w:space="0" w:color="auto"/>
        <w:left w:val="none" w:sz="0" w:space="0" w:color="auto"/>
        <w:bottom w:val="none" w:sz="0" w:space="0" w:color="auto"/>
        <w:right w:val="none" w:sz="0" w:space="0" w:color="auto"/>
      </w:divBdr>
    </w:div>
    <w:div w:id="785537071">
      <w:bodyDiv w:val="1"/>
      <w:marLeft w:val="0"/>
      <w:marRight w:val="0"/>
      <w:marTop w:val="0"/>
      <w:marBottom w:val="0"/>
      <w:divBdr>
        <w:top w:val="none" w:sz="0" w:space="0" w:color="auto"/>
        <w:left w:val="none" w:sz="0" w:space="0" w:color="auto"/>
        <w:bottom w:val="none" w:sz="0" w:space="0" w:color="auto"/>
        <w:right w:val="none" w:sz="0" w:space="0" w:color="auto"/>
      </w:divBdr>
    </w:div>
    <w:div w:id="843471215">
      <w:bodyDiv w:val="1"/>
      <w:marLeft w:val="0"/>
      <w:marRight w:val="0"/>
      <w:marTop w:val="0"/>
      <w:marBottom w:val="0"/>
      <w:divBdr>
        <w:top w:val="none" w:sz="0" w:space="0" w:color="auto"/>
        <w:left w:val="none" w:sz="0" w:space="0" w:color="auto"/>
        <w:bottom w:val="none" w:sz="0" w:space="0" w:color="auto"/>
        <w:right w:val="none" w:sz="0" w:space="0" w:color="auto"/>
      </w:divBdr>
    </w:div>
    <w:div w:id="963578498">
      <w:bodyDiv w:val="1"/>
      <w:marLeft w:val="0"/>
      <w:marRight w:val="0"/>
      <w:marTop w:val="0"/>
      <w:marBottom w:val="0"/>
      <w:divBdr>
        <w:top w:val="none" w:sz="0" w:space="0" w:color="auto"/>
        <w:left w:val="none" w:sz="0" w:space="0" w:color="auto"/>
        <w:bottom w:val="none" w:sz="0" w:space="0" w:color="auto"/>
        <w:right w:val="none" w:sz="0" w:space="0" w:color="auto"/>
      </w:divBdr>
    </w:div>
    <w:div w:id="1063022023">
      <w:bodyDiv w:val="1"/>
      <w:marLeft w:val="0"/>
      <w:marRight w:val="0"/>
      <w:marTop w:val="0"/>
      <w:marBottom w:val="0"/>
      <w:divBdr>
        <w:top w:val="none" w:sz="0" w:space="0" w:color="auto"/>
        <w:left w:val="none" w:sz="0" w:space="0" w:color="auto"/>
        <w:bottom w:val="none" w:sz="0" w:space="0" w:color="auto"/>
        <w:right w:val="none" w:sz="0" w:space="0" w:color="auto"/>
      </w:divBdr>
    </w:div>
    <w:div w:id="1114708759">
      <w:bodyDiv w:val="1"/>
      <w:marLeft w:val="0"/>
      <w:marRight w:val="0"/>
      <w:marTop w:val="0"/>
      <w:marBottom w:val="0"/>
      <w:divBdr>
        <w:top w:val="none" w:sz="0" w:space="0" w:color="auto"/>
        <w:left w:val="none" w:sz="0" w:space="0" w:color="auto"/>
        <w:bottom w:val="none" w:sz="0" w:space="0" w:color="auto"/>
        <w:right w:val="none" w:sz="0" w:space="0" w:color="auto"/>
      </w:divBdr>
    </w:div>
    <w:div w:id="1339695274">
      <w:bodyDiv w:val="1"/>
      <w:marLeft w:val="0"/>
      <w:marRight w:val="0"/>
      <w:marTop w:val="0"/>
      <w:marBottom w:val="0"/>
      <w:divBdr>
        <w:top w:val="none" w:sz="0" w:space="0" w:color="auto"/>
        <w:left w:val="none" w:sz="0" w:space="0" w:color="auto"/>
        <w:bottom w:val="none" w:sz="0" w:space="0" w:color="auto"/>
        <w:right w:val="none" w:sz="0" w:space="0" w:color="auto"/>
      </w:divBdr>
    </w:div>
    <w:div w:id="1368944159">
      <w:bodyDiv w:val="1"/>
      <w:marLeft w:val="0"/>
      <w:marRight w:val="0"/>
      <w:marTop w:val="0"/>
      <w:marBottom w:val="0"/>
      <w:divBdr>
        <w:top w:val="none" w:sz="0" w:space="0" w:color="auto"/>
        <w:left w:val="none" w:sz="0" w:space="0" w:color="auto"/>
        <w:bottom w:val="none" w:sz="0" w:space="0" w:color="auto"/>
        <w:right w:val="none" w:sz="0" w:space="0" w:color="auto"/>
      </w:divBdr>
    </w:div>
    <w:div w:id="1405369104">
      <w:bodyDiv w:val="1"/>
      <w:marLeft w:val="0"/>
      <w:marRight w:val="0"/>
      <w:marTop w:val="0"/>
      <w:marBottom w:val="0"/>
      <w:divBdr>
        <w:top w:val="none" w:sz="0" w:space="0" w:color="auto"/>
        <w:left w:val="none" w:sz="0" w:space="0" w:color="auto"/>
        <w:bottom w:val="none" w:sz="0" w:space="0" w:color="auto"/>
        <w:right w:val="none" w:sz="0" w:space="0" w:color="auto"/>
      </w:divBdr>
    </w:div>
    <w:div w:id="1448042991">
      <w:bodyDiv w:val="1"/>
      <w:marLeft w:val="0"/>
      <w:marRight w:val="0"/>
      <w:marTop w:val="0"/>
      <w:marBottom w:val="0"/>
      <w:divBdr>
        <w:top w:val="none" w:sz="0" w:space="0" w:color="auto"/>
        <w:left w:val="none" w:sz="0" w:space="0" w:color="auto"/>
        <w:bottom w:val="none" w:sz="0" w:space="0" w:color="auto"/>
        <w:right w:val="none" w:sz="0" w:space="0" w:color="auto"/>
      </w:divBdr>
      <w:divsChild>
        <w:div w:id="1249850581">
          <w:marLeft w:val="0"/>
          <w:marRight w:val="0"/>
          <w:marTop w:val="0"/>
          <w:marBottom w:val="0"/>
          <w:divBdr>
            <w:top w:val="none" w:sz="0" w:space="0" w:color="auto"/>
            <w:left w:val="none" w:sz="0" w:space="0" w:color="auto"/>
            <w:bottom w:val="none" w:sz="0" w:space="0" w:color="auto"/>
            <w:right w:val="none" w:sz="0" w:space="0" w:color="auto"/>
          </w:divBdr>
          <w:divsChild>
            <w:div w:id="138690652">
              <w:marLeft w:val="0"/>
              <w:marRight w:val="0"/>
              <w:marTop w:val="0"/>
              <w:marBottom w:val="0"/>
              <w:divBdr>
                <w:top w:val="none" w:sz="0" w:space="0" w:color="auto"/>
                <w:left w:val="none" w:sz="0" w:space="0" w:color="auto"/>
                <w:bottom w:val="none" w:sz="0" w:space="0" w:color="auto"/>
                <w:right w:val="none" w:sz="0" w:space="0" w:color="auto"/>
              </w:divBdr>
            </w:div>
            <w:div w:id="150683430">
              <w:marLeft w:val="0"/>
              <w:marRight w:val="0"/>
              <w:marTop w:val="0"/>
              <w:marBottom w:val="0"/>
              <w:divBdr>
                <w:top w:val="none" w:sz="0" w:space="0" w:color="auto"/>
                <w:left w:val="none" w:sz="0" w:space="0" w:color="auto"/>
                <w:bottom w:val="none" w:sz="0" w:space="0" w:color="auto"/>
                <w:right w:val="none" w:sz="0" w:space="0" w:color="auto"/>
              </w:divBdr>
            </w:div>
            <w:div w:id="152839446">
              <w:marLeft w:val="0"/>
              <w:marRight w:val="0"/>
              <w:marTop w:val="0"/>
              <w:marBottom w:val="0"/>
              <w:divBdr>
                <w:top w:val="none" w:sz="0" w:space="0" w:color="auto"/>
                <w:left w:val="none" w:sz="0" w:space="0" w:color="auto"/>
                <w:bottom w:val="none" w:sz="0" w:space="0" w:color="auto"/>
                <w:right w:val="none" w:sz="0" w:space="0" w:color="auto"/>
              </w:divBdr>
            </w:div>
            <w:div w:id="474220242">
              <w:marLeft w:val="0"/>
              <w:marRight w:val="0"/>
              <w:marTop w:val="0"/>
              <w:marBottom w:val="0"/>
              <w:divBdr>
                <w:top w:val="none" w:sz="0" w:space="0" w:color="auto"/>
                <w:left w:val="none" w:sz="0" w:space="0" w:color="auto"/>
                <w:bottom w:val="none" w:sz="0" w:space="0" w:color="auto"/>
                <w:right w:val="none" w:sz="0" w:space="0" w:color="auto"/>
              </w:divBdr>
            </w:div>
            <w:div w:id="640503648">
              <w:marLeft w:val="0"/>
              <w:marRight w:val="0"/>
              <w:marTop w:val="0"/>
              <w:marBottom w:val="0"/>
              <w:divBdr>
                <w:top w:val="none" w:sz="0" w:space="0" w:color="auto"/>
                <w:left w:val="none" w:sz="0" w:space="0" w:color="auto"/>
                <w:bottom w:val="none" w:sz="0" w:space="0" w:color="auto"/>
                <w:right w:val="none" w:sz="0" w:space="0" w:color="auto"/>
              </w:divBdr>
            </w:div>
            <w:div w:id="663557625">
              <w:marLeft w:val="0"/>
              <w:marRight w:val="0"/>
              <w:marTop w:val="0"/>
              <w:marBottom w:val="0"/>
              <w:divBdr>
                <w:top w:val="none" w:sz="0" w:space="0" w:color="auto"/>
                <w:left w:val="none" w:sz="0" w:space="0" w:color="auto"/>
                <w:bottom w:val="none" w:sz="0" w:space="0" w:color="auto"/>
                <w:right w:val="none" w:sz="0" w:space="0" w:color="auto"/>
              </w:divBdr>
            </w:div>
            <w:div w:id="837892644">
              <w:marLeft w:val="0"/>
              <w:marRight w:val="0"/>
              <w:marTop w:val="0"/>
              <w:marBottom w:val="0"/>
              <w:divBdr>
                <w:top w:val="none" w:sz="0" w:space="0" w:color="auto"/>
                <w:left w:val="none" w:sz="0" w:space="0" w:color="auto"/>
                <w:bottom w:val="none" w:sz="0" w:space="0" w:color="auto"/>
                <w:right w:val="none" w:sz="0" w:space="0" w:color="auto"/>
              </w:divBdr>
            </w:div>
            <w:div w:id="1127511599">
              <w:marLeft w:val="0"/>
              <w:marRight w:val="0"/>
              <w:marTop w:val="0"/>
              <w:marBottom w:val="0"/>
              <w:divBdr>
                <w:top w:val="none" w:sz="0" w:space="0" w:color="auto"/>
                <w:left w:val="none" w:sz="0" w:space="0" w:color="auto"/>
                <w:bottom w:val="none" w:sz="0" w:space="0" w:color="auto"/>
                <w:right w:val="none" w:sz="0" w:space="0" w:color="auto"/>
              </w:divBdr>
            </w:div>
            <w:div w:id="1221943865">
              <w:marLeft w:val="0"/>
              <w:marRight w:val="0"/>
              <w:marTop w:val="0"/>
              <w:marBottom w:val="0"/>
              <w:divBdr>
                <w:top w:val="none" w:sz="0" w:space="0" w:color="auto"/>
                <w:left w:val="none" w:sz="0" w:space="0" w:color="auto"/>
                <w:bottom w:val="none" w:sz="0" w:space="0" w:color="auto"/>
                <w:right w:val="none" w:sz="0" w:space="0" w:color="auto"/>
              </w:divBdr>
            </w:div>
            <w:div w:id="1340620767">
              <w:marLeft w:val="0"/>
              <w:marRight w:val="0"/>
              <w:marTop w:val="0"/>
              <w:marBottom w:val="0"/>
              <w:divBdr>
                <w:top w:val="none" w:sz="0" w:space="0" w:color="auto"/>
                <w:left w:val="none" w:sz="0" w:space="0" w:color="auto"/>
                <w:bottom w:val="none" w:sz="0" w:space="0" w:color="auto"/>
                <w:right w:val="none" w:sz="0" w:space="0" w:color="auto"/>
              </w:divBdr>
            </w:div>
            <w:div w:id="1472675686">
              <w:marLeft w:val="0"/>
              <w:marRight w:val="0"/>
              <w:marTop w:val="0"/>
              <w:marBottom w:val="0"/>
              <w:divBdr>
                <w:top w:val="none" w:sz="0" w:space="0" w:color="auto"/>
                <w:left w:val="none" w:sz="0" w:space="0" w:color="auto"/>
                <w:bottom w:val="none" w:sz="0" w:space="0" w:color="auto"/>
                <w:right w:val="none" w:sz="0" w:space="0" w:color="auto"/>
              </w:divBdr>
            </w:div>
            <w:div w:id="1480346435">
              <w:marLeft w:val="0"/>
              <w:marRight w:val="0"/>
              <w:marTop w:val="0"/>
              <w:marBottom w:val="0"/>
              <w:divBdr>
                <w:top w:val="none" w:sz="0" w:space="0" w:color="auto"/>
                <w:left w:val="none" w:sz="0" w:space="0" w:color="auto"/>
                <w:bottom w:val="none" w:sz="0" w:space="0" w:color="auto"/>
                <w:right w:val="none" w:sz="0" w:space="0" w:color="auto"/>
              </w:divBdr>
            </w:div>
            <w:div w:id="1546522660">
              <w:marLeft w:val="0"/>
              <w:marRight w:val="0"/>
              <w:marTop w:val="0"/>
              <w:marBottom w:val="0"/>
              <w:divBdr>
                <w:top w:val="none" w:sz="0" w:space="0" w:color="auto"/>
                <w:left w:val="none" w:sz="0" w:space="0" w:color="auto"/>
                <w:bottom w:val="none" w:sz="0" w:space="0" w:color="auto"/>
                <w:right w:val="none" w:sz="0" w:space="0" w:color="auto"/>
              </w:divBdr>
            </w:div>
            <w:div w:id="1604266105">
              <w:marLeft w:val="0"/>
              <w:marRight w:val="0"/>
              <w:marTop w:val="0"/>
              <w:marBottom w:val="0"/>
              <w:divBdr>
                <w:top w:val="none" w:sz="0" w:space="0" w:color="auto"/>
                <w:left w:val="none" w:sz="0" w:space="0" w:color="auto"/>
                <w:bottom w:val="none" w:sz="0" w:space="0" w:color="auto"/>
                <w:right w:val="none" w:sz="0" w:space="0" w:color="auto"/>
              </w:divBdr>
            </w:div>
            <w:div w:id="1808282331">
              <w:marLeft w:val="0"/>
              <w:marRight w:val="0"/>
              <w:marTop w:val="0"/>
              <w:marBottom w:val="0"/>
              <w:divBdr>
                <w:top w:val="none" w:sz="0" w:space="0" w:color="auto"/>
                <w:left w:val="none" w:sz="0" w:space="0" w:color="auto"/>
                <w:bottom w:val="none" w:sz="0" w:space="0" w:color="auto"/>
                <w:right w:val="none" w:sz="0" w:space="0" w:color="auto"/>
              </w:divBdr>
            </w:div>
            <w:div w:id="1918005773">
              <w:marLeft w:val="0"/>
              <w:marRight w:val="0"/>
              <w:marTop w:val="0"/>
              <w:marBottom w:val="0"/>
              <w:divBdr>
                <w:top w:val="none" w:sz="0" w:space="0" w:color="auto"/>
                <w:left w:val="none" w:sz="0" w:space="0" w:color="auto"/>
                <w:bottom w:val="none" w:sz="0" w:space="0" w:color="auto"/>
                <w:right w:val="none" w:sz="0" w:space="0" w:color="auto"/>
              </w:divBdr>
            </w:div>
            <w:div w:id="1933929931">
              <w:marLeft w:val="0"/>
              <w:marRight w:val="0"/>
              <w:marTop w:val="0"/>
              <w:marBottom w:val="0"/>
              <w:divBdr>
                <w:top w:val="none" w:sz="0" w:space="0" w:color="auto"/>
                <w:left w:val="none" w:sz="0" w:space="0" w:color="auto"/>
                <w:bottom w:val="none" w:sz="0" w:space="0" w:color="auto"/>
                <w:right w:val="none" w:sz="0" w:space="0" w:color="auto"/>
              </w:divBdr>
            </w:div>
            <w:div w:id="1957759145">
              <w:marLeft w:val="0"/>
              <w:marRight w:val="0"/>
              <w:marTop w:val="0"/>
              <w:marBottom w:val="0"/>
              <w:divBdr>
                <w:top w:val="none" w:sz="0" w:space="0" w:color="auto"/>
                <w:left w:val="none" w:sz="0" w:space="0" w:color="auto"/>
                <w:bottom w:val="none" w:sz="0" w:space="0" w:color="auto"/>
                <w:right w:val="none" w:sz="0" w:space="0" w:color="auto"/>
              </w:divBdr>
            </w:div>
            <w:div w:id="1986205323">
              <w:marLeft w:val="0"/>
              <w:marRight w:val="0"/>
              <w:marTop w:val="0"/>
              <w:marBottom w:val="0"/>
              <w:divBdr>
                <w:top w:val="none" w:sz="0" w:space="0" w:color="auto"/>
                <w:left w:val="none" w:sz="0" w:space="0" w:color="auto"/>
                <w:bottom w:val="none" w:sz="0" w:space="0" w:color="auto"/>
                <w:right w:val="none" w:sz="0" w:space="0" w:color="auto"/>
              </w:divBdr>
            </w:div>
            <w:div w:id="2067098643">
              <w:marLeft w:val="0"/>
              <w:marRight w:val="0"/>
              <w:marTop w:val="0"/>
              <w:marBottom w:val="0"/>
              <w:divBdr>
                <w:top w:val="none" w:sz="0" w:space="0" w:color="auto"/>
                <w:left w:val="none" w:sz="0" w:space="0" w:color="auto"/>
                <w:bottom w:val="none" w:sz="0" w:space="0" w:color="auto"/>
                <w:right w:val="none" w:sz="0" w:space="0" w:color="auto"/>
              </w:divBdr>
            </w:div>
          </w:divsChild>
        </w:div>
        <w:div w:id="1366247184">
          <w:marLeft w:val="0"/>
          <w:marRight w:val="0"/>
          <w:marTop w:val="0"/>
          <w:marBottom w:val="0"/>
          <w:divBdr>
            <w:top w:val="none" w:sz="0" w:space="0" w:color="auto"/>
            <w:left w:val="none" w:sz="0" w:space="0" w:color="auto"/>
            <w:bottom w:val="none" w:sz="0" w:space="0" w:color="auto"/>
            <w:right w:val="none" w:sz="0" w:space="0" w:color="auto"/>
          </w:divBdr>
          <w:divsChild>
            <w:div w:id="100536930">
              <w:marLeft w:val="0"/>
              <w:marRight w:val="0"/>
              <w:marTop w:val="0"/>
              <w:marBottom w:val="0"/>
              <w:divBdr>
                <w:top w:val="none" w:sz="0" w:space="0" w:color="auto"/>
                <w:left w:val="none" w:sz="0" w:space="0" w:color="auto"/>
                <w:bottom w:val="none" w:sz="0" w:space="0" w:color="auto"/>
                <w:right w:val="none" w:sz="0" w:space="0" w:color="auto"/>
              </w:divBdr>
            </w:div>
            <w:div w:id="254556761">
              <w:marLeft w:val="0"/>
              <w:marRight w:val="0"/>
              <w:marTop w:val="0"/>
              <w:marBottom w:val="0"/>
              <w:divBdr>
                <w:top w:val="none" w:sz="0" w:space="0" w:color="auto"/>
                <w:left w:val="none" w:sz="0" w:space="0" w:color="auto"/>
                <w:bottom w:val="none" w:sz="0" w:space="0" w:color="auto"/>
                <w:right w:val="none" w:sz="0" w:space="0" w:color="auto"/>
              </w:divBdr>
            </w:div>
            <w:div w:id="501509847">
              <w:marLeft w:val="0"/>
              <w:marRight w:val="0"/>
              <w:marTop w:val="0"/>
              <w:marBottom w:val="0"/>
              <w:divBdr>
                <w:top w:val="none" w:sz="0" w:space="0" w:color="auto"/>
                <w:left w:val="none" w:sz="0" w:space="0" w:color="auto"/>
                <w:bottom w:val="none" w:sz="0" w:space="0" w:color="auto"/>
                <w:right w:val="none" w:sz="0" w:space="0" w:color="auto"/>
              </w:divBdr>
            </w:div>
            <w:div w:id="732777400">
              <w:marLeft w:val="0"/>
              <w:marRight w:val="0"/>
              <w:marTop w:val="0"/>
              <w:marBottom w:val="0"/>
              <w:divBdr>
                <w:top w:val="none" w:sz="0" w:space="0" w:color="auto"/>
                <w:left w:val="none" w:sz="0" w:space="0" w:color="auto"/>
                <w:bottom w:val="none" w:sz="0" w:space="0" w:color="auto"/>
                <w:right w:val="none" w:sz="0" w:space="0" w:color="auto"/>
              </w:divBdr>
            </w:div>
            <w:div w:id="926690172">
              <w:marLeft w:val="0"/>
              <w:marRight w:val="0"/>
              <w:marTop w:val="0"/>
              <w:marBottom w:val="0"/>
              <w:divBdr>
                <w:top w:val="none" w:sz="0" w:space="0" w:color="auto"/>
                <w:left w:val="none" w:sz="0" w:space="0" w:color="auto"/>
                <w:bottom w:val="none" w:sz="0" w:space="0" w:color="auto"/>
                <w:right w:val="none" w:sz="0" w:space="0" w:color="auto"/>
              </w:divBdr>
            </w:div>
            <w:div w:id="948466817">
              <w:marLeft w:val="0"/>
              <w:marRight w:val="0"/>
              <w:marTop w:val="0"/>
              <w:marBottom w:val="0"/>
              <w:divBdr>
                <w:top w:val="none" w:sz="0" w:space="0" w:color="auto"/>
                <w:left w:val="none" w:sz="0" w:space="0" w:color="auto"/>
                <w:bottom w:val="none" w:sz="0" w:space="0" w:color="auto"/>
                <w:right w:val="none" w:sz="0" w:space="0" w:color="auto"/>
              </w:divBdr>
            </w:div>
            <w:div w:id="966469312">
              <w:marLeft w:val="0"/>
              <w:marRight w:val="0"/>
              <w:marTop w:val="0"/>
              <w:marBottom w:val="0"/>
              <w:divBdr>
                <w:top w:val="none" w:sz="0" w:space="0" w:color="auto"/>
                <w:left w:val="none" w:sz="0" w:space="0" w:color="auto"/>
                <w:bottom w:val="none" w:sz="0" w:space="0" w:color="auto"/>
                <w:right w:val="none" w:sz="0" w:space="0" w:color="auto"/>
              </w:divBdr>
            </w:div>
            <w:div w:id="1048528435">
              <w:marLeft w:val="0"/>
              <w:marRight w:val="0"/>
              <w:marTop w:val="0"/>
              <w:marBottom w:val="0"/>
              <w:divBdr>
                <w:top w:val="none" w:sz="0" w:space="0" w:color="auto"/>
                <w:left w:val="none" w:sz="0" w:space="0" w:color="auto"/>
                <w:bottom w:val="none" w:sz="0" w:space="0" w:color="auto"/>
                <w:right w:val="none" w:sz="0" w:space="0" w:color="auto"/>
              </w:divBdr>
            </w:div>
            <w:div w:id="1138495685">
              <w:marLeft w:val="0"/>
              <w:marRight w:val="0"/>
              <w:marTop w:val="0"/>
              <w:marBottom w:val="0"/>
              <w:divBdr>
                <w:top w:val="none" w:sz="0" w:space="0" w:color="auto"/>
                <w:left w:val="none" w:sz="0" w:space="0" w:color="auto"/>
                <w:bottom w:val="none" w:sz="0" w:space="0" w:color="auto"/>
                <w:right w:val="none" w:sz="0" w:space="0" w:color="auto"/>
              </w:divBdr>
            </w:div>
            <w:div w:id="1194463126">
              <w:marLeft w:val="0"/>
              <w:marRight w:val="0"/>
              <w:marTop w:val="0"/>
              <w:marBottom w:val="0"/>
              <w:divBdr>
                <w:top w:val="none" w:sz="0" w:space="0" w:color="auto"/>
                <w:left w:val="none" w:sz="0" w:space="0" w:color="auto"/>
                <w:bottom w:val="none" w:sz="0" w:space="0" w:color="auto"/>
                <w:right w:val="none" w:sz="0" w:space="0" w:color="auto"/>
              </w:divBdr>
            </w:div>
            <w:div w:id="1359814588">
              <w:marLeft w:val="0"/>
              <w:marRight w:val="0"/>
              <w:marTop w:val="0"/>
              <w:marBottom w:val="0"/>
              <w:divBdr>
                <w:top w:val="none" w:sz="0" w:space="0" w:color="auto"/>
                <w:left w:val="none" w:sz="0" w:space="0" w:color="auto"/>
                <w:bottom w:val="none" w:sz="0" w:space="0" w:color="auto"/>
                <w:right w:val="none" w:sz="0" w:space="0" w:color="auto"/>
              </w:divBdr>
            </w:div>
            <w:div w:id="1733969285">
              <w:marLeft w:val="0"/>
              <w:marRight w:val="0"/>
              <w:marTop w:val="0"/>
              <w:marBottom w:val="0"/>
              <w:divBdr>
                <w:top w:val="none" w:sz="0" w:space="0" w:color="auto"/>
                <w:left w:val="none" w:sz="0" w:space="0" w:color="auto"/>
                <w:bottom w:val="none" w:sz="0" w:space="0" w:color="auto"/>
                <w:right w:val="none" w:sz="0" w:space="0" w:color="auto"/>
              </w:divBdr>
            </w:div>
            <w:div w:id="1877426327">
              <w:marLeft w:val="0"/>
              <w:marRight w:val="0"/>
              <w:marTop w:val="0"/>
              <w:marBottom w:val="0"/>
              <w:divBdr>
                <w:top w:val="none" w:sz="0" w:space="0" w:color="auto"/>
                <w:left w:val="none" w:sz="0" w:space="0" w:color="auto"/>
                <w:bottom w:val="none" w:sz="0" w:space="0" w:color="auto"/>
                <w:right w:val="none" w:sz="0" w:space="0" w:color="auto"/>
              </w:divBdr>
            </w:div>
            <w:div w:id="2065761175">
              <w:marLeft w:val="0"/>
              <w:marRight w:val="0"/>
              <w:marTop w:val="0"/>
              <w:marBottom w:val="0"/>
              <w:divBdr>
                <w:top w:val="none" w:sz="0" w:space="0" w:color="auto"/>
                <w:left w:val="none" w:sz="0" w:space="0" w:color="auto"/>
                <w:bottom w:val="none" w:sz="0" w:space="0" w:color="auto"/>
                <w:right w:val="none" w:sz="0" w:space="0" w:color="auto"/>
              </w:divBdr>
            </w:div>
            <w:div w:id="2102484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054978">
      <w:bodyDiv w:val="1"/>
      <w:marLeft w:val="0"/>
      <w:marRight w:val="0"/>
      <w:marTop w:val="0"/>
      <w:marBottom w:val="0"/>
      <w:divBdr>
        <w:top w:val="none" w:sz="0" w:space="0" w:color="auto"/>
        <w:left w:val="none" w:sz="0" w:space="0" w:color="auto"/>
        <w:bottom w:val="none" w:sz="0" w:space="0" w:color="auto"/>
        <w:right w:val="none" w:sz="0" w:space="0" w:color="auto"/>
      </w:divBdr>
    </w:div>
    <w:div w:id="1586916792">
      <w:bodyDiv w:val="1"/>
      <w:marLeft w:val="0"/>
      <w:marRight w:val="0"/>
      <w:marTop w:val="0"/>
      <w:marBottom w:val="0"/>
      <w:divBdr>
        <w:top w:val="none" w:sz="0" w:space="0" w:color="auto"/>
        <w:left w:val="none" w:sz="0" w:space="0" w:color="auto"/>
        <w:bottom w:val="none" w:sz="0" w:space="0" w:color="auto"/>
        <w:right w:val="none" w:sz="0" w:space="0" w:color="auto"/>
      </w:divBdr>
    </w:div>
    <w:div w:id="1638873566">
      <w:bodyDiv w:val="1"/>
      <w:marLeft w:val="0"/>
      <w:marRight w:val="0"/>
      <w:marTop w:val="0"/>
      <w:marBottom w:val="0"/>
      <w:divBdr>
        <w:top w:val="none" w:sz="0" w:space="0" w:color="auto"/>
        <w:left w:val="none" w:sz="0" w:space="0" w:color="auto"/>
        <w:bottom w:val="none" w:sz="0" w:space="0" w:color="auto"/>
        <w:right w:val="none" w:sz="0" w:space="0" w:color="auto"/>
      </w:divBdr>
    </w:div>
    <w:div w:id="1774670355">
      <w:bodyDiv w:val="1"/>
      <w:marLeft w:val="0"/>
      <w:marRight w:val="0"/>
      <w:marTop w:val="0"/>
      <w:marBottom w:val="0"/>
      <w:divBdr>
        <w:top w:val="none" w:sz="0" w:space="0" w:color="auto"/>
        <w:left w:val="none" w:sz="0" w:space="0" w:color="auto"/>
        <w:bottom w:val="none" w:sz="0" w:space="0" w:color="auto"/>
        <w:right w:val="none" w:sz="0" w:space="0" w:color="auto"/>
      </w:divBdr>
    </w:div>
    <w:div w:id="1835102962">
      <w:bodyDiv w:val="1"/>
      <w:marLeft w:val="0"/>
      <w:marRight w:val="0"/>
      <w:marTop w:val="0"/>
      <w:marBottom w:val="0"/>
      <w:divBdr>
        <w:top w:val="none" w:sz="0" w:space="0" w:color="auto"/>
        <w:left w:val="none" w:sz="0" w:space="0" w:color="auto"/>
        <w:bottom w:val="none" w:sz="0" w:space="0" w:color="auto"/>
        <w:right w:val="none" w:sz="0" w:space="0" w:color="auto"/>
      </w:divBdr>
    </w:div>
    <w:div w:id="1914461837">
      <w:bodyDiv w:val="1"/>
      <w:marLeft w:val="0"/>
      <w:marRight w:val="0"/>
      <w:marTop w:val="0"/>
      <w:marBottom w:val="0"/>
      <w:divBdr>
        <w:top w:val="none" w:sz="0" w:space="0" w:color="auto"/>
        <w:left w:val="none" w:sz="0" w:space="0" w:color="auto"/>
        <w:bottom w:val="none" w:sz="0" w:space="0" w:color="auto"/>
        <w:right w:val="none" w:sz="0" w:space="0" w:color="auto"/>
      </w:divBdr>
    </w:div>
    <w:div w:id="1983922381">
      <w:bodyDiv w:val="1"/>
      <w:marLeft w:val="0"/>
      <w:marRight w:val="0"/>
      <w:marTop w:val="0"/>
      <w:marBottom w:val="0"/>
      <w:divBdr>
        <w:top w:val="none" w:sz="0" w:space="0" w:color="auto"/>
        <w:left w:val="none" w:sz="0" w:space="0" w:color="auto"/>
        <w:bottom w:val="none" w:sz="0" w:space="0" w:color="auto"/>
        <w:right w:val="none" w:sz="0" w:space="0" w:color="auto"/>
      </w:divBdr>
      <w:divsChild>
        <w:div w:id="953364183">
          <w:marLeft w:val="0"/>
          <w:marRight w:val="0"/>
          <w:marTop w:val="0"/>
          <w:marBottom w:val="0"/>
          <w:divBdr>
            <w:top w:val="none" w:sz="0" w:space="0" w:color="auto"/>
            <w:left w:val="none" w:sz="0" w:space="0" w:color="auto"/>
            <w:bottom w:val="none" w:sz="0" w:space="0" w:color="auto"/>
            <w:right w:val="none" w:sz="0" w:space="0" w:color="auto"/>
          </w:divBdr>
        </w:div>
      </w:divsChild>
    </w:div>
    <w:div w:id="21289609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planetlimited-my.sharepoint.com/:i:/g/personal/barry_obrien_planet-it_net/EeRfoBZn6olDmapdW9CRm-oBi7W2AalDBBscOW_xswfrBg?e=69xvcT" TargetMode="External"/><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4.png"/><Relationship Id="rId21" Type="http://schemas.openxmlformats.org/officeDocument/2006/relationships/image" Target="media/image10.png"/><Relationship Id="rId34" Type="http://schemas.microsoft.com/office/2016/09/relationships/commentsIds" Target="commentsIds.xml"/><Relationship Id="rId42" Type="http://schemas.openxmlformats.org/officeDocument/2006/relationships/image" Target="media/image210.png"/><Relationship Id="rId47" Type="http://schemas.openxmlformats.org/officeDocument/2006/relationships/image" Target="media/image28.png"/><Relationship Id="rId50" Type="http://schemas.openxmlformats.org/officeDocument/2006/relationships/image" Target="media/image31.png"/><Relationship Id="rId55"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8.png"/><Relationship Id="rId11" Type="http://schemas.openxmlformats.org/officeDocument/2006/relationships/image" Target="media/image1.jpeg"/><Relationship Id="rId24" Type="http://schemas.openxmlformats.org/officeDocument/2006/relationships/image" Target="media/image13.png"/><Relationship Id="rId32" Type="http://schemas.openxmlformats.org/officeDocument/2006/relationships/comments" Target="comments.xml"/><Relationship Id="rId37" Type="http://schemas.openxmlformats.org/officeDocument/2006/relationships/image" Target="media/image22.png"/><Relationship Id="rId40" Type="http://schemas.openxmlformats.org/officeDocument/2006/relationships/image" Target="media/image190.png"/><Relationship Id="rId45" Type="http://schemas.openxmlformats.org/officeDocument/2006/relationships/image" Target="media/image26.png"/><Relationship Id="rId53" Type="http://schemas.openxmlformats.org/officeDocument/2006/relationships/header" Target="header1.xml"/><Relationship Id="rId58" Type="http://schemas.microsoft.com/office/2019/05/relationships/documenttasks" Target="documenttasks/documenttasks1.xml"/><Relationship Id="rId5" Type="http://schemas.openxmlformats.org/officeDocument/2006/relationships/numbering" Target="numbering.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microsoft.com/office/2018/08/relationships/commentsExtensible" Target="commentsExtensible.xml"/><Relationship Id="rId43" Type="http://schemas.openxmlformats.org/officeDocument/2006/relationships/hyperlink" Target="mailto:architecture@planet-it.net" TargetMode="External"/><Relationship Id="rId48" Type="http://schemas.openxmlformats.org/officeDocument/2006/relationships/image" Target="media/image29.png"/><Relationship Id="rId56" Type="http://schemas.microsoft.com/office/2011/relationships/people" Target="people.xml"/><Relationship Id="rId8" Type="http://schemas.openxmlformats.org/officeDocument/2006/relationships/webSettings" Target="webSettings.xml"/><Relationship Id="rId51" Type="http://schemas.openxmlformats.org/officeDocument/2006/relationships/image" Target="media/image32.png"/><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image" Target="media/image14.png"/><Relationship Id="rId33" Type="http://schemas.microsoft.com/office/2011/relationships/commentsExtended" Target="commentsExtended.xml"/><Relationship Id="rId38" Type="http://schemas.openxmlformats.org/officeDocument/2006/relationships/image" Target="media/image23.png"/><Relationship Id="rId46" Type="http://schemas.openxmlformats.org/officeDocument/2006/relationships/image" Target="media/image27.png"/><Relationship Id="rId59" Type="http://schemas.microsoft.com/office/2020/10/relationships/intelligence" Target="intelligence2.xml"/><Relationship Id="rId20" Type="http://schemas.openxmlformats.org/officeDocument/2006/relationships/image" Target="media/image9.png"/><Relationship Id="rId41" Type="http://schemas.openxmlformats.org/officeDocument/2006/relationships/image" Target="media/image20.png"/><Relationship Id="rId54"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1.png"/><Relationship Id="rId49" Type="http://schemas.openxmlformats.org/officeDocument/2006/relationships/image" Target="media/image30.png"/><Relationship Id="rId57" Type="http://schemas.openxmlformats.org/officeDocument/2006/relationships/theme" Target="theme/theme1.xml"/><Relationship Id="rId10" Type="http://schemas.openxmlformats.org/officeDocument/2006/relationships/endnotes" Target="endnotes.xml"/><Relationship Id="rId31" Type="http://schemas.openxmlformats.org/officeDocument/2006/relationships/image" Target="media/image20.emf"/><Relationship Id="rId44" Type="http://schemas.openxmlformats.org/officeDocument/2006/relationships/image" Target="media/image25.jpg"/><Relationship Id="rId52" Type="http://schemas.openxmlformats.org/officeDocument/2006/relationships/image" Target="media/image33.png"/></Relationships>
</file>

<file path=word/_rels/header1.xml.rels><?xml version="1.0" encoding="UTF-8" standalone="yes"?>
<Relationships xmlns="http://schemas.openxmlformats.org/package/2006/relationships"><Relationship Id="rId1" Type="http://schemas.openxmlformats.org/officeDocument/2006/relationships/image" Target="media/image34.png"/></Relationships>
</file>

<file path=word/_rels/header2.xml.rels><?xml version="1.0" encoding="UTF-8" standalone="yes"?>
<Relationships xmlns="http://schemas.openxmlformats.org/package/2006/relationships"><Relationship Id="rId1" Type="http://schemas.openxmlformats.org/officeDocument/2006/relationships/image" Target="media/image35.png"/></Relationships>
</file>

<file path=word/documenttasks/documenttasks1.xml><?xml version="1.0" encoding="utf-8"?>
<t:Tasks xmlns:t="http://schemas.microsoft.com/office/tasks/2019/documenttasks" xmlns:oel="http://schemas.microsoft.com/office/2019/extlst">
  <t:Task id="{453C85FF-C6DD-AE4A-8927-DB8F253AF7FE}">
    <t:Anchor>
      <t:Comment id="1527604944"/>
    </t:Anchor>
    <t:History>
      <t:Event id="{513D3B48-F3E7-A544-978E-34874FB61D6E}" time="2025-03-31T13:25:31.785Z">
        <t:Attribution userId="S::James.Dell@planet-it.net::473c7a0d-619f-4459-a135-45d1413fbe4c" userProvider="AD" userName="James Dell"/>
        <t:Anchor>
          <t:Comment id="1527604944"/>
        </t:Anchor>
        <t:Create/>
      </t:Event>
      <t:Event id="{9E2E95C7-765A-E149-91BE-1986EC3B9383}" time="2025-03-31T13:25:31.785Z">
        <t:Attribution userId="S::James.Dell@planet-it.net::473c7a0d-619f-4459-a135-45d1413fbe4c" userProvider="AD" userName="James Dell"/>
        <t:Anchor>
          <t:Comment id="1527604944"/>
        </t:Anchor>
        <t:Assign userId="S::Barry.OBrien@planet-it.net::4455fb6e-96ee-4c3e-8b09-486224c2261d" userProvider="AD" userName="Barry O'Brien"/>
      </t:Event>
      <t:Event id="{8AAB52FE-CE77-8B42-B954-9A98FC849C19}" time="2025-03-31T13:25:31.785Z">
        <t:Attribution userId="S::James.Dell@planet-it.net::473c7a0d-619f-4459-a135-45d1413fbe4c" userProvider="AD" userName="James Dell"/>
        <t:Anchor>
          <t:Comment id="1527604944"/>
        </t:Anchor>
        <t:SetTitle title="Do we want to change any of these @Barry O'Brien"/>
      </t:Event>
    </t:History>
  </t:Task>
  <t:Task id="{F947833D-949F-6741-A83F-32927F3C7D3A}">
    <t:Anchor>
      <t:Comment id="217686103"/>
    </t:Anchor>
    <t:History>
      <t:Event id="{5BD53E9F-970C-124A-B5DF-6FECFA929D45}" time="2025-03-31T13:25:10.65Z">
        <t:Attribution userId="S::James.Dell@planet-it.net::473c7a0d-619f-4459-a135-45d1413fbe4c" userProvider="AD" userName="James Dell"/>
        <t:Anchor>
          <t:Comment id="217686103"/>
        </t:Anchor>
        <t:Create/>
      </t:Event>
      <t:Event id="{EB93176B-C111-8D47-9DBB-C287150E2F1B}" time="2025-03-31T13:25:10.65Z">
        <t:Attribution userId="S::James.Dell@planet-it.net::473c7a0d-619f-4459-a135-45d1413fbe4c" userProvider="AD" userName="James Dell"/>
        <t:Anchor>
          <t:Comment id="217686103"/>
        </t:Anchor>
        <t:Assign userId="S::Barry.OBrien@planet-it.net::4455fb6e-96ee-4c3e-8b09-486224c2261d" userProvider="AD" userName="Barry O'Brien"/>
      </t:Event>
      <t:Event id="{B4035531-F85B-9741-B030-96B5474C672F}" time="2025-03-31T13:25:10.65Z">
        <t:Attribution userId="S::James.Dell@planet-it.net::473c7a0d-619f-4459-a135-45d1413fbe4c" userProvider="AD" userName="James Dell"/>
        <t:Anchor>
          <t:Comment id="217686103"/>
        </t:Anchor>
        <t:SetTitle title="@Barry O'Brien do we have one of these with updated vendor logos? "/>
      </t:Event>
    </t:History>
  </t:Task>
</t:Task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solidFill>
          <a:srgbClr val="03546E">
            <a:alpha val="74902"/>
          </a:srgbClr>
        </a:solidFill>
        <a:ln>
          <a:noFill/>
        </a:ln>
      </a:spPr>
      <a:bodyPr rot="0" spcFirstLastPara="0" vertOverflow="overflow" horzOverflow="overflow" vert="horz" wrap="square" lIns="91440" tIns="45720" rIns="91440" bIns="45720" numCol="1" spcCol="0" rtlCol="0" fromWordArt="0" anchor="ctr" anchorCtr="0" forceAA="0" compatLnSpc="1">
        <a:prstTxWarp prst="textNoShape">
          <a:avLst/>
        </a:prstTxWarp>
        <a:noAutofit/>
      </a:bodyPr>
      <a:lstStyle/>
      <a:style>
        <a:lnRef idx="2">
          <a:schemeClr val="accent1">
            <a:shade val="50000"/>
          </a:schemeClr>
        </a:lnRef>
        <a:fillRef idx="1">
          <a:schemeClr val="accent1"/>
        </a:fillRef>
        <a:effectRef idx="0">
          <a:schemeClr val="accent1"/>
        </a:effectRef>
        <a:fontRef idx="minor">
          <a:schemeClr val="lt1"/>
        </a:fontRef>
      </a:style>
    </a:sp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lcf76f155ced4ddcb4097134ff3c332f xmlns="bc555557-3e8b-4e67-83dc-4a843c87bf48">
      <Terms xmlns="http://schemas.microsoft.com/office/infopath/2007/PartnerControls"/>
    </lcf76f155ced4ddcb4097134ff3c332f>
    <TaxCatchAll xmlns="13e5e634-19bb-4da3-8eb1-d732f895062a" xsi:nil="true"/>
    <SharedWithUsers xmlns="13e5e634-19bb-4da3-8eb1-d732f895062a">
      <UserInfo>
        <DisplayName>James Dell</DisplayName>
        <AccountId>10</AccountId>
        <AccountType/>
      </UserInfo>
      <UserInfo>
        <DisplayName>Luke Finch</DisplayName>
        <AccountId>44</AccountId>
        <AccountType/>
      </UserInfo>
      <UserInfo>
        <DisplayName>Sam Wray</DisplayName>
        <AccountId>39</AccountId>
        <AccountType/>
      </UserInfo>
      <UserInfo>
        <DisplayName>Nick Johns</DisplayName>
        <AccountId>18</AccountId>
        <AccountType/>
      </UserInfo>
      <UserInfo>
        <DisplayName>Justin Towle</DisplayName>
        <AccountId>70</AccountId>
        <AccountType/>
      </UserInfo>
    </SharedWithUsers>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35785702D987474A98E5EB52BEDD3AA6" ma:contentTypeVersion="19" ma:contentTypeDescription="Create a new document." ma:contentTypeScope="" ma:versionID="7475e8a14b23e3b44613142ca3702c71">
  <xsd:schema xmlns:xsd="http://www.w3.org/2001/XMLSchema" xmlns:xs="http://www.w3.org/2001/XMLSchema" xmlns:p="http://schemas.microsoft.com/office/2006/metadata/properties" xmlns:ns1="http://schemas.microsoft.com/sharepoint/v3" xmlns:ns2="bc555557-3e8b-4e67-83dc-4a843c87bf48" xmlns:ns3="13e5e634-19bb-4da3-8eb1-d732f895062a" targetNamespace="http://schemas.microsoft.com/office/2006/metadata/properties" ma:root="true" ma:fieldsID="a0e591cb8f16aef1e2d445ad70521c76" ns1:_="" ns2:_="" ns3:_="">
    <xsd:import namespace="http://schemas.microsoft.com/sharepoint/v3"/>
    <xsd:import namespace="bc555557-3e8b-4e67-83dc-4a843c87bf48"/>
    <xsd:import namespace="13e5e634-19bb-4da3-8eb1-d732f895062a"/>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GenerationTime" minOccurs="0"/>
                <xsd:element ref="ns2:MediaServiceEventHashCode" minOccurs="0"/>
                <xsd:element ref="ns3:SharedWithUsers" minOccurs="0"/>
                <xsd:element ref="ns3:SharedWithDetails" minOccurs="0"/>
                <xsd:element ref="ns2:MediaServiceObjectDetectorVersions" minOccurs="0"/>
                <xsd:element ref="ns2:MediaServiceOCR" minOccurs="0"/>
                <xsd:element ref="ns2:MediaServiceDateTaken" minOccurs="0"/>
                <xsd:element ref="ns2:MediaLengthInSeconds" minOccurs="0"/>
                <xsd:element ref="ns1:_ip_UnifiedCompliancePolicyProperties" minOccurs="0"/>
                <xsd:element ref="ns1:_ip_UnifiedCompliancePolicyUIAction" minOccurs="0"/>
                <xsd:element ref="ns2:MediaServiceSearchProperties"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1" nillable="true" ma:displayName="Unified Compliance Policy Properties" ma:hidden="true" ma:internalName="_ip_UnifiedCompliancePolicyProperties">
      <xsd:simpleType>
        <xsd:restriction base="dms:Note"/>
      </xsd:simpleType>
    </xsd:element>
    <xsd:element name="_ip_UnifiedCompliancePolicyUIAction" ma:index="22"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c555557-3e8b-4e67-83dc-4a843c87bf4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9184719b-f54e-4acc-ab51-b30d4f49d8c4" ma:termSetId="09814cd3-568e-fe90-9814-8d621ff8fb84" ma:anchorId="fba54fb3-c3e1-fe81-a776-ca4b69148c4d" ma:open="true" ma:isKeyword="false">
      <xsd:complexType>
        <xsd:sequence>
          <xsd:element ref="pc:Terms" minOccurs="0" maxOccurs="1"/>
        </xsd:sequence>
      </xsd:complex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Location" ma:index="24" nillable="true" ma:displayName="Location" ma:indexed="true" ma:internalName="MediaServiceLocation" ma:readOnly="true">
      <xsd:simpleType>
        <xsd:restriction base="dms:Text"/>
      </xsd:simpleType>
    </xsd:element>
    <xsd:element name="MediaServiceBillingMetadata" ma:index="25"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3e5e634-19bb-4da3-8eb1-d732f895062a"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5ebb41d0-21ff-4145-9924-b34c830e58f3}" ma:internalName="TaxCatchAll" ma:showField="CatchAllData" ma:web="13e5e634-19bb-4da3-8eb1-d732f895062a">
      <xsd:complexType>
        <xsd:complexContent>
          <xsd:extension base="dms:MultiChoiceLookup">
            <xsd:sequence>
              <xsd:element name="Value" type="dms:Lookup" maxOccurs="unbounded" minOccurs="0" nillable="true"/>
            </xsd:sequence>
          </xsd:extension>
        </xsd:complexContent>
      </xsd:complexType>
    </xsd:element>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2C30E68-946A-4504-B925-FF5230B8A4C3}">
  <ds:schemaRefs>
    <ds:schemaRef ds:uri="http://schemas.microsoft.com/sharepoint/v3/contenttype/forms"/>
  </ds:schemaRefs>
</ds:datastoreItem>
</file>

<file path=customXml/itemProps2.xml><?xml version="1.0" encoding="utf-8"?>
<ds:datastoreItem xmlns:ds="http://schemas.openxmlformats.org/officeDocument/2006/customXml" ds:itemID="{41B34B53-803B-4600-951E-8C7B6ABDE6A5}">
  <ds:schemaRefs>
    <ds:schemaRef ds:uri="http://schemas.openxmlformats.org/officeDocument/2006/bibliography"/>
  </ds:schemaRefs>
</ds:datastoreItem>
</file>

<file path=customXml/itemProps3.xml><?xml version="1.0" encoding="utf-8"?>
<ds:datastoreItem xmlns:ds="http://schemas.openxmlformats.org/officeDocument/2006/customXml" ds:itemID="{EDF12601-A8A7-4B7A-9481-1111248E774A}">
  <ds:schemaRefs>
    <ds:schemaRef ds:uri="http://schemas.microsoft.com/office/2006/metadata/properties"/>
    <ds:schemaRef ds:uri="http://schemas.microsoft.com/office/infopath/2007/PartnerControls"/>
    <ds:schemaRef ds:uri="http://schemas.microsoft.com/sharepoint/v3"/>
    <ds:schemaRef ds:uri="bc555557-3e8b-4e67-83dc-4a843c87bf48"/>
    <ds:schemaRef ds:uri="13e5e634-19bb-4da3-8eb1-d732f895062a"/>
  </ds:schemaRefs>
</ds:datastoreItem>
</file>

<file path=customXml/itemProps4.xml><?xml version="1.0" encoding="utf-8"?>
<ds:datastoreItem xmlns:ds="http://schemas.openxmlformats.org/officeDocument/2006/customXml" ds:itemID="{7F9D1B01-7FEE-4553-9877-3B31209422E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bc555557-3e8b-4e67-83dc-4a843c87bf48"/>
    <ds:schemaRef ds:uri="13e5e634-19bb-4da3-8eb1-d732f895062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72</TotalTime>
  <Pages>12</Pages>
  <Words>1580</Words>
  <Characters>9750</Characters>
  <Application>Microsoft Office Word</Application>
  <DocSecurity>0</DocSecurity>
  <Lines>513</Lines>
  <Paragraphs>283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11047</CharactersWithSpaces>
  <SharedDoc>false</SharedDoc>
  <HLinks>
    <vt:vector size="12" baseType="variant">
      <vt:variant>
        <vt:i4>8257556</vt:i4>
      </vt:variant>
      <vt:variant>
        <vt:i4>3</vt:i4>
      </vt:variant>
      <vt:variant>
        <vt:i4>0</vt:i4>
      </vt:variant>
      <vt:variant>
        <vt:i4>5</vt:i4>
      </vt:variant>
      <vt:variant>
        <vt:lpwstr>mailto:architecture@planet-it.net</vt:lpwstr>
      </vt:variant>
      <vt:variant>
        <vt:lpwstr/>
      </vt:variant>
      <vt:variant>
        <vt:i4>5636126</vt:i4>
      </vt:variant>
      <vt:variant>
        <vt:i4>0</vt:i4>
      </vt:variant>
      <vt:variant>
        <vt:i4>0</vt:i4>
      </vt:variant>
      <vt:variant>
        <vt:i4>5</vt:i4>
      </vt:variant>
      <vt:variant>
        <vt:lpwstr>https://planetlimited-my.sharepoint.com/:i:/g/personal/barry_obrien_planet-it_net/EeRfoBZn6olDmapdW9CRm-oBi7W2AalDBBscOW_xswfrBg?e=69xvcT</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Barry O'Brien</dc:creator>
  <cp:keywords/>
  <dc:description/>
  <cp:lastModifiedBy>Bradley Collis</cp:lastModifiedBy>
  <cp:revision>57</cp:revision>
  <cp:lastPrinted>2022-09-06T11:26:00Z</cp:lastPrinted>
  <dcterms:created xsi:type="dcterms:W3CDTF">2026-06-04T10:26:00Z</dcterms:created>
  <dcterms:modified xsi:type="dcterms:W3CDTF">2026-07-09T13:49:00Z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0x01010035785702D987474A98E5EB52BEDD3AA6</vt:lpwstr>
  </property>
  <property fmtid="{D5CDD505-2E9C-101B-9397-08002B2CF9AE}" pid="3" name="MediaServiceImageTags">
    <vt:lpwstr/>
  </property>
  <property fmtid="{D5CDD505-2E9C-101B-9397-08002B2CF9AE}" pid="4" name="GrammarlyDocumentId">
    <vt:lpwstr>c679b4ce0da087a14b502c689fde0da04e625ae5fe210888eda1479686159be3</vt:lpwstr>
  </property>
  <property fmtid="{D5CDD505-2E9C-101B-9397-08002B2CF9AE}" pid="5" name="grammarly_documentId">
    <vt:lpwstr>documentId_3546</vt:lpwstr>
  </property>
  <property fmtid="{D5CDD505-2E9C-101B-9397-08002B2CF9AE}" pid="6" name="grammarly_documentContext">
    <vt:lpwstr>{"goals":[],"domain":"general","emotions":[],"dialect":"british"}</vt:lpwstr>
  </property>
  <property fmtid="{D5CDD505-2E9C-101B-9397-08002B2CF9AE}" pid="7" name="xd_ProgID">
    <vt:lpwstr/>
  </property>
  <property fmtid="{D5CDD505-2E9C-101B-9397-08002B2CF9AE}" pid="8" name="ComplianceAssetId">
    <vt:lpwstr/>
  </property>
  <property fmtid="{D5CDD505-2E9C-101B-9397-08002B2CF9AE}" pid="9" name="TemplateUrl">
    <vt:lpwstr/>
  </property>
  <property fmtid="{D5CDD505-2E9C-101B-9397-08002B2CF9AE}" pid="10" name="_ExtendedDescription">
    <vt:lpwstr/>
  </property>
  <property fmtid="{D5CDD505-2E9C-101B-9397-08002B2CF9AE}" pid="11" name="TriggerFlowInfo">
    <vt:lpwstr/>
  </property>
  <property fmtid="{D5CDD505-2E9C-101B-9397-08002B2CF9AE}" pid="12" name="xd_Signature">
    <vt:bool>false</vt:bool>
  </property>
</Properties>
</file>