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y6o3oyyg91be" w:id="0"/>
      <w:bookmarkEnd w:id="0"/>
      <w:r w:rsidDel="00000000" w:rsidR="00000000" w:rsidRPr="00000000">
        <w:rPr>
          <w:rtl w:val="0"/>
        </w:rPr>
        <w:t xml:space="preserve">Game Design Document For ARGO 2016-17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spacing w:before="80" w:line="240" w:lineRule="auto"/>
            <w:ind w:left="0" w:firstLine="0"/>
            <w:contextualSpacing w:val="0"/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v47k0vmljb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</w:pPr>
          <w:hyperlink w:anchor="_gskzq86yef0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Story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</w:pPr>
          <w:hyperlink w:anchor="_tobda4j0y1j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Aesthetics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</w:pPr>
          <w:hyperlink w:anchor="_9m422wa12ye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Technical Notes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</w:pPr>
          <w:hyperlink w:anchor="_hm0scx4n71v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Features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1joqin3j2q7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Basic Player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wx3nhvbthr7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y25cn1eqkqg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Basic World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kdh0qn98e12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tzx744gcihy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Camera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adju0fso6pqy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f7fpbtysj3i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Input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jog90ud9y14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gzmkntgm4yn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Obstacles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rsj4jvpd1lo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a6chip68urr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Advanced Player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s1edc3pchg8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feo5vqa1gr1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Advanced World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xf5drkhutz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nu8vmeo5b1s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Collisions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h8h3lr7rbh8z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5wkbht2k3xy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Shooting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s08ir1lmqm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ecoodry5my9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Basic Networking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hzto12ncrzgy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g8exa0u46a8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Basic AI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pjktcjuu8sd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vnqcte5osyu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Scenes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56cmx24cpo3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c5incdfemnp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Basic Gameplay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49puo4eayx6z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og1rnm114qv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UI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bpbvkphfz5j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ay1ye4qhtqt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Networking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th7u0ek94rm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pcsoy67c9sp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Gameplay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cgxprnv0txw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2wrdo3430x2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vfh6mty2m2e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8it165j0c5g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Audio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22999qczoqb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myh2x1ecnau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Feature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720" w:firstLine="0"/>
            <w:contextualSpacing w:val="0"/>
          </w:pPr>
          <w:hyperlink w:anchor="_5x6uui1lfda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</w:pPr>
          <w:hyperlink w:anchor="_g1u9ce35skn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Feature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after="80" w:before="60" w:line="240" w:lineRule="auto"/>
            <w:ind w:left="720" w:firstLine="0"/>
            <w:contextualSpacing w:val="0"/>
          </w:pPr>
          <w:hyperlink w:anchor="_801ctvdnpm7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Conditions of Satisfaction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v47k0vmljbq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GDD describes a game to be implemented in the Real World Modelling problem 4, ARGO.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gskzq86yef0d" w:id="2"/>
      <w:bookmarkEnd w:id="2"/>
      <w:r w:rsidDel="00000000" w:rsidR="00000000" w:rsidRPr="00000000">
        <w:rPr>
          <w:rtl w:val="0"/>
        </w:rPr>
        <w:t xml:space="preserve">Story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 a distant world, 8 warriors race for the glory of their home planet.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tobda4j0y1jr" w:id="3"/>
      <w:bookmarkEnd w:id="3"/>
      <w:r w:rsidDel="00000000" w:rsidR="00000000" w:rsidRPr="00000000">
        <w:rPr>
          <w:rtl w:val="0"/>
        </w:rPr>
        <w:t xml:space="preserve">Aesthetics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game is meant to create a sense of enjoyable, friendly competition between players.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presentation is sleek and cartoonish to create a more child like feel.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9m422wa12ye7" w:id="4"/>
      <w:bookmarkEnd w:id="4"/>
      <w:r w:rsidDel="00000000" w:rsidR="00000000" w:rsidRPr="00000000">
        <w:rPr>
          <w:rtl w:val="0"/>
        </w:rPr>
        <w:t xml:space="preserve">Technical Notes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this project we use: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SDL2.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BOX2D.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SDL Image.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SDL TTF.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SDL Mixer.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SDL Net.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hm0scx4n71v9" w:id="5"/>
      <w:bookmarkEnd w:id="5"/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1joqin3j2q7u" w:id="6"/>
      <w:bookmarkEnd w:id="6"/>
      <w:hyperlink w:anchor="_1joqin3j2q7u">
        <w:r w:rsidDel="00000000" w:rsidR="00000000" w:rsidRPr="00000000">
          <w:rPr>
            <w:color w:val="1155cc"/>
            <w:u w:val="single"/>
            <w:rtl w:val="0"/>
          </w:rPr>
          <w:t xml:space="preserve">Basic Player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wx3nhvbthr7h" w:id="7"/>
      <w:bookmarkEnd w:id="7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can move in 360 degrees.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has a Maximum velocity of 5 units per second.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is moved Up/Left/Down/Right using the W/A/S/D keys.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the W/A/S/D keys to move the player.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24200"/>
            <wp:effectExtent b="0" l="0" r="0" t="0"/>
            <wp:docPr descr="BasicPlayer.png" id="12" name="image22.png"/>
            <a:graphic>
              <a:graphicData uri="http://schemas.openxmlformats.org/drawingml/2006/picture">
                <pic:pic>
                  <pic:nvPicPr>
                    <pic:cNvPr descr="BasicPlayer.png"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y25cn1eqkqg1" w:id="8"/>
      <w:bookmarkEnd w:id="8"/>
      <w:hyperlink w:anchor="_y25cn1eqkqg1">
        <w:r w:rsidDel="00000000" w:rsidR="00000000" w:rsidRPr="00000000">
          <w:rPr>
            <w:color w:val="1155cc"/>
            <w:u w:val="single"/>
            <w:rtl w:val="0"/>
          </w:rPr>
          <w:t xml:space="preserve">Basic World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kdh0qn98e120" w:id="9"/>
      <w:bookmarkEnd w:id="9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World will be rectangle/square in shape.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World size will be tiled with temporary textures.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World has a defined border.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Start the Application.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Basic World.png" id="4" name="image12.png"/>
            <a:graphic>
              <a:graphicData uri="http://schemas.openxmlformats.org/drawingml/2006/picture">
                <pic:pic>
                  <pic:nvPicPr>
                    <pic:cNvPr descr="Basic World.png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tzx744gcihyh" w:id="10"/>
      <w:bookmarkEnd w:id="10"/>
      <w:hyperlink w:anchor="_tzx744gcihyh">
        <w:r w:rsidDel="00000000" w:rsidR="00000000" w:rsidRPr="00000000">
          <w:rPr>
            <w:color w:val="1155cc"/>
            <w:u w:val="single"/>
            <w:rtl w:val="0"/>
          </w:rPr>
          <w:t xml:space="preserve">Camera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adju0fso6pqy" w:id="11"/>
      <w:bookmarkEnd w:id="11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Camera will follow the player, keeping it center.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the W/A/S/D keys to move the player.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camera keeps the player centered.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24200"/>
            <wp:effectExtent b="0" l="0" r="0" t="0"/>
            <wp:docPr descr="Basic Player.png" id="5" name="image13.png"/>
            <a:graphic>
              <a:graphicData uri="http://schemas.openxmlformats.org/drawingml/2006/picture">
                <pic:pic>
                  <pic:nvPicPr>
                    <pic:cNvPr descr="Basic Player.png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f7fpbtysj3ic" w:id="12"/>
      <w:bookmarkEnd w:id="12"/>
      <w:hyperlink w:anchor="_f7fpbtysj3ic">
        <w:r w:rsidDel="00000000" w:rsidR="00000000" w:rsidRPr="00000000">
          <w:rPr>
            <w:color w:val="1155cc"/>
            <w:u w:val="single"/>
            <w:rtl w:val="0"/>
          </w:rPr>
          <w:t xml:space="preserve">Input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jog90ud9y146" w:id="13"/>
      <w:bookmarkEnd w:id="13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Assign keys to commands, with an input type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key used matches the input type, the command assigned is activated.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Player is moved Up/Left/Down/Right using the W/A/S/D keys.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Application is closed by pressing Escape.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the W/A/S/D keys to move the player.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Input.jpg" id="14" name="image24.jpg"/>
            <a:graphic>
              <a:graphicData uri="http://schemas.openxmlformats.org/drawingml/2006/picture">
                <pic:pic>
                  <pic:nvPicPr>
                    <pic:cNvPr descr="Input.jpg" id="0" name="image2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gzmkntgm4ynm" w:id="14"/>
      <w:bookmarkEnd w:id="14"/>
      <w:hyperlink w:anchor="_gzmkntgm4ynm">
        <w:r w:rsidDel="00000000" w:rsidR="00000000" w:rsidRPr="00000000">
          <w:rPr>
            <w:color w:val="1155cc"/>
            <w:u w:val="single"/>
            <w:rtl w:val="0"/>
          </w:rPr>
          <w:t xml:space="preserve">Obstacles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rsj4jvpd1los" w:id="15"/>
      <w:bookmarkEnd w:id="15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Player has a Box2D Dynamic Body.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collides using Box2D collisions.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walls are box2d polygons that collide with the player.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using W/A/S/D.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Collide the player with a Box2D object and the player will bounce appropriately.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Advanced Player.png" id="11" name="image21.png"/>
            <a:graphic>
              <a:graphicData uri="http://schemas.openxmlformats.org/drawingml/2006/picture">
                <pic:pic>
                  <pic:nvPicPr>
                    <pic:cNvPr descr="Advanced Player.png"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a6chip68urrf" w:id="16"/>
      <w:bookmarkEnd w:id="16"/>
      <w:hyperlink w:anchor="_a6chip68urrf">
        <w:r w:rsidDel="00000000" w:rsidR="00000000" w:rsidRPr="00000000">
          <w:rPr>
            <w:color w:val="1155cc"/>
            <w:u w:val="single"/>
            <w:rtl w:val="0"/>
          </w:rPr>
          <w:t xml:space="preserve">Advanced Player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s1edc3pchg86" w:id="17"/>
      <w:bookmarkEnd w:id="17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accelerates at a rate of 5 units per update.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Players max velocity is 50 units.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decelerates by 5% per update.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has a Box2D Dynamic Body.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collides using Box2D collisions.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using W/A/S/D and the player will accelerate.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Stop using the keys and the Player will decelerate. 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Collide the player with a Box2D object and the player will stop moving that direction.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Advanced Player.png" id="13" name="image23.png"/>
            <a:graphic>
              <a:graphicData uri="http://schemas.openxmlformats.org/drawingml/2006/picture">
                <pic:pic>
                  <pic:nvPicPr>
                    <pic:cNvPr descr="Advanced Player.png"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feo5vqa1gr12" w:id="18"/>
      <w:bookmarkEnd w:id="18"/>
      <w:hyperlink w:anchor="_feo5vqa1gr12">
        <w:r w:rsidDel="00000000" w:rsidR="00000000" w:rsidRPr="00000000">
          <w:rPr>
            <w:color w:val="1155cc"/>
            <w:u w:val="single"/>
            <w:rtl w:val="0"/>
          </w:rPr>
          <w:t xml:space="preserve">Advanced World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xf5drkhutzr" w:id="19"/>
      <w:bookmarkEnd w:id="19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Moving the Player moves the camera.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Camera stops moving when the borders of the world are reached.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collides with the bounds of the world.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using W/A/S/D.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Camera will automatically follow the Player.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Move the Player to the edge of the map, and the Camera will stop at the boundary.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nu8vmeo5b1s7" w:id="20"/>
      <w:bookmarkEnd w:id="20"/>
      <w:hyperlink w:anchor="_nu8vmeo5b1s7">
        <w:r w:rsidDel="00000000" w:rsidR="00000000" w:rsidRPr="00000000">
          <w:rPr>
            <w:color w:val="1155cc"/>
            <w:u w:val="single"/>
            <w:rtl w:val="0"/>
          </w:rPr>
          <w:t xml:space="preserve">Collisions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h8h3lr7rbh8z" w:id="21"/>
      <w:bookmarkEnd w:id="21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Obstacles are made using Box2D bodies and polygons.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Collision component runs Box2D collision detection.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Using Box2D, collisions boxes can be drawn for each object.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will bump off walls and other players, as well as collide with checkpoints, the flag, and pick-ups.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using W/A/S/D.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Collide the player with a Box2D object and the player will bounce appropriately.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5wkbht2k3xyi" w:id="22"/>
      <w:bookmarkEnd w:id="22"/>
      <w:hyperlink w:anchor="_5wkbht2k3xyi">
        <w:r w:rsidDel="00000000" w:rsidR="00000000" w:rsidRPr="00000000">
          <w:rPr>
            <w:color w:val="1155cc"/>
            <w:u w:val="single"/>
            <w:rtl w:val="0"/>
          </w:rPr>
          <w:t xml:space="preserve">Shooting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s08ir1lmqmc" w:id="23"/>
      <w:bookmarkEnd w:id="23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Player's Weapon position is set to the front of the player.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Weapons rotation points forwards..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Weapon fires bullets in the direction it is pointing.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Change the rotation of the Weapon by moving the mouse.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 space to fire.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ecoodry5my9d" w:id="24"/>
      <w:bookmarkEnd w:id="24"/>
      <w:hyperlink w:anchor="_ecoodry5my9d">
        <w:r w:rsidDel="00000000" w:rsidR="00000000" w:rsidRPr="00000000">
          <w:rPr>
            <w:color w:val="1155cc"/>
            <w:u w:val="single"/>
            <w:rtl w:val="0"/>
          </w:rPr>
          <w:t xml:space="preserve">Basic Networking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hzto12ncrzgy" w:id="25"/>
      <w:bookmarkEnd w:id="25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 Net allows the client to send a message to the server.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Server echoes the message back to the client.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Enter a message to send.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  <w:t xml:space="preserve"> - (Video of connecting to Lobby on server)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g8exa0u46a8r" w:id="26"/>
      <w:bookmarkEnd w:id="26"/>
      <w:hyperlink w:anchor="_g8exa0u46a8r">
        <w:r w:rsidDel="00000000" w:rsidR="00000000" w:rsidRPr="00000000">
          <w:rPr>
            <w:color w:val="1155cc"/>
            <w:u w:val="single"/>
            <w:rtl w:val="0"/>
          </w:rPr>
          <w:t xml:space="preserve">Basic 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pjktcjuu8sd9" w:id="27"/>
      <w:bookmarkEnd w:id="27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Multiple Enemy entities are spawned.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does an A Star search on waypoint nodes.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searches for the Player, and moves towards that position.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using W/A/S/D.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will use A Star to find the Player's node.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vnqcte5osyu4" w:id="28"/>
      <w:bookmarkEnd w:id="28"/>
      <w:hyperlink w:anchor="_vnqcte5osyu4">
        <w:r w:rsidDel="00000000" w:rsidR="00000000" w:rsidRPr="00000000">
          <w:rPr>
            <w:color w:val="1155cc"/>
            <w:u w:val="single"/>
            <w:rtl w:val="0"/>
          </w:rPr>
          <w:t xml:space="preserve">Scenes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56cmx24cpo38" w:id="29"/>
      <w:bookmarkEnd w:id="29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Main Menu is loaded at the start of the application.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Menu is traversed using W and S.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Enter accesses the current highlighted option.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Backspace returns you to the previous scene.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W and S keys to traverse the Menu.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Enter to select the highlighted field.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Backspace to return to the Main Menu from any Scene.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Scenes.png" id="2" name="image10.png"/>
            <a:graphic>
              <a:graphicData uri="http://schemas.openxmlformats.org/drawingml/2006/picture">
                <pic:pic>
                  <pic:nvPicPr>
                    <pic:cNvPr descr="Scenes.png"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c5incdfemnpu" w:id="30"/>
      <w:bookmarkEnd w:id="30"/>
      <w:hyperlink w:anchor="_c5incdfemnpu">
        <w:r w:rsidDel="00000000" w:rsidR="00000000" w:rsidRPr="00000000">
          <w:rPr>
            <w:color w:val="1155cc"/>
            <w:u w:val="single"/>
            <w:rtl w:val="0"/>
          </w:rPr>
          <w:t xml:space="preserve">Basic Gameplay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49puo4eayx6z" w:id="31"/>
      <w:bookmarkEnd w:id="31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can move around the track.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player and Enemies collide using Box2D.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Enemies search for the Player.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using W/A/S/D.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Hit off obstacles to see effects on movement.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AI will use A Star to find the Player's node.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og1rnm114qv4" w:id="32"/>
      <w:bookmarkEnd w:id="32"/>
      <w:hyperlink w:anchor="_og1rnm114qv4">
        <w:r w:rsidDel="00000000" w:rsidR="00000000" w:rsidRPr="00000000">
          <w:rPr>
            <w:color w:val="1155cc"/>
            <w:u w:val="single"/>
            <w:rtl w:val="0"/>
          </w:rPr>
          <w:t xml:space="preserve">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bpbvkphfz5j6" w:id="33"/>
      <w:bookmarkEnd w:id="33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UI is displayed on screen during the Game Scene.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UI updates with the state of the next checkpoint, the first 3 players in the race, weapon held and its ammo, and a mini map.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using W/A/S/D.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Collect the Flag to display you are holding the flag.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Hit a Checkpoint to display the next Checkpoint.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Collect a Power-Up to display your current weapon.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Move around the map to update the Mini-Map.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Video Link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Picture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ay1ye4qhtqt9" w:id="34"/>
      <w:bookmarkEnd w:id="34"/>
      <w:hyperlink w:anchor="_ay1ye4qhtqt9">
        <w:r w:rsidDel="00000000" w:rsidR="00000000" w:rsidRPr="00000000">
          <w:rPr>
            <w:color w:val="1155cc"/>
            <w:u w:val="single"/>
            <w:rtl w:val="0"/>
          </w:rPr>
          <w:t xml:space="preserve">Networking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th7u0ek94rmm" w:id="35"/>
      <w:bookmarkEnd w:id="35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Player can enter the Multiplayer scene, and will see a list of available session with: current players in the session, and session ID.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a new session is created by another Player, their list will also update.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Player can create or join a session.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player enters a session they will see a list of Players within the session, identified by an ID number, also there is indication of which Player you are.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Players can ready up, and their name in the list will turn green, this will notify other Players of their status.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Once all Players are ready, a countdown from 3 begins, when it’s done, the Game begins with all Players joined.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 the Local Player moves, he sends his state to all other Players, that player will move on other players screens.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Use W/S keys to traverse menus.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Enter the Multiplayer Scene by Pressing enter, or clicking on the text using the mouse.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Traverse to the desired lobby session.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can also create a new lobby or refresh the lobby list, by selecting the options.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in the lobby, you can press a button to ready up.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all players are ready, the host of the lobby can start the game.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Video Link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Picture Image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pcsoy67c9spk" w:id="36"/>
      <w:bookmarkEnd w:id="36"/>
      <w:hyperlink w:anchor="_pcsoy67c9spk">
        <w:r w:rsidDel="00000000" w:rsidR="00000000" w:rsidRPr="00000000">
          <w:rPr>
            <w:color w:val="1155cc"/>
            <w:u w:val="single"/>
            <w:rtl w:val="0"/>
          </w:rPr>
          <w:t xml:space="preserve">Gameplay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cgxprnv0txwq" w:id="37"/>
      <w:bookmarkEnd w:id="37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Player and Enemies can move around the track.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player and Enemies collide using Box2D.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Enemies search for the Flag or Flag holder.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Flag holder hits the correct checkpoint, their designated checkpoint changes.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an Entity bumps into the Flag holder, the Flag is dropped and the holder is staggered.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By hitting all checkpoints, an Entity does a lap.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first Entity to do 3 laps wins the level.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Manual test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Video Link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Picture Image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2wrdo3430x27" w:id="38"/>
      <w:bookmarkEnd w:id="38"/>
      <w:hyperlink w:anchor="_2wrdo3430x27">
        <w:r w:rsidDel="00000000" w:rsidR="00000000" w:rsidRPr="00000000">
          <w:rPr>
            <w:color w:val="1155cc"/>
            <w:u w:val="single"/>
            <w:rtl w:val="0"/>
          </w:rPr>
          <w:t xml:space="preserve">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vfh6mty2m2e3" w:id="39"/>
      <w:bookmarkEnd w:id="39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Multiple Enemy entities are spawned.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AI does an A Star search on waypoint nodes.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Entities will seek the Flag or Flag Holder, and moves towards that position.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AI Entity has a Weapon, it will fire at the Flag Holder.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AI entity has the Flag it will target the next Checkpoint in its lap.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can predict the next checkpoint the flag holder is going to and go there first.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AI Entity completes 3 laps, it wins the game.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using W/A/S/D.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Pick up the Flag.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AI Entities will seek the Player.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AI Entities will attempt to get the Flag by bumping into the Player, or hitting them with a Weapon.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AI has the Flag, it will avoid other Entities while attempting to finish the race.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Video Link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Picture Image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8it165j0c5gp" w:id="40"/>
      <w:bookmarkEnd w:id="40"/>
      <w:hyperlink w:anchor="_8it165j0c5gp">
        <w:r w:rsidDel="00000000" w:rsidR="00000000" w:rsidRPr="00000000">
          <w:rPr>
            <w:color w:val="1155cc"/>
            <w:u w:val="single"/>
            <w:rtl w:val="0"/>
          </w:rPr>
          <w:t xml:space="preserve">Audio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Jira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22999qczoqbd" w:id="41"/>
      <w:bookmarkEnd w:id="41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Music will Play continuously throughout the game.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hum Sound plays when the vehicles move.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bullet sound plays when a Weapon is fired.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sound will play indicating a bump occurred.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sound will play to indicate hitting a checkpoint.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Sounds volume can be changed in the Options Scene.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Music can be turned off in the Options Scene.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Music will play when the Application is started, and change by level.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 the Player to hear the hum Sounds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a Weapon is fired the Bullet Sound will play.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an Entity collides with a wall a bump sound will play.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an Entity hits a checkpoint while holding a flag, an indicator sound will play.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Going to the Options scene allows you to increase and decrease volume on each sound by using the mouse.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myh2x1ecnaug" w:id="42"/>
      <w:bookmarkEnd w:id="42"/>
      <w:hyperlink w:anchor="_myh2x1ecnaug">
        <w:r w:rsidDel="00000000" w:rsidR="00000000" w:rsidRPr="00000000">
          <w:rPr>
            <w:color w:val="1155cc"/>
            <w:u w:val="single"/>
            <w:rtl w:val="0"/>
          </w:rPr>
          <w:t xml:space="preserve">Animation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Jira Link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5x6uui1lfdar" w:id="43"/>
      <w:bookmarkEnd w:id="43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Manual test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Video Link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Picture Image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g1u9ce35skn0" w:id="44"/>
      <w:bookmarkEnd w:id="44"/>
      <w:hyperlink w:anchor="_g1u9ce35skn0">
        <w:r w:rsidDel="00000000" w:rsidR="00000000" w:rsidRPr="00000000">
          <w:rPr>
            <w:color w:val="1155cc"/>
            <w:u w:val="single"/>
            <w:rtl w:val="0"/>
          </w:rPr>
          <w:t xml:space="preserve">Level Creation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Jira Link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_801ctvdnpm7t" w:id="45"/>
      <w:bookmarkEnd w:id="45"/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Conditions of satisfaction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Manual Test: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Manual test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Video Link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Picture Image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contextualSpacing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  <w:contextualSpacing w:val="1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  <w:contextualSpacing w:val="1"/>
    </w:pPr>
    <w:rPr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hyperlink" Target="https://drive.google.com/open?id=0B3ggAWipk3TWcGZjcDJkVlQ5VWM" TargetMode="External"/><Relationship Id="rId41" Type="http://schemas.openxmlformats.org/officeDocument/2006/relationships/hyperlink" Target="http://jira.itcarlow.ie:8080/browse/GJPTEAMD-42" TargetMode="External"/><Relationship Id="rId44" Type="http://schemas.openxmlformats.org/officeDocument/2006/relationships/hyperlink" Target="http://jira.itcarlow.ie:8080/browse/GJPTEAMD-61" TargetMode="External"/><Relationship Id="rId43" Type="http://schemas.openxmlformats.org/officeDocument/2006/relationships/image" Target="media/image16.png"/><Relationship Id="rId46" Type="http://schemas.openxmlformats.org/officeDocument/2006/relationships/hyperlink" Target="http://jira.itcarlow.ie:8080/browse/GJPTEAMD-64" TargetMode="External"/><Relationship Id="rId45" Type="http://schemas.openxmlformats.org/officeDocument/2006/relationships/hyperlink" Target="http://jira.itcarlow.ie:8080/browse/GJPTEAMD-63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drive.google.com/open?id=0B3ggAWipk3TWd2xYZXdEeEM1ZEk" TargetMode="External"/><Relationship Id="rId48" Type="http://schemas.openxmlformats.org/officeDocument/2006/relationships/hyperlink" Target="http://jira.itcarlow.ie:8080/browse/GJPTEAMD-66" TargetMode="External"/><Relationship Id="rId47" Type="http://schemas.openxmlformats.org/officeDocument/2006/relationships/hyperlink" Target="http://jira.itcarlow.ie:8080/browse/GJPTEAMD-65" TargetMode="External"/><Relationship Id="rId49" Type="http://schemas.openxmlformats.org/officeDocument/2006/relationships/hyperlink" Target="https://drive.google.com/open?id=0B3ggAWipk3TWbEd2WlZRYlQyeW8" TargetMode="External"/><Relationship Id="rId5" Type="http://schemas.openxmlformats.org/officeDocument/2006/relationships/hyperlink" Target="http://jira.itcarlow.ie:8080/browse/GJPTEAMD-1" TargetMode="External"/><Relationship Id="rId6" Type="http://schemas.openxmlformats.org/officeDocument/2006/relationships/hyperlink" Target="https://drive.google.com/open?id=0B3ggAWipk3TWcUZaVFZISVFYNGM" TargetMode="External"/><Relationship Id="rId7" Type="http://schemas.openxmlformats.org/officeDocument/2006/relationships/image" Target="media/image22.png"/><Relationship Id="rId8" Type="http://schemas.openxmlformats.org/officeDocument/2006/relationships/hyperlink" Target="http://jira.itcarlow.ie:8080/browse/GJPTEAMD-2" TargetMode="External"/><Relationship Id="rId31" Type="http://schemas.openxmlformats.org/officeDocument/2006/relationships/image" Target="media/image18.png"/><Relationship Id="rId30" Type="http://schemas.openxmlformats.org/officeDocument/2006/relationships/hyperlink" Target="https://drive.google.com/open?id=0B3ggAWipk3TWeW5wT0hCWXJmTVk" TargetMode="External"/><Relationship Id="rId33" Type="http://schemas.openxmlformats.org/officeDocument/2006/relationships/hyperlink" Target="https://drive.google.com/open?id=0B3ggAWipk3TWVGhaaU5tZmo1YTA" TargetMode="External"/><Relationship Id="rId32" Type="http://schemas.openxmlformats.org/officeDocument/2006/relationships/hyperlink" Target="http://jira.itcarlow.ie:8080/browse/GJPTEAMD-39" TargetMode="External"/><Relationship Id="rId35" Type="http://schemas.openxmlformats.org/officeDocument/2006/relationships/hyperlink" Target="http://jira.itcarlow.ie:8080/browse/GJPTEAMD-40" TargetMode="External"/><Relationship Id="rId34" Type="http://schemas.openxmlformats.org/officeDocument/2006/relationships/image" Target="media/image19.png"/><Relationship Id="rId37" Type="http://schemas.openxmlformats.org/officeDocument/2006/relationships/image" Target="media/image17.png"/><Relationship Id="rId36" Type="http://schemas.openxmlformats.org/officeDocument/2006/relationships/hyperlink" Target="https://drive.google.com/open?id=0B3ggAWipk3TWcGZjcDJkVlQ5VWM" TargetMode="External"/><Relationship Id="rId39" Type="http://schemas.openxmlformats.org/officeDocument/2006/relationships/hyperlink" Target="https://drive.google.com/open?id=0B3ggAWipk3TWSmxlbXR1LXN6YnM" TargetMode="External"/><Relationship Id="rId38" Type="http://schemas.openxmlformats.org/officeDocument/2006/relationships/hyperlink" Target="http://jira.itcarlow.ie:8080/browse/GJPTEAMD-41" TargetMode="External"/><Relationship Id="rId20" Type="http://schemas.openxmlformats.org/officeDocument/2006/relationships/hyperlink" Target="http://jira.itcarlow.ie:8080/browse/GJPTEAMD-20" TargetMode="External"/><Relationship Id="rId22" Type="http://schemas.openxmlformats.org/officeDocument/2006/relationships/image" Target="media/image23.png"/><Relationship Id="rId21" Type="http://schemas.openxmlformats.org/officeDocument/2006/relationships/hyperlink" Target="https://drive.google.com/open?id=0B3ggAWipk3TWbWl4dGJGZmtkNjg" TargetMode="External"/><Relationship Id="rId24" Type="http://schemas.openxmlformats.org/officeDocument/2006/relationships/hyperlink" Target="https://drive.google.com/open?id=0B3ggAWipk3TWaTZPQXo4NzFVX28" TargetMode="External"/><Relationship Id="rId23" Type="http://schemas.openxmlformats.org/officeDocument/2006/relationships/hyperlink" Target="http://jira.itcarlow.ie:8080/browse/GJPTEAMD-21" TargetMode="External"/><Relationship Id="rId26" Type="http://schemas.openxmlformats.org/officeDocument/2006/relationships/hyperlink" Target="http://jira.itcarlow.ie:8080/browse/GJPTEAMD-22" TargetMode="External"/><Relationship Id="rId25" Type="http://schemas.openxmlformats.org/officeDocument/2006/relationships/image" Target="media/image09.png"/><Relationship Id="rId28" Type="http://schemas.openxmlformats.org/officeDocument/2006/relationships/image" Target="media/image11.png"/><Relationship Id="rId27" Type="http://schemas.openxmlformats.org/officeDocument/2006/relationships/hyperlink" Target="https://drive.google.com/open?id=0B3ggAWipk3TWaTZPQXo4NzFVX28" TargetMode="External"/><Relationship Id="rId29" Type="http://schemas.openxmlformats.org/officeDocument/2006/relationships/hyperlink" Target="http://jira.itcarlow.ie:8080/browse/GJPTEAMD-29" TargetMode="External"/><Relationship Id="rId50" Type="http://schemas.openxmlformats.org/officeDocument/2006/relationships/image" Target="media/image20.png"/><Relationship Id="rId11" Type="http://schemas.openxmlformats.org/officeDocument/2006/relationships/hyperlink" Target="http://jira.itcarlow.ie:8080/browse/GJPTEAMD-3" TargetMode="External"/><Relationship Id="rId10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hyperlink" Target="https://drive.google.com/open?id=0B3ggAWipk3TWcUZaVFZISVFYNGM" TargetMode="External"/><Relationship Id="rId15" Type="http://schemas.openxmlformats.org/officeDocument/2006/relationships/hyperlink" Target="https://drive.google.com/open?id=0B3ggAWipk3TWcUZaVFZISVFYNGM" TargetMode="External"/><Relationship Id="rId14" Type="http://schemas.openxmlformats.org/officeDocument/2006/relationships/hyperlink" Target="http://jira.itcarlow.ie:8080/browse/GJPTEAMD-4" TargetMode="External"/><Relationship Id="rId17" Type="http://schemas.openxmlformats.org/officeDocument/2006/relationships/hyperlink" Target="http://jira.itcarlow.ie:8080/browse/GJPTEAMD-19" TargetMode="External"/><Relationship Id="rId16" Type="http://schemas.openxmlformats.org/officeDocument/2006/relationships/image" Target="media/image24.jpg"/><Relationship Id="rId19" Type="http://schemas.openxmlformats.org/officeDocument/2006/relationships/image" Target="media/image21.png"/><Relationship Id="rId18" Type="http://schemas.openxmlformats.org/officeDocument/2006/relationships/hyperlink" Target="https://drive.google.com/open?id=0B3ggAWipk3TWbWl4dGJGZmtkNjg" TargetMode="External"/></Relationships>
</file>