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DFDBF" w14:textId="77777777" w:rsidR="00B57EB8" w:rsidRDefault="004C356C">
      <w:pPr>
        <w:spacing w:before="400" w:after="80"/>
      </w:pPr>
      <w:r>
        <w:rPr>
          <w:color w:val="5A6573"/>
          <w:sz w:val="24"/>
          <w:szCs w:val="24"/>
        </w:rPr>
        <w:t>Stepan Kartuzov</w:t>
      </w:r>
    </w:p>
    <w:p w14:paraId="7AFC3710" w14:textId="77777777" w:rsidR="00B57EB8" w:rsidRDefault="004C356C">
      <w:pPr>
        <w:spacing w:after="120"/>
      </w:pPr>
      <w:r>
        <w:rPr>
          <w:b/>
          <w:bCs/>
          <w:color w:val="1F3A5F"/>
          <w:sz w:val="64"/>
          <w:szCs w:val="64"/>
        </w:rPr>
        <w:t>Прайс-лист</w:t>
      </w:r>
    </w:p>
    <w:p w14:paraId="38D9673C" w14:textId="77777777" w:rsidR="00B57EB8" w:rsidRDefault="004C356C">
      <w:pPr>
        <w:spacing w:after="280"/>
      </w:pPr>
      <w:r>
        <w:rPr>
          <w:color w:val="5A6573"/>
          <w:sz w:val="28"/>
          <w:szCs w:val="28"/>
        </w:rPr>
        <w:t>Сайты, интернет-магазины, ИИ-агенты и реклама для малого и среднего бизнеса</w:t>
      </w:r>
    </w:p>
    <w:p w14:paraId="075A3D8B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Платите, когда понравился макет.</w:t>
      </w:r>
      <w:r>
        <w:t xml:space="preserve"> Макет – бесплатно и до предоплаты, два варианта на выбор. Не понравились оба – вы ничего не платите.</w:t>
      </w:r>
    </w:p>
    <w:p w14:paraId="2BF7C1AF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Один исполнитель от макета до запуска.</w:t>
      </w:r>
      <w:r>
        <w:t xml:space="preserve"> Без менеджеров и пересказов задачи – поэтому быстрее и дешевле студии.</w:t>
      </w:r>
    </w:p>
    <w:p w14:paraId="5ACE154A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Цены и сроки известны заранее.</w:t>
      </w:r>
      <w:r>
        <w:t xml:space="preserve"> В прайсе – чт</w:t>
      </w:r>
      <w:r>
        <w:t>о входит в каждую услугу, что можно добавить и сколько это стоит.</w:t>
      </w:r>
    </w:p>
    <w:p w14:paraId="2F1392FF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Сайт и всё к нему – ваши.</w:t>
      </w:r>
      <w:r>
        <w:t xml:space="preserve"> После финальной оплаты передаю код, доступы и права.</w:t>
      </w:r>
    </w:p>
    <w:p w14:paraId="1CFB15AF" w14:textId="77777777" w:rsidR="00B57EB8" w:rsidRDefault="004C356C">
      <w:pPr>
        <w:pStyle w:val="2"/>
        <w:keepNext/>
      </w:pPr>
      <w:r>
        <w:t>Все услуги – коротко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3"/>
        <w:gridCol w:w="1735"/>
        <w:gridCol w:w="2120"/>
      </w:tblGrid>
      <w:tr w:rsidR="00B57EB8" w14:paraId="25062AB0" w14:textId="77777777">
        <w:trPr>
          <w:cantSplit/>
          <w:tblHeader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B9444" w14:textId="77777777" w:rsidR="00B57EB8" w:rsidRDefault="004C356C">
            <w:r>
              <w:rPr>
                <w:b/>
                <w:bCs/>
                <w:color w:val="FFFFFF"/>
              </w:rPr>
              <w:t>Услуга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3EFAA" w14:textId="77777777" w:rsidR="00B57EB8" w:rsidRDefault="004C356C">
            <w:r>
              <w:rPr>
                <w:b/>
                <w:bCs/>
                <w:color w:val="FFFFFF"/>
              </w:rPr>
              <w:t>Срок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E0301" w14:textId="77777777" w:rsidR="00B57EB8" w:rsidRDefault="004C356C">
            <w:r>
              <w:rPr>
                <w:b/>
                <w:bCs/>
                <w:color w:val="FFFFFF"/>
              </w:rPr>
              <w:t>Стоимость</w:t>
            </w:r>
          </w:p>
        </w:tc>
      </w:tr>
      <w:tr w:rsidR="00B57EB8" w14:paraId="3A0DB446" w14:textId="77777777">
        <w:trPr>
          <w:cantSplit/>
        </w:trPr>
        <w:tc>
          <w:tcPr>
            <w:tcW w:w="9638" w:type="dxa"/>
            <w:gridSpan w:val="3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A055EF" w14:textId="77777777" w:rsidR="00B57EB8" w:rsidRDefault="004C356C">
            <w:r>
              <w:rPr>
                <w:b/>
                <w:bCs/>
                <w:color w:val="1F3A5F"/>
              </w:rPr>
              <w:t>Сайты</w:t>
            </w:r>
          </w:p>
        </w:tc>
      </w:tr>
      <w:tr w:rsidR="00B57EB8" w14:paraId="3EA904B0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9C469" w14:textId="77777777" w:rsidR="00B57EB8" w:rsidRDefault="004C356C">
            <w:r>
              <w:t>Лендинг – одна страница под рекламу или услугу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0C7F5" w14:textId="77777777" w:rsidR="00B57EB8" w:rsidRDefault="004C356C">
            <w:r>
              <w:t>3–4 дня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3FDB7" w14:textId="77777777" w:rsidR="00B57EB8" w:rsidRDefault="004C356C">
            <w:r>
              <w:t>от 8 000 ₽</w:t>
            </w:r>
          </w:p>
        </w:tc>
      </w:tr>
      <w:tr w:rsidR="00B57EB8" w14:paraId="623F3DAF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5980B" w14:textId="77777777" w:rsidR="00B57EB8" w:rsidRDefault="004C356C">
            <w:r>
              <w:t>Сайт компании – 4 страницы с панелью управления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6E278" w14:textId="77777777" w:rsidR="00B57EB8" w:rsidRDefault="004C356C">
            <w:r>
              <w:t>1–2 недели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AF4D4" w14:textId="77777777" w:rsidR="00B57EB8" w:rsidRDefault="004C356C">
            <w:r>
              <w:t>от 30 000 ₽</w:t>
            </w:r>
          </w:p>
        </w:tc>
      </w:tr>
      <w:tr w:rsidR="00B57EB8" w14:paraId="5165F408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E4628" w14:textId="77777777" w:rsidR="00B57EB8" w:rsidRDefault="004C356C">
            <w:r>
              <w:t>Каталог без корзины – заявки с карточки товара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62F5F" w14:textId="77777777" w:rsidR="00B57EB8" w:rsidRDefault="004C356C">
            <w:r>
              <w:t>13–20 дней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403E3" w14:textId="77777777" w:rsidR="00B57EB8" w:rsidRDefault="004C356C">
            <w:r>
              <w:t>от 35 000 ₽</w:t>
            </w:r>
          </w:p>
        </w:tc>
      </w:tr>
      <w:tr w:rsidR="00B57EB8" w14:paraId="4A55A81B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FA535" w14:textId="77777777" w:rsidR="00B57EB8" w:rsidRDefault="004C356C">
            <w:r>
              <w:t>Интернет-магазин – корзина и онлайн-оплата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1B4FA" w14:textId="77777777" w:rsidR="00B57EB8" w:rsidRDefault="004C356C">
            <w:r>
              <w:t>2–3 недели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8A2AD" w14:textId="77777777" w:rsidR="00B57EB8" w:rsidRDefault="004C356C">
            <w:r>
              <w:t>от 50 000 ₽</w:t>
            </w:r>
          </w:p>
        </w:tc>
      </w:tr>
      <w:tr w:rsidR="00B57EB8" w14:paraId="633C9A3C" w14:textId="77777777">
        <w:trPr>
          <w:cantSplit/>
        </w:trPr>
        <w:tc>
          <w:tcPr>
            <w:tcW w:w="9638" w:type="dxa"/>
            <w:gridSpan w:val="3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1EE4CE" w14:textId="77777777" w:rsidR="00B57EB8" w:rsidRDefault="004C356C">
            <w:r>
              <w:rPr>
                <w:b/>
                <w:bCs/>
                <w:color w:val="1F3A5F"/>
              </w:rPr>
              <w:t>ИИ-агенты и автоматизация</w:t>
            </w:r>
          </w:p>
        </w:tc>
      </w:tr>
      <w:tr w:rsidR="00B57EB8" w14:paraId="553508B9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5E31D" w14:textId="77777777" w:rsidR="00B57EB8" w:rsidRDefault="004C356C">
            <w:r>
              <w:t>Агент для заявок и записи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697EB" w14:textId="77777777" w:rsidR="00B57EB8" w:rsidRDefault="004C356C">
            <w:r>
              <w:t>от 3 дней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ED7AD" w14:textId="77777777" w:rsidR="00B57EB8" w:rsidRDefault="004C356C">
            <w:r>
              <w:t>от 15 000 ₽</w:t>
            </w:r>
          </w:p>
        </w:tc>
      </w:tr>
      <w:tr w:rsidR="00B57EB8" w14:paraId="02AA6E61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C8B3A" w14:textId="77777777" w:rsidR="00B57EB8" w:rsidRDefault="004C356C">
            <w:r>
              <w:t>Мини-помощник: напоминания и задачи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6311A" w14:textId="77777777" w:rsidR="00B57EB8" w:rsidRDefault="004C356C">
            <w:r>
              <w:t>–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65DD4" w14:textId="77777777" w:rsidR="00B57EB8" w:rsidRDefault="004C356C">
            <w:r>
              <w:t>от 25 000 ₽</w:t>
            </w:r>
          </w:p>
        </w:tc>
      </w:tr>
      <w:tr w:rsidR="00B57EB8" w14:paraId="1237DF0B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922FA" w14:textId="77777777" w:rsidR="00B57EB8" w:rsidRDefault="004C356C">
            <w:r>
              <w:t>Агент по базе знаний: ответы по вашим документам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FC34F" w14:textId="77777777" w:rsidR="00B57EB8" w:rsidRDefault="004C356C">
            <w:r>
              <w:t>от 12 дней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4B386" w14:textId="77777777" w:rsidR="00B57EB8" w:rsidRDefault="004C356C">
            <w:r>
              <w:t>от 50 000 ₽</w:t>
            </w:r>
          </w:p>
        </w:tc>
      </w:tr>
      <w:tr w:rsidR="00B57EB8" w14:paraId="49A85ECD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467CB" w14:textId="77777777" w:rsidR="00B57EB8" w:rsidRDefault="004C356C">
            <w:r>
              <w:t>Контроль качества звонков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E779B" w14:textId="77777777" w:rsidR="00B57EB8" w:rsidRDefault="004C356C">
            <w:r>
              <w:t>от 12 дней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F2E85" w14:textId="77777777" w:rsidR="00B57EB8" w:rsidRDefault="004C356C">
            <w:r>
              <w:t>от 50 000 ₽</w:t>
            </w:r>
          </w:p>
        </w:tc>
      </w:tr>
      <w:tr w:rsidR="00B57EB8" w14:paraId="0AF7688F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9A7D3" w14:textId="77777777" w:rsidR="00B57EB8" w:rsidRDefault="004C356C">
            <w:r>
              <w:t>Отзывы и оценки менеджеров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84330" w14:textId="77777777" w:rsidR="00B57EB8" w:rsidRDefault="004C356C">
            <w:r>
              <w:t>от 12 дней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653BE" w14:textId="77777777" w:rsidR="00B57EB8" w:rsidRDefault="004C356C">
            <w:r>
              <w:t>от 50 000 ₽</w:t>
            </w:r>
          </w:p>
        </w:tc>
      </w:tr>
      <w:tr w:rsidR="00B57EB8" w14:paraId="0D6460E4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2E2D5" w14:textId="77777777" w:rsidR="00B57EB8" w:rsidRDefault="004C356C">
            <w:r>
              <w:t>Отчёт по маркетингу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4D7A6" w14:textId="77777777" w:rsidR="00B57EB8" w:rsidRDefault="004C356C">
            <w:r>
              <w:t>от 12 дней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1E614" w14:textId="77777777" w:rsidR="00B57EB8" w:rsidRDefault="004C356C">
            <w:r>
              <w:t>от 50 000 ₽</w:t>
            </w:r>
          </w:p>
        </w:tc>
      </w:tr>
      <w:tr w:rsidR="00B57EB8" w14:paraId="4782851D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5B337" w14:textId="77777777" w:rsidR="00B57EB8" w:rsidRDefault="004C356C">
            <w:r>
              <w:t>Проверка документов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91B26" w14:textId="77777777" w:rsidR="00B57EB8" w:rsidRDefault="004C356C">
            <w:r>
              <w:t>от 12 дней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3564C" w14:textId="77777777" w:rsidR="00B57EB8" w:rsidRDefault="004C356C">
            <w:r>
              <w:t>от 50 000 ₽</w:t>
            </w:r>
          </w:p>
        </w:tc>
      </w:tr>
      <w:tr w:rsidR="00B57EB8" w14:paraId="4878A2ED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98BC3" w14:textId="77777777" w:rsidR="00B57EB8" w:rsidRDefault="004C356C">
            <w:r>
              <w:t>Автоматизация юридических процессов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3BD10" w14:textId="77777777" w:rsidR="00B57EB8" w:rsidRDefault="004C356C">
            <w:r>
              <w:t>–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8E726" w14:textId="77777777" w:rsidR="00B57EB8" w:rsidRDefault="004C356C">
            <w:r>
              <w:t>–</w:t>
            </w:r>
          </w:p>
        </w:tc>
      </w:tr>
      <w:tr w:rsidR="00B57EB8" w14:paraId="357361F6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F3D55" w14:textId="77777777" w:rsidR="00B57EB8" w:rsidRDefault="004C356C">
            <w:r>
              <w:t>Связка сервисов без ИИ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0BA8B" w14:textId="77777777" w:rsidR="00B57EB8" w:rsidRDefault="004C356C">
            <w:r>
              <w:t>–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17070" w14:textId="77777777" w:rsidR="00B57EB8" w:rsidRDefault="004C356C">
            <w:r>
              <w:t>от 5 000 ₽</w:t>
            </w:r>
          </w:p>
        </w:tc>
      </w:tr>
      <w:tr w:rsidR="00B57EB8" w14:paraId="3B7C4DED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1FC13" w14:textId="77777777" w:rsidR="00B57EB8" w:rsidRDefault="004C356C">
            <w:r>
              <w:t>Веб-сервис с ИИ внутри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03958" w14:textId="77777777" w:rsidR="00B57EB8" w:rsidRDefault="004C356C">
            <w:r>
              <w:t>по этапам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4DA01" w14:textId="77777777" w:rsidR="00B57EB8" w:rsidRDefault="004C356C">
            <w:r>
              <w:t>от 150 000 ₽</w:t>
            </w:r>
          </w:p>
        </w:tc>
      </w:tr>
      <w:tr w:rsidR="00B57EB8" w14:paraId="15FC471F" w14:textId="77777777">
        <w:trPr>
          <w:cantSplit/>
        </w:trPr>
        <w:tc>
          <w:tcPr>
            <w:tcW w:w="9638" w:type="dxa"/>
            <w:gridSpan w:val="3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C656CA" w14:textId="77777777" w:rsidR="00B57EB8" w:rsidRDefault="004C356C">
            <w:r>
              <w:rPr>
                <w:b/>
                <w:bCs/>
                <w:color w:val="1F3A5F"/>
              </w:rPr>
              <w:t>Реклама и продвижение</w:t>
            </w:r>
          </w:p>
        </w:tc>
      </w:tr>
      <w:tr w:rsidR="00B57EB8" w14:paraId="15262B62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12B89" w14:textId="77777777" w:rsidR="00B57EB8" w:rsidRDefault="004C356C">
            <w:r>
              <w:t>Яндекс Директ – настройка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FCDE3" w14:textId="77777777" w:rsidR="00B57EB8" w:rsidRDefault="004C356C">
            <w:r>
              <w:t>–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A29E6" w14:textId="77777777" w:rsidR="00B57EB8" w:rsidRDefault="004C356C">
            <w:r>
              <w:t>от 15 000 ₽</w:t>
            </w:r>
          </w:p>
        </w:tc>
      </w:tr>
      <w:tr w:rsidR="00B57EB8" w14:paraId="277135F9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B10DF" w14:textId="77777777" w:rsidR="00B57EB8" w:rsidRDefault="004C356C">
            <w:r>
              <w:lastRenderedPageBreak/>
              <w:t>Яндекс Директ – ведение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34165" w14:textId="77777777" w:rsidR="00B57EB8" w:rsidRDefault="004C356C">
            <w:r>
              <w:t>ежемесячно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0A405" w14:textId="77777777" w:rsidR="00B57EB8" w:rsidRDefault="004C356C">
            <w:r>
              <w:t>от 15 000 ₽/мес</w:t>
            </w:r>
          </w:p>
        </w:tc>
      </w:tr>
      <w:tr w:rsidR="00B57EB8" w14:paraId="05D68ED1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06959" w14:textId="77777777" w:rsidR="00B57EB8" w:rsidRDefault="004C356C">
            <w:r>
              <w:t>VK Реклама – настройка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657A6" w14:textId="77777777" w:rsidR="00B57EB8" w:rsidRDefault="004C356C">
            <w:r>
              <w:t>–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D2663" w14:textId="77777777" w:rsidR="00B57EB8" w:rsidRDefault="004C356C">
            <w:r>
              <w:t>от 15 000 ₽</w:t>
            </w:r>
          </w:p>
        </w:tc>
      </w:tr>
      <w:tr w:rsidR="00B57EB8" w14:paraId="09067F20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19C4E" w14:textId="77777777" w:rsidR="00B57EB8" w:rsidRDefault="004C356C">
            <w:r>
              <w:t>VK Реклама – ведение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60E89" w14:textId="77777777" w:rsidR="00B57EB8" w:rsidRDefault="004C356C">
            <w:r>
              <w:t>ежемесячно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8926F" w14:textId="77777777" w:rsidR="00B57EB8" w:rsidRDefault="004C356C">
            <w:r>
              <w:t>от 15 000 ₽/мес</w:t>
            </w:r>
          </w:p>
        </w:tc>
      </w:tr>
      <w:tr w:rsidR="00B57EB8" w14:paraId="79D3A84C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79716" w14:textId="77777777" w:rsidR="00B57EB8" w:rsidRDefault="004C356C">
            <w:r>
              <w:t>Дополнительный рекламный баннер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C0421" w14:textId="77777777" w:rsidR="00B57EB8" w:rsidRDefault="004C356C">
            <w:r>
              <w:t>–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7375C" w14:textId="77777777" w:rsidR="00B57EB8" w:rsidRDefault="004C356C">
            <w:r>
              <w:t>от 1 000 ₽</w:t>
            </w:r>
          </w:p>
        </w:tc>
      </w:tr>
      <w:tr w:rsidR="00B57EB8" w14:paraId="5668EDEF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C70C2" w14:textId="77777777" w:rsidR="00B57EB8" w:rsidRDefault="004C356C">
            <w:r>
              <w:t>SEO-продвижение и SMM – через проверенных партнёров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E93C6" w14:textId="77777777" w:rsidR="00B57EB8" w:rsidRDefault="004C356C">
            <w:r>
              <w:t>–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7EFD7" w14:textId="77777777" w:rsidR="00B57EB8" w:rsidRDefault="004C356C">
            <w:r>
              <w:t>–</w:t>
            </w:r>
          </w:p>
        </w:tc>
      </w:tr>
      <w:tr w:rsidR="00B57EB8" w14:paraId="5AC69BC3" w14:textId="77777777">
        <w:trPr>
          <w:cantSplit/>
        </w:trPr>
        <w:tc>
          <w:tcPr>
            <w:tcW w:w="9638" w:type="dxa"/>
            <w:gridSpan w:val="3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7CDA12" w14:textId="77777777" w:rsidR="00B57EB8" w:rsidRDefault="004C356C">
            <w:r>
              <w:rPr>
                <w:b/>
                <w:bCs/>
                <w:color w:val="1F3A5F"/>
              </w:rPr>
              <w:t>Фото и видео</w:t>
            </w:r>
          </w:p>
        </w:tc>
      </w:tr>
      <w:tr w:rsidR="00B57EB8" w14:paraId="518A166A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525CA9" w14:textId="77777777" w:rsidR="00B57EB8" w:rsidRDefault="004C356C">
            <w:r>
              <w:t>Генерация фотографий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98A8C" w14:textId="77777777" w:rsidR="00B57EB8" w:rsidRDefault="004C356C">
            <w:r>
              <w:t>–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4FDD1" w14:textId="77777777" w:rsidR="00B57EB8" w:rsidRDefault="004C356C">
            <w:r>
              <w:t>от 500 ₽</w:t>
            </w:r>
          </w:p>
        </w:tc>
      </w:tr>
      <w:tr w:rsidR="00B57EB8" w14:paraId="2CBCA0D5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AB208" w14:textId="77777777" w:rsidR="00B57EB8" w:rsidRDefault="004C356C">
            <w:r>
              <w:t>Генерация видео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CA85D" w14:textId="77777777" w:rsidR="00B57EB8" w:rsidRDefault="004C356C">
            <w:r>
              <w:t>–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3A7E3" w14:textId="77777777" w:rsidR="00B57EB8" w:rsidRDefault="004C356C">
            <w:r>
              <w:t>от 500 ₽</w:t>
            </w:r>
          </w:p>
        </w:tc>
      </w:tr>
      <w:tr w:rsidR="00B57EB8" w14:paraId="60CAD2C8" w14:textId="77777777">
        <w:trPr>
          <w:cantSplit/>
        </w:trPr>
        <w:tc>
          <w:tcPr>
            <w:tcW w:w="9638" w:type="dxa"/>
            <w:gridSpan w:val="3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72DE66" w14:textId="77777777" w:rsidR="00B57EB8" w:rsidRDefault="004C356C">
            <w:r>
              <w:rPr>
                <w:b/>
                <w:bCs/>
                <w:color w:val="1F3A5F"/>
              </w:rPr>
              <w:t>Доработка и поддержка</w:t>
            </w:r>
          </w:p>
        </w:tc>
      </w:tr>
      <w:tr w:rsidR="00B57EB8" w14:paraId="2EC5815D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539CA" w14:textId="77777777" w:rsidR="00B57EB8" w:rsidRDefault="004C356C">
            <w:r>
              <w:t>Перенос лендинга на другую платформу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6F33E" w14:textId="77777777" w:rsidR="00B57EB8" w:rsidRDefault="004C356C">
            <w:r>
              <w:t>–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E6AD7" w14:textId="77777777" w:rsidR="00B57EB8" w:rsidRDefault="004C356C">
            <w:r>
              <w:t>от 3 000 ₽</w:t>
            </w:r>
          </w:p>
        </w:tc>
      </w:tr>
      <w:tr w:rsidR="00B57EB8" w14:paraId="0997D1C3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09CA8" w14:textId="77777777" w:rsidR="00B57EB8" w:rsidRDefault="004C356C">
            <w:r>
              <w:t>Редизайн существующего сайта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6CB00" w14:textId="77777777" w:rsidR="00B57EB8" w:rsidRDefault="004C356C">
            <w:r>
              <w:t>–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67D0B" w14:textId="77777777" w:rsidR="00B57EB8" w:rsidRDefault="004C356C">
            <w:r>
              <w:t>от 10 000 ₽</w:t>
            </w:r>
          </w:p>
        </w:tc>
      </w:tr>
      <w:tr w:rsidR="00B57EB8" w14:paraId="304461C2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6D340" w14:textId="77777777" w:rsidR="00B57EB8" w:rsidRDefault="004C356C">
            <w:r>
              <w:t>Доработка существующего сайта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2F493" w14:textId="77777777" w:rsidR="00B57EB8" w:rsidRDefault="004C356C">
            <w:r>
              <w:t>–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D7954" w14:textId="77777777" w:rsidR="00B57EB8" w:rsidRDefault="004C356C">
            <w:r>
              <w:t>1 500 ₽/час</w:t>
            </w:r>
          </w:p>
        </w:tc>
      </w:tr>
      <w:tr w:rsidR="00B57EB8" w14:paraId="2FAA4948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72BF0" w14:textId="77777777" w:rsidR="00B57EB8" w:rsidRDefault="004C356C">
            <w:r>
              <w:t>Поддержка: разовые правки вашего сайта после гарантии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D7592" w14:textId="77777777" w:rsidR="00B57EB8" w:rsidRDefault="004C356C">
            <w:r>
              <w:t>–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444A5" w14:textId="77777777" w:rsidR="00B57EB8" w:rsidRDefault="004C356C">
            <w:r>
              <w:t>1 500 ₽/час</w:t>
            </w:r>
          </w:p>
        </w:tc>
      </w:tr>
      <w:tr w:rsidR="00B57EB8" w14:paraId="2ECB345C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A12BE" w14:textId="77777777" w:rsidR="00B57EB8" w:rsidRDefault="004C356C">
            <w:r>
              <w:t>Поддержка: абонемент с пакетом часов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DD6B9" w14:textId="77777777" w:rsidR="00B57EB8" w:rsidRDefault="004C356C">
            <w:r>
              <w:t>ежемесячно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32691" w14:textId="77777777" w:rsidR="00B57EB8" w:rsidRDefault="004C356C">
            <w:r>
              <w:t>1 000 ₽/час</w:t>
            </w:r>
          </w:p>
        </w:tc>
      </w:tr>
      <w:tr w:rsidR="00B57EB8" w14:paraId="287C9D2A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4834A" w14:textId="77777777" w:rsidR="00B57EB8" w:rsidRDefault="004C356C">
            <w:r>
              <w:t>Поддержка: «дежурство» – слежу, что сайт работает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D8DDD" w14:textId="77777777" w:rsidR="00B57EB8" w:rsidRDefault="004C356C">
            <w:r>
              <w:t>ежемесячно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84B47" w14:textId="77777777" w:rsidR="00B57EB8" w:rsidRDefault="004C356C">
            <w:r>
              <w:t>–</w:t>
            </w:r>
          </w:p>
        </w:tc>
      </w:tr>
      <w:tr w:rsidR="00B57EB8" w14:paraId="136E25FB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61AD7" w14:textId="77777777" w:rsidR="00B57EB8" w:rsidRDefault="004C356C">
            <w:r>
              <w:t>Логотип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087FE" w14:textId="77777777" w:rsidR="00B57EB8" w:rsidRDefault="004C356C">
            <w:r>
              <w:t>–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DE59A" w14:textId="77777777" w:rsidR="00B57EB8" w:rsidRDefault="004C356C">
            <w:r>
              <w:t>от 2 000 ₽</w:t>
            </w:r>
          </w:p>
        </w:tc>
      </w:tr>
      <w:tr w:rsidR="00B57EB8" w14:paraId="5D8F1338" w14:textId="77777777">
        <w:trPr>
          <w:cantSplit/>
        </w:trPr>
        <w:tc>
          <w:tcPr>
            <w:tcW w:w="578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3CA48" w14:textId="77777777" w:rsidR="00B57EB8" w:rsidRDefault="004C356C">
            <w:r>
              <w:t>Инструкция по панели управления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3D332" w14:textId="77777777" w:rsidR="00B57EB8" w:rsidRDefault="004C356C">
            <w:r>
              <w:t>–</w:t>
            </w:r>
          </w:p>
        </w:tc>
        <w:tc>
          <w:tcPr>
            <w:tcW w:w="2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9F0FE" w14:textId="77777777" w:rsidR="00B57EB8" w:rsidRDefault="004C356C">
            <w:r>
              <w:t>от 3 000 ₽</w:t>
            </w:r>
          </w:p>
        </w:tc>
      </w:tr>
    </w:tbl>
    <w:p w14:paraId="54E1281B" w14:textId="77777777" w:rsidR="00B57EB8" w:rsidRDefault="00B57EB8">
      <w:pPr>
        <w:spacing w:after="160"/>
      </w:pPr>
    </w:p>
    <w:p w14:paraId="5CCC68B3" w14:textId="77777777" w:rsidR="00B57EB8" w:rsidRDefault="004C356C">
      <w:pPr>
        <w:spacing w:after="120"/>
      </w:pPr>
      <w:r>
        <w:rPr>
          <w:i/>
          <w:iCs/>
          <w:color w:val="5A6573"/>
        </w:rPr>
        <w:t>Срок считается с предоплаты. Точную стоимость называю после бесплатного созвона – когда понятна задача. Прочерк – стоимость или срок зависят от объёма.</w:t>
      </w:r>
    </w:p>
    <w:p w14:paraId="28D99384" w14:textId="77777777" w:rsidR="00B57EB8" w:rsidRDefault="004C356C">
      <w:pPr>
        <w:pStyle w:val="1"/>
        <w:pageBreakBefore/>
      </w:pPr>
      <w:r>
        <w:lastRenderedPageBreak/>
        <w:t>Лендинг</w:t>
      </w:r>
    </w:p>
    <w:p w14:paraId="3DFCE56D" w14:textId="77777777" w:rsidR="00B57EB8" w:rsidRDefault="004C356C">
      <w:pPr>
        <w:spacing w:after="200"/>
      </w:pPr>
      <w:r>
        <w:rPr>
          <w:color w:val="5A6573"/>
          <w:sz w:val="24"/>
          <w:szCs w:val="24"/>
        </w:rPr>
        <w:t>Одна страница, которая продаёт одну услугу, товар или запуск. Подходит под рекламу: человек приш</w:t>
      </w:r>
      <w:r>
        <w:rPr>
          <w:color w:val="5A6573"/>
          <w:sz w:val="24"/>
          <w:szCs w:val="24"/>
        </w:rPr>
        <w:t>ёл, понял предложение и оставил заявку.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70"/>
        <w:gridCol w:w="2699"/>
        <w:gridCol w:w="3469"/>
      </w:tblGrid>
      <w:tr w:rsidR="00B57EB8" w14:paraId="58C51343" w14:textId="77777777">
        <w:trPr>
          <w:cantSplit/>
          <w:tblHeader/>
        </w:trPr>
        <w:tc>
          <w:tcPr>
            <w:tcW w:w="34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A6276" w14:textId="77777777" w:rsidR="00B57EB8" w:rsidRDefault="004C356C">
            <w:r>
              <w:rPr>
                <w:b/>
                <w:bCs/>
                <w:color w:val="FFFFFF"/>
              </w:rPr>
              <w:t>Стоимость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016DF" w14:textId="77777777" w:rsidR="00B57EB8" w:rsidRDefault="004C356C">
            <w:r>
              <w:rPr>
                <w:b/>
                <w:bCs/>
                <w:color w:val="FFFFFF"/>
              </w:rPr>
              <w:t>Срок</w:t>
            </w:r>
          </w:p>
        </w:tc>
        <w:tc>
          <w:tcPr>
            <w:tcW w:w="346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A1FDB" w14:textId="77777777" w:rsidR="00B57EB8" w:rsidRDefault="004C356C">
            <w:r>
              <w:rPr>
                <w:b/>
                <w:bCs/>
                <w:color w:val="FFFFFF"/>
              </w:rPr>
              <w:t>Оплата</w:t>
            </w:r>
          </w:p>
        </w:tc>
      </w:tr>
      <w:tr w:rsidR="00B57EB8" w14:paraId="21E3E385" w14:textId="77777777">
        <w:trPr>
          <w:cantSplit/>
        </w:trPr>
        <w:tc>
          <w:tcPr>
            <w:tcW w:w="34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0D11A" w14:textId="77777777" w:rsidR="00B57EB8" w:rsidRDefault="004C356C">
            <w:r>
              <w:t>от 8 000 ₽, обычно 8 000–20 000 ₽ с опциями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28B2B" w14:textId="77777777" w:rsidR="00B57EB8" w:rsidRDefault="004C356C">
            <w:r>
              <w:t>3–4 дня</w:t>
            </w:r>
          </w:p>
        </w:tc>
        <w:tc>
          <w:tcPr>
            <w:tcW w:w="346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1B75B" w14:textId="77777777" w:rsidR="00B57EB8" w:rsidRDefault="004C356C">
            <w:r>
              <w:t>50% после макета, 50% после запуска</w:t>
            </w:r>
          </w:p>
        </w:tc>
      </w:tr>
    </w:tbl>
    <w:p w14:paraId="3E9C2767" w14:textId="77777777" w:rsidR="00B57EB8" w:rsidRDefault="00B57EB8">
      <w:pPr>
        <w:spacing w:after="160"/>
      </w:pPr>
    </w:p>
    <w:p w14:paraId="07A07C34" w14:textId="77777777" w:rsidR="00B57EB8" w:rsidRDefault="004C356C">
      <w:pPr>
        <w:pStyle w:val="2"/>
        <w:keepNext/>
      </w:pPr>
      <w:r>
        <w:t>Что входит</w:t>
      </w:r>
    </w:p>
    <w:p w14:paraId="32C98BF1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Индивидуальный дизайн по сайтам, которые вам нравятся.</w:t>
      </w:r>
    </w:p>
    <w:p w14:paraId="790A671A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Структура страницы и макет для компьютера и телефона.</w:t>
      </w:r>
    </w:p>
    <w:p w14:paraId="1F224663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 xml:space="preserve">До 8 блоков на выбор: первый экран с предложением и кнопкой, для кого и какую задачу решаете, что получает клиент, преимущества, как вы работаете, </w:t>
      </w:r>
      <w:r>
        <w:t>цены, работы и отзывы, вопросы и ответы, форма заявки и контакты.</w:t>
      </w:r>
    </w:p>
    <w:p w14:paraId="00F2F3D9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Подвал с реквизитами и политикой – сверх 8 блоков, бесплатно.</w:t>
      </w:r>
    </w:p>
    <w:p w14:paraId="038181EF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Тексты всех блоков.</w:t>
      </w:r>
    </w:p>
    <w:p w14:paraId="1A6266D9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Фото: стоковые или сгенерированные под ваш стиль.</w:t>
      </w:r>
    </w:p>
    <w:p w14:paraId="4C105A92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Заявки с сайта – сразу в Telegram или на почту.</w:t>
      </w:r>
    </w:p>
    <w:p w14:paraId="2A6F7567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Основа для</w:t>
      </w:r>
      <w:r>
        <w:t xml:space="preserve"> поиска: заголовки и описания, карта сайта, быстрая загрузка, подключение Яндекс Вебмастера.</w:t>
      </w:r>
    </w:p>
    <w:p w14:paraId="10F7BEB9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Политика обработки персональных данных и согласие в форме.</w:t>
      </w:r>
    </w:p>
    <w:p w14:paraId="0B5C6B91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Подключение домена и защищённого соединения https.</w:t>
      </w:r>
    </w:p>
    <w:p w14:paraId="73976187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Гарантия после запуска – до месяца.</w:t>
      </w:r>
    </w:p>
    <w:p w14:paraId="11857FAB" w14:textId="77777777" w:rsidR="00B57EB8" w:rsidRDefault="004C356C">
      <w:pPr>
        <w:pStyle w:val="2"/>
        <w:keepNext/>
      </w:pPr>
      <w:r>
        <w:t>Можно добавить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39"/>
        <w:gridCol w:w="2699"/>
      </w:tblGrid>
      <w:tr w:rsidR="00B57EB8" w14:paraId="26B6A4B0" w14:textId="77777777">
        <w:trPr>
          <w:cantSplit/>
          <w:tblHeader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F6DE8" w14:textId="77777777" w:rsidR="00B57EB8" w:rsidRDefault="004C356C">
            <w:r>
              <w:rPr>
                <w:b/>
                <w:bCs/>
                <w:color w:val="FFFFFF"/>
              </w:rPr>
              <w:t>До</w:t>
            </w:r>
            <w:r>
              <w:rPr>
                <w:b/>
                <w:bCs/>
                <w:color w:val="FFFFFF"/>
              </w:rPr>
              <w:t>полнительно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82C42" w14:textId="77777777" w:rsidR="00B57EB8" w:rsidRDefault="004C356C">
            <w:r>
              <w:rPr>
                <w:b/>
                <w:bCs/>
                <w:color w:val="FFFFFF"/>
              </w:rPr>
              <w:t>Стоимость</w:t>
            </w:r>
          </w:p>
        </w:tc>
      </w:tr>
      <w:tr w:rsidR="00B57EB8" w14:paraId="2A1CCB81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8BD11" w14:textId="77777777" w:rsidR="00B57EB8" w:rsidRDefault="004C356C">
            <w:r>
              <w:t>Дополнительный блок сверх 8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A19CE" w14:textId="77777777" w:rsidR="00B57EB8" w:rsidRDefault="004C356C">
            <w:r>
              <w:t>от 1 000 ₽</w:t>
            </w:r>
          </w:p>
        </w:tc>
      </w:tr>
      <w:tr w:rsidR="00B57EB8" w14:paraId="6B5E5219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7DB45" w14:textId="77777777" w:rsidR="00B57EB8" w:rsidRDefault="004C356C">
            <w:r>
              <w:t>Базовая анимация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3C3E1" w14:textId="77777777" w:rsidR="00B57EB8" w:rsidRDefault="004C356C">
            <w:r>
              <w:t>1 500 ₽</w:t>
            </w:r>
          </w:p>
        </w:tc>
      </w:tr>
      <w:tr w:rsidR="00B57EB8" w14:paraId="770195BE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06E3D" w14:textId="77777777" w:rsidR="00B57EB8" w:rsidRDefault="004C356C">
            <w:r>
              <w:t>Сложная анимация: движение блоков, переходы, видео при прокрутке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1E16C" w14:textId="77777777" w:rsidR="00B57EB8" w:rsidRDefault="004C356C">
            <w:r>
              <w:t>от 5 000 ₽</w:t>
            </w:r>
          </w:p>
        </w:tc>
      </w:tr>
      <w:tr w:rsidR="00B57EB8" w14:paraId="625ABF0E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A8BFE" w14:textId="77777777" w:rsidR="00B57EB8" w:rsidRDefault="004C356C">
            <w:r>
              <w:t>Второй язык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94D63" w14:textId="77777777" w:rsidR="00B57EB8" w:rsidRDefault="004C356C">
            <w:r>
              <w:t>5 000 ₽</w:t>
            </w:r>
          </w:p>
        </w:tc>
      </w:tr>
      <w:tr w:rsidR="00B57EB8" w14:paraId="332683D9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07219" w14:textId="77777777" w:rsidR="00B57EB8" w:rsidRDefault="004C356C">
            <w:r>
              <w:t>Онлайн-запись: заявка на запись приходит в Telegram или на почту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60624" w14:textId="77777777" w:rsidR="00B57EB8" w:rsidRDefault="004C356C">
            <w:r>
              <w:t>3 000 ₽</w:t>
            </w:r>
          </w:p>
        </w:tc>
      </w:tr>
      <w:tr w:rsidR="00B57EB8" w14:paraId="15EDD23D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CDD78" w14:textId="77777777" w:rsidR="00B57EB8" w:rsidRDefault="004C356C">
            <w:r>
              <w:t>Панель управления, чтобы менять тексты и фото самим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922EF" w14:textId="77777777" w:rsidR="00B57EB8" w:rsidRDefault="004C356C">
            <w:r>
              <w:t>–</w:t>
            </w:r>
          </w:p>
        </w:tc>
      </w:tr>
      <w:tr w:rsidR="00B57EB8" w14:paraId="5BF74A75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73677" w14:textId="77777777" w:rsidR="00B57EB8" w:rsidRDefault="004C356C">
            <w:r>
              <w:t>Онлайн-оплата прямо на странице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157F0" w14:textId="77777777" w:rsidR="00B57EB8" w:rsidRDefault="004C356C">
            <w:r>
              <w:t>–</w:t>
            </w:r>
          </w:p>
        </w:tc>
      </w:tr>
      <w:tr w:rsidR="00B57EB8" w14:paraId="06A074E7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05427" w14:textId="77777777" w:rsidR="00B57EB8" w:rsidRDefault="004C356C">
            <w:r>
              <w:t>Кнопка с ссылкой на оплату ЮKassa или Т-Банка – дешёвый вариант оплаты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93A5A" w14:textId="77777777" w:rsidR="00B57EB8" w:rsidRDefault="004C356C">
            <w:r>
              <w:t>–</w:t>
            </w:r>
          </w:p>
        </w:tc>
      </w:tr>
      <w:tr w:rsidR="00B57EB8" w14:paraId="7E14FFBB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16C1A" w14:textId="77777777" w:rsidR="00B57EB8" w:rsidRDefault="004C356C">
            <w:r>
              <w:t>Калькулятор стоимости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D0567" w14:textId="77777777" w:rsidR="00B57EB8" w:rsidRDefault="004C356C">
            <w:r>
              <w:t>–</w:t>
            </w:r>
          </w:p>
        </w:tc>
      </w:tr>
      <w:tr w:rsidR="00B57EB8" w14:paraId="75F9671B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3956F" w14:textId="77777777" w:rsidR="00B57EB8" w:rsidRDefault="004C356C">
            <w:r>
              <w:lastRenderedPageBreak/>
              <w:t>Продающая проработка: смыслы, страхи и возражения ваших клиентов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87766" w14:textId="77777777" w:rsidR="00B57EB8" w:rsidRDefault="004C356C">
            <w:r>
              <w:t>–</w:t>
            </w:r>
          </w:p>
        </w:tc>
      </w:tr>
      <w:tr w:rsidR="00B57EB8" w14:paraId="2AD361F6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57BF4" w14:textId="77777777" w:rsidR="00B57EB8" w:rsidRDefault="004C356C">
            <w:r>
              <w:t>Яндекс Метрика с целями – видно, сколько заявок и откуда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1374E" w14:textId="77777777" w:rsidR="00B57EB8" w:rsidRDefault="004C356C">
            <w:r>
              <w:t>–</w:t>
            </w:r>
          </w:p>
        </w:tc>
      </w:tr>
      <w:tr w:rsidR="00B57EB8" w14:paraId="3E55BE2E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1DDCE" w14:textId="77777777" w:rsidR="00B57EB8" w:rsidRDefault="004C356C">
            <w:r>
              <w:t>ИИ-агент для заявок и записи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6ED98" w14:textId="77777777" w:rsidR="00B57EB8" w:rsidRDefault="004C356C">
            <w:r>
              <w:t>от 15 000 ₽</w:t>
            </w:r>
          </w:p>
        </w:tc>
      </w:tr>
    </w:tbl>
    <w:p w14:paraId="7A6DBC01" w14:textId="77777777" w:rsidR="00B57EB8" w:rsidRDefault="00B57EB8">
      <w:pPr>
        <w:spacing w:after="160"/>
      </w:pPr>
    </w:p>
    <w:p w14:paraId="5ED275A3" w14:textId="77777777" w:rsidR="00B57EB8" w:rsidRDefault="004C356C">
      <w:pPr>
        <w:pStyle w:val="2"/>
        <w:keepNext/>
      </w:pPr>
      <w:r>
        <w:t>Что не входит</w:t>
      </w:r>
    </w:p>
    <w:p w14:paraId="4AF7D10B" w14:textId="77777777" w:rsidR="00B57EB8" w:rsidRDefault="004C356C">
      <w:pPr>
        <w:pStyle w:val="a4"/>
        <w:numPr>
          <w:ilvl w:val="0"/>
          <w:numId w:val="3"/>
        </w:numPr>
        <w:spacing w:after="60"/>
      </w:pPr>
      <w:r>
        <w:t>Панель управления – только как дополнение. Без неё правки текста делаю я.</w:t>
      </w:r>
    </w:p>
    <w:p w14:paraId="201B833E" w14:textId="77777777" w:rsidR="00B57EB8" w:rsidRDefault="004C356C">
      <w:pPr>
        <w:pStyle w:val="a4"/>
        <w:numPr>
          <w:ilvl w:val="0"/>
          <w:numId w:val="3"/>
        </w:numPr>
        <w:spacing w:after="60"/>
      </w:pPr>
      <w:r>
        <w:t>Договор с платёжным сервисом и онлайн-касса – оформляете на своё ИП или ООО, я подключаю.</w:t>
      </w:r>
    </w:p>
    <w:p w14:paraId="5A8698BF" w14:textId="77777777" w:rsidR="00B57EB8" w:rsidRDefault="004C356C">
      <w:pPr>
        <w:pStyle w:val="a4"/>
        <w:numPr>
          <w:ilvl w:val="0"/>
          <w:numId w:val="3"/>
        </w:numPr>
        <w:spacing w:after="60"/>
      </w:pPr>
      <w:r>
        <w:t>Хостинг и домен – оплачиваете вы, на своё имя. Подберу и подключу.</w:t>
      </w:r>
    </w:p>
    <w:p w14:paraId="789EAC34" w14:textId="77777777" w:rsidR="00B57EB8" w:rsidRDefault="004C356C">
      <w:pPr>
        <w:pStyle w:val="1"/>
        <w:pageBreakBefore/>
      </w:pPr>
      <w:r>
        <w:lastRenderedPageBreak/>
        <w:t>Сайт компании</w:t>
      </w:r>
    </w:p>
    <w:p w14:paraId="7A413867" w14:textId="77777777" w:rsidR="00B57EB8" w:rsidRDefault="004C356C">
      <w:pPr>
        <w:spacing w:after="200"/>
      </w:pPr>
      <w:r>
        <w:rPr>
          <w:color w:val="5A6573"/>
          <w:sz w:val="24"/>
          <w:szCs w:val="24"/>
        </w:rPr>
        <w:t>Несколько с</w:t>
      </w:r>
      <w:r>
        <w:rPr>
          <w:color w:val="5A6573"/>
          <w:sz w:val="24"/>
          <w:szCs w:val="24"/>
        </w:rPr>
        <w:t>траниц, чтобы клиент разобрался в услугах, поверил компании и оставил заявку. Тексты, фото и цены дальше меняете сами.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70"/>
        <w:gridCol w:w="2699"/>
        <w:gridCol w:w="3469"/>
      </w:tblGrid>
      <w:tr w:rsidR="00B57EB8" w14:paraId="40A7D710" w14:textId="77777777">
        <w:trPr>
          <w:cantSplit/>
          <w:tblHeader/>
        </w:trPr>
        <w:tc>
          <w:tcPr>
            <w:tcW w:w="34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DCED1" w14:textId="77777777" w:rsidR="00B57EB8" w:rsidRDefault="004C356C">
            <w:r>
              <w:rPr>
                <w:b/>
                <w:bCs/>
                <w:color w:val="FFFFFF"/>
              </w:rPr>
              <w:t>Стоимость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3E419" w14:textId="77777777" w:rsidR="00B57EB8" w:rsidRDefault="004C356C">
            <w:r>
              <w:rPr>
                <w:b/>
                <w:bCs/>
                <w:color w:val="FFFFFF"/>
              </w:rPr>
              <w:t>Срок</w:t>
            </w:r>
          </w:p>
        </w:tc>
        <w:tc>
          <w:tcPr>
            <w:tcW w:w="346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24116" w14:textId="77777777" w:rsidR="00B57EB8" w:rsidRDefault="004C356C">
            <w:r>
              <w:rPr>
                <w:b/>
                <w:bCs/>
                <w:color w:val="FFFFFF"/>
              </w:rPr>
              <w:t>Оплата</w:t>
            </w:r>
          </w:p>
        </w:tc>
      </w:tr>
      <w:tr w:rsidR="00B57EB8" w14:paraId="23714E3A" w14:textId="77777777">
        <w:trPr>
          <w:cantSplit/>
        </w:trPr>
        <w:tc>
          <w:tcPr>
            <w:tcW w:w="34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25423" w14:textId="77777777" w:rsidR="00B57EB8" w:rsidRDefault="004C356C">
            <w:r>
              <w:t>от 30 000 ₽, зависит от числа страниц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27597" w14:textId="77777777" w:rsidR="00B57EB8" w:rsidRDefault="004C356C">
            <w:r>
              <w:t>1–2 недели</w:t>
            </w:r>
          </w:p>
        </w:tc>
        <w:tc>
          <w:tcPr>
            <w:tcW w:w="346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60883" w14:textId="77777777" w:rsidR="00B57EB8" w:rsidRDefault="004C356C">
            <w:r>
              <w:t>до 60 000 ₽ – 50/50; дороже – частями</w:t>
            </w:r>
          </w:p>
        </w:tc>
      </w:tr>
    </w:tbl>
    <w:p w14:paraId="4CD2C93B" w14:textId="77777777" w:rsidR="00B57EB8" w:rsidRDefault="00B57EB8">
      <w:pPr>
        <w:spacing w:after="160"/>
      </w:pPr>
    </w:p>
    <w:p w14:paraId="4D7EC52F" w14:textId="77777777" w:rsidR="00B57EB8" w:rsidRDefault="004C356C">
      <w:pPr>
        <w:pStyle w:val="2"/>
        <w:keepNext/>
      </w:pPr>
      <w:r>
        <w:t>Что входит</w:t>
      </w:r>
    </w:p>
    <w:p w14:paraId="135F735E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4 страницы: Главная, Услуги, О компании, Контакты.</w:t>
      </w:r>
    </w:p>
    <w:p w14:paraId="4FD9A813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Служебные страницы – бесплатно: политика, «Спасибо за заявку», страница 404.</w:t>
      </w:r>
    </w:p>
    <w:p w14:paraId="6C11D351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Панель управления: сами меняете тексты, фото и цены. Покажу, как ей пользоваться.</w:t>
      </w:r>
    </w:p>
    <w:p w14:paraId="02E4B248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 xml:space="preserve">Индивидуальный дизайн, макет для компьютера и </w:t>
      </w:r>
      <w:r>
        <w:t>телефона.</w:t>
      </w:r>
    </w:p>
    <w:p w14:paraId="1A981E58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Тексты блоков, стоковые или сгенерированные фото.</w:t>
      </w:r>
    </w:p>
    <w:p w14:paraId="58D0D390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Заявки в Telegram или на почту.</w:t>
      </w:r>
    </w:p>
    <w:p w14:paraId="5E5111A1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Основа для поиска, политика и согласие, домен и https.</w:t>
      </w:r>
    </w:p>
    <w:p w14:paraId="671E30EB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Гарантия после запуска – до месяца.</w:t>
      </w:r>
    </w:p>
    <w:p w14:paraId="0C4782A3" w14:textId="77777777" w:rsidR="00B57EB8" w:rsidRDefault="004C356C">
      <w:pPr>
        <w:pStyle w:val="2"/>
        <w:keepNext/>
      </w:pPr>
      <w:r>
        <w:t>Можно добавить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39"/>
        <w:gridCol w:w="2699"/>
      </w:tblGrid>
      <w:tr w:rsidR="00B57EB8" w14:paraId="36B0E582" w14:textId="77777777">
        <w:trPr>
          <w:cantSplit/>
          <w:tblHeader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B63D5" w14:textId="77777777" w:rsidR="00B57EB8" w:rsidRDefault="004C356C">
            <w:r>
              <w:rPr>
                <w:b/>
                <w:bCs/>
                <w:color w:val="FFFFFF"/>
              </w:rPr>
              <w:t>Дополнительно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1BA31" w14:textId="77777777" w:rsidR="00B57EB8" w:rsidRDefault="004C356C">
            <w:r>
              <w:rPr>
                <w:b/>
                <w:bCs/>
                <w:color w:val="FFFFFF"/>
              </w:rPr>
              <w:t>Стоимость</w:t>
            </w:r>
          </w:p>
        </w:tc>
      </w:tr>
      <w:tr w:rsidR="00B57EB8" w14:paraId="4362C974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181CC" w14:textId="77777777" w:rsidR="00B57EB8" w:rsidRDefault="004C356C">
            <w:r>
              <w:t>Дополнительная страница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D3339" w14:textId="77777777" w:rsidR="00B57EB8" w:rsidRDefault="004C356C">
            <w:r>
              <w:t>около 9 000 ₽</w:t>
            </w:r>
          </w:p>
        </w:tc>
      </w:tr>
      <w:tr w:rsidR="00B57EB8" w14:paraId="46E2A913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74660" w14:textId="77777777" w:rsidR="00B57EB8" w:rsidRDefault="004C356C">
            <w:r>
              <w:t>Однотипные страницы по одному шаблону (например, каждая услуга): шаблон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3A58B" w14:textId="77777777" w:rsidR="00B57EB8" w:rsidRDefault="004C356C">
            <w:r>
              <w:t>около 9 000 ₽</w:t>
            </w:r>
          </w:p>
        </w:tc>
      </w:tr>
      <w:tr w:rsidR="00B57EB8" w14:paraId="4DB842A4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D271B" w14:textId="77777777" w:rsidR="00B57EB8" w:rsidRDefault="004C356C">
            <w:r>
              <w:t>Каждая следующая страница по готовому шаблону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1EB2F" w14:textId="77777777" w:rsidR="00B57EB8" w:rsidRDefault="004C356C">
            <w:r>
              <w:t>от 2 000 ₽</w:t>
            </w:r>
          </w:p>
        </w:tc>
      </w:tr>
      <w:tr w:rsidR="00B57EB8" w14:paraId="71B754FE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16758" w14:textId="77777777" w:rsidR="00B57EB8" w:rsidRDefault="004C356C">
            <w:r>
              <w:t>Личный кабинет: регистрация и профиль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665AC" w14:textId="77777777" w:rsidR="00B57EB8" w:rsidRDefault="004C356C">
            <w:r>
              <w:t>от 15 000 ₽</w:t>
            </w:r>
          </w:p>
        </w:tc>
      </w:tr>
      <w:tr w:rsidR="00B57EB8" w14:paraId="5351E407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4887D" w14:textId="77777777" w:rsidR="00B57EB8" w:rsidRDefault="004C356C">
            <w:r>
              <w:t>Онлайн-запись с ИИ-агентом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4F2C2" w14:textId="77777777" w:rsidR="00B57EB8" w:rsidRDefault="004C356C">
            <w:r>
              <w:t>около 15 000 ₽</w:t>
            </w:r>
          </w:p>
        </w:tc>
      </w:tr>
      <w:tr w:rsidR="00B57EB8" w14:paraId="3286084A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5BB6F" w14:textId="77777777" w:rsidR="00B57EB8" w:rsidRDefault="004C356C">
            <w:r>
              <w:t>Онлайн-запись простой заявкой (сайт до 5 страниц)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45176" w14:textId="77777777" w:rsidR="00B57EB8" w:rsidRDefault="004C356C">
            <w:r>
              <w:t>3 000 ₽</w:t>
            </w:r>
          </w:p>
        </w:tc>
      </w:tr>
      <w:tr w:rsidR="00B57EB8" w14:paraId="1B238C51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8D26D" w14:textId="77777777" w:rsidR="00B57EB8" w:rsidRDefault="004C356C">
            <w:r>
              <w:t>Второй язык (сайт до 5 страниц)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D8DBF" w14:textId="77777777" w:rsidR="00B57EB8" w:rsidRDefault="004C356C">
            <w:r>
              <w:t>5 000 ₽</w:t>
            </w:r>
          </w:p>
        </w:tc>
      </w:tr>
      <w:tr w:rsidR="00B57EB8" w14:paraId="5A148022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AAE2E" w14:textId="77777777" w:rsidR="00B57EB8" w:rsidRDefault="004C356C">
            <w:r>
              <w:t>Блог или новости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901BD" w14:textId="77777777" w:rsidR="00B57EB8" w:rsidRDefault="004C356C">
            <w:r>
              <w:t>–</w:t>
            </w:r>
          </w:p>
        </w:tc>
      </w:tr>
      <w:tr w:rsidR="00B57EB8" w14:paraId="5C3CC1C1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47556" w14:textId="77777777" w:rsidR="00B57EB8" w:rsidRDefault="004C356C">
            <w:r>
              <w:t>Калькулятор стоимости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64E0A" w14:textId="77777777" w:rsidR="00B57EB8" w:rsidRDefault="004C356C">
            <w:r>
              <w:t>–</w:t>
            </w:r>
          </w:p>
        </w:tc>
      </w:tr>
      <w:tr w:rsidR="00B57EB8" w14:paraId="6C310C54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1E727" w14:textId="77777777" w:rsidR="00B57EB8" w:rsidRDefault="004C356C">
            <w:r>
              <w:t>Онлайн-оплата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D7511" w14:textId="77777777" w:rsidR="00B57EB8" w:rsidRDefault="004C356C">
            <w:r>
              <w:t>–</w:t>
            </w:r>
          </w:p>
        </w:tc>
      </w:tr>
      <w:tr w:rsidR="00B57EB8" w14:paraId="18A62D6C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2D5CC" w14:textId="77777777" w:rsidR="00B57EB8" w:rsidRDefault="004C356C">
            <w:r>
              <w:t>Анимация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0C082" w14:textId="77777777" w:rsidR="00B57EB8" w:rsidRDefault="004C356C">
            <w:r>
              <w:t>–</w:t>
            </w:r>
          </w:p>
        </w:tc>
      </w:tr>
      <w:tr w:rsidR="00B57EB8" w14:paraId="6AC5BED4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934D1" w14:textId="77777777" w:rsidR="00B57EB8" w:rsidRDefault="004C356C">
            <w:r>
              <w:t>Яндекс Метрика с целями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C12B0" w14:textId="77777777" w:rsidR="00B57EB8" w:rsidRDefault="004C356C">
            <w:r>
              <w:t>–</w:t>
            </w:r>
          </w:p>
        </w:tc>
      </w:tr>
      <w:tr w:rsidR="00B57EB8" w14:paraId="4455D91B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6C380" w14:textId="77777777" w:rsidR="00B57EB8" w:rsidRDefault="004C356C">
            <w:r>
              <w:t>Письменная инструкция по панели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6E256" w14:textId="77777777" w:rsidR="00B57EB8" w:rsidRDefault="004C356C">
            <w:r>
              <w:t>от 3 000 ₽</w:t>
            </w:r>
          </w:p>
        </w:tc>
      </w:tr>
    </w:tbl>
    <w:p w14:paraId="2C76AECF" w14:textId="77777777" w:rsidR="00B57EB8" w:rsidRDefault="00B57EB8">
      <w:pPr>
        <w:spacing w:after="160"/>
      </w:pPr>
    </w:p>
    <w:p w14:paraId="601D1869" w14:textId="77777777" w:rsidR="00B57EB8" w:rsidRDefault="004C356C">
      <w:pPr>
        <w:pStyle w:val="2"/>
        <w:keepNext/>
      </w:pPr>
      <w:r>
        <w:lastRenderedPageBreak/>
        <w:t>Что не входит</w:t>
      </w:r>
    </w:p>
    <w:p w14:paraId="573E4C7C" w14:textId="77777777" w:rsidR="00B57EB8" w:rsidRDefault="004C356C">
      <w:pPr>
        <w:pStyle w:val="a4"/>
        <w:numPr>
          <w:ilvl w:val="0"/>
          <w:numId w:val="3"/>
        </w:numPr>
        <w:spacing w:after="60"/>
      </w:pPr>
      <w:r>
        <w:t>Описания услуг с глубокой продающей проработкой – дополнительно.</w:t>
      </w:r>
    </w:p>
    <w:p w14:paraId="0C0910CF" w14:textId="77777777" w:rsidR="00B57EB8" w:rsidRDefault="004C356C">
      <w:pPr>
        <w:pStyle w:val="a4"/>
        <w:numPr>
          <w:ilvl w:val="0"/>
          <w:numId w:val="3"/>
        </w:numPr>
        <w:spacing w:after="60"/>
      </w:pPr>
      <w:r>
        <w:t>Реклама и продвижение – отдельные услуги (раздел «Реклама»).</w:t>
      </w:r>
    </w:p>
    <w:p w14:paraId="52D68DEB" w14:textId="77777777" w:rsidR="00B57EB8" w:rsidRDefault="004C356C">
      <w:pPr>
        <w:pStyle w:val="a4"/>
        <w:numPr>
          <w:ilvl w:val="0"/>
          <w:numId w:val="3"/>
        </w:numPr>
        <w:spacing w:after="60"/>
      </w:pPr>
      <w:r>
        <w:t>Хостинг и домен – оплачиваете вы, на своё имя.</w:t>
      </w:r>
    </w:p>
    <w:p w14:paraId="0C0F5D78" w14:textId="77777777" w:rsidR="00B57EB8" w:rsidRDefault="004C356C">
      <w:pPr>
        <w:pStyle w:val="1"/>
        <w:pageBreakBefore/>
      </w:pPr>
      <w:r>
        <w:lastRenderedPageBreak/>
        <w:t>Интернет-магазин или каталог</w:t>
      </w:r>
    </w:p>
    <w:p w14:paraId="44818A0D" w14:textId="77777777" w:rsidR="00B57EB8" w:rsidRDefault="004C356C">
      <w:pPr>
        <w:spacing w:after="200"/>
      </w:pPr>
      <w:r>
        <w:rPr>
          <w:color w:val="5A6573"/>
          <w:sz w:val="24"/>
          <w:szCs w:val="24"/>
        </w:rPr>
        <w:t>Магазин продаёт онлайн: корзина, оплата, чеки. Каталог – для компаний, которым нужны заявки, а не корзина.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3855"/>
        <w:gridCol w:w="3855"/>
      </w:tblGrid>
      <w:tr w:rsidR="00B57EB8" w14:paraId="17607BF4" w14:textId="77777777">
        <w:trPr>
          <w:cantSplit/>
          <w:tblHeader/>
        </w:trPr>
        <w:tc>
          <w:tcPr>
            <w:tcW w:w="19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9FD2C" w14:textId="77777777" w:rsidR="00B57EB8" w:rsidRDefault="00B57EB8"/>
        </w:tc>
        <w:tc>
          <w:tcPr>
            <w:tcW w:w="38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262C5" w14:textId="77777777" w:rsidR="00B57EB8" w:rsidRDefault="004C356C">
            <w:r>
              <w:rPr>
                <w:b/>
                <w:bCs/>
                <w:color w:val="FFFFFF"/>
              </w:rPr>
              <w:t>Интернет-ма</w:t>
            </w:r>
            <w:r>
              <w:rPr>
                <w:b/>
                <w:bCs/>
                <w:color w:val="FFFFFF"/>
              </w:rPr>
              <w:t>газин</w:t>
            </w:r>
          </w:p>
        </w:tc>
        <w:tc>
          <w:tcPr>
            <w:tcW w:w="38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3D49E" w14:textId="77777777" w:rsidR="00B57EB8" w:rsidRDefault="004C356C">
            <w:r>
              <w:rPr>
                <w:b/>
                <w:bCs/>
                <w:color w:val="FFFFFF"/>
              </w:rPr>
              <w:t>Каталог без корзины</w:t>
            </w:r>
          </w:p>
        </w:tc>
      </w:tr>
      <w:tr w:rsidR="00B57EB8" w14:paraId="0422C719" w14:textId="77777777">
        <w:trPr>
          <w:cantSplit/>
        </w:trPr>
        <w:tc>
          <w:tcPr>
            <w:tcW w:w="19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00F36" w14:textId="77777777" w:rsidR="00B57EB8" w:rsidRDefault="004C356C">
            <w:r>
              <w:t>Для чего</w:t>
            </w:r>
          </w:p>
        </w:tc>
        <w:tc>
          <w:tcPr>
            <w:tcW w:w="38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48713" w14:textId="77777777" w:rsidR="00B57EB8" w:rsidRDefault="004C356C">
            <w:r>
              <w:t>продажи онлайн с оплатой на сайте</w:t>
            </w:r>
          </w:p>
        </w:tc>
        <w:tc>
          <w:tcPr>
            <w:tcW w:w="38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EB281" w14:textId="77777777" w:rsidR="00B57EB8" w:rsidRDefault="004C356C">
            <w:r>
              <w:t>заявки от клиентов с карточки товара</w:t>
            </w:r>
          </w:p>
        </w:tc>
      </w:tr>
      <w:tr w:rsidR="00B57EB8" w14:paraId="40D1F1F0" w14:textId="77777777">
        <w:trPr>
          <w:cantSplit/>
        </w:trPr>
        <w:tc>
          <w:tcPr>
            <w:tcW w:w="19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CC174" w14:textId="77777777" w:rsidR="00B57EB8" w:rsidRDefault="004C356C">
            <w:r>
              <w:t>Стоимость</w:t>
            </w:r>
          </w:p>
        </w:tc>
        <w:tc>
          <w:tcPr>
            <w:tcW w:w="38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661E5" w14:textId="77777777" w:rsidR="00B57EB8" w:rsidRDefault="004C356C">
            <w:r>
              <w:t>от 50 000 ₽</w:t>
            </w:r>
          </w:p>
        </w:tc>
        <w:tc>
          <w:tcPr>
            <w:tcW w:w="38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67778" w14:textId="77777777" w:rsidR="00B57EB8" w:rsidRDefault="004C356C">
            <w:r>
              <w:t>от 35 000 ₽</w:t>
            </w:r>
          </w:p>
        </w:tc>
      </w:tr>
      <w:tr w:rsidR="00B57EB8" w14:paraId="3419FB37" w14:textId="77777777">
        <w:trPr>
          <w:cantSplit/>
        </w:trPr>
        <w:tc>
          <w:tcPr>
            <w:tcW w:w="19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B58A2" w14:textId="77777777" w:rsidR="00B57EB8" w:rsidRDefault="004C356C">
            <w:r>
              <w:t>Срок</w:t>
            </w:r>
          </w:p>
        </w:tc>
        <w:tc>
          <w:tcPr>
            <w:tcW w:w="38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40D86" w14:textId="77777777" w:rsidR="00B57EB8" w:rsidRDefault="004C356C">
            <w:r>
              <w:t>2–3 недели</w:t>
            </w:r>
          </w:p>
        </w:tc>
        <w:tc>
          <w:tcPr>
            <w:tcW w:w="38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7C33E" w14:textId="77777777" w:rsidR="00B57EB8" w:rsidRDefault="004C356C">
            <w:r>
              <w:t>13–20 дней</w:t>
            </w:r>
          </w:p>
        </w:tc>
      </w:tr>
    </w:tbl>
    <w:p w14:paraId="63C730B7" w14:textId="77777777" w:rsidR="00B57EB8" w:rsidRDefault="00B57EB8">
      <w:pPr>
        <w:spacing w:after="160"/>
      </w:pPr>
    </w:p>
    <w:p w14:paraId="6BA4BE1C" w14:textId="77777777" w:rsidR="00B57EB8" w:rsidRDefault="004C356C">
      <w:pPr>
        <w:pStyle w:val="2"/>
        <w:keepNext/>
      </w:pPr>
      <w:r>
        <w:t>Что входит в магазин</w:t>
      </w:r>
    </w:p>
    <w:p w14:paraId="2A1E2C03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Каталог с категориями. Карточка товара: фото, описание, цена, наличие.</w:t>
      </w:r>
    </w:p>
    <w:p w14:paraId="628B4209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Фильтры и поиск – покупатель быстро находит нужное.</w:t>
      </w:r>
    </w:p>
    <w:p w14:paraId="13713009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Корзина и оформление заказа: контакты, доставка, способ оплаты.</w:t>
      </w:r>
    </w:p>
    <w:p w14:paraId="784C77CC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Онлайн-оплата одной платёжной системой: ЮKassa, Т-Банк, CloudPayments, «Мир», Альфа-Банк.</w:t>
      </w:r>
    </w:p>
    <w:p w14:paraId="289CC599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Чеки по 54-ФЗ через кассу платёжного сервиса.</w:t>
      </w:r>
    </w:p>
    <w:p w14:paraId="2155350F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Уведомления о заказах на почту.</w:t>
      </w:r>
    </w:p>
    <w:p w14:paraId="5CE135F2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Панель управления: товары, категории, цены, наличие, заказы со статусами.</w:t>
      </w:r>
    </w:p>
    <w:p w14:paraId="46DF7947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Сколько угодно товаров – без ограничений.</w:t>
      </w:r>
    </w:p>
    <w:p w14:paraId="063C7602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Все обязательные страницы продавца: сведения о продавце, условия продажи, доставка и оплата, возврат, политика, согласие, cookie.</w:t>
      </w:r>
    </w:p>
    <w:p w14:paraId="5887DCB4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Основа для</w:t>
      </w:r>
      <w:r>
        <w:t xml:space="preserve"> поиска по каталогу: понятные адреса, заголовки и описания карточек, карта сайта.</w:t>
      </w:r>
    </w:p>
    <w:p w14:paraId="6F2AC525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Индивидуальный дизайн, макет для компьютера и телефона, гарантия.</w:t>
      </w:r>
    </w:p>
    <w:p w14:paraId="56DA21E3" w14:textId="77777777" w:rsidR="00B57EB8" w:rsidRDefault="004C356C">
      <w:pPr>
        <w:pStyle w:val="2"/>
        <w:keepNext/>
      </w:pPr>
      <w:r>
        <w:t>Что входит в каталог без корзины</w:t>
      </w:r>
    </w:p>
    <w:p w14:paraId="0952EEA4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Каталог, карточки товаров и фильтры.</w:t>
      </w:r>
    </w:p>
    <w:p w14:paraId="4D99AFA4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Заявка прямо с карточки товара.</w:t>
      </w:r>
    </w:p>
    <w:p w14:paraId="1BF40AE9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Панель</w:t>
      </w:r>
      <w:r>
        <w:t xml:space="preserve"> управления.</w:t>
      </w:r>
    </w:p>
    <w:p w14:paraId="7C53486F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Сведения о компании, политика и согласие.</w:t>
      </w:r>
    </w:p>
    <w:p w14:paraId="220EC895" w14:textId="77777777" w:rsidR="00B57EB8" w:rsidRDefault="004C356C">
      <w:pPr>
        <w:pStyle w:val="2"/>
        <w:keepNext/>
      </w:pPr>
      <w:r>
        <w:t>Можно добавить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39"/>
        <w:gridCol w:w="2699"/>
      </w:tblGrid>
      <w:tr w:rsidR="00B57EB8" w14:paraId="687BECDA" w14:textId="77777777">
        <w:trPr>
          <w:cantSplit/>
          <w:tblHeader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1B227" w14:textId="77777777" w:rsidR="00B57EB8" w:rsidRDefault="004C356C">
            <w:r>
              <w:rPr>
                <w:b/>
                <w:bCs/>
                <w:color w:val="FFFFFF"/>
              </w:rPr>
              <w:t>Дополнительно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C5A96" w14:textId="77777777" w:rsidR="00B57EB8" w:rsidRDefault="004C356C">
            <w:r>
              <w:rPr>
                <w:b/>
                <w:bCs/>
                <w:color w:val="FFFFFF"/>
              </w:rPr>
              <w:t>Стоимость</w:t>
            </w:r>
          </w:p>
        </w:tc>
      </w:tr>
      <w:tr w:rsidR="00B57EB8" w14:paraId="18403E66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A6885" w14:textId="77777777" w:rsidR="00B57EB8" w:rsidRDefault="004C356C">
            <w:r>
              <w:t>Перенос товаров со старого сайта, из Excel или других файлов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8A3C9" w14:textId="77777777" w:rsidR="00B57EB8" w:rsidRDefault="004C356C">
            <w:r>
              <w:t>от 10 000 ₽</w:t>
            </w:r>
          </w:p>
        </w:tc>
      </w:tr>
      <w:tr w:rsidR="00B57EB8" w14:paraId="36FAD24F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68380" w14:textId="77777777" w:rsidR="00B57EB8" w:rsidRDefault="004C356C">
            <w:r>
              <w:t>Личный кабинет покупателя со статусами заказов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FCB65" w14:textId="77777777" w:rsidR="00B57EB8" w:rsidRDefault="004C356C">
            <w:r>
              <w:t>от 20 000 ₽</w:t>
            </w:r>
          </w:p>
        </w:tc>
      </w:tr>
      <w:tr w:rsidR="00B57EB8" w14:paraId="274C62E6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2FAC3" w14:textId="77777777" w:rsidR="00B57EB8" w:rsidRDefault="004C356C">
            <w:r>
              <w:t>Промокоды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AF16B" w14:textId="77777777" w:rsidR="00B57EB8" w:rsidRDefault="004C356C">
            <w:r>
              <w:t>5 000 ₽</w:t>
            </w:r>
          </w:p>
        </w:tc>
      </w:tr>
      <w:tr w:rsidR="00B57EB8" w14:paraId="38FA077C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AE0E8" w14:textId="77777777" w:rsidR="00B57EB8" w:rsidRDefault="004C356C">
            <w:r>
              <w:t>Описания товаров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2E578" w14:textId="77777777" w:rsidR="00B57EB8" w:rsidRDefault="004C356C">
            <w:r>
              <w:t>–</w:t>
            </w:r>
          </w:p>
        </w:tc>
      </w:tr>
      <w:tr w:rsidR="00B57EB8" w14:paraId="77BF76AE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DE02F" w14:textId="77777777" w:rsidR="00B57EB8" w:rsidRDefault="004C356C">
            <w:r>
              <w:t>Яндекс Метрика с отчётами о продажах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E577F" w14:textId="77777777" w:rsidR="00B57EB8" w:rsidRDefault="004C356C">
            <w:r>
              <w:t>–</w:t>
            </w:r>
          </w:p>
        </w:tc>
      </w:tr>
      <w:tr w:rsidR="00B57EB8" w14:paraId="6B976B31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8DF5C" w14:textId="77777777" w:rsidR="00B57EB8" w:rsidRDefault="004C356C">
            <w:r>
              <w:t>Доставка СДЭК с расчётом стоимости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D8080" w14:textId="77777777" w:rsidR="00B57EB8" w:rsidRDefault="004C356C">
            <w:r>
              <w:t>–</w:t>
            </w:r>
          </w:p>
        </w:tc>
      </w:tr>
      <w:tr w:rsidR="00B57EB8" w14:paraId="4368DE4B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81596" w14:textId="77777777" w:rsidR="00B57EB8" w:rsidRDefault="004C356C">
            <w:r>
              <w:lastRenderedPageBreak/>
              <w:t>Выгрузка товаров на Ozon и Wildberries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0ECCB" w14:textId="77777777" w:rsidR="00B57EB8" w:rsidRDefault="004C356C">
            <w:r>
              <w:t>–</w:t>
            </w:r>
          </w:p>
        </w:tc>
      </w:tr>
      <w:tr w:rsidR="00B57EB8" w14:paraId="75B1E406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4C614" w14:textId="77777777" w:rsidR="00B57EB8" w:rsidRDefault="004C356C">
            <w:r>
              <w:t>Уведомления о заказах в Telegram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FB726" w14:textId="77777777" w:rsidR="00B57EB8" w:rsidRDefault="004C356C">
            <w:r>
              <w:t>–</w:t>
            </w:r>
          </w:p>
        </w:tc>
      </w:tr>
      <w:tr w:rsidR="00B57EB8" w14:paraId="7D93DF4F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5B55D" w14:textId="77777777" w:rsidR="00B57EB8" w:rsidRDefault="004C356C">
            <w:r>
              <w:t>Второй язык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B9304" w14:textId="77777777" w:rsidR="00B57EB8" w:rsidRDefault="004C356C">
            <w:r>
              <w:t>–</w:t>
            </w:r>
          </w:p>
        </w:tc>
      </w:tr>
    </w:tbl>
    <w:p w14:paraId="2CEAD841" w14:textId="77777777" w:rsidR="00B57EB8" w:rsidRDefault="00B57EB8">
      <w:pPr>
        <w:spacing w:after="160"/>
      </w:pPr>
    </w:p>
    <w:p w14:paraId="48770782" w14:textId="77777777" w:rsidR="00B57EB8" w:rsidRDefault="004C356C">
      <w:pPr>
        <w:pStyle w:val="2"/>
        <w:keepNext/>
      </w:pPr>
      <w:r>
        <w:t>Что не входит</w:t>
      </w:r>
    </w:p>
    <w:p w14:paraId="1967F486" w14:textId="77777777" w:rsidR="00B57EB8" w:rsidRDefault="004C356C">
      <w:pPr>
        <w:pStyle w:val="a4"/>
        <w:numPr>
          <w:ilvl w:val="0"/>
          <w:numId w:val="3"/>
        </w:numPr>
        <w:spacing w:after="60"/>
      </w:pPr>
      <w:r>
        <w:t>Наполнение каталога: товары заводите сами через панель. Перенос – дополнительно.</w:t>
      </w:r>
    </w:p>
    <w:p w14:paraId="441C7A8B" w14:textId="77777777" w:rsidR="00B57EB8" w:rsidRDefault="004C356C">
      <w:pPr>
        <w:pStyle w:val="a4"/>
        <w:numPr>
          <w:ilvl w:val="0"/>
          <w:numId w:val="3"/>
        </w:numPr>
        <w:spacing w:after="60"/>
      </w:pPr>
      <w:r>
        <w:t>Договор с платёжным сервисом и касса – на ваше ИП или ООО, подключаю я.</w:t>
      </w:r>
    </w:p>
    <w:p w14:paraId="1395F360" w14:textId="77777777" w:rsidR="00B57EB8" w:rsidRDefault="004C356C">
      <w:pPr>
        <w:pStyle w:val="a4"/>
        <w:numPr>
          <w:ilvl w:val="0"/>
          <w:numId w:val="3"/>
        </w:numPr>
        <w:spacing w:after="60"/>
      </w:pPr>
      <w:r>
        <w:t xml:space="preserve">Хостинг и домен – оплачиваете вы, на </w:t>
      </w:r>
      <w:r>
        <w:t>своё имя.</w:t>
      </w:r>
    </w:p>
    <w:p w14:paraId="7AA66B49" w14:textId="77777777" w:rsidR="00B57EB8" w:rsidRDefault="004C356C">
      <w:pPr>
        <w:pStyle w:val="1"/>
        <w:pageBreakBefore/>
      </w:pPr>
      <w:r>
        <w:lastRenderedPageBreak/>
        <w:t>ИИ-агенты и автоматизация</w:t>
      </w:r>
    </w:p>
    <w:p w14:paraId="5D6EBF50" w14:textId="77777777" w:rsidR="00B57EB8" w:rsidRDefault="004C356C">
      <w:pPr>
        <w:spacing w:after="200"/>
      </w:pPr>
      <w:r>
        <w:rPr>
          <w:color w:val="5A6573"/>
          <w:sz w:val="24"/>
          <w:szCs w:val="24"/>
        </w:rPr>
        <w:t>Агент берёт на себя рутину: звонки, отзывы, отчёты, документы, заявки. Настраиваю под ваш процесс, а не ставлю готовый шаблон.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4626"/>
        <w:gridCol w:w="1349"/>
        <w:gridCol w:w="1735"/>
      </w:tblGrid>
      <w:tr w:rsidR="00B57EB8" w14:paraId="534DB68B" w14:textId="77777777">
        <w:trPr>
          <w:cantSplit/>
          <w:tblHeader/>
        </w:trPr>
        <w:tc>
          <w:tcPr>
            <w:tcW w:w="19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E3A33" w14:textId="77777777" w:rsidR="00B57EB8" w:rsidRDefault="004C356C">
            <w:r>
              <w:rPr>
                <w:b/>
                <w:bCs/>
                <w:color w:val="FFFFFF"/>
              </w:rPr>
              <w:t>Агент</w:t>
            </w:r>
          </w:p>
        </w:tc>
        <w:tc>
          <w:tcPr>
            <w:tcW w:w="4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BA413" w14:textId="77777777" w:rsidR="00B57EB8" w:rsidRDefault="004C356C">
            <w:r>
              <w:rPr>
                <w:b/>
                <w:bCs/>
                <w:color w:val="FFFFFF"/>
              </w:rPr>
              <w:t>Что делает</w:t>
            </w:r>
          </w:p>
        </w:tc>
        <w:tc>
          <w:tcPr>
            <w:tcW w:w="134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235F5" w14:textId="77777777" w:rsidR="00B57EB8" w:rsidRDefault="004C356C">
            <w:r>
              <w:rPr>
                <w:b/>
                <w:bCs/>
                <w:color w:val="FFFFFF"/>
              </w:rPr>
              <w:t>Срок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CD5A9" w14:textId="77777777" w:rsidR="00B57EB8" w:rsidRDefault="004C356C">
            <w:r>
              <w:rPr>
                <w:b/>
                <w:bCs/>
                <w:color w:val="FFFFFF"/>
              </w:rPr>
              <w:t>Стоимость</w:t>
            </w:r>
          </w:p>
        </w:tc>
      </w:tr>
      <w:tr w:rsidR="00B57EB8" w14:paraId="06EE25BD" w14:textId="77777777">
        <w:trPr>
          <w:cantSplit/>
        </w:trPr>
        <w:tc>
          <w:tcPr>
            <w:tcW w:w="19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0DFF7" w14:textId="77777777" w:rsidR="00B57EB8" w:rsidRDefault="004C356C">
            <w:r>
              <w:t>Заявки и запись</w:t>
            </w:r>
          </w:p>
        </w:tc>
        <w:tc>
          <w:tcPr>
            <w:tcW w:w="4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CEF09" w14:textId="77777777" w:rsidR="00B57EB8" w:rsidRDefault="004C356C">
            <w:r>
              <w:t>принимает заявку или запись, задаёт нужные вопросы, передаёт менеджеру и в CRM</w:t>
            </w:r>
          </w:p>
        </w:tc>
        <w:tc>
          <w:tcPr>
            <w:tcW w:w="134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AD9BF" w14:textId="77777777" w:rsidR="00B57EB8" w:rsidRDefault="004C356C">
            <w:r>
              <w:t>от 3 дней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07E67" w14:textId="77777777" w:rsidR="00B57EB8" w:rsidRDefault="004C356C">
            <w:r>
              <w:t>от 15 000 ₽</w:t>
            </w:r>
          </w:p>
        </w:tc>
      </w:tr>
      <w:tr w:rsidR="00B57EB8" w14:paraId="01F03EE1" w14:textId="77777777">
        <w:trPr>
          <w:cantSplit/>
        </w:trPr>
        <w:tc>
          <w:tcPr>
            <w:tcW w:w="19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A81D9" w14:textId="77777777" w:rsidR="00B57EB8" w:rsidRDefault="004C356C">
            <w:r>
              <w:t>Мини-помощник</w:t>
            </w:r>
          </w:p>
        </w:tc>
        <w:tc>
          <w:tcPr>
            <w:tcW w:w="4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458E4" w14:textId="77777777" w:rsidR="00B57EB8" w:rsidRDefault="004C356C">
            <w:r>
              <w:t>напоминает по календарю, создаёт задачи</w:t>
            </w:r>
          </w:p>
        </w:tc>
        <w:tc>
          <w:tcPr>
            <w:tcW w:w="134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314CA" w14:textId="77777777" w:rsidR="00B57EB8" w:rsidRDefault="004C356C">
            <w:r>
              <w:t>–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1943A" w14:textId="77777777" w:rsidR="00B57EB8" w:rsidRDefault="004C356C">
            <w:r>
              <w:t>от 25 000 ₽</w:t>
            </w:r>
          </w:p>
        </w:tc>
      </w:tr>
      <w:tr w:rsidR="00B57EB8" w14:paraId="271B2D2B" w14:textId="77777777">
        <w:trPr>
          <w:cantSplit/>
        </w:trPr>
        <w:tc>
          <w:tcPr>
            <w:tcW w:w="19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8EDFD" w14:textId="77777777" w:rsidR="00B57EB8" w:rsidRDefault="004C356C">
            <w:r>
              <w:t>База знаний</w:t>
            </w:r>
          </w:p>
        </w:tc>
        <w:tc>
          <w:tcPr>
            <w:tcW w:w="4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F0238" w14:textId="77777777" w:rsidR="00B57EB8" w:rsidRDefault="004C356C">
            <w:r>
              <w:t>отвечает клиентам или сотрудникам по вашим документам и прайсу; базу прорабатываю вручную, чтобы ответы были точными</w:t>
            </w:r>
          </w:p>
        </w:tc>
        <w:tc>
          <w:tcPr>
            <w:tcW w:w="134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4D9C3" w14:textId="77777777" w:rsidR="00B57EB8" w:rsidRDefault="004C356C">
            <w:r>
              <w:t>от 12 дней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2E942" w14:textId="77777777" w:rsidR="00B57EB8" w:rsidRDefault="004C356C">
            <w:r>
              <w:t>от 50 000 ₽</w:t>
            </w:r>
          </w:p>
        </w:tc>
      </w:tr>
      <w:tr w:rsidR="00B57EB8" w14:paraId="6B52CB7B" w14:textId="77777777">
        <w:trPr>
          <w:cantSplit/>
        </w:trPr>
        <w:tc>
          <w:tcPr>
            <w:tcW w:w="19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09A32" w14:textId="77777777" w:rsidR="00B57EB8" w:rsidRDefault="004C356C">
            <w:r>
              <w:t>Контроль качества звонков</w:t>
            </w:r>
          </w:p>
        </w:tc>
        <w:tc>
          <w:tcPr>
            <w:tcW w:w="4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84642" w14:textId="77777777" w:rsidR="00B57EB8" w:rsidRDefault="004C356C">
            <w:r>
              <w:t>расшифровывает звонки менеджеров, оценивает по вашим критериям, присылает отчёт</w:t>
            </w:r>
          </w:p>
        </w:tc>
        <w:tc>
          <w:tcPr>
            <w:tcW w:w="134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C2081" w14:textId="77777777" w:rsidR="00B57EB8" w:rsidRDefault="004C356C">
            <w:r>
              <w:t>от 12 дне</w:t>
            </w:r>
            <w:r>
              <w:t>й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7B620" w14:textId="77777777" w:rsidR="00B57EB8" w:rsidRDefault="004C356C">
            <w:r>
              <w:t>от 50 000 ₽</w:t>
            </w:r>
          </w:p>
        </w:tc>
      </w:tr>
      <w:tr w:rsidR="00B57EB8" w14:paraId="5872955D" w14:textId="77777777">
        <w:trPr>
          <w:cantSplit/>
        </w:trPr>
        <w:tc>
          <w:tcPr>
            <w:tcW w:w="19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51010" w14:textId="77777777" w:rsidR="00B57EB8" w:rsidRDefault="004C356C">
            <w:r>
              <w:t>Отзывы и оценки</w:t>
            </w:r>
          </w:p>
        </w:tc>
        <w:tc>
          <w:tcPr>
            <w:tcW w:w="4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622AE" w14:textId="77777777" w:rsidR="00B57EB8" w:rsidRDefault="004C356C">
            <w:r>
              <w:t>собирает оценки клиентов после сделки и показывает, как работает каждый менеджер</w:t>
            </w:r>
          </w:p>
        </w:tc>
        <w:tc>
          <w:tcPr>
            <w:tcW w:w="134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D6A7E" w14:textId="77777777" w:rsidR="00B57EB8" w:rsidRDefault="004C356C">
            <w:r>
              <w:t>от 12 дней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B323A" w14:textId="77777777" w:rsidR="00B57EB8" w:rsidRDefault="004C356C">
            <w:r>
              <w:t>от 50 000 ₽</w:t>
            </w:r>
          </w:p>
        </w:tc>
      </w:tr>
      <w:tr w:rsidR="00B57EB8" w14:paraId="0B9A851B" w14:textId="77777777">
        <w:trPr>
          <w:cantSplit/>
        </w:trPr>
        <w:tc>
          <w:tcPr>
            <w:tcW w:w="19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8F6C3" w14:textId="77777777" w:rsidR="00B57EB8" w:rsidRDefault="004C356C">
            <w:r>
              <w:t>Отчёт по маркетингу</w:t>
            </w:r>
          </w:p>
        </w:tc>
        <w:tc>
          <w:tcPr>
            <w:tcW w:w="4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F78D9" w14:textId="77777777" w:rsidR="00B57EB8" w:rsidRDefault="004C356C">
            <w:r>
              <w:t>собирает данные из рекламы, Метрики и CRM, находит слабые места, строит таблицы и графики</w:t>
            </w:r>
          </w:p>
        </w:tc>
        <w:tc>
          <w:tcPr>
            <w:tcW w:w="134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BE6C9" w14:textId="77777777" w:rsidR="00B57EB8" w:rsidRDefault="004C356C">
            <w:r>
              <w:t>от 12 дней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19192" w14:textId="77777777" w:rsidR="00B57EB8" w:rsidRDefault="004C356C">
            <w:r>
              <w:t>от 50 000 ₽</w:t>
            </w:r>
          </w:p>
        </w:tc>
      </w:tr>
      <w:tr w:rsidR="00B57EB8" w14:paraId="0DF02131" w14:textId="77777777">
        <w:trPr>
          <w:cantSplit/>
        </w:trPr>
        <w:tc>
          <w:tcPr>
            <w:tcW w:w="19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1020C" w14:textId="77777777" w:rsidR="00B57EB8" w:rsidRDefault="004C356C">
            <w:r>
              <w:t>Проверка документов</w:t>
            </w:r>
          </w:p>
        </w:tc>
        <w:tc>
          <w:tcPr>
            <w:tcW w:w="4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86AC3" w14:textId="77777777" w:rsidR="00B57EB8" w:rsidRDefault="004C356C">
            <w:r>
              <w:t>проверяет договоры по вашим правилам и показывает риски</w:t>
            </w:r>
          </w:p>
        </w:tc>
        <w:tc>
          <w:tcPr>
            <w:tcW w:w="134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4A3F7" w14:textId="77777777" w:rsidR="00B57EB8" w:rsidRDefault="004C356C">
            <w:r>
              <w:t>от 12 дней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30E80" w14:textId="77777777" w:rsidR="00B57EB8" w:rsidRDefault="004C356C">
            <w:r>
              <w:t>от 50 000 ₽</w:t>
            </w:r>
          </w:p>
        </w:tc>
      </w:tr>
      <w:tr w:rsidR="00B57EB8" w14:paraId="103FDDFF" w14:textId="77777777">
        <w:trPr>
          <w:cantSplit/>
        </w:trPr>
        <w:tc>
          <w:tcPr>
            <w:tcW w:w="19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5FC5D" w14:textId="77777777" w:rsidR="00B57EB8" w:rsidRDefault="004C356C">
            <w:r>
              <w:t>Юридические процессы</w:t>
            </w:r>
          </w:p>
        </w:tc>
        <w:tc>
          <w:tcPr>
            <w:tcW w:w="4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F5207" w14:textId="77777777" w:rsidR="00B57EB8" w:rsidRDefault="004C356C">
            <w:r>
              <w:t>автоматизирует рутину юристов под ваш процесс</w:t>
            </w:r>
          </w:p>
        </w:tc>
        <w:tc>
          <w:tcPr>
            <w:tcW w:w="134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AB301" w14:textId="77777777" w:rsidR="00B57EB8" w:rsidRDefault="004C356C">
            <w:r>
              <w:t>–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20CBF" w14:textId="77777777" w:rsidR="00B57EB8" w:rsidRDefault="004C356C">
            <w:r>
              <w:t>–</w:t>
            </w:r>
          </w:p>
        </w:tc>
      </w:tr>
      <w:tr w:rsidR="00B57EB8" w14:paraId="63C05BAF" w14:textId="77777777">
        <w:trPr>
          <w:cantSplit/>
        </w:trPr>
        <w:tc>
          <w:tcPr>
            <w:tcW w:w="19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4349C" w14:textId="77777777" w:rsidR="00B57EB8" w:rsidRDefault="004C356C">
            <w:r>
              <w:t>Связка сервисов без ИИ</w:t>
            </w:r>
          </w:p>
        </w:tc>
        <w:tc>
          <w:tcPr>
            <w:tcW w:w="4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32E9F" w14:textId="77777777" w:rsidR="00B57EB8" w:rsidRDefault="004C356C">
            <w:r>
              <w:t>заявка с сайта → CRM → Telegram, таблицы, напоминания</w:t>
            </w:r>
          </w:p>
        </w:tc>
        <w:tc>
          <w:tcPr>
            <w:tcW w:w="134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05D9A" w14:textId="77777777" w:rsidR="00B57EB8" w:rsidRDefault="004C356C">
            <w:r>
              <w:t>–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3E6F6" w14:textId="77777777" w:rsidR="00B57EB8" w:rsidRDefault="004C356C">
            <w:r>
              <w:t>от 5 000 ₽</w:t>
            </w:r>
          </w:p>
        </w:tc>
      </w:tr>
      <w:tr w:rsidR="00B57EB8" w14:paraId="400B6678" w14:textId="77777777">
        <w:trPr>
          <w:cantSplit/>
        </w:trPr>
        <w:tc>
          <w:tcPr>
            <w:tcW w:w="19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A2D20" w14:textId="77777777" w:rsidR="00B57EB8" w:rsidRDefault="004C356C">
            <w:r>
              <w:t>Веб-сервис с ИИ</w:t>
            </w:r>
          </w:p>
        </w:tc>
        <w:tc>
          <w:tcPr>
            <w:tcW w:w="4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21BB1" w14:textId="77777777" w:rsidR="00B57EB8" w:rsidRDefault="004C356C">
            <w:r>
              <w:t>отдельный продукт: личный кабинет, тарифы, бот, API</w:t>
            </w:r>
          </w:p>
        </w:tc>
        <w:tc>
          <w:tcPr>
            <w:tcW w:w="134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CFA77" w14:textId="77777777" w:rsidR="00B57EB8" w:rsidRDefault="004C356C">
            <w:r>
              <w:t>по этапам</w:t>
            </w:r>
          </w:p>
        </w:tc>
        <w:tc>
          <w:tcPr>
            <w:tcW w:w="173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184AA" w14:textId="77777777" w:rsidR="00B57EB8" w:rsidRDefault="004C356C">
            <w:r>
              <w:t>от 150 000 ₽</w:t>
            </w:r>
          </w:p>
        </w:tc>
      </w:tr>
    </w:tbl>
    <w:p w14:paraId="1066D4FA" w14:textId="77777777" w:rsidR="00B57EB8" w:rsidRDefault="00B57EB8">
      <w:pPr>
        <w:spacing w:after="160"/>
      </w:pPr>
    </w:p>
    <w:p w14:paraId="540523F4" w14:textId="77777777" w:rsidR="00B57EB8" w:rsidRDefault="004C356C">
      <w:pPr>
        <w:pStyle w:val="2"/>
        <w:keepNext/>
      </w:pPr>
      <w:r>
        <w:t>Как проходит работа</w:t>
      </w:r>
    </w:p>
    <w:p w14:paraId="64413D20" w14:textId="77777777" w:rsidR="00B57EB8" w:rsidRDefault="004C356C">
      <w:pPr>
        <w:pStyle w:val="a4"/>
        <w:numPr>
          <w:ilvl w:val="0"/>
          <w:numId w:val="4"/>
        </w:numPr>
        <w:spacing w:after="60"/>
      </w:pPr>
      <w:r>
        <w:t>Созвон – бесплатно.</w:t>
      </w:r>
    </w:p>
    <w:p w14:paraId="35D2EDA3" w14:textId="77777777" w:rsidR="00B57EB8" w:rsidRDefault="004C356C">
      <w:pPr>
        <w:pStyle w:val="a4"/>
        <w:numPr>
          <w:ilvl w:val="0"/>
          <w:numId w:val="4"/>
        </w:numPr>
        <w:spacing w:after="60"/>
      </w:pPr>
      <w:r>
        <w:t>Разбор вашего процесса – бесплатно.</w:t>
      </w:r>
    </w:p>
    <w:p w14:paraId="77F3471A" w14:textId="77777777" w:rsidR="00B57EB8" w:rsidRDefault="004C356C">
      <w:pPr>
        <w:pStyle w:val="a4"/>
        <w:numPr>
          <w:ilvl w:val="0"/>
          <w:numId w:val="4"/>
        </w:numPr>
        <w:spacing w:after="60"/>
      </w:pPr>
      <w:r>
        <w:t>Агент для заявок и записи, мини-помощник – бесплатное демо до оплаты.</w:t>
      </w:r>
    </w:p>
    <w:p w14:paraId="4AFB95D3" w14:textId="77777777" w:rsidR="00B57EB8" w:rsidRDefault="004C356C">
      <w:pPr>
        <w:pStyle w:val="a4"/>
        <w:numPr>
          <w:ilvl w:val="0"/>
          <w:numId w:val="4"/>
        </w:numPr>
        <w:spacing w:after="60"/>
      </w:pPr>
      <w:r>
        <w:t>Остальные агенты – пилот: неделя на одном процессе за 30% цены. Эти 30% засчитываются в стоимость.</w:t>
      </w:r>
    </w:p>
    <w:p w14:paraId="30AF905A" w14:textId="77777777" w:rsidR="00B57EB8" w:rsidRDefault="004C356C">
      <w:pPr>
        <w:pStyle w:val="a4"/>
        <w:numPr>
          <w:ilvl w:val="0"/>
          <w:numId w:val="4"/>
        </w:numPr>
        <w:spacing w:after="60"/>
      </w:pPr>
      <w:r>
        <w:t>Запуск.</w:t>
      </w:r>
    </w:p>
    <w:p w14:paraId="5A419839" w14:textId="77777777" w:rsidR="00B57EB8" w:rsidRDefault="004C356C">
      <w:pPr>
        <w:pStyle w:val="a4"/>
        <w:numPr>
          <w:ilvl w:val="0"/>
          <w:numId w:val="4"/>
        </w:numPr>
        <w:spacing w:after="60"/>
      </w:pPr>
      <w:r>
        <w:t>Поддержка – по желанию.</w:t>
      </w:r>
    </w:p>
    <w:p w14:paraId="2179A025" w14:textId="77777777" w:rsidR="00B57EB8" w:rsidRDefault="004C356C">
      <w:pPr>
        <w:pStyle w:val="2"/>
        <w:keepNext/>
      </w:pPr>
      <w:r>
        <w:t>Если пилот не устроил</w:t>
      </w:r>
    </w:p>
    <w:p w14:paraId="52017253" w14:textId="77777777" w:rsidR="00B57EB8" w:rsidRDefault="004C356C">
      <w:pPr>
        <w:pStyle w:val="a4"/>
        <w:numPr>
          <w:ilvl w:val="0"/>
          <w:numId w:val="5"/>
        </w:numPr>
        <w:spacing w:after="60"/>
      </w:pPr>
      <w:r>
        <w:t>Один круг доработки по вашим замечаниям – бесплатно.</w:t>
      </w:r>
    </w:p>
    <w:p w14:paraId="1C8BAD8D" w14:textId="77777777" w:rsidR="00B57EB8" w:rsidRDefault="004C356C">
      <w:pPr>
        <w:pStyle w:val="a4"/>
        <w:numPr>
          <w:ilvl w:val="0"/>
          <w:numId w:val="5"/>
        </w:numPr>
        <w:spacing w:after="60"/>
      </w:pPr>
      <w:r>
        <w:t>Не устроил и после доработки – остальное вы не платите, отчёты пилота остаются у вас.</w:t>
      </w:r>
    </w:p>
    <w:p w14:paraId="358DB411" w14:textId="77777777" w:rsidR="00B57EB8" w:rsidRDefault="004C356C">
      <w:pPr>
        <w:pStyle w:val="2"/>
        <w:keepNext/>
      </w:pPr>
      <w:r>
        <w:lastRenderedPageBreak/>
        <w:t>Что входит</w:t>
      </w:r>
    </w:p>
    <w:p w14:paraId="1841D2B6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Бесплатные созвон и разбор процесса.</w:t>
      </w:r>
    </w:p>
    <w:p w14:paraId="303D3E20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Настройка агента под ваш процесс и ваши критерии.</w:t>
      </w:r>
    </w:p>
    <w:p w14:paraId="38851955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Одно подключение – к телефонии или CRM.</w:t>
      </w:r>
    </w:p>
    <w:p w14:paraId="6529A532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Исправление ошибок агента – бесплатно и без срока, пока он работает не так, как договорились.</w:t>
      </w:r>
    </w:p>
    <w:p w14:paraId="09B36EC5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Защита данных: российская модель (GigaChat или YandexGPT) или обезличива</w:t>
      </w:r>
      <w:r>
        <w:t>ние, серверы в России, соглашение о конфиденциальности.</w:t>
      </w:r>
    </w:p>
    <w:p w14:paraId="43AD3BDB" w14:textId="77777777" w:rsidR="00B57EB8" w:rsidRDefault="004C356C">
      <w:pPr>
        <w:pStyle w:val="a4"/>
        <w:numPr>
          <w:ilvl w:val="0"/>
          <w:numId w:val="2"/>
        </w:numPr>
        <w:spacing w:after="60"/>
      </w:pPr>
      <w:r>
        <w:t>Ваши данные, база знаний, критерии оценки и отчёты – всегда ваши.</w:t>
      </w:r>
    </w:p>
    <w:p w14:paraId="67DE148D" w14:textId="77777777" w:rsidR="00B57EB8" w:rsidRDefault="004C356C">
      <w:pPr>
        <w:pStyle w:val="2"/>
        <w:keepNext/>
      </w:pPr>
      <w:r>
        <w:t>Можно добавить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39"/>
        <w:gridCol w:w="2699"/>
      </w:tblGrid>
      <w:tr w:rsidR="00B57EB8" w14:paraId="6AF4FFC6" w14:textId="77777777">
        <w:trPr>
          <w:cantSplit/>
          <w:tblHeader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756D0" w14:textId="77777777" w:rsidR="00B57EB8" w:rsidRDefault="004C356C">
            <w:r>
              <w:rPr>
                <w:b/>
                <w:bCs/>
                <w:color w:val="FFFFFF"/>
              </w:rPr>
              <w:t>Дополнительно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A517C" w14:textId="77777777" w:rsidR="00B57EB8" w:rsidRDefault="004C356C">
            <w:r>
              <w:rPr>
                <w:b/>
                <w:bCs/>
                <w:color w:val="FFFFFF"/>
              </w:rPr>
              <w:t>Стоимость</w:t>
            </w:r>
          </w:p>
        </w:tc>
      </w:tr>
      <w:tr w:rsidR="00B57EB8" w14:paraId="2131A3D0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54757" w14:textId="77777777" w:rsidR="00B57EB8" w:rsidRDefault="004C356C">
            <w:r>
              <w:t>Каждое следующее подключение: Битрикс24, 1С, CRM, телефония, мессенджеры, таблицы, маркетплейсы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EAA8C" w14:textId="77777777" w:rsidR="00B57EB8" w:rsidRDefault="004C356C">
            <w:r>
              <w:t>–</w:t>
            </w:r>
          </w:p>
        </w:tc>
      </w:tr>
      <w:tr w:rsidR="00B57EB8" w14:paraId="1494D895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62C12" w14:textId="77777777" w:rsidR="00B57EB8" w:rsidRDefault="004C356C">
            <w:r>
              <w:t>Ежемесячное обслуживание агента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56948" w14:textId="77777777" w:rsidR="00B57EB8" w:rsidRDefault="004C356C">
            <w:r>
              <w:t>–</w:t>
            </w:r>
          </w:p>
        </w:tc>
      </w:tr>
      <w:tr w:rsidR="00B57EB8" w14:paraId="464A8AC2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59569" w14:textId="77777777" w:rsidR="00B57EB8" w:rsidRDefault="004C356C">
            <w:r>
              <w:t>Онлайн-запись с ИИ-агентом на сайте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1A958" w14:textId="77777777" w:rsidR="00B57EB8" w:rsidRDefault="004C356C">
            <w:r>
              <w:t>около 15 000 ₽</w:t>
            </w:r>
          </w:p>
        </w:tc>
      </w:tr>
    </w:tbl>
    <w:p w14:paraId="34B9FCA2" w14:textId="77777777" w:rsidR="00B57EB8" w:rsidRDefault="00B57EB8">
      <w:pPr>
        <w:spacing w:after="160"/>
      </w:pPr>
    </w:p>
    <w:p w14:paraId="5E1DA99E" w14:textId="77777777" w:rsidR="00B57EB8" w:rsidRDefault="004C356C">
      <w:pPr>
        <w:pStyle w:val="2"/>
        <w:keepNext/>
      </w:pPr>
      <w:r>
        <w:t>Что не входит</w:t>
      </w:r>
    </w:p>
    <w:p w14:paraId="3300F947" w14:textId="77777777" w:rsidR="00B57EB8" w:rsidRDefault="004C356C">
      <w:pPr>
        <w:pStyle w:val="a4"/>
        <w:numPr>
          <w:ilvl w:val="0"/>
          <w:numId w:val="3"/>
        </w:numPr>
        <w:spacing w:after="60"/>
      </w:pPr>
      <w:r>
        <w:t>Работа модели и сервера – ежемесячный расход, оплачивается отдельно (ориентир ниже).</w:t>
      </w:r>
    </w:p>
    <w:p w14:paraId="4767DB54" w14:textId="77777777" w:rsidR="00B57EB8" w:rsidRDefault="004C356C">
      <w:pPr>
        <w:pStyle w:val="a4"/>
        <w:numPr>
          <w:ilvl w:val="0"/>
          <w:numId w:val="3"/>
        </w:numPr>
        <w:spacing w:after="60"/>
      </w:pPr>
      <w:r>
        <w:t>Изменения из-за смены вашего процесса или внешнего сервиса – новая задача или обслуживание.</w:t>
      </w:r>
    </w:p>
    <w:p w14:paraId="76560ABE" w14:textId="77777777" w:rsidR="00B57EB8" w:rsidRDefault="004C356C">
      <w:pPr>
        <w:pStyle w:val="a4"/>
        <w:numPr>
          <w:ilvl w:val="0"/>
          <w:numId w:val="3"/>
        </w:numPr>
        <w:spacing w:after="60"/>
      </w:pPr>
      <w:r>
        <w:t>Обещания цифр результата: результат – процесс, который работает без ручной рути</w:t>
      </w:r>
      <w:r>
        <w:t>ны.</w:t>
      </w:r>
    </w:p>
    <w:p w14:paraId="5DE70412" w14:textId="77777777" w:rsidR="00B57EB8" w:rsidRDefault="004C356C">
      <w:pPr>
        <w:pStyle w:val="2"/>
        <w:keepNext/>
      </w:pPr>
      <w:r>
        <w:t>Ежемесячные расходы на модель и сервер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55"/>
        <w:gridCol w:w="3084"/>
        <w:gridCol w:w="2699"/>
      </w:tblGrid>
      <w:tr w:rsidR="00B57EB8" w14:paraId="40AAA16E" w14:textId="77777777">
        <w:trPr>
          <w:cantSplit/>
          <w:tblHeader/>
        </w:trPr>
        <w:tc>
          <w:tcPr>
            <w:tcW w:w="38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419DC" w14:textId="77777777" w:rsidR="00B57EB8" w:rsidRDefault="004C356C">
            <w:r>
              <w:rPr>
                <w:b/>
                <w:bCs/>
                <w:color w:val="FFFFFF"/>
              </w:rPr>
              <w:t>Агент</w:t>
            </w:r>
          </w:p>
        </w:tc>
        <w:tc>
          <w:tcPr>
            <w:tcW w:w="3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0AEF1" w14:textId="77777777" w:rsidR="00B57EB8" w:rsidRDefault="004C356C">
            <w:r>
              <w:rPr>
                <w:b/>
                <w:bCs/>
                <w:color w:val="FFFFFF"/>
              </w:rPr>
              <w:t>Объём в месяц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418DD" w14:textId="77777777" w:rsidR="00B57EB8" w:rsidRDefault="004C356C">
            <w:r>
              <w:rPr>
                <w:b/>
                <w:bCs/>
                <w:color w:val="FFFFFF"/>
              </w:rPr>
              <w:t>Ориентир</w:t>
            </w:r>
          </w:p>
        </w:tc>
      </w:tr>
      <w:tr w:rsidR="00B57EB8" w14:paraId="47583B60" w14:textId="77777777">
        <w:trPr>
          <w:cantSplit/>
        </w:trPr>
        <w:tc>
          <w:tcPr>
            <w:tcW w:w="38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FCAA1" w14:textId="77777777" w:rsidR="00B57EB8" w:rsidRDefault="004C356C">
            <w:r>
              <w:t>База знаний, небольшой поток</w:t>
            </w:r>
          </w:p>
        </w:tc>
        <w:tc>
          <w:tcPr>
            <w:tcW w:w="3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D823E" w14:textId="77777777" w:rsidR="00B57EB8" w:rsidRDefault="004C356C">
            <w:r>
              <w:t>около 300 вопросов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A52D3" w14:textId="77777777" w:rsidR="00B57EB8" w:rsidRDefault="004C356C">
            <w:r>
              <w:t>200–2 300 ₽</w:t>
            </w:r>
          </w:p>
        </w:tc>
      </w:tr>
      <w:tr w:rsidR="00B57EB8" w14:paraId="4B335D83" w14:textId="77777777">
        <w:trPr>
          <w:cantSplit/>
        </w:trPr>
        <w:tc>
          <w:tcPr>
            <w:tcW w:w="38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A99BC" w14:textId="77777777" w:rsidR="00B57EB8" w:rsidRDefault="004C356C">
            <w:r>
              <w:t>База знаний, средний поток</w:t>
            </w:r>
          </w:p>
        </w:tc>
        <w:tc>
          <w:tcPr>
            <w:tcW w:w="3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87C31" w14:textId="77777777" w:rsidR="00B57EB8" w:rsidRDefault="004C356C">
            <w:r>
              <w:t>около 3 000 вопросов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134CD" w14:textId="77777777" w:rsidR="00B57EB8" w:rsidRDefault="004C356C">
            <w:r>
              <w:t>1 700–13 400 ₽</w:t>
            </w:r>
          </w:p>
        </w:tc>
      </w:tr>
      <w:tr w:rsidR="00B57EB8" w14:paraId="19FB9EE0" w14:textId="77777777">
        <w:trPr>
          <w:cantSplit/>
        </w:trPr>
        <w:tc>
          <w:tcPr>
            <w:tcW w:w="385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7378B" w14:textId="77777777" w:rsidR="00B57EB8" w:rsidRDefault="004C356C">
            <w:r>
              <w:t>Контроль качества звонков</w:t>
            </w:r>
          </w:p>
        </w:tc>
        <w:tc>
          <w:tcPr>
            <w:tcW w:w="308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A97E1" w14:textId="77777777" w:rsidR="00B57EB8" w:rsidRDefault="004C356C">
            <w:r>
              <w:t>около 2 000 звонков по 3 минуты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1580D" w14:textId="77777777" w:rsidR="00B57EB8" w:rsidRDefault="004C356C">
            <w:r>
              <w:t>2 500–10 600 ₽</w:t>
            </w:r>
          </w:p>
        </w:tc>
      </w:tr>
    </w:tbl>
    <w:p w14:paraId="650ABB09" w14:textId="77777777" w:rsidR="00B57EB8" w:rsidRDefault="00B57EB8">
      <w:pPr>
        <w:spacing w:after="160"/>
      </w:pPr>
    </w:p>
    <w:p w14:paraId="67B639EF" w14:textId="77777777" w:rsidR="00B57EB8" w:rsidRDefault="004C356C">
      <w:pPr>
        <w:spacing w:after="120"/>
      </w:pPr>
      <w:r>
        <w:rPr>
          <w:i/>
          <w:iCs/>
          <w:color w:val="5A6573"/>
        </w:rPr>
        <w:t>Ориентир по прайсам провайдеров на октябрь 2026, зависит от выбранной модели. Агента можно заказать без сайта – к вашему текущему сайту, в Telegram или CRM.</w:t>
      </w:r>
    </w:p>
    <w:p w14:paraId="54D974B8" w14:textId="77777777" w:rsidR="00B57EB8" w:rsidRDefault="004C356C">
      <w:pPr>
        <w:pStyle w:val="1"/>
        <w:pageBreakBefore/>
      </w:pPr>
      <w:r>
        <w:lastRenderedPageBreak/>
        <w:t>Реклама и продвижение</w:t>
      </w:r>
    </w:p>
    <w:p w14:paraId="355F8A17" w14:textId="77777777" w:rsidR="00B57EB8" w:rsidRDefault="004C356C">
      <w:pPr>
        <w:spacing w:after="200"/>
      </w:pPr>
      <w:r>
        <w:rPr>
          <w:color w:val="5A6573"/>
          <w:sz w:val="24"/>
          <w:szCs w:val="24"/>
        </w:rPr>
        <w:t>Сделать сайт мало – нужны лю</w:t>
      </w:r>
      <w:r>
        <w:rPr>
          <w:color w:val="5A6573"/>
          <w:sz w:val="24"/>
          <w:szCs w:val="24"/>
        </w:rPr>
        <w:t>ди, которые на него придут. Настраиваю рекламу сам, SEO и SMM – через партнёров, с которыми работаю.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39"/>
        <w:gridCol w:w="2699"/>
      </w:tblGrid>
      <w:tr w:rsidR="00B57EB8" w14:paraId="5C15352C" w14:textId="77777777">
        <w:trPr>
          <w:cantSplit/>
          <w:tblHeader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166A1" w14:textId="77777777" w:rsidR="00B57EB8" w:rsidRDefault="004C356C">
            <w:r>
              <w:rPr>
                <w:b/>
                <w:bCs/>
                <w:color w:val="FFFFFF"/>
              </w:rPr>
              <w:t>Услуга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AF2E6" w14:textId="77777777" w:rsidR="00B57EB8" w:rsidRDefault="004C356C">
            <w:r>
              <w:rPr>
                <w:b/>
                <w:bCs/>
                <w:color w:val="FFFFFF"/>
              </w:rPr>
              <w:t>Стоимость</w:t>
            </w:r>
          </w:p>
        </w:tc>
      </w:tr>
      <w:tr w:rsidR="00B57EB8" w14:paraId="577F4BBE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5CE19" w14:textId="77777777" w:rsidR="00B57EB8" w:rsidRDefault="004C356C">
            <w:r>
              <w:t>Яндекс Директ – настройка: поиск и РСЯ, тексты объявлений, баннеры для запуска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06B40" w14:textId="77777777" w:rsidR="00B57EB8" w:rsidRDefault="004C356C">
            <w:r>
              <w:t>от 15 000 ₽</w:t>
            </w:r>
          </w:p>
        </w:tc>
      </w:tr>
      <w:tr w:rsidR="00B57EB8" w14:paraId="59E6984A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99B87" w14:textId="77777777" w:rsidR="00B57EB8" w:rsidRDefault="004C356C">
            <w:r>
              <w:t>Яндекс Директ – ведение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06C46" w14:textId="77777777" w:rsidR="00B57EB8" w:rsidRDefault="004C356C">
            <w:r>
              <w:t>от 15 000 ₽/мес</w:t>
            </w:r>
          </w:p>
        </w:tc>
      </w:tr>
      <w:tr w:rsidR="00B57EB8" w14:paraId="35940189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D2712" w14:textId="77777777" w:rsidR="00B57EB8" w:rsidRDefault="004C356C">
            <w:r>
              <w:t>VK Реклама – настройка таргета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0D5B9" w14:textId="77777777" w:rsidR="00B57EB8" w:rsidRDefault="004C356C">
            <w:r>
              <w:t>от 15 000 ₽</w:t>
            </w:r>
          </w:p>
        </w:tc>
      </w:tr>
      <w:tr w:rsidR="00B57EB8" w14:paraId="0046C456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BAAC2" w14:textId="77777777" w:rsidR="00B57EB8" w:rsidRDefault="004C356C">
            <w:r>
              <w:t>VK Реклама – ведение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27A9D" w14:textId="77777777" w:rsidR="00B57EB8" w:rsidRDefault="004C356C">
            <w:r>
              <w:t>от 15 000 ₽/мес</w:t>
            </w:r>
          </w:p>
        </w:tc>
      </w:tr>
      <w:tr w:rsidR="00B57EB8" w14:paraId="0262C79C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6CEEA" w14:textId="77777777" w:rsidR="00B57EB8" w:rsidRDefault="004C356C">
            <w:r>
              <w:t>Дополнительный баннер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CBF46" w14:textId="77777777" w:rsidR="00B57EB8" w:rsidRDefault="004C356C">
            <w:r>
              <w:t>от 1 000 ₽</w:t>
            </w:r>
          </w:p>
        </w:tc>
      </w:tr>
      <w:tr w:rsidR="00B57EB8" w14:paraId="7FD60BEE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063CC" w14:textId="77777777" w:rsidR="00B57EB8" w:rsidRDefault="004C356C">
            <w:r>
              <w:t>SEO-продвижение сверх основы – через партнёра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13E77" w14:textId="77777777" w:rsidR="00B57EB8" w:rsidRDefault="004C356C">
            <w:r>
              <w:t>–</w:t>
            </w:r>
          </w:p>
        </w:tc>
      </w:tr>
      <w:tr w:rsidR="00B57EB8" w14:paraId="32033581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4AC36" w14:textId="77777777" w:rsidR="00B57EB8" w:rsidRDefault="004C356C">
            <w:r>
              <w:t>SMM – знакомлю с партнёром, работаете напрямую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F6C1B" w14:textId="77777777" w:rsidR="00B57EB8" w:rsidRDefault="004C356C">
            <w:r>
              <w:t>–</w:t>
            </w:r>
          </w:p>
        </w:tc>
      </w:tr>
    </w:tbl>
    <w:p w14:paraId="40286CB5" w14:textId="77777777" w:rsidR="00B57EB8" w:rsidRDefault="00B57EB8">
      <w:pPr>
        <w:spacing w:after="160"/>
      </w:pPr>
    </w:p>
    <w:p w14:paraId="69DF233C" w14:textId="77777777" w:rsidR="00B57EB8" w:rsidRDefault="004C356C">
      <w:pPr>
        <w:pStyle w:val="2"/>
        <w:keepNext/>
      </w:pPr>
      <w:r>
        <w:t>Что не входит</w:t>
      </w:r>
    </w:p>
    <w:p w14:paraId="30579994" w14:textId="77777777" w:rsidR="00B57EB8" w:rsidRDefault="004C356C">
      <w:pPr>
        <w:pStyle w:val="a4"/>
        <w:numPr>
          <w:ilvl w:val="0"/>
          <w:numId w:val="3"/>
        </w:numPr>
        <w:spacing w:after="60"/>
      </w:pPr>
      <w:r>
        <w:t>Рекламный бюджет – платите площадке сами, со своего аккаунта.</w:t>
      </w:r>
    </w:p>
    <w:p w14:paraId="2BAB8202" w14:textId="77777777" w:rsidR="00B57EB8" w:rsidRDefault="004C356C">
      <w:pPr>
        <w:pStyle w:val="a4"/>
        <w:numPr>
          <w:ilvl w:val="0"/>
          <w:numId w:val="3"/>
        </w:numPr>
        <w:spacing w:after="60"/>
      </w:pPr>
      <w:r>
        <w:t>Основа для поиска уже входит в каждый сайт – отдельно за неё платить не нужно.</w:t>
      </w:r>
    </w:p>
    <w:p w14:paraId="6DA745E3" w14:textId="77777777" w:rsidR="00B57EB8" w:rsidRDefault="004C356C">
      <w:pPr>
        <w:pStyle w:val="1"/>
        <w:pageBreakBefore/>
      </w:pPr>
      <w:r>
        <w:lastRenderedPageBreak/>
        <w:t>Генерация фото и видео</w:t>
      </w:r>
    </w:p>
    <w:p w14:paraId="45311A63" w14:textId="77777777" w:rsidR="00B57EB8" w:rsidRDefault="004C356C">
      <w:pPr>
        <w:spacing w:after="200"/>
      </w:pPr>
      <w:r>
        <w:rPr>
          <w:color w:val="5A6573"/>
          <w:sz w:val="24"/>
          <w:szCs w:val="24"/>
        </w:rPr>
        <w:t>Изображения и ролики под ваш стиль – для сайта, рекламы и соцсетей.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39"/>
        <w:gridCol w:w="2699"/>
      </w:tblGrid>
      <w:tr w:rsidR="00B57EB8" w14:paraId="1555D080" w14:textId="77777777">
        <w:trPr>
          <w:cantSplit/>
          <w:tblHeader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E2ACD" w14:textId="77777777" w:rsidR="00B57EB8" w:rsidRDefault="004C356C">
            <w:r>
              <w:rPr>
                <w:b/>
                <w:bCs/>
                <w:color w:val="FFFFFF"/>
              </w:rPr>
              <w:t>Услуга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C9DFE" w14:textId="77777777" w:rsidR="00B57EB8" w:rsidRDefault="004C356C">
            <w:r>
              <w:rPr>
                <w:b/>
                <w:bCs/>
                <w:color w:val="FFFFFF"/>
              </w:rPr>
              <w:t>Стоимость</w:t>
            </w:r>
          </w:p>
        </w:tc>
      </w:tr>
      <w:tr w:rsidR="00B57EB8" w14:paraId="2FF7E57D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C6CF5" w14:textId="77777777" w:rsidR="00B57EB8" w:rsidRDefault="004C356C">
            <w:r>
              <w:t>Генера</w:t>
            </w:r>
            <w:r>
              <w:t>ция фотографий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CBE27" w14:textId="77777777" w:rsidR="00B57EB8" w:rsidRDefault="004C356C">
            <w:r>
              <w:t>от 500 ₽</w:t>
            </w:r>
          </w:p>
        </w:tc>
      </w:tr>
      <w:tr w:rsidR="00B57EB8" w14:paraId="3DEA6280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BC80C" w14:textId="77777777" w:rsidR="00B57EB8" w:rsidRDefault="004C356C">
            <w:r>
              <w:t>Генерация видео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653D2" w14:textId="77777777" w:rsidR="00B57EB8" w:rsidRDefault="004C356C">
            <w:r>
              <w:t>от 500 ₽</w:t>
            </w:r>
          </w:p>
        </w:tc>
      </w:tr>
    </w:tbl>
    <w:p w14:paraId="63D19FB7" w14:textId="77777777" w:rsidR="00B57EB8" w:rsidRDefault="00B57EB8">
      <w:pPr>
        <w:spacing w:after="160"/>
      </w:pPr>
    </w:p>
    <w:p w14:paraId="7BE919CD" w14:textId="77777777" w:rsidR="00B57EB8" w:rsidRDefault="004C356C">
      <w:pPr>
        <w:pStyle w:val="1"/>
        <w:pageBreakBefore/>
      </w:pPr>
      <w:r>
        <w:lastRenderedPageBreak/>
        <w:t>Доработка и поддержка</w:t>
      </w:r>
    </w:p>
    <w:p w14:paraId="388FC403" w14:textId="77777777" w:rsidR="00B57EB8" w:rsidRDefault="004C356C">
      <w:pPr>
        <w:spacing w:after="200"/>
      </w:pPr>
      <w:r>
        <w:rPr>
          <w:color w:val="5A6573"/>
          <w:sz w:val="24"/>
          <w:szCs w:val="24"/>
        </w:rPr>
        <w:t>Уже есть сайт – доработаю, переделаю или перенесу. Сделал сайт – не пропаду после запуска.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39"/>
        <w:gridCol w:w="2699"/>
      </w:tblGrid>
      <w:tr w:rsidR="00B57EB8" w14:paraId="1E5AD1C1" w14:textId="77777777">
        <w:trPr>
          <w:cantSplit/>
          <w:tblHeader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F6859" w14:textId="77777777" w:rsidR="00B57EB8" w:rsidRDefault="004C356C">
            <w:r>
              <w:rPr>
                <w:b/>
                <w:bCs/>
                <w:color w:val="FFFFFF"/>
              </w:rPr>
              <w:t>Услуга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3268E" w14:textId="77777777" w:rsidR="00B57EB8" w:rsidRDefault="004C356C">
            <w:r>
              <w:rPr>
                <w:b/>
                <w:bCs/>
                <w:color w:val="FFFFFF"/>
              </w:rPr>
              <w:t>Стоимость</w:t>
            </w:r>
          </w:p>
        </w:tc>
      </w:tr>
      <w:tr w:rsidR="00B57EB8" w14:paraId="51CC006F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DAD7C" w14:textId="77777777" w:rsidR="00B57EB8" w:rsidRDefault="004C356C">
            <w:r>
              <w:t>Перенос лендинга на другую панель или в чистый HTML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535C0" w14:textId="77777777" w:rsidR="00B57EB8" w:rsidRDefault="004C356C">
            <w:r>
              <w:t>от 3 000 ₽</w:t>
            </w:r>
          </w:p>
        </w:tc>
      </w:tr>
      <w:tr w:rsidR="00B57EB8" w14:paraId="60C4BCB9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97B91" w14:textId="77777777" w:rsidR="00B57EB8" w:rsidRDefault="004C356C">
            <w:r>
              <w:t>Редизайн существующего сайта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629F7" w14:textId="77777777" w:rsidR="00B57EB8" w:rsidRDefault="004C356C">
            <w:r>
              <w:t>от 10 000 ₽</w:t>
            </w:r>
          </w:p>
        </w:tc>
      </w:tr>
      <w:tr w:rsidR="00B57EB8" w14:paraId="271CA8B6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8F6CC" w14:textId="77777777" w:rsidR="00B57EB8" w:rsidRDefault="004C356C">
            <w:r>
              <w:t>Доработка существующего сайта, разовые и срочные задачи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0D808" w14:textId="77777777" w:rsidR="00B57EB8" w:rsidRDefault="004C356C">
            <w:r>
              <w:t>1 500 ₽/час, минимум 1 час</w:t>
            </w:r>
          </w:p>
        </w:tc>
      </w:tr>
      <w:tr w:rsidR="00B57EB8" w14:paraId="5C3AD68C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1270F" w14:textId="77777777" w:rsidR="00B57EB8" w:rsidRDefault="004C356C">
            <w:r>
              <w:t>Разовые правки вашего сайта после гарантии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4353B" w14:textId="77777777" w:rsidR="00B57EB8" w:rsidRDefault="004C356C">
            <w:r>
              <w:t>1 500 ₽/час, минимум 1 час</w:t>
            </w:r>
          </w:p>
        </w:tc>
      </w:tr>
      <w:tr w:rsidR="00B57EB8" w14:paraId="6400BBF1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5A8F3" w14:textId="77777777" w:rsidR="00B57EB8" w:rsidRDefault="004C356C">
            <w:r>
              <w:t>Абонемент поддержки с пакетом часов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F684B" w14:textId="77777777" w:rsidR="00B57EB8" w:rsidRDefault="004C356C">
            <w:r>
              <w:t>1 000 ₽/час</w:t>
            </w:r>
          </w:p>
        </w:tc>
      </w:tr>
      <w:tr w:rsidR="00B57EB8" w14:paraId="54CDD7EE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6FD52" w14:textId="77777777" w:rsidR="00B57EB8" w:rsidRDefault="004C356C">
            <w:r>
              <w:t>«Дежурство» без правок: слежу, что сайт открывается и форма работает, продлеваю домен и https, делаю резервные копии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0F46D" w14:textId="77777777" w:rsidR="00B57EB8" w:rsidRDefault="004C356C">
            <w:r>
              <w:t>–</w:t>
            </w:r>
          </w:p>
        </w:tc>
      </w:tr>
      <w:tr w:rsidR="00B57EB8" w14:paraId="1694A908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1B999" w14:textId="77777777" w:rsidR="00B57EB8" w:rsidRDefault="004C356C">
            <w:r>
              <w:t>Логотип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A1141" w14:textId="77777777" w:rsidR="00B57EB8" w:rsidRDefault="004C356C">
            <w:r>
              <w:t>от 2 000</w:t>
            </w:r>
            <w:r>
              <w:t xml:space="preserve"> ₽</w:t>
            </w:r>
          </w:p>
        </w:tc>
      </w:tr>
      <w:tr w:rsidR="00B57EB8" w14:paraId="251107A8" w14:textId="77777777">
        <w:trPr>
          <w:cantSplit/>
        </w:trPr>
        <w:tc>
          <w:tcPr>
            <w:tcW w:w="693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55725" w14:textId="77777777" w:rsidR="00B57EB8" w:rsidRDefault="004C356C">
            <w:r>
              <w:t>Письменная инструкция по панели управления</w:t>
            </w:r>
          </w:p>
        </w:tc>
        <w:tc>
          <w:tcPr>
            <w:tcW w:w="269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D0BF9" w14:textId="77777777" w:rsidR="00B57EB8" w:rsidRDefault="004C356C">
            <w:r>
              <w:t>от 3 000 ₽</w:t>
            </w:r>
          </w:p>
        </w:tc>
      </w:tr>
    </w:tbl>
    <w:p w14:paraId="195F745A" w14:textId="77777777" w:rsidR="00B57EB8" w:rsidRDefault="00B57EB8">
      <w:pPr>
        <w:spacing w:after="160"/>
      </w:pPr>
    </w:p>
    <w:p w14:paraId="7DFF5CA2" w14:textId="77777777" w:rsidR="00B57EB8" w:rsidRDefault="004C356C">
      <w:pPr>
        <w:pStyle w:val="1"/>
        <w:pageBreakBefore/>
      </w:pPr>
      <w:r>
        <w:lastRenderedPageBreak/>
        <w:t>Как работаем с сайтами</w:t>
      </w:r>
    </w:p>
    <w:p w14:paraId="4891BF0B" w14:textId="77777777" w:rsidR="00B57EB8" w:rsidRDefault="004C356C">
      <w:pPr>
        <w:spacing w:after="200"/>
      </w:pPr>
      <w:r>
        <w:rPr>
          <w:color w:val="5A6573"/>
          <w:sz w:val="24"/>
          <w:szCs w:val="24"/>
        </w:rPr>
        <w:t>Понятный порядок – чтобы вы заранее знали, за что и когда платите.</w:t>
      </w:r>
    </w:p>
    <w:p w14:paraId="1A5ADD25" w14:textId="77777777" w:rsidR="00B57EB8" w:rsidRDefault="004C356C">
      <w:pPr>
        <w:pStyle w:val="2"/>
        <w:keepNext/>
      </w:pPr>
      <w:r>
        <w:t>Как проходит работа</w:t>
      </w:r>
    </w:p>
    <w:p w14:paraId="2AE2873F" w14:textId="77777777" w:rsidR="00B57EB8" w:rsidRDefault="004C356C">
      <w:pPr>
        <w:pStyle w:val="a4"/>
        <w:numPr>
          <w:ilvl w:val="0"/>
          <w:numId w:val="4"/>
        </w:numPr>
        <w:spacing w:after="60"/>
      </w:pPr>
      <w:r>
        <w:t>Бесплатный созвон: что вы хотите и для чего. Техзадание составляю я.</w:t>
      </w:r>
    </w:p>
    <w:p w14:paraId="4F6B3535" w14:textId="77777777" w:rsidR="00B57EB8" w:rsidRDefault="004C356C">
      <w:pPr>
        <w:pStyle w:val="a4"/>
        <w:numPr>
          <w:ilvl w:val="0"/>
          <w:numId w:val="4"/>
        </w:numPr>
        <w:spacing w:after="60"/>
      </w:pPr>
      <w:r>
        <w:t>Макет – 1–2 дня, бесплатно. Два варианта на выбор.</w:t>
      </w:r>
    </w:p>
    <w:p w14:paraId="5EE50A5E" w14:textId="77777777" w:rsidR="00B57EB8" w:rsidRDefault="004C356C">
      <w:pPr>
        <w:pStyle w:val="a4"/>
        <w:numPr>
          <w:ilvl w:val="0"/>
          <w:numId w:val="4"/>
        </w:numPr>
        <w:spacing w:after="60"/>
      </w:pPr>
      <w:r>
        <w:t>Понравился макет – вносите предоплату. Не понравились оба – ничего не платите.</w:t>
      </w:r>
    </w:p>
    <w:p w14:paraId="13CBA95E" w14:textId="77777777" w:rsidR="00B57EB8" w:rsidRDefault="004C356C">
      <w:pPr>
        <w:pStyle w:val="a4"/>
        <w:numPr>
          <w:ilvl w:val="0"/>
          <w:numId w:val="4"/>
        </w:numPr>
        <w:spacing w:after="60"/>
      </w:pPr>
      <w:r>
        <w:t>5 рабочих дней правок выбранного макета без счёта кругов.</w:t>
      </w:r>
    </w:p>
    <w:p w14:paraId="072D403C" w14:textId="77777777" w:rsidR="00B57EB8" w:rsidRDefault="004C356C">
      <w:pPr>
        <w:pStyle w:val="a4"/>
        <w:numPr>
          <w:ilvl w:val="0"/>
          <w:numId w:val="4"/>
        </w:numPr>
        <w:spacing w:after="60"/>
      </w:pPr>
      <w:r>
        <w:t>Разработка. Показываю сайт на тестовом адресе.</w:t>
      </w:r>
    </w:p>
    <w:p w14:paraId="6E060367" w14:textId="77777777" w:rsidR="00B57EB8" w:rsidRDefault="004C356C">
      <w:pPr>
        <w:pStyle w:val="a4"/>
        <w:numPr>
          <w:ilvl w:val="0"/>
          <w:numId w:val="4"/>
        </w:numPr>
        <w:spacing w:after="60"/>
      </w:pPr>
      <w:r>
        <w:t>Запуск и оплата остатка.</w:t>
      </w:r>
    </w:p>
    <w:p w14:paraId="77BD7CCD" w14:textId="77777777" w:rsidR="00B57EB8" w:rsidRDefault="004C356C">
      <w:pPr>
        <w:pStyle w:val="a4"/>
        <w:numPr>
          <w:ilvl w:val="0"/>
          <w:numId w:val="4"/>
        </w:numPr>
        <w:spacing w:after="60"/>
      </w:pPr>
      <w:r>
        <w:t>Гарантия: 2 недели – исправляю все ошибки, до месяца – мелкие ошибки вёрстки.</w:t>
      </w:r>
    </w:p>
    <w:p w14:paraId="3B69C460" w14:textId="77777777" w:rsidR="00B57EB8" w:rsidRDefault="004C356C">
      <w:pPr>
        <w:pStyle w:val="2"/>
        <w:keepNext/>
      </w:pPr>
      <w:r>
        <w:t>Оплата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B57EB8" w14:paraId="3891640F" w14:textId="77777777">
        <w:trPr>
          <w:cantSplit/>
          <w:tblHeader/>
        </w:trPr>
        <w:tc>
          <w:tcPr>
            <w:tcW w:w="289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F731C" w14:textId="77777777" w:rsidR="00B57EB8" w:rsidRDefault="004C356C">
            <w:r>
              <w:rPr>
                <w:b/>
                <w:bCs/>
                <w:color w:val="FFFFFF"/>
              </w:rPr>
              <w:t>Сумма проекта</w:t>
            </w:r>
          </w:p>
        </w:tc>
        <w:tc>
          <w:tcPr>
            <w:tcW w:w="674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FEA03" w14:textId="77777777" w:rsidR="00B57EB8" w:rsidRDefault="004C356C">
            <w:r>
              <w:rPr>
                <w:b/>
                <w:bCs/>
                <w:color w:val="FFFFFF"/>
              </w:rPr>
              <w:t>Порядок оплаты</w:t>
            </w:r>
          </w:p>
        </w:tc>
      </w:tr>
      <w:tr w:rsidR="00B57EB8" w14:paraId="3D2E7952" w14:textId="77777777">
        <w:trPr>
          <w:cantSplit/>
        </w:trPr>
        <w:tc>
          <w:tcPr>
            <w:tcW w:w="289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86DBD" w14:textId="77777777" w:rsidR="00B57EB8" w:rsidRDefault="004C356C">
            <w:r>
              <w:t>до 60 000 ₽</w:t>
            </w:r>
          </w:p>
        </w:tc>
        <w:tc>
          <w:tcPr>
            <w:tcW w:w="674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6C0C8" w14:textId="77777777" w:rsidR="00B57EB8" w:rsidRDefault="004C356C">
            <w:r>
              <w:t>50% после макета, 50% после запуска</w:t>
            </w:r>
          </w:p>
        </w:tc>
      </w:tr>
      <w:tr w:rsidR="00B57EB8" w14:paraId="490D0BF3" w14:textId="77777777">
        <w:trPr>
          <w:cantSplit/>
        </w:trPr>
        <w:tc>
          <w:tcPr>
            <w:tcW w:w="289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10F43" w14:textId="77777777" w:rsidR="00B57EB8" w:rsidRDefault="004C356C">
            <w:r>
              <w:t>60 000–100 000 ₽</w:t>
            </w:r>
          </w:p>
        </w:tc>
        <w:tc>
          <w:tcPr>
            <w:tcW w:w="674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35A53" w14:textId="77777777" w:rsidR="00B57EB8" w:rsidRDefault="004C356C">
            <w:r>
              <w:t>25% после макета, 25% на тестовом адресе, 50% после запуска</w:t>
            </w:r>
          </w:p>
        </w:tc>
      </w:tr>
      <w:tr w:rsidR="00B57EB8" w14:paraId="412552C0" w14:textId="77777777">
        <w:trPr>
          <w:cantSplit/>
        </w:trPr>
        <w:tc>
          <w:tcPr>
            <w:tcW w:w="289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05567" w14:textId="77777777" w:rsidR="00B57EB8" w:rsidRDefault="004C356C">
            <w:r>
              <w:t>от 100 000 ₽</w:t>
            </w:r>
          </w:p>
        </w:tc>
        <w:tc>
          <w:tcPr>
            <w:tcW w:w="674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90805" w14:textId="77777777" w:rsidR="00B57EB8" w:rsidRDefault="004C356C">
            <w:r>
              <w:t>по этапам</w:t>
            </w:r>
          </w:p>
        </w:tc>
      </w:tr>
    </w:tbl>
    <w:p w14:paraId="4FE46CA9" w14:textId="77777777" w:rsidR="00B57EB8" w:rsidRDefault="00B57EB8">
      <w:pPr>
        <w:spacing w:after="160"/>
      </w:pPr>
    </w:p>
    <w:p w14:paraId="0929809D" w14:textId="77777777" w:rsidR="00B57EB8" w:rsidRDefault="004C356C">
      <w:pPr>
        <w:pStyle w:val="a4"/>
        <w:numPr>
          <w:ilvl w:val="0"/>
          <w:numId w:val="5"/>
        </w:numPr>
        <w:spacing w:after="60"/>
      </w:pPr>
      <w:r>
        <w:t>Не сдал оплаченный этап – возвращаю предоплату за него.</w:t>
      </w:r>
    </w:p>
    <w:p w14:paraId="1837CC1F" w14:textId="77777777" w:rsidR="00B57EB8" w:rsidRDefault="004C356C">
      <w:pPr>
        <w:pStyle w:val="a4"/>
        <w:numPr>
          <w:ilvl w:val="0"/>
          <w:numId w:val="5"/>
        </w:numPr>
        <w:spacing w:after="60"/>
      </w:pPr>
      <w:r>
        <w:t>Чек «Мой налог» на каждую оплату. Работаю с ИП и ООО.</w:t>
      </w:r>
    </w:p>
    <w:p w14:paraId="2F9E86DF" w14:textId="77777777" w:rsidR="00B57EB8" w:rsidRDefault="004C356C">
      <w:pPr>
        <w:pStyle w:val="a4"/>
        <w:numPr>
          <w:ilvl w:val="0"/>
          <w:numId w:val="5"/>
        </w:numPr>
        <w:spacing w:after="60"/>
      </w:pPr>
      <w:r>
        <w:t>Если я сделал не так, как договорились, – исправляю бесплатно всегда.</w:t>
      </w:r>
    </w:p>
    <w:p w14:paraId="6FA8E908" w14:textId="77777777" w:rsidR="00B57EB8" w:rsidRDefault="004C356C">
      <w:pPr>
        <w:pStyle w:val="a4"/>
        <w:numPr>
          <w:ilvl w:val="0"/>
          <w:numId w:val="5"/>
        </w:numPr>
        <w:spacing w:after="60"/>
      </w:pPr>
      <w:r>
        <w:t>Срок считается с предоплаты. Если задерживаются материалы или ответы, срок сдвигается на столько же.</w:t>
      </w:r>
    </w:p>
    <w:p w14:paraId="3E00D7CF" w14:textId="77777777" w:rsidR="00B57EB8" w:rsidRDefault="004C356C">
      <w:pPr>
        <w:pStyle w:val="2"/>
        <w:keepNext/>
      </w:pPr>
      <w:r>
        <w:t>Что такое правка, а что – новая</w:t>
      </w:r>
      <w:r>
        <w:t xml:space="preserve"> задача</w:t>
      </w:r>
    </w:p>
    <w:p w14:paraId="4163FC70" w14:textId="77777777" w:rsidR="00B57EB8" w:rsidRDefault="004C356C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Правка</w:t>
      </w:r>
      <w:r>
        <w:t xml:space="preserve"> – в рамках утверждённой структуры и стиля: тексты, фото, цвета, шрифты, порядок и размер блоков. Бесплатно в период правок.</w:t>
      </w:r>
    </w:p>
    <w:p w14:paraId="33D81F2B" w14:textId="77777777" w:rsidR="00B57EB8" w:rsidRDefault="004C356C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Новая задача</w:t>
      </w:r>
      <w:r>
        <w:t xml:space="preserve"> – новый блок, страница или функция, смена концепции после утверждения макета. По часу, 1 500 ₽.</w:t>
      </w:r>
    </w:p>
    <w:p w14:paraId="05307D3B" w14:textId="77777777" w:rsidR="00B57EB8" w:rsidRDefault="004C356C">
      <w:pPr>
        <w:pStyle w:val="2"/>
        <w:keepNext/>
      </w:pPr>
      <w:r>
        <w:t xml:space="preserve">Обсудим </w:t>
      </w:r>
      <w:r>
        <w:t>ваш проект</w:t>
      </w:r>
    </w:p>
    <w:p w14:paraId="3040F449" w14:textId="77777777" w:rsidR="00B57EB8" w:rsidRDefault="004C356C">
      <w:pPr>
        <w:spacing w:after="120"/>
      </w:pPr>
      <w:r>
        <w:rPr>
          <w:sz w:val="24"/>
          <w:szCs w:val="24"/>
        </w:rPr>
        <w:t>Созвон бесплатный. Расскажите задачу – назову точную стоимость и срок. Отвечаю в течение часа в рабочее время, пн–пт 9:00–18:00. Работаю по всей России, в Москве можно встретиться лично.</w:t>
      </w:r>
    </w:p>
    <w:p w14:paraId="46E862AB" w14:textId="77777777" w:rsidR="00B57EB8" w:rsidRDefault="004C356C">
      <w:pPr>
        <w:spacing w:after="80"/>
      </w:pPr>
      <w:r>
        <w:rPr>
          <w:b/>
          <w:bCs/>
        </w:rPr>
        <w:t xml:space="preserve">Telegram: </w:t>
      </w:r>
      <w:hyperlink r:id="rId7" w:history="1">
        <w:r>
          <w:rPr>
            <w:rStyle w:val="a7"/>
          </w:rPr>
          <w:t>t.me/pol</w:t>
        </w:r>
        <w:r>
          <w:rPr>
            <w:rStyle w:val="a7"/>
          </w:rPr>
          <w:t>o_ymniy</w:t>
        </w:r>
      </w:hyperlink>
    </w:p>
    <w:p w14:paraId="5C1E2544" w14:textId="77777777" w:rsidR="00B57EB8" w:rsidRDefault="004C356C">
      <w:pPr>
        <w:spacing w:after="80"/>
      </w:pPr>
      <w:r>
        <w:rPr>
          <w:b/>
          <w:bCs/>
        </w:rPr>
        <w:t xml:space="preserve">Сайт и портфолио: </w:t>
      </w:r>
      <w:hyperlink r:id="rId8" w:history="1">
        <w:r>
          <w:rPr>
            <w:rStyle w:val="a7"/>
          </w:rPr>
          <w:t>showmyworks.ru</w:t>
        </w:r>
      </w:hyperlink>
    </w:p>
    <w:sectPr w:rsidR="00B57EB8"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77723" w14:textId="77777777" w:rsidR="00000000" w:rsidRDefault="004C356C">
      <w:r>
        <w:separator/>
      </w:r>
    </w:p>
  </w:endnote>
  <w:endnote w:type="continuationSeparator" w:id="0">
    <w:p w14:paraId="4CB8A3B1" w14:textId="77777777" w:rsidR="00000000" w:rsidRDefault="004C3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BF5D0" w14:textId="77777777" w:rsidR="00B57EB8" w:rsidRDefault="004C356C">
    <w:pPr>
      <w:jc w:val="right"/>
    </w:pPr>
    <w:r>
      <w:rPr>
        <w:color w:val="888888"/>
        <w:sz w:val="18"/>
        <w:szCs w:val="18"/>
      </w:rPr>
      <w:t xml:space="preserve">showmyworks.ru · t.me/polo_ymniy 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8982B" w14:textId="77777777" w:rsidR="00000000" w:rsidRDefault="004C356C">
      <w:r>
        <w:separator/>
      </w:r>
    </w:p>
  </w:footnote>
  <w:footnote w:type="continuationSeparator" w:id="0">
    <w:p w14:paraId="17FA2E3F" w14:textId="77777777" w:rsidR="00000000" w:rsidRDefault="004C35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C7AF4"/>
    <w:multiLevelType w:val="hybridMultilevel"/>
    <w:tmpl w:val="89589E26"/>
    <w:lvl w:ilvl="0" w:tplc="A16E6E30">
      <w:start w:val="1"/>
      <w:numFmt w:val="bullet"/>
      <w:lvlText w:val="•"/>
      <w:lvlJc w:val="left"/>
      <w:pPr>
        <w:ind w:left="360" w:hanging="280"/>
      </w:pPr>
      <w:rPr>
        <w:b/>
        <w:bCs/>
        <w:color w:val="1F3A5F"/>
      </w:rPr>
    </w:lvl>
    <w:lvl w:ilvl="1" w:tplc="B9BCF708">
      <w:numFmt w:val="decimal"/>
      <w:lvlText w:val=""/>
      <w:lvlJc w:val="left"/>
    </w:lvl>
    <w:lvl w:ilvl="2" w:tplc="8CC84BC0">
      <w:numFmt w:val="decimal"/>
      <w:lvlText w:val=""/>
      <w:lvlJc w:val="left"/>
    </w:lvl>
    <w:lvl w:ilvl="3" w:tplc="83F86396">
      <w:numFmt w:val="decimal"/>
      <w:lvlText w:val=""/>
      <w:lvlJc w:val="left"/>
    </w:lvl>
    <w:lvl w:ilvl="4" w:tplc="045EFEE8">
      <w:numFmt w:val="decimal"/>
      <w:lvlText w:val=""/>
      <w:lvlJc w:val="left"/>
    </w:lvl>
    <w:lvl w:ilvl="5" w:tplc="AA8C5240">
      <w:numFmt w:val="decimal"/>
      <w:lvlText w:val=""/>
      <w:lvlJc w:val="left"/>
    </w:lvl>
    <w:lvl w:ilvl="6" w:tplc="EE584A9E">
      <w:numFmt w:val="decimal"/>
      <w:lvlText w:val=""/>
      <w:lvlJc w:val="left"/>
    </w:lvl>
    <w:lvl w:ilvl="7" w:tplc="EF2ABB50">
      <w:numFmt w:val="decimal"/>
      <w:lvlText w:val=""/>
      <w:lvlJc w:val="left"/>
    </w:lvl>
    <w:lvl w:ilvl="8" w:tplc="9A205D18">
      <w:numFmt w:val="decimal"/>
      <w:lvlText w:val=""/>
      <w:lvlJc w:val="left"/>
    </w:lvl>
  </w:abstractNum>
  <w:abstractNum w:abstractNumId="1" w15:restartNumberingAfterBreak="0">
    <w:nsid w:val="51160ED0"/>
    <w:multiLevelType w:val="hybridMultilevel"/>
    <w:tmpl w:val="EC90EE9E"/>
    <w:lvl w:ilvl="0" w:tplc="E99A5276">
      <w:start w:val="1"/>
      <w:numFmt w:val="decimal"/>
      <w:lvlText w:val="%1."/>
      <w:lvlJc w:val="left"/>
      <w:pPr>
        <w:ind w:left="360" w:hanging="300"/>
      </w:pPr>
      <w:rPr>
        <w:b/>
        <w:bCs/>
        <w:color w:val="1F3A5F"/>
      </w:rPr>
    </w:lvl>
    <w:lvl w:ilvl="1" w:tplc="06AA0BE2">
      <w:numFmt w:val="decimal"/>
      <w:lvlText w:val=""/>
      <w:lvlJc w:val="left"/>
    </w:lvl>
    <w:lvl w:ilvl="2" w:tplc="62389DB0">
      <w:numFmt w:val="decimal"/>
      <w:lvlText w:val=""/>
      <w:lvlJc w:val="left"/>
    </w:lvl>
    <w:lvl w:ilvl="3" w:tplc="EDF43292">
      <w:numFmt w:val="decimal"/>
      <w:lvlText w:val=""/>
      <w:lvlJc w:val="left"/>
    </w:lvl>
    <w:lvl w:ilvl="4" w:tplc="7870F606">
      <w:numFmt w:val="decimal"/>
      <w:lvlText w:val=""/>
      <w:lvlJc w:val="left"/>
    </w:lvl>
    <w:lvl w:ilvl="5" w:tplc="0A2C7924">
      <w:numFmt w:val="decimal"/>
      <w:lvlText w:val=""/>
      <w:lvlJc w:val="left"/>
    </w:lvl>
    <w:lvl w:ilvl="6" w:tplc="CBD65AA2">
      <w:numFmt w:val="decimal"/>
      <w:lvlText w:val=""/>
      <w:lvlJc w:val="left"/>
    </w:lvl>
    <w:lvl w:ilvl="7" w:tplc="74345EEE">
      <w:numFmt w:val="decimal"/>
      <w:lvlText w:val=""/>
      <w:lvlJc w:val="left"/>
    </w:lvl>
    <w:lvl w:ilvl="8" w:tplc="3D2E9C40">
      <w:numFmt w:val="decimal"/>
      <w:lvlText w:val=""/>
      <w:lvlJc w:val="left"/>
    </w:lvl>
  </w:abstractNum>
  <w:abstractNum w:abstractNumId="2" w15:restartNumberingAfterBreak="0">
    <w:nsid w:val="53BC2010"/>
    <w:multiLevelType w:val="hybridMultilevel"/>
    <w:tmpl w:val="9C6C6DCA"/>
    <w:lvl w:ilvl="0" w:tplc="5DA02C28" w:tentative="1">
      <w:start w:val="1"/>
      <w:numFmt w:val="bullet"/>
      <w:lvlText w:val="●"/>
      <w:lvlJc w:val="left"/>
      <w:pPr>
        <w:ind w:left="720" w:hanging="360"/>
      </w:pPr>
    </w:lvl>
    <w:lvl w:ilvl="1" w:tplc="796EFA6C" w:tentative="1">
      <w:start w:val="1"/>
      <w:numFmt w:val="bullet"/>
      <w:lvlText w:val="○"/>
      <w:lvlJc w:val="left"/>
      <w:pPr>
        <w:ind w:left="1440" w:hanging="360"/>
      </w:pPr>
    </w:lvl>
    <w:lvl w:ilvl="2" w:tplc="CA1AF5B2" w:tentative="1">
      <w:start w:val="1"/>
      <w:numFmt w:val="bullet"/>
      <w:lvlText w:val="■"/>
      <w:lvlJc w:val="left"/>
      <w:pPr>
        <w:ind w:left="2160" w:hanging="360"/>
      </w:pPr>
    </w:lvl>
    <w:lvl w:ilvl="3" w:tplc="3918C5E4" w:tentative="1">
      <w:start w:val="1"/>
      <w:numFmt w:val="bullet"/>
      <w:lvlText w:val="●"/>
      <w:lvlJc w:val="left"/>
      <w:pPr>
        <w:ind w:left="2880" w:hanging="360"/>
      </w:pPr>
    </w:lvl>
    <w:lvl w:ilvl="4" w:tplc="72DCE270" w:tentative="1">
      <w:start w:val="1"/>
      <w:numFmt w:val="bullet"/>
      <w:lvlText w:val="○"/>
      <w:lvlJc w:val="left"/>
      <w:pPr>
        <w:ind w:left="3600" w:hanging="360"/>
      </w:pPr>
    </w:lvl>
    <w:lvl w:ilvl="5" w:tplc="89086632" w:tentative="1">
      <w:start w:val="1"/>
      <w:numFmt w:val="bullet"/>
      <w:lvlText w:val="■"/>
      <w:lvlJc w:val="left"/>
      <w:pPr>
        <w:ind w:left="4320" w:hanging="360"/>
      </w:pPr>
    </w:lvl>
    <w:lvl w:ilvl="6" w:tplc="29C49B00" w:tentative="1">
      <w:start w:val="1"/>
      <w:numFmt w:val="bullet"/>
      <w:lvlText w:val="●"/>
      <w:lvlJc w:val="left"/>
      <w:pPr>
        <w:ind w:left="5040" w:hanging="360"/>
      </w:pPr>
    </w:lvl>
    <w:lvl w:ilvl="7" w:tplc="D310CE6C" w:tentative="1">
      <w:start w:val="1"/>
      <w:numFmt w:val="bullet"/>
      <w:lvlText w:val="●"/>
      <w:lvlJc w:val="left"/>
      <w:pPr>
        <w:ind w:left="5760" w:hanging="360"/>
      </w:pPr>
    </w:lvl>
    <w:lvl w:ilvl="8" w:tplc="B950E91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4B922C2"/>
    <w:multiLevelType w:val="hybridMultilevel"/>
    <w:tmpl w:val="677679CE"/>
    <w:lvl w:ilvl="0" w:tplc="34CCEB04">
      <w:start w:val="1"/>
      <w:numFmt w:val="bullet"/>
      <w:lvlText w:val="✕"/>
      <w:lvlJc w:val="left"/>
      <w:pPr>
        <w:ind w:left="360" w:hanging="280"/>
      </w:pPr>
      <w:rPr>
        <w:b/>
        <w:bCs/>
        <w:color w:val="C62828"/>
      </w:rPr>
    </w:lvl>
    <w:lvl w:ilvl="1" w:tplc="99284192">
      <w:numFmt w:val="decimal"/>
      <w:lvlText w:val=""/>
      <w:lvlJc w:val="left"/>
    </w:lvl>
    <w:lvl w:ilvl="2" w:tplc="D758FB1A">
      <w:numFmt w:val="decimal"/>
      <w:lvlText w:val=""/>
      <w:lvlJc w:val="left"/>
    </w:lvl>
    <w:lvl w:ilvl="3" w:tplc="B68A5974">
      <w:numFmt w:val="decimal"/>
      <w:lvlText w:val=""/>
      <w:lvlJc w:val="left"/>
    </w:lvl>
    <w:lvl w:ilvl="4" w:tplc="245062F4">
      <w:numFmt w:val="decimal"/>
      <w:lvlText w:val=""/>
      <w:lvlJc w:val="left"/>
    </w:lvl>
    <w:lvl w:ilvl="5" w:tplc="B2F4C8D0">
      <w:numFmt w:val="decimal"/>
      <w:lvlText w:val=""/>
      <w:lvlJc w:val="left"/>
    </w:lvl>
    <w:lvl w:ilvl="6" w:tplc="71D684BA">
      <w:numFmt w:val="decimal"/>
      <w:lvlText w:val=""/>
      <w:lvlJc w:val="left"/>
    </w:lvl>
    <w:lvl w:ilvl="7" w:tplc="68BA3200">
      <w:numFmt w:val="decimal"/>
      <w:lvlText w:val=""/>
      <w:lvlJc w:val="left"/>
    </w:lvl>
    <w:lvl w:ilvl="8" w:tplc="7F3C7EB6">
      <w:numFmt w:val="decimal"/>
      <w:lvlText w:val=""/>
      <w:lvlJc w:val="left"/>
    </w:lvl>
  </w:abstractNum>
  <w:abstractNum w:abstractNumId="4" w15:restartNumberingAfterBreak="0">
    <w:nsid w:val="7581255F"/>
    <w:multiLevelType w:val="hybridMultilevel"/>
    <w:tmpl w:val="E5DCBA5A"/>
    <w:lvl w:ilvl="0" w:tplc="B1349426">
      <w:start w:val="1"/>
      <w:numFmt w:val="bullet"/>
      <w:lvlText w:val="✓"/>
      <w:lvlJc w:val="left"/>
      <w:pPr>
        <w:ind w:left="360" w:hanging="280"/>
      </w:pPr>
      <w:rPr>
        <w:b/>
        <w:bCs/>
        <w:color w:val="2E7D32"/>
      </w:rPr>
    </w:lvl>
    <w:lvl w:ilvl="1" w:tplc="DBBE9C00">
      <w:numFmt w:val="decimal"/>
      <w:lvlText w:val=""/>
      <w:lvlJc w:val="left"/>
    </w:lvl>
    <w:lvl w:ilvl="2" w:tplc="53C6257E">
      <w:numFmt w:val="decimal"/>
      <w:lvlText w:val=""/>
      <w:lvlJc w:val="left"/>
    </w:lvl>
    <w:lvl w:ilvl="3" w:tplc="C1B258A6">
      <w:numFmt w:val="decimal"/>
      <w:lvlText w:val=""/>
      <w:lvlJc w:val="left"/>
    </w:lvl>
    <w:lvl w:ilvl="4" w:tplc="6A6AFBFA">
      <w:numFmt w:val="decimal"/>
      <w:lvlText w:val=""/>
      <w:lvlJc w:val="left"/>
    </w:lvl>
    <w:lvl w:ilvl="5" w:tplc="6BD060FC">
      <w:numFmt w:val="decimal"/>
      <w:lvlText w:val=""/>
      <w:lvlJc w:val="left"/>
    </w:lvl>
    <w:lvl w:ilvl="6" w:tplc="13841480">
      <w:numFmt w:val="decimal"/>
      <w:lvlText w:val=""/>
      <w:lvlJc w:val="left"/>
    </w:lvl>
    <w:lvl w:ilvl="7" w:tplc="CCE62F70">
      <w:numFmt w:val="decimal"/>
      <w:lvlText w:val=""/>
      <w:lvlJc w:val="left"/>
    </w:lvl>
    <w:lvl w:ilvl="8" w:tplc="3626C194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EB8"/>
    <w:rsid w:val="004C356C"/>
    <w:rsid w:val="00B5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E92F04"/>
  <w15:docId w15:val="{3E7E2D0F-54AF-4501-8229-EA617946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after="120"/>
      <w:outlineLvl w:val="0"/>
    </w:pPr>
    <w:rPr>
      <w:b/>
      <w:bCs/>
      <w:color w:val="1F3A5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00"/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semiHidden/>
    <w:unhideWhenUsed/>
    <w:pPr>
      <w:spacing w:after="100"/>
    </w:pPr>
  </w:style>
  <w:style w:type="paragraph" w:styleId="20">
    <w:name w:val="toc 2"/>
    <w:basedOn w:val="a"/>
    <w:next w:val="a"/>
    <w:uiPriority w:val="39"/>
    <w:semiHidden/>
    <w:unhideWhenUsed/>
    <w:pPr>
      <w:spacing w:after="100"/>
      <w:ind w:left="220"/>
    </w:pPr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44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66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88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10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32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54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176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wmyworks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.me/polo_ymni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2167</Words>
  <Characters>11379</Characters>
  <Application>Microsoft Office Word</Application>
  <DocSecurity>0</DocSecurity>
  <Lines>503</Lines>
  <Paragraphs>388</Paragraphs>
  <ScaleCrop>false</ScaleCrop>
  <Company/>
  <LinksUpToDate>false</LinksUpToDate>
  <CharactersWithSpaces>13228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Stepan K</cp:lastModifiedBy>
  <cp:revision>2</cp:revision>
  <dcterms:created xsi:type="dcterms:W3CDTF">2026-10-30T08:46:00Z</dcterms:created>
  <dcterms:modified xsi:type="dcterms:W3CDTF">2026-10-30T08:46:00Z</dcterms:modified>
</cp:coreProperties>
</file>