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493F" w14:textId="181AEE90" w:rsidR="00413CBD" w:rsidRDefault="00413CBD">
      <w:pPr>
        <w:rPr>
          <w:sz w:val="36"/>
          <w:szCs w:val="36"/>
        </w:rPr>
      </w:pPr>
      <w:r w:rsidRPr="00413CBD">
        <w:rPr>
          <w:sz w:val="36"/>
          <w:szCs w:val="36"/>
        </w:rPr>
        <w:t>Kontextwechsel</w:t>
      </w:r>
    </w:p>
    <w:p w14:paraId="2DC10CB2" w14:textId="6210CAE6" w:rsidR="00413CBD" w:rsidRPr="00413CBD" w:rsidRDefault="00413CBD" w:rsidP="00413CBD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Aufgabe 1 &amp; 2: </w:t>
      </w:r>
    </w:p>
    <w:p w14:paraId="7C708D98" w14:textId="2369BA9A" w:rsidR="00413CBD" w:rsidRDefault="00413CBD">
      <w:pPr>
        <w:rPr>
          <w:sz w:val="24"/>
          <w:szCs w:val="24"/>
        </w:rPr>
      </w:pPr>
      <w:proofErr w:type="spellStart"/>
      <w:r w:rsidRPr="00413CBD">
        <w:rPr>
          <w:sz w:val="24"/>
          <w:szCs w:val="24"/>
        </w:rPr>
        <w:t>Kontexwechsel</w:t>
      </w:r>
      <w:proofErr w:type="spellEnd"/>
      <w:r w:rsidRPr="00413CBD">
        <w:rPr>
          <w:sz w:val="24"/>
          <w:szCs w:val="24"/>
        </w:rPr>
        <w:t xml:space="preserve"> im Leerlauf:</w:t>
      </w:r>
      <w:r w:rsidRPr="00413CBD">
        <w:rPr>
          <w:sz w:val="24"/>
          <w:szCs w:val="24"/>
        </w:rPr>
        <w:br/>
      </w:r>
      <w:r>
        <w:rPr>
          <w:noProof/>
          <w:sz w:val="32"/>
          <w:szCs w:val="32"/>
        </w:rPr>
        <w:drawing>
          <wp:inline distT="0" distB="0" distL="0" distR="0" wp14:anchorId="5321E46D" wp14:editId="0FE3E0DE">
            <wp:extent cx="5724525" cy="40957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4996" w14:textId="77777777" w:rsidR="00413CBD" w:rsidRDefault="00413CBD">
      <w:pPr>
        <w:rPr>
          <w:sz w:val="24"/>
          <w:szCs w:val="24"/>
        </w:rPr>
      </w:pPr>
    </w:p>
    <w:p w14:paraId="388D19E6" w14:textId="77777777" w:rsidR="00413CBD" w:rsidRDefault="00413CBD">
      <w:pPr>
        <w:rPr>
          <w:sz w:val="24"/>
          <w:szCs w:val="24"/>
        </w:rPr>
      </w:pPr>
    </w:p>
    <w:p w14:paraId="36C2FE2E" w14:textId="77777777" w:rsidR="00413CBD" w:rsidRDefault="00413CBD">
      <w:pPr>
        <w:rPr>
          <w:sz w:val="24"/>
          <w:szCs w:val="24"/>
        </w:rPr>
      </w:pPr>
    </w:p>
    <w:p w14:paraId="52EB4BE2" w14:textId="77777777" w:rsidR="00413CBD" w:rsidRDefault="00413CBD">
      <w:pPr>
        <w:rPr>
          <w:sz w:val="24"/>
          <w:szCs w:val="24"/>
        </w:rPr>
      </w:pPr>
    </w:p>
    <w:p w14:paraId="2EC6E05D" w14:textId="77777777" w:rsidR="00413CBD" w:rsidRDefault="00413CBD">
      <w:pPr>
        <w:rPr>
          <w:sz w:val="24"/>
          <w:szCs w:val="24"/>
        </w:rPr>
      </w:pPr>
    </w:p>
    <w:p w14:paraId="1A94F84D" w14:textId="77777777" w:rsidR="00413CBD" w:rsidRDefault="00413CBD">
      <w:pPr>
        <w:rPr>
          <w:sz w:val="24"/>
          <w:szCs w:val="24"/>
        </w:rPr>
      </w:pPr>
    </w:p>
    <w:p w14:paraId="6F4ADFF6" w14:textId="77777777" w:rsidR="00413CBD" w:rsidRDefault="00413CBD">
      <w:pPr>
        <w:rPr>
          <w:sz w:val="24"/>
          <w:szCs w:val="24"/>
        </w:rPr>
      </w:pPr>
    </w:p>
    <w:p w14:paraId="6C3AD5A1" w14:textId="77777777" w:rsidR="00413CBD" w:rsidRDefault="00413CBD">
      <w:pPr>
        <w:rPr>
          <w:sz w:val="24"/>
          <w:szCs w:val="24"/>
        </w:rPr>
      </w:pPr>
    </w:p>
    <w:p w14:paraId="4C2733E2" w14:textId="77777777" w:rsidR="00413CBD" w:rsidRDefault="00413CBD">
      <w:pPr>
        <w:rPr>
          <w:sz w:val="24"/>
          <w:szCs w:val="24"/>
        </w:rPr>
      </w:pPr>
    </w:p>
    <w:p w14:paraId="30D02B99" w14:textId="77777777" w:rsidR="00413CBD" w:rsidRDefault="00413CBD">
      <w:pPr>
        <w:rPr>
          <w:sz w:val="24"/>
          <w:szCs w:val="24"/>
        </w:rPr>
      </w:pPr>
    </w:p>
    <w:p w14:paraId="5C618B3A" w14:textId="77777777" w:rsidR="00413CBD" w:rsidRDefault="00413CBD">
      <w:pPr>
        <w:rPr>
          <w:sz w:val="24"/>
          <w:szCs w:val="24"/>
        </w:rPr>
      </w:pPr>
    </w:p>
    <w:p w14:paraId="68A7FF4D" w14:textId="77777777" w:rsidR="00413CBD" w:rsidRDefault="00413CBD">
      <w:pPr>
        <w:rPr>
          <w:sz w:val="24"/>
          <w:szCs w:val="24"/>
        </w:rPr>
      </w:pPr>
    </w:p>
    <w:p w14:paraId="1D50D42C" w14:textId="25271D9E" w:rsidR="00413CBD" w:rsidRDefault="00413C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Kontextwechsel mit extra Prozessen:</w:t>
      </w:r>
    </w:p>
    <w:p w14:paraId="608372EA" w14:textId="0FFA2310" w:rsidR="00413CBD" w:rsidRDefault="00413C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2DFE1" wp14:editId="3F497B17">
            <wp:extent cx="5729605" cy="4095750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DA7B" w14:textId="030D66F8" w:rsidR="00413CBD" w:rsidRDefault="00413CBD" w:rsidP="00413CBD">
      <w:pPr>
        <w:rPr>
          <w:sz w:val="24"/>
          <w:szCs w:val="24"/>
        </w:rPr>
      </w:pPr>
    </w:p>
    <w:p w14:paraId="3433FA1B" w14:textId="5B280457" w:rsidR="00413CBD" w:rsidRDefault="00413CBD" w:rsidP="00413CBD">
      <w:pPr>
        <w:pBdr>
          <w:bottom w:val="single" w:sz="4" w:space="1" w:color="auto"/>
        </w:pBdr>
        <w:tabs>
          <w:tab w:val="left" w:pos="3060"/>
        </w:tabs>
        <w:rPr>
          <w:sz w:val="32"/>
          <w:szCs w:val="32"/>
        </w:rPr>
      </w:pPr>
      <w:r>
        <w:rPr>
          <w:sz w:val="32"/>
          <w:szCs w:val="32"/>
        </w:rPr>
        <w:t xml:space="preserve">3 Protokollieren: </w:t>
      </w:r>
    </w:p>
    <w:p w14:paraId="293B6109" w14:textId="4E18368C" w:rsidR="00413CBD" w:rsidRDefault="00413CBD" w:rsidP="00413CBD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>Der Kontext wird bei mehreren Prozessen in der CPU dementsprechend öfters gewechselt, dies lässt sich auf die höheren Anschläge in den Grafen zurückführen.</w:t>
      </w:r>
    </w:p>
    <w:p w14:paraId="11F16C8F" w14:textId="7BE728DF" w:rsidR="00413CBD" w:rsidRDefault="00413CBD" w:rsidP="00413CBD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>Beim Zuschalten von Prozessen erhöht sich also der Kontextwechsel pro Sekunde sprich Je mehr Prozesse laufen desto höher ist der Kontextwechsel.</w:t>
      </w:r>
    </w:p>
    <w:p w14:paraId="068CBFB9" w14:textId="3944C946" w:rsidR="00413CBD" w:rsidRDefault="00413CBD" w:rsidP="00413CBD">
      <w:pPr>
        <w:tabs>
          <w:tab w:val="left" w:pos="3060"/>
        </w:tabs>
        <w:rPr>
          <w:sz w:val="28"/>
          <w:szCs w:val="28"/>
        </w:rPr>
      </w:pPr>
    </w:p>
    <w:p w14:paraId="1EEA559A" w14:textId="1EE2C040" w:rsidR="00413CBD" w:rsidRDefault="00413CBD" w:rsidP="00413CBD">
      <w:pPr>
        <w:tabs>
          <w:tab w:val="left" w:pos="3060"/>
        </w:tabs>
        <w:rPr>
          <w:sz w:val="28"/>
          <w:szCs w:val="28"/>
        </w:rPr>
      </w:pPr>
    </w:p>
    <w:p w14:paraId="7BF61FC7" w14:textId="2C2E0EE7" w:rsidR="00413CBD" w:rsidRDefault="00413CBD" w:rsidP="00413CBD">
      <w:pPr>
        <w:tabs>
          <w:tab w:val="left" w:pos="3060"/>
        </w:tabs>
        <w:rPr>
          <w:sz w:val="28"/>
          <w:szCs w:val="28"/>
        </w:rPr>
      </w:pPr>
    </w:p>
    <w:p w14:paraId="7DFE8643" w14:textId="2871AA15" w:rsidR="00413CBD" w:rsidRDefault="00413CBD" w:rsidP="00413CBD">
      <w:pPr>
        <w:tabs>
          <w:tab w:val="left" w:pos="3060"/>
        </w:tabs>
        <w:rPr>
          <w:sz w:val="28"/>
          <w:szCs w:val="28"/>
        </w:rPr>
      </w:pPr>
    </w:p>
    <w:p w14:paraId="2B96B747" w14:textId="5001FBDA" w:rsidR="00413CBD" w:rsidRDefault="00413CBD" w:rsidP="00413CBD">
      <w:pPr>
        <w:tabs>
          <w:tab w:val="left" w:pos="3060"/>
        </w:tabs>
        <w:rPr>
          <w:sz w:val="28"/>
          <w:szCs w:val="28"/>
        </w:rPr>
      </w:pPr>
    </w:p>
    <w:p w14:paraId="7727CAF6" w14:textId="4CA2275E" w:rsidR="00413CBD" w:rsidRDefault="00413CBD" w:rsidP="00413CBD">
      <w:pPr>
        <w:tabs>
          <w:tab w:val="left" w:pos="3060"/>
        </w:tabs>
        <w:rPr>
          <w:sz w:val="28"/>
          <w:szCs w:val="28"/>
        </w:rPr>
      </w:pPr>
    </w:p>
    <w:p w14:paraId="08203580" w14:textId="46AD7D51" w:rsidR="00413CBD" w:rsidRDefault="00413CBD" w:rsidP="00413CBD">
      <w:pPr>
        <w:tabs>
          <w:tab w:val="left" w:pos="3060"/>
        </w:tabs>
        <w:rPr>
          <w:sz w:val="28"/>
          <w:szCs w:val="28"/>
        </w:rPr>
      </w:pPr>
    </w:p>
    <w:p w14:paraId="08AD79E6" w14:textId="32B89ADF" w:rsidR="00413CBD" w:rsidRDefault="00231EE9" w:rsidP="00413CBD">
      <w:pPr>
        <w:tabs>
          <w:tab w:val="left" w:pos="306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Windows Prozesse anhalten </w:t>
      </w:r>
    </w:p>
    <w:p w14:paraId="0961786B" w14:textId="77777777" w:rsidR="00231EE9" w:rsidRDefault="00231EE9" w:rsidP="00413CBD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 xml:space="preserve">Prozesse lassen sich unter Windows mit dem Windows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 Tool anhalten.</w:t>
      </w:r>
    </w:p>
    <w:p w14:paraId="247BCC49" w14:textId="638627DD" w:rsidR="00231EE9" w:rsidRDefault="00231EE9" w:rsidP="00413CBD">
      <w:pPr>
        <w:tabs>
          <w:tab w:val="left" w:pos="30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587987" wp14:editId="2D9EB821">
            <wp:extent cx="3724275" cy="55816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A928" w14:textId="77777777" w:rsidR="00F073C9" w:rsidRDefault="00F073C9" w:rsidP="00413CBD">
      <w:pPr>
        <w:tabs>
          <w:tab w:val="left" w:pos="3060"/>
        </w:tabs>
        <w:rPr>
          <w:sz w:val="28"/>
          <w:szCs w:val="28"/>
        </w:rPr>
      </w:pPr>
    </w:p>
    <w:p w14:paraId="597C3BC5" w14:textId="77777777" w:rsidR="00231EE9" w:rsidRDefault="00231EE9" w:rsidP="00413CBD">
      <w:pPr>
        <w:tabs>
          <w:tab w:val="left" w:pos="3060"/>
        </w:tabs>
        <w:rPr>
          <w:sz w:val="28"/>
          <w:szCs w:val="28"/>
        </w:rPr>
      </w:pPr>
    </w:p>
    <w:p w14:paraId="43FECE95" w14:textId="77777777" w:rsidR="00231EE9" w:rsidRDefault="00231EE9" w:rsidP="00413CBD">
      <w:pPr>
        <w:tabs>
          <w:tab w:val="left" w:pos="3060"/>
        </w:tabs>
        <w:rPr>
          <w:sz w:val="28"/>
          <w:szCs w:val="28"/>
        </w:rPr>
      </w:pPr>
    </w:p>
    <w:p w14:paraId="6F1A32CD" w14:textId="0E0DD707" w:rsidR="00231EE9" w:rsidRPr="00231EE9" w:rsidRDefault="00231EE9" w:rsidP="00413CBD">
      <w:p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31EE9" w:rsidRPr="00231E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5E4A" w14:textId="77777777" w:rsidR="009A63F8" w:rsidRDefault="009A63F8" w:rsidP="00413CBD">
      <w:pPr>
        <w:spacing w:after="0" w:line="240" w:lineRule="auto"/>
      </w:pPr>
      <w:r>
        <w:separator/>
      </w:r>
    </w:p>
  </w:endnote>
  <w:endnote w:type="continuationSeparator" w:id="0">
    <w:p w14:paraId="6CD1C5EB" w14:textId="77777777" w:rsidR="009A63F8" w:rsidRDefault="009A63F8" w:rsidP="0041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66E3" w14:textId="77777777" w:rsidR="009A63F8" w:rsidRDefault="009A63F8" w:rsidP="00413CBD">
      <w:pPr>
        <w:spacing w:after="0" w:line="240" w:lineRule="auto"/>
      </w:pPr>
      <w:r>
        <w:separator/>
      </w:r>
    </w:p>
  </w:footnote>
  <w:footnote w:type="continuationSeparator" w:id="0">
    <w:p w14:paraId="66F587B0" w14:textId="77777777" w:rsidR="009A63F8" w:rsidRDefault="009A63F8" w:rsidP="00413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459" w14:textId="14353254" w:rsidR="00413CBD" w:rsidRDefault="00413CBD">
    <w:pPr>
      <w:pStyle w:val="Kopfzeile"/>
    </w:pPr>
    <w:r>
      <w:t>Stevan Vlajic</w:t>
    </w:r>
    <w:r>
      <w:tab/>
      <w:t xml:space="preserve">3AHITM </w:t>
    </w:r>
    <w:r>
      <w:tab/>
      <w:t>07.01.23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BD"/>
    <w:rsid w:val="000473E6"/>
    <w:rsid w:val="00231EE9"/>
    <w:rsid w:val="00406C4F"/>
    <w:rsid w:val="00413CBD"/>
    <w:rsid w:val="00450669"/>
    <w:rsid w:val="006D349B"/>
    <w:rsid w:val="006E1068"/>
    <w:rsid w:val="00887011"/>
    <w:rsid w:val="008C41E0"/>
    <w:rsid w:val="009066F2"/>
    <w:rsid w:val="009159C9"/>
    <w:rsid w:val="00923772"/>
    <w:rsid w:val="009247F8"/>
    <w:rsid w:val="009A63F8"/>
    <w:rsid w:val="00A77EE0"/>
    <w:rsid w:val="00C929E1"/>
    <w:rsid w:val="00F073C9"/>
    <w:rsid w:val="00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0376"/>
  <w15:chartTrackingRefBased/>
  <w15:docId w15:val="{D658090E-B168-4424-A818-9C598BD3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CB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41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CB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2</cp:revision>
  <dcterms:created xsi:type="dcterms:W3CDTF">2023-01-07T10:41:00Z</dcterms:created>
  <dcterms:modified xsi:type="dcterms:W3CDTF">2023-01-07T11:04:00Z</dcterms:modified>
</cp:coreProperties>
</file>