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00691" w14:textId="77777777" w:rsidR="00353C72" w:rsidRDefault="00353C72" w:rsidP="00353C72">
      <w:r>
        <w:t>Preset List</w:t>
      </w:r>
    </w:p>
    <w:p w14:paraId="79DA5FB2" w14:textId="77777777" w:rsidR="00C64895" w:rsidRDefault="00C64895"/>
    <w:sectPr w:rsidR="00C648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09A"/>
    <w:rsid w:val="0017794A"/>
    <w:rsid w:val="00353C72"/>
    <w:rsid w:val="006738F0"/>
    <w:rsid w:val="00696BA2"/>
    <w:rsid w:val="0095209A"/>
    <w:rsid w:val="00C64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15737"/>
  <w15:chartTrackingRefBased/>
  <w15:docId w15:val="{4BE6B115-743F-44E2-98EA-973BC02EA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C72"/>
  </w:style>
  <w:style w:type="paragraph" w:styleId="Heading1">
    <w:name w:val="heading 1"/>
    <w:basedOn w:val="Normal"/>
    <w:next w:val="Normal"/>
    <w:link w:val="Heading1Char"/>
    <w:uiPriority w:val="9"/>
    <w:qFormat/>
    <w:rsid w:val="009520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0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0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0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0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0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0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0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0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0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0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0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0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0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0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0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0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0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0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10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3</cp:revision>
  <dcterms:created xsi:type="dcterms:W3CDTF">2025-10-16T00:53:00Z</dcterms:created>
  <dcterms:modified xsi:type="dcterms:W3CDTF">2025-10-16T01:19:00Z</dcterms:modified>
</cp:coreProperties>
</file>