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44F6C" w14:textId="23029E78" w:rsidR="000839E9" w:rsidRDefault="000839E9" w:rsidP="000839E9">
      <w:pPr>
        <w:jc w:val="center"/>
      </w:pPr>
      <w:r>
        <w:t>ALI EXPRESS SITO CINESE ECONOMICO</w:t>
      </w:r>
    </w:p>
    <w:p w14:paraId="78B3790D" w14:textId="4378D1D2" w:rsidR="000839E9" w:rsidRDefault="000839E9" w:rsidP="00E23E7C">
      <w:hyperlink r:id="rId4" w:history="1">
        <w:r w:rsidRPr="00B50F35">
          <w:rPr>
            <w:rStyle w:val="Collegamentoipertestuale"/>
          </w:rPr>
          <w:t>http://www.hellofpga.com/</w:t>
        </w:r>
      </w:hyperlink>
    </w:p>
    <w:p w14:paraId="3DD05DF7" w14:textId="495ABCC6" w:rsidR="000839E9" w:rsidRDefault="000839E9" w:rsidP="000839E9">
      <w:pPr>
        <w:jc w:val="center"/>
      </w:pPr>
      <w:r>
        <w:t>ALINX</w:t>
      </w:r>
    </w:p>
    <w:p w14:paraId="62951260" w14:textId="4AC68B07" w:rsidR="000C09ED" w:rsidRDefault="000C09ED" w:rsidP="00E23E7C">
      <w:r>
        <w:t>AX7020</w:t>
      </w:r>
    </w:p>
    <w:p w14:paraId="39FE8FD3" w14:textId="7CCE9EAD" w:rsidR="00E23E7C" w:rsidRDefault="00000000" w:rsidP="00E23E7C">
      <w:hyperlink r:id="rId5" w:history="1">
        <w:r w:rsidR="000C09ED" w:rsidRPr="004E7656">
          <w:rPr>
            <w:rStyle w:val="Collegamentoipertestuale"/>
          </w:rPr>
          <w:t>https://www.en.alinx.com/</w:t>
        </w:r>
      </w:hyperlink>
      <w:r w:rsidR="00E23E7C">
        <w:t xml:space="preserve"> </w:t>
      </w:r>
    </w:p>
    <w:p w14:paraId="333BF436" w14:textId="147C667F" w:rsidR="00F14C44" w:rsidRDefault="00000000" w:rsidP="00E23E7C">
      <w:pPr>
        <w:rPr>
          <w:rStyle w:val="Collegamentoipertestuale"/>
        </w:rPr>
      </w:pPr>
      <w:hyperlink r:id="rId6" w:history="1">
        <w:r w:rsidR="00F14C44" w:rsidRPr="005502C3">
          <w:rPr>
            <w:rStyle w:val="Collegamentoipertestuale"/>
          </w:rPr>
          <w:t>https://www.en.alinx.com/Product/SoC-development-Boards/Zynq-7000-SoC/AX7020.html</w:t>
        </w:r>
      </w:hyperlink>
    </w:p>
    <w:p w14:paraId="30AA3152" w14:textId="4C10400B" w:rsidR="000C09ED" w:rsidRDefault="00000000" w:rsidP="00E23E7C">
      <w:pPr>
        <w:rPr>
          <w:rStyle w:val="Collegamentoipertestuale"/>
        </w:rPr>
      </w:pPr>
      <w:hyperlink r:id="rId7" w:history="1">
        <w:r w:rsidR="000C09ED" w:rsidRPr="004E7656">
          <w:rPr>
            <w:rStyle w:val="Collegamentoipertestuale"/>
          </w:rPr>
          <w:t>https://www.en.alinx.com/Product/SoC-development-Boards/Zynq-7000-SoC/AX7Z020B.html</w:t>
        </w:r>
      </w:hyperlink>
    </w:p>
    <w:p w14:paraId="0FD8BA9D" w14:textId="6E7CC10E" w:rsidR="000839E9" w:rsidRDefault="000839E9" w:rsidP="000839E9">
      <w:pPr>
        <w:jc w:val="center"/>
        <w:rPr>
          <w:lang w:val="en-GB"/>
        </w:rPr>
      </w:pPr>
      <w:r>
        <w:rPr>
          <w:lang w:val="en-GB"/>
        </w:rPr>
        <w:t>VARIO</w:t>
      </w:r>
    </w:p>
    <w:p w14:paraId="4F5BA824" w14:textId="3C6F2B31" w:rsidR="000C09ED" w:rsidRDefault="000C09ED" w:rsidP="00E23E7C">
      <w:pPr>
        <w:rPr>
          <w:lang w:val="en-GB"/>
        </w:rPr>
      </w:pPr>
      <w:r w:rsidRPr="000839E9">
        <w:rPr>
          <w:lang w:val="en-GB"/>
        </w:rPr>
        <w:t>Z-turn Board V2</w:t>
      </w:r>
    </w:p>
    <w:p w14:paraId="01597E79" w14:textId="74F9F560" w:rsidR="00F14C44" w:rsidRPr="000839E9" w:rsidRDefault="00000000" w:rsidP="00E23E7C">
      <w:pPr>
        <w:rPr>
          <w:lang w:val="en-GB"/>
        </w:rPr>
      </w:pPr>
      <w:hyperlink r:id="rId8" w:history="1">
        <w:r w:rsidR="00767BE1" w:rsidRPr="000839E9">
          <w:rPr>
            <w:rStyle w:val="Collegamentoipertestuale"/>
            <w:lang w:val="en-GB"/>
          </w:rPr>
          <w:t>https://en.myir.cn/datasheet/Z-turnBoardV2.pdf</w:t>
        </w:r>
      </w:hyperlink>
    </w:p>
    <w:p w14:paraId="619FFD09" w14:textId="07E61CFE" w:rsidR="00096804" w:rsidRPr="000839E9" w:rsidRDefault="00000000" w:rsidP="00E23E7C">
      <w:pPr>
        <w:rPr>
          <w:lang w:val="en-GB"/>
        </w:rPr>
      </w:pPr>
      <w:hyperlink r:id="rId9" w:history="1">
        <w:r w:rsidR="00096804" w:rsidRPr="000839E9">
          <w:rPr>
            <w:rStyle w:val="Collegamentoipertestuale"/>
            <w:lang w:val="en-GB"/>
          </w:rPr>
          <w:t>https://www.digikey.it/it/products/detail/myir-tech-limited/MYS-7Z020-V2-0E1D-766-C-S/18668544?srsltid=AfmBOooWM-fN5xIAQnPLKknWKfct43vNXpjpX1ECoSqLkr0TNHxQlkc4</w:t>
        </w:r>
      </w:hyperlink>
    </w:p>
    <w:p w14:paraId="3A988902" w14:textId="09F437E2" w:rsidR="00096804" w:rsidRPr="000839E9" w:rsidRDefault="00000000" w:rsidP="00E23E7C">
      <w:pPr>
        <w:rPr>
          <w:lang w:val="en-GB"/>
        </w:rPr>
      </w:pPr>
      <w:hyperlink r:id="rId10" w:history="1">
        <w:r w:rsidR="00096804" w:rsidRPr="000839E9">
          <w:rPr>
            <w:rStyle w:val="Collegamentoipertestuale"/>
            <w:lang w:val="en-GB"/>
          </w:rPr>
          <w:t>https://www.digikey.it/it/products/detail/myir-tech-limited/MY-CAPE001/22198336</w:t>
        </w:r>
      </w:hyperlink>
    </w:p>
    <w:p w14:paraId="0172475B" w14:textId="3D13E438" w:rsidR="00096804" w:rsidRPr="000839E9" w:rsidRDefault="00096804" w:rsidP="00E23E7C">
      <w:pPr>
        <w:rPr>
          <w:lang w:val="en-GB"/>
        </w:rPr>
      </w:pPr>
      <w:r w:rsidRPr="000839E9">
        <w:rPr>
          <w:lang w:val="en-GB"/>
        </w:rPr>
        <w:t>PYNQ-Z2</w:t>
      </w:r>
    </w:p>
    <w:p w14:paraId="39CE6628" w14:textId="748E3E71" w:rsidR="00096804" w:rsidRPr="000839E9" w:rsidRDefault="00000000" w:rsidP="00E23E7C">
      <w:pPr>
        <w:rPr>
          <w:lang w:val="en-GB"/>
        </w:rPr>
      </w:pPr>
      <w:hyperlink r:id="rId11" w:history="1">
        <w:r w:rsidR="000C09ED" w:rsidRPr="000839E9">
          <w:rPr>
            <w:rStyle w:val="Collegamentoipertestuale"/>
            <w:lang w:val="en-GB"/>
          </w:rPr>
          <w:t>https://www.digikey.it/it/products/detail/dfrobot/DFR0600/10136559</w:t>
        </w:r>
      </w:hyperlink>
    </w:p>
    <w:p w14:paraId="00A3B0BB" w14:textId="5E2E8704" w:rsidR="00E23E7C" w:rsidRPr="000839E9" w:rsidRDefault="00E23E7C" w:rsidP="00E23E7C">
      <w:pPr>
        <w:jc w:val="center"/>
        <w:rPr>
          <w:lang w:val="en-GB"/>
        </w:rPr>
      </w:pPr>
      <w:r w:rsidRPr="000839E9">
        <w:rPr>
          <w:lang w:val="en-GB"/>
        </w:rPr>
        <w:t>DIGILENT</w:t>
      </w:r>
    </w:p>
    <w:p w14:paraId="4FBE6C2E" w14:textId="0B142EF4" w:rsidR="008048A7" w:rsidRPr="000839E9" w:rsidRDefault="00000000" w:rsidP="008048A7">
      <w:pPr>
        <w:jc w:val="center"/>
        <w:rPr>
          <w:lang w:val="en-GB"/>
        </w:rPr>
      </w:pPr>
      <w:hyperlink r:id="rId12" w:history="1">
        <w:r w:rsidR="008048A7" w:rsidRPr="000839E9">
          <w:rPr>
            <w:rStyle w:val="Collegamentoipertestuale"/>
            <w:lang w:val="en-GB"/>
          </w:rPr>
          <w:t>https://digilent.com/reference/programmable-logic/start</w:t>
        </w:r>
      </w:hyperlink>
    </w:p>
    <w:p w14:paraId="059C7075" w14:textId="4E2871D4" w:rsidR="00AF4A9C" w:rsidRPr="000C09ED" w:rsidRDefault="00AF4A9C">
      <w:pPr>
        <w:rPr>
          <w:lang w:val="en-GB"/>
        </w:rPr>
      </w:pPr>
      <w:r w:rsidRPr="000C09ED">
        <w:rPr>
          <w:lang w:val="en-GB"/>
        </w:rPr>
        <w:t>ARTY A7</w:t>
      </w:r>
    </w:p>
    <w:p w14:paraId="5F24DED7" w14:textId="5EF1A57C" w:rsidR="00C22D8A" w:rsidRPr="000C09ED" w:rsidRDefault="00000000">
      <w:pPr>
        <w:rPr>
          <w:lang w:val="en-GB"/>
        </w:rPr>
      </w:pPr>
      <w:hyperlink r:id="rId13" w:history="1">
        <w:r w:rsidR="00AF4A9C" w:rsidRPr="000C09ED">
          <w:rPr>
            <w:rStyle w:val="Collegamentoipertestuale"/>
            <w:lang w:val="en-GB"/>
          </w:rPr>
          <w:t>https://digilent.com/reference/programmable-logic/arty-a7/start?srsltid=AfmBOopOjm12_QVo4-gP3x6p9HJKbVMFN7aV9E_8j10cBjNdsJjEEmfx</w:t>
        </w:r>
      </w:hyperlink>
    </w:p>
    <w:p w14:paraId="0655EB53" w14:textId="19FC47F9" w:rsidR="00AF4A9C" w:rsidRPr="000C09ED" w:rsidRDefault="00AF4A9C">
      <w:pPr>
        <w:rPr>
          <w:lang w:val="en-GB"/>
        </w:rPr>
      </w:pPr>
      <w:r w:rsidRPr="000C09ED">
        <w:rPr>
          <w:lang w:val="en-GB"/>
        </w:rPr>
        <w:t>BASYS 3</w:t>
      </w:r>
    </w:p>
    <w:p w14:paraId="0BD8FB25" w14:textId="7BC243E9" w:rsidR="00AF4A9C" w:rsidRPr="000C09ED" w:rsidRDefault="00000000">
      <w:pPr>
        <w:rPr>
          <w:lang w:val="en-GB"/>
        </w:rPr>
      </w:pPr>
      <w:hyperlink r:id="rId14" w:history="1">
        <w:r w:rsidR="00AF4A9C" w:rsidRPr="000C09ED">
          <w:rPr>
            <w:rStyle w:val="Collegamentoipertestuale"/>
            <w:lang w:val="en-GB"/>
          </w:rPr>
          <w:t>https://digilent.com/reference/programmable-logic/basys-3/start?srsltid=AfmBOooa6o1gagar2mXcSnPOhi02V309ZTsmA6iFqTZWLl-oxPDPzpt7</w:t>
        </w:r>
      </w:hyperlink>
    </w:p>
    <w:p w14:paraId="57DF1BFD" w14:textId="7FAF9CE1" w:rsidR="00AF4A9C" w:rsidRPr="000C09ED" w:rsidRDefault="00AF4A9C">
      <w:pPr>
        <w:rPr>
          <w:lang w:val="en-GB"/>
        </w:rPr>
      </w:pPr>
      <w:r w:rsidRPr="000C09ED">
        <w:rPr>
          <w:highlight w:val="yellow"/>
          <w:lang w:val="en-GB"/>
        </w:rPr>
        <w:t>NEXYS A7 - FPGA</w:t>
      </w:r>
    </w:p>
    <w:p w14:paraId="1BB4A805" w14:textId="458FE55C" w:rsidR="00AF4A9C" w:rsidRPr="000C09ED" w:rsidRDefault="00000000" w:rsidP="00AF4A9C">
      <w:pPr>
        <w:rPr>
          <w:lang w:val="en-GB"/>
        </w:rPr>
      </w:pPr>
      <w:hyperlink r:id="rId15" w:history="1">
        <w:r w:rsidR="00AF4A9C" w:rsidRPr="000C09ED">
          <w:rPr>
            <w:rStyle w:val="Collegamentoipertestuale"/>
            <w:lang w:val="en-GB"/>
          </w:rPr>
          <w:t>https://digilent.com/reference/programmable-logic/nexys-a7/start?srsltid=AfmBOooLqVOMuEUqN1EBHuZXZc48s7p9SaQg5ek6DVZCqzQSV5Tv9gbW</w:t>
        </w:r>
      </w:hyperlink>
      <w:r w:rsidR="00AF4A9C" w:rsidRPr="000C09ED">
        <w:rPr>
          <w:lang w:val="en-GB"/>
        </w:rPr>
        <w:t xml:space="preserve"> </w:t>
      </w:r>
    </w:p>
    <w:p w14:paraId="13207B9E" w14:textId="0188D678" w:rsidR="00AF4A9C" w:rsidRPr="000C09ED" w:rsidRDefault="00AF4A9C" w:rsidP="00AF4A9C">
      <w:pPr>
        <w:rPr>
          <w:lang w:val="en-GB"/>
        </w:rPr>
      </w:pPr>
      <w:r w:rsidRPr="000C09ED">
        <w:rPr>
          <w:lang w:val="en-GB"/>
        </w:rPr>
        <w:t>ZYNQ-7000</w:t>
      </w:r>
    </w:p>
    <w:p w14:paraId="33DCD7AF" w14:textId="57CB7D78" w:rsidR="00AF4A9C" w:rsidRPr="000C09ED" w:rsidRDefault="00000000" w:rsidP="00AF4A9C">
      <w:pPr>
        <w:rPr>
          <w:lang w:val="en-GB"/>
        </w:rPr>
      </w:pPr>
      <w:hyperlink r:id="rId16" w:history="1">
        <w:r w:rsidR="00AF4A9C" w:rsidRPr="000C09ED">
          <w:rPr>
            <w:rStyle w:val="Collegamentoipertestuale"/>
            <w:lang w:val="en-GB"/>
          </w:rPr>
          <w:t>https://digilent.com/shop/zybo-z7-zynq-7000-arm-fpga-soc-development-board/?srsltid=AfmBOoprqNbvClTcfvsWqxEU8sIsL4ukAwNyYD_MMnegDBLuHpPuFpN_</w:t>
        </w:r>
      </w:hyperlink>
    </w:p>
    <w:p w14:paraId="6B58862A" w14:textId="653AB5C3" w:rsidR="008048A7" w:rsidRDefault="008048A7" w:rsidP="00AF4A9C">
      <w:r w:rsidRPr="000B740A">
        <w:rPr>
          <w:highlight w:val="yellow"/>
        </w:rPr>
        <w:lastRenderedPageBreak/>
        <w:t>ZYBO Z7</w:t>
      </w:r>
    </w:p>
    <w:p w14:paraId="27A645EE" w14:textId="5C6947D9" w:rsidR="00AF4A9C" w:rsidRDefault="00000000" w:rsidP="00AF4A9C">
      <w:hyperlink r:id="rId17" w:history="1">
        <w:r w:rsidR="008048A7" w:rsidRPr="005502C3">
          <w:rPr>
            <w:rStyle w:val="Collegamentoipertestuale"/>
          </w:rPr>
          <w:t>https://digilent.com/reference/programmable-logic/zybo-z7/start?srsltid=AfmBOootrLGKvK1w3X2gDGUWjw6uE4yX7w0kgnuTj2jmdO4tuecPQCOZ</w:t>
        </w:r>
      </w:hyperlink>
    </w:p>
    <w:p w14:paraId="5AF1B2C4" w14:textId="1E9F694A" w:rsidR="008048A7" w:rsidRDefault="000B740A" w:rsidP="00AF4A9C">
      <w:r w:rsidRPr="000B740A">
        <w:rPr>
          <w:highlight w:val="yellow"/>
        </w:rPr>
        <w:t>ARTY Z7</w:t>
      </w:r>
    </w:p>
    <w:p w14:paraId="0E9460A6" w14:textId="77777777" w:rsidR="000B740A" w:rsidRDefault="000B740A" w:rsidP="00AF4A9C"/>
    <w:sectPr w:rsidR="000B740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AF3"/>
    <w:rsid w:val="00004438"/>
    <w:rsid w:val="000839E9"/>
    <w:rsid w:val="00096804"/>
    <w:rsid w:val="000B740A"/>
    <w:rsid w:val="000C09ED"/>
    <w:rsid w:val="000F45B0"/>
    <w:rsid w:val="001B6DB4"/>
    <w:rsid w:val="005266D1"/>
    <w:rsid w:val="00767BE1"/>
    <w:rsid w:val="008048A7"/>
    <w:rsid w:val="00853AF3"/>
    <w:rsid w:val="008863AE"/>
    <w:rsid w:val="00AF4A9C"/>
    <w:rsid w:val="00B43AC9"/>
    <w:rsid w:val="00C22D8A"/>
    <w:rsid w:val="00E23E7C"/>
    <w:rsid w:val="00F14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50B4E"/>
  <w15:chartTrackingRefBased/>
  <w15:docId w15:val="{FE6E973E-F0C7-49CE-A092-C58118A65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53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53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53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53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53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53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53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53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53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53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53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53A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53AF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53AF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53AF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53AF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53AF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53AF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53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53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53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53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53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53AF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53AF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53AF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53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53AF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53AF3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AF4A9C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AF4A9C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F14C4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342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myir.cn/datasheet/Z-turnBoardV2.pdf" TargetMode="External"/><Relationship Id="rId13" Type="http://schemas.openxmlformats.org/officeDocument/2006/relationships/hyperlink" Target="https://digilent.com/reference/programmable-logic/arty-a7/start?srsltid=AfmBOopOjm12_QVo4-gP3x6p9HJKbVMFN7aV9E_8j10cBjNdsJjEEmfx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en.alinx.com/Product/SoC-development-Boards/Zynq-7000-SoC/AX7Z020B.html" TargetMode="External"/><Relationship Id="rId12" Type="http://schemas.openxmlformats.org/officeDocument/2006/relationships/hyperlink" Target="https://digilent.com/reference/programmable-logic/start" TargetMode="External"/><Relationship Id="rId17" Type="http://schemas.openxmlformats.org/officeDocument/2006/relationships/hyperlink" Target="https://digilent.com/reference/programmable-logic/zybo-z7/start?srsltid=AfmBOootrLGKvK1w3X2gDGUWjw6uE4yX7w0kgnuTj2jmdO4tuecPQCOZ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igilent.com/shop/zybo-z7-zynq-7000-arm-fpga-soc-development-board/?srsltid=AfmBOoprqNbvClTcfvsWqxEU8sIsL4ukAwNyYD_MMnegDBLuHpPuFpN_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en.alinx.com/Product/SoC-development-Boards/Zynq-7000-SoC/AX7020.html" TargetMode="External"/><Relationship Id="rId11" Type="http://schemas.openxmlformats.org/officeDocument/2006/relationships/hyperlink" Target="https://www.digikey.it/it/products/detail/dfrobot/DFR0600/10136559" TargetMode="External"/><Relationship Id="rId5" Type="http://schemas.openxmlformats.org/officeDocument/2006/relationships/hyperlink" Target="https://www.en.alinx.com/" TargetMode="External"/><Relationship Id="rId15" Type="http://schemas.openxmlformats.org/officeDocument/2006/relationships/hyperlink" Target="https://digilent.com/reference/programmable-logic/nexys-a7/start?srsltid=AfmBOooLqVOMuEUqN1EBHuZXZc48s7p9SaQg5ek6DVZCqzQSV5Tv9gbW" TargetMode="External"/><Relationship Id="rId10" Type="http://schemas.openxmlformats.org/officeDocument/2006/relationships/hyperlink" Target="https://www.digikey.it/it/products/detail/myir-tech-limited/MY-CAPE001/22198336" TargetMode="External"/><Relationship Id="rId19" Type="http://schemas.openxmlformats.org/officeDocument/2006/relationships/theme" Target="theme/theme1.xml"/><Relationship Id="rId4" Type="http://schemas.openxmlformats.org/officeDocument/2006/relationships/hyperlink" Target="http://www.hellofpga.com/" TargetMode="External"/><Relationship Id="rId9" Type="http://schemas.openxmlformats.org/officeDocument/2006/relationships/hyperlink" Target="https://www.digikey.it/it/products/detail/myir-tech-limited/MYS-7Z020-V2-0E1D-766-C-S/18668544?srsltid=AfmBOooWM-fN5xIAQnPLKknWKfct43vNXpjpX1ECoSqLkr0TNHxQlkc4" TargetMode="External"/><Relationship Id="rId14" Type="http://schemas.openxmlformats.org/officeDocument/2006/relationships/hyperlink" Target="https://digilent.com/reference/programmable-logic/basys-3/start?srsltid=AfmBOooa6o1gagar2mXcSnPOhi02V309ZTsmA6iFqTZWLl-oxPDPzpt7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898</TotalTime>
  <Pages>2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Molari</dc:creator>
  <cp:keywords/>
  <dc:description/>
  <cp:lastModifiedBy>Stefano Molari</cp:lastModifiedBy>
  <cp:revision>4</cp:revision>
  <dcterms:created xsi:type="dcterms:W3CDTF">2026-01-27T09:30:00Z</dcterms:created>
  <dcterms:modified xsi:type="dcterms:W3CDTF">2026-01-28T12:14:00Z</dcterms:modified>
</cp:coreProperties>
</file>