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F3248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  <w:bookmarkStart w:id="0" w:name="_Hlk135393327"/>
      <w:bookmarkEnd w:id="0"/>
    </w:p>
    <w:p w14:paraId="2EB8D9E9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048C8CC0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1F0051B5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A4B49D1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55BD88D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0F8F7C35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0E9CAEB6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2BE72B19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5E6D33A6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1E6351C8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3451D67" w14:textId="77777777" w:rsidR="000F32AE" w:rsidRDefault="000F32AE" w:rsidP="000F32AE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D85D7A6" w14:textId="007C6F6A" w:rsidR="000F32AE" w:rsidRPr="000F32AE" w:rsidRDefault="00001E84" w:rsidP="000F32AE">
      <w:pPr>
        <w:jc w:val="center"/>
        <w:rPr>
          <w:rFonts w:ascii="Times New Roman" w:hAnsi="Times New Roman"/>
          <w:b/>
          <w:bCs/>
          <w:sz w:val="48"/>
          <w:szCs w:val="48"/>
          <w:lang w:val="ro-RO"/>
        </w:rPr>
      </w:pPr>
      <w:r w:rsidRPr="000F32AE">
        <w:rPr>
          <w:rFonts w:ascii="Times New Roman" w:hAnsi="Times New Roman" w:cs="Times New Roman"/>
          <w:b/>
          <w:bCs/>
          <w:noProof/>
          <w:sz w:val="48"/>
          <w:szCs w:val="48"/>
          <w:lang w:val="ro-RO"/>
        </w:rPr>
        <w:drawing>
          <wp:anchor distT="0" distB="0" distL="114300" distR="114300" simplePos="0" relativeHeight="251655680" behindDoc="1" locked="0" layoutInCell="1" allowOverlap="1" wp14:anchorId="1A32E7E6" wp14:editId="243EFE2C">
            <wp:simplePos x="0" y="0"/>
            <wp:positionH relativeFrom="margin">
              <wp:align>left</wp:align>
            </wp:positionH>
            <wp:positionV relativeFrom="page">
              <wp:posOffset>3209925</wp:posOffset>
            </wp:positionV>
            <wp:extent cx="6025896" cy="1499616"/>
            <wp:effectExtent l="0" t="0" r="0" b="5715"/>
            <wp:wrapTight wrapText="bothSides">
              <wp:wrapPolygon edited="0">
                <wp:start x="137" y="0"/>
                <wp:lineTo x="0" y="549"/>
                <wp:lineTo x="0" y="16193"/>
                <wp:lineTo x="2254" y="17565"/>
                <wp:lineTo x="1298" y="20584"/>
                <wp:lineTo x="1298" y="21408"/>
                <wp:lineTo x="4985" y="21408"/>
                <wp:lineTo x="5053" y="21133"/>
                <wp:lineTo x="4780" y="19761"/>
                <wp:lineTo x="4029" y="17565"/>
                <wp:lineTo x="8878" y="17565"/>
                <wp:lineTo x="21170" y="14546"/>
                <wp:lineTo x="21101" y="13174"/>
                <wp:lineTo x="21511" y="9057"/>
                <wp:lineTo x="21511" y="5764"/>
                <wp:lineTo x="6556" y="4391"/>
                <wp:lineTo x="6488" y="1647"/>
                <wp:lineTo x="6214" y="0"/>
                <wp:lineTo x="137" y="0"/>
              </wp:wrapPolygon>
            </wp:wrapTight>
            <wp:docPr id="198726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6748" name="Picture 19872674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896" cy="1499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32AE" w:rsidRPr="000F32AE">
        <w:rPr>
          <w:rFonts w:ascii="Times New Roman" w:hAnsi="Times New Roman"/>
          <w:b/>
          <w:bCs/>
          <w:sz w:val="48"/>
          <w:szCs w:val="48"/>
          <w:lang w:val="ro-RO"/>
        </w:rPr>
        <w:t>-PROIECT BAZE DE DATE -</w:t>
      </w:r>
      <w:r w:rsidRPr="000F32AE">
        <w:rPr>
          <w:rFonts w:ascii="Times New Roman" w:hAnsi="Times New Roman"/>
          <w:b/>
          <w:bCs/>
          <w:sz w:val="48"/>
          <w:szCs w:val="48"/>
          <w:lang w:val="ro-RO"/>
        </w:rPr>
        <w:br w:type="page"/>
      </w:r>
    </w:p>
    <w:p w14:paraId="42AEF656" w14:textId="77777777" w:rsidR="000F32AE" w:rsidRPr="000F32AE" w:rsidRDefault="000F32AE" w:rsidP="000F32AE">
      <w:pPr>
        <w:rPr>
          <w:rFonts w:ascii="Times New Roman" w:eastAsiaTheme="minorEastAsia" w:hAnsi="Times New Roman" w:cs="Times New Roman"/>
          <w:b/>
          <w:bCs/>
          <w:kern w:val="0"/>
          <w:sz w:val="24"/>
          <w:szCs w:val="24"/>
          <w:lang w:val="ro-RO"/>
          <w14:ligatures w14:val="none"/>
        </w:rPr>
      </w:pPr>
    </w:p>
    <w:p w14:paraId="4D2D24F9" w14:textId="77777777" w:rsidR="000F32AE" w:rsidRPr="000F32AE" w:rsidRDefault="000F32AE" w:rsidP="000F32AE">
      <w:pPr>
        <w:pStyle w:val="TOC1"/>
      </w:pPr>
      <w:r w:rsidRPr="000F32AE">
        <w:t>CUPRINS :</w:t>
      </w:r>
    </w:p>
    <w:p w14:paraId="57F0353B" w14:textId="77777777" w:rsidR="000F32AE" w:rsidRDefault="000F32AE" w:rsidP="000F32AE">
      <w:pPr>
        <w:pStyle w:val="TOC1"/>
      </w:pPr>
    </w:p>
    <w:p w14:paraId="6265206D" w14:textId="3E6337C3" w:rsidR="007B12B5" w:rsidRDefault="00001E84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TOC \h \z \t "da,1" </w:instrText>
      </w:r>
      <w:r>
        <w:rPr>
          <w:sz w:val="24"/>
          <w:szCs w:val="24"/>
        </w:rPr>
        <w:fldChar w:fldCharType="separate"/>
      </w:r>
      <w:hyperlink w:anchor="_Toc136023673" w:history="1">
        <w:r w:rsidR="007B12B5" w:rsidRPr="00250C00">
          <w:rPr>
            <w:rStyle w:val="Hyperlink"/>
            <w:noProof/>
          </w:rPr>
          <w:t>Cerința 1.</w:t>
        </w:r>
        <w:r w:rsidR="007B12B5">
          <w:rPr>
            <w:noProof/>
            <w:webHidden/>
          </w:rPr>
          <w:tab/>
        </w:r>
        <w:r w:rsidR="007B12B5">
          <w:rPr>
            <w:noProof/>
            <w:webHidden/>
          </w:rPr>
          <w:fldChar w:fldCharType="begin"/>
        </w:r>
        <w:r w:rsidR="007B12B5">
          <w:rPr>
            <w:noProof/>
            <w:webHidden/>
          </w:rPr>
          <w:instrText xml:space="preserve"> PAGEREF _Toc136023673 \h </w:instrText>
        </w:r>
        <w:r w:rsidR="007B12B5">
          <w:rPr>
            <w:noProof/>
            <w:webHidden/>
          </w:rPr>
        </w:r>
        <w:r w:rsidR="007B12B5">
          <w:rPr>
            <w:noProof/>
            <w:webHidden/>
          </w:rPr>
          <w:fldChar w:fldCharType="separate"/>
        </w:r>
        <w:r w:rsidR="007B12B5">
          <w:rPr>
            <w:noProof/>
            <w:webHidden/>
          </w:rPr>
          <w:t>3</w:t>
        </w:r>
        <w:r w:rsidR="007B12B5">
          <w:rPr>
            <w:noProof/>
            <w:webHidden/>
          </w:rPr>
          <w:fldChar w:fldCharType="end"/>
        </w:r>
      </w:hyperlink>
    </w:p>
    <w:p w14:paraId="5C99E012" w14:textId="47FC3BB9" w:rsidR="007B12B5" w:rsidRDefault="007B12B5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6023674" w:history="1">
        <w:r w:rsidRPr="00250C00">
          <w:rPr>
            <w:rStyle w:val="Hyperlink"/>
            <w:noProof/>
          </w:rPr>
          <w:t>Cerința 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_Toc136023674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635F0A7" w14:textId="40F7EF5E" w:rsidR="007B12B5" w:rsidRDefault="007B12B5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6023675" w:history="1">
        <w:r w:rsidRPr="00250C00">
          <w:rPr>
            <w:rStyle w:val="Hyperlink"/>
            <w:noProof/>
          </w:rPr>
          <w:t>Cerința 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_Toc136023675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E5DEF8A" w14:textId="515FA36B" w:rsidR="007B12B5" w:rsidRDefault="007B12B5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6023676" w:history="1">
        <w:r w:rsidRPr="00250C00">
          <w:rPr>
            <w:rStyle w:val="Hyperlink"/>
            <w:noProof/>
          </w:rPr>
          <w:t>Cerința 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_Toc136023676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4BB55CD" w14:textId="5D6643D9" w:rsidR="007B12B5" w:rsidRDefault="007B12B5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6023677" w:history="1">
        <w:r w:rsidRPr="00250C00">
          <w:rPr>
            <w:rStyle w:val="Hyperlink"/>
            <w:noProof/>
          </w:rPr>
          <w:t>Cerința 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_Toc136023677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1D77D0E" w14:textId="09994AAD" w:rsidR="007B12B5" w:rsidRDefault="007B12B5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6023678" w:history="1">
        <w:r w:rsidRPr="00250C00">
          <w:rPr>
            <w:rStyle w:val="Hyperlink"/>
            <w:noProof/>
          </w:rPr>
          <w:t>Cerința 6.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_Toc136023678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2E544EC" w14:textId="1E9F3EAC" w:rsidR="007B12B5" w:rsidRDefault="007B12B5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6023679" w:history="1">
        <w:r w:rsidRPr="00250C00">
          <w:rPr>
            <w:rStyle w:val="Hyperlink"/>
            <w:noProof/>
          </w:rPr>
          <w:t>Cerința 7.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_Toc136023679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091EC79" w14:textId="0DF4BAC4" w:rsidR="007B12B5" w:rsidRDefault="007B12B5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6023680" w:history="1">
        <w:r w:rsidRPr="00250C00">
          <w:rPr>
            <w:rStyle w:val="Hyperlink"/>
            <w:noProof/>
          </w:rPr>
          <w:t>Cerința 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_Toc136023680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929CD87" w14:textId="1E93CFE8" w:rsidR="007B12B5" w:rsidRDefault="007B12B5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6023681" w:history="1">
        <w:r w:rsidRPr="00250C00">
          <w:rPr>
            <w:rStyle w:val="Hyperlink"/>
            <w:noProof/>
          </w:rPr>
          <w:t>Cerința 9.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_Toc136023681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3BE795A" w14:textId="1A93AA69" w:rsidR="007B12B5" w:rsidRDefault="007B12B5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6023682" w:history="1">
        <w:r w:rsidRPr="00250C00">
          <w:rPr>
            <w:rStyle w:val="Hyperlink"/>
            <w:noProof/>
          </w:rPr>
          <w:t>Cerința 10.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_Toc136023682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D424C35" w14:textId="676F2AF5" w:rsidR="007B12B5" w:rsidRDefault="007B12B5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6023683" w:history="1">
        <w:r w:rsidRPr="00250C00">
          <w:rPr>
            <w:rStyle w:val="Hyperlink"/>
            <w:noProof/>
          </w:rPr>
          <w:t>Cerința 11.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_Toc136023683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3727746" w14:textId="7B8B488B" w:rsidR="007B12B5" w:rsidRDefault="007B12B5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6023684" w:history="1">
        <w:r w:rsidRPr="00250C00">
          <w:rPr>
            <w:rStyle w:val="Hyperlink"/>
            <w:noProof/>
          </w:rPr>
          <w:t>Cerința 12.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_Toc136023684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956B989" w14:textId="05E94DBF" w:rsidR="007B12B5" w:rsidRDefault="007B12B5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6023685" w:history="1">
        <w:r w:rsidRPr="00250C00">
          <w:rPr>
            <w:rStyle w:val="Hyperlink"/>
            <w:noProof/>
          </w:rPr>
          <w:t>Cerința 13.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_Toc136023685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F186F0B" w14:textId="71B93F91" w:rsidR="007B12B5" w:rsidRDefault="007B12B5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6023686" w:history="1">
        <w:r w:rsidRPr="00250C00">
          <w:rPr>
            <w:rStyle w:val="Hyperlink"/>
            <w:noProof/>
          </w:rPr>
          <w:t>Cerința 14.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_Toc136023686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768F4A1" w14:textId="28CBA70C" w:rsidR="007B12B5" w:rsidRDefault="007B12B5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6023687" w:history="1">
        <w:r w:rsidRPr="00250C00">
          <w:rPr>
            <w:rStyle w:val="Hyperlink"/>
            <w:noProof/>
          </w:rPr>
          <w:t>Cerința 15.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_Toc136023687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07D9317" w14:textId="15927658" w:rsidR="007B12B5" w:rsidRDefault="007B12B5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6023688" w:history="1">
        <w:r w:rsidRPr="00250C00">
          <w:rPr>
            <w:rStyle w:val="Hyperlink"/>
            <w:noProof/>
          </w:rPr>
          <w:t>Cerința 16.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_Toc136023688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C80A197" w14:textId="65AD4B96" w:rsidR="007B12B5" w:rsidRDefault="007B12B5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6023689" w:history="1">
        <w:r w:rsidRPr="00250C00">
          <w:rPr>
            <w:rStyle w:val="Hyperlink"/>
            <w:noProof/>
          </w:rPr>
          <w:t>Cerinta 17.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_Toc136023689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DC3D53A" w14:textId="7117E710" w:rsidR="007B12B5" w:rsidRDefault="007B12B5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6023690" w:history="1">
        <w:r w:rsidRPr="00250C00">
          <w:rPr>
            <w:rStyle w:val="Hyperlink"/>
            <w:noProof/>
          </w:rPr>
          <w:t>Cerinta 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_Toc136023690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CD7F4D4" w14:textId="02D99B0D" w:rsidR="007B12B5" w:rsidRDefault="007B12B5">
      <w:pPr>
        <w:pStyle w:val="TOC1"/>
        <w:rPr>
          <w:rFonts w:asciiTheme="minorHAnsi" w:hAnsiTheme="minorHAnsi" w:cstheme="minorBidi"/>
          <w:b w:val="0"/>
          <w:bCs w:val="0"/>
          <w:noProof/>
          <w:kern w:val="2"/>
          <w:sz w:val="22"/>
          <w:szCs w:val="22"/>
          <w:lang w:val="en-US"/>
          <w14:ligatures w14:val="standardContextual"/>
        </w:rPr>
      </w:pPr>
      <w:hyperlink w:anchor="_Toc136023691" w:history="1">
        <w:r w:rsidRPr="00250C00">
          <w:rPr>
            <w:rStyle w:val="Hyperlink"/>
            <w:noProof/>
          </w:rPr>
          <w:t>Cerinta 19.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_Toc136023691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13B36B1" w14:textId="23D82BEE" w:rsidR="0086305B" w:rsidRDefault="00001E84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fldChar w:fldCharType="end"/>
      </w:r>
      <w:r w:rsidR="0086305B">
        <w:rPr>
          <w:rFonts w:ascii="Times New Roman" w:hAnsi="Times New Roman" w:cs="Times New Roman"/>
          <w:b/>
          <w:bCs/>
          <w:sz w:val="24"/>
          <w:szCs w:val="24"/>
          <w:lang w:val="ro-RO"/>
        </w:rPr>
        <w:br w:type="page"/>
      </w:r>
    </w:p>
    <w:p w14:paraId="37AE1884" w14:textId="77777777" w:rsidR="000F5555" w:rsidRPr="003F6303" w:rsidRDefault="000F5555" w:rsidP="000F5555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2CEF4F3B" w14:textId="77777777" w:rsidR="000F5555" w:rsidRPr="003F6303" w:rsidRDefault="000F5555" w:rsidP="00DB4E9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73BF44A6" w14:textId="77777777" w:rsidR="00DB4E90" w:rsidRPr="003F6303" w:rsidRDefault="00DB4E90" w:rsidP="00001E84">
      <w:pPr>
        <w:pStyle w:val="da"/>
      </w:pPr>
      <w:bookmarkStart w:id="1" w:name="_Toc136023673"/>
      <w:r w:rsidRPr="003F6303">
        <w:t>Cerința 1.</w:t>
      </w:r>
      <w:bookmarkEnd w:id="1"/>
    </w:p>
    <w:p w14:paraId="0BB999AE" w14:textId="77777777" w:rsidR="00DB4E90" w:rsidRPr="003F6303" w:rsidRDefault="00DB4E90" w:rsidP="00DB4E90">
      <w:pPr>
        <w:pStyle w:val="Default"/>
        <w:spacing w:line="276" w:lineRule="auto"/>
        <w:jc w:val="both"/>
        <w:rPr>
          <w:lang w:val="ro-RO"/>
        </w:rPr>
      </w:pPr>
      <w:r w:rsidRPr="003F6303">
        <w:rPr>
          <w:lang w:val="ro-RO"/>
        </w:rPr>
        <w:t xml:space="preserve">Descrierea modelului real, a utilității acestuia și a regulilor de funcționare. </w:t>
      </w:r>
    </w:p>
    <w:p w14:paraId="6A4967F9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D26AB67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Numele Proiectului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: TechFlow</w:t>
      </w:r>
    </w:p>
    <w:p w14:paraId="6F8A5021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Tema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Bază de date pentru gestionarea vânzărilor de produse IT</w:t>
      </w:r>
    </w:p>
    <w:p w14:paraId="2830E74B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725F1E6" w14:textId="77777777" w:rsidR="000F5555" w:rsidRPr="003F6303" w:rsidRDefault="000E5C17" w:rsidP="00DB4E9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Descrierea modelului real:</w:t>
      </w:r>
    </w:p>
    <w:p w14:paraId="05BDF39A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TechFlow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este o afacere specializată în vânzarea de produse IT, cum ar fi componente hardware, accesorii și echipamente IT, prin intermediul magazinelor fizice și a site-ului lor de comerț electronic. </w:t>
      </w:r>
    </w:p>
    <w:p w14:paraId="633715E9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Aceasta gestionează informații detaliate despre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produse, categorii, producători, clienți, comenzi, detalii ale comenzilor, magazine fizice, angajați, recenzii, plăți, transport și wishlist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535089F9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TechFlow oferă o gamă largă de produse IT, iar fiecare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produs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are un nume unic, o descriere detaliată, un preț și o cantitate de stoc disponibilă. Produsele sunt împărțite în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categorii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, iar fiecare categorie are un nume unic. De asemenea, fiecare produs este asociat cu un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producător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, care are un nume unic și o țară de origine.</w:t>
      </w:r>
    </w:p>
    <w:p w14:paraId="53C9F8BC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Cli</w:t>
      </w:r>
      <w:r w:rsidR="00BF5E23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ent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TechFlow pot plasa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comenzi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pentru produsele disponibile prin intermediul site-ului de comerț electronic.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Comenzile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conțin informații despre data comenzii și statusul comenzii, care indică starea acesteia, cum ar fi "nouă", "confirmată" sau "anulată".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Detaliile despre produsele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comandate, cum ar fi cantitatea și prețul unitar, sunt înregistrate în sistem.</w:t>
      </w:r>
      <w:r w:rsidR="00CD0481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De asemenea in momentul plasării comenzii, clienții aleg modalitatea de </w:t>
      </w:r>
      <w:r w:rsidR="00CD0481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transport</w:t>
      </w:r>
      <w:r w:rsidR="00CD0481" w:rsidRPr="003F6303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065837FD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Pentru a gestiona stocul, TechFlow înregistrează informații despre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magazinele fizice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pe care le deține, inclusiv numele magazinului</w:t>
      </w:r>
      <w:r w:rsidR="00565B08">
        <w:rPr>
          <w:rFonts w:ascii="Times New Roman" w:hAnsi="Times New Roman" w:cs="Times New Roman"/>
          <w:sz w:val="24"/>
          <w:szCs w:val="24"/>
          <w:lang w:val="ro-RO"/>
        </w:rPr>
        <w:t xml:space="preserve"> si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adresa. De asemenea,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angajații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care lucrează în magazinele fizice sunt înregistrați în sistem, având funcții precum vânzător, casier sau manager.</w:t>
      </w:r>
    </w:p>
    <w:p w14:paraId="0168A9C6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Clientii TechFlow au opțiunea de a lăsa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recenzii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feedback despre produsele achiziționate. Aceste recenzii conțin informații despre autor, produsul recenzat și nota acordată.</w:t>
      </w:r>
    </w:p>
    <w:p w14:paraId="2745C1A3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Plățile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pentru comenzile plasate sunt înregistrate în sistem, împreună cu informații despre metoda de plată utilizată.</w:t>
      </w:r>
    </w:p>
    <w:p w14:paraId="3A22403D" w14:textId="77777777" w:rsidR="00DB4E90" w:rsidRPr="003F6303" w:rsidRDefault="00DB4E90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De asemenea, TechFlow oferă funcționalitatea de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wishlist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, unde clienții pot adăuga produsele preferate pentru a le urmări și a le achiziționa ulterior.</w:t>
      </w:r>
    </w:p>
    <w:p w14:paraId="4F074814" w14:textId="77777777" w:rsidR="000E5C17" w:rsidRPr="003F6303" w:rsidRDefault="000E5C17" w:rsidP="00DB4E9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6564F63D" w14:textId="77777777" w:rsidR="000E5C17" w:rsidRPr="003F6303" w:rsidRDefault="000E5C17" w:rsidP="00DB4E9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Utilitate:</w:t>
      </w:r>
    </w:p>
    <w:p w14:paraId="6D476D3B" w14:textId="77777777" w:rsidR="000E5C17" w:rsidRPr="003F6303" w:rsidRDefault="000E5C17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Prin intermediul bazei de date TechFlow, se realizează gestiunea detaliată a produselor, categoriilor de produse, comenzilor , plăților și recenziilor. Aceasta facilitează procesul de vânzare, stocare, gestionare a comenzilor și interacțiune cu clienții. De asemenea, baza de date permite generarea de rapoarte și analize pentru a obține o înțelegere mai profundă a activităților de vânzare și a preferințelor clienților, contribuind astfel la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luarea deciziilor strategice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la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îmbunătățirea experienței clienților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.</w:t>
      </w:r>
    </w:p>
    <w:p w14:paraId="68365FED" w14:textId="77777777" w:rsidR="000E5C17" w:rsidRPr="003F6303" w:rsidRDefault="000E5C17" w:rsidP="00DB4E90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090AEBBB" w14:textId="77777777" w:rsidR="000E5C17" w:rsidRPr="003F6303" w:rsidRDefault="000E5C17" w:rsidP="00DB4E90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Reguli de functionare:</w:t>
      </w:r>
    </w:p>
    <w:p w14:paraId="0302163E" w14:textId="77777777" w:rsidR="00BF5E23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Adăugarea, actualizarea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ștergerea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produselor, categoriilor, producătorilor, clienților, comenzilor, recenziilor, plăților și wishlist-urilor.</w:t>
      </w:r>
    </w:p>
    <w:p w14:paraId="021BE992" w14:textId="77777777" w:rsidR="000E5C17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Căutarea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afișarea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informațiilor despre produse, categorii, producători, clienți, comenzile și recenziile asociate acestora.</w:t>
      </w:r>
    </w:p>
    <w:p w14:paraId="03DC3D7E" w14:textId="77777777" w:rsidR="00BF5E23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Gestionarea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stocurilor de produse și actualizarea nivelurilor de stoc în funcție de comenzile primite și plățile efectuate.</w:t>
      </w:r>
    </w:p>
    <w:p w14:paraId="332FBEC5" w14:textId="77777777" w:rsidR="00BF5E23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Înregistrarea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gestionarea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comenzilor efectuate de clienți, inclusiv actualizarea stării comenzilor.</w:t>
      </w:r>
    </w:p>
    <w:p w14:paraId="49B66006" w14:textId="77777777" w:rsidR="00BF5E23" w:rsidRPr="003F6303" w:rsidRDefault="00BF5E23" w:rsidP="00BF5E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Adăugarea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gestionarea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recenziilor și notelor acordate de clienți pentru produsele achiziționate.</w:t>
      </w:r>
    </w:p>
    <w:p w14:paraId="748EABBE" w14:textId="77777777" w:rsidR="00BF5E23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Administrarea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datelor despre clienți, inclusiv înregistrarea și actualizarea detaliilor personale, gestionarea wishlist-urilor și a istoricului de comenzi.</w:t>
      </w:r>
    </w:p>
    <w:p w14:paraId="205F8D37" w14:textId="77777777" w:rsidR="00BF5E23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Gestionarea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producătorilor și categoriilor de produse, inclusiv adăugarea și actualizarea informațiilor despre aceștia.</w:t>
      </w:r>
    </w:p>
    <w:p w14:paraId="0CB92DC2" w14:textId="77777777" w:rsidR="00BF5E23" w:rsidRPr="003F6303" w:rsidRDefault="00BF5E23" w:rsidP="00BF5E2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Administrarea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datelor despre angajați, inclusiv înregistrarea și actualizarea informațiilor despre nume, prenume, funcție și asocierea acestora cu magazinele TechFlow.</w:t>
      </w:r>
    </w:p>
    <w:p w14:paraId="371D167C" w14:textId="77777777" w:rsidR="00001E84" w:rsidRDefault="00001E84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71F476EC" w14:textId="77777777" w:rsidR="00884C8B" w:rsidRPr="003F6303" w:rsidRDefault="00884C8B" w:rsidP="00001E84">
      <w:pPr>
        <w:pStyle w:val="da"/>
      </w:pPr>
      <w:bookmarkStart w:id="2" w:name="_Toc136023674"/>
      <w:r w:rsidRPr="003F6303">
        <w:lastRenderedPageBreak/>
        <w:t>Cerința 2.</w:t>
      </w:r>
      <w:bookmarkEnd w:id="2"/>
    </w:p>
    <w:p w14:paraId="4A8340CF" w14:textId="77777777" w:rsidR="00884C8B" w:rsidRPr="003F6303" w:rsidRDefault="00884C8B" w:rsidP="00884C8B">
      <w:pPr>
        <w:pStyle w:val="Default"/>
        <w:rPr>
          <w:b/>
          <w:bCs/>
          <w:lang w:val="ro-RO"/>
        </w:rPr>
      </w:pPr>
      <w:r w:rsidRPr="003F6303">
        <w:rPr>
          <w:b/>
          <w:bCs/>
          <w:lang w:val="ro-RO"/>
        </w:rPr>
        <w:t xml:space="preserve">Prezentarea constrângerilor impuse asupra modelului. </w:t>
      </w:r>
    </w:p>
    <w:p w14:paraId="285A0F74" w14:textId="77777777" w:rsidR="00884C8B" w:rsidRPr="003F6303" w:rsidRDefault="00884C8B" w:rsidP="00884C8B">
      <w:pPr>
        <w:pStyle w:val="Default"/>
        <w:rPr>
          <w:lang w:val="ro-RO"/>
        </w:rPr>
      </w:pPr>
    </w:p>
    <w:p w14:paraId="220FAF35" w14:textId="77777777" w:rsidR="00884C8B" w:rsidRPr="003F6303" w:rsidRDefault="00884C8B" w:rsidP="00884C8B">
      <w:pPr>
        <w:pStyle w:val="Default"/>
        <w:rPr>
          <w:lang w:val="ro-RO"/>
        </w:rPr>
      </w:pPr>
    </w:p>
    <w:p w14:paraId="4EC14478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Fiecare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produs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trebuie să aibă un nume unic, o descriere detaliată, un preț și o cantitate de stoc disponibilă.</w:t>
      </w:r>
    </w:p>
    <w:p w14:paraId="676C7C9E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Produsele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trebuie să fie împărțite în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categorii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, iar fiecare categorie trebuie să aibă un nume unic.</w:t>
      </w:r>
    </w:p>
    <w:p w14:paraId="47F5AF1C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Fiecare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produs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trebuie să fie asociat cu un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producător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, care are un nume unic și o țară de origine.</w:t>
      </w:r>
    </w:p>
    <w:p w14:paraId="374BACB9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Clienții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trebuie să poată plasa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comenzi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pentru produsele disponibile prin intermediul site-ului de comerț electronic.</w:t>
      </w:r>
    </w:p>
    <w:p w14:paraId="6D2E1018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Comenzile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trebuie să conțină informații despre data comenzii și statusul comenzii, care indică starea acesteia, cum ar fi "nouă", "confirmată" sau "anulată".</w:t>
      </w:r>
    </w:p>
    <w:p w14:paraId="1B2C4F39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Clienții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trebuie să poată alege modalitatea de transport în momentul plasării comenzii.</w:t>
      </w:r>
    </w:p>
    <w:p w14:paraId="0DE803C5" w14:textId="77777777" w:rsidR="00565B08" w:rsidRDefault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565B08">
        <w:rPr>
          <w:rFonts w:ascii="Times New Roman" w:hAnsi="Times New Roman" w:cs="Times New Roman"/>
          <w:sz w:val="24"/>
          <w:szCs w:val="24"/>
          <w:lang w:val="ro-RO"/>
        </w:rPr>
        <w:t xml:space="preserve">TechFlow trebuie să înregistreze informații despre </w:t>
      </w:r>
      <w:r w:rsidRPr="00565B08">
        <w:rPr>
          <w:rFonts w:ascii="Times New Roman" w:hAnsi="Times New Roman" w:cs="Times New Roman"/>
          <w:b/>
          <w:bCs/>
          <w:sz w:val="24"/>
          <w:szCs w:val="24"/>
          <w:lang w:val="ro-RO"/>
        </w:rPr>
        <w:t>magazinele fizice</w:t>
      </w:r>
      <w:r w:rsidRPr="00565B08">
        <w:rPr>
          <w:rFonts w:ascii="Times New Roman" w:hAnsi="Times New Roman" w:cs="Times New Roman"/>
          <w:sz w:val="24"/>
          <w:szCs w:val="24"/>
          <w:lang w:val="ro-RO"/>
        </w:rPr>
        <w:t xml:space="preserve"> pe care le deține, inclusiv numele magazinului, adresa</w:t>
      </w:r>
      <w:r w:rsidR="00565B08">
        <w:rPr>
          <w:rFonts w:ascii="Times New Roman" w:hAnsi="Times New Roman" w:cs="Times New Roman"/>
          <w:sz w:val="24"/>
          <w:szCs w:val="24"/>
          <w:lang w:val="ro-RO"/>
        </w:rPr>
        <w:t>.</w:t>
      </w:r>
    </w:p>
    <w:p w14:paraId="18E549AD" w14:textId="77777777" w:rsidR="00884C8B" w:rsidRPr="00565B08" w:rsidRDefault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565B08">
        <w:rPr>
          <w:rFonts w:ascii="Times New Roman" w:hAnsi="Times New Roman" w:cs="Times New Roman"/>
          <w:b/>
          <w:bCs/>
          <w:sz w:val="24"/>
          <w:szCs w:val="24"/>
          <w:lang w:val="ro-RO"/>
        </w:rPr>
        <w:t>Angajații</w:t>
      </w:r>
      <w:r w:rsidRPr="00565B08">
        <w:rPr>
          <w:rFonts w:ascii="Times New Roman" w:hAnsi="Times New Roman" w:cs="Times New Roman"/>
          <w:sz w:val="24"/>
          <w:szCs w:val="24"/>
          <w:lang w:val="ro-RO"/>
        </w:rPr>
        <w:t xml:space="preserve"> care lucrează în magazinele fizice trebuie să fie înregistrați în sistem, având funcții precum vânzător, casier sau manager.</w:t>
      </w:r>
    </w:p>
    <w:p w14:paraId="2F4832A9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Clientii TechFlow trebuie să aibă opțiunea de a lăsa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recenzii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și feedback despre produsele achiziționate, care conțin informații despre autor, produsul recenzat și nota acordată.</w:t>
      </w:r>
    </w:p>
    <w:p w14:paraId="7FCC5BCD" w14:textId="77777777" w:rsidR="00884C8B" w:rsidRPr="003F6303" w:rsidRDefault="00884C8B" w:rsidP="00884C8B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Plățile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pentru comenzile plasate trebuie să fie înregistrate în sistem, împreună cu informații despre metoda de plată utilizată și </w:t>
      </w:r>
      <w:r w:rsidR="00565B08">
        <w:rPr>
          <w:rFonts w:ascii="Times New Roman" w:hAnsi="Times New Roman" w:cs="Times New Roman"/>
          <w:sz w:val="24"/>
          <w:szCs w:val="24"/>
          <w:lang w:val="ro-RO"/>
        </w:rPr>
        <w:t>tipul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plății.</w:t>
      </w:r>
    </w:p>
    <w:p w14:paraId="5DEAC294" w14:textId="77777777" w:rsidR="001B3B8D" w:rsidRPr="003F6303" w:rsidRDefault="00884C8B" w:rsidP="001B3B8D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TechFlow trebuie să ofere funcționalitatea de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wishlist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, unde clienții pot adăuga produsele preferate pentru a le urmări și a le achiziționa ulterior.</w:t>
      </w:r>
    </w:p>
    <w:p w14:paraId="12379264" w14:textId="77777777" w:rsidR="00001E84" w:rsidRDefault="00001E84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78F7CC02" w14:textId="77777777" w:rsidR="00AA3966" w:rsidRPr="003F6303" w:rsidRDefault="00AA3966" w:rsidP="00001E84">
      <w:pPr>
        <w:pStyle w:val="da"/>
      </w:pPr>
      <w:bookmarkStart w:id="3" w:name="_Toc136023675"/>
      <w:r w:rsidRPr="003F6303">
        <w:lastRenderedPageBreak/>
        <w:t>Cerința 3.</w:t>
      </w:r>
      <w:bookmarkEnd w:id="3"/>
    </w:p>
    <w:p w14:paraId="555A6615" w14:textId="77777777" w:rsidR="00AA3966" w:rsidRPr="003F6303" w:rsidRDefault="00AA3966" w:rsidP="001B3B8D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Descrierea entităților, incluzând precizarea cheii primare. </w:t>
      </w:r>
    </w:p>
    <w:p w14:paraId="080B0920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"Produse"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reprezintă un produs IT vândut de TechFlow</w:t>
      </w:r>
    </w:p>
    <w:p w14:paraId="2A69CDC5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ID_produs</w:t>
      </w:r>
    </w:p>
    <w:p w14:paraId="3807BA6F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"Producatori"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reprezintă compania care a fabricat produsul IT vândut de TechFlow</w:t>
      </w:r>
    </w:p>
    <w:p w14:paraId="1B881330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ID_producator</w:t>
      </w:r>
    </w:p>
    <w:p w14:paraId="4E54CA44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"Categorii"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reprezintă o categorie în care sunt împărțite produsele TechFlow</w:t>
      </w:r>
    </w:p>
    <w:p w14:paraId="25E06487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ID_categorie</w:t>
      </w:r>
    </w:p>
    <w:p w14:paraId="2C7D5002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"Clienti"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 reprezintă o persoană care a cumpărat un produs sau a plasat o comandă de produse de pe site-ul TechFlow</w:t>
      </w:r>
    </w:p>
    <w:p w14:paraId="5E7322B5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ID_client</w:t>
      </w:r>
    </w:p>
    <w:p w14:paraId="02076CA0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"Comenzi"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reprezintă o comandă plasată de un client</w:t>
      </w:r>
    </w:p>
    <w:p w14:paraId="71DED4B1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ID_comanda</w:t>
      </w:r>
    </w:p>
    <w:p w14:paraId="0C928EB4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"Magazine"</w:t>
      </w:r>
      <w:r w:rsidR="00115960" w:rsidRPr="003F6303">
        <w:rPr>
          <w:rFonts w:ascii="Times New Roman" w:hAnsi="Times New Roman" w:cs="Times New Roman"/>
          <w:sz w:val="24"/>
          <w:szCs w:val="24"/>
          <w:lang w:val="ro-RO"/>
        </w:rPr>
        <w:t>: reprezintă un magazin fizic deținut de TechFlow</w:t>
      </w:r>
    </w:p>
    <w:p w14:paraId="6D79584B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ID_magazin</w:t>
      </w:r>
    </w:p>
    <w:p w14:paraId="633D2B55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"Angajati"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reprezintă o persoană care lucrează într-un magazin fizic TechFlow</w:t>
      </w:r>
    </w:p>
    <w:p w14:paraId="3CB43FE9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ID_angajat</w:t>
      </w:r>
    </w:p>
    <w:p w14:paraId="6A0493ED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"Recenzii"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</w:t>
      </w:r>
      <w:r w:rsidR="00115960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reprezintă feedback-ul lăsat de un client cu privire la un produs achiziționat</w:t>
      </w:r>
    </w:p>
    <w:p w14:paraId="4CABD379" w14:textId="77777777" w:rsidR="00AA3966" w:rsidRPr="003F6303" w:rsidRDefault="00AA3966" w:rsidP="00AA3966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ID_recenzie</w:t>
      </w:r>
    </w:p>
    <w:p w14:paraId="76DCA3C4" w14:textId="77777777" w:rsidR="00AA3966" w:rsidRPr="003F6303" w:rsidRDefault="00AA3966" w:rsidP="00AA396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"Plati"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</w:t>
      </w:r>
      <w:r w:rsidR="00115960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reprezintă o plată înregistrată pentru o comandă plasată de un client</w:t>
      </w:r>
    </w:p>
    <w:p w14:paraId="09839C1B" w14:textId="77777777" w:rsidR="00115960" w:rsidRPr="003F6303" w:rsidRDefault="00AA3966" w:rsidP="00115960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ID_plata</w:t>
      </w:r>
    </w:p>
    <w:p w14:paraId="19085BB4" w14:textId="77777777" w:rsidR="00115960" w:rsidRPr="003F6303" w:rsidRDefault="00115960" w:rsidP="00115960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"Transport"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 reprezinta modalitatea de transport în momentul plasării comenzii</w:t>
      </w:r>
    </w:p>
    <w:p w14:paraId="70B2BC17" w14:textId="77777777" w:rsidR="00115960" w:rsidRPr="003F6303" w:rsidRDefault="00115960" w:rsidP="00115960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ID_transport</w:t>
      </w:r>
    </w:p>
    <w:p w14:paraId="13E6A4EF" w14:textId="77777777" w:rsidR="00115960" w:rsidRPr="003F6303" w:rsidRDefault="00115960" w:rsidP="00115960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"Wishlist"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reprezintă o listă de produse preferate de un client</w:t>
      </w:r>
    </w:p>
    <w:p w14:paraId="125231EE" w14:textId="77777777" w:rsidR="00115960" w:rsidRPr="003F6303" w:rsidRDefault="00115960" w:rsidP="00115960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Cheia primară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ID_wishlist</w:t>
      </w:r>
    </w:p>
    <w:p w14:paraId="76522769" w14:textId="77777777" w:rsidR="00001E84" w:rsidRDefault="00001E84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br w:type="page"/>
      </w:r>
    </w:p>
    <w:p w14:paraId="48BEF0F0" w14:textId="77777777" w:rsidR="00F9365E" w:rsidRDefault="00E41A66" w:rsidP="00001E84">
      <w:pPr>
        <w:pStyle w:val="da"/>
      </w:pPr>
      <w:bookmarkStart w:id="4" w:name="_Toc136023676"/>
      <w:r w:rsidRPr="003F6303">
        <w:lastRenderedPageBreak/>
        <w:t>Cerința 4.</w:t>
      </w:r>
      <w:bookmarkEnd w:id="4"/>
    </w:p>
    <w:p w14:paraId="602E0286" w14:textId="77777777" w:rsidR="008C35A0" w:rsidRPr="003F6303" w:rsidRDefault="008C35A0" w:rsidP="00E41A6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6023B8A0" w14:textId="77777777" w:rsidR="00F9365E" w:rsidRDefault="00E41A66" w:rsidP="00E41A6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Descrierea relațiilor, incluzând precizarea cardinalității acestora. </w:t>
      </w:r>
    </w:p>
    <w:p w14:paraId="556ECC2F" w14:textId="77777777" w:rsidR="008C35A0" w:rsidRPr="003F6303" w:rsidRDefault="008C35A0" w:rsidP="00E41A6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169BFCCC" w14:textId="77777777" w:rsidR="00E41A66" w:rsidRPr="003F6303" w:rsidRDefault="00E41A66" w:rsidP="00E41A66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Relatii:</w:t>
      </w:r>
    </w:p>
    <w:p w14:paraId="793DC9CA" w14:textId="77777777" w:rsidR="001C0721" w:rsidRPr="003F6303" w:rsidRDefault="00E41A66" w:rsidP="00162E37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"Produse" - "Producatori"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: Many-to-One</w:t>
      </w:r>
    </w:p>
    <w:p w14:paraId="5273469D" w14:textId="77777777" w:rsidR="00162E37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(o companie poate fabrica mai multe produse, dar fiecare produs este asociat cu un singur producător)</w:t>
      </w:r>
    </w:p>
    <w:p w14:paraId="2B68D52B" w14:textId="77777777" w:rsidR="001C0721" w:rsidRPr="003F6303" w:rsidRDefault="00E41A66" w:rsidP="00162E37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"Produse"</w:t>
      </w:r>
      <w:r w:rsidR="00162E3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-</w:t>
      </w:r>
      <w:r w:rsidR="00162E3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"Categorii"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: Many-to-One </w:t>
      </w:r>
    </w:p>
    <w:p w14:paraId="6FC6AE2E" w14:textId="77777777" w:rsidR="00162E37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(un produs poate fi încadrat într-o singură categorie, dar o categorie poate avea mai multe produse)</w:t>
      </w:r>
    </w:p>
    <w:p w14:paraId="34151991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"Clienti"</w:t>
      </w:r>
      <w:r w:rsidR="00162E3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- "Comenzi"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: One-to-Many </w:t>
      </w:r>
    </w:p>
    <w:p w14:paraId="28829716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(un client poate plasa mai multe comenzi, dar o comandă este plasată de un singur client)</w:t>
      </w:r>
    </w:p>
    <w:p w14:paraId="34EADE71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"Comenzi" - "Plati":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One-to-One </w:t>
      </w:r>
    </w:p>
    <w:p w14:paraId="3164586A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(fiecare comandă are o singură înregistrare de plată)</w:t>
      </w:r>
    </w:p>
    <w:p w14:paraId="71A0994C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"Comenzi" - "Transport":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Many-to-One</w:t>
      </w:r>
    </w:p>
    <w:p w14:paraId="3925DAB1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(o comandă poate fi asociată cu o singură modalitate de transport, dar o modalitate de transport poate fi utilizată pentru mai multe comenzi)</w:t>
      </w:r>
    </w:p>
    <w:p w14:paraId="7C43894B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"Clienti" - "Recenzii":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One-to-Many </w:t>
      </w:r>
    </w:p>
    <w:p w14:paraId="45F71003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(un client poate lăsa mai multe recenzii, dar o recenzie este scrisă de un singur client)</w:t>
      </w:r>
    </w:p>
    <w:p w14:paraId="322E100B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"Clienti" - "Wishlist"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: One-to-One </w:t>
      </w:r>
    </w:p>
    <w:p w14:paraId="2C2A3E61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(fiecare client are o singură listă de produse preferate)</w:t>
      </w:r>
    </w:p>
    <w:p w14:paraId="6BA7D48B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"Magazine" - "Angajati"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: One-to-Many </w:t>
      </w:r>
    </w:p>
    <w:p w14:paraId="2091D960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(un magazin poate avea mai mulți angajați, dar un angajat lucrează într-un singur magazin)</w:t>
      </w:r>
    </w:p>
    <w:p w14:paraId="164CFB8A" w14:textId="77777777" w:rsidR="001C0721" w:rsidRPr="003F6303" w:rsidRDefault="00E41A66" w:rsidP="00E41A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"Comenzi" - "Produse":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Many-to-Many </w:t>
      </w:r>
    </w:p>
    <w:p w14:paraId="225A916F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(o comandă poate include mai multe produse și un produs poate fi achiziționat în mai multe comenzi)</w:t>
      </w:r>
    </w:p>
    <w:p w14:paraId="078A20ED" w14:textId="77777777" w:rsidR="001C0721" w:rsidRPr="003F6303" w:rsidRDefault="00E41A66" w:rsidP="00162E37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"Produse" - "Wishlist":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Many-to-Many </w:t>
      </w:r>
    </w:p>
    <w:p w14:paraId="591DD027" w14:textId="77777777" w:rsidR="00E41A66" w:rsidRPr="003F6303" w:rsidRDefault="00E41A66" w:rsidP="001C0721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(un produs poate fi adăugat în mai multe liste de dorințe și o listă de dorințe poate include mai multe produse)</w:t>
      </w:r>
    </w:p>
    <w:p w14:paraId="67C760E0" w14:textId="77777777" w:rsidR="00BD51AF" w:rsidRDefault="00BD51AF" w:rsidP="00BD51AF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duse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 - "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Magazine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":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Many-to-Many</w:t>
      </w:r>
    </w:p>
    <w:p w14:paraId="66DC631D" w14:textId="77777777" w:rsidR="008C35A0" w:rsidRPr="008C35A0" w:rsidRDefault="008C35A0" w:rsidP="008C35A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(un produs poate fi adaugat in mai multe magazine si un magazin poate include mai multe produse)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2FD34566" w14:textId="77777777" w:rsidR="008C35A0" w:rsidRDefault="008C35A0" w:rsidP="008C35A0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duse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 - "</w:t>
      </w: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Recenzii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":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o-RO"/>
        </w:rPr>
        <w:t>One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-to-Many</w:t>
      </w:r>
    </w:p>
    <w:p w14:paraId="571A292E" w14:textId="77777777" w:rsidR="008C35A0" w:rsidRDefault="008C35A0" w:rsidP="008C35A0">
      <w:pPr>
        <w:pStyle w:val="ListParagraph"/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>(un produs poate avea mai multe recenzii si o recenzie poate include un singur produs)</w:t>
      </w:r>
    </w:p>
    <w:p w14:paraId="21AA9C5C" w14:textId="77777777" w:rsidR="00001E84" w:rsidRDefault="00001E84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br w:type="page"/>
      </w:r>
    </w:p>
    <w:p w14:paraId="293D3650" w14:textId="77777777" w:rsidR="00D374BA" w:rsidRPr="003F6303" w:rsidRDefault="00F9365E" w:rsidP="00001E84">
      <w:pPr>
        <w:pStyle w:val="da"/>
      </w:pPr>
      <w:bookmarkStart w:id="5" w:name="_Toc136023677"/>
      <w:r w:rsidRPr="003F6303">
        <w:lastRenderedPageBreak/>
        <w:t>Cerința 5.</w:t>
      </w:r>
      <w:bookmarkEnd w:id="5"/>
    </w:p>
    <w:p w14:paraId="2C595A14" w14:textId="77777777" w:rsidR="00D374BA" w:rsidRPr="003F6303" w:rsidRDefault="00D374BA" w:rsidP="00D374BA">
      <w:pPr>
        <w:pStyle w:val="Default"/>
        <w:rPr>
          <w:b/>
          <w:bCs/>
          <w:lang w:val="ro-RO"/>
        </w:rPr>
      </w:pPr>
      <w:r w:rsidRPr="003F6303">
        <w:rPr>
          <w:b/>
          <w:bCs/>
          <w:lang w:val="ro-RO"/>
        </w:rPr>
        <w:t xml:space="preserve">Descrierea atributelor, incluzând tipul de date și eventualele constrângeri, valori implicite, valori posibile ale atributelor. </w:t>
      </w:r>
    </w:p>
    <w:p w14:paraId="7AE181E3" w14:textId="77777777" w:rsidR="00D374BA" w:rsidRPr="003F6303" w:rsidRDefault="00D374BA" w:rsidP="00D374BA">
      <w:pPr>
        <w:pStyle w:val="Default"/>
        <w:rPr>
          <w:b/>
          <w:bCs/>
          <w:lang w:val="ro-RO"/>
        </w:rPr>
      </w:pPr>
    </w:p>
    <w:p w14:paraId="3840CC63" w14:textId="77777777" w:rsidR="00030843" w:rsidRPr="003F6303" w:rsidRDefault="00D374BA" w:rsidP="00D374BA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Precizari : </w:t>
      </w:r>
    </w:p>
    <w:p w14:paraId="28EDD399" w14:textId="77777777" w:rsidR="00030843" w:rsidRPr="003F6303" w:rsidRDefault="00D374BA" w:rsidP="00D374B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Cheile Primare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>/Straine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 -  tip de date number, valori implicite generate automat</w:t>
      </w:r>
    </w:p>
    <w:p w14:paraId="46DB620F" w14:textId="77777777" w:rsidR="00DC7812" w:rsidRPr="003F6303" w:rsidRDefault="00030843" w:rsidP="00D374B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Toate atributele inafara de cheile primare si straine au : constrângere not null, valoare implicită null</w:t>
      </w:r>
    </w:p>
    <w:p w14:paraId="694DAC3E" w14:textId="77777777" w:rsidR="00030843" w:rsidRPr="003F6303" w:rsidRDefault="00030843" w:rsidP="00D374B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3D5BBB6" w14:textId="77777777" w:rsidR="008F2717" w:rsidRPr="003F6303" w:rsidRDefault="00C272F7" w:rsidP="00DC7812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1.</w:t>
      </w:r>
      <w:r w:rsidR="00DC7812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"Produse"</w:t>
      </w:r>
    </w:p>
    <w:p w14:paraId="198F1241" w14:textId="77777777" w:rsidR="00DC7812" w:rsidRPr="003F6303" w:rsidRDefault="00030843" w:rsidP="00DC7812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cheie primară: ID_produs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>nume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_produs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(50)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>)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,</w:t>
      </w:r>
      <w:r w:rsidR="00F0094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>descriere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_produs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(text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)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,</w:t>
      </w:r>
      <w:r w:rsidR="00F0094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>pre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t_produs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(float)</w:t>
      </w:r>
      <w:r w:rsidR="00F0094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>stoc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_produs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(int)</w:t>
      </w:r>
      <w:r w:rsidR="00F0094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ID_producator </w:t>
      </w:r>
      <w:r w:rsidR="00F0094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DC7812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ID_categorie </w:t>
      </w:r>
    </w:p>
    <w:p w14:paraId="20BC18FD" w14:textId="77777777" w:rsidR="00030843" w:rsidRPr="003F6303" w:rsidRDefault="00030843" w:rsidP="00DC7812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B175F6D" w14:textId="77777777" w:rsidR="008F2717" w:rsidRPr="003F6303" w:rsidRDefault="00C272F7" w:rsidP="00030843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2.</w:t>
      </w:r>
      <w:r w:rsidR="00030843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"Producatori"</w:t>
      </w:r>
    </w:p>
    <w:p w14:paraId="7AB4B74E" w14:textId="77777777" w:rsidR="00030843" w:rsidRPr="003F6303" w:rsidRDefault="00F0094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030843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cheie primară: ID_producator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 w:rsidR="00030843" w:rsidRPr="003F6303">
        <w:rPr>
          <w:rFonts w:ascii="Times New Roman" w:hAnsi="Times New Roman" w:cs="Times New Roman"/>
          <w:sz w:val="24"/>
          <w:szCs w:val="24"/>
          <w:lang w:val="ro-RO"/>
        </w:rPr>
        <w:t>nume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_producator</w:t>
      </w:r>
      <w:r w:rsidR="00030843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(varchar(50))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030843" w:rsidRPr="003F6303">
        <w:rPr>
          <w:rFonts w:ascii="Times New Roman" w:hAnsi="Times New Roman" w:cs="Times New Roman"/>
          <w:sz w:val="24"/>
          <w:szCs w:val="24"/>
          <w:lang w:val="ro-RO"/>
        </w:rPr>
        <w:t>tara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_producator</w:t>
      </w:r>
      <w:r w:rsidR="00030843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(varchar(50))</w:t>
      </w:r>
    </w:p>
    <w:p w14:paraId="01E91BF5" w14:textId="77777777" w:rsidR="00F00947" w:rsidRPr="003F6303" w:rsidRDefault="00F0094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66E239C7" w14:textId="77777777" w:rsidR="008F2717" w:rsidRPr="003F6303" w:rsidRDefault="00C272F7" w:rsidP="00030843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3.</w:t>
      </w:r>
      <w:r w:rsidR="00F0094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"Categorii"</w:t>
      </w:r>
    </w:p>
    <w:p w14:paraId="0FCF74D8" w14:textId="77777777" w:rsidR="00030843" w:rsidRPr="003F6303" w:rsidRDefault="00F0094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cheie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primară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: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ID_categorie, nume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_categorie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(varchar(50)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)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, descriere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>_categorie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(text)</w:t>
      </w:r>
      <w:r w:rsidR="008F2717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</w:p>
    <w:p w14:paraId="24C23C04" w14:textId="77777777" w:rsidR="008F2717" w:rsidRPr="003F6303" w:rsidRDefault="008F271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A852C1C" w14:textId="77777777" w:rsidR="008F2717" w:rsidRPr="003F6303" w:rsidRDefault="00C272F7" w:rsidP="008F2717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4.</w:t>
      </w:r>
      <w:r w:rsidR="008F2717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"Clienti"</w:t>
      </w:r>
    </w:p>
    <w:p w14:paraId="71FA1306" w14:textId="77777777" w:rsidR="006C3479" w:rsidRPr="003F6303" w:rsidRDefault="008F2717" w:rsidP="008F271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cheie primară: ID_client, nume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>_client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(varchar(50)), prenume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>_client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(varchar(50)),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email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>_client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(varchar(35))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,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telefon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>_client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(varchar(20))</w:t>
      </w:r>
      <w:r w:rsidR="00E42D06" w:rsidRPr="003F6303">
        <w:rPr>
          <w:rFonts w:ascii="Times New Roman" w:hAnsi="Times New Roman" w:cs="Times New Roman"/>
          <w:sz w:val="24"/>
          <w:szCs w:val="24"/>
          <w:lang w:val="ro-RO"/>
        </w:rPr>
        <w:t>, data_inregistrare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(date)</w:t>
      </w:r>
    </w:p>
    <w:p w14:paraId="21B8B9C1" w14:textId="77777777" w:rsidR="008C35A0" w:rsidRDefault="008C35A0" w:rsidP="009942DA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46BADC3B" w14:textId="77777777" w:rsidR="00C272F7" w:rsidRDefault="00C272F7" w:rsidP="009942DA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5.</w:t>
      </w:r>
      <w:r w:rsidR="009942DA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"Comenzi"</w:t>
      </w:r>
    </w:p>
    <w:p w14:paraId="099FA957" w14:textId="77777777" w:rsidR="009942DA" w:rsidRPr="003F6303" w:rsidRDefault="009942DA" w:rsidP="009942DA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cheie primară: ID_comanda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,</w:t>
      </w:r>
      <w:r w:rsidR="00955E6D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data_plasare (date)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status_comanda (varchar(50))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ID_client, ID_transport</w:t>
      </w:r>
      <w:r w:rsidR="00247C1E">
        <w:rPr>
          <w:rFonts w:ascii="Times New Roman" w:hAnsi="Times New Roman" w:cs="Times New Roman"/>
          <w:sz w:val="24"/>
          <w:szCs w:val="24"/>
          <w:lang w:val="ro-RO"/>
        </w:rPr>
        <w:t>, ID_plata</w:t>
      </w:r>
    </w:p>
    <w:p w14:paraId="4D302348" w14:textId="77777777" w:rsidR="008F2717" w:rsidRPr="003F6303" w:rsidRDefault="008F2717" w:rsidP="00030843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4AC64F3B" w14:textId="77777777" w:rsidR="008A2427" w:rsidRDefault="008A242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34DA6E9D" w14:textId="77777777" w:rsidR="00C272F7" w:rsidRDefault="00C272F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6.</w:t>
      </w:r>
      <w:r w:rsidR="000760EF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"Magazine"</w:t>
      </w:r>
    </w:p>
    <w:p w14:paraId="3AD25141" w14:textId="77777777" w:rsidR="000760EF" w:rsidRPr="003F6303" w:rsidRDefault="000760EF" w:rsidP="000760E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cheie primară: ID_magazin, nume_magazin (varchar), adresa_magazin (varchar)</w:t>
      </w:r>
    </w:p>
    <w:p w14:paraId="31840ABF" w14:textId="77777777" w:rsidR="000760EF" w:rsidRPr="003F6303" w:rsidRDefault="000760EF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319D1CF3" w14:textId="77777777" w:rsidR="00C272F7" w:rsidRDefault="00C272F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7.</w:t>
      </w:r>
      <w:r w:rsidR="000760EF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"Recenzii"</w:t>
      </w:r>
    </w:p>
    <w:p w14:paraId="736C6EC4" w14:textId="77777777" w:rsidR="000760EF" w:rsidRPr="003F6303" w:rsidRDefault="000760EF" w:rsidP="000760E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cheie primara: ID_recenzie, </w:t>
      </w:r>
      <w:r w:rsidR="006C3479">
        <w:rPr>
          <w:rFonts w:ascii="Times New Roman" w:hAnsi="Times New Roman" w:cs="Times New Roman"/>
          <w:sz w:val="24"/>
          <w:szCs w:val="24"/>
          <w:lang w:val="ro-RO"/>
        </w:rPr>
        <w:t>nota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_recenzie (</w:t>
      </w:r>
      <w:r w:rsidR="006C3479">
        <w:rPr>
          <w:rFonts w:ascii="Times New Roman" w:hAnsi="Times New Roman" w:cs="Times New Roman"/>
          <w:sz w:val="24"/>
          <w:szCs w:val="24"/>
          <w:lang w:val="ro-RO"/>
        </w:rPr>
        <w:t>number(1,1)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)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ID_client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ID_produs</w:t>
      </w:r>
    </w:p>
    <w:p w14:paraId="21E242E6" w14:textId="77777777" w:rsidR="000760EF" w:rsidRPr="003F6303" w:rsidRDefault="000760EF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02D4867" w14:textId="77777777" w:rsidR="00C272F7" w:rsidRDefault="00C272F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8.</w:t>
      </w:r>
      <w:r w:rsidR="000760EF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"Plati"</w:t>
      </w:r>
    </w:p>
    <w:p w14:paraId="643F3889" w14:textId="2704B060" w:rsidR="000760EF" w:rsidRPr="00B425AD" w:rsidRDefault="000760EF" w:rsidP="000760E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cheie primara: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ID_plata, </w:t>
      </w:r>
      <w:r w:rsidR="00F67389">
        <w:rPr>
          <w:rFonts w:ascii="Times New Roman" w:hAnsi="Times New Roman" w:cs="Times New Roman"/>
          <w:sz w:val="24"/>
          <w:szCs w:val="24"/>
          <w:lang w:val="ro-RO"/>
        </w:rPr>
        <w:t>total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_plata</w:t>
      </w:r>
      <w:r w:rsidR="00955E6D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(number(10,2))</w:t>
      </w:r>
      <w:r w:rsidR="00B425AD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B425AD">
        <w:rPr>
          <w:rFonts w:ascii="Times New Roman" w:hAnsi="Times New Roman" w:cs="Times New Roman"/>
          <w:sz w:val="24"/>
          <w:szCs w:val="24"/>
          <w:lang w:val="ro-RO"/>
        </w:rPr>
        <w:t>, tip_plata(varchar(50))</w:t>
      </w:r>
    </w:p>
    <w:p w14:paraId="6868C48C" w14:textId="77777777" w:rsidR="00955E6D" w:rsidRPr="003F6303" w:rsidRDefault="00955E6D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164922DA" w14:textId="77777777" w:rsidR="00C272F7" w:rsidRDefault="00C272F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9.</w:t>
      </w:r>
      <w:r w:rsidR="000760EF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"Transport"</w:t>
      </w:r>
    </w:p>
    <w:p w14:paraId="0ECABF91" w14:textId="77777777" w:rsidR="000760EF" w:rsidRPr="003F6303" w:rsidRDefault="00955E6D" w:rsidP="000760EF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cheie primara: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0760EF" w:rsidRPr="003F6303">
        <w:rPr>
          <w:rFonts w:ascii="Times New Roman" w:hAnsi="Times New Roman" w:cs="Times New Roman"/>
          <w:sz w:val="24"/>
          <w:szCs w:val="24"/>
          <w:lang w:val="ro-RO"/>
        </w:rPr>
        <w:t>ID_transport</w:t>
      </w:r>
      <w:r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7F19BC">
        <w:rPr>
          <w:rFonts w:ascii="Times New Roman" w:hAnsi="Times New Roman" w:cs="Times New Roman"/>
          <w:sz w:val="24"/>
          <w:szCs w:val="24"/>
          <w:lang w:val="ro-RO"/>
        </w:rPr>
        <w:t>firma</w:t>
      </w:r>
      <w:r w:rsidR="000760EF" w:rsidRPr="003F6303">
        <w:rPr>
          <w:rFonts w:ascii="Times New Roman" w:hAnsi="Times New Roman" w:cs="Times New Roman"/>
          <w:sz w:val="24"/>
          <w:szCs w:val="24"/>
          <w:lang w:val="ro-RO"/>
        </w:rPr>
        <w:t>_transport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</w:t>
      </w:r>
      <w:r w:rsidR="000760EF" w:rsidRPr="003F6303">
        <w:rPr>
          <w:rFonts w:ascii="Times New Roman" w:hAnsi="Times New Roman" w:cs="Times New Roman"/>
          <w:sz w:val="24"/>
          <w:szCs w:val="24"/>
          <w:lang w:val="ro-RO"/>
        </w:rPr>
        <w:t>varchar(50)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), c</w:t>
      </w:r>
      <w:r w:rsidR="000760EF" w:rsidRPr="003F6303">
        <w:rPr>
          <w:rFonts w:ascii="Times New Roman" w:hAnsi="Times New Roman" w:cs="Times New Roman"/>
          <w:sz w:val="24"/>
          <w:szCs w:val="24"/>
          <w:lang w:val="ro-RO"/>
        </w:rPr>
        <w:t>ost_transport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(number</w:t>
      </w:r>
      <w:r w:rsidR="000760EF" w:rsidRPr="003F6303">
        <w:rPr>
          <w:rFonts w:ascii="Times New Roman" w:hAnsi="Times New Roman" w:cs="Times New Roman"/>
          <w:sz w:val="24"/>
          <w:szCs w:val="24"/>
          <w:lang w:val="ro-RO"/>
        </w:rPr>
        <w:t>(10,2)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)</w:t>
      </w:r>
    </w:p>
    <w:p w14:paraId="1323E443" w14:textId="77777777" w:rsidR="00955E6D" w:rsidRPr="003F6303" w:rsidRDefault="00955E6D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62F895DC" w14:textId="77777777" w:rsidR="00C272F7" w:rsidRDefault="00C272F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10.</w:t>
      </w:r>
      <w:r w:rsidR="000760EF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>"Wishlist"</w:t>
      </w:r>
    </w:p>
    <w:p w14:paraId="759A099C" w14:textId="77777777" w:rsidR="008F2717" w:rsidRDefault="000760EF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3F6303">
        <w:rPr>
          <w:rFonts w:ascii="Times New Roman" w:hAnsi="Times New Roman" w:cs="Times New Roman"/>
          <w:sz w:val="24"/>
          <w:szCs w:val="24"/>
          <w:lang w:val="ro-RO"/>
        </w:rPr>
        <w:t>ID_wishlist</w:t>
      </w:r>
      <w:r w:rsidR="00955E6D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, </w:t>
      </w:r>
      <w:r w:rsidR="00955E6D" w:rsidRPr="003F6303">
        <w:rPr>
          <w:rFonts w:ascii="Times New Roman" w:hAnsi="Times New Roman" w:cs="Times New Roman"/>
          <w:sz w:val="24"/>
          <w:szCs w:val="24"/>
          <w:lang w:val="ro-RO"/>
        </w:rPr>
        <w:t>d</w:t>
      </w:r>
      <w:r w:rsidRPr="003F6303">
        <w:rPr>
          <w:rFonts w:ascii="Times New Roman" w:hAnsi="Times New Roman" w:cs="Times New Roman"/>
          <w:sz w:val="24"/>
          <w:szCs w:val="24"/>
          <w:lang w:val="ro-RO"/>
        </w:rPr>
        <w:t>ata_adaugare</w:t>
      </w:r>
      <w:r w:rsidR="00955E6D" w:rsidRPr="003F6303">
        <w:rPr>
          <w:rFonts w:ascii="Times New Roman" w:hAnsi="Times New Roman" w:cs="Times New Roman"/>
          <w:sz w:val="24"/>
          <w:szCs w:val="24"/>
          <w:lang w:val="ro-RO"/>
        </w:rPr>
        <w:t xml:space="preserve"> (date) ,</w:t>
      </w:r>
      <w:r w:rsidR="00955E6D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955E6D" w:rsidRPr="003F6303">
        <w:rPr>
          <w:rFonts w:ascii="Times New Roman" w:hAnsi="Times New Roman" w:cs="Times New Roman"/>
          <w:sz w:val="24"/>
          <w:szCs w:val="24"/>
          <w:lang w:val="ro-RO"/>
        </w:rPr>
        <w:t>ID_client</w:t>
      </w:r>
      <w:r w:rsidR="00955E6D" w:rsidRPr="003F6303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</w:p>
    <w:p w14:paraId="316FAD12" w14:textId="77777777" w:rsidR="00C272F7" w:rsidRDefault="00C272F7" w:rsidP="000760EF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244F47B5" w14:textId="77777777" w:rsidR="00C272F7" w:rsidRPr="00C272F7" w:rsidRDefault="00C272F7" w:rsidP="00C272F7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o-RO"/>
        </w:rPr>
        <w:t>11.</w:t>
      </w:r>
      <w:r w:rsidRPr="00C272F7">
        <w:rPr>
          <w:rFonts w:ascii="Times New Roman" w:hAnsi="Times New Roman" w:cs="Times New Roman"/>
          <w:b/>
          <w:bCs/>
          <w:sz w:val="24"/>
          <w:szCs w:val="24"/>
          <w:lang w:val="ro-RO"/>
        </w:rPr>
        <w:t>"Angajati"</w:t>
      </w:r>
    </w:p>
    <w:p w14:paraId="107EBF20" w14:textId="77777777" w:rsidR="00955E6D" w:rsidRDefault="00E16527" w:rsidP="00E1652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E16527">
        <w:rPr>
          <w:rFonts w:ascii="Times New Roman" w:hAnsi="Times New Roman" w:cs="Times New Roman"/>
          <w:sz w:val="24"/>
          <w:szCs w:val="24"/>
          <w:lang w:val="ro-RO"/>
        </w:rPr>
        <w:t>ID_angajat, nume_angajat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E16527">
        <w:rPr>
          <w:rFonts w:ascii="Times New Roman" w:hAnsi="Times New Roman" w:cs="Times New Roman"/>
          <w:sz w:val="24"/>
          <w:szCs w:val="24"/>
          <w:lang w:val="ro-RO"/>
        </w:rPr>
        <w:t>(varchar(50)), prenume_angajat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E16527">
        <w:rPr>
          <w:rFonts w:ascii="Times New Roman" w:hAnsi="Times New Roman" w:cs="Times New Roman"/>
          <w:sz w:val="24"/>
          <w:szCs w:val="24"/>
          <w:lang w:val="ro-RO"/>
        </w:rPr>
        <w:t>(varchar(50)), email_angajat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E16527">
        <w:rPr>
          <w:rFonts w:ascii="Times New Roman" w:hAnsi="Times New Roman" w:cs="Times New Roman"/>
          <w:sz w:val="24"/>
          <w:szCs w:val="24"/>
          <w:lang w:val="ro-RO"/>
        </w:rPr>
        <w:t>(varchar(50)), salariu_angajat</w:t>
      </w:r>
      <w:r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w:r w:rsidRPr="00E16527">
        <w:rPr>
          <w:rFonts w:ascii="Times New Roman" w:hAnsi="Times New Roman" w:cs="Times New Roman"/>
          <w:sz w:val="24"/>
          <w:szCs w:val="24"/>
          <w:lang w:val="ro-RO"/>
        </w:rPr>
        <w:t>(number(10,2))</w:t>
      </w:r>
      <w:r>
        <w:rPr>
          <w:rFonts w:ascii="Times New Roman" w:hAnsi="Times New Roman" w:cs="Times New Roman"/>
          <w:sz w:val="24"/>
          <w:szCs w:val="24"/>
          <w:lang w:val="ro-RO"/>
        </w:rPr>
        <w:t>, job_angajat (varchar(50)), ID_magazin</w:t>
      </w:r>
    </w:p>
    <w:p w14:paraId="6976F654" w14:textId="77777777" w:rsidR="00565B08" w:rsidRDefault="00565B08" w:rsidP="00E1652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3D4EE34" w14:textId="77777777" w:rsidR="00001E84" w:rsidRDefault="00001E84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br w:type="page"/>
      </w:r>
    </w:p>
    <w:p w14:paraId="6AC2F3C4" w14:textId="77777777" w:rsidR="0086305B" w:rsidRDefault="0086305B" w:rsidP="00001E84">
      <w:pPr>
        <w:pStyle w:val="da"/>
      </w:pPr>
      <w:bookmarkStart w:id="6" w:name="_Toc136023678"/>
      <w:r w:rsidRPr="003F6303">
        <w:lastRenderedPageBreak/>
        <w:t xml:space="preserve">Cerința </w:t>
      </w:r>
      <w:r>
        <w:t>6</w:t>
      </w:r>
      <w:r w:rsidRPr="003F6303">
        <w:t>.</w:t>
      </w:r>
      <w:bookmarkEnd w:id="6"/>
    </w:p>
    <w:p w14:paraId="540E8CDB" w14:textId="77777777" w:rsidR="0086305B" w:rsidRDefault="0086305B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86305B">
        <w:rPr>
          <w:rFonts w:ascii="Times New Roman" w:hAnsi="Times New Roman" w:cs="Times New Roman"/>
          <w:b/>
          <w:bCs/>
          <w:sz w:val="24"/>
          <w:szCs w:val="24"/>
          <w:lang w:val="ro-RO"/>
        </w:rPr>
        <w:t>Realizarea diagramei entitate-relație corespunzătoare descrierii de la punctele 3-5.</w:t>
      </w:r>
    </w:p>
    <w:p w14:paraId="4D3E818D" w14:textId="77777777" w:rsidR="0086305B" w:rsidRDefault="0086305B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  <w:drawing>
          <wp:anchor distT="91440" distB="0" distL="0" distR="0" simplePos="0" relativeHeight="251649024" behindDoc="0" locked="0" layoutInCell="1" allowOverlap="1" wp14:anchorId="3DAD2A8E" wp14:editId="41FF5D29">
            <wp:simplePos x="0" y="0"/>
            <wp:positionH relativeFrom="page">
              <wp:align>left</wp:align>
            </wp:positionH>
            <wp:positionV relativeFrom="paragraph">
              <wp:posOffset>492240</wp:posOffset>
            </wp:positionV>
            <wp:extent cx="7897513" cy="5500254"/>
            <wp:effectExtent l="0" t="0" r="8255" b="5715"/>
            <wp:wrapSquare wrapText="bothSides"/>
            <wp:docPr id="528994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94656" name="Picture 5289946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7513" cy="5500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FCEFD0" w14:textId="77777777" w:rsidR="0086305B" w:rsidRDefault="0086305B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F88E67E" w14:textId="77777777" w:rsidR="00F7569A" w:rsidRDefault="00F7569A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11FF20DB" w14:textId="77777777" w:rsidR="00F7569A" w:rsidRDefault="00F7569A" w:rsidP="00F7569A">
      <w:pPr>
        <w:pStyle w:val="da"/>
      </w:pPr>
      <w:bookmarkStart w:id="7" w:name="_Toc136023679"/>
      <w:r w:rsidRPr="00F7569A">
        <w:lastRenderedPageBreak/>
        <w:t>Cerința 7.</w:t>
      </w:r>
      <w:bookmarkEnd w:id="7"/>
    </w:p>
    <w:p w14:paraId="039C2410" w14:textId="77777777" w:rsidR="00F7569A" w:rsidRPr="00F7569A" w:rsidRDefault="00F7569A" w:rsidP="00F7569A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Realizarea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diagramei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conceptuale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corespunzătoare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diagramei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entitate-relație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proiectate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la </w:t>
      </w:r>
      <w:proofErr w:type="spellStart"/>
      <w:r w:rsidRPr="00F7569A">
        <w:rPr>
          <w:rFonts w:ascii="Times New Roman" w:hAnsi="Times New Roman" w:cs="Times New Roman"/>
          <w:b/>
          <w:bCs/>
          <w:sz w:val="24"/>
          <w:szCs w:val="24"/>
        </w:rPr>
        <w:t>punctul</w:t>
      </w:r>
      <w:proofErr w:type="spellEnd"/>
      <w:r w:rsidRPr="00F7569A">
        <w:rPr>
          <w:rFonts w:ascii="Times New Roman" w:hAnsi="Times New Roman" w:cs="Times New Roman"/>
          <w:b/>
          <w:bCs/>
          <w:sz w:val="24"/>
          <w:szCs w:val="24"/>
        </w:rPr>
        <w:t xml:space="preserve"> 6.</w:t>
      </w:r>
    </w:p>
    <w:p w14:paraId="18203DA0" w14:textId="77777777" w:rsidR="0086305B" w:rsidRDefault="00B12D9E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ro-RO"/>
        </w:rPr>
        <w:drawing>
          <wp:anchor distT="0" distB="0" distL="114300" distR="114300" simplePos="0" relativeHeight="251651072" behindDoc="0" locked="0" layoutInCell="1" allowOverlap="1" wp14:anchorId="23107662" wp14:editId="7F4564F5">
            <wp:simplePos x="0" y="0"/>
            <wp:positionH relativeFrom="page">
              <wp:align>left</wp:align>
            </wp:positionH>
            <wp:positionV relativeFrom="paragraph">
              <wp:posOffset>196215</wp:posOffset>
            </wp:positionV>
            <wp:extent cx="9198610" cy="6592570"/>
            <wp:effectExtent l="0" t="0" r="2540" b="0"/>
            <wp:wrapSquare wrapText="largest"/>
            <wp:docPr id="1455020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20567" name="Picture 145502056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8610" cy="659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E8E55D" w14:textId="77777777" w:rsidR="0086305B" w:rsidRDefault="0086305B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2CB3EA24" w14:textId="77777777" w:rsidR="00F7569A" w:rsidRDefault="00F7569A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D2A3A41" w14:textId="77777777" w:rsidR="00F7569A" w:rsidRPr="00FC174B" w:rsidRDefault="00F7569A" w:rsidP="00FC174B">
      <w:pPr>
        <w:pStyle w:val="da"/>
        <w:rPr>
          <w:rFonts w:cs="Times New Roman"/>
          <w:bCs/>
          <w:szCs w:val="24"/>
        </w:rPr>
      </w:pPr>
      <w:bookmarkStart w:id="8" w:name="_Toc136023680"/>
      <w:r w:rsidRPr="00F7569A">
        <w:t xml:space="preserve">Cerința </w:t>
      </w:r>
      <w:r>
        <w:t>8</w:t>
      </w:r>
      <w:r w:rsidRPr="00F7569A">
        <w:t>.</w:t>
      </w:r>
      <w:bookmarkEnd w:id="8"/>
      <w:r>
        <w:tab/>
      </w:r>
    </w:p>
    <w:p w14:paraId="2809748E" w14:textId="77777777" w:rsidR="00F7569A" w:rsidRPr="00F7569A" w:rsidRDefault="00F7569A" w:rsidP="00F7569A">
      <w:pPr>
        <w:pStyle w:val="Default"/>
        <w:rPr>
          <w:b/>
          <w:bCs/>
        </w:rPr>
      </w:pPr>
      <w:proofErr w:type="spellStart"/>
      <w:r w:rsidRPr="00F7569A">
        <w:rPr>
          <w:b/>
          <w:bCs/>
        </w:rPr>
        <w:t>Enumerarea</w:t>
      </w:r>
      <w:proofErr w:type="spellEnd"/>
      <w:r w:rsidRPr="00F7569A">
        <w:rPr>
          <w:b/>
          <w:bCs/>
        </w:rPr>
        <w:t xml:space="preserve"> </w:t>
      </w:r>
      <w:proofErr w:type="spellStart"/>
      <w:r w:rsidRPr="00F7569A">
        <w:rPr>
          <w:b/>
          <w:bCs/>
        </w:rPr>
        <w:t>schemelor</w:t>
      </w:r>
      <w:proofErr w:type="spellEnd"/>
      <w:r w:rsidRPr="00F7569A">
        <w:rPr>
          <w:b/>
          <w:bCs/>
        </w:rPr>
        <w:t xml:space="preserve"> </w:t>
      </w:r>
      <w:proofErr w:type="spellStart"/>
      <w:r w:rsidRPr="00F7569A">
        <w:rPr>
          <w:b/>
          <w:bCs/>
        </w:rPr>
        <w:t>relaționale</w:t>
      </w:r>
      <w:proofErr w:type="spellEnd"/>
      <w:r w:rsidRPr="00F7569A">
        <w:rPr>
          <w:b/>
          <w:bCs/>
        </w:rPr>
        <w:t xml:space="preserve"> </w:t>
      </w:r>
      <w:proofErr w:type="spellStart"/>
      <w:r w:rsidRPr="00F7569A">
        <w:rPr>
          <w:b/>
          <w:bCs/>
        </w:rPr>
        <w:t>corespunzătoare</w:t>
      </w:r>
      <w:proofErr w:type="spellEnd"/>
      <w:r w:rsidRPr="00F7569A">
        <w:rPr>
          <w:b/>
          <w:bCs/>
        </w:rPr>
        <w:t xml:space="preserve"> </w:t>
      </w:r>
      <w:proofErr w:type="spellStart"/>
      <w:r w:rsidRPr="00F7569A">
        <w:rPr>
          <w:b/>
          <w:bCs/>
        </w:rPr>
        <w:t>diagramei</w:t>
      </w:r>
      <w:proofErr w:type="spellEnd"/>
      <w:r w:rsidRPr="00F7569A">
        <w:rPr>
          <w:b/>
          <w:bCs/>
        </w:rPr>
        <w:t xml:space="preserve"> </w:t>
      </w:r>
      <w:proofErr w:type="spellStart"/>
      <w:r w:rsidRPr="00F7569A">
        <w:rPr>
          <w:b/>
          <w:bCs/>
        </w:rPr>
        <w:t>conceptuale</w:t>
      </w:r>
      <w:proofErr w:type="spellEnd"/>
      <w:r w:rsidRPr="00F7569A">
        <w:rPr>
          <w:b/>
          <w:bCs/>
        </w:rPr>
        <w:t xml:space="preserve"> </w:t>
      </w:r>
      <w:proofErr w:type="spellStart"/>
      <w:r w:rsidRPr="00F7569A">
        <w:rPr>
          <w:b/>
          <w:bCs/>
        </w:rPr>
        <w:t>proiectate</w:t>
      </w:r>
      <w:proofErr w:type="spellEnd"/>
      <w:r w:rsidRPr="00F7569A">
        <w:rPr>
          <w:b/>
          <w:bCs/>
        </w:rPr>
        <w:t xml:space="preserve"> la </w:t>
      </w:r>
      <w:proofErr w:type="spellStart"/>
      <w:r w:rsidRPr="00F7569A">
        <w:rPr>
          <w:b/>
          <w:bCs/>
        </w:rPr>
        <w:t>punctul</w:t>
      </w:r>
      <w:proofErr w:type="spellEnd"/>
      <w:r w:rsidRPr="00F7569A">
        <w:rPr>
          <w:b/>
          <w:bCs/>
        </w:rPr>
        <w:t xml:space="preserve"> 7. </w:t>
      </w:r>
    </w:p>
    <w:p w14:paraId="0DC9341F" w14:textId="77777777" w:rsidR="00F7569A" w:rsidRDefault="00F7569A" w:rsidP="00F7569A">
      <w:pPr>
        <w:pStyle w:val="da"/>
        <w:tabs>
          <w:tab w:val="left" w:pos="2160"/>
        </w:tabs>
      </w:pPr>
    </w:p>
    <w:p w14:paraId="7AE13624" w14:textId="77777777" w:rsidR="00F7569A" w:rsidRDefault="006567F9" w:rsidP="00FC174B">
      <w:pPr>
        <w:pStyle w:val="nu"/>
      </w:pPr>
      <w:r w:rsidRPr="00FC174B">
        <w:t>a</w:t>
      </w:r>
      <w:r w:rsidR="00F7569A" w:rsidRPr="00FC174B">
        <w:t>ngajati</w:t>
      </w:r>
      <w:r w:rsidRPr="007F671B">
        <w:rPr>
          <w:b w:val="0"/>
          <w:bCs w:val="0"/>
        </w:rPr>
        <w:t>(id_angajat, nume_angajat, prenume_angajat, email_angajat, salariu_angajat, job_angajat, id_magazin)</w:t>
      </w:r>
    </w:p>
    <w:p w14:paraId="2CE6FBB7" w14:textId="77777777" w:rsidR="00F7569A" w:rsidRDefault="006567F9" w:rsidP="00FC174B">
      <w:pPr>
        <w:pStyle w:val="nu"/>
      </w:pPr>
      <w:r w:rsidRPr="00FC174B">
        <w:t>m</w:t>
      </w:r>
      <w:r w:rsidR="00F7569A" w:rsidRPr="00FC174B">
        <w:t>agazine</w:t>
      </w:r>
      <w:r w:rsidRPr="007F671B">
        <w:rPr>
          <w:b w:val="0"/>
          <w:bCs w:val="0"/>
        </w:rPr>
        <w:t>(id_magazin, nume_magazin, adresa_magazin)</w:t>
      </w:r>
    </w:p>
    <w:p w14:paraId="3453600A" w14:textId="77777777" w:rsidR="00F7569A" w:rsidRDefault="006567F9" w:rsidP="00FC174B">
      <w:pPr>
        <w:pStyle w:val="nu"/>
      </w:pPr>
      <w:r w:rsidRPr="00FC174B">
        <w:t>p</w:t>
      </w:r>
      <w:r w:rsidR="00F7569A" w:rsidRPr="00FC174B">
        <w:t>roduse</w:t>
      </w:r>
      <w:r w:rsidRPr="007F671B">
        <w:rPr>
          <w:b w:val="0"/>
          <w:bCs w:val="0"/>
        </w:rPr>
        <w:t>(id_produs, nume_produs, descriere_produs, pret_produs, stoc_produs, id_producator, id_categorie)</w:t>
      </w:r>
    </w:p>
    <w:p w14:paraId="7D984130" w14:textId="77777777" w:rsidR="00F7569A" w:rsidRDefault="006567F9" w:rsidP="00FC174B">
      <w:pPr>
        <w:pStyle w:val="nu"/>
      </w:pPr>
      <w:r w:rsidRPr="00FC174B">
        <w:t>p</w:t>
      </w:r>
      <w:r w:rsidR="00F7569A" w:rsidRPr="00FC174B">
        <w:t>roducatori</w:t>
      </w:r>
      <w:r w:rsidRPr="007F671B">
        <w:rPr>
          <w:b w:val="0"/>
          <w:bCs w:val="0"/>
        </w:rPr>
        <w:t>(id_producator, nume_producator,</w:t>
      </w:r>
      <w:r w:rsidR="007F19BC" w:rsidRPr="007F671B">
        <w:rPr>
          <w:b w:val="0"/>
          <w:bCs w:val="0"/>
        </w:rPr>
        <w:t xml:space="preserve"> tara_producator)</w:t>
      </w:r>
    </w:p>
    <w:p w14:paraId="5509BB4F" w14:textId="77777777" w:rsidR="00F7569A" w:rsidRDefault="006567F9" w:rsidP="00FC174B">
      <w:pPr>
        <w:pStyle w:val="nu"/>
      </w:pPr>
      <w:r w:rsidRPr="00FC174B">
        <w:t>c</w:t>
      </w:r>
      <w:r w:rsidR="00F7569A" w:rsidRPr="00FC174B">
        <w:t>ategorii</w:t>
      </w:r>
      <w:r w:rsidR="007F19BC" w:rsidRPr="007F671B">
        <w:rPr>
          <w:b w:val="0"/>
          <w:bCs w:val="0"/>
        </w:rPr>
        <w:t>(id_categorie, nume_categorie, descriere_categorie)</w:t>
      </w:r>
    </w:p>
    <w:p w14:paraId="71639CB0" w14:textId="77777777" w:rsidR="00F7569A" w:rsidRPr="007F671B" w:rsidRDefault="006567F9" w:rsidP="00FC174B">
      <w:pPr>
        <w:pStyle w:val="nu"/>
        <w:rPr>
          <w:b w:val="0"/>
          <w:bCs w:val="0"/>
        </w:rPr>
      </w:pPr>
      <w:r w:rsidRPr="00FC174B">
        <w:t>w</w:t>
      </w:r>
      <w:r w:rsidR="00F7569A" w:rsidRPr="00FC174B">
        <w:t>ishlist</w:t>
      </w:r>
      <w:r w:rsidR="007F19BC" w:rsidRPr="007F671B">
        <w:rPr>
          <w:b w:val="0"/>
          <w:bCs w:val="0"/>
        </w:rPr>
        <w:t>(id_wishlist, data_adaugare, id_client)</w:t>
      </w:r>
    </w:p>
    <w:p w14:paraId="157F07B9" w14:textId="77777777" w:rsidR="00F7569A" w:rsidRDefault="006567F9" w:rsidP="00FC174B">
      <w:pPr>
        <w:pStyle w:val="nu"/>
      </w:pPr>
      <w:r w:rsidRPr="00FC174B">
        <w:t>c</w:t>
      </w:r>
      <w:r w:rsidR="00F7569A" w:rsidRPr="00FC174B">
        <w:t>lienti</w:t>
      </w:r>
      <w:r w:rsidR="007F19BC" w:rsidRPr="007F671B">
        <w:rPr>
          <w:b w:val="0"/>
          <w:bCs w:val="0"/>
        </w:rPr>
        <w:t>(id_client, nume_client, prenume_client, email_client, telefon_client, data_inregistrare)</w:t>
      </w:r>
    </w:p>
    <w:p w14:paraId="4557FA61" w14:textId="77777777" w:rsidR="00F7569A" w:rsidRDefault="006567F9" w:rsidP="00FC174B">
      <w:pPr>
        <w:pStyle w:val="nu"/>
      </w:pPr>
      <w:r w:rsidRPr="00FC174B">
        <w:t>r</w:t>
      </w:r>
      <w:r w:rsidR="00F7569A" w:rsidRPr="00FC174B">
        <w:t>ecenzii</w:t>
      </w:r>
      <w:r w:rsidR="007F19BC" w:rsidRPr="007F671B">
        <w:rPr>
          <w:b w:val="0"/>
          <w:bCs w:val="0"/>
        </w:rPr>
        <w:t>(id_recenzie, nota_recenzie, id_client, id_produs)</w:t>
      </w:r>
    </w:p>
    <w:p w14:paraId="5B2D4197" w14:textId="77777777" w:rsidR="00F7569A" w:rsidRDefault="006567F9" w:rsidP="00FC174B">
      <w:pPr>
        <w:pStyle w:val="nu"/>
      </w:pPr>
      <w:r w:rsidRPr="00FC174B">
        <w:t>c</w:t>
      </w:r>
      <w:r w:rsidR="00F7569A" w:rsidRPr="00FC174B">
        <w:t>omenzi</w:t>
      </w:r>
      <w:r w:rsidR="007F19BC" w:rsidRPr="007F671B">
        <w:rPr>
          <w:b w:val="0"/>
          <w:bCs w:val="0"/>
        </w:rPr>
        <w:t>(id_comanda, data_plasare, status_comanda, id_client, id_plata, id_transport)</w:t>
      </w:r>
    </w:p>
    <w:p w14:paraId="723A1C56" w14:textId="77777777" w:rsidR="00F7569A" w:rsidRDefault="006567F9" w:rsidP="00FC174B">
      <w:pPr>
        <w:pStyle w:val="nu"/>
      </w:pPr>
      <w:r w:rsidRPr="00FC174B">
        <w:t>p</w:t>
      </w:r>
      <w:r w:rsidR="00F7569A" w:rsidRPr="00FC174B">
        <w:t>lati</w:t>
      </w:r>
      <w:r w:rsidR="007F19BC" w:rsidRPr="007F671B">
        <w:rPr>
          <w:b w:val="0"/>
          <w:bCs w:val="0"/>
        </w:rPr>
        <w:t>(id_plata, total_plata, tip_plata)</w:t>
      </w:r>
    </w:p>
    <w:p w14:paraId="3A5E1152" w14:textId="77777777" w:rsidR="00F7569A" w:rsidRPr="007F671B" w:rsidRDefault="006567F9" w:rsidP="00FC174B">
      <w:pPr>
        <w:pStyle w:val="nu"/>
        <w:rPr>
          <w:b w:val="0"/>
          <w:bCs w:val="0"/>
        </w:rPr>
      </w:pPr>
      <w:r w:rsidRPr="00FC174B">
        <w:t>t</w:t>
      </w:r>
      <w:r w:rsidR="00F7569A" w:rsidRPr="00FC174B">
        <w:t>ransport</w:t>
      </w:r>
      <w:r w:rsidR="007F19BC" w:rsidRPr="007F671B">
        <w:rPr>
          <w:b w:val="0"/>
          <w:bCs w:val="0"/>
        </w:rPr>
        <w:t>(id_transport, firma_transport, cost_transport)</w:t>
      </w:r>
    </w:p>
    <w:p w14:paraId="45CB36DA" w14:textId="77777777" w:rsidR="00F7569A" w:rsidRDefault="00F7569A" w:rsidP="00F7569A">
      <w:pPr>
        <w:pStyle w:val="da"/>
        <w:tabs>
          <w:tab w:val="left" w:pos="2160"/>
        </w:tabs>
      </w:pPr>
    </w:p>
    <w:p w14:paraId="20042EA7" w14:textId="77777777" w:rsidR="00F7569A" w:rsidRDefault="00F7569A" w:rsidP="00FC174B">
      <w:pPr>
        <w:pStyle w:val="nu"/>
        <w:numPr>
          <w:ilvl w:val="0"/>
          <w:numId w:val="0"/>
        </w:numPr>
        <w:ind w:left="720" w:hanging="504"/>
      </w:pPr>
      <w:r>
        <w:t>Tabele asociative:</w:t>
      </w:r>
    </w:p>
    <w:p w14:paraId="5B7E6DE5" w14:textId="77777777" w:rsidR="00F7569A" w:rsidRDefault="006567F9" w:rsidP="00FC174B">
      <w:pPr>
        <w:pStyle w:val="nu"/>
      </w:pPr>
      <w:r>
        <w:t>p</w:t>
      </w:r>
      <w:r w:rsidR="00F7569A">
        <w:t>roduse_</w:t>
      </w:r>
      <w:r>
        <w:t>m</w:t>
      </w:r>
      <w:r w:rsidR="00F7569A">
        <w:t>agazine</w:t>
      </w:r>
      <w:r w:rsidR="007F19BC" w:rsidRPr="00055A94">
        <w:rPr>
          <w:b w:val="0"/>
          <w:bCs w:val="0"/>
        </w:rPr>
        <w:t>(id_produs, id_magazin)</w:t>
      </w:r>
    </w:p>
    <w:p w14:paraId="1C4AD0FF" w14:textId="77777777" w:rsidR="00F7569A" w:rsidRPr="00055A94" w:rsidRDefault="006567F9" w:rsidP="00FC174B">
      <w:pPr>
        <w:pStyle w:val="nu"/>
        <w:rPr>
          <w:b w:val="0"/>
          <w:bCs w:val="0"/>
        </w:rPr>
      </w:pPr>
      <w:r>
        <w:t>p</w:t>
      </w:r>
      <w:r w:rsidR="00F7569A">
        <w:t>roduse_</w:t>
      </w:r>
      <w:r>
        <w:t>w</w:t>
      </w:r>
      <w:r w:rsidR="00F7569A">
        <w:t>ishlist</w:t>
      </w:r>
      <w:r w:rsidR="007F19BC" w:rsidRPr="00055A94">
        <w:rPr>
          <w:b w:val="0"/>
          <w:bCs w:val="0"/>
        </w:rPr>
        <w:t>(id_produs, id_wishlist)</w:t>
      </w:r>
    </w:p>
    <w:p w14:paraId="7D408234" w14:textId="77777777" w:rsidR="00F7569A" w:rsidRDefault="006567F9" w:rsidP="00FC174B">
      <w:pPr>
        <w:pStyle w:val="nu"/>
      </w:pPr>
      <w:r>
        <w:t>p</w:t>
      </w:r>
      <w:r w:rsidR="00F7569A">
        <w:t>roduse_</w:t>
      </w:r>
      <w:r>
        <w:t>c</w:t>
      </w:r>
      <w:r w:rsidR="00F7569A">
        <w:t>omenzi</w:t>
      </w:r>
      <w:r w:rsidR="007F19BC" w:rsidRPr="00055A94">
        <w:rPr>
          <w:b w:val="0"/>
          <w:bCs w:val="0"/>
        </w:rPr>
        <w:t>(id_produs, id_comanda)</w:t>
      </w:r>
    </w:p>
    <w:p w14:paraId="54498A15" w14:textId="77777777" w:rsidR="00DE279F" w:rsidRDefault="00DE279F"/>
    <w:p w14:paraId="3F030348" w14:textId="77777777" w:rsidR="00DE279F" w:rsidRDefault="00DE279F"/>
    <w:p w14:paraId="65A38DE4" w14:textId="77777777" w:rsidR="00DE279F" w:rsidRDefault="00DE279F"/>
    <w:p w14:paraId="393DEDCA" w14:textId="77777777" w:rsidR="00DE279F" w:rsidRDefault="00DE279F"/>
    <w:p w14:paraId="46F9D01D" w14:textId="3C1238B7" w:rsidR="00DE279F" w:rsidRDefault="00DE279F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49EC46AF" w14:textId="37515A16" w:rsidR="00055A94" w:rsidRDefault="00055A94" w:rsidP="00055A94">
      <w:pPr>
        <w:pStyle w:val="da"/>
      </w:pPr>
      <w:bookmarkStart w:id="9" w:name="_Toc136023681"/>
      <w:r w:rsidRPr="00F7569A">
        <w:lastRenderedPageBreak/>
        <w:t xml:space="preserve">Cerința </w:t>
      </w:r>
      <w:r>
        <w:t>9</w:t>
      </w:r>
      <w:r w:rsidRPr="00F7569A">
        <w:t>.</w:t>
      </w:r>
      <w:bookmarkEnd w:id="9"/>
    </w:p>
    <w:p w14:paraId="48DF12AC" w14:textId="61C6DCC5" w:rsidR="00DE279F" w:rsidRDefault="007012D7" w:rsidP="00DE279F">
      <w:pPr>
        <w:pStyle w:val="nu"/>
        <w:numPr>
          <w:ilvl w:val="0"/>
          <w:numId w:val="0"/>
        </w:numPr>
      </w:pPr>
      <w:r>
        <w:rPr>
          <w:rFonts w:cs="Times New Roman"/>
          <w:b w:val="0"/>
          <w:bCs w:val="0"/>
          <w:noProof/>
          <w:szCs w:val="24"/>
        </w:rPr>
        <w:drawing>
          <wp:anchor distT="0" distB="0" distL="114300" distR="114300" simplePos="0" relativeHeight="251650048" behindDoc="0" locked="0" layoutInCell="1" allowOverlap="1" wp14:anchorId="1667DFD6" wp14:editId="7CA5CA0E">
            <wp:simplePos x="0" y="0"/>
            <wp:positionH relativeFrom="column">
              <wp:posOffset>-837656</wp:posOffset>
            </wp:positionH>
            <wp:positionV relativeFrom="paragraph">
              <wp:posOffset>180976</wp:posOffset>
            </wp:positionV>
            <wp:extent cx="7912825" cy="3916680"/>
            <wp:effectExtent l="0" t="0" r="0" b="0"/>
            <wp:wrapThrough wrapText="bothSides">
              <wp:wrapPolygon edited="0">
                <wp:start x="0" y="0"/>
                <wp:lineTo x="0" y="21537"/>
                <wp:lineTo x="21529" y="21537"/>
                <wp:lineTo x="21529" y="0"/>
                <wp:lineTo x="0" y="0"/>
              </wp:wrapPolygon>
            </wp:wrapThrough>
            <wp:docPr id="1185261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61922" name="Picture 11852619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8787" cy="3919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279F" w:rsidRPr="00DE279F">
        <w:t>Realizarea normalizării până la forma normală 3 (FN1-FN3).</w:t>
      </w:r>
    </w:p>
    <w:p w14:paraId="0C48A518" w14:textId="250DA525" w:rsidR="007012D7" w:rsidRDefault="007012D7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012D7">
        <w:rPr>
          <w:rFonts w:ascii="Times New Roman" w:hAnsi="Times New Roman" w:cs="Times New Roman"/>
          <w:b/>
          <w:bCs/>
          <w:sz w:val="24"/>
          <w:szCs w:val="24"/>
        </w:rPr>
        <w:t xml:space="preserve">Prima </w:t>
      </w:r>
      <w:proofErr w:type="spellStart"/>
      <w:r w:rsidRPr="007012D7">
        <w:rPr>
          <w:rFonts w:ascii="Times New Roman" w:hAnsi="Times New Roman" w:cs="Times New Roman"/>
          <w:b/>
          <w:bCs/>
          <w:sz w:val="24"/>
          <w:szCs w:val="24"/>
        </w:rPr>
        <w:t>formă</w:t>
      </w:r>
      <w:proofErr w:type="spellEnd"/>
      <w:r w:rsidRPr="007012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012D7">
        <w:rPr>
          <w:rFonts w:ascii="Times New Roman" w:hAnsi="Times New Roman" w:cs="Times New Roman"/>
          <w:b/>
          <w:bCs/>
          <w:sz w:val="24"/>
          <w:szCs w:val="24"/>
        </w:rPr>
        <w:t>normală</w:t>
      </w:r>
      <w:proofErr w:type="spellEnd"/>
      <w:r w:rsidR="00F17F20">
        <w:rPr>
          <w:rFonts w:ascii="Times New Roman" w:hAnsi="Times New Roman" w:cs="Times New Roman"/>
          <w:b/>
          <w:bCs/>
          <w:sz w:val="24"/>
          <w:szCs w:val="24"/>
        </w:rPr>
        <w:t xml:space="preserve"> (FN1</w:t>
      </w:r>
      <w:proofErr w:type="gramStart"/>
      <w:r w:rsidR="00F17F20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549AAC93" w14:textId="087AB559" w:rsidR="00B36FA3" w:rsidRPr="00B36FA3" w:rsidRDefault="00B36FA3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6FA3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relaţie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FN1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domeniile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pe care sunt definite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atributele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relaţiei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constituite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numai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atomice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. Un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tuplu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conţină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atribute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grupuri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atribute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repetitive.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Aducerea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relaţiilor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FN1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presupune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eliminarea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atributelor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compuse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şi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celor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repetitive.</w:t>
      </w:r>
    </w:p>
    <w:p w14:paraId="20C234A2" w14:textId="4BDE9550" w:rsidR="00B36FA3" w:rsidRDefault="00B36FA3" w:rsidP="0086305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6FA3"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comand</w:t>
      </w:r>
      <w:proofErr w:type="spellEnd"/>
      <w:r w:rsidRPr="00B36FA3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produse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informaţiile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legate de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produse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 fi separate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 xml:space="preserve">-un alt </w:t>
      </w:r>
      <w:proofErr w:type="spellStart"/>
      <w:r w:rsidRPr="00B36FA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B36FA3">
        <w:rPr>
          <w:rFonts w:ascii="Times New Roman" w:hAnsi="Times New Roman" w:cs="Times New Roman"/>
          <w:sz w:val="24"/>
          <w:szCs w:val="24"/>
        </w:rPr>
        <w:t>.</w:t>
      </w:r>
    </w:p>
    <w:p w14:paraId="3718A3EC" w14:textId="77777777" w:rsidR="00F23A78" w:rsidRDefault="00F23A78" w:rsidP="0086305B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31EBB4" w14:textId="7A70C2C7" w:rsidR="00B36FA3" w:rsidRDefault="00B36FA3" w:rsidP="00B36FA3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doua</w:t>
      </w:r>
      <w:proofErr w:type="spellEnd"/>
      <w:r w:rsidRPr="007012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012D7">
        <w:rPr>
          <w:rFonts w:ascii="Times New Roman" w:hAnsi="Times New Roman" w:cs="Times New Roman"/>
          <w:b/>
          <w:bCs/>
          <w:sz w:val="24"/>
          <w:szCs w:val="24"/>
        </w:rPr>
        <w:t>formă</w:t>
      </w:r>
      <w:proofErr w:type="spellEnd"/>
      <w:r w:rsidRPr="007012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012D7">
        <w:rPr>
          <w:rFonts w:ascii="Times New Roman" w:hAnsi="Times New Roman" w:cs="Times New Roman"/>
          <w:b/>
          <w:bCs/>
          <w:sz w:val="24"/>
          <w:szCs w:val="24"/>
        </w:rPr>
        <w:t>normală</w:t>
      </w:r>
      <w:proofErr w:type="spellEnd"/>
      <w:r w:rsidR="00F17F20">
        <w:rPr>
          <w:rFonts w:ascii="Times New Roman" w:hAnsi="Times New Roman" w:cs="Times New Roman"/>
          <w:b/>
          <w:bCs/>
          <w:sz w:val="24"/>
          <w:szCs w:val="24"/>
        </w:rPr>
        <w:t xml:space="preserve"> (FN2</w:t>
      </w:r>
      <w:proofErr w:type="gramStart"/>
      <w:r w:rsidR="00F17F20">
        <w:rPr>
          <w:rFonts w:ascii="Times New Roman" w:hAnsi="Times New Roman" w:cs="Times New Roman"/>
          <w:b/>
          <w:bCs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14:paraId="1D108822" w14:textId="77777777" w:rsidR="00925CA1" w:rsidRPr="00925CA1" w:rsidRDefault="00925CA1" w:rsidP="00925CA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5CA1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relaţie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află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doua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formă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normală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FN2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>:</w:t>
      </w:r>
    </w:p>
    <w:p w14:paraId="1E433D92" w14:textId="4277991A" w:rsidR="00925CA1" w:rsidRPr="00925CA1" w:rsidRDefault="00925CA1" w:rsidP="00925CA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5CA1">
        <w:rPr>
          <w:rFonts w:ascii="Times New Roman" w:hAnsi="Times New Roman" w:cs="Times New Roman"/>
          <w:sz w:val="24"/>
          <w:szCs w:val="24"/>
        </w:rPr>
        <w:t xml:space="preserve">1. se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află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forma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normală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FN1 </w:t>
      </w:r>
    </w:p>
    <w:p w14:paraId="7DC70C5B" w14:textId="149DCCE1" w:rsidR="00B36FA3" w:rsidRDefault="00925CA1" w:rsidP="00925CA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5CA1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care nu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dependent de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întreaga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25CA1">
        <w:rPr>
          <w:rFonts w:ascii="Times New Roman" w:hAnsi="Times New Roman" w:cs="Times New Roman"/>
          <w:sz w:val="24"/>
          <w:szCs w:val="24"/>
        </w:rPr>
        <w:t>primară</w:t>
      </w:r>
      <w:proofErr w:type="spellEnd"/>
      <w:r w:rsidRPr="00925CA1">
        <w:rPr>
          <w:rFonts w:ascii="Times New Roman" w:hAnsi="Times New Roman" w:cs="Times New Roman"/>
          <w:sz w:val="24"/>
          <w:szCs w:val="24"/>
        </w:rPr>
        <w:t>.</w:t>
      </w:r>
    </w:p>
    <w:p w14:paraId="12875336" w14:textId="355059A8" w:rsidR="002C31DA" w:rsidRDefault="002C31DA" w:rsidP="00925CA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nume_produs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descri</w:t>
      </w:r>
      <w:r w:rsidR="0074034B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re_produs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pret_produs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stoc_produs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depinde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id_produs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adăuga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separat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569C4AD" w14:textId="4AE43C70" w:rsidR="007D5834" w:rsidRDefault="007D5834" w:rsidP="007D5834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treia</w:t>
      </w:r>
      <w:proofErr w:type="spellEnd"/>
      <w:r w:rsidRPr="007012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012D7">
        <w:rPr>
          <w:rFonts w:ascii="Times New Roman" w:hAnsi="Times New Roman" w:cs="Times New Roman"/>
          <w:b/>
          <w:bCs/>
          <w:sz w:val="24"/>
          <w:szCs w:val="24"/>
        </w:rPr>
        <w:t>formă</w:t>
      </w:r>
      <w:proofErr w:type="spellEnd"/>
      <w:r w:rsidRPr="007012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012D7">
        <w:rPr>
          <w:rFonts w:ascii="Times New Roman" w:hAnsi="Times New Roman" w:cs="Times New Roman"/>
          <w:b/>
          <w:bCs/>
          <w:sz w:val="24"/>
          <w:szCs w:val="24"/>
        </w:rPr>
        <w:t>normală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(FN3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) :</w:t>
      </w:r>
      <w:proofErr w:type="gramEnd"/>
    </w:p>
    <w:p w14:paraId="4B3AEB07" w14:textId="77777777" w:rsidR="00E10A7E" w:rsidRPr="00E10A7E" w:rsidRDefault="00E10A7E" w:rsidP="00E10A7E">
      <w:pPr>
        <w:rPr>
          <w:rFonts w:ascii="Times New Roman" w:hAnsi="Times New Roman" w:cs="Times New Roman"/>
          <w:sz w:val="24"/>
          <w:szCs w:val="24"/>
        </w:rPr>
      </w:pPr>
      <w:r w:rsidRPr="00E10A7E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relaţie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forma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normală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trei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FN3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>:</w:t>
      </w:r>
    </w:p>
    <w:p w14:paraId="2E57483B" w14:textId="74BB4BD8" w:rsidR="00E10A7E" w:rsidRPr="00E10A7E" w:rsidRDefault="00E10A7E" w:rsidP="00E10A7E">
      <w:pPr>
        <w:rPr>
          <w:rFonts w:ascii="Times New Roman" w:hAnsi="Times New Roman" w:cs="Times New Roman"/>
          <w:sz w:val="24"/>
          <w:szCs w:val="24"/>
        </w:rPr>
      </w:pPr>
      <w:r w:rsidRPr="00E10A7E">
        <w:rPr>
          <w:rFonts w:ascii="Times New Roman" w:hAnsi="Times New Roman" w:cs="Times New Roman"/>
          <w:sz w:val="24"/>
          <w:szCs w:val="24"/>
        </w:rPr>
        <w:t xml:space="preserve">1. se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găseşte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FN2 </w:t>
      </w:r>
    </w:p>
    <w:p w14:paraId="64AE1C89" w14:textId="66EBC0B9" w:rsidR="00E10A7E" w:rsidRPr="00E10A7E" w:rsidRDefault="00E10A7E" w:rsidP="00E10A7E">
      <w:pPr>
        <w:rPr>
          <w:rFonts w:ascii="Times New Roman" w:hAnsi="Times New Roman" w:cs="Times New Roman"/>
          <w:sz w:val="24"/>
          <w:szCs w:val="24"/>
        </w:rPr>
      </w:pPr>
      <w:r w:rsidRPr="00E10A7E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care nu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cheie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depinde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direct de</w:t>
      </w:r>
      <w:r w:rsidR="001D54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cheia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0A7E">
        <w:rPr>
          <w:rFonts w:ascii="Times New Roman" w:hAnsi="Times New Roman" w:cs="Times New Roman"/>
          <w:sz w:val="24"/>
          <w:szCs w:val="24"/>
        </w:rPr>
        <w:t>primară</w:t>
      </w:r>
      <w:proofErr w:type="spellEnd"/>
      <w:r w:rsidRPr="00E10A7E">
        <w:rPr>
          <w:rFonts w:ascii="Times New Roman" w:hAnsi="Times New Roman" w:cs="Times New Roman"/>
          <w:sz w:val="24"/>
          <w:szCs w:val="24"/>
        </w:rPr>
        <w:t>.</w:t>
      </w:r>
    </w:p>
    <w:p w14:paraId="57DBB6C2" w14:textId="7A2C482C" w:rsidR="002C31DA" w:rsidRDefault="00000FDB" w:rsidP="00925CA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COMENZI se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id_client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determina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mod </w:t>
      </w:r>
      <w:proofErr w:type="spellStart"/>
      <w:r>
        <w:rPr>
          <w:rFonts w:ascii="Times New Roman" w:hAnsi="Times New Roman" w:cs="Times New Roman"/>
          <w:sz w:val="24"/>
          <w:szCs w:val="24"/>
        </w:rPr>
        <w:t>unic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atributele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nume_client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prenume_client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email_client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telefon_client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data_inregistrare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>
        <w:rPr>
          <w:rFonts w:ascii="Times New Roman" w:hAnsi="Times New Roman" w:cs="Times New Roman"/>
          <w:sz w:val="24"/>
          <w:szCs w:val="24"/>
        </w:rPr>
        <w:t>nou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numit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CLIENTI cu </w:t>
      </w:r>
      <w:proofErr w:type="spellStart"/>
      <w:r>
        <w:rPr>
          <w:rFonts w:ascii="Times New Roman" w:hAnsi="Times New Roman" w:cs="Times New Roman"/>
          <w:sz w:val="24"/>
          <w:szCs w:val="24"/>
        </w:rPr>
        <w:t>cheie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id_client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avand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mentionate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CCD484B" w14:textId="77777777" w:rsidR="00B36FA3" w:rsidRPr="00B36FA3" w:rsidRDefault="00B36FA3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27248344" w14:textId="77777777" w:rsidR="00F23A78" w:rsidRDefault="00F23A78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645A3A27" w14:textId="72B1B974" w:rsidR="00F23A78" w:rsidRDefault="00F23A78" w:rsidP="00F23A78">
      <w:pPr>
        <w:pStyle w:val="da"/>
      </w:pPr>
      <w:bookmarkStart w:id="10" w:name="_Toc136023682"/>
      <w:r w:rsidRPr="00F7569A">
        <w:lastRenderedPageBreak/>
        <w:t xml:space="preserve">Cerința </w:t>
      </w:r>
      <w:r>
        <w:t>10</w:t>
      </w:r>
      <w:r w:rsidRPr="00F7569A">
        <w:t>.</w:t>
      </w:r>
      <w:bookmarkEnd w:id="10"/>
    </w:p>
    <w:p w14:paraId="463F5E24" w14:textId="6AA0AB3A" w:rsidR="00F23A78" w:rsidRDefault="00D4268D" w:rsidP="00D4268D">
      <w:pPr>
        <w:pStyle w:val="nu"/>
        <w:numPr>
          <w:ilvl w:val="0"/>
          <w:numId w:val="0"/>
        </w:numPr>
      </w:pPr>
      <w:r w:rsidRPr="00D4268D">
        <w:t>Crearea unei secvențe ce va fi utilizată în inserarea înregistrărilor în tabele (punctul 11).</w:t>
      </w:r>
    </w:p>
    <w:p w14:paraId="6345E061" w14:textId="77777777" w:rsidR="003C486C" w:rsidRDefault="003C486C" w:rsidP="00D4268D">
      <w:pPr>
        <w:pStyle w:val="nu"/>
        <w:numPr>
          <w:ilvl w:val="0"/>
          <w:numId w:val="0"/>
        </w:numPr>
      </w:pPr>
    </w:p>
    <w:p w14:paraId="0121B780" w14:textId="77777777" w:rsidR="00B00950" w:rsidRDefault="00B00950" w:rsidP="00D4268D">
      <w:pPr>
        <w:pStyle w:val="nu"/>
        <w:numPr>
          <w:ilvl w:val="0"/>
          <w:numId w:val="0"/>
        </w:numPr>
      </w:pPr>
    </w:p>
    <w:p w14:paraId="2C956E93" w14:textId="01BB36AC" w:rsidR="00541CF3" w:rsidRDefault="000E4EB0" w:rsidP="000E4EB0">
      <w:pPr>
        <w:pStyle w:val="nu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062D065B" wp14:editId="6F15A137">
            <wp:extent cx="3474720" cy="2841259"/>
            <wp:effectExtent l="0" t="0" r="0" b="0"/>
            <wp:docPr id="209518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897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8073" cy="286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F5D8" w14:textId="77777777" w:rsidR="00B00950" w:rsidRDefault="00B00950" w:rsidP="000E4EB0">
      <w:pPr>
        <w:pStyle w:val="nu"/>
        <w:numPr>
          <w:ilvl w:val="0"/>
          <w:numId w:val="0"/>
        </w:numPr>
        <w:jc w:val="center"/>
      </w:pPr>
    </w:p>
    <w:p w14:paraId="346E7ACB" w14:textId="77777777" w:rsidR="000E4EB0" w:rsidRDefault="000E4EB0" w:rsidP="000E4EB0">
      <w:pPr>
        <w:pStyle w:val="nu"/>
        <w:numPr>
          <w:ilvl w:val="0"/>
          <w:numId w:val="0"/>
        </w:numPr>
      </w:pPr>
    </w:p>
    <w:p w14:paraId="23EC8991" w14:textId="77777777" w:rsidR="000E4EB0" w:rsidRDefault="000E4EB0" w:rsidP="000E4EB0">
      <w:pPr>
        <w:pStyle w:val="nu"/>
        <w:numPr>
          <w:ilvl w:val="0"/>
          <w:numId w:val="0"/>
        </w:numPr>
      </w:pPr>
    </w:p>
    <w:p w14:paraId="447D09CA" w14:textId="2B8FA2E0" w:rsidR="00F23A78" w:rsidRDefault="00F23A78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79F382FB" w14:textId="77777777" w:rsidR="0086305B" w:rsidRDefault="0086305B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DF4DBCF" w14:textId="77777777" w:rsidR="0086305B" w:rsidRPr="003F6303" w:rsidRDefault="0086305B" w:rsidP="0086305B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5A15B29" w14:textId="77777777" w:rsidR="00030843" w:rsidRDefault="00030843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3A9873A" w14:textId="77777777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7492D0D7" w14:textId="77777777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CDEE2AF" w14:textId="77777777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A28369F" w14:textId="77777777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B9B0FDF" w14:textId="77777777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2D11C3F8" w14:textId="77777777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1F8827AB" w14:textId="600F00A2" w:rsidR="001842B7" w:rsidRDefault="001842B7" w:rsidP="001842B7">
      <w:pPr>
        <w:pStyle w:val="da"/>
      </w:pPr>
      <w:bookmarkStart w:id="11" w:name="_Toc136023683"/>
      <w:r w:rsidRPr="00F7569A">
        <w:lastRenderedPageBreak/>
        <w:t xml:space="preserve">Cerința </w:t>
      </w:r>
      <w:r>
        <w:t>11</w:t>
      </w:r>
      <w:r w:rsidRPr="00F7569A">
        <w:t>.</w:t>
      </w:r>
      <w:bookmarkEnd w:id="11"/>
    </w:p>
    <w:p w14:paraId="1DEECFF4" w14:textId="57FEB5C2" w:rsidR="006B69A2" w:rsidRDefault="006B69A2" w:rsidP="006B69A2">
      <w:pPr>
        <w:pStyle w:val="nu"/>
        <w:numPr>
          <w:ilvl w:val="0"/>
          <w:numId w:val="0"/>
        </w:numPr>
      </w:pPr>
      <w:r w:rsidRPr="006B69A2">
        <w:t>Crearea tabelelor în SQL și inserarea de date coerente în fiecare dintre acestea</w:t>
      </w:r>
      <w:r w:rsidR="000A557C">
        <w:t>.</w:t>
      </w:r>
    </w:p>
    <w:p w14:paraId="77951A0F" w14:textId="2E15B5D9" w:rsidR="003B0651" w:rsidRDefault="00A752F4" w:rsidP="006B69A2">
      <w:pPr>
        <w:pStyle w:val="nu"/>
        <w:numPr>
          <w:ilvl w:val="0"/>
          <w:numId w:val="0"/>
        </w:numPr>
      </w:pPr>
      <w:r>
        <w:t>a). Crearea Tabelelor</w:t>
      </w:r>
    </w:p>
    <w:p w14:paraId="68D7C126" w14:textId="6BA0B849" w:rsidR="006D574C" w:rsidRDefault="00202DAF" w:rsidP="006B69A2">
      <w:pPr>
        <w:pStyle w:val="nu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42880" behindDoc="0" locked="0" layoutInCell="1" allowOverlap="1" wp14:anchorId="29DD13A6" wp14:editId="01FB9F9C">
            <wp:simplePos x="0" y="0"/>
            <wp:positionH relativeFrom="column">
              <wp:posOffset>1894840</wp:posOffset>
            </wp:positionH>
            <wp:positionV relativeFrom="paragraph">
              <wp:posOffset>201295</wp:posOffset>
            </wp:positionV>
            <wp:extent cx="1992477" cy="1668780"/>
            <wp:effectExtent l="0" t="0" r="0" b="0"/>
            <wp:wrapNone/>
            <wp:docPr id="1477601328" name="Picture 1477601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5865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50"/>
                    <a:stretch/>
                  </pic:blipFill>
                  <pic:spPr bwMode="auto">
                    <a:xfrm>
                      <a:off x="0" y="0"/>
                      <a:ext cx="1992477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1856" behindDoc="0" locked="0" layoutInCell="1" allowOverlap="1" wp14:anchorId="6186500F" wp14:editId="5C13E316">
            <wp:simplePos x="0" y="0"/>
            <wp:positionH relativeFrom="column">
              <wp:posOffset>0</wp:posOffset>
            </wp:positionH>
            <wp:positionV relativeFrom="paragraph">
              <wp:posOffset>186055</wp:posOffset>
            </wp:positionV>
            <wp:extent cx="1503680" cy="1996440"/>
            <wp:effectExtent l="0" t="0" r="0" b="0"/>
            <wp:wrapSquare wrapText="bothSides"/>
            <wp:docPr id="1940957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5784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68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7D7A2" w14:textId="719FB5F0" w:rsidR="00A752F4" w:rsidRDefault="00A752F4" w:rsidP="00030843">
      <w:pPr>
        <w:spacing w:line="276" w:lineRule="auto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06C75E05" wp14:editId="1FA99881">
            <wp:simplePos x="0" y="0"/>
            <wp:positionH relativeFrom="column">
              <wp:posOffset>29210</wp:posOffset>
            </wp:positionH>
            <wp:positionV relativeFrom="paragraph">
              <wp:posOffset>9525</wp:posOffset>
            </wp:positionV>
            <wp:extent cx="1964690" cy="1836420"/>
            <wp:effectExtent l="0" t="0" r="0" b="0"/>
            <wp:wrapSquare wrapText="bothSides"/>
            <wp:docPr id="2794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5865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8611"/>
                    <a:stretch/>
                  </pic:blipFill>
                  <pic:spPr bwMode="auto">
                    <a:xfrm>
                      <a:off x="0" y="0"/>
                      <a:ext cx="196469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36DA95" w14:textId="668F936F" w:rsidR="00A752F4" w:rsidRDefault="00A752F4" w:rsidP="00030843">
      <w:pPr>
        <w:spacing w:line="276" w:lineRule="auto"/>
        <w:jc w:val="both"/>
        <w:rPr>
          <w:noProof/>
        </w:rPr>
      </w:pPr>
    </w:p>
    <w:p w14:paraId="310B22BB" w14:textId="35522F6A" w:rsidR="001842B7" w:rsidRDefault="001842B7" w:rsidP="00030843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</w:p>
    <w:p w14:paraId="4BEB961A" w14:textId="77777777" w:rsidR="003B0651" w:rsidRPr="003B0651" w:rsidRDefault="003B0651" w:rsidP="003B0651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E2A231D" w14:textId="77777777" w:rsidR="003B0651" w:rsidRPr="003B0651" w:rsidRDefault="003B0651" w:rsidP="003B0651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AA68084" w14:textId="77777777" w:rsidR="003B0651" w:rsidRPr="003B0651" w:rsidRDefault="003B0651" w:rsidP="003B0651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4EFF3E5" w14:textId="77777777" w:rsidR="003B0651" w:rsidRPr="003B0651" w:rsidRDefault="003B0651" w:rsidP="003B0651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F5F6CFA" w14:textId="77777777" w:rsidR="003B0651" w:rsidRDefault="003B0651" w:rsidP="003B0651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FFD1E38" w14:textId="67A8DA1A" w:rsidR="003B0651" w:rsidRDefault="00202DAF" w:rsidP="003B0651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643904" behindDoc="1" locked="0" layoutInCell="1" allowOverlap="1" wp14:anchorId="5E3EC4F7" wp14:editId="2D26C444">
            <wp:simplePos x="0" y="0"/>
            <wp:positionH relativeFrom="column">
              <wp:posOffset>-617855</wp:posOffset>
            </wp:positionH>
            <wp:positionV relativeFrom="paragraph">
              <wp:posOffset>404495</wp:posOffset>
            </wp:positionV>
            <wp:extent cx="7215505" cy="1930400"/>
            <wp:effectExtent l="0" t="0" r="0" b="0"/>
            <wp:wrapTight wrapText="bothSides">
              <wp:wrapPolygon edited="0">
                <wp:start x="0" y="0"/>
                <wp:lineTo x="0" y="21316"/>
                <wp:lineTo x="21556" y="21316"/>
                <wp:lineTo x="21556" y="0"/>
                <wp:lineTo x="0" y="0"/>
              </wp:wrapPolygon>
            </wp:wrapTight>
            <wp:docPr id="149346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6327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550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0651">
        <w:rPr>
          <w:rFonts w:ascii="Times New Roman" w:hAnsi="Times New Roman" w:cs="Times New Roman"/>
          <w:b/>
          <w:bCs/>
          <w:sz w:val="24"/>
          <w:szCs w:val="24"/>
          <w:lang w:val="ro-RO"/>
        </w:rPr>
        <w:t xml:space="preserve"> </w:t>
      </w:r>
      <w:r w:rsidR="003B0651" w:rsidRPr="003B0651">
        <w:rPr>
          <w:rFonts w:ascii="Times New Roman" w:hAnsi="Times New Roman" w:cs="Times New Roman"/>
          <w:b/>
          <w:bCs/>
          <w:sz w:val="24"/>
          <w:szCs w:val="24"/>
          <w:lang w:val="ro-RO"/>
        </w:rPr>
        <w:t>b). Inserarea Datelor</w:t>
      </w:r>
    </w:p>
    <w:p w14:paraId="7A14C82D" w14:textId="4D9BA8D5" w:rsidR="00724162" w:rsidRDefault="00724162" w:rsidP="003B0651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47A955EC" w14:textId="1D6BB62F" w:rsidR="00724162" w:rsidRDefault="00202DAF" w:rsidP="003B0651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4838E23F" wp14:editId="61030860">
            <wp:extent cx="5943600" cy="1373505"/>
            <wp:effectExtent l="0" t="0" r="0" b="0"/>
            <wp:docPr id="19205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42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2EF9" w14:textId="77777777" w:rsidR="00202DAF" w:rsidRDefault="00202DAF" w:rsidP="003B0651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7CA77820" w14:textId="77777777" w:rsidR="00202DAF" w:rsidRDefault="00202DAF" w:rsidP="003B0651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1C6027B7" w14:textId="6B81F220" w:rsidR="00202DAF" w:rsidRDefault="00202DAF" w:rsidP="00202DAF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45952" behindDoc="1" locked="0" layoutInCell="1" allowOverlap="1" wp14:anchorId="763A109F" wp14:editId="2C346244">
            <wp:simplePos x="0" y="0"/>
            <wp:positionH relativeFrom="column">
              <wp:posOffset>-358775</wp:posOffset>
            </wp:positionH>
            <wp:positionV relativeFrom="paragraph">
              <wp:posOffset>1233170</wp:posOffset>
            </wp:positionV>
            <wp:extent cx="6781800" cy="1506855"/>
            <wp:effectExtent l="0" t="0" r="0" b="0"/>
            <wp:wrapTight wrapText="bothSides">
              <wp:wrapPolygon edited="0">
                <wp:start x="0" y="0"/>
                <wp:lineTo x="0" y="21300"/>
                <wp:lineTo x="21539" y="21300"/>
                <wp:lineTo x="21539" y="0"/>
                <wp:lineTo x="0" y="0"/>
              </wp:wrapPolygon>
            </wp:wrapTight>
            <wp:docPr id="1511214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1415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4928" behindDoc="1" locked="0" layoutInCell="1" allowOverlap="1" wp14:anchorId="263019B5" wp14:editId="43443F12">
            <wp:simplePos x="0" y="0"/>
            <wp:positionH relativeFrom="column">
              <wp:posOffset>-381635</wp:posOffset>
            </wp:positionH>
            <wp:positionV relativeFrom="paragraph">
              <wp:posOffset>-85090</wp:posOffset>
            </wp:positionV>
            <wp:extent cx="6819900" cy="1150620"/>
            <wp:effectExtent l="0" t="0" r="0" b="0"/>
            <wp:wrapTight wrapText="bothSides">
              <wp:wrapPolygon edited="0">
                <wp:start x="0" y="0"/>
                <wp:lineTo x="0" y="21099"/>
                <wp:lineTo x="21540" y="21099"/>
                <wp:lineTo x="21540" y="0"/>
                <wp:lineTo x="0" y="0"/>
              </wp:wrapPolygon>
            </wp:wrapTight>
            <wp:docPr id="1591709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0918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C9C5D0" w14:textId="3A691EB6" w:rsidR="00202DAF" w:rsidRDefault="00202DAF" w:rsidP="00202DA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6DCBF6D1" wp14:editId="44C8B3CD">
            <wp:extent cx="3838575" cy="1438275"/>
            <wp:effectExtent l="0" t="0" r="9525" b="9525"/>
            <wp:docPr id="14889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20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3B99" w14:textId="77777777" w:rsidR="00202DAF" w:rsidRDefault="00202DAF" w:rsidP="00202DA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E885E7B" w14:textId="4395DCBF" w:rsidR="00202DAF" w:rsidRDefault="00202DAF" w:rsidP="00202DA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67425ACF" wp14:editId="3477788F">
            <wp:extent cx="5943600" cy="1305560"/>
            <wp:effectExtent l="0" t="0" r="0" b="0"/>
            <wp:docPr id="455940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404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5947" w14:textId="4FBABE67" w:rsidR="00202DAF" w:rsidRDefault="00E663A4" w:rsidP="00202DA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4A274D29" wp14:editId="60C7EC45">
            <wp:extent cx="3343275" cy="1409700"/>
            <wp:effectExtent l="0" t="0" r="9525" b="0"/>
            <wp:docPr id="853601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010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1FF1" w14:textId="5409BA70" w:rsidR="00202DAF" w:rsidRDefault="00E663A4" w:rsidP="00E663A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48000" behindDoc="1" locked="0" layoutInCell="1" allowOverlap="1" wp14:anchorId="1D26E47B" wp14:editId="5D773A2B">
            <wp:simplePos x="0" y="0"/>
            <wp:positionH relativeFrom="column">
              <wp:posOffset>-853440</wp:posOffset>
            </wp:positionH>
            <wp:positionV relativeFrom="paragraph">
              <wp:posOffset>1309370</wp:posOffset>
            </wp:positionV>
            <wp:extent cx="2171700" cy="2867025"/>
            <wp:effectExtent l="0" t="0" r="0" b="0"/>
            <wp:wrapTight wrapText="bothSides">
              <wp:wrapPolygon edited="0">
                <wp:start x="0" y="0"/>
                <wp:lineTo x="0" y="21528"/>
                <wp:lineTo x="21411" y="21528"/>
                <wp:lineTo x="21411" y="0"/>
                <wp:lineTo x="0" y="0"/>
              </wp:wrapPolygon>
            </wp:wrapTight>
            <wp:docPr id="173354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4846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672D8D5A" wp14:editId="1DEAD874">
            <wp:simplePos x="0" y="0"/>
            <wp:positionH relativeFrom="column">
              <wp:posOffset>1889760</wp:posOffset>
            </wp:positionH>
            <wp:positionV relativeFrom="paragraph">
              <wp:posOffset>1309370</wp:posOffset>
            </wp:positionV>
            <wp:extent cx="2114550" cy="2609850"/>
            <wp:effectExtent l="0" t="0" r="0" b="0"/>
            <wp:wrapTight wrapText="bothSides">
              <wp:wrapPolygon edited="0">
                <wp:start x="0" y="0"/>
                <wp:lineTo x="0" y="21442"/>
                <wp:lineTo x="21405" y="21442"/>
                <wp:lineTo x="21405" y="0"/>
                <wp:lineTo x="0" y="0"/>
              </wp:wrapPolygon>
            </wp:wrapTight>
            <wp:docPr id="176069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9878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79366CBE" wp14:editId="557EAB49">
            <wp:simplePos x="0" y="0"/>
            <wp:positionH relativeFrom="column">
              <wp:posOffset>4541520</wp:posOffset>
            </wp:positionH>
            <wp:positionV relativeFrom="paragraph">
              <wp:posOffset>1309370</wp:posOffset>
            </wp:positionV>
            <wp:extent cx="2114550" cy="2819400"/>
            <wp:effectExtent l="0" t="0" r="0" b="0"/>
            <wp:wrapTight wrapText="bothSides">
              <wp:wrapPolygon edited="0">
                <wp:start x="0" y="0"/>
                <wp:lineTo x="0" y="21454"/>
                <wp:lineTo x="21405" y="21454"/>
                <wp:lineTo x="21405" y="0"/>
                <wp:lineTo x="0" y="0"/>
              </wp:wrapPolygon>
            </wp:wrapTight>
            <wp:docPr id="1743106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0627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6976" behindDoc="1" locked="0" layoutInCell="1" allowOverlap="1" wp14:anchorId="036F7481" wp14:editId="70AAA48A">
            <wp:simplePos x="0" y="0"/>
            <wp:positionH relativeFrom="column">
              <wp:posOffset>-822960</wp:posOffset>
            </wp:positionH>
            <wp:positionV relativeFrom="paragraph">
              <wp:posOffset>-161290</wp:posOffset>
            </wp:positionV>
            <wp:extent cx="7580630" cy="1325880"/>
            <wp:effectExtent l="0" t="0" r="0" b="0"/>
            <wp:wrapTight wrapText="bothSides">
              <wp:wrapPolygon edited="0">
                <wp:start x="0" y="0"/>
                <wp:lineTo x="0" y="21414"/>
                <wp:lineTo x="21549" y="21414"/>
                <wp:lineTo x="21549" y="0"/>
                <wp:lineTo x="0" y="0"/>
              </wp:wrapPolygon>
            </wp:wrapTight>
            <wp:docPr id="191778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8043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063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32BEA4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7059A42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EB4552D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01FD64EB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4EE1577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475FF01" w14:textId="67B32FA8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8183D34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8642A54" w14:textId="710E1058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4F91446" w14:textId="6ABF0880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DB71B6F" w14:textId="3839EA1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4F0FF23D" wp14:editId="388D30A2">
            <wp:simplePos x="0" y="0"/>
            <wp:positionH relativeFrom="column">
              <wp:posOffset>1739265</wp:posOffset>
            </wp:positionH>
            <wp:positionV relativeFrom="paragraph">
              <wp:posOffset>299720</wp:posOffset>
            </wp:positionV>
            <wp:extent cx="3503295" cy="1243330"/>
            <wp:effectExtent l="0" t="0" r="0" b="0"/>
            <wp:wrapTight wrapText="bothSides">
              <wp:wrapPolygon edited="0">
                <wp:start x="0" y="0"/>
                <wp:lineTo x="0" y="21181"/>
                <wp:lineTo x="21494" y="21181"/>
                <wp:lineTo x="21494" y="0"/>
                <wp:lineTo x="0" y="0"/>
              </wp:wrapPolygon>
            </wp:wrapTight>
            <wp:docPr id="1168059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59914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29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05650C4D" wp14:editId="777E04DB">
            <wp:simplePos x="0" y="0"/>
            <wp:positionH relativeFrom="column">
              <wp:posOffset>-2076450</wp:posOffset>
            </wp:positionH>
            <wp:positionV relativeFrom="paragraph">
              <wp:posOffset>284480</wp:posOffset>
            </wp:positionV>
            <wp:extent cx="3764280" cy="1280160"/>
            <wp:effectExtent l="0" t="0" r="0" b="0"/>
            <wp:wrapTight wrapText="bothSides">
              <wp:wrapPolygon edited="0">
                <wp:start x="0" y="0"/>
                <wp:lineTo x="0" y="21214"/>
                <wp:lineTo x="21534" y="21214"/>
                <wp:lineTo x="21534" y="0"/>
                <wp:lineTo x="0" y="0"/>
              </wp:wrapPolygon>
            </wp:wrapTight>
            <wp:docPr id="34882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2627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CDCAFD" w14:textId="499D59D5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CB83A23" w14:textId="5590B3F5" w:rsidR="00E663A4" w:rsidRDefault="00E663A4" w:rsidP="00E663A4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653120" behindDoc="1" locked="0" layoutInCell="1" allowOverlap="1" wp14:anchorId="2B54A974" wp14:editId="484C6162">
            <wp:simplePos x="0" y="0"/>
            <wp:positionH relativeFrom="column">
              <wp:posOffset>1295400</wp:posOffset>
            </wp:positionH>
            <wp:positionV relativeFrom="paragraph">
              <wp:posOffset>11430</wp:posOffset>
            </wp:positionV>
            <wp:extent cx="3343275" cy="1428750"/>
            <wp:effectExtent l="0" t="0" r="0" b="0"/>
            <wp:wrapTight wrapText="bothSides">
              <wp:wrapPolygon edited="0">
                <wp:start x="0" y="0"/>
                <wp:lineTo x="0" y="21312"/>
                <wp:lineTo x="21538" y="21312"/>
                <wp:lineTo x="21538" y="0"/>
                <wp:lineTo x="0" y="0"/>
              </wp:wrapPolygon>
            </wp:wrapTight>
            <wp:docPr id="128271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17657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CA0C92" w14:textId="28D655B0" w:rsidR="00E663A4" w:rsidRDefault="00E663A4" w:rsidP="00E663A4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2A8B2A5E" w14:textId="344918EE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F8F2D28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80944D4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9E4892A" w14:textId="77777777" w:rsidR="00E663A4" w:rsidRP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DB49EBE" w14:textId="77777777" w:rsidR="00E663A4" w:rsidRDefault="00E663A4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br w:type="page"/>
      </w:r>
    </w:p>
    <w:p w14:paraId="2D1685F9" w14:textId="1EAD0EF9" w:rsidR="00E663A4" w:rsidRDefault="00E663A4" w:rsidP="00E663A4">
      <w:pPr>
        <w:pStyle w:val="da"/>
      </w:pPr>
      <w:bookmarkStart w:id="12" w:name="_Toc136023684"/>
      <w:r w:rsidRPr="00F7569A">
        <w:lastRenderedPageBreak/>
        <w:t xml:space="preserve">Cerința </w:t>
      </w:r>
      <w:r>
        <w:t>12</w:t>
      </w:r>
      <w:r w:rsidRPr="00F7569A">
        <w:t>.</w:t>
      </w:r>
      <w:bookmarkEnd w:id="12"/>
    </w:p>
    <w:p w14:paraId="2984476E" w14:textId="330381A4" w:rsidR="00E663A4" w:rsidRDefault="00E663A4" w:rsidP="00062AD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Formulați</w:t>
      </w:r>
      <w:proofErr w:type="spellEnd"/>
      <w:r w:rsidRPr="00E663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în</w:t>
      </w:r>
      <w:proofErr w:type="spellEnd"/>
      <w:r w:rsidRPr="00E663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limbaj</w:t>
      </w:r>
      <w:proofErr w:type="spellEnd"/>
      <w:r w:rsidRPr="00E663A4">
        <w:rPr>
          <w:rFonts w:ascii="Times New Roman" w:hAnsi="Times New Roman" w:cs="Times New Roman"/>
          <w:b/>
          <w:bCs/>
          <w:sz w:val="24"/>
          <w:szCs w:val="24"/>
        </w:rPr>
        <w:t xml:space="preserve"> natural </w:t>
      </w: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și</w:t>
      </w:r>
      <w:proofErr w:type="spellEnd"/>
      <w:r w:rsidRPr="00E663A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implementați</w:t>
      </w:r>
      <w:proofErr w:type="spellEnd"/>
      <w:r w:rsidRPr="00E663A4">
        <w:rPr>
          <w:rFonts w:ascii="Times New Roman" w:hAnsi="Times New Roman" w:cs="Times New Roman"/>
          <w:b/>
          <w:bCs/>
          <w:sz w:val="24"/>
          <w:szCs w:val="24"/>
        </w:rPr>
        <w:t xml:space="preserve"> 5 </w:t>
      </w: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cereri</w:t>
      </w:r>
      <w:proofErr w:type="spellEnd"/>
      <w:r w:rsidRPr="00E663A4">
        <w:rPr>
          <w:rFonts w:ascii="Times New Roman" w:hAnsi="Times New Roman" w:cs="Times New Roman"/>
          <w:b/>
          <w:bCs/>
          <w:sz w:val="24"/>
          <w:szCs w:val="24"/>
        </w:rPr>
        <w:t xml:space="preserve"> SQL </w:t>
      </w:r>
      <w:proofErr w:type="spellStart"/>
      <w:r w:rsidRPr="00E663A4">
        <w:rPr>
          <w:rFonts w:ascii="Times New Roman" w:hAnsi="Times New Roman" w:cs="Times New Roman"/>
          <w:b/>
          <w:bCs/>
          <w:sz w:val="24"/>
          <w:szCs w:val="24"/>
        </w:rPr>
        <w:t>complexe</w:t>
      </w:r>
      <w:proofErr w:type="spellEnd"/>
      <w:r w:rsidR="00062ADD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570F3B9" w14:textId="70072602" w:rsidR="00062ADD" w:rsidRDefault="00062ADD" w:rsidP="00062ADD">
      <w:pPr>
        <w:rPr>
          <w:b/>
          <w:bCs/>
        </w:rPr>
      </w:pPr>
    </w:p>
    <w:p w14:paraId="59010957" w14:textId="10B96279" w:rsidR="0079739E" w:rsidRDefault="00CB552B" w:rsidP="0079739E">
      <w:pPr>
        <w:pStyle w:val="Default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7CFA83C" wp14:editId="2AE8C228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369560" cy="3260090"/>
            <wp:effectExtent l="0" t="0" r="0" b="0"/>
            <wp:wrapSquare wrapText="bothSides"/>
            <wp:docPr id="1262748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48462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56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18A5AF" w14:textId="72502C2D" w:rsidR="0064622F" w:rsidRDefault="0064622F" w:rsidP="0079739E">
      <w:pPr>
        <w:pStyle w:val="Default"/>
      </w:pPr>
    </w:p>
    <w:p w14:paraId="5B7A421D" w14:textId="0E481539" w:rsidR="0064622F" w:rsidRPr="00062ADD" w:rsidRDefault="0064622F" w:rsidP="0079739E">
      <w:pPr>
        <w:pStyle w:val="Default"/>
      </w:pPr>
    </w:p>
    <w:p w14:paraId="2BB460A9" w14:textId="7D640316" w:rsidR="0079739E" w:rsidRPr="0079739E" w:rsidRDefault="0079739E" w:rsidP="0079739E">
      <w:pPr>
        <w:pStyle w:val="Default"/>
        <w:rPr>
          <w:b/>
          <w:bCs/>
        </w:rPr>
      </w:pPr>
    </w:p>
    <w:p w14:paraId="799AA217" w14:textId="5DF7203C" w:rsidR="00E663A4" w:rsidRDefault="00E663A4" w:rsidP="00E663A4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2C0D09F6" w14:textId="4A663817" w:rsidR="00E663A4" w:rsidRDefault="00E663A4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ab/>
      </w:r>
    </w:p>
    <w:p w14:paraId="65BF56E8" w14:textId="3B4CA1DD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13DF8230" w14:textId="4EF55A9B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7FFDF115" w14:textId="40E44E67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1DAC5488" w14:textId="30FCD153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14C721E2" w14:textId="333F5BA5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5A40734B" w14:textId="0C648E4D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3549F13F" w14:textId="5CA19EF4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7D1C390B" w14:textId="421228C8" w:rsidR="0064622F" w:rsidRDefault="00CB552B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3DBD5D01" wp14:editId="1B8F800F">
            <wp:simplePos x="0" y="0"/>
            <wp:positionH relativeFrom="column">
              <wp:posOffset>-218440</wp:posOffset>
            </wp:positionH>
            <wp:positionV relativeFrom="paragraph">
              <wp:posOffset>294640</wp:posOffset>
            </wp:positionV>
            <wp:extent cx="5450840" cy="4320540"/>
            <wp:effectExtent l="0" t="0" r="0" b="0"/>
            <wp:wrapTight wrapText="bothSides">
              <wp:wrapPolygon edited="0">
                <wp:start x="0" y="0"/>
                <wp:lineTo x="0" y="21524"/>
                <wp:lineTo x="21514" y="21524"/>
                <wp:lineTo x="21514" y="0"/>
                <wp:lineTo x="0" y="0"/>
              </wp:wrapPolygon>
            </wp:wrapTight>
            <wp:docPr id="514893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93303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084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5B1E8E" w14:textId="6D4DDF73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273E114" wp14:editId="3F5F011F">
            <wp:simplePos x="0" y="0"/>
            <wp:positionH relativeFrom="column">
              <wp:posOffset>-897467</wp:posOffset>
            </wp:positionH>
            <wp:positionV relativeFrom="paragraph">
              <wp:posOffset>4254922</wp:posOffset>
            </wp:positionV>
            <wp:extent cx="7747000" cy="4950711"/>
            <wp:effectExtent l="0" t="0" r="0" b="0"/>
            <wp:wrapSquare wrapText="bothSides"/>
            <wp:docPr id="1486331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31933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0947" cy="4953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168A1A08" wp14:editId="6B3084AE">
            <wp:simplePos x="0" y="0"/>
            <wp:positionH relativeFrom="column">
              <wp:posOffset>-974090</wp:posOffset>
            </wp:positionH>
            <wp:positionV relativeFrom="paragraph">
              <wp:posOffset>-55245</wp:posOffset>
            </wp:positionV>
            <wp:extent cx="7754620" cy="4192270"/>
            <wp:effectExtent l="0" t="0" r="0" b="0"/>
            <wp:wrapTight wrapText="bothSides">
              <wp:wrapPolygon edited="0">
                <wp:start x="0" y="0"/>
                <wp:lineTo x="0" y="21495"/>
                <wp:lineTo x="21543" y="21495"/>
                <wp:lineTo x="21543" y="0"/>
                <wp:lineTo x="0" y="0"/>
              </wp:wrapPolygon>
            </wp:wrapTight>
            <wp:docPr id="1697568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6897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462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595A05" w14:textId="4A4F4C21" w:rsidR="0064622F" w:rsidRDefault="00CB552B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6570766" wp14:editId="3ABACA1E">
            <wp:simplePos x="0" y="0"/>
            <wp:positionH relativeFrom="column">
              <wp:posOffset>-916940</wp:posOffset>
            </wp:positionH>
            <wp:positionV relativeFrom="paragraph">
              <wp:posOffset>-88900</wp:posOffset>
            </wp:positionV>
            <wp:extent cx="7777480" cy="4935220"/>
            <wp:effectExtent l="0" t="0" r="0" b="0"/>
            <wp:wrapSquare wrapText="bothSides"/>
            <wp:docPr id="32484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47476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480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B0A352" w14:textId="6D8960B1" w:rsidR="0064622F" w:rsidRDefault="0064622F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42E32508" w14:textId="77777777" w:rsidR="00CB552B" w:rsidRDefault="00CB552B" w:rsidP="00E663A4">
      <w:pPr>
        <w:tabs>
          <w:tab w:val="left" w:pos="3912"/>
        </w:tabs>
        <w:rPr>
          <w:rFonts w:ascii="Times New Roman" w:hAnsi="Times New Roman" w:cs="Times New Roman"/>
          <w:sz w:val="24"/>
          <w:szCs w:val="24"/>
          <w:lang w:val="ro-RO"/>
        </w:rPr>
      </w:pPr>
    </w:p>
    <w:p w14:paraId="6A6780D2" w14:textId="77777777" w:rsidR="00CB552B" w:rsidRDefault="00CB552B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41202078" w14:textId="5BB7D647" w:rsidR="00C82CD2" w:rsidRDefault="00CB552B" w:rsidP="00C82CD2">
      <w:pPr>
        <w:pStyle w:val="da"/>
      </w:pPr>
      <w:bookmarkStart w:id="13" w:name="_Toc136023685"/>
      <w:r w:rsidRPr="00F7569A">
        <w:lastRenderedPageBreak/>
        <w:t xml:space="preserve">Cerința </w:t>
      </w:r>
      <w:r>
        <w:t>13</w:t>
      </w:r>
      <w:r w:rsidRPr="00F7569A">
        <w:t>.</w:t>
      </w:r>
      <w:bookmarkEnd w:id="13"/>
    </w:p>
    <w:p w14:paraId="088A724A" w14:textId="77777777" w:rsidR="00C82CD2" w:rsidRPr="00C82CD2" w:rsidRDefault="00C82CD2" w:rsidP="00C82CD2">
      <w:pPr>
        <w:pStyle w:val="Default"/>
        <w:rPr>
          <w:b/>
          <w:bCs/>
        </w:rPr>
      </w:pPr>
      <w:proofErr w:type="spellStart"/>
      <w:r w:rsidRPr="00C82CD2">
        <w:rPr>
          <w:b/>
          <w:bCs/>
        </w:rPr>
        <w:t>Implementarea</w:t>
      </w:r>
      <w:proofErr w:type="spellEnd"/>
      <w:r w:rsidRPr="00C82CD2">
        <w:rPr>
          <w:b/>
          <w:bCs/>
        </w:rPr>
        <w:t xml:space="preserve"> a 3 </w:t>
      </w:r>
      <w:proofErr w:type="spellStart"/>
      <w:r w:rsidRPr="00C82CD2">
        <w:rPr>
          <w:b/>
          <w:bCs/>
        </w:rPr>
        <w:t>operații</w:t>
      </w:r>
      <w:proofErr w:type="spellEnd"/>
      <w:r w:rsidRPr="00C82CD2">
        <w:rPr>
          <w:b/>
          <w:bCs/>
        </w:rPr>
        <w:t xml:space="preserve"> de </w:t>
      </w:r>
      <w:proofErr w:type="spellStart"/>
      <w:r w:rsidRPr="00C82CD2">
        <w:rPr>
          <w:b/>
          <w:bCs/>
        </w:rPr>
        <w:t>actualizare</w:t>
      </w:r>
      <w:proofErr w:type="spellEnd"/>
      <w:r w:rsidRPr="00C82CD2">
        <w:rPr>
          <w:b/>
          <w:bCs/>
        </w:rPr>
        <w:t xml:space="preserve"> </w:t>
      </w:r>
      <w:proofErr w:type="spellStart"/>
      <w:r w:rsidRPr="00C82CD2">
        <w:rPr>
          <w:b/>
          <w:bCs/>
        </w:rPr>
        <w:t>și</w:t>
      </w:r>
      <w:proofErr w:type="spellEnd"/>
      <w:r w:rsidRPr="00C82CD2">
        <w:rPr>
          <w:b/>
          <w:bCs/>
        </w:rPr>
        <w:t xml:space="preserve"> de </w:t>
      </w:r>
      <w:proofErr w:type="spellStart"/>
      <w:r w:rsidRPr="00C82CD2">
        <w:rPr>
          <w:b/>
          <w:bCs/>
        </w:rPr>
        <w:t>suprimare</w:t>
      </w:r>
      <w:proofErr w:type="spellEnd"/>
      <w:r w:rsidRPr="00C82CD2">
        <w:rPr>
          <w:b/>
          <w:bCs/>
        </w:rPr>
        <w:t xml:space="preserve"> a </w:t>
      </w:r>
      <w:proofErr w:type="spellStart"/>
      <w:r w:rsidRPr="00C82CD2">
        <w:rPr>
          <w:b/>
          <w:bCs/>
        </w:rPr>
        <w:t>datelor</w:t>
      </w:r>
      <w:proofErr w:type="spellEnd"/>
      <w:r w:rsidRPr="00C82CD2">
        <w:rPr>
          <w:b/>
          <w:bCs/>
        </w:rPr>
        <w:t xml:space="preserve"> </w:t>
      </w:r>
      <w:proofErr w:type="spellStart"/>
      <w:r w:rsidRPr="00C82CD2">
        <w:rPr>
          <w:b/>
          <w:bCs/>
        </w:rPr>
        <w:t>utilizând</w:t>
      </w:r>
      <w:proofErr w:type="spellEnd"/>
      <w:r w:rsidRPr="00C82CD2">
        <w:rPr>
          <w:b/>
          <w:bCs/>
        </w:rPr>
        <w:t xml:space="preserve"> </w:t>
      </w:r>
      <w:proofErr w:type="spellStart"/>
      <w:r w:rsidRPr="00C82CD2">
        <w:rPr>
          <w:b/>
          <w:bCs/>
        </w:rPr>
        <w:t>subcereri</w:t>
      </w:r>
      <w:proofErr w:type="spellEnd"/>
      <w:r w:rsidRPr="00C82CD2">
        <w:rPr>
          <w:b/>
          <w:bCs/>
        </w:rPr>
        <w:t xml:space="preserve">. </w:t>
      </w:r>
    </w:p>
    <w:p w14:paraId="00F627B0" w14:textId="77777777" w:rsidR="00C82CD2" w:rsidRDefault="00C82CD2" w:rsidP="00CB552B">
      <w:pPr>
        <w:pStyle w:val="da"/>
      </w:pPr>
    </w:p>
    <w:p w14:paraId="3DAE0AA6" w14:textId="77777777" w:rsidR="00C82CD2" w:rsidRDefault="00C82CD2" w:rsidP="00CB552B">
      <w:pPr>
        <w:pStyle w:val="da"/>
      </w:pPr>
    </w:p>
    <w:p w14:paraId="5A1C1B16" w14:textId="77777777" w:rsidR="00C82CD2" w:rsidRDefault="00C82CD2" w:rsidP="00CB552B">
      <w:pPr>
        <w:pStyle w:val="da"/>
      </w:pPr>
    </w:p>
    <w:p w14:paraId="5B4973F2" w14:textId="5E9F9590" w:rsidR="00CB552B" w:rsidRDefault="00C82CD2" w:rsidP="002F2348">
      <w:r>
        <w:rPr>
          <w:noProof/>
        </w:rPr>
        <w:drawing>
          <wp:inline distT="0" distB="0" distL="0" distR="0" wp14:anchorId="2B399526" wp14:editId="45C2DE81">
            <wp:extent cx="5943600" cy="5103495"/>
            <wp:effectExtent l="0" t="0" r="0" b="0"/>
            <wp:docPr id="1166910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102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276E" w14:textId="77777777" w:rsidR="00C82CD2" w:rsidRDefault="00C82CD2" w:rsidP="00CB552B">
      <w:pPr>
        <w:pStyle w:val="da"/>
      </w:pPr>
    </w:p>
    <w:p w14:paraId="67AE8042" w14:textId="77777777" w:rsidR="00C82CD2" w:rsidRDefault="00C82CD2" w:rsidP="00CB552B">
      <w:pPr>
        <w:pStyle w:val="da"/>
      </w:pPr>
    </w:p>
    <w:p w14:paraId="030A8B99" w14:textId="77777777" w:rsidR="00C82CD2" w:rsidRDefault="00C82CD2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48FE35BB" w14:textId="5A21047F" w:rsidR="000F00FC" w:rsidRDefault="00C82CD2" w:rsidP="000F00FC">
      <w:pPr>
        <w:pStyle w:val="da"/>
      </w:pPr>
      <w:bookmarkStart w:id="14" w:name="_Toc136023686"/>
      <w:r w:rsidRPr="00F7569A">
        <w:lastRenderedPageBreak/>
        <w:t xml:space="preserve">Cerința </w:t>
      </w:r>
      <w:r>
        <w:t>14</w:t>
      </w:r>
      <w:r w:rsidRPr="00F7569A">
        <w:t>.</w:t>
      </w:r>
      <w:bookmarkEnd w:id="14"/>
    </w:p>
    <w:p w14:paraId="5B602245" w14:textId="1E112C4F" w:rsidR="000F00FC" w:rsidRDefault="008037AA" w:rsidP="000F00FC">
      <w:pPr>
        <w:pStyle w:val="Default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4BF802C" wp14:editId="1068B5F8">
            <wp:simplePos x="0" y="0"/>
            <wp:positionH relativeFrom="column">
              <wp:posOffset>-914400</wp:posOffset>
            </wp:positionH>
            <wp:positionV relativeFrom="paragraph">
              <wp:posOffset>484505</wp:posOffset>
            </wp:positionV>
            <wp:extent cx="7740015" cy="3426460"/>
            <wp:effectExtent l="0" t="0" r="0" b="0"/>
            <wp:wrapSquare wrapText="bothSides"/>
            <wp:docPr id="124950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5089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F00FC" w:rsidRPr="000F00FC">
        <w:rPr>
          <w:b/>
          <w:bCs/>
        </w:rPr>
        <w:t>Crearea</w:t>
      </w:r>
      <w:proofErr w:type="spellEnd"/>
      <w:r w:rsidR="000F00FC" w:rsidRPr="000F00FC">
        <w:rPr>
          <w:b/>
          <w:bCs/>
        </w:rPr>
        <w:t xml:space="preserve"> </w:t>
      </w:r>
      <w:proofErr w:type="spellStart"/>
      <w:r w:rsidR="000F00FC" w:rsidRPr="000F00FC">
        <w:rPr>
          <w:b/>
          <w:bCs/>
        </w:rPr>
        <w:t>unei</w:t>
      </w:r>
      <w:proofErr w:type="spellEnd"/>
      <w:r w:rsidR="000F00FC" w:rsidRPr="000F00FC">
        <w:rPr>
          <w:b/>
          <w:bCs/>
        </w:rPr>
        <w:t xml:space="preserve"> </w:t>
      </w:r>
      <w:proofErr w:type="spellStart"/>
      <w:r w:rsidR="000F00FC" w:rsidRPr="000F00FC">
        <w:rPr>
          <w:b/>
          <w:bCs/>
        </w:rPr>
        <w:t>vizualizări</w:t>
      </w:r>
      <w:proofErr w:type="spellEnd"/>
      <w:r w:rsidR="000F00FC" w:rsidRPr="000F00FC">
        <w:rPr>
          <w:b/>
          <w:bCs/>
        </w:rPr>
        <w:t xml:space="preserve"> </w:t>
      </w:r>
      <w:proofErr w:type="spellStart"/>
      <w:r w:rsidR="000F00FC" w:rsidRPr="000F00FC">
        <w:rPr>
          <w:b/>
          <w:bCs/>
        </w:rPr>
        <w:t>complexe</w:t>
      </w:r>
      <w:proofErr w:type="spellEnd"/>
      <w:r w:rsidR="000F00FC" w:rsidRPr="000F00FC">
        <w:rPr>
          <w:b/>
          <w:bCs/>
        </w:rPr>
        <w:t xml:space="preserve">. </w:t>
      </w:r>
      <w:proofErr w:type="spellStart"/>
      <w:r w:rsidR="000F00FC" w:rsidRPr="000F00FC">
        <w:rPr>
          <w:b/>
          <w:bCs/>
        </w:rPr>
        <w:t>Dați</w:t>
      </w:r>
      <w:proofErr w:type="spellEnd"/>
      <w:r w:rsidR="000F00FC" w:rsidRPr="000F00FC">
        <w:rPr>
          <w:b/>
          <w:bCs/>
        </w:rPr>
        <w:t xml:space="preserve"> un </w:t>
      </w:r>
      <w:proofErr w:type="spellStart"/>
      <w:r w:rsidR="000F00FC" w:rsidRPr="000F00FC">
        <w:rPr>
          <w:b/>
          <w:bCs/>
        </w:rPr>
        <w:t>exemplu</w:t>
      </w:r>
      <w:proofErr w:type="spellEnd"/>
      <w:r w:rsidR="000F00FC" w:rsidRPr="000F00FC">
        <w:rPr>
          <w:b/>
          <w:bCs/>
        </w:rPr>
        <w:t xml:space="preserve"> de </w:t>
      </w:r>
      <w:proofErr w:type="spellStart"/>
      <w:r w:rsidR="000F00FC" w:rsidRPr="000F00FC">
        <w:rPr>
          <w:b/>
          <w:bCs/>
        </w:rPr>
        <w:t>operație</w:t>
      </w:r>
      <w:proofErr w:type="spellEnd"/>
      <w:r w:rsidR="000F00FC" w:rsidRPr="000F00FC">
        <w:rPr>
          <w:b/>
          <w:bCs/>
        </w:rPr>
        <w:t xml:space="preserve"> LMD </w:t>
      </w:r>
      <w:proofErr w:type="spellStart"/>
      <w:r w:rsidR="000F00FC" w:rsidRPr="000F00FC">
        <w:rPr>
          <w:b/>
          <w:bCs/>
        </w:rPr>
        <w:t>permisă</w:t>
      </w:r>
      <w:proofErr w:type="spellEnd"/>
      <w:r w:rsidR="000F00FC" w:rsidRPr="000F00FC">
        <w:rPr>
          <w:b/>
          <w:bCs/>
        </w:rPr>
        <w:t xml:space="preserve"> pe </w:t>
      </w:r>
      <w:proofErr w:type="spellStart"/>
      <w:r w:rsidR="000F00FC" w:rsidRPr="000F00FC">
        <w:rPr>
          <w:b/>
          <w:bCs/>
        </w:rPr>
        <w:t>vizualizarea</w:t>
      </w:r>
      <w:proofErr w:type="spellEnd"/>
      <w:r w:rsidR="000F00FC" w:rsidRPr="000F00FC">
        <w:rPr>
          <w:b/>
          <w:bCs/>
        </w:rPr>
        <w:t xml:space="preserve"> </w:t>
      </w:r>
      <w:proofErr w:type="spellStart"/>
      <w:r w:rsidR="000F00FC" w:rsidRPr="000F00FC">
        <w:rPr>
          <w:b/>
          <w:bCs/>
        </w:rPr>
        <w:t>respectivă</w:t>
      </w:r>
      <w:proofErr w:type="spellEnd"/>
      <w:r w:rsidR="000F00FC" w:rsidRPr="000F00FC">
        <w:rPr>
          <w:b/>
          <w:bCs/>
        </w:rPr>
        <w:t xml:space="preserve"> </w:t>
      </w:r>
      <w:proofErr w:type="spellStart"/>
      <w:r w:rsidR="000F00FC" w:rsidRPr="000F00FC">
        <w:rPr>
          <w:b/>
          <w:bCs/>
        </w:rPr>
        <w:t>și</w:t>
      </w:r>
      <w:proofErr w:type="spellEnd"/>
      <w:r w:rsidR="000F00FC" w:rsidRPr="000F00FC">
        <w:rPr>
          <w:b/>
          <w:bCs/>
        </w:rPr>
        <w:t xml:space="preserve"> un </w:t>
      </w:r>
      <w:proofErr w:type="spellStart"/>
      <w:r w:rsidR="000F00FC" w:rsidRPr="000F00FC">
        <w:rPr>
          <w:b/>
          <w:bCs/>
        </w:rPr>
        <w:t>exemplu</w:t>
      </w:r>
      <w:proofErr w:type="spellEnd"/>
      <w:r w:rsidR="000F00FC" w:rsidRPr="000F00FC">
        <w:rPr>
          <w:b/>
          <w:bCs/>
        </w:rPr>
        <w:t xml:space="preserve"> de </w:t>
      </w:r>
      <w:proofErr w:type="spellStart"/>
      <w:r w:rsidR="000F00FC" w:rsidRPr="000F00FC">
        <w:rPr>
          <w:b/>
          <w:bCs/>
        </w:rPr>
        <w:t>operație</w:t>
      </w:r>
      <w:proofErr w:type="spellEnd"/>
      <w:r w:rsidR="000F00FC" w:rsidRPr="000F00FC">
        <w:rPr>
          <w:b/>
          <w:bCs/>
        </w:rPr>
        <w:t xml:space="preserve"> LMD </w:t>
      </w:r>
      <w:proofErr w:type="spellStart"/>
      <w:r w:rsidR="000F00FC" w:rsidRPr="000F00FC">
        <w:rPr>
          <w:b/>
          <w:bCs/>
        </w:rPr>
        <w:t>nepermisă</w:t>
      </w:r>
      <w:proofErr w:type="spellEnd"/>
      <w:r w:rsidR="000F00FC" w:rsidRPr="000F00FC">
        <w:rPr>
          <w:b/>
          <w:bCs/>
        </w:rPr>
        <w:t>.</w:t>
      </w:r>
    </w:p>
    <w:p w14:paraId="6532BD60" w14:textId="3C2929D6" w:rsidR="000F00FC" w:rsidRDefault="000F00FC" w:rsidP="000F00FC">
      <w:pPr>
        <w:pStyle w:val="Default"/>
        <w:rPr>
          <w:b/>
          <w:bCs/>
        </w:rPr>
      </w:pPr>
    </w:p>
    <w:p w14:paraId="6DC73E78" w14:textId="43E0B1C8" w:rsidR="000F00FC" w:rsidRPr="000F00FC" w:rsidRDefault="000F00FC" w:rsidP="000F00FC">
      <w:pPr>
        <w:pStyle w:val="Default"/>
        <w:rPr>
          <w:b/>
          <w:bCs/>
        </w:rPr>
      </w:pPr>
    </w:p>
    <w:p w14:paraId="7AFFC14B" w14:textId="46CD90E4" w:rsidR="000F00FC" w:rsidRDefault="008037AA" w:rsidP="002F2348">
      <w:r>
        <w:rPr>
          <w:noProof/>
        </w:rPr>
        <w:drawing>
          <wp:inline distT="0" distB="0" distL="0" distR="0" wp14:anchorId="573C4289" wp14:editId="3DD15517">
            <wp:extent cx="5762625" cy="3219450"/>
            <wp:effectExtent l="0" t="0" r="9525" b="0"/>
            <wp:docPr id="1925074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7453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5303" w14:textId="77777777" w:rsidR="008037AA" w:rsidRDefault="008037AA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01EAB910" w14:textId="2E53149A" w:rsidR="009B5EF2" w:rsidRDefault="008037AA" w:rsidP="009B5EF2">
      <w:pPr>
        <w:pStyle w:val="da"/>
      </w:pPr>
      <w:bookmarkStart w:id="15" w:name="_Toc136023687"/>
      <w:r w:rsidRPr="00F7569A">
        <w:lastRenderedPageBreak/>
        <w:t xml:space="preserve">Cerința </w:t>
      </w:r>
      <w:r>
        <w:t>15</w:t>
      </w:r>
      <w:r w:rsidRPr="00F7569A">
        <w:t>.</w:t>
      </w:r>
      <w:bookmarkEnd w:id="15"/>
    </w:p>
    <w:p w14:paraId="24CA5077" w14:textId="442E0AF4" w:rsidR="009B5EF2" w:rsidRDefault="009B5EF2" w:rsidP="009B5EF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9B5EF2">
        <w:rPr>
          <w:rFonts w:ascii="Times New Roman" w:hAnsi="Times New Roman" w:cs="Times New Roman"/>
          <w:b/>
          <w:bCs/>
          <w:sz w:val="24"/>
          <w:szCs w:val="24"/>
        </w:rPr>
        <w:t>mplementați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în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SQL: o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cerere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ce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utilizează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operația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outer-join pe minimum 4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tabele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, o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cerere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ce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utilizează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operația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division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și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o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cerere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care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implementează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B5EF2">
        <w:rPr>
          <w:rFonts w:ascii="Times New Roman" w:hAnsi="Times New Roman" w:cs="Times New Roman"/>
          <w:b/>
          <w:bCs/>
          <w:sz w:val="24"/>
          <w:szCs w:val="24"/>
        </w:rPr>
        <w:t>analiza</w:t>
      </w:r>
      <w:proofErr w:type="spellEnd"/>
      <w:r w:rsidRPr="009B5EF2">
        <w:rPr>
          <w:rFonts w:ascii="Times New Roman" w:hAnsi="Times New Roman" w:cs="Times New Roman"/>
          <w:b/>
          <w:bCs/>
          <w:sz w:val="24"/>
          <w:szCs w:val="24"/>
        </w:rPr>
        <w:t xml:space="preserve"> top-n. </w:t>
      </w:r>
    </w:p>
    <w:p w14:paraId="3F462DDE" w14:textId="77777777" w:rsidR="00070455" w:rsidRDefault="00070455" w:rsidP="009B5EF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5D2595" w14:textId="3C6ED47D" w:rsidR="00070455" w:rsidRDefault="00070455" w:rsidP="0007045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04CDE69" wp14:editId="6179212B">
            <wp:extent cx="5195690" cy="3409950"/>
            <wp:effectExtent l="0" t="0" r="0" b="0"/>
            <wp:docPr id="705981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8147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2639" cy="342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19EA" w14:textId="1231584E" w:rsidR="00070455" w:rsidRDefault="00EE25CA" w:rsidP="0007045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A156C00" wp14:editId="265F902C">
            <wp:extent cx="5166360" cy="3402291"/>
            <wp:effectExtent l="0" t="0" r="0" b="0"/>
            <wp:docPr id="157563843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38437" name="Picture 1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1114" cy="340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9C7C" w14:textId="1B052B63" w:rsidR="00070455" w:rsidRPr="009B5EF2" w:rsidRDefault="00EE25CA" w:rsidP="0007045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5E38A0" wp14:editId="4F872120">
            <wp:extent cx="5337175" cy="4667177"/>
            <wp:effectExtent l="0" t="0" r="0" b="0"/>
            <wp:docPr id="52802310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23109" name="Picture 1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57628" cy="468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08C0" w14:textId="77777777" w:rsidR="009B5EF2" w:rsidRDefault="009B5EF2" w:rsidP="002F2348">
      <w:pPr>
        <w:pStyle w:val="da"/>
      </w:pPr>
    </w:p>
    <w:p w14:paraId="2B88A69A" w14:textId="57B84682" w:rsidR="002F2348" w:rsidRPr="002F2348" w:rsidRDefault="002F2348" w:rsidP="002F2348">
      <w:pPr>
        <w:pStyle w:val="Default"/>
      </w:pPr>
    </w:p>
    <w:p w14:paraId="0E4489A9" w14:textId="6B58FBB1" w:rsidR="008037AA" w:rsidRDefault="008037AA" w:rsidP="00176783"/>
    <w:p w14:paraId="473BB9D0" w14:textId="77777777" w:rsidR="00E0260D" w:rsidRDefault="00E0260D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2303278A" w14:textId="660E2203" w:rsidR="00E0260D" w:rsidRDefault="00E0260D" w:rsidP="00176783">
      <w:pPr>
        <w:pStyle w:val="da"/>
      </w:pPr>
      <w:bookmarkStart w:id="16" w:name="_Toc136023688"/>
      <w:r w:rsidRPr="00F7569A">
        <w:lastRenderedPageBreak/>
        <w:t xml:space="preserve">Cerința </w:t>
      </w:r>
      <w:r>
        <w:t>16</w:t>
      </w:r>
      <w:r w:rsidRPr="00F7569A">
        <w:t>.</w:t>
      </w:r>
      <w:bookmarkEnd w:id="16"/>
    </w:p>
    <w:p w14:paraId="6B838C0D" w14:textId="4A45FFF3" w:rsidR="008037AA" w:rsidRDefault="00435CEA" w:rsidP="00435CEA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35CEA">
        <w:rPr>
          <w:rFonts w:ascii="Times New Roman" w:hAnsi="Times New Roman" w:cs="Times New Roman"/>
          <w:b/>
          <w:bCs/>
          <w:sz w:val="24"/>
          <w:szCs w:val="24"/>
        </w:rPr>
        <w:t>Două</w:t>
      </w:r>
      <w:proofErr w:type="spellEnd"/>
      <w:r w:rsidRPr="00435C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35CEA">
        <w:rPr>
          <w:rFonts w:ascii="Times New Roman" w:hAnsi="Times New Roman" w:cs="Times New Roman"/>
          <w:b/>
          <w:bCs/>
          <w:sz w:val="24"/>
          <w:szCs w:val="24"/>
        </w:rPr>
        <w:t>instrucțiuni</w:t>
      </w:r>
      <w:proofErr w:type="spellEnd"/>
      <w:r w:rsidRPr="00435CEA">
        <w:rPr>
          <w:rFonts w:ascii="Times New Roman" w:hAnsi="Times New Roman" w:cs="Times New Roman"/>
          <w:b/>
          <w:bCs/>
          <w:sz w:val="24"/>
          <w:szCs w:val="24"/>
        </w:rPr>
        <w:t xml:space="preserve"> select </w:t>
      </w:r>
      <w:proofErr w:type="spellStart"/>
      <w:r w:rsidRPr="00435CEA">
        <w:rPr>
          <w:rFonts w:ascii="Times New Roman" w:hAnsi="Times New Roman" w:cs="Times New Roman"/>
          <w:b/>
          <w:bCs/>
          <w:sz w:val="24"/>
          <w:szCs w:val="24"/>
        </w:rPr>
        <w:t>echivalente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35CEA">
        <w:rPr>
          <w:rFonts w:ascii="Times New Roman" w:hAnsi="Times New Roman" w:cs="Times New Roman"/>
          <w:b/>
          <w:bCs/>
          <w:sz w:val="24"/>
          <w:szCs w:val="24"/>
        </w:rPr>
        <w:t xml:space="preserve">semantic, de </w:t>
      </w:r>
      <w:proofErr w:type="spellStart"/>
      <w:r w:rsidRPr="00435CEA">
        <w:rPr>
          <w:rFonts w:ascii="Times New Roman" w:hAnsi="Times New Roman" w:cs="Times New Roman"/>
          <w:b/>
          <w:bCs/>
          <w:sz w:val="24"/>
          <w:szCs w:val="24"/>
        </w:rPr>
        <w:t>comparat</w:t>
      </w:r>
      <w:proofErr w:type="spellEnd"/>
      <w:r w:rsidRPr="00435CEA">
        <w:rPr>
          <w:rFonts w:ascii="Times New Roman" w:hAnsi="Times New Roman" w:cs="Times New Roman"/>
          <w:b/>
          <w:bCs/>
          <w:sz w:val="24"/>
          <w:szCs w:val="24"/>
        </w:rPr>
        <w:t xml:space="preserve"> din </w:t>
      </w:r>
      <w:proofErr w:type="spellStart"/>
      <w:r w:rsidRPr="00435CEA">
        <w:rPr>
          <w:rFonts w:ascii="Times New Roman" w:hAnsi="Times New Roman" w:cs="Times New Roman"/>
          <w:b/>
          <w:bCs/>
          <w:sz w:val="24"/>
          <w:szCs w:val="24"/>
        </w:rPr>
        <w:t>punct</w:t>
      </w:r>
      <w:proofErr w:type="spellEnd"/>
      <w:r w:rsidRPr="00435CEA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proofErr w:type="spellStart"/>
      <w:r w:rsidRPr="00435CEA">
        <w:rPr>
          <w:rFonts w:ascii="Times New Roman" w:hAnsi="Times New Roman" w:cs="Times New Roman"/>
          <w:b/>
          <w:bCs/>
          <w:sz w:val="24"/>
          <w:szCs w:val="24"/>
        </w:rPr>
        <w:t>vedere</w:t>
      </w:r>
      <w:proofErr w:type="spellEnd"/>
      <w:r w:rsidRPr="00435CEA">
        <w:rPr>
          <w:rFonts w:ascii="Times New Roman" w:hAnsi="Times New Roman" w:cs="Times New Roman"/>
          <w:b/>
          <w:bCs/>
          <w:sz w:val="24"/>
          <w:szCs w:val="24"/>
        </w:rPr>
        <w:t xml:space="preserve"> 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l </w:t>
      </w:r>
      <w:proofErr w:type="spellStart"/>
      <w:r w:rsidRPr="00435CEA">
        <w:rPr>
          <w:rFonts w:ascii="Times New Roman" w:hAnsi="Times New Roman" w:cs="Times New Roman"/>
          <w:b/>
          <w:bCs/>
          <w:sz w:val="24"/>
          <w:szCs w:val="24"/>
        </w:rPr>
        <w:t>execuției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8F3851D" w14:textId="77777777" w:rsidR="00F221A9" w:rsidRDefault="00F221A9" w:rsidP="00435C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1B92A4" w14:textId="77777777" w:rsidR="00F221A9" w:rsidRDefault="00F221A9" w:rsidP="00435C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272F61" w14:textId="7CFA600B" w:rsidR="00F221A9" w:rsidRDefault="00F221A9" w:rsidP="00435CE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C43902A" wp14:editId="670F5AA3">
            <wp:extent cx="5943600" cy="5480050"/>
            <wp:effectExtent l="0" t="0" r="0" b="0"/>
            <wp:docPr id="753526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26862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A5C4" w14:textId="77777777" w:rsidR="00F221A9" w:rsidRDefault="00F221A9" w:rsidP="00435C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24999F" w14:textId="77777777" w:rsidR="00F221A9" w:rsidRDefault="00F221A9" w:rsidP="00435C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939714" w14:textId="77777777" w:rsidR="00F221A9" w:rsidRDefault="00F221A9" w:rsidP="00435C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8F85FD" w14:textId="77777777" w:rsidR="00F221A9" w:rsidRDefault="00F221A9" w:rsidP="00435C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B9F567" w14:textId="77777777" w:rsidR="00F221A9" w:rsidRDefault="00F221A9" w:rsidP="00435C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211840" w14:textId="5A29ABB9" w:rsidR="00F221A9" w:rsidRDefault="00F221A9" w:rsidP="00435CE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Plan de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executie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67711DE" w14:textId="77777777" w:rsidR="00F221A9" w:rsidRDefault="00F221A9" w:rsidP="00435C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4BE8BD" w14:textId="31B2E6E8" w:rsidR="00F221A9" w:rsidRPr="00435CEA" w:rsidRDefault="00F221A9" w:rsidP="00435CE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75115CB" wp14:editId="44F0AF96">
            <wp:extent cx="5943600" cy="4457700"/>
            <wp:effectExtent l="0" t="0" r="0" b="0"/>
            <wp:docPr id="1449877246" name="Picture 1" descr="A picture containing diagram, tex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77246" name="Picture 1" descr="A picture containing diagram, text, screenshot, line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A3ED" w14:textId="77777777" w:rsidR="008037AA" w:rsidRDefault="008037AA" w:rsidP="00C82CD2">
      <w:pPr>
        <w:pStyle w:val="da"/>
      </w:pPr>
    </w:p>
    <w:p w14:paraId="31EB9E2E" w14:textId="77777777" w:rsidR="00C82CD2" w:rsidRDefault="00C82CD2" w:rsidP="00CB552B">
      <w:pPr>
        <w:pStyle w:val="da"/>
      </w:pPr>
    </w:p>
    <w:p w14:paraId="71204544" w14:textId="77777777" w:rsidR="00576E6D" w:rsidRDefault="00576E6D" w:rsidP="00CB552B">
      <w:pPr>
        <w:pStyle w:val="da"/>
      </w:pPr>
    </w:p>
    <w:p w14:paraId="027C449F" w14:textId="77777777" w:rsidR="00576E6D" w:rsidRDefault="00576E6D" w:rsidP="00CB552B">
      <w:pPr>
        <w:pStyle w:val="da"/>
      </w:pPr>
    </w:p>
    <w:p w14:paraId="4FE87351" w14:textId="77777777" w:rsidR="00576E6D" w:rsidRDefault="00576E6D" w:rsidP="00CB552B">
      <w:pPr>
        <w:pStyle w:val="da"/>
      </w:pPr>
    </w:p>
    <w:p w14:paraId="53B44D40" w14:textId="77777777" w:rsidR="00576E6D" w:rsidRDefault="00576E6D" w:rsidP="00CB552B">
      <w:pPr>
        <w:pStyle w:val="da"/>
      </w:pPr>
    </w:p>
    <w:p w14:paraId="0E69D169" w14:textId="77777777" w:rsidR="00576E6D" w:rsidRDefault="00576E6D" w:rsidP="00CB552B">
      <w:pPr>
        <w:pStyle w:val="da"/>
      </w:pPr>
    </w:p>
    <w:p w14:paraId="0EDEB436" w14:textId="77777777" w:rsidR="00576E6D" w:rsidRDefault="00576E6D" w:rsidP="00CB552B">
      <w:pPr>
        <w:pStyle w:val="da"/>
      </w:pPr>
    </w:p>
    <w:p w14:paraId="69D61087" w14:textId="77777777" w:rsidR="00576E6D" w:rsidRDefault="00576E6D" w:rsidP="00CB552B">
      <w:pPr>
        <w:pStyle w:val="da"/>
      </w:pPr>
    </w:p>
    <w:p w14:paraId="5FCDFF88" w14:textId="77777777" w:rsidR="001A2437" w:rsidRDefault="001A2437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6A8F1A05" w14:textId="3936846C" w:rsidR="006A209B" w:rsidRDefault="00576E6D" w:rsidP="006A209B">
      <w:pPr>
        <w:pStyle w:val="da"/>
      </w:pPr>
      <w:bookmarkStart w:id="17" w:name="_Toc136023689"/>
      <w:r>
        <w:lastRenderedPageBreak/>
        <w:t>Cerinta 17</w:t>
      </w:r>
      <w:r w:rsidR="00E03173">
        <w:t>.</w:t>
      </w:r>
      <w:bookmarkEnd w:id="17"/>
    </w:p>
    <w:p w14:paraId="4CDBE224" w14:textId="1AD8079D" w:rsidR="008D1F43" w:rsidRPr="008D1F43" w:rsidRDefault="006A209B" w:rsidP="008D1F43">
      <w:pPr>
        <w:pStyle w:val="Default"/>
        <w:numPr>
          <w:ilvl w:val="0"/>
          <w:numId w:val="8"/>
        </w:numPr>
        <w:rPr>
          <w:b/>
          <w:bCs/>
        </w:rPr>
      </w:pPr>
      <w:proofErr w:type="spellStart"/>
      <w:r w:rsidRPr="006A209B">
        <w:rPr>
          <w:b/>
          <w:bCs/>
        </w:rPr>
        <w:t>Realizarea</w:t>
      </w:r>
      <w:proofErr w:type="spellEnd"/>
      <w:r w:rsidRPr="006A209B">
        <w:rPr>
          <w:b/>
          <w:bCs/>
        </w:rPr>
        <w:t xml:space="preserve"> </w:t>
      </w:r>
      <w:proofErr w:type="spellStart"/>
      <w:r w:rsidRPr="006A209B">
        <w:rPr>
          <w:b/>
          <w:bCs/>
        </w:rPr>
        <w:t>normalizării</w:t>
      </w:r>
      <w:proofErr w:type="spellEnd"/>
      <w:r w:rsidRPr="006A209B">
        <w:rPr>
          <w:b/>
          <w:bCs/>
        </w:rPr>
        <w:t xml:space="preserve"> BCNF </w:t>
      </w:r>
    </w:p>
    <w:p w14:paraId="47834563" w14:textId="77777777" w:rsidR="006A209B" w:rsidRPr="006A209B" w:rsidRDefault="006A209B" w:rsidP="006A209B">
      <w:pPr>
        <w:pStyle w:val="Default"/>
        <w:ind w:left="720"/>
        <w:rPr>
          <w:b/>
          <w:bCs/>
        </w:rPr>
      </w:pPr>
    </w:p>
    <w:p w14:paraId="7C1C5AEF" w14:textId="2B376382" w:rsidR="006A209B" w:rsidRPr="008224DA" w:rsidRDefault="006A209B" w:rsidP="008224DA">
      <w:pPr>
        <w:rPr>
          <w:rFonts w:ascii="Times New Roman" w:hAnsi="Times New Roman" w:cs="Times New Roman"/>
          <w:sz w:val="24"/>
          <w:szCs w:val="24"/>
        </w:rPr>
      </w:pPr>
      <w:r w:rsidRPr="008224DA">
        <w:rPr>
          <w:rFonts w:ascii="Times New Roman" w:hAnsi="Times New Roman" w:cs="Times New Roman"/>
          <w:sz w:val="24"/>
          <w:szCs w:val="24"/>
        </w:rPr>
        <w:t>-pentru tabel</w:t>
      </w:r>
      <w:r w:rsidR="0062442A" w:rsidRPr="008224DA">
        <w:rPr>
          <w:rFonts w:ascii="Times New Roman" w:hAnsi="Times New Roman" w:cs="Times New Roman"/>
          <w:sz w:val="24"/>
          <w:szCs w:val="24"/>
        </w:rPr>
        <w:t>ele</w:t>
      </w:r>
      <w:r w:rsidRPr="008224D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62442A" w:rsidRPr="008224DA">
        <w:rPr>
          <w:rFonts w:ascii="Times New Roman" w:hAnsi="Times New Roman" w:cs="Times New Roman"/>
          <w:sz w:val="24"/>
          <w:szCs w:val="24"/>
        </w:rPr>
        <w:t>PRODUSE,CATEGORII</w:t>
      </w:r>
      <w:proofErr w:type="gramEnd"/>
      <w:r w:rsidR="0062442A" w:rsidRPr="008224DA">
        <w:rPr>
          <w:rFonts w:ascii="Times New Roman" w:hAnsi="Times New Roman" w:cs="Times New Roman"/>
          <w:sz w:val="24"/>
          <w:szCs w:val="24"/>
        </w:rPr>
        <w:t>,PRODUCATORI (se afla in forma BCNF)</w:t>
      </w:r>
      <w:r w:rsidR="008D1F43" w:rsidRPr="008224DA">
        <w:rPr>
          <w:rFonts w:ascii="Times New Roman" w:hAnsi="Times New Roman" w:cs="Times New Roman"/>
          <w:sz w:val="24"/>
          <w:szCs w:val="24"/>
        </w:rPr>
        <w:t>, dar presupun ca exista un singur tabel PRODUSE care cuprinde toate atributele.</w:t>
      </w:r>
    </w:p>
    <w:p w14:paraId="07371623" w14:textId="77777777" w:rsidR="008224DA" w:rsidRDefault="008224DA" w:rsidP="00CB552B">
      <w:pPr>
        <w:pStyle w:val="da"/>
        <w:rPr>
          <w:b w:val="0"/>
          <w:bCs/>
        </w:rPr>
      </w:pPr>
    </w:p>
    <w:p w14:paraId="1CDFDD5F" w14:textId="286AAF62" w:rsidR="006A209B" w:rsidRPr="008224DA" w:rsidRDefault="00042A5B" w:rsidP="008224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24DA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6A209B" w:rsidRPr="008224DA">
        <w:rPr>
          <w:rFonts w:ascii="Times New Roman" w:hAnsi="Times New Roman" w:cs="Times New Roman"/>
          <w:b/>
          <w:bCs/>
          <w:sz w:val="24"/>
          <w:szCs w:val="24"/>
        </w:rPr>
        <w:t>ependente functionale</w:t>
      </w:r>
      <w:r w:rsidRPr="008224D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399E7E1" w14:textId="1BB6417F" w:rsidR="0062442A" w:rsidRPr="008224DA" w:rsidRDefault="0062442A" w:rsidP="008224DA">
      <w:pPr>
        <w:rPr>
          <w:rFonts w:ascii="Times New Roman" w:hAnsi="Times New Roman" w:cs="Times New Roman"/>
          <w:sz w:val="24"/>
          <w:szCs w:val="24"/>
        </w:rPr>
      </w:pPr>
      <w:r w:rsidRPr="008224DA">
        <w:rPr>
          <w:rFonts w:ascii="Times New Roman" w:hAnsi="Times New Roman" w:cs="Times New Roman"/>
          <w:sz w:val="24"/>
          <w:szCs w:val="24"/>
        </w:rPr>
        <w:t xml:space="preserve">id_produs </w:t>
      </w:r>
      <w:r w:rsidRPr="008224DA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8224DA">
        <w:rPr>
          <w:rFonts w:ascii="Times New Roman" w:hAnsi="Times New Roman" w:cs="Times New Roman"/>
          <w:sz w:val="24"/>
          <w:szCs w:val="24"/>
        </w:rPr>
        <w:t xml:space="preserve"> nume_produs, descriere_produs, pret_produs, stoc_produs, id_producator, id_categorie</w:t>
      </w:r>
    </w:p>
    <w:p w14:paraId="11AE7BDC" w14:textId="6DD266FC" w:rsidR="008224DA" w:rsidRPr="008224DA" w:rsidRDefault="0062442A" w:rsidP="008224DA">
      <w:pPr>
        <w:rPr>
          <w:rFonts w:ascii="Times New Roman" w:hAnsi="Times New Roman" w:cs="Times New Roman"/>
          <w:sz w:val="24"/>
          <w:szCs w:val="24"/>
        </w:rPr>
      </w:pPr>
      <w:r w:rsidRPr="008224DA">
        <w:rPr>
          <w:rFonts w:ascii="Times New Roman" w:hAnsi="Times New Roman" w:cs="Times New Roman"/>
          <w:sz w:val="24"/>
          <w:szCs w:val="24"/>
        </w:rPr>
        <w:t xml:space="preserve">id_producator </w:t>
      </w:r>
      <w:r w:rsidRPr="008224DA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8224DA">
        <w:rPr>
          <w:rFonts w:ascii="Times New Roman" w:hAnsi="Times New Roman" w:cs="Times New Roman"/>
          <w:sz w:val="24"/>
          <w:szCs w:val="24"/>
        </w:rPr>
        <w:t xml:space="preserve"> nume_producator, tara_producator</w:t>
      </w:r>
    </w:p>
    <w:p w14:paraId="7CDD0B51" w14:textId="47082C25" w:rsidR="008D1F43" w:rsidRPr="008224DA" w:rsidRDefault="0062442A" w:rsidP="008224DA">
      <w:pPr>
        <w:rPr>
          <w:rFonts w:ascii="Times New Roman" w:hAnsi="Times New Roman" w:cs="Times New Roman"/>
          <w:b/>
          <w:sz w:val="24"/>
          <w:szCs w:val="24"/>
        </w:rPr>
      </w:pPr>
      <w:r w:rsidRPr="008224DA">
        <w:rPr>
          <w:rFonts w:ascii="Times New Roman" w:hAnsi="Times New Roman" w:cs="Times New Roman"/>
          <w:sz w:val="24"/>
          <w:szCs w:val="24"/>
        </w:rPr>
        <w:t xml:space="preserve">id_categorie </w:t>
      </w:r>
      <w:r w:rsidRPr="008224DA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 w:rsidRPr="008224DA">
        <w:rPr>
          <w:rFonts w:ascii="Times New Roman" w:hAnsi="Times New Roman" w:cs="Times New Roman"/>
          <w:sz w:val="24"/>
          <w:szCs w:val="24"/>
        </w:rPr>
        <w:t xml:space="preserve"> nume_categorie, descriere_categorie</w:t>
      </w:r>
    </w:p>
    <w:p w14:paraId="2B0A52BE" w14:textId="77777777" w:rsidR="008224DA" w:rsidRDefault="008224DA" w:rsidP="0062442A">
      <w:pPr>
        <w:pStyle w:val="da"/>
        <w:rPr>
          <w:b w:val="0"/>
          <w:bCs/>
        </w:rPr>
      </w:pPr>
    </w:p>
    <w:p w14:paraId="3FD2B283" w14:textId="2FF1A4B1" w:rsidR="008D1F43" w:rsidRPr="008224DA" w:rsidRDefault="00EC715A" w:rsidP="008224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24DA">
        <w:rPr>
          <w:rFonts w:ascii="Times New Roman" w:hAnsi="Times New Roman" w:cs="Times New Roman"/>
          <w:b/>
          <w:bCs/>
          <w:sz w:val="24"/>
          <w:szCs w:val="24"/>
        </w:rPr>
        <w:t>Descompunerea tabelel</w:t>
      </w:r>
      <w:r w:rsidR="008D1F43" w:rsidRPr="008224DA">
        <w:rPr>
          <w:rFonts w:ascii="Times New Roman" w:hAnsi="Times New Roman" w:cs="Times New Roman"/>
          <w:b/>
          <w:bCs/>
          <w:sz w:val="24"/>
          <w:szCs w:val="24"/>
        </w:rPr>
        <w:t>or</w:t>
      </w:r>
      <w:r w:rsidRPr="008224D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D1F43" w:rsidRPr="008224DA"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8224DA">
        <w:rPr>
          <w:rFonts w:ascii="Times New Roman" w:hAnsi="Times New Roman" w:cs="Times New Roman"/>
          <w:b/>
          <w:bCs/>
          <w:sz w:val="24"/>
          <w:szCs w:val="24"/>
        </w:rPr>
        <w:t xml:space="preserve">n </w:t>
      </w:r>
      <w:proofErr w:type="spellStart"/>
      <w:r w:rsidRPr="008224DA">
        <w:rPr>
          <w:rFonts w:ascii="Times New Roman" w:hAnsi="Times New Roman" w:cs="Times New Roman"/>
          <w:b/>
          <w:bCs/>
          <w:sz w:val="24"/>
          <w:szCs w:val="24"/>
        </w:rPr>
        <w:t>functie</w:t>
      </w:r>
      <w:proofErr w:type="spellEnd"/>
      <w:r w:rsidRPr="008224DA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proofErr w:type="spellStart"/>
      <w:r w:rsidRPr="008224DA">
        <w:rPr>
          <w:rFonts w:ascii="Times New Roman" w:hAnsi="Times New Roman" w:cs="Times New Roman"/>
          <w:b/>
          <w:bCs/>
          <w:sz w:val="24"/>
          <w:szCs w:val="24"/>
        </w:rPr>
        <w:t>dependen</w:t>
      </w:r>
      <w:r w:rsidR="008D1F43" w:rsidRPr="008224DA"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Pr="008224DA">
        <w:rPr>
          <w:rFonts w:ascii="Times New Roman" w:hAnsi="Times New Roman" w:cs="Times New Roman"/>
          <w:b/>
          <w:bCs/>
          <w:sz w:val="24"/>
          <w:szCs w:val="24"/>
        </w:rPr>
        <w:t>ele</w:t>
      </w:r>
      <w:proofErr w:type="spellEnd"/>
      <w:r w:rsidRPr="008224D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224DA">
        <w:rPr>
          <w:rFonts w:ascii="Times New Roman" w:hAnsi="Times New Roman" w:cs="Times New Roman"/>
          <w:b/>
          <w:bCs/>
          <w:sz w:val="24"/>
          <w:szCs w:val="24"/>
        </w:rPr>
        <w:t>functionale</w:t>
      </w:r>
      <w:proofErr w:type="spellEnd"/>
      <w:r w:rsidRPr="008224DA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8D1F43" w:rsidRPr="008224D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="008D1F43" w:rsidRPr="008224DA">
        <w:rPr>
          <w:rFonts w:ascii="Times New Roman" w:hAnsi="Times New Roman" w:cs="Times New Roman"/>
          <w:b/>
          <w:bCs/>
          <w:sz w:val="24"/>
          <w:szCs w:val="24"/>
        </w:rPr>
        <w:t>PRODUSE,CATEGORII</w:t>
      </w:r>
      <w:proofErr w:type="gramEnd"/>
      <w:r w:rsidR="008D1F43" w:rsidRPr="008224DA">
        <w:rPr>
          <w:rFonts w:ascii="Times New Roman" w:hAnsi="Times New Roman" w:cs="Times New Roman"/>
          <w:b/>
          <w:bCs/>
          <w:sz w:val="24"/>
          <w:szCs w:val="24"/>
        </w:rPr>
        <w:t>,PRODUCATORI.</w:t>
      </w:r>
    </w:p>
    <w:p w14:paraId="1AD2B021" w14:textId="77777777" w:rsidR="008D1F43" w:rsidRDefault="008D1F43" w:rsidP="00CB552B">
      <w:pPr>
        <w:pStyle w:val="da"/>
      </w:pPr>
    </w:p>
    <w:p w14:paraId="3E549208" w14:textId="77777777" w:rsidR="008D1F43" w:rsidRDefault="008D1F43" w:rsidP="00CB552B">
      <w:pPr>
        <w:pStyle w:val="da"/>
      </w:pPr>
    </w:p>
    <w:p w14:paraId="773242CB" w14:textId="247AE3D2" w:rsidR="001A2437" w:rsidRDefault="008D1F43" w:rsidP="008224DA">
      <w:pPr>
        <w:jc w:val="center"/>
      </w:pPr>
      <w:r>
        <w:rPr>
          <w:noProof/>
        </w:rPr>
        <w:drawing>
          <wp:inline distT="0" distB="0" distL="0" distR="0" wp14:anchorId="6E151C13" wp14:editId="5492F2D6">
            <wp:extent cx="2832100" cy="1964393"/>
            <wp:effectExtent l="0" t="0" r="0" b="0"/>
            <wp:docPr id="828077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07779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40790" cy="197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D717" w14:textId="77777777" w:rsidR="008D1F43" w:rsidRDefault="008D1F43" w:rsidP="008D1F43">
      <w:pPr>
        <w:pStyle w:val="da"/>
      </w:pPr>
    </w:p>
    <w:p w14:paraId="350B7874" w14:textId="77777777" w:rsidR="008D1F43" w:rsidRDefault="008D1F43" w:rsidP="008D1F43">
      <w:pPr>
        <w:pStyle w:val="da"/>
      </w:pPr>
    </w:p>
    <w:p w14:paraId="58E105DA" w14:textId="77777777" w:rsidR="001A2437" w:rsidRDefault="001A2437" w:rsidP="00CB552B">
      <w:pPr>
        <w:pStyle w:val="da"/>
      </w:pPr>
    </w:p>
    <w:p w14:paraId="6545544E" w14:textId="77777777" w:rsidR="001A2437" w:rsidRDefault="001A2437" w:rsidP="00CB552B">
      <w:pPr>
        <w:pStyle w:val="da"/>
      </w:pPr>
    </w:p>
    <w:p w14:paraId="7776744C" w14:textId="77777777" w:rsidR="001A2437" w:rsidRDefault="001A2437" w:rsidP="00CB552B">
      <w:pPr>
        <w:pStyle w:val="da"/>
      </w:pPr>
    </w:p>
    <w:p w14:paraId="5EEE9668" w14:textId="77777777" w:rsidR="001A2437" w:rsidRDefault="001A2437" w:rsidP="00CB552B">
      <w:pPr>
        <w:pStyle w:val="da"/>
      </w:pPr>
    </w:p>
    <w:p w14:paraId="476EC2A1" w14:textId="77777777" w:rsidR="001A2437" w:rsidRDefault="001A2437" w:rsidP="00CB552B">
      <w:pPr>
        <w:pStyle w:val="da"/>
      </w:pPr>
    </w:p>
    <w:p w14:paraId="6A12DA88" w14:textId="1D6E500A" w:rsidR="001A2437" w:rsidRDefault="008224DA" w:rsidP="008224D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224DA">
        <w:rPr>
          <w:rFonts w:ascii="Times New Roman" w:hAnsi="Times New Roman" w:cs="Times New Roman"/>
          <w:b/>
          <w:bCs/>
          <w:sz w:val="24"/>
          <w:szCs w:val="24"/>
        </w:rPr>
        <w:lastRenderedPageBreak/>
        <w:t>alegerea</w:t>
      </w:r>
      <w:proofErr w:type="spellEnd"/>
      <w:r w:rsidRPr="008224D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224DA">
        <w:rPr>
          <w:rFonts w:ascii="Times New Roman" w:hAnsi="Times New Roman" w:cs="Times New Roman"/>
          <w:b/>
          <w:bCs/>
          <w:sz w:val="24"/>
          <w:szCs w:val="24"/>
        </w:rPr>
        <w:t>unor</w:t>
      </w:r>
      <w:proofErr w:type="spellEnd"/>
      <w:r w:rsidRPr="008224D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224DA">
        <w:rPr>
          <w:rFonts w:ascii="Times New Roman" w:hAnsi="Times New Roman" w:cs="Times New Roman"/>
          <w:b/>
          <w:bCs/>
          <w:sz w:val="24"/>
          <w:szCs w:val="24"/>
        </w:rPr>
        <w:t>relații</w:t>
      </w:r>
      <w:proofErr w:type="spellEnd"/>
      <w:r w:rsidRPr="008224DA">
        <w:rPr>
          <w:rFonts w:ascii="Times New Roman" w:hAnsi="Times New Roman" w:cs="Times New Roman"/>
          <w:b/>
          <w:bCs/>
          <w:sz w:val="24"/>
          <w:szCs w:val="24"/>
        </w:rPr>
        <w:t>/join-</w:t>
      </w:r>
      <w:proofErr w:type="spellStart"/>
      <w:r w:rsidRPr="008224DA">
        <w:rPr>
          <w:rFonts w:ascii="Times New Roman" w:hAnsi="Times New Roman" w:cs="Times New Roman"/>
          <w:b/>
          <w:bCs/>
          <w:sz w:val="24"/>
          <w:szCs w:val="24"/>
        </w:rPr>
        <w:t>uri</w:t>
      </w:r>
      <w:proofErr w:type="spellEnd"/>
      <w:r w:rsidRPr="008224DA">
        <w:rPr>
          <w:rFonts w:ascii="Times New Roman" w:hAnsi="Times New Roman" w:cs="Times New Roman"/>
          <w:b/>
          <w:bCs/>
          <w:sz w:val="24"/>
          <w:szCs w:val="24"/>
        </w:rPr>
        <w:t xml:space="preserve"> din model și </w:t>
      </w:r>
      <w:proofErr w:type="spellStart"/>
      <w:r w:rsidRPr="008224DA">
        <w:rPr>
          <w:rFonts w:ascii="Times New Roman" w:hAnsi="Times New Roman" w:cs="Times New Roman"/>
          <w:b/>
          <w:bCs/>
          <w:sz w:val="24"/>
          <w:szCs w:val="24"/>
        </w:rPr>
        <w:t>reprezentarea</w:t>
      </w:r>
      <w:proofErr w:type="spellEnd"/>
      <w:r w:rsidRPr="008224D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224DA">
        <w:rPr>
          <w:rFonts w:ascii="Times New Roman" w:hAnsi="Times New Roman" w:cs="Times New Roman"/>
          <w:b/>
          <w:bCs/>
          <w:sz w:val="24"/>
          <w:szCs w:val="24"/>
        </w:rPr>
        <w:t>acestora</w:t>
      </w:r>
      <w:proofErr w:type="spellEnd"/>
      <w:r w:rsidRPr="008224D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224DA">
        <w:rPr>
          <w:rFonts w:ascii="Times New Roman" w:hAnsi="Times New Roman" w:cs="Times New Roman"/>
          <w:b/>
          <w:bCs/>
          <w:sz w:val="24"/>
          <w:szCs w:val="24"/>
        </w:rPr>
        <w:t>într</w:t>
      </w:r>
      <w:proofErr w:type="spellEnd"/>
      <w:r w:rsidRPr="008224DA">
        <w:rPr>
          <w:rFonts w:ascii="Times New Roman" w:hAnsi="Times New Roman" w:cs="Times New Roman"/>
          <w:b/>
          <w:bCs/>
          <w:sz w:val="24"/>
          <w:szCs w:val="24"/>
        </w:rPr>
        <w:t xml:space="preserve">-o </w:t>
      </w:r>
      <w:proofErr w:type="spellStart"/>
      <w:r w:rsidRPr="008224DA">
        <w:rPr>
          <w:rFonts w:ascii="Times New Roman" w:hAnsi="Times New Roman" w:cs="Times New Roman"/>
          <w:b/>
          <w:bCs/>
          <w:sz w:val="24"/>
          <w:szCs w:val="24"/>
        </w:rPr>
        <w:t>bază</w:t>
      </w:r>
      <w:proofErr w:type="spellEnd"/>
      <w:r w:rsidRPr="008224DA">
        <w:rPr>
          <w:rFonts w:ascii="Times New Roman" w:hAnsi="Times New Roman" w:cs="Times New Roman"/>
          <w:b/>
          <w:bCs/>
          <w:sz w:val="24"/>
          <w:szCs w:val="24"/>
        </w:rPr>
        <w:t xml:space="preserve"> de date </w:t>
      </w:r>
      <w:proofErr w:type="spellStart"/>
      <w:r w:rsidRPr="008224DA">
        <w:rPr>
          <w:rFonts w:ascii="Times New Roman" w:hAnsi="Times New Roman" w:cs="Times New Roman"/>
          <w:b/>
          <w:bCs/>
          <w:sz w:val="24"/>
          <w:szCs w:val="24"/>
        </w:rPr>
        <w:t>NoSql</w:t>
      </w:r>
      <w:proofErr w:type="spellEnd"/>
      <w:r w:rsidR="0066275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AA01681" w14:textId="6B4B07F4" w:rsidR="00662758" w:rsidRPr="008F7C5F" w:rsidRDefault="00662758" w:rsidP="008F7C5F">
      <w:pPr>
        <w:rPr>
          <w:rFonts w:ascii="Times New Roman" w:hAnsi="Times New Roman" w:cs="Times New Roman"/>
          <w:sz w:val="24"/>
          <w:szCs w:val="24"/>
        </w:rPr>
      </w:pPr>
      <w:r w:rsidRPr="008F7C5F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8F7C5F">
        <w:rPr>
          <w:rFonts w:ascii="Times New Roman" w:hAnsi="Times New Roman" w:cs="Times New Roman"/>
          <w:sz w:val="24"/>
          <w:szCs w:val="24"/>
        </w:rPr>
        <w:t>am</w:t>
      </w:r>
      <w:proofErr w:type="gramEnd"/>
      <w:r w:rsidRPr="008F7C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C5F">
        <w:rPr>
          <w:rFonts w:ascii="Times New Roman" w:hAnsi="Times New Roman" w:cs="Times New Roman"/>
          <w:sz w:val="24"/>
          <w:szCs w:val="24"/>
        </w:rPr>
        <w:t>folosit</w:t>
      </w:r>
      <w:proofErr w:type="spellEnd"/>
      <w:r w:rsidRPr="008F7C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C5F">
        <w:rPr>
          <w:rFonts w:ascii="Times New Roman" w:hAnsi="Times New Roman" w:cs="Times New Roman"/>
          <w:sz w:val="24"/>
          <w:szCs w:val="24"/>
        </w:rPr>
        <w:t>VSCode</w:t>
      </w:r>
      <w:proofErr w:type="spellEnd"/>
      <w:r w:rsidRPr="008F7C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C5F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8F7C5F">
        <w:rPr>
          <w:rFonts w:ascii="Times New Roman" w:hAnsi="Times New Roman" w:cs="Times New Roman"/>
          <w:sz w:val="24"/>
          <w:szCs w:val="24"/>
        </w:rPr>
        <w:t xml:space="preserve"> MongoDB Atlas)</w:t>
      </w:r>
    </w:p>
    <w:p w14:paraId="2E7F3A2E" w14:textId="6D56112B" w:rsidR="00662758" w:rsidRPr="008F7C5F" w:rsidRDefault="00662758" w:rsidP="008F7C5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F7C5F">
        <w:rPr>
          <w:rFonts w:ascii="Times New Roman" w:hAnsi="Times New Roman" w:cs="Times New Roman"/>
          <w:sz w:val="24"/>
          <w:szCs w:val="24"/>
        </w:rPr>
        <w:t>Crearea</w:t>
      </w:r>
      <w:proofErr w:type="spellEnd"/>
      <w:r w:rsidRPr="008F7C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C5F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8F7C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7C5F">
        <w:rPr>
          <w:rFonts w:ascii="Times New Roman" w:hAnsi="Times New Roman" w:cs="Times New Roman"/>
          <w:sz w:val="24"/>
          <w:szCs w:val="24"/>
        </w:rPr>
        <w:t>Inserarea</w:t>
      </w:r>
      <w:proofErr w:type="spellEnd"/>
      <w:r w:rsidRPr="008F7C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F7C5F">
        <w:rPr>
          <w:rFonts w:ascii="Times New Roman" w:hAnsi="Times New Roman" w:cs="Times New Roman"/>
          <w:sz w:val="24"/>
          <w:szCs w:val="24"/>
        </w:rPr>
        <w:t>colectiilor</w:t>
      </w:r>
      <w:proofErr w:type="spellEnd"/>
      <w:r w:rsidRPr="008F7C5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F7C5F">
        <w:rPr>
          <w:rFonts w:ascii="Times New Roman" w:hAnsi="Times New Roman" w:cs="Times New Roman"/>
          <w:sz w:val="24"/>
          <w:szCs w:val="24"/>
        </w:rPr>
        <w:t xml:space="preserve"> mongodb_creare_inserare.txt</w:t>
      </w:r>
    </w:p>
    <w:p w14:paraId="41406153" w14:textId="3C0ED85A" w:rsidR="001A2437" w:rsidRPr="008F7C5F" w:rsidRDefault="000406E7" w:rsidP="008F7C5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05F0871" wp14:editId="3540C23F">
            <wp:simplePos x="0" y="0"/>
            <wp:positionH relativeFrom="column">
              <wp:posOffset>-902335</wp:posOffset>
            </wp:positionH>
            <wp:positionV relativeFrom="paragraph">
              <wp:posOffset>325755</wp:posOffset>
            </wp:positionV>
            <wp:extent cx="7724140" cy="4332605"/>
            <wp:effectExtent l="0" t="0" r="0" b="0"/>
            <wp:wrapSquare wrapText="bothSides"/>
            <wp:docPr id="43628830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88301" name="Picture 1" descr="A screenshot of a computer program&#10;&#10;Description automatically generated with medium confidenc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414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 w:rsidR="00662758" w:rsidRPr="008F7C5F">
        <w:rPr>
          <w:rFonts w:ascii="Times New Roman" w:hAnsi="Times New Roman" w:cs="Times New Roman"/>
          <w:sz w:val="24"/>
          <w:szCs w:val="24"/>
        </w:rPr>
        <w:t>Exemple</w:t>
      </w:r>
      <w:proofErr w:type="spellEnd"/>
      <w:r w:rsidR="00662758" w:rsidRPr="008F7C5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662758" w:rsidRPr="008F7C5F">
        <w:rPr>
          <w:rFonts w:ascii="Times New Roman" w:hAnsi="Times New Roman" w:cs="Times New Roman"/>
          <w:sz w:val="24"/>
          <w:szCs w:val="24"/>
        </w:rPr>
        <w:t xml:space="preserve"> mongodb_exemple.txt</w:t>
      </w:r>
    </w:p>
    <w:p w14:paraId="5838FABC" w14:textId="7428C3DD" w:rsidR="001A2437" w:rsidRDefault="000406E7" w:rsidP="008F7C5F">
      <w:r>
        <w:rPr>
          <w:noProof/>
        </w:rPr>
        <w:drawing>
          <wp:anchor distT="0" distB="0" distL="114300" distR="114300" simplePos="0" relativeHeight="251664384" behindDoc="1" locked="0" layoutInCell="1" allowOverlap="1" wp14:anchorId="405B422D" wp14:editId="1C199EB9">
            <wp:simplePos x="0" y="0"/>
            <wp:positionH relativeFrom="column">
              <wp:posOffset>-660400</wp:posOffset>
            </wp:positionH>
            <wp:positionV relativeFrom="paragraph">
              <wp:posOffset>4731524</wp:posOffset>
            </wp:positionV>
            <wp:extent cx="7724140" cy="1278716"/>
            <wp:effectExtent l="0" t="0" r="0" b="0"/>
            <wp:wrapTight wrapText="bothSides">
              <wp:wrapPolygon edited="0">
                <wp:start x="0" y="0"/>
                <wp:lineTo x="0" y="21246"/>
                <wp:lineTo x="21522" y="21246"/>
                <wp:lineTo x="21522" y="0"/>
                <wp:lineTo x="0" y="0"/>
              </wp:wrapPolygon>
            </wp:wrapTight>
            <wp:docPr id="287057597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57597" name="Picture 1" descr="A screen shot of a computer&#10;&#10;Description automatically generated with low confidenc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2435" cy="1290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4DAFD0" w14:textId="04455DB6" w:rsidR="001A2437" w:rsidRDefault="001A2437" w:rsidP="00CB552B">
      <w:pPr>
        <w:pStyle w:val="da"/>
      </w:pPr>
    </w:p>
    <w:p w14:paraId="435C52E2" w14:textId="5322616A" w:rsidR="001A2437" w:rsidRDefault="001A2437" w:rsidP="00CB552B">
      <w:pPr>
        <w:pStyle w:val="da"/>
      </w:pPr>
    </w:p>
    <w:p w14:paraId="0EC10A1E" w14:textId="77777777" w:rsidR="001A2437" w:rsidRDefault="001A2437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4F2E37B8" w14:textId="3870F8A4" w:rsidR="001A2437" w:rsidRDefault="001A2437" w:rsidP="00CB552B">
      <w:pPr>
        <w:pStyle w:val="da"/>
      </w:pPr>
      <w:bookmarkStart w:id="18" w:name="_Toc136023690"/>
      <w:r>
        <w:lastRenderedPageBreak/>
        <w:t>Cerinta 18</w:t>
      </w:r>
      <w:r w:rsidR="0013743E">
        <w:t>.</w:t>
      </w:r>
      <w:bookmarkEnd w:id="18"/>
    </w:p>
    <w:p w14:paraId="242652DD" w14:textId="3C606BE1" w:rsidR="008447E5" w:rsidRDefault="008E72DB" w:rsidP="008E72DB">
      <w:pPr>
        <w:rPr>
          <w:rFonts w:ascii="Times New Roman" w:hAnsi="Times New Roman" w:cs="Times New Roman"/>
          <w:b/>
          <w:bCs/>
          <w:shd w:val="clear" w:color="auto" w:fill="FAF9F8"/>
        </w:rPr>
      </w:pPr>
      <w:proofErr w:type="spellStart"/>
      <w:r w:rsidRPr="008E72DB">
        <w:rPr>
          <w:rFonts w:ascii="Times New Roman" w:hAnsi="Times New Roman" w:cs="Times New Roman"/>
          <w:b/>
          <w:bCs/>
          <w:shd w:val="clear" w:color="auto" w:fill="FAF9F8"/>
        </w:rPr>
        <w:t>Tranzacții</w:t>
      </w:r>
      <w:proofErr w:type="spellEnd"/>
      <w:r w:rsidRPr="008E72DB">
        <w:rPr>
          <w:rFonts w:ascii="Times New Roman" w:hAnsi="Times New Roman" w:cs="Times New Roman"/>
          <w:b/>
          <w:bCs/>
          <w:shd w:val="clear" w:color="auto" w:fill="FAF9F8"/>
        </w:rPr>
        <w:t xml:space="preserve">: </w:t>
      </w:r>
      <w:proofErr w:type="spellStart"/>
      <w:r w:rsidRPr="008E72DB">
        <w:rPr>
          <w:rFonts w:ascii="Times New Roman" w:hAnsi="Times New Roman" w:cs="Times New Roman"/>
          <w:b/>
          <w:bCs/>
          <w:shd w:val="clear" w:color="auto" w:fill="FAF9F8"/>
        </w:rPr>
        <w:t>ilustrarea</w:t>
      </w:r>
      <w:proofErr w:type="spellEnd"/>
      <w:r>
        <w:rPr>
          <w:rFonts w:ascii="Times New Roman" w:hAnsi="Times New Roman" w:cs="Times New Roman"/>
          <w:b/>
          <w:bCs/>
          <w:shd w:val="clear" w:color="auto" w:fill="FAF9F8"/>
        </w:rPr>
        <w:t xml:space="preserve"> </w:t>
      </w:r>
      <w:r w:rsidRPr="008E72DB">
        <w:rPr>
          <w:rFonts w:ascii="Times New Roman" w:hAnsi="Times New Roman" w:cs="Times New Roman"/>
          <w:b/>
          <w:bCs/>
          <w:shd w:val="clear" w:color="auto" w:fill="FAF9F8"/>
        </w:rPr>
        <w:t>consistency levels</w:t>
      </w:r>
      <w:r>
        <w:rPr>
          <w:rFonts w:ascii="Times New Roman" w:hAnsi="Times New Roman" w:cs="Times New Roman"/>
          <w:b/>
          <w:bCs/>
          <w:shd w:val="clear" w:color="auto" w:fill="FAF9F8"/>
        </w:rPr>
        <w:t xml:space="preserve"> </w:t>
      </w:r>
      <w:r w:rsidRPr="008E72DB">
        <w:rPr>
          <w:rFonts w:ascii="Times New Roman" w:hAnsi="Times New Roman" w:cs="Times New Roman"/>
          <w:b/>
          <w:bCs/>
          <w:shd w:val="clear" w:color="auto" w:fill="FAF9F8"/>
        </w:rPr>
        <w:t>in Oracle</w:t>
      </w:r>
      <w:r>
        <w:rPr>
          <w:rFonts w:ascii="Times New Roman" w:hAnsi="Times New Roman" w:cs="Times New Roman"/>
          <w:b/>
          <w:bCs/>
          <w:shd w:val="clear" w:color="auto" w:fill="FAF9F8"/>
        </w:rPr>
        <w:t xml:space="preserve"> </w:t>
      </w:r>
      <w:proofErr w:type="gramStart"/>
      <w:r w:rsidRPr="008E72DB">
        <w:rPr>
          <w:rFonts w:ascii="Times New Roman" w:hAnsi="Times New Roman" w:cs="Times New Roman"/>
          <w:b/>
          <w:bCs/>
          <w:shd w:val="clear" w:color="auto" w:fill="FAF9F8"/>
        </w:rPr>
        <w:t xml:space="preserve">cu  </w:t>
      </w:r>
      <w:proofErr w:type="spellStart"/>
      <w:r w:rsidRPr="008E72DB">
        <w:rPr>
          <w:rFonts w:ascii="Times New Roman" w:hAnsi="Times New Roman" w:cs="Times New Roman"/>
          <w:b/>
          <w:bCs/>
          <w:shd w:val="clear" w:color="auto" w:fill="FAF9F8"/>
        </w:rPr>
        <w:t>tranzacții</w:t>
      </w:r>
      <w:proofErr w:type="spellEnd"/>
      <w:proofErr w:type="gramEnd"/>
      <w:r w:rsidRPr="008E72DB">
        <w:rPr>
          <w:rFonts w:ascii="Times New Roman" w:hAnsi="Times New Roman" w:cs="Times New Roman"/>
          <w:b/>
          <w:bCs/>
          <w:shd w:val="clear" w:color="auto" w:fill="FAF9F8"/>
        </w:rPr>
        <w:t xml:space="preserve"> care  </w:t>
      </w:r>
      <w:proofErr w:type="spellStart"/>
      <w:r w:rsidRPr="008E72DB">
        <w:rPr>
          <w:rFonts w:ascii="Times New Roman" w:hAnsi="Times New Roman" w:cs="Times New Roman"/>
          <w:b/>
          <w:bCs/>
          <w:shd w:val="clear" w:color="auto" w:fill="FAF9F8"/>
        </w:rPr>
        <w:t>operează</w:t>
      </w:r>
      <w:proofErr w:type="spellEnd"/>
      <w:r w:rsidRPr="008E72DB">
        <w:rPr>
          <w:rFonts w:ascii="Times New Roman" w:hAnsi="Times New Roman" w:cs="Times New Roman"/>
          <w:b/>
          <w:bCs/>
          <w:shd w:val="clear" w:color="auto" w:fill="FAF9F8"/>
        </w:rPr>
        <w:t xml:space="preserve">  </w:t>
      </w:r>
      <w:proofErr w:type="spellStart"/>
      <w:r w:rsidRPr="008E72DB">
        <w:rPr>
          <w:rFonts w:ascii="Times New Roman" w:hAnsi="Times New Roman" w:cs="Times New Roman"/>
          <w:b/>
          <w:bCs/>
          <w:shd w:val="clear" w:color="auto" w:fill="FAF9F8"/>
        </w:rPr>
        <w:t>asupra</w:t>
      </w:r>
      <w:proofErr w:type="spellEnd"/>
      <w:r w:rsidRPr="008E72DB">
        <w:rPr>
          <w:rFonts w:ascii="Times New Roman" w:hAnsi="Times New Roman" w:cs="Times New Roman"/>
          <w:b/>
          <w:bCs/>
          <w:shd w:val="clear" w:color="auto" w:fill="FAF9F8"/>
        </w:rPr>
        <w:t xml:space="preserve"> </w:t>
      </w:r>
      <w:proofErr w:type="spellStart"/>
      <w:r w:rsidRPr="008E72DB">
        <w:rPr>
          <w:rFonts w:ascii="Times New Roman" w:hAnsi="Times New Roman" w:cs="Times New Roman"/>
          <w:b/>
          <w:bCs/>
          <w:shd w:val="clear" w:color="auto" w:fill="FAF9F8"/>
        </w:rPr>
        <w:t>modelului</w:t>
      </w:r>
      <w:proofErr w:type="spellEnd"/>
      <w:r w:rsidRPr="008E72DB">
        <w:rPr>
          <w:rFonts w:ascii="Times New Roman" w:hAnsi="Times New Roman" w:cs="Times New Roman"/>
          <w:b/>
          <w:bCs/>
          <w:shd w:val="clear" w:color="auto" w:fill="FAF9F8"/>
        </w:rPr>
        <w:t xml:space="preserve"> ales.</w:t>
      </w:r>
    </w:p>
    <w:p w14:paraId="7020FB95" w14:textId="77B4945D" w:rsidR="008E72DB" w:rsidRDefault="00174CE6" w:rsidP="00174C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AC9AF6" wp14:editId="29C1ADDA">
            <wp:extent cx="4619625" cy="6705600"/>
            <wp:effectExtent l="0" t="0" r="9525" b="0"/>
            <wp:docPr id="1259904156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04156" name="Picture 1" descr="A screenshot of a computer screen&#10;&#10;Description automatically generated with low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9843" w14:textId="77777777" w:rsidR="00174CE6" w:rsidRDefault="00174CE6" w:rsidP="00174C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82E992" w14:textId="77777777" w:rsidR="00174CE6" w:rsidRDefault="00174CE6" w:rsidP="00174C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CD6053C" w14:textId="77777777" w:rsidR="00174CE6" w:rsidRDefault="00174CE6" w:rsidP="00174C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633648" w14:textId="77777777" w:rsidR="00174CE6" w:rsidRDefault="00174CE6" w:rsidP="00174C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68CCB0F" w14:textId="59939FB8" w:rsidR="00174CE6" w:rsidRDefault="00174CE6" w:rsidP="00174C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FACABE" wp14:editId="4340A98C">
            <wp:extent cx="4552950" cy="5457825"/>
            <wp:effectExtent l="0" t="0" r="0" b="9525"/>
            <wp:docPr id="790713292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13292" name="Picture 1" descr="A screenshot of a computer code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5BC0" w14:textId="77777777" w:rsidR="00174CE6" w:rsidRPr="008E72DB" w:rsidRDefault="00174CE6" w:rsidP="00174CE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EC48C86" w14:textId="77777777" w:rsidR="001A2437" w:rsidRDefault="001A2437" w:rsidP="00CB552B">
      <w:pPr>
        <w:pStyle w:val="da"/>
      </w:pPr>
    </w:p>
    <w:p w14:paraId="7B568454" w14:textId="77777777" w:rsidR="001A2437" w:rsidRDefault="001A2437" w:rsidP="00CB552B">
      <w:pPr>
        <w:pStyle w:val="da"/>
      </w:pPr>
    </w:p>
    <w:p w14:paraId="72A6602D" w14:textId="77777777" w:rsidR="001A2437" w:rsidRDefault="001A2437" w:rsidP="00CB552B">
      <w:pPr>
        <w:pStyle w:val="da"/>
      </w:pPr>
    </w:p>
    <w:p w14:paraId="576E0B47" w14:textId="77777777" w:rsidR="001A2437" w:rsidRDefault="001A2437" w:rsidP="00CB552B">
      <w:pPr>
        <w:pStyle w:val="da"/>
      </w:pPr>
    </w:p>
    <w:p w14:paraId="30DE8D89" w14:textId="15FE981D" w:rsidR="001A2437" w:rsidRDefault="001A2437">
      <w:pPr>
        <w:rPr>
          <w:rFonts w:ascii="Times New Roman" w:hAnsi="Times New Roman"/>
          <w:b/>
          <w:sz w:val="24"/>
          <w:lang w:val="ro-RO"/>
        </w:rPr>
      </w:pPr>
    </w:p>
    <w:p w14:paraId="0BAE96A8" w14:textId="77777777" w:rsidR="00174CE6" w:rsidRDefault="00174CE6">
      <w:pPr>
        <w:rPr>
          <w:rFonts w:ascii="Times New Roman" w:hAnsi="Times New Roman"/>
          <w:b/>
          <w:sz w:val="24"/>
          <w:lang w:val="ro-RO"/>
        </w:rPr>
      </w:pPr>
      <w:r>
        <w:br w:type="page"/>
      </w:r>
    </w:p>
    <w:p w14:paraId="140685CC" w14:textId="6C2612DD" w:rsidR="001A2437" w:rsidRDefault="001A2437" w:rsidP="00CB552B">
      <w:pPr>
        <w:pStyle w:val="da"/>
      </w:pPr>
      <w:bookmarkStart w:id="19" w:name="_Toc136023691"/>
      <w:r>
        <w:lastRenderedPageBreak/>
        <w:t>Cerinta 19</w:t>
      </w:r>
      <w:r w:rsidR="00AE391E">
        <w:t>.</w:t>
      </w:r>
      <w:bookmarkEnd w:id="19"/>
    </w:p>
    <w:p w14:paraId="32EF1792" w14:textId="46368BC7" w:rsidR="00C25326" w:rsidRDefault="00C25326" w:rsidP="00C25326">
      <w:pPr>
        <w:rPr>
          <w:b/>
          <w:bCs/>
        </w:rPr>
      </w:pPr>
      <w:proofErr w:type="spellStart"/>
      <w:r w:rsidRPr="00C25326">
        <w:rPr>
          <w:b/>
          <w:bCs/>
        </w:rPr>
        <w:t>Optimizarea</w:t>
      </w:r>
      <w:proofErr w:type="spellEnd"/>
      <w:r w:rsidRPr="00C25326">
        <w:rPr>
          <w:b/>
          <w:bCs/>
        </w:rPr>
        <w:t xml:space="preserve"> a </w:t>
      </w:r>
      <w:proofErr w:type="spellStart"/>
      <w:r w:rsidRPr="00C25326">
        <w:rPr>
          <w:b/>
          <w:bCs/>
        </w:rPr>
        <w:t>două</w:t>
      </w:r>
      <w:proofErr w:type="spellEnd"/>
      <w:r w:rsidRPr="00C25326">
        <w:rPr>
          <w:b/>
          <w:bCs/>
        </w:rPr>
        <w:t xml:space="preserve"> </w:t>
      </w:r>
      <w:proofErr w:type="spellStart"/>
      <w:r w:rsidRPr="00C25326">
        <w:rPr>
          <w:b/>
          <w:bCs/>
        </w:rPr>
        <w:t>cereri</w:t>
      </w:r>
      <w:proofErr w:type="spellEnd"/>
      <w:r w:rsidRPr="00C25326">
        <w:rPr>
          <w:b/>
          <w:bCs/>
        </w:rPr>
        <w:t xml:space="preserve"> </w:t>
      </w:r>
      <w:proofErr w:type="spellStart"/>
      <w:r w:rsidRPr="00C25326">
        <w:rPr>
          <w:b/>
          <w:bCs/>
        </w:rPr>
        <w:t>utilizând</w:t>
      </w:r>
      <w:proofErr w:type="spellEnd"/>
      <w:r w:rsidRPr="00C25326">
        <w:rPr>
          <w:b/>
          <w:bCs/>
        </w:rPr>
        <w:t xml:space="preserve"> </w:t>
      </w:r>
      <w:proofErr w:type="spellStart"/>
      <w:r w:rsidRPr="00C25326">
        <w:rPr>
          <w:b/>
          <w:bCs/>
        </w:rPr>
        <w:t>indexare</w:t>
      </w:r>
      <w:proofErr w:type="spellEnd"/>
      <w:r w:rsidRPr="00C25326">
        <w:rPr>
          <w:b/>
          <w:bCs/>
        </w:rPr>
        <w:t>.</w:t>
      </w:r>
    </w:p>
    <w:p w14:paraId="7CBE7101" w14:textId="77777777" w:rsidR="00C25326" w:rsidRDefault="00C25326" w:rsidP="00C25326">
      <w:pPr>
        <w:rPr>
          <w:b/>
          <w:bCs/>
        </w:rPr>
      </w:pPr>
    </w:p>
    <w:p w14:paraId="41F2C33B" w14:textId="77777777" w:rsidR="00C25326" w:rsidRDefault="00C25326" w:rsidP="00C25326">
      <w:pPr>
        <w:rPr>
          <w:b/>
          <w:bCs/>
        </w:rPr>
      </w:pPr>
    </w:p>
    <w:p w14:paraId="14927D69" w14:textId="77777777" w:rsidR="00B86AE4" w:rsidRPr="00C25326" w:rsidRDefault="00B86AE4" w:rsidP="00C25326">
      <w:pPr>
        <w:rPr>
          <w:b/>
          <w:bCs/>
        </w:rPr>
      </w:pPr>
    </w:p>
    <w:p w14:paraId="20F7C06C" w14:textId="5510B2D1" w:rsidR="00C82CD2" w:rsidRPr="00E663A4" w:rsidRDefault="00C25326" w:rsidP="006F743E">
      <w:r>
        <w:rPr>
          <w:noProof/>
        </w:rPr>
        <w:drawing>
          <wp:inline distT="0" distB="0" distL="0" distR="0" wp14:anchorId="7CA8E44C" wp14:editId="6FA720B4">
            <wp:extent cx="5943600" cy="3597910"/>
            <wp:effectExtent l="0" t="0" r="0" b="0"/>
            <wp:docPr id="1744864989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64989" name="Picture 1" descr="A screenshot of a computer code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2CD2" w:rsidRPr="00E663A4">
      <w:headerReference w:type="default" r:id="rId47"/>
      <w:footerReference w:type="default" r:id="rId4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FE9D41" w14:textId="77777777" w:rsidR="00895C39" w:rsidRDefault="00895C39" w:rsidP="000F5555">
      <w:pPr>
        <w:spacing w:after="0" w:line="240" w:lineRule="auto"/>
      </w:pPr>
      <w:r>
        <w:separator/>
      </w:r>
    </w:p>
  </w:endnote>
  <w:endnote w:type="continuationSeparator" w:id="0">
    <w:p w14:paraId="19F13AEE" w14:textId="77777777" w:rsidR="00895C39" w:rsidRDefault="00895C39" w:rsidP="000F55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7084548"/>
      <w:docPartObj>
        <w:docPartGallery w:val="Page Numbers (Bottom of Page)"/>
        <w:docPartUnique/>
      </w:docPartObj>
    </w:sdtPr>
    <w:sdtContent>
      <w:p w14:paraId="6D1C36AD" w14:textId="77777777" w:rsidR="00565B08" w:rsidRDefault="00565B08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6E6A776B" w14:textId="77777777" w:rsidR="00565B08" w:rsidRDefault="00565B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CE5F4A" w14:textId="77777777" w:rsidR="00895C39" w:rsidRDefault="00895C39" w:rsidP="000F5555">
      <w:pPr>
        <w:spacing w:after="0" w:line="240" w:lineRule="auto"/>
      </w:pPr>
      <w:r>
        <w:separator/>
      </w:r>
    </w:p>
  </w:footnote>
  <w:footnote w:type="continuationSeparator" w:id="0">
    <w:p w14:paraId="336C7D72" w14:textId="77777777" w:rsidR="00895C39" w:rsidRDefault="00895C39" w:rsidP="000F55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95FBD" w14:textId="77777777" w:rsidR="000F5555" w:rsidRDefault="000F5555">
    <w:pPr>
      <w:pStyle w:val="Header"/>
    </w:pPr>
    <w:proofErr w:type="spellStart"/>
    <w:r>
      <w:t>Humă</w:t>
    </w:r>
    <w:proofErr w:type="spellEnd"/>
    <w:r>
      <w:t xml:space="preserve"> </w:t>
    </w:r>
    <w:proofErr w:type="spellStart"/>
    <w:r>
      <w:t>Ștefan</w:t>
    </w:r>
    <w:proofErr w:type="spellEnd"/>
    <w:r>
      <w:t xml:space="preserve">-Dorian </w:t>
    </w:r>
  </w:p>
  <w:p w14:paraId="60EABCAF" w14:textId="77777777" w:rsidR="000F5555" w:rsidRDefault="000F5555">
    <w:pPr>
      <w:pStyle w:val="Header"/>
    </w:pPr>
    <w:proofErr w:type="spellStart"/>
    <w:r>
      <w:t>Grupa</w:t>
    </w:r>
    <w:proofErr w:type="spellEnd"/>
    <w:r>
      <w:t xml:space="preserve"> 143</w:t>
    </w:r>
  </w:p>
  <w:p w14:paraId="28557C7D" w14:textId="77777777" w:rsidR="000F5555" w:rsidRDefault="000F555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4830149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CD330A5"/>
    <w:multiLevelType w:val="hybridMultilevel"/>
    <w:tmpl w:val="DF30D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D13F8E"/>
    <w:multiLevelType w:val="hybridMultilevel"/>
    <w:tmpl w:val="E0582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FA42EE"/>
    <w:multiLevelType w:val="hybridMultilevel"/>
    <w:tmpl w:val="C15C7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D21312"/>
    <w:multiLevelType w:val="hybridMultilevel"/>
    <w:tmpl w:val="2A6E29DC"/>
    <w:lvl w:ilvl="0" w:tplc="4E3A8FD0">
      <w:start w:val="1"/>
      <w:numFmt w:val="decimal"/>
      <w:pStyle w:val="nu"/>
      <w:lvlText w:val="%1."/>
      <w:lvlJc w:val="left"/>
      <w:pPr>
        <w:ind w:left="720" w:hanging="504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856073"/>
    <w:multiLevelType w:val="hybridMultilevel"/>
    <w:tmpl w:val="339442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B47C20"/>
    <w:multiLevelType w:val="hybridMultilevel"/>
    <w:tmpl w:val="FDA2DAF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524A72"/>
    <w:multiLevelType w:val="hybridMultilevel"/>
    <w:tmpl w:val="FDF0966E"/>
    <w:lvl w:ilvl="0" w:tplc="F2788E7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2782634">
    <w:abstractNumId w:val="2"/>
  </w:num>
  <w:num w:numId="2" w16cid:durableId="1292247122">
    <w:abstractNumId w:val="3"/>
  </w:num>
  <w:num w:numId="3" w16cid:durableId="771052312">
    <w:abstractNumId w:val="5"/>
  </w:num>
  <w:num w:numId="4" w16cid:durableId="1991209817">
    <w:abstractNumId w:val="1"/>
  </w:num>
  <w:num w:numId="5" w16cid:durableId="2021660607">
    <w:abstractNumId w:val="4"/>
  </w:num>
  <w:num w:numId="6" w16cid:durableId="834808756">
    <w:abstractNumId w:val="0"/>
  </w:num>
  <w:num w:numId="7" w16cid:durableId="1778327106">
    <w:abstractNumId w:val="7"/>
  </w:num>
  <w:num w:numId="8" w16cid:durableId="170328244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4E90"/>
    <w:rsid w:val="00000FDB"/>
    <w:rsid w:val="00001E84"/>
    <w:rsid w:val="00017596"/>
    <w:rsid w:val="000249A5"/>
    <w:rsid w:val="00030843"/>
    <w:rsid w:val="000406E7"/>
    <w:rsid w:val="00042A5B"/>
    <w:rsid w:val="00055A94"/>
    <w:rsid w:val="00062ADD"/>
    <w:rsid w:val="00070455"/>
    <w:rsid w:val="000760EF"/>
    <w:rsid w:val="000A557C"/>
    <w:rsid w:val="000E494B"/>
    <w:rsid w:val="000E4EB0"/>
    <w:rsid w:val="000E5C17"/>
    <w:rsid w:val="000F00FC"/>
    <w:rsid w:val="000F32AE"/>
    <w:rsid w:val="000F5555"/>
    <w:rsid w:val="00115960"/>
    <w:rsid w:val="001275E9"/>
    <w:rsid w:val="0013743E"/>
    <w:rsid w:val="00162E37"/>
    <w:rsid w:val="00174CE6"/>
    <w:rsid w:val="00176783"/>
    <w:rsid w:val="001842B7"/>
    <w:rsid w:val="001A2437"/>
    <w:rsid w:val="001B218D"/>
    <w:rsid w:val="001B3354"/>
    <w:rsid w:val="001B3B8D"/>
    <w:rsid w:val="001C0721"/>
    <w:rsid w:val="001D54F8"/>
    <w:rsid w:val="00202DAF"/>
    <w:rsid w:val="00203E7C"/>
    <w:rsid w:val="00247C1E"/>
    <w:rsid w:val="002C31DA"/>
    <w:rsid w:val="002F2348"/>
    <w:rsid w:val="00307D23"/>
    <w:rsid w:val="00343B5E"/>
    <w:rsid w:val="00357CC7"/>
    <w:rsid w:val="003676BF"/>
    <w:rsid w:val="003B0651"/>
    <w:rsid w:val="003B1E49"/>
    <w:rsid w:val="003C486C"/>
    <w:rsid w:val="003E6813"/>
    <w:rsid w:val="003F6303"/>
    <w:rsid w:val="00423566"/>
    <w:rsid w:val="00430965"/>
    <w:rsid w:val="00435CEA"/>
    <w:rsid w:val="00454AE6"/>
    <w:rsid w:val="00525A6C"/>
    <w:rsid w:val="00541CF3"/>
    <w:rsid w:val="005469FE"/>
    <w:rsid w:val="00565B08"/>
    <w:rsid w:val="00576E6D"/>
    <w:rsid w:val="0062442A"/>
    <w:rsid w:val="0064622F"/>
    <w:rsid w:val="006567F9"/>
    <w:rsid w:val="00662758"/>
    <w:rsid w:val="006A209B"/>
    <w:rsid w:val="006B69A2"/>
    <w:rsid w:val="006C3479"/>
    <w:rsid w:val="006D574C"/>
    <w:rsid w:val="006F236C"/>
    <w:rsid w:val="006F743E"/>
    <w:rsid w:val="007012D7"/>
    <w:rsid w:val="00724162"/>
    <w:rsid w:val="0074034B"/>
    <w:rsid w:val="00740CAA"/>
    <w:rsid w:val="007502AD"/>
    <w:rsid w:val="007737ED"/>
    <w:rsid w:val="0079739E"/>
    <w:rsid w:val="007B12B5"/>
    <w:rsid w:val="007D5834"/>
    <w:rsid w:val="007F19BC"/>
    <w:rsid w:val="007F671B"/>
    <w:rsid w:val="008037AA"/>
    <w:rsid w:val="00805B23"/>
    <w:rsid w:val="008224DA"/>
    <w:rsid w:val="008441D3"/>
    <w:rsid w:val="008447E5"/>
    <w:rsid w:val="0086305B"/>
    <w:rsid w:val="00884C8B"/>
    <w:rsid w:val="00895C39"/>
    <w:rsid w:val="008A2427"/>
    <w:rsid w:val="008C35A0"/>
    <w:rsid w:val="008D1F43"/>
    <w:rsid w:val="008E72DB"/>
    <w:rsid w:val="008F2717"/>
    <w:rsid w:val="008F7C5F"/>
    <w:rsid w:val="00925CA1"/>
    <w:rsid w:val="00953960"/>
    <w:rsid w:val="00955B2C"/>
    <w:rsid w:val="00955E6D"/>
    <w:rsid w:val="00972266"/>
    <w:rsid w:val="009942DA"/>
    <w:rsid w:val="009B5EF2"/>
    <w:rsid w:val="009F67EB"/>
    <w:rsid w:val="00A414BE"/>
    <w:rsid w:val="00A75218"/>
    <w:rsid w:val="00A752F4"/>
    <w:rsid w:val="00AA254B"/>
    <w:rsid w:val="00AA3966"/>
    <w:rsid w:val="00AA41FE"/>
    <w:rsid w:val="00AB2CB7"/>
    <w:rsid w:val="00AD2869"/>
    <w:rsid w:val="00AD59DA"/>
    <w:rsid w:val="00AE391E"/>
    <w:rsid w:val="00AE4684"/>
    <w:rsid w:val="00B00950"/>
    <w:rsid w:val="00B12D9E"/>
    <w:rsid w:val="00B36FA3"/>
    <w:rsid w:val="00B425AD"/>
    <w:rsid w:val="00B86AE4"/>
    <w:rsid w:val="00BA1086"/>
    <w:rsid w:val="00BD51AF"/>
    <w:rsid w:val="00BF5E23"/>
    <w:rsid w:val="00C14200"/>
    <w:rsid w:val="00C1507F"/>
    <w:rsid w:val="00C25326"/>
    <w:rsid w:val="00C272F7"/>
    <w:rsid w:val="00C63C72"/>
    <w:rsid w:val="00C82CD2"/>
    <w:rsid w:val="00CA40D4"/>
    <w:rsid w:val="00CB552B"/>
    <w:rsid w:val="00CB6543"/>
    <w:rsid w:val="00CD0481"/>
    <w:rsid w:val="00CF14C4"/>
    <w:rsid w:val="00D374BA"/>
    <w:rsid w:val="00D4268D"/>
    <w:rsid w:val="00D50ACE"/>
    <w:rsid w:val="00D7684D"/>
    <w:rsid w:val="00DB4E90"/>
    <w:rsid w:val="00DC7812"/>
    <w:rsid w:val="00DD34CD"/>
    <w:rsid w:val="00DE279F"/>
    <w:rsid w:val="00E0260D"/>
    <w:rsid w:val="00E03173"/>
    <w:rsid w:val="00E10A7E"/>
    <w:rsid w:val="00E16527"/>
    <w:rsid w:val="00E17732"/>
    <w:rsid w:val="00E27702"/>
    <w:rsid w:val="00E311F5"/>
    <w:rsid w:val="00E41A66"/>
    <w:rsid w:val="00E42D06"/>
    <w:rsid w:val="00E663A4"/>
    <w:rsid w:val="00EA3CC0"/>
    <w:rsid w:val="00EC25E3"/>
    <w:rsid w:val="00EC715A"/>
    <w:rsid w:val="00ED0C5B"/>
    <w:rsid w:val="00EE25CA"/>
    <w:rsid w:val="00F00947"/>
    <w:rsid w:val="00F17F20"/>
    <w:rsid w:val="00F221A9"/>
    <w:rsid w:val="00F23A78"/>
    <w:rsid w:val="00F23B63"/>
    <w:rsid w:val="00F67389"/>
    <w:rsid w:val="00F717B8"/>
    <w:rsid w:val="00F7569A"/>
    <w:rsid w:val="00F9365E"/>
    <w:rsid w:val="00F974B2"/>
    <w:rsid w:val="00FB50DC"/>
    <w:rsid w:val="00FC1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85EBA"/>
  <w15:docId w15:val="{161753E3-F506-4207-A0FD-397B2250F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5834"/>
  </w:style>
  <w:style w:type="paragraph" w:styleId="Heading1">
    <w:name w:val="heading 1"/>
    <w:basedOn w:val="Normal"/>
    <w:next w:val="Normal"/>
    <w:link w:val="Heading1Char"/>
    <w:uiPriority w:val="9"/>
    <w:qFormat/>
    <w:rsid w:val="008630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30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30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B4E9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BF5E2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F55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5555"/>
  </w:style>
  <w:style w:type="paragraph" w:styleId="Footer">
    <w:name w:val="footer"/>
    <w:basedOn w:val="Normal"/>
    <w:link w:val="FooterChar"/>
    <w:uiPriority w:val="99"/>
    <w:unhideWhenUsed/>
    <w:rsid w:val="000F55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5555"/>
  </w:style>
  <w:style w:type="character" w:customStyle="1" w:styleId="Heading1Char">
    <w:name w:val="Heading 1 Char"/>
    <w:basedOn w:val="DefaultParagraphFont"/>
    <w:link w:val="Heading1"/>
    <w:uiPriority w:val="9"/>
    <w:rsid w:val="008630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6305B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86305B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F32AE"/>
    <w:pPr>
      <w:tabs>
        <w:tab w:val="right" w:leader="underscore" w:pos="9350"/>
      </w:tabs>
      <w:spacing w:after="100"/>
    </w:pPr>
    <w:rPr>
      <w:rFonts w:ascii="Times New Roman" w:eastAsiaTheme="minorEastAsia" w:hAnsi="Times New Roman" w:cs="Times New Roman"/>
      <w:b/>
      <w:bCs/>
      <w:kern w:val="0"/>
      <w:sz w:val="28"/>
      <w:szCs w:val="28"/>
      <w:lang w:val="ro-RO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86305B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30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305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6305B"/>
    <w:rPr>
      <w:color w:val="0563C1" w:themeColor="hyperlink"/>
      <w:u w:val="single"/>
    </w:rPr>
  </w:style>
  <w:style w:type="paragraph" w:customStyle="1" w:styleId="da">
    <w:name w:val="da"/>
    <w:basedOn w:val="Normal"/>
    <w:link w:val="daChar"/>
    <w:qFormat/>
    <w:rsid w:val="00001E84"/>
    <w:rPr>
      <w:rFonts w:ascii="Times New Roman" w:hAnsi="Times New Roman"/>
      <w:b/>
      <w:sz w:val="24"/>
      <w:lang w:val="ro-RO"/>
    </w:rPr>
  </w:style>
  <w:style w:type="character" w:customStyle="1" w:styleId="daChar">
    <w:name w:val="da Char"/>
    <w:basedOn w:val="DefaultParagraphFont"/>
    <w:link w:val="da"/>
    <w:rsid w:val="00001E84"/>
    <w:rPr>
      <w:rFonts w:ascii="Times New Roman" w:hAnsi="Times New Roman"/>
      <w:b/>
      <w:sz w:val="24"/>
      <w:lang w:val="ro-RO"/>
    </w:rPr>
  </w:style>
  <w:style w:type="paragraph" w:customStyle="1" w:styleId="nu">
    <w:name w:val="nu"/>
    <w:basedOn w:val="da"/>
    <w:link w:val="nuChar"/>
    <w:qFormat/>
    <w:rsid w:val="00FC174B"/>
    <w:pPr>
      <w:numPr>
        <w:numId w:val="5"/>
      </w:numPr>
      <w:tabs>
        <w:tab w:val="left" w:pos="2160"/>
      </w:tabs>
    </w:pPr>
    <w:rPr>
      <w:bCs/>
    </w:rPr>
  </w:style>
  <w:style w:type="character" w:customStyle="1" w:styleId="nuChar">
    <w:name w:val="nu Char"/>
    <w:basedOn w:val="daChar"/>
    <w:link w:val="nu"/>
    <w:rsid w:val="00FC174B"/>
    <w:rPr>
      <w:rFonts w:ascii="Times New Roman" w:hAnsi="Times New Roman"/>
      <w:b/>
      <w:bCs/>
      <w:sz w:val="24"/>
      <w:lang w:val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6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5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0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2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7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0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6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4980</TotalTime>
  <Pages>32</Pages>
  <Words>2355</Words>
  <Characters>13430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DORIAN HUMA</dc:creator>
  <cp:keywords/>
  <dc:description/>
  <cp:lastModifiedBy>STEFAN DORIAN HUMA</cp:lastModifiedBy>
  <cp:revision>55</cp:revision>
  <cp:lastPrinted>2023-05-26T17:01:00Z</cp:lastPrinted>
  <dcterms:created xsi:type="dcterms:W3CDTF">2023-04-20T15:26:00Z</dcterms:created>
  <dcterms:modified xsi:type="dcterms:W3CDTF">2023-05-26T17:03:00Z</dcterms:modified>
</cp:coreProperties>
</file>