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3i5sebsxwvn" w:id="0"/>
      <w:bookmarkEnd w:id="0"/>
      <w:r w:rsidDel="00000000" w:rsidR="00000000" w:rsidRPr="00000000">
        <w:rPr>
          <w:rtl w:val="0"/>
        </w:rPr>
        <w:t xml:space="preserve">Handoff: AI BDD Development Process Planning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a64uqlry671" w:id="1"/>
      <w:bookmarkEnd w:id="1"/>
      <w:r w:rsidDel="00000000" w:rsidR="00000000" w:rsidRPr="00000000">
        <w:rPr>
          <w:rtl w:val="0"/>
        </w:rPr>
        <w:t xml:space="preserve">Session Metadata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Created: 2026-07-06 00:41:01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Project: D:\work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Branch: [not a git repo or detached HEAD]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Session duration: ~45 minutes of conceptual discussion and documentation planning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agzze6caws0n" w:id="2"/>
      <w:bookmarkEnd w:id="2"/>
      <w:r w:rsidDel="00000000" w:rsidR="00000000" w:rsidRPr="00000000">
        <w:rPr>
          <w:rtl w:val="0"/>
        </w:rPr>
        <w:t xml:space="preserve">Recent Commits (for context)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[no recent commits or not a git repo]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dfc6toj1nj6g" w:id="3"/>
      <w:bookmarkEnd w:id="3"/>
      <w:r w:rsidDel="00000000" w:rsidR="00000000" w:rsidRPr="00000000">
        <w:rPr>
          <w:rtl w:val="0"/>
        </w:rPr>
        <w:t xml:space="preserve">Handoff Chain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Continues from</w:t>
      </w:r>
      <w:r w:rsidDel="00000000" w:rsidR="00000000" w:rsidRPr="00000000">
        <w:rPr>
          <w:rtl w:val="0"/>
        </w:rPr>
        <w:t xml:space="preserve">: None for this conceptual planning thread.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Supersedes</w:t>
      </w:r>
      <w:r w:rsidDel="00000000" w:rsidR="00000000" w:rsidRPr="00000000">
        <w:rPr>
          <w:rtl w:val="0"/>
        </w:rPr>
        <w:t xml:space="preserve">: None.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xo1r5puhdm3i" w:id="4"/>
      <w:bookmarkEnd w:id="4"/>
      <w:r w:rsidDel="00000000" w:rsidR="00000000" w:rsidRPr="00000000">
        <w:rPr>
          <w:rtl w:val="0"/>
        </w:rPr>
        <w:t xml:space="preserve">Current State Summary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user is not asking for implementation yet. They are trying to organize their understanding of modern software development workflows in 2026, especially how PM, SA, SD, SPEC, UI/UX, PG development, testing, iteration, technology selection, Git flow, Scrum, BDD, and AI-assisted development fit together. This session created a separate planning document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docs/AI_BDD_DEVELOPMENT_PROCESS_PLAN.md</w:t>
      </w:r>
      <w:r w:rsidDel="00000000" w:rsidR="00000000" w:rsidRPr="00000000">
        <w:rPr>
          <w:rtl w:val="0"/>
        </w:rPr>
        <w:t xml:space="preserve"> that summarizes the prior discussion and proposes a practical future development workflow.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85im0gh7ur4a" w:id="5"/>
      <w:bookmarkEnd w:id="5"/>
      <w:r w:rsidDel="00000000" w:rsidR="00000000" w:rsidRPr="00000000">
        <w:rPr>
          <w:rtl w:val="0"/>
        </w:rPr>
        <w:t xml:space="preserve">Codebase Understanding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uokyerqrqsaw" w:id="6"/>
      <w:bookmarkEnd w:id="6"/>
      <w:r w:rsidDel="00000000" w:rsidR="00000000" w:rsidRPr="00000000">
        <w:rPr>
          <w:rtl w:val="0"/>
        </w:rPr>
        <w:t xml:space="preserve">Architecture Overview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 codebase architecture was analyzed in this session. The workspace contains several projects and docs, including backend/frontend/auth/CRM related folders, but the current request is conceptual process planning rather than code changes.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5fpobdjhhske" w:id="7"/>
      <w:bookmarkEnd w:id="7"/>
      <w:r w:rsidDel="00000000" w:rsidR="00000000" w:rsidRPr="00000000">
        <w:rPr>
          <w:rtl w:val="0"/>
        </w:rPr>
        <w:t xml:space="preserve">Critical Files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Relevance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docs/AI_BDD_DEVELOPMENT_PROCESS_PLAN.md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 planning document for future AI + BDD development workflow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is the user-facing artifact created from the discussion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.claude/handoffs/2026-07-06-004101-ai-bdd-development-process.md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Handoff summary for future continuation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Allows another agent/session to continue without losing context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docs/YSTRAVEL_FRONTEND_ARCHITECTURE.md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Existing frontend architecture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Potential future input when adapting the process to a real project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docs/YSTRAVEL_AUTH_CRM_PROGRESS.md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Existing progress/context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Potential future input when connecting process planning to current Ystravel 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docs/YSTRAVEL_AUTH_PERMISSION_MODEL.md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Existing permission model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Useful if the user later wants a concrete BDD example around auth/permission behavior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i6nqtgrrewsr" w:id="8"/>
      <w:bookmarkEnd w:id="8"/>
      <w:r w:rsidDel="00000000" w:rsidR="00000000" w:rsidRPr="00000000">
        <w:rPr>
          <w:rtl w:val="0"/>
        </w:rPr>
        <w:t xml:space="preserve">Key Patterns Discovered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user prefers detailed conceptual explanation in Traditional Chinese.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user is currently in discussion/planning mode, not asking for code implementation.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user wants a practical development workflow they can use later, not only textbook definitions.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user is trying to connect classic software roles/documents with modern AI-assisted workflows.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s8pfbicikb07" w:id="9"/>
      <w:bookmarkEnd w:id="9"/>
      <w:r w:rsidDel="00000000" w:rsidR="00000000" w:rsidRPr="00000000">
        <w:rPr>
          <w:rtl w:val="0"/>
        </w:rPr>
        <w:t xml:space="preserve">Work Completed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5wonkwe0eruw" w:id="10"/>
      <w:bookmarkEnd w:id="10"/>
      <w:r w:rsidDel="00000000" w:rsidR="00000000" w:rsidRPr="00000000">
        <w:rPr>
          <w:rtl w:val="0"/>
        </w:rPr>
        <w:t xml:space="preserve">Tasks Finished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Explained a modern 2026 software development process from business goals through deployment and iteration.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Explained BDD and how it combines with AI-assisted development.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session-handoff</w:t>
      </w:r>
      <w:r w:rsidDel="00000000" w:rsidR="00000000" w:rsidRPr="00000000">
        <w:rPr>
          <w:rtl w:val="0"/>
        </w:rPr>
        <w:t xml:space="preserve"> skill as requested.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Created this handoff file for future session continuity.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docs/AI_BDD_DEVELOPMENT_PROCESS_PLAN.md</w:t>
      </w:r>
      <w:r w:rsidDel="00000000" w:rsidR="00000000" w:rsidRPr="00000000">
        <w:rPr>
          <w:rtl w:val="0"/>
        </w:rPr>
        <w:t xml:space="preserve"> as a separate planning document.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j5x13gey7dn" w:id="11"/>
      <w:bookmarkEnd w:id="11"/>
      <w:r w:rsidDel="00000000" w:rsidR="00000000" w:rsidRPr="00000000">
        <w:rPr>
          <w:rtl w:val="0"/>
        </w:rPr>
        <w:t xml:space="preserve">Files Modified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.claude/handoffs/2026-07-06-004101-ai-bdd-development-process.md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Filled the handoff scaffold with the actual session 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Preserve the conversation and next steps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docs/AI_BDD_DEVELOPMENT_PROCESS_PLAN.md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Added a structured development workflow planning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Give the user a durable artifact to refine later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bc32pz3o7o86" w:id="12"/>
      <w:bookmarkEnd w:id="12"/>
      <w:r w:rsidDel="00000000" w:rsidR="00000000" w:rsidRPr="00000000">
        <w:rPr>
          <w:rtl w:val="0"/>
        </w:rPr>
        <w:t xml:space="preserve">Decisions Made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Options Considered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both a handoff and a planning doc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handoff, only planning doc, both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user explicitly invoked session-handoff and also asked for another document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 planning doc under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root,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.claude/handoffs/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Existing planning/architecture docs already live under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 this as conceptual guidance, not repo-specific 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Analyze codebase deeply, write conceptual process doc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said they want to discuss and plan future development 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BDD as executable specification, not just a testing 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Treat BDD as QA automation only, treat BDD as cross-role collaboration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prior explanation emphasized that BDD's value is shared understanding before coding</w:t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jpyc9s37pwr7" w:id="13"/>
      <w:bookmarkEnd w:id="13"/>
      <w:r w:rsidDel="00000000" w:rsidR="00000000" w:rsidRPr="00000000">
        <w:rPr>
          <w:rtl w:val="0"/>
        </w:rPr>
        <w:t xml:space="preserve">Pending Work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qtz5a5rw7ybk" w:id="14"/>
      <w:bookmarkEnd w:id="14"/>
      <w:r w:rsidDel="00000000" w:rsidR="00000000" w:rsidRPr="00000000">
        <w:rPr>
          <w:rtl w:val="0"/>
        </w:rPr>
        <w:t xml:space="preserve">Immediate Next Steps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Review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docs/AI_BDD_DEVELOPMENT_PROCESS_PLAN.md</w:t>
      </w:r>
      <w:r w:rsidDel="00000000" w:rsidR="00000000" w:rsidRPr="00000000">
        <w:rPr>
          <w:rtl w:val="0"/>
        </w:rPr>
        <w:t xml:space="preserve"> with the user and ask which project/domain they want to apply it to first.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If they choose a concrete system, convert one real feature into a full BDD example: PRD -&gt; rules -&gt; questions -&gt; Gherkin -&gt; test strategy -&gt; AI agent task.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a second document or expand the plan with project-specific templates for PRD, SA, SD, API Spec, BDD scenarios, PR review checklist, and release checklist.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k0khyu7vmqhy" w:id="15"/>
      <w:bookmarkEnd w:id="15"/>
      <w:r w:rsidDel="00000000" w:rsidR="00000000" w:rsidRPr="00000000">
        <w:rPr>
          <w:rtl w:val="0"/>
        </w:rPr>
        <w:t xml:space="preserve">Blockers/Open Questions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real project should this workflow be applied to first: AuthService, AuthPortal, CRM Backend, CRM Frontend, or another system?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level of process does the user want: solo developer, small team, SI/client project, or product/SaaS team?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Should the eventual workflow be optimized for speed, compliance, documentation, maintainability, or AI-agent automation?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7036ltg00n2f" w:id="16"/>
      <w:bookmarkEnd w:id="16"/>
      <w:r w:rsidDel="00000000" w:rsidR="00000000" w:rsidRPr="00000000">
        <w:rPr>
          <w:rtl w:val="0"/>
        </w:rPr>
        <w:t xml:space="preserve">Deferred Items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Repo-specific implementation was deferred because the user requested discussion and planning, not code changes.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Tooling choices were deferred. Examples: Cucumber, Playwright, Cypress, Jest, Vitest, GitHub Actions, GitLab CI, Jira, Linear, Notion.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Concrete templates were deferred until the user confirms the preferred process depth and target project.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ex46h7js1lcn" w:id="17"/>
      <w:bookmarkEnd w:id="17"/>
      <w:r w:rsidDel="00000000" w:rsidR="00000000" w:rsidRPr="00000000">
        <w:rPr>
          <w:rtl w:val="0"/>
        </w:rPr>
        <w:t xml:space="preserve">Context for Resuming Agent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e239p6sy1uxa" w:id="18"/>
      <w:bookmarkEnd w:id="18"/>
      <w:r w:rsidDel="00000000" w:rsidR="00000000" w:rsidRPr="00000000">
        <w:rPr>
          <w:rtl w:val="0"/>
        </w:rPr>
        <w:t xml:space="preserve">Important Context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 user is trying to untangle software development methodology. They already mentioned PM, requirement analysis, SA, SD, SPEC, UI/UX, PG development, testing, iteration, technology selection, Gitflow, and Scrum. They later asked specifically how BDD can combine with AI development. The answer should keep tying concepts back into a practical workflow rather than dumping isolated terminology. The user benefits from structured explanations and concrete examples.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 key conceptual position established in the conversation: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Human defines intent and correct behavior.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BDD turns behavior into concrete examples and executable specifications.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AI accelerates drafting, test generation, implementation, review, and documentation.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Automated tests, CI/CD, code review, and monitoring keep AI output controlled.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dns5ntcjstzj" w:id="19"/>
      <w:bookmarkEnd w:id="19"/>
      <w:r w:rsidDel="00000000" w:rsidR="00000000" w:rsidRPr="00000000">
        <w:rPr>
          <w:rtl w:val="0"/>
        </w:rPr>
        <w:t xml:space="preserve">Assumptions Made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user wants Traditional Chinese writing.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user is currently planning a future workflow, not asking to implement code right now.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planning document should be broadly applicable first, then later specialized to a project.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root workspace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D:\work</w:t>
      </w:r>
      <w:r w:rsidDel="00000000" w:rsidR="00000000" w:rsidRPr="00000000">
        <w:rPr>
          <w:rtl w:val="0"/>
        </w:rPr>
        <w:t xml:space="preserve"> is not itself a Git repository, although it contains project folders.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ibi3iu1ntm1b" w:id="20"/>
      <w:bookmarkEnd w:id="20"/>
      <w:r w:rsidDel="00000000" w:rsidR="00000000" w:rsidRPr="00000000">
        <w:rPr>
          <w:rtl w:val="0"/>
        </w:rPr>
        <w:t xml:space="preserve">Potential Gotchas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 not over-focus on one methodology such as Scrum; the user is trying to understand the whole map.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 not present AI as replacing PM/SA/QA/Tech Lead. The discussion so far frames AI as an accelerator with human governance.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If turning this into implementation later, read the target repo first. Do not assume project structure from this conceptual handoff.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Be careful with terminology: in some Taiwanese/enterprise contexts,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</w:t>
      </w:r>
      <w:r w:rsidDel="00000000" w:rsidR="00000000" w:rsidRPr="00000000">
        <w:rPr>
          <w:rtl w:val="0"/>
        </w:rPr>
        <w:t xml:space="preserve"> can mean System Design document, while elsewhere it can mean Software Developer.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ar8w6pzi63xk" w:id="21"/>
      <w:bookmarkEnd w:id="21"/>
      <w:r w:rsidDel="00000000" w:rsidR="00000000" w:rsidRPr="00000000">
        <w:rPr>
          <w:rtl w:val="0"/>
        </w:rPr>
        <w:t xml:space="preserve">Environment State</w:t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73st7r8w9drz" w:id="22"/>
      <w:bookmarkEnd w:id="22"/>
      <w:r w:rsidDel="00000000" w:rsidR="00000000" w:rsidRPr="00000000">
        <w:rPr>
          <w:rtl w:val="0"/>
        </w:rPr>
        <w:t xml:space="preserve">Tools/Services Used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session-handoff</w:t>
      </w:r>
      <w:r w:rsidDel="00000000" w:rsidR="00000000" w:rsidRPr="00000000">
        <w:rPr>
          <w:rtl w:val="0"/>
        </w:rPr>
        <w:t xml:space="preserve"> skill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C:\Users\ste85\.agents\skills\session-handoff\SKILL.md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Codex workspace Python runtime was used to generate the initial handoff scaffold 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was not on PATH.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web app, dev server, or test suite was started.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v359gfrbrxa1" w:id="23"/>
      <w:bookmarkEnd w:id="23"/>
      <w:r w:rsidDel="00000000" w:rsidR="00000000" w:rsidRPr="00000000">
        <w:rPr>
          <w:rtl w:val="0"/>
        </w:rPr>
        <w:t xml:space="preserve">Active Processes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None.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v81ifvuwbkkp" w:id="24"/>
      <w:bookmarkEnd w:id="24"/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None used.</w:t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2tq3qmwphb0q" w:id="25"/>
      <w:bookmarkEnd w:id="25"/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docs/AI_BDD_DEVELOPMENT_PROCESS_PLAN.md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.claude/handoffs/2026-07-06-004101-ai-bdd-development-process.md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Prior conceptual sources discussed in answers:</w:t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Cucumber BDD documentation: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https://cucumber.io/docs/bdd/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Cucumber Gherkin 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https://cucumber.io/docs/gherkin/reference/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Scrum Guide: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https://scrumguides.org/scrum-guide.html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Stack Overflow Developer Survey 2025 AI section: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https://survey.stackoverflow.co/2025/ai/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DORA research: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https://dora.dev/research/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Security Reminder</w:t>
      </w:r>
      <w:r w:rsidDel="00000000" w:rsidR="00000000" w:rsidRPr="00000000">
        <w:rPr>
          <w:rtl w:val="0"/>
        </w:rPr>
        <w:t xml:space="preserve">: This handoff contains no secrets, credentials, tokens, or private implementation details.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ra.dev/research/" TargetMode="External"/><Relationship Id="rId9" Type="http://schemas.openxmlformats.org/officeDocument/2006/relationships/hyperlink" Target="https://survey.stackoverflow.co/2025/ai/" TargetMode="External"/><Relationship Id="rId5" Type="http://schemas.openxmlformats.org/officeDocument/2006/relationships/styles" Target="styles.xml"/><Relationship Id="rId6" Type="http://schemas.openxmlformats.org/officeDocument/2006/relationships/hyperlink" Target="https://cucumber.io/docs/bdd/" TargetMode="External"/><Relationship Id="rId7" Type="http://schemas.openxmlformats.org/officeDocument/2006/relationships/hyperlink" Target="https://cucumber.io/docs/gherkin/reference/" TargetMode="External"/><Relationship Id="rId8" Type="http://schemas.openxmlformats.org/officeDocument/2006/relationships/hyperlink" Target="https://scrumguides.org/scrum-guide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