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9808" w14:textId="28FA0118" w:rsidR="00E25153" w:rsidRPr="002A4BC2" w:rsidRDefault="00B8577D" w:rsidP="00827824">
      <w:pPr>
        <w:pStyle w:val="Title"/>
        <w:spacing w:after="0"/>
        <w:ind w:firstLine="0"/>
        <w:rPr>
          <w:rFonts w:asciiTheme="minorHAnsi" w:hAnsiTheme="minorHAnsi"/>
          <w:sz w:val="40"/>
          <w:szCs w:val="40"/>
        </w:rPr>
      </w:pPr>
      <w:r w:rsidRPr="002A4BC2">
        <w:rPr>
          <w:rFonts w:asciiTheme="minorHAnsi" w:hAnsiTheme="minorHAnsi"/>
          <w:sz w:val="40"/>
          <w:szCs w:val="40"/>
        </w:rPr>
        <w:t>Título</w:t>
      </w:r>
      <w:r w:rsidR="00A57BDF" w:rsidRPr="002A4BC2">
        <w:rPr>
          <w:rFonts w:asciiTheme="minorHAnsi" w:hAnsiTheme="minorHAnsi"/>
          <w:sz w:val="40"/>
          <w:szCs w:val="40"/>
        </w:rPr>
        <w:t xml:space="preserve"> del reporte</w:t>
      </w:r>
    </w:p>
    <w:p w14:paraId="10A146AD" w14:textId="705BEDEA" w:rsidR="006C7A60" w:rsidRPr="002A4BC2" w:rsidRDefault="006C7A60" w:rsidP="006C7A60">
      <w:pPr>
        <w:rPr>
          <w:b/>
          <w:bCs/>
        </w:rPr>
      </w:pPr>
      <w:r w:rsidRPr="002A4BC2">
        <w:rPr>
          <w:i/>
          <w:iCs/>
        </w:rPr>
        <w:t>Escriba un título apropiado para el reporte de la práctica de laboratorio (borre esta indicación antes de entregar el reporte).</w:t>
      </w:r>
      <w:r w:rsidRPr="002A4BC2">
        <w:rPr>
          <w:b/>
          <w:bCs/>
        </w:rPr>
        <w:t xml:space="preserve"> </w:t>
      </w:r>
      <w:r w:rsidR="00827824" w:rsidRPr="002A4BC2">
        <w:rPr>
          <w:i/>
          <w:iCs/>
        </w:rPr>
        <w:t>Borre las guías que se encuentren entre llaves {}.</w:t>
      </w:r>
    </w:p>
    <w:tbl>
      <w:tblPr>
        <w:tblStyle w:val="TableGrid"/>
        <w:tblW w:w="5001" w:type="pct"/>
        <w:jc w:val="center"/>
        <w:tblLook w:val="04A0" w:firstRow="1" w:lastRow="0" w:firstColumn="1" w:lastColumn="0" w:noHBand="0" w:noVBand="1"/>
      </w:tblPr>
      <w:tblGrid>
        <w:gridCol w:w="1981"/>
        <w:gridCol w:w="3677"/>
        <w:gridCol w:w="1719"/>
        <w:gridCol w:w="1975"/>
      </w:tblGrid>
      <w:tr w:rsidR="00AE4A18" w:rsidRPr="002A4BC2" w14:paraId="47D6C30C" w14:textId="77777777" w:rsidTr="00483DD6">
        <w:trPr>
          <w:trHeight w:val="322"/>
          <w:jc w:val="center"/>
        </w:trPr>
        <w:tc>
          <w:tcPr>
            <w:tcW w:w="1059" w:type="pct"/>
          </w:tcPr>
          <w:p w14:paraId="7DB92C08" w14:textId="1FAC8AE3" w:rsidR="00AE4A18" w:rsidRPr="002A4BC2" w:rsidRDefault="00AE4A18" w:rsidP="000F5962">
            <w:pPr>
              <w:ind w:firstLine="0"/>
              <w:rPr>
                <w:b/>
                <w:bCs/>
              </w:rPr>
            </w:pPr>
            <w:r w:rsidRPr="002A4BC2">
              <w:rPr>
                <w:b/>
                <w:bCs/>
              </w:rPr>
              <w:t>Grupo:</w:t>
            </w:r>
          </w:p>
        </w:tc>
        <w:tc>
          <w:tcPr>
            <w:tcW w:w="1966" w:type="pct"/>
          </w:tcPr>
          <w:p w14:paraId="756CA055" w14:textId="77777777" w:rsidR="00AE4A18" w:rsidRPr="002A4BC2" w:rsidRDefault="00AE4A18" w:rsidP="004E27FC">
            <w:pPr>
              <w:ind w:firstLine="0"/>
              <w:rPr>
                <w:i/>
                <w:iCs/>
              </w:rPr>
            </w:pPr>
            <w:r w:rsidRPr="002A4BC2">
              <w:rPr>
                <w:i/>
                <w:iCs/>
              </w:rPr>
              <w:t>{Número o nombre del grupo}</w:t>
            </w:r>
          </w:p>
        </w:tc>
        <w:tc>
          <w:tcPr>
            <w:tcW w:w="919" w:type="pct"/>
          </w:tcPr>
          <w:p w14:paraId="634FCDB8" w14:textId="4F982084" w:rsidR="00AE4A18" w:rsidRPr="002A4BC2" w:rsidRDefault="00AE4A18" w:rsidP="004E27FC">
            <w:pPr>
              <w:ind w:firstLine="0"/>
              <w:rPr>
                <w:i/>
                <w:iCs/>
              </w:rPr>
            </w:pPr>
            <w:r w:rsidRPr="002A4BC2">
              <w:rPr>
                <w:b/>
                <w:bCs/>
              </w:rPr>
              <w:t>Nota grupal:</w:t>
            </w:r>
          </w:p>
        </w:tc>
        <w:tc>
          <w:tcPr>
            <w:tcW w:w="1056" w:type="pct"/>
          </w:tcPr>
          <w:p w14:paraId="43DB1C3A" w14:textId="23A29D65" w:rsidR="00AE4A18" w:rsidRPr="002A4BC2" w:rsidRDefault="00AE4A18" w:rsidP="004E27FC">
            <w:pPr>
              <w:ind w:firstLine="0"/>
              <w:rPr>
                <w:i/>
                <w:iCs/>
              </w:rPr>
            </w:pPr>
            <w:r w:rsidRPr="002A4BC2">
              <w:rPr>
                <w:i/>
                <w:iCs/>
              </w:rPr>
              <w:t>{Dejar en blanco}</w:t>
            </w:r>
          </w:p>
        </w:tc>
      </w:tr>
      <w:tr w:rsidR="00D970F4" w:rsidRPr="002A4BC2" w14:paraId="0E4D7FAE" w14:textId="77777777" w:rsidTr="00483DD6">
        <w:trPr>
          <w:trHeight w:val="322"/>
          <w:jc w:val="center"/>
        </w:trPr>
        <w:tc>
          <w:tcPr>
            <w:tcW w:w="1059" w:type="pct"/>
          </w:tcPr>
          <w:p w14:paraId="5617CEEE" w14:textId="60B8F160" w:rsidR="00D970F4" w:rsidRPr="002A4BC2" w:rsidRDefault="00D970F4" w:rsidP="000F5962">
            <w:pPr>
              <w:ind w:firstLine="0"/>
              <w:rPr>
                <w:b/>
                <w:bCs/>
              </w:rPr>
            </w:pPr>
            <w:r w:rsidRPr="002A4BC2">
              <w:rPr>
                <w:b/>
                <w:bCs/>
              </w:rPr>
              <w:t xml:space="preserve">Reporte No. </w:t>
            </w:r>
            <w:r w:rsidR="00396A45" w:rsidRPr="002A4BC2">
              <w:rPr>
                <w:b/>
                <w:bCs/>
              </w:rPr>
              <w:t>{</w:t>
            </w:r>
            <w:r w:rsidR="00F05127" w:rsidRPr="002A4BC2">
              <w:rPr>
                <w:b/>
                <w:bCs/>
              </w:rPr>
              <w:t>Completar</w:t>
            </w:r>
            <w:r w:rsidR="00396A45" w:rsidRPr="002A4BC2">
              <w:rPr>
                <w:b/>
                <w:bCs/>
              </w:rPr>
              <w:t>}</w:t>
            </w:r>
          </w:p>
        </w:tc>
        <w:tc>
          <w:tcPr>
            <w:tcW w:w="3941" w:type="pct"/>
            <w:gridSpan w:val="3"/>
          </w:tcPr>
          <w:p w14:paraId="6A6A6264" w14:textId="2273A442" w:rsidR="00D970F4" w:rsidRPr="002A4BC2" w:rsidRDefault="00877A2D" w:rsidP="004E27FC">
            <w:pPr>
              <w:ind w:firstLine="0"/>
              <w:rPr>
                <w:i/>
                <w:iCs/>
              </w:rPr>
            </w:pPr>
            <w:r w:rsidRPr="002A4BC2">
              <w:rPr>
                <w:i/>
                <w:iCs/>
              </w:rPr>
              <w:t>{Completar tema del reporte}</w:t>
            </w:r>
          </w:p>
        </w:tc>
      </w:tr>
      <w:tr w:rsidR="00B8577D" w:rsidRPr="002A4BC2" w14:paraId="414B43D9" w14:textId="77777777" w:rsidTr="00483DD6">
        <w:trPr>
          <w:trHeight w:val="322"/>
          <w:jc w:val="center"/>
        </w:trPr>
        <w:tc>
          <w:tcPr>
            <w:tcW w:w="5000" w:type="pct"/>
            <w:gridSpan w:val="4"/>
          </w:tcPr>
          <w:p w14:paraId="22F8E3E3" w14:textId="4F3441AB" w:rsidR="00B8577D" w:rsidRPr="002A4BC2" w:rsidRDefault="00B8577D" w:rsidP="000F5962">
            <w:pPr>
              <w:ind w:firstLine="0"/>
              <w:jc w:val="center"/>
              <w:rPr>
                <w:b/>
                <w:bCs/>
              </w:rPr>
            </w:pPr>
            <w:r w:rsidRPr="002A4BC2">
              <w:rPr>
                <w:b/>
                <w:bCs/>
              </w:rPr>
              <w:t>Integrantes del grupo</w:t>
            </w:r>
          </w:p>
        </w:tc>
      </w:tr>
      <w:tr w:rsidR="00542C99" w:rsidRPr="002A4BC2" w14:paraId="409A9700" w14:textId="77777777" w:rsidTr="00483DD6">
        <w:trPr>
          <w:trHeight w:val="314"/>
          <w:jc w:val="center"/>
        </w:trPr>
        <w:tc>
          <w:tcPr>
            <w:tcW w:w="1059" w:type="pct"/>
          </w:tcPr>
          <w:p w14:paraId="1505855E" w14:textId="3958FC69" w:rsidR="00542C99" w:rsidRPr="002A4BC2" w:rsidRDefault="00542C99" w:rsidP="000F5962">
            <w:pPr>
              <w:ind w:firstLine="0"/>
              <w:rPr>
                <w:b/>
                <w:bCs/>
              </w:rPr>
            </w:pPr>
            <w:r w:rsidRPr="002A4BC2">
              <w:rPr>
                <w:b/>
                <w:bCs/>
              </w:rPr>
              <w:t>Carné:</w:t>
            </w:r>
          </w:p>
        </w:tc>
        <w:tc>
          <w:tcPr>
            <w:tcW w:w="3941" w:type="pct"/>
            <w:gridSpan w:val="3"/>
          </w:tcPr>
          <w:p w14:paraId="2689C297" w14:textId="77777777" w:rsidR="00542C99" w:rsidRPr="002A4BC2" w:rsidRDefault="00542C99" w:rsidP="000F5962">
            <w:pPr>
              <w:ind w:firstLine="0"/>
              <w:rPr>
                <w:b/>
                <w:bCs/>
              </w:rPr>
            </w:pPr>
            <w:r w:rsidRPr="002A4BC2">
              <w:rPr>
                <w:b/>
                <w:bCs/>
              </w:rPr>
              <w:t>Nombre completo:</w:t>
            </w:r>
          </w:p>
        </w:tc>
      </w:tr>
      <w:tr w:rsidR="00542C99" w:rsidRPr="002A4BC2" w14:paraId="3A96CE06" w14:textId="77777777" w:rsidTr="00483DD6">
        <w:trPr>
          <w:trHeight w:val="322"/>
          <w:jc w:val="center"/>
        </w:trPr>
        <w:tc>
          <w:tcPr>
            <w:tcW w:w="1059" w:type="pct"/>
          </w:tcPr>
          <w:p w14:paraId="059FABB4" w14:textId="77777777" w:rsidR="00542C99" w:rsidRPr="002A4BC2" w:rsidRDefault="00542C99" w:rsidP="00B8577D"/>
        </w:tc>
        <w:tc>
          <w:tcPr>
            <w:tcW w:w="3941" w:type="pct"/>
            <w:gridSpan w:val="3"/>
          </w:tcPr>
          <w:p w14:paraId="464659DA" w14:textId="77777777" w:rsidR="00542C99" w:rsidRPr="002A4BC2" w:rsidRDefault="00542C99" w:rsidP="00B8577D"/>
        </w:tc>
      </w:tr>
      <w:tr w:rsidR="00542C99" w:rsidRPr="002A4BC2" w14:paraId="03AEB768" w14:textId="77777777" w:rsidTr="00483DD6">
        <w:trPr>
          <w:trHeight w:val="322"/>
          <w:jc w:val="center"/>
        </w:trPr>
        <w:tc>
          <w:tcPr>
            <w:tcW w:w="1059" w:type="pct"/>
          </w:tcPr>
          <w:p w14:paraId="2FA3D33E" w14:textId="77777777" w:rsidR="00542C99" w:rsidRPr="002A4BC2" w:rsidRDefault="00542C99" w:rsidP="00B8577D"/>
        </w:tc>
        <w:tc>
          <w:tcPr>
            <w:tcW w:w="3941" w:type="pct"/>
            <w:gridSpan w:val="3"/>
          </w:tcPr>
          <w:p w14:paraId="6ECA38FA" w14:textId="77777777" w:rsidR="00542C99" w:rsidRPr="002A4BC2" w:rsidRDefault="00542C99" w:rsidP="00B8577D"/>
        </w:tc>
      </w:tr>
      <w:tr w:rsidR="00542C99" w:rsidRPr="002A4BC2" w14:paraId="4AB2227F" w14:textId="77777777" w:rsidTr="00483DD6">
        <w:trPr>
          <w:trHeight w:val="322"/>
          <w:jc w:val="center"/>
        </w:trPr>
        <w:tc>
          <w:tcPr>
            <w:tcW w:w="1059" w:type="pct"/>
          </w:tcPr>
          <w:p w14:paraId="5B96D086" w14:textId="77777777" w:rsidR="00542C99" w:rsidRPr="002A4BC2" w:rsidRDefault="00542C99" w:rsidP="00B8577D"/>
        </w:tc>
        <w:tc>
          <w:tcPr>
            <w:tcW w:w="3941" w:type="pct"/>
            <w:gridSpan w:val="3"/>
          </w:tcPr>
          <w:p w14:paraId="0696C797" w14:textId="77777777" w:rsidR="00542C99" w:rsidRPr="002A4BC2" w:rsidRDefault="00542C99" w:rsidP="00B8577D"/>
        </w:tc>
      </w:tr>
      <w:tr w:rsidR="00542C99" w:rsidRPr="002A4BC2" w14:paraId="5B6A6176" w14:textId="77777777" w:rsidTr="00483DD6">
        <w:trPr>
          <w:trHeight w:val="316"/>
          <w:jc w:val="center"/>
        </w:trPr>
        <w:tc>
          <w:tcPr>
            <w:tcW w:w="1059" w:type="pct"/>
          </w:tcPr>
          <w:p w14:paraId="466A8310" w14:textId="77777777" w:rsidR="00542C99" w:rsidRPr="002A4BC2" w:rsidRDefault="00542C99" w:rsidP="00B8577D"/>
        </w:tc>
        <w:tc>
          <w:tcPr>
            <w:tcW w:w="3941" w:type="pct"/>
            <w:gridSpan w:val="3"/>
          </w:tcPr>
          <w:p w14:paraId="0B15709C" w14:textId="77777777" w:rsidR="00542C99" w:rsidRPr="002A4BC2" w:rsidRDefault="00542C99" w:rsidP="00B8577D"/>
        </w:tc>
      </w:tr>
    </w:tbl>
    <w:p w14:paraId="6F59C1BB" w14:textId="7BCC2FCF" w:rsidR="00B8577D" w:rsidRPr="002A4BC2" w:rsidRDefault="008040DE" w:rsidP="00627467">
      <w:pPr>
        <w:pStyle w:val="Heading1"/>
      </w:pPr>
      <w:r w:rsidRPr="002A4BC2">
        <w:t>Objetivos</w:t>
      </w:r>
    </w:p>
    <w:p w14:paraId="050742BD" w14:textId="73E3DE24" w:rsidR="008040DE" w:rsidRPr="002A4BC2" w:rsidRDefault="008040DE" w:rsidP="008040DE">
      <w:pPr>
        <w:pStyle w:val="Heading2"/>
      </w:pPr>
      <w:r w:rsidRPr="002A4BC2">
        <w:t>Objetivo general</w:t>
      </w:r>
    </w:p>
    <w:p w14:paraId="61144E29" w14:textId="6D7A0399" w:rsidR="008040DE" w:rsidRPr="002A4BC2" w:rsidRDefault="008040DE" w:rsidP="008040DE">
      <w:r w:rsidRPr="002A4BC2">
        <w:t>Escriba aquí su objetivo general</w:t>
      </w:r>
      <w:r w:rsidR="00CC64FE" w:rsidRPr="002A4BC2">
        <w:t>.</w:t>
      </w:r>
    </w:p>
    <w:p w14:paraId="059BED3F" w14:textId="7101159C" w:rsidR="008040DE" w:rsidRPr="002A4BC2" w:rsidRDefault="008040DE" w:rsidP="008040DE">
      <w:pPr>
        <w:pStyle w:val="Heading2"/>
      </w:pPr>
      <w:r w:rsidRPr="002A4BC2">
        <w:t>Objetivos específicos</w:t>
      </w:r>
    </w:p>
    <w:p w14:paraId="127A8A96" w14:textId="3289D9EC" w:rsidR="008040DE" w:rsidRPr="002A4BC2" w:rsidRDefault="008040DE" w:rsidP="008040DE">
      <w:r w:rsidRPr="002A4BC2">
        <w:t>Escriba aquí sus objetivos específicos</w:t>
      </w:r>
      <w:r w:rsidR="00CC64FE" w:rsidRPr="002A4BC2">
        <w:t>, se recomienda utilizar viñetas.</w:t>
      </w:r>
    </w:p>
    <w:p w14:paraId="40E8FEB3" w14:textId="497A1D60" w:rsidR="008040DE" w:rsidRPr="002A4BC2" w:rsidRDefault="00BA7B0E" w:rsidP="008040DE">
      <w:pPr>
        <w:pStyle w:val="Heading1"/>
      </w:pPr>
      <w:r w:rsidRPr="002A4BC2">
        <w:t>Fundamentos teóricos</w:t>
      </w:r>
    </w:p>
    <w:p w14:paraId="50CBA73A" w14:textId="48CB1AC6" w:rsidR="00627467" w:rsidRPr="002A4BC2" w:rsidRDefault="00627467" w:rsidP="00627467">
      <w:pPr>
        <w:pStyle w:val="Heading2"/>
      </w:pPr>
      <w:r w:rsidRPr="002A4BC2">
        <w:t>Definición del contexto, fenómeno de estudio y problema a resolver</w:t>
      </w:r>
    </w:p>
    <w:p w14:paraId="1045F13D" w14:textId="20C61B33" w:rsidR="00627467" w:rsidRPr="002A4BC2" w:rsidRDefault="00627467" w:rsidP="00627467">
      <w:r w:rsidRPr="002A4BC2">
        <w:t>Escriba aquí…</w:t>
      </w:r>
    </w:p>
    <w:p w14:paraId="6B7074E1" w14:textId="5440DE7D" w:rsidR="00627467" w:rsidRPr="002A4BC2" w:rsidRDefault="00627467" w:rsidP="00627467">
      <w:pPr>
        <w:pStyle w:val="Heading2"/>
      </w:pPr>
      <w:r w:rsidRPr="002A4BC2">
        <w:t>Conceptos fundamentales de la materia estadística</w:t>
      </w:r>
    </w:p>
    <w:p w14:paraId="1D3F71E5" w14:textId="77777777" w:rsidR="00627467" w:rsidRPr="002A4BC2" w:rsidRDefault="00627467" w:rsidP="00627467">
      <w:r w:rsidRPr="002A4BC2">
        <w:t>Escriba aquí…</w:t>
      </w:r>
    </w:p>
    <w:p w14:paraId="1B2B41A8" w14:textId="138D6585" w:rsidR="00627467" w:rsidRPr="002A4BC2" w:rsidRDefault="00627467" w:rsidP="00627467">
      <w:pPr>
        <w:pStyle w:val="Heading1"/>
      </w:pPr>
      <w:r w:rsidRPr="002A4BC2">
        <w:t>Procedimiento</w:t>
      </w:r>
    </w:p>
    <w:p w14:paraId="3EC9A045" w14:textId="478AE12B" w:rsidR="00627467" w:rsidRPr="002A4BC2" w:rsidRDefault="00627467" w:rsidP="00627467">
      <w:r w:rsidRPr="002A4BC2">
        <w:t xml:space="preserve">Escriba aquí su procedimiento, agregue las secciones que estime conveniente en función del caso de estudio. </w:t>
      </w:r>
    </w:p>
    <w:p w14:paraId="50AA4C30" w14:textId="599EC44E" w:rsidR="009D680A" w:rsidRPr="002A4BC2" w:rsidRDefault="009D680A" w:rsidP="00627467">
      <w:r w:rsidRPr="002A4BC2">
        <w:t xml:space="preserve">Para materiales y herramientas, </w:t>
      </w:r>
      <w:r w:rsidR="00557FC6" w:rsidRPr="002A4BC2">
        <w:t>se recomienda</w:t>
      </w:r>
      <w:r w:rsidR="00851C03" w:rsidRPr="002A4BC2">
        <w:t xml:space="preserve"> (no es obligatorio)</w:t>
      </w:r>
      <w:r w:rsidRPr="002A4BC2">
        <w:t xml:space="preserve"> completar la siguiente tabla</w:t>
      </w:r>
      <w:r w:rsidR="00CC71A1" w:rsidRPr="002A4BC2">
        <w:t xml:space="preserve"> (</w:t>
      </w:r>
      <w:r w:rsidR="00CC71A1" w:rsidRPr="002A4BC2">
        <w:rPr>
          <w:i/>
          <w:iCs/>
        </w:rPr>
        <w:t>Note que toma el nombre tabla en contraposición al cuadro estadístico</w:t>
      </w:r>
      <w:r w:rsidR="00CC71A1" w:rsidRPr="002A4BC2">
        <w:t>)</w:t>
      </w:r>
      <w:r w:rsidRPr="002A4BC2">
        <w:t>.</w:t>
      </w:r>
    </w:p>
    <w:p w14:paraId="2E1C4B0B" w14:textId="1F3573D4" w:rsidR="007A2A2E" w:rsidRPr="002A4BC2" w:rsidRDefault="009D680A" w:rsidP="00627467">
      <w:r w:rsidRPr="002A4BC2">
        <w:lastRenderedPageBreak/>
        <w:t>Tabla 1. Materiales</w:t>
      </w:r>
      <w:r w:rsidR="00136215" w:rsidRPr="002A4BC2">
        <w:t>,</w:t>
      </w:r>
      <w:r w:rsidRPr="002A4BC2">
        <w:t xml:space="preserve"> herramientas</w:t>
      </w:r>
      <w:r w:rsidR="00136215" w:rsidRPr="002A4BC2">
        <w:t xml:space="preserve"> y paquetes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85"/>
        <w:gridCol w:w="3448"/>
        <w:gridCol w:w="3117"/>
      </w:tblGrid>
      <w:tr w:rsidR="009D680A" w:rsidRPr="002A4BC2" w14:paraId="6FEBDCA5" w14:textId="77777777" w:rsidTr="00827824">
        <w:tc>
          <w:tcPr>
            <w:tcW w:w="1489" w:type="pct"/>
          </w:tcPr>
          <w:p w14:paraId="63F5EDB0" w14:textId="16CE1A6D" w:rsidR="009D680A" w:rsidRPr="002A4BC2" w:rsidRDefault="009D680A" w:rsidP="00627467">
            <w:pPr>
              <w:ind w:firstLine="0"/>
              <w:rPr>
                <w:b/>
                <w:bCs/>
              </w:rPr>
            </w:pPr>
            <w:r w:rsidRPr="002A4BC2">
              <w:rPr>
                <w:b/>
                <w:bCs/>
              </w:rPr>
              <w:t>Material - herramienta</w:t>
            </w:r>
          </w:p>
        </w:tc>
        <w:tc>
          <w:tcPr>
            <w:tcW w:w="1844" w:type="pct"/>
          </w:tcPr>
          <w:p w14:paraId="6CAC595E" w14:textId="75D8800D" w:rsidR="009D680A" w:rsidRPr="002A4BC2" w:rsidRDefault="009D680A" w:rsidP="00627467">
            <w:pPr>
              <w:ind w:firstLine="0"/>
              <w:rPr>
                <w:b/>
                <w:bCs/>
              </w:rPr>
            </w:pPr>
            <w:r w:rsidRPr="002A4BC2">
              <w:rPr>
                <w:b/>
                <w:bCs/>
              </w:rPr>
              <w:t>Descripción o especificación</w:t>
            </w:r>
          </w:p>
        </w:tc>
        <w:tc>
          <w:tcPr>
            <w:tcW w:w="1667" w:type="pct"/>
          </w:tcPr>
          <w:p w14:paraId="2AED6296" w14:textId="30BCC96A" w:rsidR="009D680A" w:rsidRPr="002A4BC2" w:rsidRDefault="009D680A" w:rsidP="00627467">
            <w:pPr>
              <w:ind w:firstLine="0"/>
              <w:rPr>
                <w:b/>
                <w:bCs/>
              </w:rPr>
            </w:pPr>
            <w:r w:rsidRPr="002A4BC2">
              <w:rPr>
                <w:b/>
                <w:bCs/>
              </w:rPr>
              <w:t>Uso dentro del estudio</w:t>
            </w:r>
          </w:p>
        </w:tc>
      </w:tr>
      <w:tr w:rsidR="009D680A" w:rsidRPr="002A4BC2" w14:paraId="1A3C5DCB" w14:textId="77777777" w:rsidTr="00827824">
        <w:tc>
          <w:tcPr>
            <w:tcW w:w="1489" w:type="pct"/>
          </w:tcPr>
          <w:p w14:paraId="467CA312" w14:textId="051E8571" w:rsidR="009D680A" w:rsidRPr="002A4BC2" w:rsidRDefault="009D680A" w:rsidP="00627467">
            <w:pPr>
              <w:ind w:firstLine="0"/>
            </w:pPr>
            <w:r w:rsidRPr="002A4BC2">
              <w:t>Software estadístico</w:t>
            </w:r>
          </w:p>
        </w:tc>
        <w:tc>
          <w:tcPr>
            <w:tcW w:w="1844" w:type="pct"/>
          </w:tcPr>
          <w:p w14:paraId="5ABC5A1E" w14:textId="77777777" w:rsidR="009D680A" w:rsidRPr="002A4BC2" w:rsidRDefault="009D680A" w:rsidP="00627467">
            <w:pPr>
              <w:ind w:firstLine="0"/>
            </w:pPr>
            <w:r w:rsidRPr="002A4BC2">
              <w:t>Microsoft Excel 365</w:t>
            </w:r>
          </w:p>
          <w:p w14:paraId="7F60579F" w14:textId="77777777" w:rsidR="00CC71A1" w:rsidRPr="002A4BC2" w:rsidRDefault="00CC71A1" w:rsidP="00627467">
            <w:pPr>
              <w:ind w:firstLine="0"/>
            </w:pPr>
            <w:r w:rsidRPr="002A4BC2">
              <w:t>R versión 4.5.0</w:t>
            </w:r>
          </w:p>
          <w:p w14:paraId="3688D091" w14:textId="785058DD" w:rsidR="00CC71A1" w:rsidRPr="002A4BC2" w:rsidRDefault="00CC71A1" w:rsidP="00627467">
            <w:pPr>
              <w:ind w:firstLine="0"/>
            </w:pPr>
            <w:r w:rsidRPr="002A4BC2">
              <w:t xml:space="preserve">RStudio </w:t>
            </w:r>
            <w:r w:rsidR="00FA03B8" w:rsidRPr="002A4BC2">
              <w:t>versión</w:t>
            </w:r>
            <w:r w:rsidR="00052830" w:rsidRPr="002A4BC2">
              <w:t xml:space="preserve"> 2025.05.01</w:t>
            </w:r>
          </w:p>
        </w:tc>
        <w:tc>
          <w:tcPr>
            <w:tcW w:w="1667" w:type="pct"/>
          </w:tcPr>
          <w:p w14:paraId="39B61B26" w14:textId="2118D95B" w:rsidR="009D680A" w:rsidRPr="002A4BC2" w:rsidRDefault="002D50FF" w:rsidP="00627467">
            <w:pPr>
              <w:ind w:firstLine="0"/>
            </w:pPr>
            <w:r w:rsidRPr="002A4BC2">
              <w:t xml:space="preserve">Limpieza de datos, </w:t>
            </w:r>
            <w:r w:rsidR="00CD4A30" w:rsidRPr="002A4BC2">
              <w:t xml:space="preserve">análisis descriptivo y creación de gráficos. </w:t>
            </w:r>
          </w:p>
        </w:tc>
      </w:tr>
      <w:tr w:rsidR="009D680A" w:rsidRPr="002A4BC2" w14:paraId="0996080E" w14:textId="77777777" w:rsidTr="00827824">
        <w:tc>
          <w:tcPr>
            <w:tcW w:w="1489" w:type="pct"/>
          </w:tcPr>
          <w:p w14:paraId="18E6F82F" w14:textId="18D9ACA4" w:rsidR="009D680A" w:rsidRPr="002A4BC2" w:rsidRDefault="00CD4A30" w:rsidP="00627467">
            <w:pPr>
              <w:ind w:firstLine="0"/>
            </w:pPr>
            <w:r w:rsidRPr="002A4BC2">
              <w:t xml:space="preserve">Aplicación </w:t>
            </w:r>
            <w:r w:rsidR="00C82C57" w:rsidRPr="002A4BC2">
              <w:t>m</w:t>
            </w:r>
            <w:r w:rsidR="008E6F7F" w:rsidRPr="002A4BC2">
              <w:t>ó</w:t>
            </w:r>
            <w:r w:rsidR="00C82C57" w:rsidRPr="002A4BC2">
              <w:t>vil</w:t>
            </w:r>
          </w:p>
        </w:tc>
        <w:tc>
          <w:tcPr>
            <w:tcW w:w="1844" w:type="pct"/>
          </w:tcPr>
          <w:p w14:paraId="6FCBE8D4" w14:textId="05816A41" w:rsidR="009D680A" w:rsidRPr="002A4BC2" w:rsidRDefault="00C82C57" w:rsidP="00627467">
            <w:pPr>
              <w:ind w:firstLine="0"/>
            </w:pPr>
            <w:r w:rsidRPr="002A4BC2">
              <w:t xml:space="preserve">Speed test </w:t>
            </w:r>
            <w:proofErr w:type="spellStart"/>
            <w:r w:rsidRPr="002A4BC2">
              <w:t>by</w:t>
            </w:r>
            <w:proofErr w:type="spellEnd"/>
            <w:r w:rsidRPr="002A4BC2">
              <w:t xml:space="preserve"> </w:t>
            </w:r>
            <w:proofErr w:type="spellStart"/>
            <w:r w:rsidRPr="002A4BC2">
              <w:t>Ookla</w:t>
            </w:r>
            <w:proofErr w:type="spellEnd"/>
            <w:r w:rsidRPr="002A4BC2">
              <w:t xml:space="preserve"> </w:t>
            </w:r>
            <w:r w:rsidR="00B93D2E" w:rsidRPr="002A4BC2">
              <w:t>v</w:t>
            </w:r>
            <w:r w:rsidR="00FF5A36" w:rsidRPr="002A4BC2">
              <w:t xml:space="preserve">ersión </w:t>
            </w:r>
            <w:r w:rsidR="00347180" w:rsidRPr="002A4BC2">
              <w:t>6.21</w:t>
            </w:r>
          </w:p>
        </w:tc>
        <w:tc>
          <w:tcPr>
            <w:tcW w:w="1667" w:type="pct"/>
          </w:tcPr>
          <w:p w14:paraId="7CB01156" w14:textId="6BADFD1B" w:rsidR="009D680A" w:rsidRPr="002A4BC2" w:rsidRDefault="00FB467E" w:rsidP="00627467">
            <w:pPr>
              <w:ind w:firstLine="0"/>
            </w:pPr>
            <w:r w:rsidRPr="002A4BC2">
              <w:t>Medición</w:t>
            </w:r>
            <w:r w:rsidR="00347180" w:rsidRPr="002A4BC2">
              <w:t xml:space="preserve"> de velocidad de carga y descarga en diferentes puntos de la Universidad.</w:t>
            </w:r>
          </w:p>
        </w:tc>
      </w:tr>
    </w:tbl>
    <w:p w14:paraId="467E41D6" w14:textId="0299A330" w:rsidR="00827824" w:rsidRPr="002A4BC2" w:rsidRDefault="00827824" w:rsidP="00627467">
      <w:r w:rsidRPr="002A4BC2">
        <w:t xml:space="preserve">Si necesita una guía adicional para distinguir de Cuadros, Tablas y Figuras, use el material preparado por Fabián Ramírez Hidalgo (doble clic sobre el ícono). </w:t>
      </w:r>
    </w:p>
    <w:p w14:paraId="18335FCE" w14:textId="157347E3" w:rsidR="00827824" w:rsidRPr="002A4BC2" w:rsidRDefault="00827824" w:rsidP="00827824">
      <w:pPr>
        <w:jc w:val="center"/>
      </w:pPr>
      <w:r w:rsidRPr="002A4BC2">
        <w:object w:dxaOrig="1508" w:dyaOrig="984" w14:anchorId="029986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5.55pt;height:49.1pt" o:ole="">
            <v:imagedata r:id="rId7" o:title=""/>
          </v:shape>
          <o:OLEObject Type="Embed" ProgID="FoxitReader.Document" ShapeID="_x0000_i1035" DrawAspect="Icon" ObjectID="_1847861453" r:id="rId8"/>
        </w:object>
      </w:r>
    </w:p>
    <w:p w14:paraId="16C1D03A" w14:textId="1360AEC5" w:rsidR="00CC64FE" w:rsidRPr="002A4BC2" w:rsidRDefault="00CC64FE" w:rsidP="00CC64FE">
      <w:pPr>
        <w:pStyle w:val="Heading1"/>
      </w:pPr>
      <w:r w:rsidRPr="002A4BC2">
        <w:t>Análisis de resultados</w:t>
      </w:r>
    </w:p>
    <w:p w14:paraId="59A16444" w14:textId="290CC4CD" w:rsidR="007B3B20" w:rsidRPr="002A4BC2" w:rsidRDefault="00CC64FE" w:rsidP="00CC64FE">
      <w:r w:rsidRPr="002A4BC2">
        <w:t>Presente y analice sus resultados.</w:t>
      </w:r>
      <w:r w:rsidR="00D97B4A" w:rsidRPr="002A4BC2">
        <w:t xml:space="preserve"> Utilice subtítulos de ser necesario para organizar esta sección. Los subtítulos no corresponden directa a la guía general de esta sección mostrada en el Manual de prácticas de laboratorio. </w:t>
      </w:r>
      <w:r w:rsidR="007B3B20" w:rsidRPr="002A4BC2">
        <w:t xml:space="preserve">El análisis de resultados y las conclusiones que se extraen de este deben ser consecuentes con la calidad de las mediciones realizadas. Por ejemplo, si </w:t>
      </w:r>
      <w:r w:rsidR="000D5CCE" w:rsidRPr="002A4BC2">
        <w:t xml:space="preserve">el estudio no es aleatorio, no sería correcto inferir sobre una población. </w:t>
      </w:r>
    </w:p>
    <w:p w14:paraId="77565EDF" w14:textId="68AE25DF" w:rsidR="00CC64FE" w:rsidRPr="002A4BC2" w:rsidRDefault="00CC64FE" w:rsidP="00CC64FE">
      <w:pPr>
        <w:pStyle w:val="Heading1"/>
      </w:pPr>
      <w:r w:rsidRPr="002A4BC2">
        <w:t>Conclusiones y recomendaciones</w:t>
      </w:r>
    </w:p>
    <w:p w14:paraId="53D195C6" w14:textId="49C012BE" w:rsidR="00D97B4A" w:rsidRPr="002A4BC2" w:rsidRDefault="00D97B4A" w:rsidP="00D97B4A">
      <w:pPr>
        <w:pStyle w:val="Heading2"/>
      </w:pPr>
      <w:r w:rsidRPr="002A4BC2">
        <w:t>Conclusiones</w:t>
      </w:r>
    </w:p>
    <w:p w14:paraId="406065D8" w14:textId="159A8E04" w:rsidR="00D97B4A" w:rsidRPr="002A4BC2" w:rsidRDefault="00D970F4" w:rsidP="00D97B4A">
      <w:r w:rsidRPr="002A4BC2">
        <w:t>Escriba sus conclusiones</w:t>
      </w:r>
    </w:p>
    <w:p w14:paraId="3FE5C697" w14:textId="55FF8BD9" w:rsidR="00D97B4A" w:rsidRPr="002A4BC2" w:rsidRDefault="00D97B4A" w:rsidP="00D97B4A">
      <w:pPr>
        <w:pStyle w:val="Heading2"/>
      </w:pPr>
      <w:r w:rsidRPr="002A4BC2">
        <w:t>Recomendaciones</w:t>
      </w:r>
    </w:p>
    <w:p w14:paraId="36EF348E" w14:textId="3E819D13" w:rsidR="00CC64FE" w:rsidRPr="002A4BC2" w:rsidRDefault="00D970F4" w:rsidP="00CC64FE">
      <w:r w:rsidRPr="002A4BC2">
        <w:t>Escriba sus recomendaciones</w:t>
      </w:r>
    </w:p>
    <w:p w14:paraId="10186734" w14:textId="594A8755" w:rsidR="00CC64FE" w:rsidRPr="002A4BC2" w:rsidRDefault="00CC64FE" w:rsidP="00CC64FE">
      <w:pPr>
        <w:pStyle w:val="Heading1"/>
      </w:pPr>
      <w:r w:rsidRPr="002A4BC2">
        <w:t>Referencias bibliográficas</w:t>
      </w:r>
    </w:p>
    <w:p w14:paraId="45589B10" w14:textId="23015903" w:rsidR="00CC64FE" w:rsidRPr="002A4BC2" w:rsidRDefault="00D970F4" w:rsidP="00627467">
      <w:r w:rsidRPr="002A4BC2">
        <w:t>Referencias bibliográficas en formato APA</w:t>
      </w:r>
      <w:r w:rsidR="00C14792" w:rsidRPr="002A4BC2">
        <w:t xml:space="preserve">, versión vigente. </w:t>
      </w:r>
    </w:p>
    <w:sectPr w:rsidR="00CC64FE" w:rsidRPr="002A4BC2" w:rsidSect="00AB75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44365" w14:textId="77777777" w:rsidR="00E8521E" w:rsidRPr="002A4BC2" w:rsidRDefault="00E8521E" w:rsidP="00B8577D">
      <w:pPr>
        <w:spacing w:after="0" w:line="240" w:lineRule="auto"/>
      </w:pPr>
      <w:r w:rsidRPr="002A4BC2">
        <w:separator/>
      </w:r>
    </w:p>
  </w:endnote>
  <w:endnote w:type="continuationSeparator" w:id="0">
    <w:p w14:paraId="712E01E8" w14:textId="77777777" w:rsidR="00E8521E" w:rsidRPr="002A4BC2" w:rsidRDefault="00E8521E" w:rsidP="00B8577D">
      <w:pPr>
        <w:spacing w:after="0" w:line="240" w:lineRule="auto"/>
      </w:pPr>
      <w:r w:rsidRPr="002A4BC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0EF1" w14:textId="77777777" w:rsidR="00B8577D" w:rsidRPr="002A4BC2" w:rsidRDefault="00B857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70059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A03645" w14:textId="5FF38028" w:rsidR="00CC64FE" w:rsidRPr="002A4BC2" w:rsidRDefault="00CC64FE">
            <w:pPr>
              <w:pStyle w:val="Footer"/>
              <w:jc w:val="right"/>
            </w:pPr>
            <w:r w:rsidRPr="002A4BC2">
              <w:t xml:space="preserve">Página </w:t>
            </w:r>
            <w:r w:rsidRPr="002A4BC2">
              <w:rPr>
                <w:b/>
                <w:bCs/>
              </w:rPr>
              <w:fldChar w:fldCharType="begin"/>
            </w:r>
            <w:r w:rsidRPr="002A4BC2">
              <w:rPr>
                <w:b/>
                <w:bCs/>
              </w:rPr>
              <w:instrText xml:space="preserve"> PAGE </w:instrText>
            </w:r>
            <w:r w:rsidRPr="002A4BC2">
              <w:rPr>
                <w:b/>
                <w:bCs/>
              </w:rPr>
              <w:fldChar w:fldCharType="separate"/>
            </w:r>
            <w:r w:rsidRPr="002A4BC2">
              <w:rPr>
                <w:b/>
                <w:bCs/>
                <w:noProof/>
              </w:rPr>
              <w:t>2</w:t>
            </w:r>
            <w:r w:rsidRPr="002A4BC2">
              <w:rPr>
                <w:b/>
                <w:bCs/>
              </w:rPr>
              <w:fldChar w:fldCharType="end"/>
            </w:r>
            <w:r w:rsidRPr="002A4BC2">
              <w:t xml:space="preserve"> de </w:t>
            </w:r>
            <w:r w:rsidRPr="002A4BC2">
              <w:rPr>
                <w:b/>
                <w:bCs/>
              </w:rPr>
              <w:fldChar w:fldCharType="begin"/>
            </w:r>
            <w:r w:rsidRPr="002A4BC2">
              <w:rPr>
                <w:b/>
                <w:bCs/>
              </w:rPr>
              <w:instrText xml:space="preserve"> NUMPAGES  </w:instrText>
            </w:r>
            <w:r w:rsidRPr="002A4BC2">
              <w:rPr>
                <w:b/>
                <w:bCs/>
              </w:rPr>
              <w:fldChar w:fldCharType="separate"/>
            </w:r>
            <w:r w:rsidRPr="002A4BC2">
              <w:rPr>
                <w:b/>
                <w:bCs/>
                <w:noProof/>
              </w:rPr>
              <w:t>2</w:t>
            </w:r>
            <w:r w:rsidRPr="002A4BC2">
              <w:rPr>
                <w:b/>
                <w:bCs/>
              </w:rPr>
              <w:fldChar w:fldCharType="end"/>
            </w:r>
          </w:p>
        </w:sdtContent>
      </w:sdt>
    </w:sdtContent>
  </w:sdt>
  <w:p w14:paraId="6DD2C419" w14:textId="77777777" w:rsidR="00B8577D" w:rsidRPr="002A4BC2" w:rsidRDefault="00B857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B6BA" w14:textId="77777777" w:rsidR="00B8577D" w:rsidRPr="002A4BC2" w:rsidRDefault="00B85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DC11" w14:textId="77777777" w:rsidR="00E8521E" w:rsidRPr="002A4BC2" w:rsidRDefault="00E8521E" w:rsidP="00B8577D">
      <w:pPr>
        <w:spacing w:after="0" w:line="240" w:lineRule="auto"/>
      </w:pPr>
      <w:r w:rsidRPr="002A4BC2">
        <w:separator/>
      </w:r>
    </w:p>
  </w:footnote>
  <w:footnote w:type="continuationSeparator" w:id="0">
    <w:p w14:paraId="2EF25533" w14:textId="77777777" w:rsidR="00E8521E" w:rsidRPr="002A4BC2" w:rsidRDefault="00E8521E" w:rsidP="00B8577D">
      <w:pPr>
        <w:spacing w:after="0" w:line="240" w:lineRule="auto"/>
      </w:pPr>
      <w:r w:rsidRPr="002A4BC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2786" w14:textId="77777777" w:rsidR="00B8577D" w:rsidRPr="002A4BC2" w:rsidRDefault="00B857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277B4" w14:textId="0284FBFE" w:rsidR="00B8577D" w:rsidRPr="002A4BC2" w:rsidRDefault="00B8577D">
    <w:pPr>
      <w:pStyle w:val="Header"/>
      <w:rPr>
        <w:rFonts w:asciiTheme="minorHAnsi" w:hAnsiTheme="minorHAnsi"/>
      </w:rPr>
    </w:pPr>
    <w:r w:rsidRPr="002A4BC2">
      <w:rPr>
        <w:rFonts w:asciiTheme="minorHAnsi" w:hAnsiTheme="minorHAnsi"/>
      </w:rPr>
      <w:t>Escuela de Ingeniería Industrial</w:t>
    </w:r>
  </w:p>
  <w:p w14:paraId="503A0963" w14:textId="0974A461" w:rsidR="00542C99" w:rsidRPr="002A4BC2" w:rsidRDefault="00542C99">
    <w:pPr>
      <w:pStyle w:val="Header"/>
      <w:rPr>
        <w:rFonts w:asciiTheme="minorHAnsi" w:hAnsiTheme="minorHAnsi"/>
      </w:rPr>
    </w:pPr>
    <w:r w:rsidRPr="002A4BC2">
      <w:rPr>
        <w:rFonts w:asciiTheme="minorHAnsi" w:hAnsiTheme="minorHAnsi"/>
      </w:rPr>
      <w:t>Estadística para Ingeniería Industrial</w:t>
    </w:r>
  </w:p>
  <w:p w14:paraId="6FE007BB" w14:textId="788EAA49" w:rsidR="00CC64FE" w:rsidRPr="002A4BC2" w:rsidRDefault="00542C99" w:rsidP="00483DD6">
    <w:pPr>
      <w:pStyle w:val="Header"/>
      <w:spacing w:after="240"/>
      <w:rPr>
        <w:rFonts w:asciiTheme="minorHAnsi" w:hAnsiTheme="minorHAnsi"/>
      </w:rPr>
    </w:pPr>
    <w:r w:rsidRPr="002A4BC2">
      <w:rPr>
        <w:rFonts w:asciiTheme="minorHAnsi" w:hAnsiTheme="minorHAnsi"/>
      </w:rPr>
      <w:t>Informe de prácticas laboratoriales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00E0" w14:textId="77777777" w:rsidR="00B8577D" w:rsidRPr="002A4BC2" w:rsidRDefault="00B85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185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1863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53"/>
    <w:rsid w:val="000258EE"/>
    <w:rsid w:val="00052830"/>
    <w:rsid w:val="000873FA"/>
    <w:rsid w:val="000C139E"/>
    <w:rsid w:val="000D5CCE"/>
    <w:rsid w:val="000F5962"/>
    <w:rsid w:val="00135A63"/>
    <w:rsid w:val="00135BC2"/>
    <w:rsid w:val="00136215"/>
    <w:rsid w:val="0021429D"/>
    <w:rsid w:val="002606D6"/>
    <w:rsid w:val="002A4BC2"/>
    <w:rsid w:val="002D50FF"/>
    <w:rsid w:val="00347180"/>
    <w:rsid w:val="00396A45"/>
    <w:rsid w:val="003A529E"/>
    <w:rsid w:val="003B4813"/>
    <w:rsid w:val="003B78D6"/>
    <w:rsid w:val="004032A2"/>
    <w:rsid w:val="00403D1D"/>
    <w:rsid w:val="004518F5"/>
    <w:rsid w:val="004644B3"/>
    <w:rsid w:val="00483DD6"/>
    <w:rsid w:val="004A6A70"/>
    <w:rsid w:val="004C056F"/>
    <w:rsid w:val="004D0F88"/>
    <w:rsid w:val="004D186D"/>
    <w:rsid w:val="004E27FC"/>
    <w:rsid w:val="00542C99"/>
    <w:rsid w:val="005469CF"/>
    <w:rsid w:val="00547BAA"/>
    <w:rsid w:val="00557FC6"/>
    <w:rsid w:val="005B4F7F"/>
    <w:rsid w:val="00627467"/>
    <w:rsid w:val="006635F8"/>
    <w:rsid w:val="006746F4"/>
    <w:rsid w:val="00694859"/>
    <w:rsid w:val="006C7A60"/>
    <w:rsid w:val="00727C4D"/>
    <w:rsid w:val="00781D98"/>
    <w:rsid w:val="00791FC5"/>
    <w:rsid w:val="007A2A2E"/>
    <w:rsid w:val="007B3B20"/>
    <w:rsid w:val="007B5710"/>
    <w:rsid w:val="007C648E"/>
    <w:rsid w:val="007F018A"/>
    <w:rsid w:val="008040DE"/>
    <w:rsid w:val="008075A5"/>
    <w:rsid w:val="00827824"/>
    <w:rsid w:val="00851C03"/>
    <w:rsid w:val="00877A2D"/>
    <w:rsid w:val="008C6FDA"/>
    <w:rsid w:val="008E6F7F"/>
    <w:rsid w:val="00942FF5"/>
    <w:rsid w:val="00947E2C"/>
    <w:rsid w:val="00982EB0"/>
    <w:rsid w:val="009A01A1"/>
    <w:rsid w:val="009A4523"/>
    <w:rsid w:val="009D680A"/>
    <w:rsid w:val="00A46B1E"/>
    <w:rsid w:val="00A55C06"/>
    <w:rsid w:val="00A57BDF"/>
    <w:rsid w:val="00A6146A"/>
    <w:rsid w:val="00AB75C4"/>
    <w:rsid w:val="00AE4A18"/>
    <w:rsid w:val="00B8577D"/>
    <w:rsid w:val="00B93D2E"/>
    <w:rsid w:val="00BA7B0E"/>
    <w:rsid w:val="00BE6DC8"/>
    <w:rsid w:val="00C14792"/>
    <w:rsid w:val="00C82C57"/>
    <w:rsid w:val="00CC64FE"/>
    <w:rsid w:val="00CC71A1"/>
    <w:rsid w:val="00CD4A30"/>
    <w:rsid w:val="00CE7DFD"/>
    <w:rsid w:val="00D76CCE"/>
    <w:rsid w:val="00D970F4"/>
    <w:rsid w:val="00D97B4A"/>
    <w:rsid w:val="00DE0848"/>
    <w:rsid w:val="00DE5A03"/>
    <w:rsid w:val="00DF3B82"/>
    <w:rsid w:val="00E106C5"/>
    <w:rsid w:val="00E25153"/>
    <w:rsid w:val="00E8521E"/>
    <w:rsid w:val="00E92BBA"/>
    <w:rsid w:val="00EE6D06"/>
    <w:rsid w:val="00F05127"/>
    <w:rsid w:val="00F05EDC"/>
    <w:rsid w:val="00F64840"/>
    <w:rsid w:val="00FA03B8"/>
    <w:rsid w:val="00FB467E"/>
    <w:rsid w:val="00FF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B9428"/>
  <w15:chartTrackingRefBased/>
  <w15:docId w15:val="{7B15D826-C85A-4C59-854A-44C8DCF0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99"/>
    <w:pPr>
      <w:spacing w:line="276" w:lineRule="auto"/>
      <w:ind w:firstLine="706"/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824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5DA4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4FE"/>
    <w:pPr>
      <w:keepNext/>
      <w:keepLines/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b/>
      <w:color w:val="005DA4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67"/>
    <w:pPr>
      <w:keepNext/>
      <w:keepLines/>
      <w:numPr>
        <w:ilvl w:val="2"/>
        <w:numId w:val="1"/>
      </w:numPr>
      <w:spacing w:before="160" w:after="80"/>
      <w:ind w:left="2136"/>
      <w:outlineLvl w:val="2"/>
    </w:pPr>
    <w:rPr>
      <w:rFonts w:eastAsiaTheme="majorEastAsia" w:cstheme="majorBidi"/>
      <w:b/>
      <w:color w:val="005DA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15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15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15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15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15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15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24"/>
    <w:rPr>
      <w:rFonts w:ascii="Aptos" w:eastAsiaTheme="majorEastAsia" w:hAnsi="Aptos" w:cstheme="majorBidi"/>
      <w:b/>
      <w:color w:val="005DA4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4FE"/>
    <w:rPr>
      <w:rFonts w:ascii="Calibri" w:eastAsiaTheme="majorEastAsia" w:hAnsi="Calibri" w:cstheme="majorBidi"/>
      <w:b/>
      <w:color w:val="005DA4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67"/>
    <w:rPr>
      <w:rFonts w:ascii="Calibri" w:eastAsiaTheme="majorEastAsia" w:hAnsi="Calibri" w:cstheme="majorBidi"/>
      <w:b/>
      <w:color w:val="005DA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99"/>
    <w:pPr>
      <w:spacing w:after="80" w:line="360" w:lineRule="auto"/>
      <w:contextualSpacing/>
      <w:jc w:val="center"/>
    </w:pPr>
    <w:rPr>
      <w:rFonts w:ascii="Verdana" w:eastAsiaTheme="majorEastAsia" w:hAnsi="Verdana" w:cstheme="majorBidi"/>
      <w:b/>
      <w:color w:val="005DA4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99"/>
    <w:rPr>
      <w:rFonts w:ascii="Verdana" w:eastAsiaTheme="majorEastAsia" w:hAnsi="Verdana" w:cstheme="majorBidi"/>
      <w:b/>
      <w:color w:val="005DA4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153"/>
    <w:pPr>
      <w:numPr>
        <w:ilvl w:val="1"/>
      </w:numPr>
      <w:ind w:firstLine="70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1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77D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B85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77D"/>
    <w:rPr>
      <w:rFonts w:ascii="Calibri" w:hAnsi="Calibri"/>
    </w:rPr>
  </w:style>
  <w:style w:type="table" w:styleId="TableGrid">
    <w:name w:val="Table Grid"/>
    <w:basedOn w:val="TableNormal"/>
    <w:uiPriority w:val="39"/>
    <w:rsid w:val="00B8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IGNACIO GARCIA GOÑI</dc:creator>
  <cp:keywords/>
  <dc:description/>
  <cp:lastModifiedBy>STEVEN IGNACIO GARCIA GOÑI</cp:lastModifiedBy>
  <cp:revision>49</cp:revision>
  <cp:lastPrinted>2025-03-01T21:50:00Z</cp:lastPrinted>
  <dcterms:created xsi:type="dcterms:W3CDTF">2025-03-01T19:24:00Z</dcterms:created>
  <dcterms:modified xsi:type="dcterms:W3CDTF">2026-08-10T16:04:00Z</dcterms:modified>
</cp:coreProperties>
</file>