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1013" w:rsidRDefault="00F21013" w:rsidP="00F21013">
      <w:r>
        <w:t>Leads Cleaning steps:</w:t>
      </w:r>
    </w:p>
    <w:p w:rsidR="00F21013" w:rsidRDefault="00F21013" w:rsidP="00F21013"/>
    <w:p w:rsidR="00F21013" w:rsidRDefault="00F21013" w:rsidP="00F21013">
      <w:r>
        <w:t>1. Check the BBLEs that need to clean:</w:t>
      </w:r>
    </w:p>
    <w:p w:rsidR="00F21013" w:rsidRDefault="00F21013" w:rsidP="00F21013">
      <w:pPr>
        <w:pStyle w:val="ListParagraph"/>
        <w:numPr>
          <w:ilvl w:val="0"/>
          <w:numId w:val="1"/>
        </w:numPr>
      </w:pPr>
      <w:r>
        <w:t>Get all the leads which status not in Hot, Followup and In Process</w:t>
      </w:r>
    </w:p>
    <w:p w:rsidR="00F21013" w:rsidRDefault="00F21013" w:rsidP="00F21013"/>
    <w:p w:rsidR="00F21013" w:rsidRDefault="00F21013" w:rsidP="00F21013">
      <w:r>
        <w:t>2. Remove from leads table base on BBLEs</w:t>
      </w:r>
    </w:p>
    <w:p w:rsidR="00F21013" w:rsidRDefault="00F21013" w:rsidP="00F21013">
      <w:pPr>
        <w:pStyle w:val="ListParagraph"/>
        <w:numPr>
          <w:ilvl w:val="0"/>
          <w:numId w:val="1"/>
        </w:numPr>
      </w:pPr>
      <w:r>
        <w:t>Back up Leads data table</w:t>
      </w:r>
    </w:p>
    <w:p w:rsidR="00F21013" w:rsidRDefault="00F21013" w:rsidP="00F21013">
      <w:pPr>
        <w:pStyle w:val="ListParagraph"/>
        <w:numPr>
          <w:ilvl w:val="0"/>
          <w:numId w:val="1"/>
        </w:numPr>
      </w:pPr>
      <w:r>
        <w:t>Back up removed leads records</w:t>
      </w:r>
    </w:p>
    <w:p w:rsidR="00F21013" w:rsidRDefault="00F21013" w:rsidP="00F21013">
      <w:pPr>
        <w:pStyle w:val="ListParagraph"/>
        <w:numPr>
          <w:ilvl w:val="0"/>
          <w:numId w:val="1"/>
        </w:numPr>
      </w:pPr>
      <w:r>
        <w:t xml:space="preserve">Remove data from leads </w:t>
      </w:r>
    </w:p>
    <w:p w:rsidR="00F21013" w:rsidRDefault="00F21013" w:rsidP="00F21013"/>
    <w:p w:rsidR="00F21013" w:rsidRDefault="00F21013" w:rsidP="00F21013">
      <w:r>
        <w:t>3. Achieve Leads activity log</w:t>
      </w:r>
    </w:p>
    <w:p w:rsidR="00F21013" w:rsidRDefault="00F21013" w:rsidP="00F21013">
      <w:pPr>
        <w:pStyle w:val="ListParagraph"/>
        <w:numPr>
          <w:ilvl w:val="0"/>
          <w:numId w:val="3"/>
        </w:numPr>
      </w:pPr>
      <w:r>
        <w:t>Back up Leads activity log</w:t>
      </w:r>
    </w:p>
    <w:p w:rsidR="00F21013" w:rsidRDefault="00F21013" w:rsidP="00F21013">
      <w:pPr>
        <w:pStyle w:val="ListParagraph"/>
        <w:numPr>
          <w:ilvl w:val="0"/>
          <w:numId w:val="3"/>
        </w:numPr>
      </w:pPr>
      <w:r>
        <w:t>Move leads activity log to LeadsActivityLogArchived</w:t>
      </w:r>
    </w:p>
    <w:p w:rsidR="00F21013" w:rsidRDefault="00F21013" w:rsidP="00F21013">
      <w:r>
        <w:t>4. Achieve other leads related tables:</w:t>
      </w:r>
    </w:p>
    <w:p w:rsidR="00F21013" w:rsidRDefault="00F21013" w:rsidP="00F21013">
      <w:pPr>
        <w:pStyle w:val="ListParagraph"/>
        <w:numPr>
          <w:ilvl w:val="0"/>
          <w:numId w:val="5"/>
        </w:numPr>
      </w:pPr>
      <w:r>
        <w:t>Leads comments</w:t>
      </w:r>
    </w:p>
    <w:p w:rsidR="00F21013" w:rsidRDefault="00F21013" w:rsidP="00F21013">
      <w:pPr>
        <w:pStyle w:val="ListParagraph"/>
        <w:numPr>
          <w:ilvl w:val="0"/>
          <w:numId w:val="5"/>
        </w:numPr>
      </w:pPr>
      <w:r>
        <w:t>Owner contacts</w:t>
      </w:r>
    </w:p>
    <w:p w:rsidR="00F21013" w:rsidRDefault="00F21013" w:rsidP="00F21013">
      <w:pPr>
        <w:pStyle w:val="ListParagraph"/>
        <w:numPr>
          <w:ilvl w:val="0"/>
          <w:numId w:val="5"/>
        </w:numPr>
      </w:pPr>
      <w:r>
        <w:t>HomeOwnerAddress</w:t>
      </w:r>
    </w:p>
    <w:p w:rsidR="00F21013" w:rsidRDefault="00F21013" w:rsidP="00F21013">
      <w:pPr>
        <w:pStyle w:val="ListParagraph"/>
        <w:numPr>
          <w:ilvl w:val="0"/>
          <w:numId w:val="5"/>
        </w:numPr>
      </w:pPr>
      <w:r>
        <w:t>HomeOwnerPhone</w:t>
      </w:r>
    </w:p>
    <w:p w:rsidR="00ED0A72" w:rsidRDefault="00ED0A72" w:rsidP="00F21013">
      <w:pPr>
        <w:pStyle w:val="ListParagraph"/>
        <w:numPr>
          <w:ilvl w:val="0"/>
          <w:numId w:val="5"/>
        </w:numPr>
      </w:pPr>
      <w:r>
        <w:t>SharedLeads</w:t>
      </w:r>
    </w:p>
    <w:p w:rsidR="00ED0A72" w:rsidRDefault="00ED0A72" w:rsidP="00F21013">
      <w:pPr>
        <w:pStyle w:val="ListParagraph"/>
        <w:numPr>
          <w:ilvl w:val="0"/>
          <w:numId w:val="5"/>
        </w:numPr>
      </w:pPr>
      <w:r>
        <w:t>W</w:t>
      </w:r>
      <w:r w:rsidR="00383D57">
        <w:t>orkFlow</w:t>
      </w:r>
      <w:bookmarkStart w:id="0" w:name="_GoBack"/>
      <w:bookmarkEnd w:id="0"/>
      <w:r w:rsidR="00AB3352">
        <w:t>Task</w:t>
      </w:r>
    </w:p>
    <w:p w:rsidR="00F21013" w:rsidRDefault="00F21013" w:rsidP="00F21013"/>
    <w:p w:rsidR="00B52E9D" w:rsidRDefault="00B52E9D"/>
    <w:p w:rsidR="00F21013" w:rsidRDefault="00872C13">
      <w:r>
        <w:t>Implement Plan:</w:t>
      </w:r>
    </w:p>
    <w:p w:rsidR="00872C13" w:rsidRDefault="00872C13" w:rsidP="00872C13">
      <w:pPr>
        <w:pStyle w:val="ListParagraph"/>
        <w:numPr>
          <w:ilvl w:val="0"/>
          <w:numId w:val="6"/>
        </w:numPr>
      </w:pPr>
      <w:r>
        <w:t>Implement Back up tables store procedure</w:t>
      </w:r>
    </w:p>
    <w:p w:rsidR="00872C13" w:rsidRDefault="00872C13" w:rsidP="00872C13">
      <w:pPr>
        <w:pStyle w:val="ListParagraph"/>
        <w:numPr>
          <w:ilvl w:val="1"/>
          <w:numId w:val="6"/>
        </w:numPr>
      </w:pPr>
      <w:r>
        <w:t>Leads</w:t>
      </w:r>
    </w:p>
    <w:p w:rsidR="00872C13" w:rsidRDefault="00872C13" w:rsidP="00872C13">
      <w:pPr>
        <w:pStyle w:val="ListParagraph"/>
        <w:numPr>
          <w:ilvl w:val="1"/>
          <w:numId w:val="6"/>
        </w:numPr>
      </w:pPr>
      <w:r>
        <w:t>LeadsActivityLogs</w:t>
      </w:r>
    </w:p>
    <w:p w:rsidR="00872C13" w:rsidRDefault="00872C13" w:rsidP="00872C13">
      <w:pPr>
        <w:pStyle w:val="ListParagraph"/>
        <w:numPr>
          <w:ilvl w:val="1"/>
          <w:numId w:val="6"/>
        </w:numPr>
      </w:pPr>
      <w:r>
        <w:t>LeadsComments</w:t>
      </w:r>
    </w:p>
    <w:p w:rsidR="00872C13" w:rsidRDefault="00872C13" w:rsidP="00872C13">
      <w:pPr>
        <w:pStyle w:val="ListParagraph"/>
        <w:numPr>
          <w:ilvl w:val="1"/>
          <w:numId w:val="6"/>
        </w:numPr>
      </w:pPr>
      <w:r>
        <w:t>Ownercontacts</w:t>
      </w:r>
    </w:p>
    <w:p w:rsidR="00872C13" w:rsidRDefault="00872C13" w:rsidP="00872C13">
      <w:pPr>
        <w:pStyle w:val="ListParagraph"/>
        <w:numPr>
          <w:ilvl w:val="1"/>
          <w:numId w:val="6"/>
        </w:numPr>
      </w:pPr>
      <w:r>
        <w:t>HomeOwnerAddress</w:t>
      </w:r>
    </w:p>
    <w:p w:rsidR="00872C13" w:rsidRDefault="00872C13" w:rsidP="00872C13">
      <w:pPr>
        <w:pStyle w:val="ListParagraph"/>
        <w:numPr>
          <w:ilvl w:val="1"/>
          <w:numId w:val="6"/>
        </w:numPr>
      </w:pPr>
      <w:r>
        <w:t>HomeOwnerPhone</w:t>
      </w:r>
    </w:p>
    <w:p w:rsidR="00383D57" w:rsidRDefault="00383D57" w:rsidP="00872C13">
      <w:pPr>
        <w:pStyle w:val="ListParagraph"/>
        <w:numPr>
          <w:ilvl w:val="1"/>
          <w:numId w:val="6"/>
        </w:numPr>
      </w:pPr>
      <w:r>
        <w:t>SharedLeads</w:t>
      </w:r>
    </w:p>
    <w:p w:rsidR="00383D57" w:rsidRDefault="00383D57" w:rsidP="00872C13">
      <w:pPr>
        <w:pStyle w:val="ListParagraph"/>
        <w:numPr>
          <w:ilvl w:val="1"/>
          <w:numId w:val="6"/>
        </w:numPr>
      </w:pPr>
      <w:r>
        <w:t>WorkFlowTask</w:t>
      </w:r>
    </w:p>
    <w:p w:rsidR="00872C13" w:rsidRDefault="00872C13" w:rsidP="00872C13">
      <w:pPr>
        <w:pStyle w:val="ListParagraph"/>
        <w:numPr>
          <w:ilvl w:val="0"/>
          <w:numId w:val="6"/>
        </w:numPr>
      </w:pPr>
      <w:r>
        <w:t>Implement cleaning query</w:t>
      </w:r>
    </w:p>
    <w:p w:rsidR="00872C13" w:rsidRDefault="00872C13" w:rsidP="00872C13">
      <w:pPr>
        <w:pStyle w:val="ListParagraph"/>
        <w:numPr>
          <w:ilvl w:val="1"/>
          <w:numId w:val="6"/>
        </w:numPr>
      </w:pPr>
      <w:r>
        <w:t>Leads</w:t>
      </w:r>
    </w:p>
    <w:p w:rsidR="00872C13" w:rsidRDefault="00872C13" w:rsidP="00872C13">
      <w:pPr>
        <w:pStyle w:val="ListParagraph"/>
        <w:numPr>
          <w:ilvl w:val="2"/>
          <w:numId w:val="6"/>
        </w:numPr>
      </w:pPr>
      <w:r>
        <w:t>Insert leads data into LeadsAchieve table</w:t>
      </w:r>
    </w:p>
    <w:p w:rsidR="00872C13" w:rsidRDefault="00872C13" w:rsidP="00872C13">
      <w:pPr>
        <w:pStyle w:val="ListParagraph"/>
        <w:numPr>
          <w:ilvl w:val="2"/>
          <w:numId w:val="6"/>
        </w:numPr>
      </w:pPr>
      <w:r>
        <w:t>Remove data from Leads table</w:t>
      </w:r>
    </w:p>
    <w:p w:rsidR="00872C13" w:rsidRDefault="00872C13" w:rsidP="00872C13">
      <w:pPr>
        <w:pStyle w:val="ListParagraph"/>
        <w:numPr>
          <w:ilvl w:val="1"/>
          <w:numId w:val="6"/>
        </w:numPr>
      </w:pPr>
      <w:r>
        <w:t>LeadsActivityLogs</w:t>
      </w:r>
    </w:p>
    <w:p w:rsidR="00872C13" w:rsidRDefault="00872C13" w:rsidP="00872C13">
      <w:pPr>
        <w:pStyle w:val="ListParagraph"/>
        <w:numPr>
          <w:ilvl w:val="1"/>
          <w:numId w:val="6"/>
        </w:numPr>
      </w:pPr>
      <w:r>
        <w:t>LeadsComments</w:t>
      </w:r>
    </w:p>
    <w:p w:rsidR="00872C13" w:rsidRDefault="00872C13" w:rsidP="00872C13">
      <w:pPr>
        <w:pStyle w:val="ListParagraph"/>
        <w:numPr>
          <w:ilvl w:val="1"/>
          <w:numId w:val="6"/>
        </w:numPr>
      </w:pPr>
      <w:r>
        <w:t>Ownercontacts</w:t>
      </w:r>
    </w:p>
    <w:p w:rsidR="00872C13" w:rsidRDefault="00872C13" w:rsidP="00872C13">
      <w:pPr>
        <w:pStyle w:val="ListParagraph"/>
        <w:numPr>
          <w:ilvl w:val="1"/>
          <w:numId w:val="6"/>
        </w:numPr>
      </w:pPr>
      <w:r>
        <w:t>HomeOwnerAddress</w:t>
      </w:r>
    </w:p>
    <w:p w:rsidR="00872C13" w:rsidRDefault="00872C13" w:rsidP="00872C13">
      <w:pPr>
        <w:pStyle w:val="ListParagraph"/>
        <w:numPr>
          <w:ilvl w:val="1"/>
          <w:numId w:val="6"/>
        </w:numPr>
      </w:pPr>
      <w:r>
        <w:t>HomeOwnerPhone</w:t>
      </w:r>
    </w:p>
    <w:p w:rsidR="00872C13" w:rsidRDefault="00872C13" w:rsidP="00872C13"/>
    <w:p w:rsidR="00872C13" w:rsidRDefault="00872C13" w:rsidP="00872C13">
      <w:pPr>
        <w:pStyle w:val="ListParagraph"/>
        <w:numPr>
          <w:ilvl w:val="0"/>
          <w:numId w:val="6"/>
        </w:numPr>
      </w:pPr>
      <w:r>
        <w:t>Testing query by one BBLE, double check</w:t>
      </w:r>
    </w:p>
    <w:p w:rsidR="00872C13" w:rsidRDefault="00872C13" w:rsidP="00872C13"/>
    <w:sectPr w:rsidR="00872C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0D2107"/>
    <w:multiLevelType w:val="hybridMultilevel"/>
    <w:tmpl w:val="6C3EE2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3C4E86"/>
    <w:multiLevelType w:val="hybridMultilevel"/>
    <w:tmpl w:val="5358C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8B7DA0"/>
    <w:multiLevelType w:val="hybridMultilevel"/>
    <w:tmpl w:val="5262D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7E63AF"/>
    <w:multiLevelType w:val="hybridMultilevel"/>
    <w:tmpl w:val="08BECB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CA15F2"/>
    <w:multiLevelType w:val="hybridMultilevel"/>
    <w:tmpl w:val="130AE5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3C56CA"/>
    <w:multiLevelType w:val="hybridMultilevel"/>
    <w:tmpl w:val="ECECA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013"/>
    <w:rsid w:val="00383D57"/>
    <w:rsid w:val="00872C13"/>
    <w:rsid w:val="00AB3352"/>
    <w:rsid w:val="00B52E9D"/>
    <w:rsid w:val="00ED0A72"/>
    <w:rsid w:val="00F21013"/>
    <w:rsid w:val="00F90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FA5CD3-997D-4B7B-8C9A-2DC005AAA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1013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10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06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wu</dc:creator>
  <cp:keywords/>
  <dc:description/>
  <cp:lastModifiedBy>Steven wu</cp:lastModifiedBy>
  <cp:revision>7</cp:revision>
  <dcterms:created xsi:type="dcterms:W3CDTF">2015-12-07T17:31:00Z</dcterms:created>
  <dcterms:modified xsi:type="dcterms:W3CDTF">2015-12-11T15:12:00Z</dcterms:modified>
</cp:coreProperties>
</file>