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23" w:rsidRDefault="000016E1" w:rsidP="000016E1">
      <w:pPr>
        <w:jc w:val="center"/>
        <w:rPr>
          <w:rFonts w:ascii="Source Sans Pro Semibold" w:hAnsi="Source Sans Pro Semibold"/>
          <w:color w:val="0070C0"/>
          <w:sz w:val="48"/>
          <w:szCs w:val="48"/>
        </w:rPr>
      </w:pPr>
      <w:r>
        <w:rPr>
          <w:rFonts w:ascii="Source Sans Pro Semibold" w:hAnsi="Source Sans Pro Semibold"/>
          <w:color w:val="0070C0"/>
          <w:sz w:val="48"/>
          <w:szCs w:val="48"/>
        </w:rPr>
        <w:t>Read Me for drone assignment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Full Stack Engineer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______________________________________________</w:t>
      </w: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  <w:r w:rsidRPr="000016E1">
        <w:rPr>
          <w:rFonts w:ascii="Source Sans Pro Semibold" w:hAnsi="Source Sans Pro Semibold"/>
          <w:color w:val="0070C0"/>
          <w:sz w:val="40"/>
          <w:szCs w:val="40"/>
        </w:rPr>
        <w:t>Included Files</w:t>
      </w:r>
    </w:p>
    <w:p w:rsidR="000016E1" w:rsidRDefault="000016E1" w:rsidP="000016E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The three included files that are of importance are: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Drone.js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Drone_server.js</w:t>
      </w:r>
    </w:p>
    <w:p w:rsidR="002C5A31" w:rsidRDefault="002C5A31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2C5A31" w:rsidRDefault="002C5A31" w:rsidP="002C5A31">
      <w:pPr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Setup</w:t>
      </w:r>
    </w:p>
    <w:p w:rsidR="002C5A31" w:rsidRPr="002C5A31" w:rsidRDefault="002C5A31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0016E1" w:rsidRDefault="000016E1" w:rsidP="000016E1">
      <w:pPr>
        <w:pStyle w:val="ListParagraph"/>
        <w:ind w:left="1440"/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Drone.js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This is a mock drone, meant to simulate a drone connecting and updating its details with the frequency requested by the project requirements whilst using as few resources possible.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Will connect to the server (</w:t>
      </w:r>
      <w:r>
        <w:rPr>
          <w:rFonts w:ascii="Source Sans Pro" w:hAnsi="Source Sans Pro"/>
          <w:color w:val="0070C0"/>
          <w:sz w:val="28"/>
          <w:szCs w:val="28"/>
        </w:rPr>
        <w:t>Drone_server.js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) and send through the data required by the project and disconnect so as to not be constantly connected to the server potentially over using resources.</w:t>
      </w:r>
    </w:p>
    <w:p w:rsidR="00667838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lastRenderedPageBreak/>
        <w:t>Uses a set of 10 drone ID's as I assume the fleet of drones will be known otherwise a function can be implemented that registers new units, Velocity runs on a set 10 count loop where velocity will be a pseudo random number randomly set with a 50% possibility of it defaulting to 0 to simulate a drone getting stuck in a tree or any other possibility that could befall a unit.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9A152A" w:rsidRDefault="009A152A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Drone_server.js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Drones connect to this server and transmit their data , whereupon it is separated from a single comma delimited string into three discrete variables namely,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drone_uid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;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drone_speed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 and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drone_coord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>.</w:t>
      </w:r>
    </w:p>
    <w:p w:rsidR="009A152A" w:rsidRPr="002C5A31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these variab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>les are then sent to the client fa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cing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 xml:space="preserve"> 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(</w:t>
      </w:r>
      <w:r w:rsidR="002C5A31" w:rsidRPr="002C5A31">
        <w:rPr>
          <w:rFonts w:ascii="Source Sans Pro" w:hAnsi="Source Sans Pro"/>
          <w:color w:val="0070C0"/>
          <w:sz w:val="28"/>
          <w:szCs w:val="28"/>
        </w:rPr>
        <w:t>Client_facing_website.aspx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>) site for further processing.</w:t>
      </w:r>
    </w:p>
    <w:sectPr w:rsidR="009A152A" w:rsidRPr="002C5A31" w:rsidSect="001F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Source Sans Pro">
    <w:panose1 w:val="020B07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EFA"/>
    <w:multiLevelType w:val="hybridMultilevel"/>
    <w:tmpl w:val="72E2B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16E1"/>
    <w:rsid w:val="000016E1"/>
    <w:rsid w:val="00167C89"/>
    <w:rsid w:val="001F6723"/>
    <w:rsid w:val="002C5A31"/>
    <w:rsid w:val="00667838"/>
    <w:rsid w:val="009A152A"/>
    <w:rsid w:val="00DD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2018-07-16T14:12:00Z</dcterms:created>
  <dcterms:modified xsi:type="dcterms:W3CDTF">2018-07-18T14:06:00Z</dcterms:modified>
</cp:coreProperties>
</file>