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FC548" w14:textId="7AF7B4CB" w:rsidR="0028791B" w:rsidRPr="005D30A2" w:rsidRDefault="0054488D" w:rsidP="005448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30A2">
        <w:rPr>
          <w:rFonts w:ascii="Times New Roman" w:hAnsi="Times New Roman" w:cs="Times New Roman"/>
          <w:b/>
          <w:bCs/>
          <w:sz w:val="36"/>
          <w:szCs w:val="36"/>
        </w:rPr>
        <w:t>JAWABAN SOAL UTS JARINGAN KOMPUTER</w:t>
      </w:r>
    </w:p>
    <w:p w14:paraId="252AE42A" w14:textId="66B6619B" w:rsidR="0054488D" w:rsidRPr="005D30A2" w:rsidRDefault="0054488D" w:rsidP="005448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0A2">
        <w:rPr>
          <w:rFonts w:ascii="Times New Roman" w:hAnsi="Times New Roman" w:cs="Times New Roman"/>
          <w:b/>
          <w:bCs/>
          <w:sz w:val="24"/>
          <w:szCs w:val="24"/>
        </w:rPr>
        <w:t>STEVEN SALEH</w:t>
      </w:r>
    </w:p>
    <w:p w14:paraId="7CB2A7F0" w14:textId="511129E6" w:rsidR="0054488D" w:rsidRPr="005D30A2" w:rsidRDefault="0054488D" w:rsidP="005448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0A2">
        <w:rPr>
          <w:rFonts w:ascii="Times New Roman" w:hAnsi="Times New Roman" w:cs="Times New Roman"/>
          <w:b/>
          <w:bCs/>
          <w:sz w:val="24"/>
          <w:szCs w:val="24"/>
        </w:rPr>
        <w:t>20220208015</w:t>
      </w:r>
    </w:p>
    <w:p w14:paraId="6B8EE129" w14:textId="76580DF3" w:rsidR="0054488D" w:rsidRPr="005D30A2" w:rsidRDefault="0054488D" w:rsidP="0054488D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5D30A2"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14:paraId="185C5744" w14:textId="77777777" w:rsidR="000D6982" w:rsidRPr="005D30A2" w:rsidRDefault="000D6982" w:rsidP="000D698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48462F" w14:textId="73F01EAA" w:rsidR="000D6982" w:rsidRPr="005D30A2" w:rsidRDefault="000D6982" w:rsidP="000D698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D30A2">
        <w:rPr>
          <w:rFonts w:ascii="Times New Roman" w:hAnsi="Times New Roman" w:cs="Times New Roman"/>
          <w:b/>
          <w:bCs/>
          <w:sz w:val="24"/>
          <w:szCs w:val="24"/>
        </w:rPr>
        <w:t>ESSAY</w:t>
      </w:r>
    </w:p>
    <w:p w14:paraId="184E7A63" w14:textId="6B0566DE" w:rsidR="0054488D" w:rsidRPr="005D30A2" w:rsidRDefault="0054488D" w:rsidP="000D6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printer, server,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router dan switch),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LAN)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WAN).</w:t>
      </w:r>
    </w:p>
    <w:p w14:paraId="17DF3836" w14:textId="3388238D" w:rsidR="0054488D" w:rsidRPr="005D30A2" w:rsidRDefault="0054488D" w:rsidP="00544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 xml:space="preserve">OSI (Open Systems Interconnection) Model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>.</w:t>
      </w:r>
    </w:p>
    <w:p w14:paraId="74040E49" w14:textId="5D882AAC" w:rsidR="0054488D" w:rsidRPr="005D30A2" w:rsidRDefault="0054488D" w:rsidP="005448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>Physical Layer (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>)</w:t>
      </w:r>
    </w:p>
    <w:p w14:paraId="6E318550" w14:textId="4C29DEAF" w:rsidR="0054488D" w:rsidRPr="005D30A2" w:rsidRDefault="0054488D" w:rsidP="005448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>Data Link Layer (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Data Link)</w:t>
      </w:r>
    </w:p>
    <w:p w14:paraId="344B8F32" w14:textId="5E14E6C0" w:rsidR="0054488D" w:rsidRPr="005D30A2" w:rsidRDefault="0054488D" w:rsidP="005448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>Network Layer (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>)</w:t>
      </w:r>
    </w:p>
    <w:p w14:paraId="0FDD26F9" w14:textId="51E38DC0" w:rsidR="0054488D" w:rsidRPr="005D30A2" w:rsidRDefault="0054488D" w:rsidP="005448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>Transport Layer (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>)</w:t>
      </w:r>
    </w:p>
    <w:p w14:paraId="7643989E" w14:textId="7B235BD8" w:rsidR="0054488D" w:rsidRPr="005D30A2" w:rsidRDefault="0054488D" w:rsidP="005448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>Session Layer (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>)</w:t>
      </w:r>
    </w:p>
    <w:p w14:paraId="701F7238" w14:textId="3B59C4A0" w:rsidR="0054488D" w:rsidRPr="005D30A2" w:rsidRDefault="008D6FA0" w:rsidP="00544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 xml:space="preserve">DHCP Server (Dynamic Host Configuration Protocol Server)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IP dan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DHCP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mengonfigurasi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manual di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>.</w:t>
      </w:r>
    </w:p>
    <w:p w14:paraId="3CD5F793" w14:textId="1A06EFBB" w:rsidR="008D6FA0" w:rsidRPr="005D30A2" w:rsidRDefault="000D6982" w:rsidP="00544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 xml:space="preserve">DHCP Client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Dynamic Host Configuration Protocol (DHCP)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IP dan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DHCP Server. Pada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, DHCP Client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IP dan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>.</w:t>
      </w:r>
    </w:p>
    <w:p w14:paraId="5CEEFC33" w14:textId="15B3318E" w:rsidR="000D6982" w:rsidRPr="005D30A2" w:rsidRDefault="00AE3C0E" w:rsidP="00544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 xml:space="preserve">IP Class A, IP Class B, dan IP Class C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IP Address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host (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IP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>.</w:t>
      </w:r>
    </w:p>
    <w:p w14:paraId="677111AF" w14:textId="595DE7B4" w:rsidR="00AE3C0E" w:rsidRPr="005D30A2" w:rsidRDefault="009A59FA" w:rsidP="00544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 xml:space="preserve">Firewall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r w:rsidRPr="005D30A2">
        <w:rPr>
          <w:rFonts w:ascii="Times New Roman" w:hAnsi="Times New Roman" w:cs="Times New Roman"/>
          <w:sz w:val="24"/>
          <w:szCs w:val="24"/>
        </w:rPr>
        <w:lastRenderedPageBreak/>
        <w:t xml:space="preserve">firewall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peretasan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malware)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perbatasan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>.</w:t>
      </w:r>
    </w:p>
    <w:p w14:paraId="535A4052" w14:textId="74B7AAE6" w:rsidR="009A59FA" w:rsidRPr="005D30A2" w:rsidRDefault="00DD0715" w:rsidP="00544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 xml:space="preserve">NAT (Network Address Translation)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melintasi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firewall. Tujuan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NAT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IP internal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>.</w:t>
      </w:r>
    </w:p>
    <w:p w14:paraId="70BAF488" w14:textId="6688867E" w:rsidR="00DD0715" w:rsidRPr="005D30A2" w:rsidRDefault="003C66D4" w:rsidP="00544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 xml:space="preserve">Rooting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superuser (administrator) pada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kata lain, rooting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file Android,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>.</w:t>
      </w:r>
    </w:p>
    <w:p w14:paraId="102D8EB2" w14:textId="77777777" w:rsidR="003C66D4" w:rsidRPr="005D30A2" w:rsidRDefault="003C66D4" w:rsidP="003C66D4">
      <w:pPr>
        <w:rPr>
          <w:rFonts w:ascii="Times New Roman" w:hAnsi="Times New Roman" w:cs="Times New Roman"/>
          <w:sz w:val="24"/>
          <w:szCs w:val="24"/>
        </w:rPr>
      </w:pPr>
    </w:p>
    <w:p w14:paraId="63F85C4A" w14:textId="691201CB" w:rsidR="003C66D4" w:rsidRPr="005D30A2" w:rsidRDefault="003C66D4" w:rsidP="003C66D4">
      <w:p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>STUDI KASUS</w:t>
      </w:r>
    </w:p>
    <w:p w14:paraId="6E657041" w14:textId="77777777" w:rsidR="00C641A7" w:rsidRPr="00C641A7" w:rsidRDefault="00C641A7" w:rsidP="00C64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41A7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 internet, router, dan laptop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 client-server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 hub-and-spoke yang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topologinya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>:</w:t>
      </w:r>
    </w:p>
    <w:p w14:paraId="449067E5" w14:textId="77777777" w:rsidR="00C641A7" w:rsidRPr="005D30A2" w:rsidRDefault="00C641A7" w:rsidP="00C641A7">
      <w:pPr>
        <w:ind w:left="720"/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>Internet (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global) —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Router — Laptop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Wi-Fi.</w:t>
      </w:r>
    </w:p>
    <w:p w14:paraId="72EEA6D0" w14:textId="77777777" w:rsidR="00C641A7" w:rsidRPr="00C641A7" w:rsidRDefault="00C641A7" w:rsidP="00C641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41A7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 (LAN) dan internet,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41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41A7">
        <w:rPr>
          <w:rFonts w:ascii="Times New Roman" w:hAnsi="Times New Roman" w:cs="Times New Roman"/>
          <w:sz w:val="24"/>
          <w:szCs w:val="24"/>
        </w:rPr>
        <w:t xml:space="preserve"> laptop.</w:t>
      </w:r>
    </w:p>
    <w:p w14:paraId="10A54B88" w14:textId="2BF541BF" w:rsidR="00C641A7" w:rsidRPr="005D30A2" w:rsidRDefault="00C641A7" w:rsidP="00C641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BF6D59" w14:textId="77777777" w:rsidR="005D30A2" w:rsidRPr="005D30A2" w:rsidRDefault="005D30A2" w:rsidP="005D3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0BD2BCE3" w14:textId="77777777" w:rsidR="005D30A2" w:rsidRPr="005D30A2" w:rsidRDefault="005D30A2" w:rsidP="005D3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Router</w:t>
      </w:r>
    </w:p>
    <w:p w14:paraId="2EA503DE" w14:textId="77777777" w:rsidR="005D30A2" w:rsidRPr="005D30A2" w:rsidRDefault="005D30A2" w:rsidP="005D30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Modem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Router:</w:t>
      </w:r>
    </w:p>
    <w:p w14:paraId="0B92265B" w14:textId="77777777" w:rsidR="005D30A2" w:rsidRPr="005D30A2" w:rsidRDefault="005D30A2" w:rsidP="005D30A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 xml:space="preserve">Internet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internet (ISP)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modem. Anda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modem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port WAN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Internet pada router.</w:t>
      </w:r>
    </w:p>
    <w:p w14:paraId="00D62836" w14:textId="77777777" w:rsidR="005D30A2" w:rsidRPr="005D30A2" w:rsidRDefault="005D30A2" w:rsidP="005D30A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modem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ISP dan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ISP agar router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32D1471B" w14:textId="77777777" w:rsidR="005D30A2" w:rsidRPr="005D30A2" w:rsidRDefault="005D30A2" w:rsidP="005D3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Mengonfigurasi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Router</w:t>
      </w:r>
    </w:p>
    <w:p w14:paraId="21A1A616" w14:textId="77777777" w:rsidR="005D30A2" w:rsidRPr="005D30A2" w:rsidRDefault="005D30A2" w:rsidP="005D30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>Akses Router:</w:t>
      </w:r>
    </w:p>
    <w:p w14:paraId="516D5FB6" w14:textId="77777777" w:rsidR="005D30A2" w:rsidRPr="005D30A2" w:rsidRDefault="005D30A2" w:rsidP="005D30A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modem, Anda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web router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browser web dan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IP router (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, 192.168.1.1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192.168.0.1).</w:t>
      </w:r>
    </w:p>
    <w:p w14:paraId="6BFDB6C6" w14:textId="77777777" w:rsidR="005D30A2" w:rsidRPr="005D30A2" w:rsidRDefault="005D30A2" w:rsidP="005D30A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>Masukkan username dan password default router (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>.</w:t>
      </w:r>
    </w:p>
    <w:p w14:paraId="7F59B06E" w14:textId="77777777" w:rsidR="005D30A2" w:rsidRPr="005D30A2" w:rsidRDefault="005D30A2" w:rsidP="005D30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30A2">
        <w:rPr>
          <w:rFonts w:ascii="Times New Roman" w:hAnsi="Times New Roman" w:cs="Times New Roman"/>
          <w:sz w:val="24"/>
          <w:szCs w:val="24"/>
        </w:rPr>
        <w:lastRenderedPageBreak/>
        <w:t>Pengaturan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(LAN):</w:t>
      </w:r>
    </w:p>
    <w:p w14:paraId="2ED25862" w14:textId="77777777" w:rsidR="005D30A2" w:rsidRPr="005D30A2" w:rsidRDefault="005D30A2" w:rsidP="005D30A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router, Anda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mengonfigurasi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(LAN)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laptop Anda.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192.168.1.0/24,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router 192.168.1.1.</w:t>
      </w:r>
    </w:p>
    <w:p w14:paraId="56957B25" w14:textId="77777777" w:rsidR="005D30A2" w:rsidRPr="005D30A2" w:rsidRDefault="005D30A2" w:rsidP="005D30A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DHCP (Dynamic Host Configuration Protocol) pada router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agar router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laptop). Ini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IP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router.</w:t>
      </w:r>
    </w:p>
    <w:p w14:paraId="3FA22896" w14:textId="77777777" w:rsidR="005D30A2" w:rsidRPr="005D30A2" w:rsidRDefault="005D30A2" w:rsidP="005D3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Router</w:t>
      </w:r>
    </w:p>
    <w:p w14:paraId="4AFBDCC8" w14:textId="77777777" w:rsidR="005D30A2" w:rsidRPr="005D30A2" w:rsidRDefault="005D30A2" w:rsidP="005D30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Kabel (Ethernet):</w:t>
      </w:r>
    </w:p>
    <w:p w14:paraId="3B51B9C7" w14:textId="77777777" w:rsidR="005D30A2" w:rsidRPr="005D30A2" w:rsidRDefault="005D30A2" w:rsidP="005D30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 xml:space="preserve">Jika Anda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Ethernet,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port LAN pada router dan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port Ethernet di laptop.</w:t>
      </w:r>
    </w:p>
    <w:p w14:paraId="4950C7F5" w14:textId="77777777" w:rsidR="005D30A2" w:rsidRPr="005D30A2" w:rsidRDefault="005D30A2" w:rsidP="005D30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 xml:space="preserve">Laptop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router (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DHCP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pada router), dan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di laptop.</w:t>
      </w:r>
    </w:p>
    <w:p w14:paraId="3B13D27A" w14:textId="77777777" w:rsidR="005D30A2" w:rsidRPr="005D30A2" w:rsidRDefault="005D30A2" w:rsidP="005D30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(Wi-Fi):</w:t>
      </w:r>
    </w:p>
    <w:p w14:paraId="027E6F4F" w14:textId="77777777" w:rsidR="005D30A2" w:rsidRPr="005D30A2" w:rsidRDefault="005D30A2" w:rsidP="005D30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 xml:space="preserve">Jika laptop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Wi-Fi,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Wi-Fi di laptop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Wi-Fi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oleh router.</w:t>
      </w:r>
    </w:p>
    <w:p w14:paraId="4780ED22" w14:textId="77777777" w:rsidR="005D30A2" w:rsidRPr="005D30A2" w:rsidRDefault="005D30A2" w:rsidP="005D30A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Wi-Fi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>.</w:t>
      </w:r>
    </w:p>
    <w:p w14:paraId="38161D7A" w14:textId="77777777" w:rsidR="005D30A2" w:rsidRPr="005D30A2" w:rsidRDefault="005D30A2" w:rsidP="005D3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DNS dan IP (Jika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>)</w:t>
      </w:r>
    </w:p>
    <w:p w14:paraId="43759FEC" w14:textId="77777777" w:rsidR="005D30A2" w:rsidRPr="005D30A2" w:rsidRDefault="005D30A2" w:rsidP="005D30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default, router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mengonfigurasi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DNS (Domain Name System)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DHCP. DNS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domain (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www.google.com)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IP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>.</w:t>
      </w:r>
    </w:p>
    <w:p w14:paraId="1284E8F8" w14:textId="77777777" w:rsidR="005D30A2" w:rsidRPr="005D30A2" w:rsidRDefault="005D30A2" w:rsidP="005D30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mengonfigurasi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kustom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laptop (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Google: 8.8.8.8 dan 8.8.4.4).</w:t>
      </w:r>
    </w:p>
    <w:p w14:paraId="0FEA2978" w14:textId="77777777" w:rsidR="005D30A2" w:rsidRPr="005D30A2" w:rsidRDefault="005D30A2" w:rsidP="005D3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Internet</w:t>
      </w:r>
    </w:p>
    <w:p w14:paraId="25459CFD" w14:textId="77777777" w:rsidR="005D30A2" w:rsidRPr="005D30A2" w:rsidRDefault="005D30A2" w:rsidP="005D30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di Laptop:</w:t>
      </w:r>
    </w:p>
    <w:p w14:paraId="7AA458D1" w14:textId="77777777" w:rsidR="005D30A2" w:rsidRPr="005D30A2" w:rsidRDefault="005D30A2" w:rsidP="005D30A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router (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Wi-Fi),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0DF05200" w14:textId="77777777" w:rsidR="005D30A2" w:rsidRPr="005D30A2" w:rsidRDefault="005D30A2" w:rsidP="005D30A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 xml:space="preserve">Buka browser web di laptop dan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situs web (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, www.google.com)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>.</w:t>
      </w:r>
    </w:p>
    <w:p w14:paraId="57867814" w14:textId="77777777" w:rsidR="005D30A2" w:rsidRPr="005D30A2" w:rsidRDefault="005D30A2" w:rsidP="005D30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>:</w:t>
      </w:r>
    </w:p>
    <w:p w14:paraId="5CB98C4D" w14:textId="77777777" w:rsidR="005D30A2" w:rsidRPr="005D30A2" w:rsidRDefault="005D30A2" w:rsidP="005D30A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 xml:space="preserve">Di laptop, Anda juga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Command Prompt (Windows)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Terminal (Linux/macOS) dan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ping 8.8.8.8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DNS Google. Jika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router.</w:t>
      </w:r>
    </w:p>
    <w:p w14:paraId="55485B89" w14:textId="77777777" w:rsidR="005D30A2" w:rsidRPr="005D30A2" w:rsidRDefault="005D30A2" w:rsidP="005D30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53EC7062" w14:textId="77777777" w:rsidR="005D30A2" w:rsidRPr="005D30A2" w:rsidRDefault="005D30A2" w:rsidP="005D30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Password Wi-Fi:</w:t>
      </w:r>
    </w:p>
    <w:p w14:paraId="30A042BC" w14:textId="77777777" w:rsidR="005D30A2" w:rsidRPr="005D30A2" w:rsidRDefault="005D30A2" w:rsidP="005D30A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30A2">
        <w:rPr>
          <w:rFonts w:ascii="Times New Roman" w:hAnsi="Times New Roman" w:cs="Times New Roman"/>
          <w:sz w:val="24"/>
          <w:szCs w:val="24"/>
        </w:rPr>
        <w:lastRenderedPageBreak/>
        <w:t>Pastikan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Wi-Fi. Anda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mengonfigurasi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Wi-Fi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WPA2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WPA3 agar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>.</w:t>
      </w:r>
    </w:p>
    <w:p w14:paraId="0F2CE5B1" w14:textId="77777777" w:rsidR="005D30A2" w:rsidRPr="005D30A2" w:rsidRDefault="005D30A2" w:rsidP="005D30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D30A2">
        <w:rPr>
          <w:rFonts w:ascii="Times New Roman" w:hAnsi="Times New Roman" w:cs="Times New Roman"/>
          <w:sz w:val="24"/>
          <w:szCs w:val="24"/>
        </w:rPr>
        <w:t>Firewall:</w:t>
      </w:r>
    </w:p>
    <w:p w14:paraId="48745E0A" w14:textId="77777777" w:rsidR="005D30A2" w:rsidRPr="005D30A2" w:rsidRDefault="005D30A2" w:rsidP="005D30A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firewall pada router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diblokir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. Router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firewall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>.</w:t>
      </w:r>
    </w:p>
    <w:p w14:paraId="33487BF4" w14:textId="77777777" w:rsidR="005D30A2" w:rsidRPr="005D30A2" w:rsidRDefault="005D30A2" w:rsidP="005D30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Laptop:</w:t>
      </w:r>
    </w:p>
    <w:p w14:paraId="7EC7FCB4" w14:textId="77777777" w:rsidR="005D30A2" w:rsidRPr="005D30A2" w:rsidRDefault="005D30A2" w:rsidP="005D30A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antivirus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firewall,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0A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30A2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5B8A9926" w14:textId="77777777" w:rsidR="005D30A2" w:rsidRPr="005D30A2" w:rsidRDefault="005D30A2" w:rsidP="00C641A7">
      <w:pPr>
        <w:pStyle w:val="ListParagraph"/>
        <w:rPr>
          <w:sz w:val="24"/>
          <w:szCs w:val="24"/>
        </w:rPr>
      </w:pPr>
    </w:p>
    <w:sectPr w:rsidR="005D30A2" w:rsidRPr="005D3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7F83"/>
    <w:multiLevelType w:val="hybridMultilevel"/>
    <w:tmpl w:val="D16A81F2"/>
    <w:lvl w:ilvl="0" w:tplc="B1DE42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26A43"/>
    <w:multiLevelType w:val="multilevel"/>
    <w:tmpl w:val="A4D8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551FC"/>
    <w:multiLevelType w:val="multilevel"/>
    <w:tmpl w:val="0852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D4C77"/>
    <w:multiLevelType w:val="multilevel"/>
    <w:tmpl w:val="902E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66207"/>
    <w:multiLevelType w:val="multilevel"/>
    <w:tmpl w:val="DA26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05B56"/>
    <w:multiLevelType w:val="hybridMultilevel"/>
    <w:tmpl w:val="6A662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F3A06"/>
    <w:multiLevelType w:val="multilevel"/>
    <w:tmpl w:val="4F4A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761B8"/>
    <w:multiLevelType w:val="hybridMultilevel"/>
    <w:tmpl w:val="10CE1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276AB9"/>
    <w:multiLevelType w:val="multilevel"/>
    <w:tmpl w:val="F6BC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82FFB"/>
    <w:multiLevelType w:val="multilevel"/>
    <w:tmpl w:val="F106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192047">
    <w:abstractNumId w:val="0"/>
  </w:num>
  <w:num w:numId="2" w16cid:durableId="1297570067">
    <w:abstractNumId w:val="7"/>
  </w:num>
  <w:num w:numId="3" w16cid:durableId="727610570">
    <w:abstractNumId w:val="5"/>
  </w:num>
  <w:num w:numId="4" w16cid:durableId="756170365">
    <w:abstractNumId w:val="9"/>
  </w:num>
  <w:num w:numId="5" w16cid:durableId="1450080785">
    <w:abstractNumId w:val="6"/>
  </w:num>
  <w:num w:numId="6" w16cid:durableId="1012344311">
    <w:abstractNumId w:val="3"/>
  </w:num>
  <w:num w:numId="7" w16cid:durableId="452407218">
    <w:abstractNumId w:val="1"/>
  </w:num>
  <w:num w:numId="8" w16cid:durableId="433481975">
    <w:abstractNumId w:val="8"/>
  </w:num>
  <w:num w:numId="9" w16cid:durableId="1222788175">
    <w:abstractNumId w:val="2"/>
  </w:num>
  <w:num w:numId="10" w16cid:durableId="1774469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8D"/>
    <w:rsid w:val="000D6982"/>
    <w:rsid w:val="0028791B"/>
    <w:rsid w:val="003C66D4"/>
    <w:rsid w:val="0054488D"/>
    <w:rsid w:val="005D30A2"/>
    <w:rsid w:val="008D6FA0"/>
    <w:rsid w:val="009A51AC"/>
    <w:rsid w:val="009A59FA"/>
    <w:rsid w:val="00AE3C0E"/>
    <w:rsid w:val="00C641A7"/>
    <w:rsid w:val="00DD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A506"/>
  <w15:chartTrackingRefBased/>
  <w15:docId w15:val="{58D8F99C-43D5-4BC2-8DD6-EF9260D5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Saleh</dc:creator>
  <cp:keywords/>
  <dc:description/>
  <cp:lastModifiedBy>Steven Saleh</cp:lastModifiedBy>
  <cp:revision>9</cp:revision>
  <dcterms:created xsi:type="dcterms:W3CDTF">2024-11-09T18:47:00Z</dcterms:created>
  <dcterms:modified xsi:type="dcterms:W3CDTF">2024-11-09T19:19:00Z</dcterms:modified>
</cp:coreProperties>
</file>