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3512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BDAEB6D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3886800D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B4931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input,idb;</w:t>
      </w:r>
    </w:p>
    <w:p w14:paraId="4F63A7CE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 =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95CDB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C2149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4EC9B0"/>
          <w:sz w:val="21"/>
          <w:szCs w:val="21"/>
        </w:rPr>
        <w:t>library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F5E4A7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551D3AD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year, id;</w:t>
      </w:r>
    </w:p>
    <w:p w14:paraId="5F327B2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EAC3368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CF041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library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D9AE6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056A01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C0A379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N1 = m - l +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4C1D2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N2 = r - m;</w:t>
      </w:r>
    </w:p>
    <w:p w14:paraId="0306D329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F80A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tempTitle_L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[N1][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tempTitle_R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[N2][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tempAuthor_L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[N1][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tempAuthor_R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[N2][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571D5D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tempId_L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[N1],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tempId_R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[N2],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tempYear_L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[N1],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tempYear_R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[N2];</w:t>
      </w:r>
    </w:p>
    <w:p w14:paraId="6D0E2DC2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E556D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 i &lt; N1; i++){</w:t>
      </w:r>
    </w:p>
    <w:p w14:paraId="5F200A71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tempTitle_L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[l + 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D74B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tempAuthor_L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[l + 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B30D8F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tempId_L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 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[l + 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BFDA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tempYear_L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 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[l + 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E5C7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8EEE11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FFE08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 j &lt; N2; j++){</w:t>
      </w:r>
    </w:p>
    <w:p w14:paraId="49D15C69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tempTitle_R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[m +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j].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D30A5F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tempAuthor_R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[m +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j].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1E3B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tempId_R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[m +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j].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A7BA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tempYear_R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[m +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j].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5FBFA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D05E8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C7C13B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CB9E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45F48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l;</w:t>
      </w:r>
    </w:p>
    <w:p w14:paraId="324825DF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4E1B840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(i &lt; N1 &amp;&amp; j &lt; N2){</w:t>
      </w:r>
    </w:p>
    <w:p w14:paraId="326639BB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tempTitle_L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tempTitle_R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[j]) &lt;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C1838B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tempTitle_L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14:paraId="18E01F59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tempAuthor_L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14:paraId="691F677B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tempId_L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74D1C4D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tempYear_L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2E78EF7B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i++;</w:t>
      </w:r>
    </w:p>
    <w:p w14:paraId="7087FBE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7ABEE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tempTitle_R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[j]);</w:t>
      </w:r>
    </w:p>
    <w:p w14:paraId="0BEB893A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tempAuthor_R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[j]);</w:t>
      </w:r>
    </w:p>
    <w:p w14:paraId="65FC3FA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tempId_R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1922AB62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tempYear_R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62158D8A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    j++;</w:t>
      </w:r>
    </w:p>
    <w:p w14:paraId="6FE3D72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C1BBDA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k++;</w:t>
      </w:r>
    </w:p>
    <w:p w14:paraId="2D50552A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E00438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60EE1FD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(i &lt; N1){</w:t>
      </w:r>
    </w:p>
    <w:p w14:paraId="5400744F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tempTitle_L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14:paraId="307AECE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tempAuthor_L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14:paraId="76DEB9C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tempId_L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5989BDB1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tempYear_L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143F0459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0968407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k++;</w:t>
      </w:r>
    </w:p>
    <w:p w14:paraId="3953D523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47C53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C26978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(j &lt; N2){</w:t>
      </w:r>
    </w:p>
    <w:p w14:paraId="27552153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tempTitle_R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[j]);</w:t>
      </w:r>
    </w:p>
    <w:p w14:paraId="07EC2308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tempAuthor_R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[j]);</w:t>
      </w:r>
    </w:p>
    <w:p w14:paraId="09088E0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tempId_R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283D44C9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[k].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tempYear_R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5184AD3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j++;</w:t>
      </w:r>
    </w:p>
    <w:p w14:paraId="69F6A4F2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k++;</w:t>
      </w:r>
    </w:p>
    <w:p w14:paraId="3622C310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A20CE9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D62727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8DB3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EE6A80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(l &lt; r){</w:t>
      </w:r>
    </w:p>
    <w:p w14:paraId="1C78A012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 = l + (r - l) /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197D9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(l, m);</w:t>
      </w:r>
    </w:p>
    <w:p w14:paraId="044B3A59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 +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r);</w:t>
      </w:r>
    </w:p>
    <w:p w14:paraId="550A2BFE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24689F1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(l, m, r);</w:t>
      </w:r>
    </w:p>
    <w:p w14:paraId="67268DC8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1A2A71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DB1A6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0A3B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printmenu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EE60D5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9A4BE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 i &lt; index; i++){</w:t>
      </w:r>
    </w:p>
    <w:p w14:paraId="1C5E7E1D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%-5d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%-20s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%-20s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%-5d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18E3EB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5EC8FDB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57842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766DFE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6733A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A5F5C9F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"Input Book Id : 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136D3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&amp;idb);</w:t>
      </w:r>
    </w:p>
    <w:p w14:paraId="0D510842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 i &lt; index; i++){</w:t>
      </w:r>
    </w:p>
    <w:p w14:paraId="78B68A0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(idb ==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D9A49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"New Book ID : 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B959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F7655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"Book Title : 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F71178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 %[^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660D2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"Book Author : 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133B81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 %[^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DE8F6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"Year Publish : 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FCCC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CF421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271963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05CB3F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53196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01BB37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D77F510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FILE *create;</w:t>
      </w:r>
    </w:p>
    <w:p w14:paraId="0E01369D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create =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"Library.txt"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8E9AB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492DA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(create == 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68FBB0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create =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"Library.txt"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8C8C98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FA6E39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feof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(create)){</w:t>
      </w:r>
    </w:p>
    <w:p w14:paraId="4C6353BA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(create, 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#%[^#]#%[^#]#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[index].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[index].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[index].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[index].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8FEA4D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    index++;</w:t>
      </w:r>
    </w:p>
    <w:p w14:paraId="411C5CBF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1EDDE1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33006A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6A3D020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(create);</w:t>
      </w:r>
    </w:p>
    <w:p w14:paraId="357451DD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7556E3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326DF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246FBC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FILE *write;</w:t>
      </w:r>
    </w:p>
    <w:p w14:paraId="6835AEB3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write =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"Library.txt"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BE5B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286B68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 i &lt; index; i++){</w:t>
      </w:r>
    </w:p>
    <w:p w14:paraId="03AD4B07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(write, 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2401A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425FCFF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0B9F2F8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(write);</w:t>
      </w:r>
    </w:p>
    <w:p w14:paraId="28AB15C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6FF6C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ABE3B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440AF08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"Input Book Id : 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87985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&amp;idb);</w:t>
      </w:r>
    </w:p>
    <w:p w14:paraId="6CEBA0D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 i &lt; index; i++){</w:t>
      </w:r>
    </w:p>
    <w:p w14:paraId="268709AB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(idb ==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8A99C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i; j &lt; index -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 j++){</w:t>
      </w:r>
    </w:p>
    <w:p w14:paraId="513AF52F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 +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CF040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 +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9C1D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 +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8DE883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 +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DC539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7242187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    index--;</w:t>
      </w:r>
    </w:p>
    <w:p w14:paraId="202721C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47415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A3222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619001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E306E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getmenu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0F4EEE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DC43F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"LIBRARY INFORMATION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DE84CB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994CC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"1.Input book record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22E023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"2.Display book record (Sorted)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D4587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"3.Update book record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61295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"4.Erase book record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B665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"5.Save and Exit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116867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F00A0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"Pilih [1-5]? :"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7BF5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&amp;input);</w:t>
      </w:r>
    </w:p>
    <w:p w14:paraId="16E4FFF8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(input &lt;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input &gt;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3C94DF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"Pilih [1-5]? : 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82FAA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&amp;input);</w:t>
      </w:r>
    </w:p>
    <w:p w14:paraId="6DB961E0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ECB56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input;</w:t>
      </w:r>
    </w:p>
    <w:p w14:paraId="42F800F7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9E7C3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4CEA20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E8FA3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InputBook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F993B0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(index &lt;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7A5B1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"Book ID : 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04D88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[index].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F34062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"Book Title : 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F9AFD1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 %[^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[index].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DAB1F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"Book Author : 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E9ACFE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 %[^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[index].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9E4D7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"Year Publish : 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0E82C2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[index].</w:t>
      </w:r>
      <w:r w:rsidRPr="00DE7DE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BB0CB1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index++;</w:t>
      </w:r>
    </w:p>
    <w:p w14:paraId="34E2AF5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6CF8DD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"List buku sudah penuh"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41DD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4975C9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3847BC" w14:textId="77777777" w:rsidR="00DE7DEB" w:rsidRPr="00DE7DEB" w:rsidRDefault="00DE7DEB" w:rsidP="00DE7D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A24B51D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D44EDC1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1E53E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(input &gt;=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input &lt;=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A47D7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getmenu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6D7D4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(input ==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6B8767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362AE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InputBook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18810A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1B1B0D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E980F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0542E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5E429C1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(input ==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228D6E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98974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index -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EFF189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printmenu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11C28D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61746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BAD9A7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53C8D6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(input ==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0A3E97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0FFA9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printmenu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0D38E0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4BCC9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F4367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DB227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C60CF7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3EC4290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(input ==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C25832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BE2D62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E003C9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printmenu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FE012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7FD5F2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1F3F5A0A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C6E0327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(input ==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7BE0FD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DEB">
        <w:rPr>
          <w:rFonts w:ascii="Consolas" w:eastAsia="Times New Roman" w:hAnsi="Consolas" w:cs="Times New Roman"/>
          <w:color w:val="CE9178"/>
          <w:sz w:val="21"/>
          <w:szCs w:val="21"/>
        </w:rPr>
        <w:t>"Thank you, bye !"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72FA0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EE3675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ABF987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906D68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C225EC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6358654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    }    </w:t>
      </w:r>
    </w:p>
    <w:p w14:paraId="7E6F3C2C" w14:textId="77777777" w:rsidR="00DE7DEB" w:rsidRPr="00DE7DEB" w:rsidRDefault="00DE7DEB" w:rsidP="00DE7D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C646756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D11C2" w14:textId="77777777" w:rsidR="00DE7DEB" w:rsidRPr="00DE7DEB" w:rsidRDefault="00DE7DEB" w:rsidP="00DE7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490FA" w14:textId="77777777" w:rsidR="006D5495" w:rsidRDefault="006D5495"/>
    <w:sectPr w:rsidR="006D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EB"/>
    <w:rsid w:val="006D5495"/>
    <w:rsid w:val="00DE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74D3"/>
  <w15:chartTrackingRefBased/>
  <w15:docId w15:val="{F0D03C91-F7D4-4A99-BF2F-DFD24321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2022-01-06T14:20:00Z</dcterms:created>
  <dcterms:modified xsi:type="dcterms:W3CDTF">2022-01-06T14:22:00Z</dcterms:modified>
</cp:coreProperties>
</file>