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D70" w:rsidRDefault="006A5D70" w:rsidP="000E287F">
      <w:pPr>
        <w:rPr>
          <w:noProof/>
        </w:rPr>
      </w:pPr>
      <w:r>
        <w:rPr>
          <w:noProof/>
        </w:rPr>
        <w:t>Eureka Docker SS</w:t>
      </w:r>
    </w:p>
    <w:p w:rsidR="003E3380" w:rsidRDefault="003E3380" w:rsidP="000E287F">
      <w:pPr>
        <w:rPr>
          <w:noProof/>
        </w:rPr>
      </w:pPr>
    </w:p>
    <w:p w:rsidR="000E287F" w:rsidRDefault="006A5D70" w:rsidP="000E287F">
      <w:r>
        <w:rPr>
          <w:noProof/>
        </w:rPr>
        <w:drawing>
          <wp:inline distT="0" distB="0" distL="0" distR="0">
            <wp:extent cx="5943600" cy="33585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2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87F"/>
    <w:rsid w:val="000E287F"/>
    <w:rsid w:val="003E3380"/>
    <w:rsid w:val="006A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3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c2wfjava45</dc:creator>
  <cp:lastModifiedBy>c2wfjava45</cp:lastModifiedBy>
  <cp:revision>2</cp:revision>
  <dcterms:created xsi:type="dcterms:W3CDTF">2020-09-10T10:41:00Z</dcterms:created>
  <dcterms:modified xsi:type="dcterms:W3CDTF">2020-09-10T10:41:00Z</dcterms:modified>
</cp:coreProperties>
</file>