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4001" w14:textId="5CD87371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 xml:space="preserve">ONE WAY  </w:t>
      </w:r>
      <w:r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 xml:space="preserve">  </w:t>
      </w:r>
      <w:r w:rsidRPr="00230568"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 xml:space="preserve">G </w:t>
      </w:r>
      <w:r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 xml:space="preserve">  </w:t>
      </w:r>
      <w:r w:rsidRPr="00230568"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>Em</w:t>
      </w:r>
      <w:r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 xml:space="preserve">  </w:t>
      </w:r>
      <w:r w:rsidRPr="00230568"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 xml:space="preserve"> D</w:t>
      </w:r>
      <w:r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 xml:space="preserve">  </w:t>
      </w:r>
      <w:r w:rsidRPr="00230568">
        <w:rPr>
          <w:rFonts w:ascii="Arial Narrow" w:eastAsia="Times New Roman" w:hAnsi="Arial Narrow" w:cs="Courier New"/>
          <w:b/>
          <w:bCs/>
          <w:color w:val="EE0000"/>
          <w:kern w:val="0"/>
          <w:sz w:val="32"/>
          <w:szCs w:val="32"/>
          <w:lang w:eastAsia="en-AU"/>
          <w14:ligatures w14:val="none"/>
        </w:rPr>
        <w:t xml:space="preserve"> C</w:t>
      </w:r>
    </w:p>
    <w:p w14:paraId="4FCBB489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3ED7EA73" w14:textId="356E60E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>Verse1</w:t>
      </w:r>
    </w:p>
    <w:p w14:paraId="7C4A0209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</w:p>
    <w:p w14:paraId="3E3CFF51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lay my life down at your feet</w:t>
      </w:r>
    </w:p>
    <w:p w14:paraId="451B9D91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4F78A708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cause You’re the only one I need</w:t>
      </w:r>
    </w:p>
    <w:p w14:paraId="62ACB233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   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163D35A2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turn to you, and you are always there</w:t>
      </w:r>
    </w:p>
    <w:p w14:paraId="453F38EE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</w:p>
    <w:p w14:paraId="2577DB54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In troubled times it’s you I seek</w:t>
      </w:r>
    </w:p>
    <w:p w14:paraId="0225E954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0374FDC2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put you first, that’s all I need</w:t>
      </w:r>
    </w:p>
    <w:p w14:paraId="3A379E79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02C74BC3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humble all I am, all to you</w:t>
      </w:r>
    </w:p>
    <w:p w14:paraId="23DF5F37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636F8E22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78207501" w14:textId="76D1A338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>Chorus</w:t>
      </w:r>
    </w:p>
    <w:p w14:paraId="10358E3E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719EA322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One way, Jesus, You’re the only one that</w:t>
      </w:r>
    </w:p>
    <w:p w14:paraId="6DE53B8C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0E2A4ECB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could live for</w:t>
      </w:r>
    </w:p>
    <w:p w14:paraId="081D68A3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6B43F31A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One way, Jesus, You’re the only one that</w:t>
      </w:r>
    </w:p>
    <w:p w14:paraId="28D22E00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223B6BBA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could live for</w:t>
      </w:r>
    </w:p>
    <w:p w14:paraId="5CA07B1C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</w:p>
    <w:p w14:paraId="7C83FF5D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139FD863" w14:textId="49AC92AE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>Interlude</w:t>
      </w:r>
    </w:p>
    <w:p w14:paraId="763D0110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1D5EBE5F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</w:p>
    <w:p w14:paraId="40ACECC9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5FA118D8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1EF56242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665037D0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1ECF2325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638EC6BC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60F3288B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74E96CE4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2C2A96F8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6FFBAB01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2ED07B2B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65FBE502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56BA0A38" w14:textId="21F242DD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>Verse2</w:t>
      </w:r>
    </w:p>
    <w:p w14:paraId="3A26D9AA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</w:p>
    <w:p w14:paraId="7F7927FE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You are always, always there</w:t>
      </w:r>
    </w:p>
    <w:p w14:paraId="66004849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33E21307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Every how and everywhere</w:t>
      </w:r>
    </w:p>
    <w:p w14:paraId="0300CCB6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    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50BA1B70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Your grace abounds so deeply within me</w:t>
      </w:r>
    </w:p>
    <w:p w14:paraId="0EBB6FCF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</w:p>
    <w:p w14:paraId="47BD13B1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You will never, ever change</w:t>
      </w:r>
    </w:p>
    <w:p w14:paraId="3BA94FAF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6962B301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Yesterday, today the same</w:t>
      </w:r>
    </w:p>
    <w:p w14:paraId="0A7A23AE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0AB7766C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Forever ‘til forever meets no end</w:t>
      </w:r>
    </w:p>
    <w:p w14:paraId="3B46C728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</w:p>
    <w:p w14:paraId="4E24E522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0A3D2685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>Chorus</w:t>
      </w:r>
    </w:p>
    <w:p w14:paraId="66FB6453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5544C434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One way, Jesus, You’re the only one that</w:t>
      </w:r>
    </w:p>
    <w:p w14:paraId="4A27E8FD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7822138A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could live for</w:t>
      </w:r>
    </w:p>
    <w:p w14:paraId="4E5488F9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</w:p>
    <w:p w14:paraId="1C178B68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One way, Jesus, You’re the only one that</w:t>
      </w:r>
    </w:p>
    <w:p w14:paraId="4E4BCB2E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4CBE789B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I could live for</w:t>
      </w:r>
    </w:p>
    <w:p w14:paraId="0D7CA141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3A4636F2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248D6C79" w14:textId="77777777" w:rsid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</w:pPr>
    </w:p>
    <w:p w14:paraId="25530CAB" w14:textId="32B6A966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555555"/>
          <w:kern w:val="0"/>
          <w:sz w:val="32"/>
          <w:szCs w:val="32"/>
          <w:lang w:eastAsia="en-AU"/>
          <w14:ligatures w14:val="none"/>
        </w:rPr>
        <w:t>Bridge</w:t>
      </w:r>
    </w:p>
    <w:p w14:paraId="7E19CC5E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G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</w:p>
    <w:p w14:paraId="3EC22098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You are the way the truth and the life</w:t>
      </w:r>
    </w:p>
    <w:p w14:paraId="3869372B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Em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</w:t>
      </w:r>
    </w:p>
    <w:p w14:paraId="37763F31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We live by faith and not by sight for You </w:t>
      </w:r>
    </w:p>
    <w:p w14:paraId="4E631B15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D</w:t>
      </w: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 xml:space="preserve">                  </w:t>
      </w:r>
      <w:r w:rsidRPr="00230568">
        <w:rPr>
          <w:rFonts w:ascii="Arial Narrow" w:eastAsia="Times New Roman" w:hAnsi="Arial Narrow" w:cs="Courier New"/>
          <w:b/>
          <w:bCs/>
          <w:color w:val="2159D6"/>
          <w:kern w:val="0"/>
          <w:sz w:val="32"/>
          <w:szCs w:val="32"/>
          <w:lang w:eastAsia="en-AU"/>
          <w14:ligatures w14:val="none"/>
        </w:rPr>
        <w:t>C</w:t>
      </w:r>
    </w:p>
    <w:p w14:paraId="4B12DE21" w14:textId="77777777" w:rsidR="00230568" w:rsidRPr="00230568" w:rsidRDefault="00230568" w:rsidP="0023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</w:pPr>
      <w:r w:rsidRPr="00230568">
        <w:rPr>
          <w:rFonts w:ascii="Arial Narrow" w:eastAsia="Times New Roman" w:hAnsi="Arial Narrow" w:cs="Courier New"/>
          <w:color w:val="555555"/>
          <w:kern w:val="0"/>
          <w:sz w:val="32"/>
          <w:szCs w:val="32"/>
          <w:lang w:eastAsia="en-AU"/>
          <w14:ligatures w14:val="none"/>
        </w:rPr>
        <w:t>We’re living all for You</w:t>
      </w:r>
    </w:p>
    <w:p w14:paraId="213C2F9F" w14:textId="77777777" w:rsidR="00230568" w:rsidRDefault="00230568"/>
    <w:sectPr w:rsidR="00230568" w:rsidSect="00230568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68"/>
    <w:rsid w:val="00230568"/>
    <w:rsid w:val="002415CE"/>
    <w:rsid w:val="00D4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EF34"/>
  <w15:chartTrackingRefBased/>
  <w15:docId w15:val="{3247E259-7F42-4E9F-BB15-62EA81A7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E482C8-8502-4114-BCC4-6F913E3731D1}"/>
</file>

<file path=customXml/itemProps2.xml><?xml version="1.0" encoding="utf-8"?>
<ds:datastoreItem xmlns:ds="http://schemas.openxmlformats.org/officeDocument/2006/customXml" ds:itemID="{C1D6B5FF-2011-4CC1-80EE-BCFFA22A38BD}"/>
</file>

<file path=customXml/itemProps3.xml><?xml version="1.0" encoding="utf-8"?>
<ds:datastoreItem xmlns:ds="http://schemas.openxmlformats.org/officeDocument/2006/customXml" ds:itemID="{939C80C9-1384-4265-B45A-708AC061F3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cp:lastPrinted>2026-09-08T22:41:00Z</cp:lastPrinted>
  <dcterms:created xsi:type="dcterms:W3CDTF">2026-09-08T22:36:00Z</dcterms:created>
  <dcterms:modified xsi:type="dcterms:W3CDTF">2026-09-09T03:49:00Z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0x010100D56C7C5FD5784346AF6D4E681D391076</vt:lpwstr>
  </property>
</Properties>
</file>