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4A702" w14:textId="77777777" w:rsidR="006F54A8" w:rsidRPr="006F54A8" w:rsidRDefault="006F54A8" w:rsidP="006F54A8">
      <w:pPr>
        <w:pStyle w:val="1"/>
        <w:rPr>
          <w:bCs/>
          <w:szCs w:val="28"/>
        </w:rPr>
      </w:pPr>
      <w:bookmarkStart w:id="0" w:name="_Toc231339291"/>
      <w:r>
        <w:t>Спецификация вариантов использования</w:t>
      </w:r>
      <w:bookmarkEnd w:id="0"/>
    </w:p>
    <w:p w14:paraId="1F870158" w14:textId="5862D1BA" w:rsidR="005A37F6" w:rsidRPr="006F54A8" w:rsidRDefault="005A37F6" w:rsidP="006F54A8">
      <w:pPr>
        <w:pStyle w:val="2"/>
        <w:rPr>
          <w:szCs w:val="28"/>
        </w:rPr>
      </w:pPr>
      <w:r w:rsidRPr="006F54A8">
        <w:t>Управление справочниками системы</w:t>
      </w:r>
    </w:p>
    <w:p w14:paraId="05FEEBCA" w14:textId="77777777" w:rsidR="006F54A8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Цель:</w:t>
      </w:r>
      <w:r w:rsidRPr="005A37F6">
        <w:rPr>
          <w:szCs w:val="28"/>
        </w:rPr>
        <w:t xml:space="preserve"> Обеспечить добавление, редактирование и удаление записей о группах серверов, адресах серверов, путях к логам/архивам и масках поиска без изменения реальных серверов предприятия.</w:t>
      </w:r>
    </w:p>
    <w:p w14:paraId="2E60665E" w14:textId="1FA8668C" w:rsidR="005A37F6" w:rsidRPr="005A37F6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Акторы:</w:t>
      </w:r>
      <w:r w:rsidRPr="005A37F6">
        <w:rPr>
          <w:szCs w:val="28"/>
        </w:rPr>
        <w:t xml:space="preserve"> Пользователь (Оператор).</w:t>
      </w:r>
    </w:p>
    <w:p w14:paraId="39DC3AA4" w14:textId="77777777" w:rsidR="006F54A8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Предусловия:</w:t>
      </w:r>
      <w:r w:rsidRPr="005A37F6">
        <w:rPr>
          <w:szCs w:val="28"/>
        </w:rPr>
        <w:t xml:space="preserve"> </w:t>
      </w:r>
    </w:p>
    <w:p w14:paraId="464B8AED" w14:textId="45F27F07" w:rsidR="005A37F6" w:rsidRPr="005A37F6" w:rsidRDefault="005A37F6" w:rsidP="006F54A8">
      <w:pPr>
        <w:rPr>
          <w:szCs w:val="28"/>
        </w:rPr>
      </w:pPr>
      <w:r w:rsidRPr="005A37F6">
        <w:rPr>
          <w:szCs w:val="28"/>
        </w:rPr>
        <w:t>Приложение запущено</w:t>
      </w:r>
      <w:r w:rsidR="006F54A8">
        <w:rPr>
          <w:szCs w:val="28"/>
        </w:rPr>
        <w:t>, у</w:t>
      </w:r>
      <w:r w:rsidRPr="005A37F6">
        <w:rPr>
          <w:szCs w:val="28"/>
        </w:rPr>
        <w:t>становлено успешное подключение к базе данных PostgreSQL.</w:t>
      </w:r>
    </w:p>
    <w:p w14:paraId="43701BDA" w14:textId="77777777" w:rsidR="006F54A8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Основной сценарий:</w:t>
      </w:r>
    </w:p>
    <w:p w14:paraId="17B1D5B3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Пользователь открывает форму управления справочниками.</w:t>
      </w:r>
    </w:p>
    <w:p w14:paraId="3A129091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Система загружает и отображает списки групп серверов, серверов, путей и масок из БД.</w:t>
      </w:r>
    </w:p>
    <w:p w14:paraId="5B138376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Пользователь выбирает действие (Добавить, Изменить, Удалить) для конкретной записи.</w:t>
      </w:r>
    </w:p>
    <w:p w14:paraId="07B43AF9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Пользователь вводит или корректирует данные (например, IP-адрес, путь к архиву /digdes/TK/...).</w:t>
      </w:r>
    </w:p>
    <w:p w14:paraId="0BF82EC2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Система выполняет валидацию введенных данных (проверка формата IP, заполненности обязательных полей).</w:t>
      </w:r>
    </w:p>
    <w:p w14:paraId="2C59E524" w14:textId="77777777" w:rsid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Система сохраняет изменения в БД PostgreSQL.</w:t>
      </w:r>
    </w:p>
    <w:p w14:paraId="5C3A56E8" w14:textId="2B530E57" w:rsidR="005A37F6" w:rsidRPr="006F54A8" w:rsidRDefault="005A37F6" w:rsidP="006F54A8">
      <w:pPr>
        <w:pStyle w:val="a7"/>
        <w:numPr>
          <w:ilvl w:val="0"/>
          <w:numId w:val="11"/>
        </w:numPr>
        <w:rPr>
          <w:szCs w:val="28"/>
        </w:rPr>
      </w:pPr>
      <w:r w:rsidRPr="006F54A8">
        <w:rPr>
          <w:szCs w:val="28"/>
        </w:rPr>
        <w:t>Система обновляет отображение списков в интерфейсе и выводит сообщение об успешном сохранении.</w:t>
      </w:r>
    </w:p>
    <w:p w14:paraId="71FD43E0" w14:textId="77777777" w:rsidR="006F54A8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Альтернативные сценарии:</w:t>
      </w:r>
    </w:p>
    <w:p w14:paraId="080549EE" w14:textId="77777777" w:rsidR="006F54A8" w:rsidRDefault="005A37F6" w:rsidP="006F54A8">
      <w:pPr>
        <w:ind w:left="709" w:firstLine="371"/>
        <w:rPr>
          <w:szCs w:val="28"/>
        </w:rPr>
      </w:pPr>
      <w:r w:rsidRPr="006F54A8">
        <w:rPr>
          <w:szCs w:val="28"/>
        </w:rPr>
        <w:t>5а. Ошибка валидации: Система выводит сообщение об ошибке (например, «Неверный формат IP- aдреса»), не сохраняет данные и возвращает пользователя к шагу 4.</w:t>
      </w:r>
    </w:p>
    <w:p w14:paraId="283AB6F4" w14:textId="77777777" w:rsidR="006F54A8" w:rsidRDefault="005A37F6" w:rsidP="006F54A8">
      <w:pPr>
        <w:ind w:left="709" w:firstLine="371"/>
        <w:rPr>
          <w:szCs w:val="28"/>
        </w:rPr>
      </w:pPr>
      <w:r w:rsidRPr="005A37F6">
        <w:rPr>
          <w:szCs w:val="28"/>
        </w:rPr>
        <w:t xml:space="preserve">5b. Попытка удаления группы, к которой привязаны серверы: Система выводит предупреждение «Невозможно удалить группу, содержащая </w:t>
      </w:r>
      <w:r w:rsidRPr="005A37F6">
        <w:rPr>
          <w:szCs w:val="28"/>
        </w:rPr>
        <w:lastRenderedPageBreak/>
        <w:t>серверы. Сначала удалите или перенесите серверы», отменяет операцию и возвращает к шагу 3.</w:t>
      </w:r>
    </w:p>
    <w:p w14:paraId="494A6DAA" w14:textId="5370C4CC" w:rsidR="005A37F6" w:rsidRPr="005A37F6" w:rsidRDefault="005A37F6" w:rsidP="006F54A8">
      <w:pPr>
        <w:ind w:left="709" w:firstLine="371"/>
        <w:rPr>
          <w:szCs w:val="28"/>
        </w:rPr>
      </w:pPr>
      <w:r w:rsidRPr="005A37F6">
        <w:rPr>
          <w:szCs w:val="28"/>
        </w:rPr>
        <w:t>6а. Потеря соединения с БД: Система выводит сообщение «Ошибка подключения к базе данных», отменяет сохранение и возвращает к шагу 3.</w:t>
      </w:r>
    </w:p>
    <w:p w14:paraId="475DDBF6" w14:textId="77777777" w:rsidR="005A37F6" w:rsidRPr="005A37F6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Постусловия:</w:t>
      </w:r>
      <w:r w:rsidRPr="005A37F6">
        <w:rPr>
          <w:szCs w:val="28"/>
        </w:rPr>
        <w:t xml:space="preserve"> Справочные данные в БД PostgreSQL актуализированы. Интерфейс приложения отображает актуальные списки. Состояние реальных серверов не изменено.</w:t>
      </w:r>
    </w:p>
    <w:p w14:paraId="37A6BF76" w14:textId="6F89773E" w:rsidR="005A37F6" w:rsidRPr="005A37F6" w:rsidRDefault="005A37F6" w:rsidP="006F54A8">
      <w:pPr>
        <w:pStyle w:val="2"/>
      </w:pPr>
      <w:r w:rsidRPr="005A37F6">
        <w:t>Выполнение автоматизированного сбора логов.</w:t>
      </w:r>
    </w:p>
    <w:p w14:paraId="130BE0D8" w14:textId="77777777" w:rsidR="005A37F6" w:rsidRPr="005A37F6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Цель:</w:t>
      </w:r>
      <w:r w:rsidRPr="005A37F6">
        <w:rPr>
          <w:szCs w:val="28"/>
        </w:rPr>
        <w:t xml:space="preserve"> Получить итоговый архив с отфильтрованными записями логов с выбранных серверов за указанный период времени, не нагружая оперативную память и не нарушая работу серверов.</w:t>
      </w:r>
    </w:p>
    <w:p w14:paraId="49BD832D" w14:textId="77777777" w:rsidR="005A37F6" w:rsidRPr="005A37F6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Акторы:</w:t>
      </w:r>
      <w:r w:rsidRPr="005A37F6">
        <w:rPr>
          <w:szCs w:val="28"/>
        </w:rPr>
        <w:t xml:space="preserve"> Пользователь (Оператор).</w:t>
      </w:r>
    </w:p>
    <w:p w14:paraId="4570E596" w14:textId="77777777" w:rsidR="006F54A8" w:rsidRDefault="005A37F6" w:rsidP="006F54A8">
      <w:pPr>
        <w:rPr>
          <w:szCs w:val="28"/>
        </w:rPr>
      </w:pPr>
      <w:r w:rsidRPr="005A37F6">
        <w:rPr>
          <w:b/>
          <w:bCs/>
          <w:szCs w:val="28"/>
        </w:rPr>
        <w:t>Предусловия:</w:t>
      </w:r>
      <w:r w:rsidRPr="005A37F6">
        <w:rPr>
          <w:szCs w:val="28"/>
        </w:rPr>
        <w:t xml:space="preserve"> </w:t>
      </w:r>
    </w:p>
    <w:p w14:paraId="68983223" w14:textId="185D7D63" w:rsidR="005A37F6" w:rsidRPr="005A37F6" w:rsidRDefault="005A37F6" w:rsidP="006F54A8">
      <w:pPr>
        <w:rPr>
          <w:szCs w:val="28"/>
        </w:rPr>
      </w:pPr>
      <w:r w:rsidRPr="005A37F6">
        <w:rPr>
          <w:szCs w:val="28"/>
        </w:rPr>
        <w:t>Приложение запущено</w:t>
      </w:r>
      <w:r w:rsidR="006F54A8">
        <w:rPr>
          <w:szCs w:val="28"/>
        </w:rPr>
        <w:t>, с</w:t>
      </w:r>
      <w:r w:rsidRPr="005A37F6">
        <w:rPr>
          <w:szCs w:val="28"/>
        </w:rPr>
        <w:t>правочники настроены и содержат актуальные данные</w:t>
      </w:r>
      <w:r w:rsidR="006F54A8">
        <w:rPr>
          <w:szCs w:val="28"/>
        </w:rPr>
        <w:t>, п</w:t>
      </w:r>
      <w:r w:rsidRPr="005A37F6">
        <w:rPr>
          <w:szCs w:val="28"/>
        </w:rPr>
        <w:t>ользователь указал период сбора (дата и время начала/конца) и целевой объект (конкретный сервер или группа серверов).</w:t>
      </w:r>
    </w:p>
    <w:p w14:paraId="5A2E71FC" w14:textId="77777777" w:rsidR="0091213F" w:rsidRDefault="005A37F6" w:rsidP="0091213F">
      <w:pPr>
        <w:rPr>
          <w:szCs w:val="28"/>
        </w:rPr>
      </w:pPr>
      <w:r w:rsidRPr="005A37F6">
        <w:rPr>
          <w:b/>
          <w:bCs/>
          <w:szCs w:val="28"/>
        </w:rPr>
        <w:t>Основной сценарий:</w:t>
      </w:r>
    </w:p>
    <w:p w14:paraId="05363ECB" w14:textId="77777777" w:rsidR="0091213F" w:rsidRDefault="005A37F6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Пользователь нажимает кнопку «Начать сбор».</w:t>
      </w:r>
    </w:p>
    <w:p w14:paraId="03196E35" w14:textId="77777777" w:rsidR="0091213F" w:rsidRDefault="005A37F6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Система получает из БД параметры подключения и пути к логам для выбранных серверов.</w:t>
      </w:r>
    </w:p>
    <w:p w14:paraId="6FF87B3F" w14:textId="77777777" w:rsidR="0091213F" w:rsidRDefault="005A37F6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Для каждого сервера из списка:</w:t>
      </w:r>
    </w:p>
    <w:p w14:paraId="3739DBF0" w14:textId="77777777" w:rsidR="0091213F" w:rsidRDefault="005A37F6" w:rsidP="0091213F">
      <w:pPr>
        <w:pStyle w:val="a7"/>
        <w:numPr>
          <w:ilvl w:val="1"/>
          <w:numId w:val="13"/>
        </w:numPr>
        <w:ind w:left="1843"/>
        <w:rPr>
          <w:szCs w:val="28"/>
        </w:rPr>
      </w:pPr>
      <w:r w:rsidRPr="0091213F">
        <w:rPr>
          <w:szCs w:val="28"/>
        </w:rPr>
        <w:t>Система устанавливает SSH/SFTP соединение.</w:t>
      </w:r>
    </w:p>
    <w:p w14:paraId="56687434" w14:textId="77777777" w:rsidR="0091213F" w:rsidRDefault="005A37F6" w:rsidP="0091213F">
      <w:pPr>
        <w:pStyle w:val="a7"/>
        <w:numPr>
          <w:ilvl w:val="1"/>
          <w:numId w:val="13"/>
        </w:numPr>
        <w:ind w:left="1843"/>
        <w:rPr>
          <w:szCs w:val="28"/>
        </w:rPr>
      </w:pPr>
      <w:r w:rsidRPr="0091213F">
        <w:rPr>
          <w:szCs w:val="28"/>
        </w:rPr>
        <w:t>Система копирует целевые файлы (включая распаковку вложенных архивов, если требуется) во временную папку на стороне клиента/сервера БД.</w:t>
      </w:r>
    </w:p>
    <w:p w14:paraId="157771C6" w14:textId="77777777" w:rsidR="0091213F" w:rsidRDefault="005A37F6" w:rsidP="0091213F">
      <w:pPr>
        <w:pStyle w:val="a7"/>
        <w:numPr>
          <w:ilvl w:val="1"/>
          <w:numId w:val="13"/>
        </w:numPr>
        <w:ind w:left="1843"/>
        <w:rPr>
          <w:szCs w:val="28"/>
        </w:rPr>
      </w:pPr>
      <w:r w:rsidRPr="0091213F">
        <w:rPr>
          <w:szCs w:val="28"/>
        </w:rPr>
        <w:t>Система выполняет потоковое чтение файлов, фильтруя записи по заданному периоду (маске).</w:t>
      </w:r>
    </w:p>
    <w:p w14:paraId="563C08C6" w14:textId="77777777" w:rsidR="0091213F" w:rsidRDefault="005A37F6" w:rsidP="0091213F">
      <w:pPr>
        <w:pStyle w:val="a7"/>
        <w:numPr>
          <w:ilvl w:val="1"/>
          <w:numId w:val="13"/>
        </w:numPr>
        <w:ind w:left="1843"/>
        <w:rPr>
          <w:szCs w:val="28"/>
        </w:rPr>
      </w:pPr>
      <w:r w:rsidRPr="0091213F">
        <w:rPr>
          <w:szCs w:val="28"/>
        </w:rPr>
        <w:lastRenderedPageBreak/>
        <w:t>Система сохраняет найденные записи в новый .log файл, именуемый по названию сервера.</w:t>
      </w:r>
    </w:p>
    <w:p w14:paraId="4743C57F" w14:textId="50B54C46" w:rsidR="0091213F" w:rsidRPr="0091213F" w:rsidRDefault="005A37F6" w:rsidP="0091213F">
      <w:pPr>
        <w:pStyle w:val="a7"/>
        <w:numPr>
          <w:ilvl w:val="1"/>
          <w:numId w:val="13"/>
        </w:numPr>
        <w:ind w:left="1843"/>
        <w:rPr>
          <w:szCs w:val="28"/>
        </w:rPr>
      </w:pPr>
      <w:r w:rsidRPr="0091213F">
        <w:rPr>
          <w:szCs w:val="28"/>
        </w:rPr>
        <w:t>Система гарантированно закрывает SSH/SFTP сессию и удаляет временные файлы.</w:t>
      </w:r>
    </w:p>
    <w:p w14:paraId="259994D2" w14:textId="77777777" w:rsidR="0091213F" w:rsidRDefault="005A37F6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Система упаковывает все полученные .log файлы в единый итоговый архив</w:t>
      </w:r>
      <w:r w:rsidR="0091213F">
        <w:rPr>
          <w:szCs w:val="28"/>
        </w:rPr>
        <w:t>.</w:t>
      </w:r>
    </w:p>
    <w:p w14:paraId="36FE939F" w14:textId="77777777" w:rsidR="0091213F" w:rsidRDefault="005A37F6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Система сохраняет запись о факте сбора в таблицу истории БД.</w:t>
      </w:r>
    </w:p>
    <w:p w14:paraId="24DC496E" w14:textId="314B761A" w:rsidR="005A37F6" w:rsidRPr="0091213F" w:rsidRDefault="0091213F" w:rsidP="0091213F">
      <w:pPr>
        <w:pStyle w:val="a7"/>
        <w:numPr>
          <w:ilvl w:val="0"/>
          <w:numId w:val="13"/>
        </w:numPr>
        <w:ind w:left="709" w:firstLine="425"/>
        <w:rPr>
          <w:szCs w:val="28"/>
        </w:rPr>
      </w:pPr>
      <w:r w:rsidRPr="0091213F">
        <w:rPr>
          <w:szCs w:val="28"/>
        </w:rPr>
        <w:t>С</w:t>
      </w:r>
      <w:r w:rsidR="005A37F6" w:rsidRPr="0091213F">
        <w:rPr>
          <w:szCs w:val="28"/>
        </w:rPr>
        <w:t>истема уведомляет пользователя об успешном завершении и указывает путь к итоговому архиву.</w:t>
      </w:r>
    </w:p>
    <w:p w14:paraId="31F9BEDA" w14:textId="77777777" w:rsidR="005A37F6" w:rsidRPr="005A37F6" w:rsidRDefault="005A37F6" w:rsidP="0091213F">
      <w:pPr>
        <w:rPr>
          <w:szCs w:val="28"/>
        </w:rPr>
      </w:pPr>
      <w:r w:rsidRPr="005A37F6">
        <w:rPr>
          <w:b/>
          <w:bCs/>
          <w:szCs w:val="28"/>
        </w:rPr>
        <w:t>Альтернативные сценарии:</w:t>
      </w:r>
    </w:p>
    <w:p w14:paraId="4374BF03" w14:textId="77777777" w:rsidR="00A157DD" w:rsidRDefault="005A37F6" w:rsidP="00A157DD">
      <w:pPr>
        <w:ind w:left="708" w:firstLine="426"/>
        <w:rPr>
          <w:szCs w:val="28"/>
        </w:rPr>
      </w:pPr>
      <w:r w:rsidRPr="005A37F6">
        <w:rPr>
          <w:szCs w:val="28"/>
        </w:rPr>
        <w:t>3.1а. Сервер недоступен или ошибка аутентификации: Система фиксирует ошибку в журнале, не прерывает общий процесс, переходит к следующему серверу из списка (Fault Tolerance).</w:t>
      </w:r>
    </w:p>
    <w:p w14:paraId="51C3B53E" w14:textId="77777777" w:rsidR="00CD73A0" w:rsidRDefault="005A37F6" w:rsidP="00CD73A0">
      <w:pPr>
        <w:ind w:left="708" w:firstLine="426"/>
        <w:rPr>
          <w:szCs w:val="28"/>
        </w:rPr>
      </w:pPr>
      <w:r w:rsidRPr="005A37F6">
        <w:rPr>
          <w:szCs w:val="28"/>
        </w:rPr>
        <w:t>3.3а. Записи за указанный период не найдены: Система создает файл с пометкой «Данные не найдены» (или пустой файл), фиксирует это в логе выполнения и переходит к следующему серверу.</w:t>
      </w:r>
    </w:p>
    <w:p w14:paraId="3B447941" w14:textId="77777777" w:rsidR="00CD73A0" w:rsidRDefault="005A37F6" w:rsidP="00CD73A0">
      <w:pPr>
        <w:ind w:left="708" w:firstLine="426"/>
        <w:rPr>
          <w:szCs w:val="28"/>
        </w:rPr>
      </w:pPr>
      <w:r w:rsidRPr="005A37F6">
        <w:rPr>
          <w:szCs w:val="28"/>
        </w:rPr>
        <w:t>3.5а. Ошибка при удалении временных файлов: Система записывает предупреждение в журнал, но продолжает выполнение основного сценария (не блокирует процесс).</w:t>
      </w:r>
    </w:p>
    <w:p w14:paraId="441E9E6D" w14:textId="748F5F35" w:rsidR="005A37F6" w:rsidRPr="005A37F6" w:rsidRDefault="005A37F6" w:rsidP="00CD73A0">
      <w:pPr>
        <w:ind w:left="708" w:firstLine="426"/>
        <w:rPr>
          <w:szCs w:val="28"/>
        </w:rPr>
      </w:pPr>
      <w:r w:rsidRPr="005A37F6">
        <w:rPr>
          <w:szCs w:val="28"/>
        </w:rPr>
        <w:t>В любой момент: Пользователь нажимает «Отмена». Система немедленно останавливает текущие операции, принудительно закрывает все активные SSH-сессии, очищает временные файлы и завершает сценарий.</w:t>
      </w:r>
    </w:p>
    <w:p w14:paraId="162742FD" w14:textId="6134D212" w:rsidR="00D25031" w:rsidRDefault="005A37F6" w:rsidP="00D25031">
      <w:pPr>
        <w:rPr>
          <w:szCs w:val="28"/>
          <w:lang w:val="en-US"/>
        </w:rPr>
      </w:pPr>
      <w:r w:rsidRPr="005A37F6">
        <w:rPr>
          <w:b/>
          <w:bCs/>
          <w:szCs w:val="28"/>
        </w:rPr>
        <w:t>Постусловия:</w:t>
      </w:r>
      <w:r w:rsidRPr="005A37F6">
        <w:rPr>
          <w:szCs w:val="28"/>
        </w:rPr>
        <w:t xml:space="preserve"> Сформирован итоговый архив с результатами. В БД добавлена запись в историю сборов. Все сетевые сессии закрыты, временные файлы удалены.</w:t>
      </w:r>
    </w:p>
    <w:p w14:paraId="3F3FAB13" w14:textId="4DC07D92" w:rsidR="00D25031" w:rsidRPr="00D25031" w:rsidRDefault="00D25031" w:rsidP="00D25031">
      <w:pPr>
        <w:ind w:firstLine="0"/>
        <w:jc w:val="center"/>
        <w:rPr>
          <w:szCs w:val="28"/>
          <w:lang w:val="en-US"/>
        </w:rPr>
      </w:pPr>
      <w:r>
        <w:rPr>
          <w:noProof/>
          <w:szCs w:val="28"/>
          <w:lang w:val="en-US"/>
        </w:rPr>
        <w:lastRenderedPageBreak/>
        <w:drawing>
          <wp:inline distT="0" distB="0" distL="0" distR="0" wp14:anchorId="649B23BF" wp14:editId="40170250">
            <wp:extent cx="5935980" cy="606552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6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5031" w:rsidRPr="00D250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A3883"/>
    <w:multiLevelType w:val="multilevel"/>
    <w:tmpl w:val="67A47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54EA3"/>
    <w:multiLevelType w:val="multilevel"/>
    <w:tmpl w:val="121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A04F2"/>
    <w:multiLevelType w:val="multilevel"/>
    <w:tmpl w:val="E3D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F08EA"/>
    <w:multiLevelType w:val="hybridMultilevel"/>
    <w:tmpl w:val="476EA0C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43380460"/>
    <w:multiLevelType w:val="hybridMultilevel"/>
    <w:tmpl w:val="F328E1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7C5217C"/>
    <w:multiLevelType w:val="multilevel"/>
    <w:tmpl w:val="710A2C18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6E350C"/>
    <w:multiLevelType w:val="hybridMultilevel"/>
    <w:tmpl w:val="A7C22D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10C210E"/>
    <w:multiLevelType w:val="hybridMultilevel"/>
    <w:tmpl w:val="922076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07035"/>
    <w:multiLevelType w:val="multilevel"/>
    <w:tmpl w:val="CBF0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579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00916677">
    <w:abstractNumId w:val="2"/>
  </w:num>
  <w:num w:numId="2" w16cid:durableId="2103451382">
    <w:abstractNumId w:val="0"/>
  </w:num>
  <w:num w:numId="3" w16cid:durableId="2104296278">
    <w:abstractNumId w:val="1"/>
  </w:num>
  <w:num w:numId="4" w16cid:durableId="79957139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386024832">
    <w:abstractNumId w:val="8"/>
  </w:num>
  <w:num w:numId="6" w16cid:durableId="47730974">
    <w:abstractNumId w:val="8"/>
    <w:lvlOverride w:ilvl="1">
      <w:startOverride w:val="1"/>
    </w:lvlOverride>
  </w:num>
  <w:num w:numId="7" w16cid:durableId="2818930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800810375">
    <w:abstractNumId w:val="5"/>
  </w:num>
  <w:num w:numId="9" w16cid:durableId="2097897358">
    <w:abstractNumId w:val="3"/>
  </w:num>
  <w:num w:numId="10" w16cid:durableId="1385176692">
    <w:abstractNumId w:val="7"/>
  </w:num>
  <w:num w:numId="11" w16cid:durableId="104353462">
    <w:abstractNumId w:val="6"/>
  </w:num>
  <w:num w:numId="12" w16cid:durableId="1611282380">
    <w:abstractNumId w:val="4"/>
  </w:num>
  <w:num w:numId="13" w16cid:durableId="1450197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3C"/>
    <w:rsid w:val="003921AB"/>
    <w:rsid w:val="0056523C"/>
    <w:rsid w:val="005A37F6"/>
    <w:rsid w:val="00644B2E"/>
    <w:rsid w:val="006F54A8"/>
    <w:rsid w:val="0091213F"/>
    <w:rsid w:val="00922243"/>
    <w:rsid w:val="00A157DD"/>
    <w:rsid w:val="00A32C37"/>
    <w:rsid w:val="00CD73A0"/>
    <w:rsid w:val="00CF07D3"/>
    <w:rsid w:val="00D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1908D"/>
  <w15:chartTrackingRefBased/>
  <w15:docId w15:val="{EB895FB1-DD55-4BE5-A353-C9921AC94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37F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F54A8"/>
    <w:pPr>
      <w:keepNext/>
      <w:keepLines/>
      <w:numPr>
        <w:numId w:val="8"/>
      </w:numPr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F54A8"/>
    <w:pPr>
      <w:keepNext/>
      <w:keepLines/>
      <w:numPr>
        <w:ilvl w:val="1"/>
        <w:numId w:val="8"/>
      </w:numPr>
      <w:spacing w:before="160" w:after="80"/>
      <w:outlineLvl w:val="1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5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5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5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52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52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52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52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4A8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F54A8"/>
    <w:rPr>
      <w:rFonts w:ascii="Times New Roman" w:eastAsiaTheme="majorEastAsia" w:hAnsi="Times New Roman" w:cstheme="majorBidi"/>
      <w:b/>
      <w:bCs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5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523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523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52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52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52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52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5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5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523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5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5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52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52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523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5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523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52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3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32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3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058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64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570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2026-06-19T14:35:00Z</dcterms:created>
  <dcterms:modified xsi:type="dcterms:W3CDTF">2026-06-19T15:38:00Z</dcterms:modified>
</cp:coreProperties>
</file>