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838BC" w14:textId="77777777" w:rsidR="00AE2889" w:rsidRPr="00AE2889" w:rsidRDefault="00AE2889" w:rsidP="00AE2889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2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what is it and is it </w:t>
      </w:r>
      <w:proofErr w:type="spellStart"/>
      <w:r w:rsidRPr="00AE2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</w:t>
      </w:r>
      <w:proofErr w:type="spellEnd"/>
      <w:r w:rsidRPr="00AE2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good to be true?</w:t>
      </w:r>
    </w:p>
    <w:p w14:paraId="5D854A5A" w14:textId="77777777" w:rsidR="00AE2889" w:rsidRPr="00AE2889" w:rsidRDefault="00AE2889" w:rsidP="00AE2889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2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 are making cooking easier for all folks. We offer exquisite meals for an affordable price. and these meals can be cooked anywhere and this is how it works in 3 easy steps!</w:t>
      </w:r>
    </w:p>
    <w:p w14:paraId="5D825887" w14:textId="77777777" w:rsidR="00771D1E" w:rsidRDefault="00AE2889">
      <w:bookmarkStart w:id="0" w:name="_GoBack"/>
      <w:bookmarkEnd w:id="0"/>
    </w:p>
    <w:sectPr w:rsidR="00771D1E" w:rsidSect="0090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89"/>
    <w:rsid w:val="009001C3"/>
    <w:rsid w:val="00A52C8C"/>
    <w:rsid w:val="00A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E81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88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88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Aaron Jerome</dc:creator>
  <cp:keywords/>
  <dc:description/>
  <cp:lastModifiedBy>Miller, Aaron Jerome</cp:lastModifiedBy>
  <cp:revision>1</cp:revision>
  <dcterms:created xsi:type="dcterms:W3CDTF">2017-06-28T22:44:00Z</dcterms:created>
  <dcterms:modified xsi:type="dcterms:W3CDTF">2017-06-28T22:44:00Z</dcterms:modified>
</cp:coreProperties>
</file>