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909E" w14:textId="233AE64A" w:rsidR="00CD155E" w:rsidRDefault="00CD155E" w:rsidP="00CD15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F6BA3" wp14:editId="2A47E578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485" cy="1243330"/>
            <wp:effectExtent l="0" t="0" r="0" b="0"/>
            <wp:wrapNone/>
            <wp:docPr id="2" name="Рисунок 2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59BCBC7D" w14:textId="77777777" w:rsidR="00CD155E" w:rsidRDefault="00CD155E" w:rsidP="00CD15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3897DF01" w14:textId="77777777" w:rsidR="00CD155E" w:rsidRDefault="00CD155E" w:rsidP="00CD15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3552E9CD" w14:textId="77777777" w:rsidR="00CD155E" w:rsidRDefault="00CD155E" w:rsidP="00CD15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48E03F67" w14:textId="77777777" w:rsidR="00CD155E" w:rsidRDefault="00CD155E" w:rsidP="00CD15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 (ИУ5)</w:t>
      </w:r>
    </w:p>
    <w:p w14:paraId="5DED3BC4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AB6E0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E6A610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D82DD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223F6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A7FBD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35ABD" w14:textId="3F1AF6C0" w:rsidR="00CD155E" w:rsidRPr="00CD155E" w:rsidRDefault="00CD155E" w:rsidP="00CD155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23BCDFC6" w14:textId="77777777" w:rsidR="00CD155E" w:rsidRDefault="00CD155E" w:rsidP="00CD155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курсу: «Базовые компоненты интернет-технологий»</w:t>
      </w:r>
    </w:p>
    <w:p w14:paraId="1FE183FA" w14:textId="77777777" w:rsidR="00CD155E" w:rsidRDefault="00CD155E" w:rsidP="00CD15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0C784" w14:textId="77777777" w:rsidR="00CD155E" w:rsidRDefault="00CD155E" w:rsidP="00CD155E">
      <w:pPr>
        <w:rPr>
          <w:rFonts w:ascii="Times New Roman" w:hAnsi="Times New Roman" w:cs="Times New Roman"/>
          <w:sz w:val="24"/>
          <w:szCs w:val="24"/>
        </w:rPr>
      </w:pPr>
    </w:p>
    <w:p w14:paraId="3242E78C" w14:textId="77777777" w:rsidR="00CD155E" w:rsidRDefault="00CD155E" w:rsidP="00CD155E">
      <w:pPr>
        <w:rPr>
          <w:rFonts w:ascii="Times New Roman" w:hAnsi="Times New Roman" w:cs="Times New Roman"/>
          <w:sz w:val="24"/>
          <w:szCs w:val="24"/>
        </w:rPr>
      </w:pPr>
    </w:p>
    <w:p w14:paraId="4BB9C278" w14:textId="77777777" w:rsidR="00CD155E" w:rsidRDefault="00CD155E" w:rsidP="00CD1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Строганов Георгий Константинович</w:t>
      </w:r>
    </w:p>
    <w:p w14:paraId="306662EA" w14:textId="77777777" w:rsidR="00CD155E" w:rsidRDefault="00CD155E" w:rsidP="00CD155E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ИУ5-31Б.</w:t>
      </w:r>
    </w:p>
    <w:p w14:paraId="62ED855F" w14:textId="77777777" w:rsidR="00CD155E" w:rsidRDefault="00CD155E" w:rsidP="00CD155E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4D226999" w14:textId="77777777" w:rsidR="00CD155E" w:rsidRDefault="00CD155E" w:rsidP="00CD155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____________________________</w:t>
      </w:r>
    </w:p>
    <w:p w14:paraId="3C39F57D" w14:textId="77777777" w:rsidR="00CD155E" w:rsidRDefault="00CD155E" w:rsidP="00CD15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Дата: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___.___.2022г.</w:t>
      </w:r>
    </w:p>
    <w:p w14:paraId="168B8D43" w14:textId="77777777" w:rsidR="00CD155E" w:rsidRDefault="00CD155E" w:rsidP="00CD15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Подпись: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__________.</w:t>
      </w:r>
    </w:p>
    <w:p w14:paraId="02B6F672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9223F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39286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8DBAB" w14:textId="77777777" w:rsidR="00CD155E" w:rsidRDefault="00CD155E" w:rsidP="00CD15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Москва 2022 г.</w:t>
      </w:r>
      <w:r>
        <w:br w:type="page"/>
      </w:r>
    </w:p>
    <w:p w14:paraId="31F029C8" w14:textId="1ED9AB39" w:rsidR="00CD155E" w:rsidRDefault="00CD155E" w:rsidP="00CD155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1F8A6C52" w14:textId="4DB7FCBA" w:rsidR="00CD155E" w:rsidRDefault="00CD155E" w:rsidP="00CD1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бота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CD155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Бот должен использовать функциональность создания кнопок.</w:t>
      </w:r>
    </w:p>
    <w:p w14:paraId="26674E2E" w14:textId="4793E3AC" w:rsidR="00CD155E" w:rsidRPr="00CD155E" w:rsidRDefault="00CD155E" w:rsidP="00CD155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55E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работы бота:</w:t>
      </w:r>
    </w:p>
    <w:p w14:paraId="121C6676" w14:textId="7AF8D5DD" w:rsidR="00CD155E" w:rsidRPr="00CD155E" w:rsidRDefault="00CD155E" w:rsidP="00CD1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Мой бот отправляет информацию о погоде в городе, который ввел пользователь в чат, а также иконку с погодой, в случае неправильного ввода, бот информирует об этом. Также бот оснащен функцией создания кнопок через команду </w:t>
      </w:r>
      <w:r w:rsidRPr="00CD155E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buttons</w:t>
      </w:r>
      <w:r w:rsidRPr="00CD1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приветственным сообщением через команду </w:t>
      </w:r>
      <w:r w:rsidRPr="00CD155E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CD15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9D8001" w14:textId="77777777" w:rsidR="00CD155E" w:rsidRPr="00CD155E" w:rsidRDefault="00CD155E" w:rsidP="00CD15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  <w:r w:rsidRPr="00CD155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CD155E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22447AA9" w14:textId="1D82FF52" w:rsidR="00CD155E" w:rsidRDefault="00CD155E" w:rsidP="00CD15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Lab_</w:t>
      </w:r>
      <w:r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.py</w:t>
      </w:r>
    </w:p>
    <w:p w14:paraId="502B171C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# -*- coding: cp1251 -*-</w:t>
      </w:r>
    </w:p>
    <w:p w14:paraId="2022649E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gramStart"/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from</w:t>
      </w:r>
      <w:proofErr w:type="gramEnd"/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pprint</w:t>
      </w:r>
      <w:proofErr w:type="spellEnd"/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import </w:t>
      </w:r>
      <w:proofErr w:type="spellStart"/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pprint</w:t>
      </w:r>
      <w:proofErr w:type="spellEnd"/>
    </w:p>
    <w:p w14:paraId="627AB3E6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tg_bot_token</w:t>
      </w:r>
      <w:proofErr w:type="spellEnd"/>
    </w:p>
    <w:p w14:paraId="185468BB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open_weather_token</w:t>
      </w:r>
      <w:proofErr w:type="spellEnd"/>
    </w:p>
    <w:p w14:paraId="7942902B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1B158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requests</w:t>
      </w:r>
    </w:p>
    <w:p w14:paraId="1B1D29DA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telebot</w:t>
      </w:r>
      <w:proofErr w:type="spellEnd"/>
    </w:p>
    <w:p w14:paraId="48DB6277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telebot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types</w:t>
      </w:r>
    </w:p>
    <w:p w14:paraId="235D5A01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2ABFC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bot =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telebot.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TeleBot</w:t>
      </w:r>
      <w:proofErr w:type="spellEnd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tg_bot_token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CB14C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A86C6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bot.message</w:t>
      </w:r>
      <w:proofErr w:type="gramEnd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_handler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(commands = 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'start'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D2155C9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start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(message):</w:t>
      </w:r>
    </w:p>
    <w:p w14:paraId="42E4E386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mess = f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, &lt;b&gt;{</w:t>
      </w:r>
      <w:proofErr w:type="spellStart"/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message.from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_user.first_name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информацию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температуре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города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&lt;/b&gt;'</w:t>
      </w:r>
    </w:p>
    <w:p w14:paraId="61F96DE9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bot.send</w:t>
      </w:r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_message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(message.chat.id, mess,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parse_mode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'html'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A6281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1C70D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bot.message</w:t>
      </w:r>
      <w:proofErr w:type="gramEnd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_handler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(commands = 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'buttons'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715E35E8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mess_buttons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(message):</w:t>
      </w:r>
    </w:p>
    <w:p w14:paraId="4646EC9B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markup =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types.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ReplyKeyboardMarkup</w:t>
      </w:r>
      <w:proofErr w:type="spellEnd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resize_keyboard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row_width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</w:t>
      </w:r>
    </w:p>
    <w:p w14:paraId="29EFE2BB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city_Moscow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types.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KeyboardButton</w:t>
      </w:r>
      <w:proofErr w:type="spellEnd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'Moscow'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9F367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city_Peter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types.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KeyboardButton</w:t>
      </w:r>
      <w:proofErr w:type="spellEnd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Гитхаб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5B9D98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markup.add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city_Moscow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city_Peter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9AEB5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bot.send</w:t>
      </w:r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_message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(message.chat.id, 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вам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надо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reply_markup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markup)</w:t>
      </w:r>
    </w:p>
    <w:p w14:paraId="6D700B1A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markup =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types.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ReplyKeyboardMarkup</w:t>
      </w:r>
      <w:proofErr w:type="spellEnd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resize_keyboard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row_width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</w:t>
      </w:r>
    </w:p>
    <w:p w14:paraId="7E66CADE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1B28A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bot.message</w:t>
      </w:r>
      <w:proofErr w:type="gramEnd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_handler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(content_types = 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'text'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AB36C5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mess_weather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(message):</w:t>
      </w:r>
    </w:p>
    <w:p w14:paraId="6D60E6D9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city =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message.</w:t>
      </w:r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text.lower</w:t>
      </w:r>
      <w:proofErr w:type="spellEnd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9851762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requests.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get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"http://api.openweathermap.org/geo/1.0/direct?q=</w:t>
      </w:r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{}&amp;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limit={}&amp;appid={}"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.format(city, 1,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open_weather_token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)).json()</w:t>
      </w:r>
    </w:p>
    <w:p w14:paraId="41DECA84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== []:</w:t>
      </w:r>
    </w:p>
    <w:p w14:paraId="1B0C0179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== 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гитхаб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A1386E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bot.send</w:t>
      </w:r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_message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(message.chat.id, 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"https://github.com/StroGe27?tab=repositories"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E93A6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733047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bot.send</w:t>
      </w:r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_message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(message.chat.id, 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города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0FFFFE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DC71D7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r_info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requests.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get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"https://api.openweathermap.org/data/2.5/weather?lat=</w:t>
      </w:r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{}&amp;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lon={}&amp;appid={}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>&amp;lang=ru&amp;units=metric"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.format(data[0][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"lat"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], data[0][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lon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open_weather_token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)).json()</w:t>
      </w:r>
    </w:p>
    <w:p w14:paraId="68081248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23172" w14:textId="77777777" w:rsid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# название города</w:t>
      </w:r>
    </w:p>
    <w:p w14:paraId="071F9B5D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weather_temp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r_info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"main</w:t>
      </w:r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температура</w:t>
      </w:r>
    </w:p>
    <w:p w14:paraId="6297F40F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weather_humidity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r_info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"main</w:t>
      </w:r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"humidity"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влажность</w:t>
      </w:r>
    </w:p>
    <w:p w14:paraId="7A7AC2E8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weather_pressure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r_info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"main</w:t>
      </w:r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"pressure"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давление</w:t>
      </w:r>
    </w:p>
    <w:p w14:paraId="529427DB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weather_wind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r_info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"wind</w:t>
      </w:r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"speed"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ветра</w:t>
      </w:r>
    </w:p>
    <w:p w14:paraId="18C9D3DA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weather_description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r_info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"weather"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"description"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погоды</w:t>
      </w:r>
    </w:p>
    <w:p w14:paraId="11D11D20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weather_icon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r_info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"weather"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0][</w:t>
      </w:r>
      <w:proofErr w:type="gram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"icon"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иконка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погоды</w:t>
      </w:r>
    </w:p>
    <w:p w14:paraId="1E5720AE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D74B4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photo = </w:t>
      </w:r>
      <w:r w:rsidRPr="00CD155E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weather_photo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\{}@2x.png</w:t>
      </w:r>
      <w:proofErr w:type="gram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(weather_icon), 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C2C76D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bot.send</w:t>
      </w:r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_photo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(message.chat.id, photo, caption = f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Погода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: {city} - {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weather_description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}\n</w:t>
      </w:r>
      <w:r>
        <w:rPr>
          <w:rFonts w:ascii="Cascadia Mono" w:hAnsi="Cascadia Mono" w:cs="Cascadia Mono"/>
          <w:color w:val="A31515"/>
          <w:sz w:val="19"/>
          <w:szCs w:val="19"/>
        </w:rPr>
        <w:t>Температура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weather_temp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}°C\n</w:t>
      </w:r>
      <w:r>
        <w:rPr>
          <w:rFonts w:ascii="Cascadia Mono" w:hAnsi="Cascadia Mono" w:cs="Cascadia Mono"/>
          <w:color w:val="A31515"/>
          <w:sz w:val="19"/>
          <w:szCs w:val="19"/>
        </w:rPr>
        <w:t>Влажность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weather_humidity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}\n</w:t>
      </w:r>
      <w:r>
        <w:rPr>
          <w:rFonts w:ascii="Cascadia Mono" w:hAnsi="Cascadia Mono" w:cs="Cascadia Mono"/>
          <w:color w:val="A31515"/>
          <w:sz w:val="19"/>
          <w:szCs w:val="19"/>
        </w:rPr>
        <w:t>Давление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weather_pressure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}\n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ветра</w:t>
      </w:r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proofErr w:type="spellStart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weather_wind</w:t>
      </w:r>
      <w:proofErr w:type="spellEnd"/>
      <w:r w:rsidRPr="00CD155E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69769E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852F4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gramStart"/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pprint</w:t>
      </w:r>
      <w:proofErr w:type="gramEnd"/>
      <w:r w:rsidRPr="00CD155E">
        <w:rPr>
          <w:rFonts w:ascii="Cascadia Mono" w:hAnsi="Cascadia Mono" w:cs="Cascadia Mono"/>
          <w:color w:val="008000"/>
          <w:sz w:val="19"/>
          <w:szCs w:val="19"/>
          <w:lang w:val="en-US"/>
        </w:rPr>
        <w:t>(r_info)</w:t>
      </w:r>
    </w:p>
    <w:p w14:paraId="3C934663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05134" w14:textId="1FAD3A77" w:rsid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bot.polling</w:t>
      </w:r>
      <w:proofErr w:type="spellEnd"/>
      <w:proofErr w:type="gram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none_stop</w:t>
      </w:r>
      <w:proofErr w:type="spellEnd"/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15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D1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A8B54E" w14:textId="77777777" w:rsidR="00CD155E" w:rsidRPr="00CD155E" w:rsidRDefault="00CD155E" w:rsidP="00CD1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82344" w14:textId="57A0E3D3" w:rsidR="00CD155E" w:rsidRDefault="00CD155E" w:rsidP="00CD15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</w:t>
      </w:r>
      <w:r>
        <w:rPr>
          <w:b/>
          <w:bCs/>
          <w:sz w:val="32"/>
          <w:szCs w:val="32"/>
          <w:lang w:val="en-US"/>
        </w:rPr>
        <w:t>.py</w:t>
      </w:r>
    </w:p>
    <w:p w14:paraId="7E28A749" w14:textId="77777777" w:rsidR="00260F60" w:rsidRPr="00260F60" w:rsidRDefault="00260F60" w:rsidP="00260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60F60">
        <w:rPr>
          <w:rFonts w:ascii="Cascadia Mono" w:hAnsi="Cascadia Mono" w:cs="Cascadia Mono"/>
          <w:color w:val="000000"/>
          <w:sz w:val="19"/>
          <w:szCs w:val="19"/>
          <w:lang w:val="en-US"/>
        </w:rPr>
        <w:t>open_weather_token</w:t>
      </w:r>
      <w:proofErr w:type="spellEnd"/>
      <w:r w:rsidRPr="00260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0F60">
        <w:rPr>
          <w:rFonts w:ascii="Cascadia Mono" w:hAnsi="Cascadia Mono" w:cs="Cascadia Mono"/>
          <w:color w:val="A31515"/>
          <w:sz w:val="19"/>
          <w:szCs w:val="19"/>
          <w:lang w:val="en-US"/>
        </w:rPr>
        <w:t>"a62487536f5cf45fa41bfd6cbab59ed0"</w:t>
      </w:r>
    </w:p>
    <w:p w14:paraId="0A801E36" w14:textId="2BD8ECB6" w:rsidR="00CD155E" w:rsidRDefault="00260F60" w:rsidP="00260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proofErr w:type="spellStart"/>
      <w:r w:rsidRPr="00260F60">
        <w:rPr>
          <w:rFonts w:ascii="Cascadia Mono" w:hAnsi="Cascadia Mono" w:cs="Cascadia Mono"/>
          <w:color w:val="000000"/>
          <w:sz w:val="19"/>
          <w:szCs w:val="19"/>
          <w:lang w:val="en-US"/>
        </w:rPr>
        <w:t>tg_bot_token</w:t>
      </w:r>
      <w:proofErr w:type="spellEnd"/>
      <w:r w:rsidRPr="00260F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0F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60F60">
        <w:rPr>
          <w:rFonts w:ascii="Cascadia Mono" w:hAnsi="Cascadia Mono" w:cs="Cascadia Mono"/>
          <w:color w:val="A31515"/>
          <w:sz w:val="19"/>
          <w:szCs w:val="19"/>
          <w:lang w:val="en-US"/>
        </w:rPr>
        <w:t>5390890783:AAHgTuMn</w:t>
      </w:r>
      <w:proofErr w:type="gramEnd"/>
      <w:r w:rsidRPr="00260F60">
        <w:rPr>
          <w:rFonts w:ascii="Cascadia Mono" w:hAnsi="Cascadia Mono" w:cs="Cascadia Mono"/>
          <w:color w:val="A31515"/>
          <w:sz w:val="19"/>
          <w:szCs w:val="19"/>
          <w:lang w:val="en-US"/>
        </w:rPr>
        <w:t>3jqD-yb8H5xc3uU0k7-C_krfQqU"</w:t>
      </w:r>
    </w:p>
    <w:p w14:paraId="3BFDC0AF" w14:textId="77777777" w:rsidR="00260F60" w:rsidRPr="00260F60" w:rsidRDefault="00260F60" w:rsidP="00260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7F59B" w14:textId="10D5C6C1" w:rsidR="00CD155E" w:rsidRDefault="00CD155E" w:rsidP="00CD155E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Результаты </w:t>
      </w:r>
      <w:r>
        <w:rPr>
          <w:rFonts w:ascii="Times New Roman" w:hAnsi="Times New Roman" w:cs="Times New Roman"/>
          <w:b/>
          <w:sz w:val="32"/>
          <w:szCs w:val="32"/>
        </w:rPr>
        <w:t>выполнения программы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</w:p>
    <w:p w14:paraId="64861D3D" w14:textId="23239D6F" w:rsidR="00CD155E" w:rsidRDefault="00260F60" w:rsidP="00CD155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5B5DFA" wp14:editId="0547EE15">
            <wp:extent cx="5940425" cy="5078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6C09" w14:textId="5E6E8C3A" w:rsidR="00374CCE" w:rsidRDefault="00260F60">
      <w:r>
        <w:rPr>
          <w:noProof/>
        </w:rPr>
        <w:lastRenderedPageBreak/>
        <w:drawing>
          <wp:inline distT="0" distB="0" distL="0" distR="0" wp14:anchorId="520674B2" wp14:editId="1830DDD2">
            <wp:extent cx="5940425" cy="3742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0B94" w14:textId="77777777" w:rsidR="00260F60" w:rsidRDefault="00260F60"/>
    <w:sectPr w:rsidR="0026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76CEE"/>
    <w:multiLevelType w:val="hybridMultilevel"/>
    <w:tmpl w:val="38986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A2879"/>
    <w:multiLevelType w:val="hybridMultilevel"/>
    <w:tmpl w:val="59825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CE"/>
    <w:rsid w:val="00260F60"/>
    <w:rsid w:val="00374CCE"/>
    <w:rsid w:val="00C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A97F"/>
  <w15:chartTrackingRefBased/>
  <w15:docId w15:val="{FC300666-DE9E-4763-B6B5-4DD3C9EF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2022-11-27T11:13:00Z</dcterms:created>
  <dcterms:modified xsi:type="dcterms:W3CDTF">2022-11-27T11:13:00Z</dcterms:modified>
</cp:coreProperties>
</file>