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9537" w14:textId="77777777" w:rsidR="007C3BDF" w:rsidRDefault="007C3BDF" w:rsidP="00970EE1">
      <w:pPr>
        <w:jc w:val="center"/>
      </w:pPr>
      <w:r>
        <w:t>Государственное бюджетное профессиональное образовательное учреждение «Кунгурский сельскохозяйственный колледж»</w:t>
      </w:r>
    </w:p>
    <w:p w14:paraId="18DC40B1" w14:textId="77777777" w:rsidR="007C3BDF" w:rsidRDefault="007C3BDF" w:rsidP="00970EE1">
      <w:pPr>
        <w:jc w:val="center"/>
      </w:pPr>
      <w:r>
        <w:t>Специальность 09.02.07 «Информационные системы и программирование»</w:t>
      </w:r>
    </w:p>
    <w:p w14:paraId="54AA7461" w14:textId="77777777" w:rsidR="007C3BDF" w:rsidRDefault="007C3BDF" w:rsidP="00970EE1">
      <w:pPr>
        <w:jc w:val="center"/>
      </w:pPr>
    </w:p>
    <w:p w14:paraId="2A3FA247" w14:textId="77777777" w:rsidR="007C3BDF" w:rsidRDefault="007C3BDF" w:rsidP="00970EE1">
      <w:pPr>
        <w:jc w:val="center"/>
      </w:pPr>
    </w:p>
    <w:p w14:paraId="66414CFD" w14:textId="77777777" w:rsidR="007C3BDF" w:rsidRDefault="007C3BDF" w:rsidP="00970EE1">
      <w:pPr>
        <w:jc w:val="center"/>
      </w:pPr>
    </w:p>
    <w:p w14:paraId="723385E3" w14:textId="77777777" w:rsidR="007C3BDF" w:rsidRDefault="007C3BDF" w:rsidP="00970EE1"/>
    <w:p w14:paraId="3DA43898" w14:textId="77777777" w:rsidR="007C3BDF" w:rsidRDefault="007C3BDF" w:rsidP="00970EE1"/>
    <w:p w14:paraId="601C050B" w14:textId="77777777" w:rsidR="007C3BDF" w:rsidRDefault="007C3BDF" w:rsidP="00970EE1">
      <w:pPr>
        <w:jc w:val="center"/>
      </w:pPr>
    </w:p>
    <w:p w14:paraId="2DFA716E" w14:textId="77777777" w:rsidR="007C3BDF" w:rsidRDefault="007C3BDF" w:rsidP="00970EE1">
      <w:pPr>
        <w:jc w:val="center"/>
      </w:pPr>
    </w:p>
    <w:p w14:paraId="7BDE5B27" w14:textId="77777777" w:rsidR="007C3BDF" w:rsidRDefault="007C3BDF" w:rsidP="00970EE1">
      <w:pPr>
        <w:jc w:val="center"/>
      </w:pPr>
    </w:p>
    <w:p w14:paraId="1C5BF157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КУРСОВОЙ ПРОЕКТ</w:t>
      </w:r>
    </w:p>
    <w:p w14:paraId="0E4647FD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МДК 06.02 «Инженерно-техническая поддержка сопровождения ИС»</w:t>
      </w:r>
    </w:p>
    <w:p w14:paraId="39445CEC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тему: «Разработка ИС для салона красоты»</w:t>
      </w:r>
    </w:p>
    <w:p w14:paraId="0EADA36D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</w:p>
    <w:p w14:paraId="36635055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</w:p>
    <w:p w14:paraId="1B0DAE83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</w:p>
    <w:p w14:paraId="76ECA510" w14:textId="77777777" w:rsidR="007C3BDF" w:rsidRDefault="007C3BDF" w:rsidP="00970EE1">
      <w:pPr>
        <w:ind w:left="5529"/>
      </w:pPr>
      <w:r>
        <w:t>Выполнил: студент</w:t>
      </w:r>
    </w:p>
    <w:p w14:paraId="6F854FF8" w14:textId="77777777" w:rsidR="007C3BDF" w:rsidRDefault="007C3BDF" w:rsidP="00970EE1">
      <w:pPr>
        <w:ind w:left="5529"/>
      </w:pPr>
      <w:r>
        <w:t>группы ИС-49</w:t>
      </w:r>
    </w:p>
    <w:p w14:paraId="6859D25B" w14:textId="77777777" w:rsidR="007C3BDF" w:rsidRDefault="007C3BDF" w:rsidP="00970EE1">
      <w:pPr>
        <w:ind w:left="5529"/>
      </w:pPr>
      <w:proofErr w:type="spellStart"/>
      <w:r>
        <w:t>Букирев</w:t>
      </w:r>
      <w:proofErr w:type="spellEnd"/>
      <w:r>
        <w:t xml:space="preserve"> Дмитрий Витальевич</w:t>
      </w:r>
    </w:p>
    <w:p w14:paraId="58E7D13D" w14:textId="77777777" w:rsidR="007C3BDF" w:rsidRDefault="007C3BDF" w:rsidP="00970EE1">
      <w:pPr>
        <w:ind w:left="5529"/>
      </w:pPr>
      <w:r>
        <w:t xml:space="preserve">Проверил: преподаватель </w:t>
      </w:r>
    </w:p>
    <w:p w14:paraId="5052E561" w14:textId="77777777" w:rsidR="007C3BDF" w:rsidRDefault="007C3BDF" w:rsidP="00970EE1">
      <w:pPr>
        <w:ind w:left="5529"/>
      </w:pPr>
      <w:r>
        <w:t>Завьялова Н.Ю.</w:t>
      </w:r>
    </w:p>
    <w:p w14:paraId="17369A60" w14:textId="77777777" w:rsidR="007C3BDF" w:rsidRDefault="007C3BDF" w:rsidP="00970EE1">
      <w:pPr>
        <w:ind w:left="5529"/>
      </w:pPr>
    </w:p>
    <w:p w14:paraId="24CD0A13" w14:textId="77777777" w:rsidR="007C3BDF" w:rsidRDefault="007C3BDF" w:rsidP="00970EE1">
      <w:pPr>
        <w:ind w:left="5529"/>
      </w:pPr>
    </w:p>
    <w:p w14:paraId="69085364" w14:textId="77777777" w:rsidR="007C3BDF" w:rsidRDefault="007C3BDF" w:rsidP="00970EE1">
      <w:pPr>
        <w:ind w:left="5529"/>
      </w:pPr>
    </w:p>
    <w:p w14:paraId="7F741105" w14:textId="77777777" w:rsidR="007C3BDF" w:rsidRDefault="007C3BDF" w:rsidP="00970EE1"/>
    <w:p w14:paraId="22BDEA06" w14:textId="77777777" w:rsidR="007C3BDF" w:rsidRDefault="007C3BDF" w:rsidP="00970EE1">
      <w:pPr>
        <w:jc w:val="center"/>
      </w:pPr>
    </w:p>
    <w:p w14:paraId="6AC7AFBC" w14:textId="77777777" w:rsidR="007C3BDF" w:rsidRDefault="007C3BDF" w:rsidP="00970EE1">
      <w:pPr>
        <w:jc w:val="center"/>
      </w:pPr>
    </w:p>
    <w:p w14:paraId="09ADAB0C" w14:textId="77777777" w:rsidR="007C3BDF" w:rsidRDefault="007C3BDF" w:rsidP="00970EE1">
      <w:pPr>
        <w:jc w:val="center"/>
      </w:pPr>
    </w:p>
    <w:p w14:paraId="6687A6A0" w14:textId="77777777" w:rsidR="007C3BDF" w:rsidRDefault="007C3BDF" w:rsidP="00970EE1">
      <w:pPr>
        <w:jc w:val="center"/>
      </w:pPr>
    </w:p>
    <w:p w14:paraId="7D103BF6" w14:textId="77777777" w:rsidR="007C3BDF" w:rsidRDefault="007C3BDF" w:rsidP="00970EE1">
      <w:pPr>
        <w:jc w:val="center"/>
      </w:pPr>
    </w:p>
    <w:p w14:paraId="6221E218" w14:textId="0F315EFD" w:rsidR="00687338" w:rsidRDefault="007C3BDF" w:rsidP="00687338">
      <w:pPr>
        <w:jc w:val="center"/>
      </w:pPr>
      <w:r>
        <w:t>Кунгур 2022</w:t>
      </w:r>
    </w:p>
    <w:sdt>
      <w:sdtPr>
        <w:id w:val="-71620271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7FFF4DF" w14:textId="0D0493C8" w:rsidR="00687338" w:rsidRPr="00D233D5" w:rsidRDefault="00687338" w:rsidP="00687338">
          <w:pPr>
            <w:pStyle w:val="af3"/>
            <w:rPr>
              <w:rFonts w:ascii="Times New Roman" w:hAnsi="Times New Roman" w:cs="Times New Roman"/>
              <w:color w:val="auto"/>
              <w:szCs w:val="28"/>
              <w:lang w:val="en-US"/>
            </w:rPr>
          </w:pPr>
          <w:r w:rsidRPr="00D233D5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  <w:bookmarkStart w:id="0" w:name="_GoBack"/>
          <w:bookmarkEnd w:id="0"/>
        </w:p>
        <w:p w14:paraId="03A61D1A" w14:textId="77777777" w:rsidR="00687338" w:rsidRPr="00D233D5" w:rsidRDefault="00687338" w:rsidP="00687338">
          <w:pPr>
            <w:rPr>
              <w:sz w:val="28"/>
              <w:lang w:val="en-US"/>
            </w:rPr>
          </w:pPr>
        </w:p>
        <w:p w14:paraId="29587252" w14:textId="1DF6113B" w:rsidR="00D233D5" w:rsidRPr="00D233D5" w:rsidRDefault="006873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D233D5">
            <w:rPr>
              <w:sz w:val="32"/>
              <w:szCs w:val="28"/>
            </w:rPr>
            <w:fldChar w:fldCharType="begin"/>
          </w:r>
          <w:r w:rsidRPr="00D233D5">
            <w:rPr>
              <w:sz w:val="32"/>
              <w:szCs w:val="28"/>
            </w:rPr>
            <w:instrText xml:space="preserve"> TOC \o "1-3" \h \z \u </w:instrText>
          </w:r>
          <w:r w:rsidRPr="00D233D5">
            <w:rPr>
              <w:sz w:val="32"/>
              <w:szCs w:val="28"/>
            </w:rPr>
            <w:fldChar w:fldCharType="separate"/>
          </w:r>
          <w:hyperlink w:anchor="_Toc121470451" w:history="1">
            <w:r w:rsidR="00D233D5" w:rsidRPr="00D233D5">
              <w:rPr>
                <w:rStyle w:val="aa"/>
                <w:noProof/>
                <w:sz w:val="28"/>
              </w:rPr>
              <w:t>Введение</w:t>
            </w:r>
            <w:r w:rsidR="00D233D5" w:rsidRPr="00D233D5">
              <w:rPr>
                <w:noProof/>
                <w:webHidden/>
                <w:sz w:val="28"/>
              </w:rPr>
              <w:tab/>
            </w:r>
            <w:r w:rsidR="00D233D5" w:rsidRPr="00D233D5">
              <w:rPr>
                <w:noProof/>
                <w:webHidden/>
                <w:sz w:val="28"/>
              </w:rPr>
              <w:fldChar w:fldCharType="begin"/>
            </w:r>
            <w:r w:rsidR="00D233D5" w:rsidRPr="00D233D5">
              <w:rPr>
                <w:noProof/>
                <w:webHidden/>
                <w:sz w:val="28"/>
              </w:rPr>
              <w:instrText xml:space="preserve"> PAGEREF _Toc121470451 \h </w:instrText>
            </w:r>
            <w:r w:rsidR="00D233D5" w:rsidRPr="00D233D5">
              <w:rPr>
                <w:noProof/>
                <w:webHidden/>
                <w:sz w:val="28"/>
              </w:rPr>
            </w:r>
            <w:r w:rsidR="00D233D5" w:rsidRPr="00D233D5">
              <w:rPr>
                <w:noProof/>
                <w:webHidden/>
                <w:sz w:val="28"/>
              </w:rPr>
              <w:fldChar w:fldCharType="separate"/>
            </w:r>
            <w:r w:rsidR="00D233D5" w:rsidRPr="00D233D5">
              <w:rPr>
                <w:noProof/>
                <w:webHidden/>
                <w:sz w:val="28"/>
              </w:rPr>
              <w:t>3</w:t>
            </w:r>
            <w:r w:rsidR="00D233D5" w:rsidRPr="00D233D5">
              <w:rPr>
                <w:noProof/>
                <w:webHidden/>
                <w:sz w:val="28"/>
              </w:rPr>
              <w:fldChar w:fldCharType="end"/>
            </w:r>
          </w:hyperlink>
        </w:p>
        <w:p w14:paraId="412680AA" w14:textId="05C625BB" w:rsidR="00D233D5" w:rsidRPr="00D233D5" w:rsidRDefault="00D23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470452" w:history="1">
            <w:r w:rsidRPr="00D233D5">
              <w:rPr>
                <w:rStyle w:val="aa"/>
                <w:noProof/>
                <w:sz w:val="28"/>
              </w:rPr>
              <w:t>Анализ предметной области</w:t>
            </w:r>
            <w:r w:rsidRPr="00D233D5">
              <w:rPr>
                <w:noProof/>
                <w:webHidden/>
                <w:sz w:val="28"/>
              </w:rPr>
              <w:tab/>
            </w:r>
            <w:r w:rsidRPr="00D233D5">
              <w:rPr>
                <w:noProof/>
                <w:webHidden/>
                <w:sz w:val="28"/>
              </w:rPr>
              <w:fldChar w:fldCharType="begin"/>
            </w:r>
            <w:r w:rsidRPr="00D233D5">
              <w:rPr>
                <w:noProof/>
                <w:webHidden/>
                <w:sz w:val="28"/>
              </w:rPr>
              <w:instrText xml:space="preserve"> PAGEREF _Toc121470452 \h </w:instrText>
            </w:r>
            <w:r w:rsidRPr="00D233D5">
              <w:rPr>
                <w:noProof/>
                <w:webHidden/>
                <w:sz w:val="28"/>
              </w:rPr>
            </w:r>
            <w:r w:rsidRPr="00D233D5">
              <w:rPr>
                <w:noProof/>
                <w:webHidden/>
                <w:sz w:val="28"/>
              </w:rPr>
              <w:fldChar w:fldCharType="separate"/>
            </w:r>
            <w:r w:rsidRPr="00D233D5">
              <w:rPr>
                <w:noProof/>
                <w:webHidden/>
                <w:sz w:val="28"/>
              </w:rPr>
              <w:t>4</w:t>
            </w:r>
            <w:r w:rsidRPr="00D233D5">
              <w:rPr>
                <w:noProof/>
                <w:webHidden/>
                <w:sz w:val="28"/>
              </w:rPr>
              <w:fldChar w:fldCharType="end"/>
            </w:r>
          </w:hyperlink>
        </w:p>
        <w:p w14:paraId="7D22E188" w14:textId="736F76B9" w:rsidR="00D233D5" w:rsidRPr="00D233D5" w:rsidRDefault="00D23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470453" w:history="1">
            <w:r w:rsidRPr="00D233D5">
              <w:rPr>
                <w:rStyle w:val="aa"/>
                <w:noProof/>
                <w:sz w:val="28"/>
              </w:rPr>
              <w:t>Построение БД</w:t>
            </w:r>
            <w:r w:rsidRPr="00D233D5">
              <w:rPr>
                <w:noProof/>
                <w:webHidden/>
                <w:sz w:val="28"/>
              </w:rPr>
              <w:tab/>
            </w:r>
            <w:r w:rsidRPr="00D233D5">
              <w:rPr>
                <w:noProof/>
                <w:webHidden/>
                <w:sz w:val="28"/>
              </w:rPr>
              <w:fldChar w:fldCharType="begin"/>
            </w:r>
            <w:r w:rsidRPr="00D233D5">
              <w:rPr>
                <w:noProof/>
                <w:webHidden/>
                <w:sz w:val="28"/>
              </w:rPr>
              <w:instrText xml:space="preserve"> PAGEREF _Toc121470453 \h </w:instrText>
            </w:r>
            <w:r w:rsidRPr="00D233D5">
              <w:rPr>
                <w:noProof/>
                <w:webHidden/>
                <w:sz w:val="28"/>
              </w:rPr>
            </w:r>
            <w:r w:rsidRPr="00D233D5">
              <w:rPr>
                <w:noProof/>
                <w:webHidden/>
                <w:sz w:val="28"/>
              </w:rPr>
              <w:fldChar w:fldCharType="separate"/>
            </w:r>
            <w:r w:rsidRPr="00D233D5">
              <w:rPr>
                <w:noProof/>
                <w:webHidden/>
                <w:sz w:val="28"/>
              </w:rPr>
              <w:t>6</w:t>
            </w:r>
            <w:r w:rsidRPr="00D233D5">
              <w:rPr>
                <w:noProof/>
                <w:webHidden/>
                <w:sz w:val="28"/>
              </w:rPr>
              <w:fldChar w:fldCharType="end"/>
            </w:r>
          </w:hyperlink>
        </w:p>
        <w:p w14:paraId="3E330E33" w14:textId="7BD9DF0F" w:rsidR="00D233D5" w:rsidRPr="00D233D5" w:rsidRDefault="00D23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470454" w:history="1">
            <w:r w:rsidRPr="00D233D5">
              <w:rPr>
                <w:rStyle w:val="aa"/>
                <w:noProof/>
                <w:sz w:val="28"/>
              </w:rPr>
              <w:t>Разработка приложения</w:t>
            </w:r>
            <w:r w:rsidRPr="00D233D5">
              <w:rPr>
                <w:noProof/>
                <w:webHidden/>
                <w:sz w:val="28"/>
              </w:rPr>
              <w:tab/>
            </w:r>
            <w:r w:rsidRPr="00D233D5">
              <w:rPr>
                <w:noProof/>
                <w:webHidden/>
                <w:sz w:val="28"/>
              </w:rPr>
              <w:fldChar w:fldCharType="begin"/>
            </w:r>
            <w:r w:rsidRPr="00D233D5">
              <w:rPr>
                <w:noProof/>
                <w:webHidden/>
                <w:sz w:val="28"/>
              </w:rPr>
              <w:instrText xml:space="preserve"> PAGEREF _Toc121470454 \h </w:instrText>
            </w:r>
            <w:r w:rsidRPr="00D233D5">
              <w:rPr>
                <w:noProof/>
                <w:webHidden/>
                <w:sz w:val="28"/>
              </w:rPr>
            </w:r>
            <w:r w:rsidRPr="00D233D5">
              <w:rPr>
                <w:noProof/>
                <w:webHidden/>
                <w:sz w:val="28"/>
              </w:rPr>
              <w:fldChar w:fldCharType="separate"/>
            </w:r>
            <w:r w:rsidRPr="00D233D5">
              <w:rPr>
                <w:noProof/>
                <w:webHidden/>
                <w:sz w:val="28"/>
              </w:rPr>
              <w:t>8</w:t>
            </w:r>
            <w:r w:rsidRPr="00D233D5">
              <w:rPr>
                <w:noProof/>
                <w:webHidden/>
                <w:sz w:val="28"/>
              </w:rPr>
              <w:fldChar w:fldCharType="end"/>
            </w:r>
          </w:hyperlink>
        </w:p>
        <w:p w14:paraId="47B494AA" w14:textId="2BC5721A" w:rsidR="00D233D5" w:rsidRPr="00D233D5" w:rsidRDefault="00D23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470455" w:history="1">
            <w:r w:rsidRPr="00D233D5">
              <w:rPr>
                <w:rStyle w:val="aa"/>
                <w:noProof/>
                <w:sz w:val="28"/>
              </w:rPr>
              <w:t>Руководство пользователя</w:t>
            </w:r>
            <w:r w:rsidRPr="00D233D5">
              <w:rPr>
                <w:noProof/>
                <w:webHidden/>
                <w:sz w:val="28"/>
              </w:rPr>
              <w:tab/>
            </w:r>
            <w:r w:rsidRPr="00D233D5">
              <w:rPr>
                <w:noProof/>
                <w:webHidden/>
                <w:sz w:val="28"/>
              </w:rPr>
              <w:fldChar w:fldCharType="begin"/>
            </w:r>
            <w:r w:rsidRPr="00D233D5">
              <w:rPr>
                <w:noProof/>
                <w:webHidden/>
                <w:sz w:val="28"/>
              </w:rPr>
              <w:instrText xml:space="preserve"> PAGEREF _Toc121470455 \h </w:instrText>
            </w:r>
            <w:r w:rsidRPr="00D233D5">
              <w:rPr>
                <w:noProof/>
                <w:webHidden/>
                <w:sz w:val="28"/>
              </w:rPr>
            </w:r>
            <w:r w:rsidRPr="00D233D5">
              <w:rPr>
                <w:noProof/>
                <w:webHidden/>
                <w:sz w:val="28"/>
              </w:rPr>
              <w:fldChar w:fldCharType="separate"/>
            </w:r>
            <w:r w:rsidRPr="00D233D5">
              <w:rPr>
                <w:noProof/>
                <w:webHidden/>
                <w:sz w:val="28"/>
              </w:rPr>
              <w:t>12</w:t>
            </w:r>
            <w:r w:rsidRPr="00D233D5">
              <w:rPr>
                <w:noProof/>
                <w:webHidden/>
                <w:sz w:val="28"/>
              </w:rPr>
              <w:fldChar w:fldCharType="end"/>
            </w:r>
          </w:hyperlink>
        </w:p>
        <w:p w14:paraId="75B82B4D" w14:textId="1DE5A520" w:rsidR="00D233D5" w:rsidRPr="00D233D5" w:rsidRDefault="00D23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470456" w:history="1">
            <w:r w:rsidRPr="00D233D5">
              <w:rPr>
                <w:rStyle w:val="aa"/>
                <w:noProof/>
                <w:sz w:val="28"/>
              </w:rPr>
              <w:t>Заключение</w:t>
            </w:r>
            <w:r w:rsidRPr="00D233D5">
              <w:rPr>
                <w:noProof/>
                <w:webHidden/>
                <w:sz w:val="28"/>
              </w:rPr>
              <w:tab/>
            </w:r>
            <w:r w:rsidRPr="00D233D5">
              <w:rPr>
                <w:noProof/>
                <w:webHidden/>
                <w:sz w:val="28"/>
              </w:rPr>
              <w:fldChar w:fldCharType="begin"/>
            </w:r>
            <w:r w:rsidRPr="00D233D5">
              <w:rPr>
                <w:noProof/>
                <w:webHidden/>
                <w:sz w:val="28"/>
              </w:rPr>
              <w:instrText xml:space="preserve"> PAGEREF _Toc121470456 \h </w:instrText>
            </w:r>
            <w:r w:rsidRPr="00D233D5">
              <w:rPr>
                <w:noProof/>
                <w:webHidden/>
                <w:sz w:val="28"/>
              </w:rPr>
            </w:r>
            <w:r w:rsidRPr="00D233D5">
              <w:rPr>
                <w:noProof/>
                <w:webHidden/>
                <w:sz w:val="28"/>
              </w:rPr>
              <w:fldChar w:fldCharType="separate"/>
            </w:r>
            <w:r w:rsidRPr="00D233D5">
              <w:rPr>
                <w:noProof/>
                <w:webHidden/>
                <w:sz w:val="28"/>
              </w:rPr>
              <w:t>13</w:t>
            </w:r>
            <w:r w:rsidRPr="00D233D5">
              <w:rPr>
                <w:noProof/>
                <w:webHidden/>
                <w:sz w:val="28"/>
              </w:rPr>
              <w:fldChar w:fldCharType="end"/>
            </w:r>
          </w:hyperlink>
        </w:p>
        <w:p w14:paraId="3562183E" w14:textId="29F21546" w:rsidR="00D233D5" w:rsidRPr="00D233D5" w:rsidRDefault="00D233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470457" w:history="1">
            <w:r w:rsidRPr="00D233D5">
              <w:rPr>
                <w:rStyle w:val="aa"/>
                <w:noProof/>
                <w:sz w:val="28"/>
              </w:rPr>
              <w:t>Список литературы</w:t>
            </w:r>
            <w:r w:rsidRPr="00D233D5">
              <w:rPr>
                <w:noProof/>
                <w:webHidden/>
                <w:sz w:val="28"/>
              </w:rPr>
              <w:tab/>
            </w:r>
            <w:r w:rsidRPr="00D233D5">
              <w:rPr>
                <w:noProof/>
                <w:webHidden/>
                <w:sz w:val="28"/>
              </w:rPr>
              <w:fldChar w:fldCharType="begin"/>
            </w:r>
            <w:r w:rsidRPr="00D233D5">
              <w:rPr>
                <w:noProof/>
                <w:webHidden/>
                <w:sz w:val="28"/>
              </w:rPr>
              <w:instrText xml:space="preserve"> PAGEREF _Toc121470457 \h </w:instrText>
            </w:r>
            <w:r w:rsidRPr="00D233D5">
              <w:rPr>
                <w:noProof/>
                <w:webHidden/>
                <w:sz w:val="28"/>
              </w:rPr>
            </w:r>
            <w:r w:rsidRPr="00D233D5">
              <w:rPr>
                <w:noProof/>
                <w:webHidden/>
                <w:sz w:val="28"/>
              </w:rPr>
              <w:fldChar w:fldCharType="separate"/>
            </w:r>
            <w:r w:rsidRPr="00D233D5">
              <w:rPr>
                <w:noProof/>
                <w:webHidden/>
                <w:sz w:val="28"/>
              </w:rPr>
              <w:t>14</w:t>
            </w:r>
            <w:r w:rsidRPr="00D233D5">
              <w:rPr>
                <w:noProof/>
                <w:webHidden/>
                <w:sz w:val="28"/>
              </w:rPr>
              <w:fldChar w:fldCharType="end"/>
            </w:r>
          </w:hyperlink>
        </w:p>
        <w:p w14:paraId="3D93E195" w14:textId="0B99E0F9" w:rsidR="00745A5D" w:rsidRPr="00687338" w:rsidRDefault="00687338" w:rsidP="00687338">
          <w:r w:rsidRPr="00D233D5">
            <w:rPr>
              <w:b/>
              <w:bCs/>
              <w:sz w:val="32"/>
              <w:szCs w:val="28"/>
            </w:rPr>
            <w:fldChar w:fldCharType="end"/>
          </w:r>
        </w:p>
      </w:sdtContent>
    </w:sdt>
    <w:p w14:paraId="27CB4B1B" w14:textId="3D0D1E5B" w:rsidR="00D3156E" w:rsidRDefault="00D3156E">
      <w:pPr>
        <w:rPr>
          <w:sz w:val="28"/>
        </w:rPr>
      </w:pPr>
      <w:r>
        <w:rPr>
          <w:sz w:val="28"/>
        </w:rPr>
        <w:br w:type="page"/>
      </w:r>
    </w:p>
    <w:p w14:paraId="3B5250D7" w14:textId="77777777" w:rsidR="00D3156E" w:rsidRPr="00D3156E" w:rsidRDefault="00D3156E" w:rsidP="00970EE1">
      <w:pPr>
        <w:spacing w:after="160"/>
        <w:rPr>
          <w:sz w:val="28"/>
        </w:rPr>
      </w:pPr>
    </w:p>
    <w:p w14:paraId="6D0F73BA" w14:textId="54692380" w:rsidR="007C3BDF" w:rsidRDefault="001C4D45" w:rsidP="00891778">
      <w:pPr>
        <w:pStyle w:val="1"/>
        <w:rPr>
          <w:rFonts w:ascii="Times New Roman" w:hAnsi="Times New Roman" w:cs="Times New Roman"/>
          <w:color w:val="auto"/>
        </w:rPr>
      </w:pPr>
      <w:bookmarkStart w:id="1" w:name="_Введение"/>
      <w:bookmarkStart w:id="2" w:name="_Toc121470451"/>
      <w:bookmarkEnd w:id="1"/>
      <w:r w:rsidRPr="00891778">
        <w:rPr>
          <w:rFonts w:ascii="Times New Roman" w:hAnsi="Times New Roman" w:cs="Times New Roman"/>
          <w:color w:val="auto"/>
        </w:rPr>
        <w:t>Введение</w:t>
      </w:r>
      <w:bookmarkEnd w:id="2"/>
    </w:p>
    <w:p w14:paraId="25971BC9" w14:textId="3B9CC2CB" w:rsidR="00AB581C" w:rsidRDefault="00AB581C" w:rsidP="00AB581C">
      <w:pPr>
        <w:tabs>
          <w:tab w:val="left" w:pos="1176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(ИС) – это программно-аппаратный комплекс, который используется для сбора, хранения, обработки и выдачи информации. Традиционно ИС работают с огромными объемами сложно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структурированных данных. Интеграция программного, аппаратного обеспечения и данных позволяет автоматизировать управление информацией.</w:t>
      </w:r>
    </w:p>
    <w:p w14:paraId="3111BF05" w14:textId="77777777" w:rsidR="00AB581C" w:rsidRDefault="00AB581C" w:rsidP="00AB581C">
      <w:pPr>
        <w:tabs>
          <w:tab w:val="left" w:pos="1176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Предназначение ИС в том, чтобы своевременно обеспечивать персонал необходимой информацией в определенной области</w:t>
      </w:r>
    </w:p>
    <w:p w14:paraId="10D9E3DB" w14:textId="379A758F" w:rsidR="00AB581C" w:rsidRDefault="00AB581C" w:rsidP="00AB581C">
      <w:pPr>
        <w:jc w:val="both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разработка информационной системы «</w:t>
      </w:r>
      <w:r>
        <w:rPr>
          <w:sz w:val="28"/>
          <w:szCs w:val="28"/>
        </w:rPr>
        <w:t>Салон красоты</w:t>
      </w:r>
      <w:r>
        <w:rPr>
          <w:sz w:val="28"/>
          <w:szCs w:val="28"/>
        </w:rPr>
        <w:t>».</w:t>
      </w:r>
    </w:p>
    <w:p w14:paraId="6083BB71" w14:textId="77777777" w:rsidR="0097663C" w:rsidRPr="0097663C" w:rsidRDefault="0097663C" w:rsidP="0097663C"/>
    <w:p w14:paraId="7D973775" w14:textId="77777777" w:rsidR="0097400D" w:rsidRDefault="0097400D" w:rsidP="0097400D">
      <w:p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Задачами курсового проекта являются:</w:t>
      </w:r>
    </w:p>
    <w:p w14:paraId="2D3776F8" w14:textId="77777777" w:rsidR="0097400D" w:rsidRDefault="0097400D" w:rsidP="0097400D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предметной области, создание </w:t>
      </w:r>
      <w:r>
        <w:rPr>
          <w:sz w:val="28"/>
          <w:szCs w:val="28"/>
          <w:lang w:val="en-US"/>
        </w:rPr>
        <w:t>Use</w:t>
      </w:r>
      <w:r w:rsidRPr="009740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9740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</w:t>
      </w:r>
    </w:p>
    <w:p w14:paraId="43DBDE7C" w14:textId="77777777" w:rsidR="0097400D" w:rsidRDefault="0097400D" w:rsidP="0097400D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базы данных, создание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диаграммы и словаря данных</w:t>
      </w:r>
    </w:p>
    <w:p w14:paraId="64F32571" w14:textId="77777777" w:rsidR="0097400D" w:rsidRDefault="0097400D" w:rsidP="0097400D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приложения</w:t>
      </w:r>
    </w:p>
    <w:p w14:paraId="5EF05D8E" w14:textId="77777777" w:rsidR="0097400D" w:rsidRDefault="0097400D" w:rsidP="0097400D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руководства пользователя</w:t>
      </w:r>
    </w:p>
    <w:p w14:paraId="25293C17" w14:textId="39F30A42" w:rsidR="0097400D" w:rsidRPr="00934B37" w:rsidRDefault="00702915" w:rsidP="0070291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5CBA176" w14:textId="2304D363" w:rsidR="00934B37" w:rsidRDefault="00934B37" w:rsidP="001D24D7">
      <w:pPr>
        <w:pStyle w:val="1"/>
        <w:rPr>
          <w:rFonts w:ascii="Times New Roman" w:hAnsi="Times New Roman" w:cs="Times New Roman"/>
          <w:color w:val="auto"/>
        </w:rPr>
      </w:pPr>
      <w:bookmarkStart w:id="3" w:name="_Анализ_предметной_области"/>
      <w:bookmarkStart w:id="4" w:name="_Toc121470452"/>
      <w:bookmarkEnd w:id="3"/>
      <w:r w:rsidRPr="001D24D7">
        <w:rPr>
          <w:rFonts w:ascii="Times New Roman" w:hAnsi="Times New Roman" w:cs="Times New Roman"/>
          <w:color w:val="auto"/>
        </w:rPr>
        <w:lastRenderedPageBreak/>
        <w:t>Анализ предметной области</w:t>
      </w:r>
      <w:bookmarkEnd w:id="4"/>
    </w:p>
    <w:p w14:paraId="0B2E4653" w14:textId="77777777" w:rsidR="001D24D7" w:rsidRPr="001D24D7" w:rsidRDefault="001D24D7" w:rsidP="001D24D7"/>
    <w:p w14:paraId="2C18F440" w14:textId="77777777" w:rsidR="001336D3" w:rsidRDefault="001336D3" w:rsidP="001336D3">
      <w:pPr>
        <w:spacing w:after="160"/>
        <w:contextualSpacing/>
        <w:rPr>
          <w:sz w:val="28"/>
        </w:rPr>
      </w:pPr>
      <w:r>
        <w:rPr>
          <w:sz w:val="28"/>
        </w:rPr>
        <w:t>Основные процессы, на которых основывается деятельность салона: оказание услуг в сфере красоты (маникюр, педикюр, окрашивание волос, наращивание ресниц), продажа и заказ косметических средств, финансовый учет. Администратор непосредственно работает с клиентами (принимает заявки, анализирует отзывы и пожелания), составляет график смен. Закупка средств осуществляется менеджером по закупкам выбранных поставщиков. В случае если товар не соответствует требованиям салона, менеджер по закупкам может вернуть товар, если такое условие предусмотрено договором с поставщиком. Бухгалтер занимается финансовым учетом. Клиент может записаться заочно.</w:t>
      </w:r>
    </w:p>
    <w:p w14:paraId="7015F955" w14:textId="77777777" w:rsidR="00BF547F" w:rsidRDefault="00BF547F" w:rsidP="00BF547F">
      <w:pPr>
        <w:tabs>
          <w:tab w:val="left" w:pos="993"/>
          <w:tab w:val="center" w:pos="5032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Задачи, решаемые ИС:</w:t>
      </w:r>
    </w:p>
    <w:p w14:paraId="160B2DBD" w14:textId="12A0BCB8" w:rsidR="00BF547F" w:rsidRDefault="00BF547F" w:rsidP="00BF547F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Хранение информации о заказах</w:t>
      </w:r>
    </w:p>
    <w:p w14:paraId="45E668E0" w14:textId="68FF7A56" w:rsidR="00BF547F" w:rsidRDefault="00BF547F" w:rsidP="00BF547F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информации об </w:t>
      </w:r>
      <w:r w:rsidR="00813E1D">
        <w:rPr>
          <w:sz w:val="28"/>
          <w:szCs w:val="28"/>
        </w:rPr>
        <w:t>услугах</w:t>
      </w:r>
    </w:p>
    <w:p w14:paraId="33524293" w14:textId="1687A936" w:rsidR="00BF547F" w:rsidRDefault="00BF547F" w:rsidP="00BF547F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информации о </w:t>
      </w:r>
      <w:r w:rsidR="00813E1D">
        <w:rPr>
          <w:sz w:val="28"/>
          <w:szCs w:val="28"/>
        </w:rPr>
        <w:t>клиентах</w:t>
      </w:r>
    </w:p>
    <w:p w14:paraId="5F4E354D" w14:textId="23A10770" w:rsidR="00B43225" w:rsidRDefault="00B43225" w:rsidP="00970EE1">
      <w:pPr>
        <w:contextualSpacing/>
        <w:rPr>
          <w:sz w:val="28"/>
        </w:rPr>
      </w:pPr>
    </w:p>
    <w:p w14:paraId="565FA689" w14:textId="024F3F07" w:rsidR="00CF69A2" w:rsidRPr="00934B37" w:rsidRDefault="00CF69A2" w:rsidP="00970EE1">
      <w:pPr>
        <w:ind w:hanging="709"/>
        <w:contextualSpacing/>
        <w:rPr>
          <w:sz w:val="28"/>
          <w:szCs w:val="28"/>
        </w:rPr>
      </w:pPr>
    </w:p>
    <w:p w14:paraId="3531B42E" w14:textId="77777777" w:rsidR="00934B37" w:rsidRDefault="00934B37" w:rsidP="00970EE1">
      <w:pPr>
        <w:ind w:hanging="709"/>
        <w:contextualSpacing/>
      </w:pPr>
    </w:p>
    <w:p w14:paraId="7B09EA65" w14:textId="77777777" w:rsidR="00934B37" w:rsidRDefault="00934B37" w:rsidP="00970EE1">
      <w:pPr>
        <w:spacing w:after="160"/>
        <w:ind w:hanging="709"/>
        <w:contextualSpacing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9E2859" w14:textId="0DA04F23" w:rsidR="00CD3375" w:rsidRPr="00EC11B2" w:rsidRDefault="008C2704" w:rsidP="00970EE1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</w:t>
      </w:r>
      <w:r w:rsidR="00CD3375">
        <w:rPr>
          <w:sz w:val="28"/>
          <w:szCs w:val="28"/>
        </w:rPr>
        <w:t xml:space="preserve">Диаграмма </w:t>
      </w:r>
      <w:r w:rsidR="00EC11B2">
        <w:rPr>
          <w:sz w:val="28"/>
          <w:szCs w:val="28"/>
          <w:lang w:val="en-US"/>
        </w:rPr>
        <w:t>Use-case</w:t>
      </w:r>
    </w:p>
    <w:p w14:paraId="331E07AC" w14:textId="77777777" w:rsidR="00013976" w:rsidRDefault="00013976" w:rsidP="00970EE1">
      <w:pPr>
        <w:ind w:hanging="709"/>
        <w:contextualSpacing/>
        <w:rPr>
          <w:noProof/>
        </w:rPr>
      </w:pPr>
    </w:p>
    <w:p w14:paraId="22192854" w14:textId="1F167370" w:rsidR="00013976" w:rsidRPr="00EC11B2" w:rsidRDefault="00013976" w:rsidP="00970EE1">
      <w:pPr>
        <w:contextualSpacing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00641C" wp14:editId="086243E0">
            <wp:extent cx="5462547" cy="3514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69"/>
                    <a:stretch/>
                  </pic:blipFill>
                  <pic:spPr bwMode="auto">
                    <a:xfrm>
                      <a:off x="0" y="0"/>
                      <a:ext cx="5467568" cy="35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Рисунок 1 – Диаграмма </w:t>
      </w:r>
      <w:r w:rsidR="00EC11B2">
        <w:rPr>
          <w:lang w:val="en-US"/>
        </w:rPr>
        <w:t>Use-case</w:t>
      </w:r>
    </w:p>
    <w:p w14:paraId="7F76DCDD" w14:textId="77777777" w:rsidR="00EE5751" w:rsidRDefault="00EE5751" w:rsidP="00EE5751">
      <w:pPr>
        <w:tabs>
          <w:tab w:val="left" w:pos="851"/>
          <w:tab w:val="left" w:pos="993"/>
        </w:tabs>
        <w:rPr>
          <w:sz w:val="28"/>
        </w:rPr>
      </w:pPr>
      <w:r>
        <w:rPr>
          <w:sz w:val="28"/>
        </w:rPr>
        <w:t>Администратор может:</w:t>
      </w:r>
    </w:p>
    <w:p w14:paraId="5CDD71A9" w14:textId="70B42C41" w:rsidR="00EE5751" w:rsidRPr="00EE5751" w:rsidRDefault="00EE5751" w:rsidP="00EE575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ind w:left="0" w:firstLine="709"/>
        <w:rPr>
          <w:sz w:val="28"/>
          <w:lang w:val="en-US"/>
        </w:rPr>
      </w:pPr>
      <w:r w:rsidRPr="00EE5751">
        <w:rPr>
          <w:sz w:val="28"/>
        </w:rPr>
        <w:t>Просматривать услуги</w:t>
      </w:r>
    </w:p>
    <w:p w14:paraId="4B129D44" w14:textId="373FBEC0" w:rsidR="00EE5751" w:rsidRPr="00EE5751" w:rsidRDefault="00EE5751" w:rsidP="00EE5751">
      <w:pPr>
        <w:pStyle w:val="a3"/>
        <w:numPr>
          <w:ilvl w:val="1"/>
          <w:numId w:val="8"/>
        </w:numPr>
        <w:tabs>
          <w:tab w:val="left" w:pos="851"/>
          <w:tab w:val="left" w:pos="993"/>
        </w:tabs>
        <w:ind w:left="0" w:firstLine="709"/>
        <w:rPr>
          <w:sz w:val="28"/>
          <w:lang w:val="en-US"/>
        </w:rPr>
      </w:pPr>
      <w:r>
        <w:rPr>
          <w:sz w:val="28"/>
        </w:rPr>
        <w:t>Добавлять услуги</w:t>
      </w:r>
    </w:p>
    <w:p w14:paraId="2385A691" w14:textId="5FEE38AB" w:rsidR="00EE5751" w:rsidRPr="00EE5751" w:rsidRDefault="00EE5751" w:rsidP="00EE5751">
      <w:pPr>
        <w:pStyle w:val="a3"/>
        <w:numPr>
          <w:ilvl w:val="1"/>
          <w:numId w:val="8"/>
        </w:numPr>
        <w:tabs>
          <w:tab w:val="left" w:pos="851"/>
          <w:tab w:val="left" w:pos="993"/>
        </w:tabs>
        <w:ind w:left="0" w:firstLine="709"/>
        <w:rPr>
          <w:sz w:val="28"/>
          <w:lang w:val="en-US"/>
        </w:rPr>
      </w:pPr>
      <w:r>
        <w:rPr>
          <w:sz w:val="28"/>
        </w:rPr>
        <w:t>Изменять услуги</w:t>
      </w:r>
    </w:p>
    <w:p w14:paraId="2950A236" w14:textId="5100F45A" w:rsidR="00EE5751" w:rsidRPr="00EE5751" w:rsidRDefault="00EE5751" w:rsidP="00EE575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ind w:left="0" w:firstLine="709"/>
        <w:rPr>
          <w:sz w:val="28"/>
          <w:lang w:val="en-US"/>
        </w:rPr>
      </w:pPr>
      <w:r w:rsidRPr="00EE5751">
        <w:rPr>
          <w:sz w:val="28"/>
        </w:rPr>
        <w:t>Просматривать клиентов</w:t>
      </w:r>
    </w:p>
    <w:p w14:paraId="2CAB00AE" w14:textId="3FB22351" w:rsidR="00EE5751" w:rsidRPr="00EE5751" w:rsidRDefault="00EE5751" w:rsidP="00EE5751">
      <w:pPr>
        <w:pStyle w:val="a3"/>
        <w:numPr>
          <w:ilvl w:val="1"/>
          <w:numId w:val="8"/>
        </w:numPr>
        <w:tabs>
          <w:tab w:val="left" w:pos="851"/>
          <w:tab w:val="left" w:pos="993"/>
        </w:tabs>
        <w:ind w:left="0" w:firstLine="709"/>
        <w:rPr>
          <w:sz w:val="28"/>
          <w:lang w:val="en-US"/>
        </w:rPr>
      </w:pPr>
      <w:r>
        <w:rPr>
          <w:sz w:val="28"/>
        </w:rPr>
        <w:t>Добавлять клиентов</w:t>
      </w:r>
    </w:p>
    <w:p w14:paraId="3001A7E7" w14:textId="3CE04C84" w:rsidR="00EE5751" w:rsidRPr="00EE5751" w:rsidRDefault="00EE5751" w:rsidP="00EE5751">
      <w:pPr>
        <w:pStyle w:val="a3"/>
        <w:numPr>
          <w:ilvl w:val="1"/>
          <w:numId w:val="8"/>
        </w:numPr>
        <w:tabs>
          <w:tab w:val="left" w:pos="851"/>
          <w:tab w:val="left" w:pos="993"/>
        </w:tabs>
        <w:ind w:left="0" w:firstLine="709"/>
        <w:rPr>
          <w:sz w:val="28"/>
          <w:lang w:val="en-US"/>
        </w:rPr>
      </w:pPr>
      <w:r>
        <w:rPr>
          <w:sz w:val="28"/>
        </w:rPr>
        <w:t>Изменять клиентов</w:t>
      </w:r>
    </w:p>
    <w:p w14:paraId="67325167" w14:textId="03E42A2A" w:rsidR="00EE5751" w:rsidRPr="00EE5751" w:rsidRDefault="00EE5751" w:rsidP="00EE575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ind w:left="0" w:firstLine="709"/>
        <w:rPr>
          <w:sz w:val="28"/>
          <w:lang w:val="en-US"/>
        </w:rPr>
      </w:pPr>
      <w:r w:rsidRPr="00EE5751">
        <w:rPr>
          <w:sz w:val="28"/>
        </w:rPr>
        <w:t>Просматривать заказы</w:t>
      </w:r>
    </w:p>
    <w:p w14:paraId="6332484D" w14:textId="06381F6D" w:rsidR="00EE5751" w:rsidRPr="00EE5751" w:rsidRDefault="00EE5751" w:rsidP="00EE5751">
      <w:pPr>
        <w:pStyle w:val="a3"/>
        <w:numPr>
          <w:ilvl w:val="1"/>
          <w:numId w:val="8"/>
        </w:numPr>
        <w:tabs>
          <w:tab w:val="left" w:pos="851"/>
          <w:tab w:val="left" w:pos="993"/>
        </w:tabs>
        <w:ind w:left="0" w:firstLine="709"/>
        <w:rPr>
          <w:sz w:val="28"/>
          <w:lang w:val="en-US"/>
        </w:rPr>
      </w:pPr>
      <w:r>
        <w:rPr>
          <w:sz w:val="28"/>
        </w:rPr>
        <w:t>Добавлять заказы</w:t>
      </w:r>
    </w:p>
    <w:p w14:paraId="321A4F5F" w14:textId="7683F45D" w:rsidR="00EE5751" w:rsidRPr="00EE5751" w:rsidRDefault="00EE5751" w:rsidP="00EE5751">
      <w:pPr>
        <w:pStyle w:val="a3"/>
        <w:numPr>
          <w:ilvl w:val="1"/>
          <w:numId w:val="8"/>
        </w:numPr>
        <w:tabs>
          <w:tab w:val="left" w:pos="851"/>
          <w:tab w:val="left" w:pos="993"/>
        </w:tabs>
        <w:ind w:left="0" w:firstLine="709"/>
        <w:rPr>
          <w:sz w:val="28"/>
          <w:lang w:val="en-US"/>
        </w:rPr>
      </w:pPr>
      <w:r>
        <w:rPr>
          <w:sz w:val="28"/>
        </w:rPr>
        <w:t>Изменять заказы</w:t>
      </w:r>
    </w:p>
    <w:p w14:paraId="3A2CE5FF" w14:textId="43C7E894" w:rsidR="00CD3375" w:rsidRPr="00EE5751" w:rsidRDefault="00CD3375" w:rsidP="00EE5751">
      <w:pPr>
        <w:pStyle w:val="a3"/>
        <w:numPr>
          <w:ilvl w:val="0"/>
          <w:numId w:val="8"/>
        </w:numPr>
        <w:spacing w:after="160"/>
        <w:rPr>
          <w:sz w:val="28"/>
          <w:lang w:val="en-US"/>
        </w:rPr>
      </w:pPr>
      <w:r>
        <w:br w:type="page"/>
      </w:r>
    </w:p>
    <w:p w14:paraId="4FC65815" w14:textId="2F2079F0" w:rsidR="00F50F9A" w:rsidRPr="00D17125" w:rsidRDefault="00CD3375" w:rsidP="00A91D37">
      <w:pPr>
        <w:pStyle w:val="1"/>
        <w:rPr>
          <w:rFonts w:ascii="Times New Roman" w:hAnsi="Times New Roman" w:cs="Times New Roman"/>
          <w:color w:val="auto"/>
        </w:rPr>
      </w:pPr>
      <w:bookmarkStart w:id="5" w:name="_Построение_БД"/>
      <w:bookmarkStart w:id="6" w:name="_Toc121470453"/>
      <w:bookmarkEnd w:id="5"/>
      <w:r w:rsidRPr="00D17125">
        <w:rPr>
          <w:rFonts w:ascii="Times New Roman" w:hAnsi="Times New Roman" w:cs="Times New Roman"/>
          <w:color w:val="auto"/>
        </w:rPr>
        <w:lastRenderedPageBreak/>
        <w:t>Построение БД</w:t>
      </w:r>
      <w:bookmarkEnd w:id="6"/>
    </w:p>
    <w:p w14:paraId="20AE4094" w14:textId="14548581" w:rsidR="008C2704" w:rsidRPr="008C2704" w:rsidRDefault="002530FB" w:rsidP="00970EE1">
      <w:pPr>
        <w:pStyle w:val="a3"/>
        <w:spacing w:after="160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ER </w:t>
      </w:r>
      <w:r>
        <w:rPr>
          <w:sz w:val="28"/>
          <w:szCs w:val="28"/>
        </w:rPr>
        <w:t>д</w:t>
      </w:r>
      <w:r w:rsidR="008C2704">
        <w:rPr>
          <w:sz w:val="28"/>
          <w:szCs w:val="28"/>
        </w:rPr>
        <w:t>иаграмма</w:t>
      </w:r>
    </w:p>
    <w:p w14:paraId="48CDC3B4" w14:textId="0BDE8DF1" w:rsidR="00A27E2B" w:rsidRDefault="00F50F9A" w:rsidP="00970EE1">
      <w:pPr>
        <w:contextualSpacing/>
        <w:jc w:val="center"/>
      </w:pPr>
      <w:r>
        <w:rPr>
          <w:noProof/>
        </w:rPr>
        <w:drawing>
          <wp:inline distT="0" distB="0" distL="0" distR="0" wp14:anchorId="1FE99097" wp14:editId="5A7A8889">
            <wp:extent cx="5462547" cy="36099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481" cy="36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2 – </w:t>
      </w:r>
      <w:r w:rsidR="002530FB">
        <w:rPr>
          <w:lang w:val="en-US"/>
        </w:rPr>
        <w:t xml:space="preserve">ER </w:t>
      </w:r>
      <w:r w:rsidR="002530FB">
        <w:t>д</w:t>
      </w:r>
      <w:r>
        <w:t>иаграмма</w:t>
      </w:r>
    </w:p>
    <w:p w14:paraId="6ACE5421" w14:textId="5F51C15D" w:rsidR="00A27E2B" w:rsidRDefault="00C1193D" w:rsidP="00970EE1">
      <w:pPr>
        <w:pStyle w:val="a3"/>
        <w:numPr>
          <w:ilvl w:val="1"/>
          <w:numId w:val="1"/>
        </w:numPr>
        <w:rPr>
          <w:sz w:val="28"/>
          <w:szCs w:val="28"/>
        </w:rPr>
      </w:pPr>
      <w:r w:rsidRPr="00C1193D">
        <w:rPr>
          <w:sz w:val="28"/>
          <w:szCs w:val="28"/>
        </w:rPr>
        <w:t>Словарь данных</w:t>
      </w:r>
    </w:p>
    <w:p w14:paraId="5E73E799" w14:textId="42355BFE" w:rsidR="00C1193D" w:rsidRPr="00C1193D" w:rsidRDefault="00C1193D" w:rsidP="00970EE1">
      <w:pPr>
        <w:ind w:left="709" w:firstLine="0"/>
      </w:pPr>
      <w:r w:rsidRPr="00C1193D">
        <w:t>Таблица 1 – Сущность Клиенты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4"/>
        <w:gridCol w:w="2058"/>
        <w:gridCol w:w="2015"/>
        <w:gridCol w:w="1273"/>
        <w:gridCol w:w="3040"/>
      </w:tblGrid>
      <w:tr w:rsidR="00C1193D" w:rsidRPr="00C1193D" w14:paraId="2A916DEF" w14:textId="77777777" w:rsidTr="00C1193D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4F8098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Client</w:t>
            </w:r>
            <w:proofErr w:type="spellEnd"/>
          </w:p>
        </w:tc>
      </w:tr>
      <w:tr w:rsidR="00C1193D" w:rsidRPr="00C1193D" w14:paraId="094FC8EF" w14:textId="77777777" w:rsidTr="00C1193D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333C0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0926F9F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CD0FE8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8C0693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9222D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309AB2A3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C3417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4A3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632F5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DD630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EF2F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873EAA2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3DBB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03C9E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2440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8971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8F8F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71B3ECD2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D0697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2C27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B59D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2B50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75CE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EAE7033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12B81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EA70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Patronymic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B06C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0839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6379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372C8B93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302AF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AC93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Age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6346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smallint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5ED3A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A8350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1F7F3E1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35574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20ED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Image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F534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Image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B6F9D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5AE2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1C029DEE" w14:textId="77777777" w:rsidR="00745DC4" w:rsidRDefault="00745DC4" w:rsidP="00970EE1"/>
    <w:p w14:paraId="597A87D4" w14:textId="77777777" w:rsidR="00970EE1" w:rsidRDefault="00970EE1">
      <w:r>
        <w:br w:type="page"/>
      </w:r>
    </w:p>
    <w:p w14:paraId="1416FFC9" w14:textId="006FBB8C" w:rsidR="00C1193D" w:rsidRPr="00C1193D" w:rsidRDefault="00C1193D" w:rsidP="00970EE1">
      <w:pPr>
        <w:ind w:left="709" w:firstLine="0"/>
      </w:pPr>
      <w:r w:rsidRPr="00C1193D">
        <w:lastRenderedPageBreak/>
        <w:t>Таблица 2 – Сущность Заказы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3"/>
        <w:gridCol w:w="2058"/>
        <w:gridCol w:w="2019"/>
        <w:gridCol w:w="1273"/>
        <w:gridCol w:w="3037"/>
      </w:tblGrid>
      <w:tr w:rsidR="00C1193D" w:rsidRPr="00C1193D" w14:paraId="5D5796C0" w14:textId="77777777" w:rsidTr="00C1193D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6F4EDE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Order</w:t>
            </w:r>
            <w:proofErr w:type="spellEnd"/>
          </w:p>
        </w:tc>
      </w:tr>
      <w:tr w:rsidR="00C1193D" w:rsidRPr="00C1193D" w14:paraId="3243EE8D" w14:textId="77777777" w:rsidTr="00C1193D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43F29C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633867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1B9AF9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B92D89A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B8C591F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587F75B6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36D7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B4AB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D47D5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9A6ED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57ED5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6939B462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3BA22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7D39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OrderName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8C980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</w:t>
            </w:r>
            <w:proofErr w:type="spellEnd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(</w:t>
            </w:r>
            <w:proofErr w:type="gramEnd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0C85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7F5B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601CB070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A0411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AF2A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C529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8C40A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5B06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3A7AA5A7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996CC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AEF5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CD7A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Money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96BCC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933F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2287715B" w14:textId="280E5C19" w:rsidR="00C1193D" w:rsidRDefault="00C1193D" w:rsidP="00970EE1">
      <w:pPr>
        <w:ind w:left="709" w:firstLine="0"/>
        <w:rPr>
          <w:sz w:val="28"/>
          <w:szCs w:val="28"/>
        </w:rPr>
      </w:pPr>
    </w:p>
    <w:p w14:paraId="49EFFDCD" w14:textId="16E88FB2" w:rsidR="00C1193D" w:rsidRDefault="00C1193D" w:rsidP="00970EE1">
      <w:pPr>
        <w:ind w:left="709" w:firstLine="0"/>
        <w:rPr>
          <w:sz w:val="28"/>
          <w:szCs w:val="28"/>
        </w:rPr>
      </w:pPr>
    </w:p>
    <w:p w14:paraId="30E7F0F3" w14:textId="22E0BB8B" w:rsidR="00C1193D" w:rsidRPr="00C1193D" w:rsidRDefault="00C1193D" w:rsidP="00970EE1">
      <w:pPr>
        <w:ind w:left="709" w:firstLine="0"/>
      </w:pPr>
      <w:r w:rsidRPr="00C1193D">
        <w:t xml:space="preserve">Таблица </w:t>
      </w:r>
      <w:r>
        <w:t>3</w:t>
      </w:r>
      <w:r w:rsidRPr="00C1193D">
        <w:t xml:space="preserve"> – Сущность </w:t>
      </w:r>
      <w:proofErr w:type="spellStart"/>
      <w:r w:rsidRPr="00C1193D">
        <w:t>Заказы</w:t>
      </w:r>
      <w:r>
        <w:t>Услуги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775"/>
        <w:gridCol w:w="2056"/>
        <w:gridCol w:w="2009"/>
        <w:gridCol w:w="1273"/>
        <w:gridCol w:w="3047"/>
      </w:tblGrid>
      <w:tr w:rsidR="00C1193D" w:rsidRPr="00C1193D" w14:paraId="45EBA162" w14:textId="77777777" w:rsidTr="00C1193D">
        <w:trPr>
          <w:trHeight w:val="40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298DF48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OrderService</w:t>
            </w:r>
            <w:proofErr w:type="spellEnd"/>
          </w:p>
        </w:tc>
      </w:tr>
      <w:tr w:rsidR="00C1193D" w:rsidRPr="00C1193D" w14:paraId="3BE5D599" w14:textId="77777777" w:rsidTr="00C1193D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B9B1679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7BA130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8798D3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A2AAF3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29010E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56582EFC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01A55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F213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4260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13F54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76D4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1193D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C1193D" w:rsidRPr="00C1193D" w14:paraId="4852D044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F4C7F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65A89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C0EA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B61E1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6D19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BF4C02D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C8EDB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12C5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ServiceID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EFC1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8F8C2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C097C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72DD5A8E" w14:textId="4D135B64" w:rsidR="00C1193D" w:rsidRDefault="00C1193D" w:rsidP="00970EE1">
      <w:pPr>
        <w:ind w:left="709" w:firstLine="0"/>
        <w:rPr>
          <w:sz w:val="28"/>
          <w:szCs w:val="28"/>
        </w:rPr>
      </w:pPr>
    </w:p>
    <w:p w14:paraId="48725E82" w14:textId="07BA8C56" w:rsidR="00C1193D" w:rsidRPr="00C1193D" w:rsidRDefault="00C1193D" w:rsidP="00970EE1">
      <w:pPr>
        <w:ind w:left="709" w:firstLine="0"/>
      </w:pPr>
      <w:r w:rsidRPr="00C1193D">
        <w:t xml:space="preserve">Таблица </w:t>
      </w:r>
      <w:r>
        <w:t>4</w:t>
      </w:r>
      <w:r w:rsidRPr="00C1193D">
        <w:t xml:space="preserve"> – Сущность </w:t>
      </w:r>
      <w:r>
        <w:t>Услуги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5"/>
        <w:gridCol w:w="2049"/>
        <w:gridCol w:w="2017"/>
        <w:gridCol w:w="1273"/>
        <w:gridCol w:w="3046"/>
      </w:tblGrid>
      <w:tr w:rsidR="00C1193D" w:rsidRPr="00C1193D" w14:paraId="4BE9622B" w14:textId="77777777" w:rsidTr="00C1193D">
        <w:trPr>
          <w:trHeight w:val="405"/>
        </w:trPr>
        <w:tc>
          <w:tcPr>
            <w:tcW w:w="91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000000" w:fill="494529"/>
            <w:vAlign w:val="center"/>
            <w:hideMark/>
          </w:tcPr>
          <w:p w14:paraId="16761AA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Service</w:t>
            </w:r>
            <w:proofErr w:type="spellEnd"/>
          </w:p>
        </w:tc>
      </w:tr>
      <w:tr w:rsidR="00C1193D" w:rsidRPr="00C1193D" w14:paraId="1A20973A" w14:textId="77777777" w:rsidTr="00C1193D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5367DBD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526AC21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64A4E28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2492CCF4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2ECD6ECE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66787689" w14:textId="77777777" w:rsidTr="00C1193D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63CFF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EF3E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0BD8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33270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2E99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1193D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C1193D" w:rsidRPr="00C1193D" w14:paraId="51BAB3A5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84B7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340E9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E0516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5D9B0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CED5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6F3859D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A96E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B430E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8399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Money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64DF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9DD1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7AA5DF3F" w14:textId="53D5B27F" w:rsidR="00C1193D" w:rsidRDefault="00C1193D" w:rsidP="00970EE1">
      <w:pPr>
        <w:ind w:left="709" w:firstLine="0"/>
        <w:rPr>
          <w:sz w:val="28"/>
          <w:szCs w:val="28"/>
        </w:rPr>
      </w:pPr>
    </w:p>
    <w:p w14:paraId="0A5A685E" w14:textId="77777777" w:rsidR="00CC7605" w:rsidRDefault="00CC7605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br w:type="page"/>
      </w:r>
    </w:p>
    <w:p w14:paraId="482D90C5" w14:textId="3EEC657F" w:rsidR="0088623F" w:rsidRPr="007A6C6D" w:rsidRDefault="0088623F" w:rsidP="007A6C6D">
      <w:pPr>
        <w:pStyle w:val="1"/>
        <w:rPr>
          <w:rFonts w:ascii="Times New Roman" w:hAnsi="Times New Roman" w:cs="Times New Roman"/>
          <w:color w:val="auto"/>
        </w:rPr>
      </w:pPr>
      <w:bookmarkStart w:id="7" w:name="_Разработка_приложения"/>
      <w:bookmarkStart w:id="8" w:name="_Toc121470454"/>
      <w:bookmarkEnd w:id="7"/>
      <w:r w:rsidRPr="007A6C6D">
        <w:rPr>
          <w:rFonts w:ascii="Times New Roman" w:hAnsi="Times New Roman" w:cs="Times New Roman"/>
          <w:color w:val="auto"/>
        </w:rPr>
        <w:lastRenderedPageBreak/>
        <w:t>Разработка приложения</w:t>
      </w:r>
      <w:bookmarkEnd w:id="8"/>
    </w:p>
    <w:p w14:paraId="534B8552" w14:textId="3311613B" w:rsidR="00CC1015" w:rsidRDefault="00CC1015" w:rsidP="009938EB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Список клиентов</w:t>
      </w:r>
    </w:p>
    <w:p w14:paraId="04F75C06" w14:textId="5A0C9140" w:rsidR="00CC7605" w:rsidRDefault="00430E71" w:rsidP="009938EB">
      <w:pPr>
        <w:pStyle w:val="a3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1EB326F" wp14:editId="673BFCA1">
            <wp:extent cx="5940425" cy="3484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015">
        <w:rPr>
          <w:sz w:val="28"/>
          <w:szCs w:val="28"/>
        </w:rPr>
        <w:br/>
      </w:r>
      <w:r w:rsidR="00CC1015">
        <w:rPr>
          <w:szCs w:val="28"/>
        </w:rPr>
        <w:t>Рисунок 3 – Окно «Список клиентов»</w:t>
      </w:r>
    </w:p>
    <w:p w14:paraId="2F2D2EA6" w14:textId="28916724" w:rsidR="007A1E69" w:rsidRDefault="007A1E69" w:rsidP="008C6F98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Разметка </w:t>
      </w:r>
      <w:r w:rsidR="006E1092">
        <w:rPr>
          <w:sz w:val="28"/>
          <w:szCs w:val="28"/>
        </w:rPr>
        <w:t>см. Приложение 1</w:t>
      </w:r>
    </w:p>
    <w:p w14:paraId="6D2E86D9" w14:textId="28CC3BC7" w:rsidR="008C6F98" w:rsidRDefault="008C6F98" w:rsidP="008C6F98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="00DC141E">
        <w:rPr>
          <w:sz w:val="28"/>
          <w:szCs w:val="28"/>
        </w:rPr>
        <w:t xml:space="preserve"> см. Приложение 3</w:t>
      </w:r>
    </w:p>
    <w:p w14:paraId="486A91C5" w14:textId="37DD94FD" w:rsidR="007A1E69" w:rsidRDefault="009B098A" w:rsidP="009A5D39">
      <w:pPr>
        <w:rPr>
          <w:sz w:val="28"/>
          <w:szCs w:val="28"/>
        </w:rPr>
      </w:pPr>
      <w:r>
        <w:rPr>
          <w:sz w:val="28"/>
          <w:szCs w:val="28"/>
        </w:rPr>
        <w:t>Список</w:t>
      </w:r>
      <w:r w:rsidR="009A5D39">
        <w:rPr>
          <w:sz w:val="28"/>
          <w:szCs w:val="28"/>
        </w:rPr>
        <w:t xml:space="preserve"> </w:t>
      </w:r>
      <w:r>
        <w:rPr>
          <w:sz w:val="28"/>
          <w:szCs w:val="28"/>
        </w:rPr>
        <w:t>услуг</w:t>
      </w:r>
    </w:p>
    <w:p w14:paraId="0015647C" w14:textId="33539F42" w:rsidR="009B098A" w:rsidRDefault="009B098A" w:rsidP="009938E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1F9C99F" wp14:editId="2DE961B7">
            <wp:extent cx="5940425" cy="3484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Cs w:val="28"/>
        </w:rPr>
        <w:t>Рисунок 4 – Окно «Список услуг»</w:t>
      </w:r>
    </w:p>
    <w:p w14:paraId="2A1176A1" w14:textId="15787516" w:rsidR="008362CD" w:rsidRDefault="008362CD" w:rsidP="009938E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Разметка</w:t>
      </w:r>
      <w:r w:rsidR="00850FC7">
        <w:rPr>
          <w:sz w:val="28"/>
          <w:szCs w:val="28"/>
        </w:rPr>
        <w:t xml:space="preserve"> аналогична </w:t>
      </w:r>
      <w:r w:rsidR="00D64209">
        <w:rPr>
          <w:sz w:val="28"/>
          <w:szCs w:val="28"/>
        </w:rPr>
        <w:t>окну «Список клиентов»</w:t>
      </w:r>
      <w:r>
        <w:rPr>
          <w:sz w:val="28"/>
          <w:szCs w:val="28"/>
        </w:rPr>
        <w:t xml:space="preserve"> </w:t>
      </w:r>
      <w:r w:rsidR="00E03381">
        <w:rPr>
          <w:sz w:val="28"/>
          <w:szCs w:val="28"/>
        </w:rPr>
        <w:t>см.</w:t>
      </w:r>
      <w:r>
        <w:rPr>
          <w:sz w:val="28"/>
          <w:szCs w:val="28"/>
        </w:rPr>
        <w:t xml:space="preserve"> Приложение </w:t>
      </w:r>
      <w:r w:rsidR="00850FC7">
        <w:rPr>
          <w:sz w:val="28"/>
          <w:szCs w:val="28"/>
        </w:rPr>
        <w:t>1</w:t>
      </w:r>
    </w:p>
    <w:p w14:paraId="49308BB5" w14:textId="6C36FC9D" w:rsidR="008C6F98" w:rsidRDefault="00DC141E" w:rsidP="009938EB">
      <w:pPr>
        <w:jc w:val="both"/>
        <w:rPr>
          <w:sz w:val="28"/>
          <w:szCs w:val="28"/>
        </w:rPr>
      </w:pPr>
      <w:r>
        <w:rPr>
          <w:sz w:val="28"/>
          <w:szCs w:val="28"/>
        </w:rPr>
        <w:t>Код см. Приложение 4</w:t>
      </w:r>
    </w:p>
    <w:p w14:paraId="1485FC6D" w14:textId="77777777" w:rsidR="00DC141E" w:rsidRPr="008362CD" w:rsidRDefault="00DC141E" w:rsidP="009938EB">
      <w:pPr>
        <w:jc w:val="both"/>
        <w:rPr>
          <w:sz w:val="28"/>
          <w:szCs w:val="28"/>
        </w:rPr>
      </w:pPr>
    </w:p>
    <w:p w14:paraId="45C6F2E0" w14:textId="0C6E0C56" w:rsidR="008C5038" w:rsidRPr="008C5038" w:rsidRDefault="008C5038" w:rsidP="009938EB">
      <w:pPr>
        <w:rPr>
          <w:sz w:val="28"/>
          <w:szCs w:val="28"/>
        </w:rPr>
      </w:pPr>
      <w:r>
        <w:rPr>
          <w:sz w:val="28"/>
          <w:szCs w:val="28"/>
        </w:rPr>
        <w:t>Список заказов</w:t>
      </w:r>
    </w:p>
    <w:p w14:paraId="2FDC0BDD" w14:textId="74DBF869" w:rsidR="008362CD" w:rsidRDefault="008C5038" w:rsidP="009938EB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AECBDC1" wp14:editId="151A76A2">
            <wp:extent cx="5940425" cy="3484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C4B0" w14:textId="47275224" w:rsidR="008C5038" w:rsidRPr="008C5038" w:rsidRDefault="008C5038" w:rsidP="009938EB">
      <w:pPr>
        <w:ind w:firstLine="0"/>
        <w:jc w:val="center"/>
        <w:rPr>
          <w:szCs w:val="28"/>
        </w:rPr>
      </w:pPr>
      <w:r>
        <w:rPr>
          <w:szCs w:val="28"/>
        </w:rPr>
        <w:t>Рисунок 5 – Окно «Список заказов»</w:t>
      </w:r>
    </w:p>
    <w:p w14:paraId="08D4AB2F" w14:textId="23F86BC8" w:rsidR="008362CD" w:rsidRDefault="00FD6622" w:rsidP="009938EB">
      <w:pPr>
        <w:jc w:val="both"/>
        <w:rPr>
          <w:sz w:val="28"/>
          <w:szCs w:val="28"/>
        </w:rPr>
      </w:pPr>
      <w:r>
        <w:rPr>
          <w:sz w:val="28"/>
          <w:szCs w:val="28"/>
        </w:rPr>
        <w:t>Разметка</w:t>
      </w:r>
      <w:r w:rsidR="008A4776">
        <w:rPr>
          <w:sz w:val="28"/>
          <w:szCs w:val="28"/>
        </w:rPr>
        <w:t xml:space="preserve"> </w:t>
      </w:r>
      <w:r w:rsidR="008A4776">
        <w:rPr>
          <w:sz w:val="28"/>
          <w:szCs w:val="28"/>
        </w:rPr>
        <w:t xml:space="preserve">аналогична окну «Список клиентов» </w:t>
      </w:r>
      <w:r w:rsidR="00E03381">
        <w:rPr>
          <w:sz w:val="28"/>
          <w:szCs w:val="28"/>
        </w:rPr>
        <w:t>см.</w:t>
      </w:r>
      <w:r>
        <w:rPr>
          <w:sz w:val="28"/>
          <w:szCs w:val="28"/>
        </w:rPr>
        <w:t xml:space="preserve"> Приложение </w:t>
      </w:r>
      <w:r w:rsidR="005F5216">
        <w:rPr>
          <w:sz w:val="28"/>
          <w:szCs w:val="28"/>
        </w:rPr>
        <w:t>1</w:t>
      </w:r>
    </w:p>
    <w:p w14:paraId="0C4B9E9E" w14:textId="1766FAC7" w:rsidR="004C7BCF" w:rsidRDefault="009A5D39" w:rsidP="009938EB">
      <w:pPr>
        <w:jc w:val="both"/>
        <w:rPr>
          <w:sz w:val="28"/>
          <w:szCs w:val="28"/>
        </w:rPr>
      </w:pPr>
      <w:r>
        <w:rPr>
          <w:sz w:val="28"/>
          <w:szCs w:val="28"/>
        </w:rPr>
        <w:t>Код см. Приложение 5</w:t>
      </w:r>
    </w:p>
    <w:p w14:paraId="64AF5F1C" w14:textId="77777777" w:rsidR="004C7BCF" w:rsidRDefault="004C7B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A8A8F8" w14:textId="77777777" w:rsidR="009A5D39" w:rsidRDefault="009A5D39" w:rsidP="009938EB">
      <w:pPr>
        <w:jc w:val="both"/>
        <w:rPr>
          <w:sz w:val="28"/>
          <w:szCs w:val="28"/>
        </w:rPr>
      </w:pPr>
    </w:p>
    <w:p w14:paraId="3A0BC1AD" w14:textId="685300CD" w:rsidR="00D24496" w:rsidRDefault="00D24496" w:rsidP="009938EB">
      <w:pPr>
        <w:jc w:val="both"/>
        <w:rPr>
          <w:sz w:val="28"/>
          <w:szCs w:val="28"/>
        </w:rPr>
      </w:pPr>
      <w:r>
        <w:rPr>
          <w:sz w:val="28"/>
          <w:szCs w:val="28"/>
        </w:rPr>
        <w:t>Добавление/редактирование данных о клиенте</w:t>
      </w:r>
    </w:p>
    <w:p w14:paraId="67079013" w14:textId="4D7E5E8B" w:rsidR="00D24496" w:rsidRDefault="00D24496" w:rsidP="009938E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B6D30A6" wp14:editId="0A118332">
            <wp:extent cx="5940425" cy="3484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Cs w:val="28"/>
        </w:rPr>
        <w:t>Рисунок 6 – Окно «Добавление/Редактирование клиента»</w:t>
      </w:r>
    </w:p>
    <w:p w14:paraId="03FDE0C7" w14:textId="097B6044" w:rsidR="00BF0A75" w:rsidRDefault="00BF0A75" w:rsidP="009938EB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Разметка </w:t>
      </w:r>
      <w:r w:rsidR="00E03381">
        <w:rPr>
          <w:sz w:val="28"/>
          <w:szCs w:val="28"/>
        </w:rPr>
        <w:t>см.</w:t>
      </w:r>
      <w:r>
        <w:rPr>
          <w:sz w:val="28"/>
          <w:szCs w:val="28"/>
        </w:rPr>
        <w:t xml:space="preserve"> </w:t>
      </w:r>
      <w:r w:rsidR="00E03381">
        <w:rPr>
          <w:sz w:val="28"/>
          <w:szCs w:val="28"/>
        </w:rPr>
        <w:t>П</w:t>
      </w:r>
      <w:r>
        <w:rPr>
          <w:sz w:val="28"/>
          <w:szCs w:val="28"/>
        </w:rPr>
        <w:t>риложени</w:t>
      </w:r>
      <w:r w:rsidR="00E03381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5F5216">
        <w:rPr>
          <w:sz w:val="28"/>
          <w:szCs w:val="28"/>
        </w:rPr>
        <w:t>2</w:t>
      </w:r>
    </w:p>
    <w:p w14:paraId="33F06F89" w14:textId="21F89E85" w:rsidR="00781DE9" w:rsidRDefault="004C7BCF" w:rsidP="009938EB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см. Приложение </w:t>
      </w:r>
      <w:r w:rsidR="00FE24E8">
        <w:rPr>
          <w:sz w:val="28"/>
          <w:szCs w:val="28"/>
        </w:rPr>
        <w:t>8</w:t>
      </w:r>
    </w:p>
    <w:p w14:paraId="01374675" w14:textId="175B5384" w:rsidR="00781DE9" w:rsidRDefault="00BC57C2" w:rsidP="009938EB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Добавление/Редактирование услуг</w:t>
      </w:r>
    </w:p>
    <w:p w14:paraId="259F9DA3" w14:textId="334958F2" w:rsidR="00BC57C2" w:rsidRDefault="00BC57C2" w:rsidP="009938EB">
      <w:pPr>
        <w:tabs>
          <w:tab w:val="left" w:pos="709"/>
        </w:tabs>
        <w:ind w:firstLine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74FC38C" wp14:editId="4C12F2E3">
            <wp:extent cx="5940425" cy="3484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2E0" w14:textId="26651707" w:rsidR="00BC57C2" w:rsidRDefault="00BC57C2" w:rsidP="009938EB">
      <w:pPr>
        <w:tabs>
          <w:tab w:val="left" w:pos="709"/>
        </w:tabs>
        <w:ind w:firstLine="0"/>
        <w:jc w:val="center"/>
        <w:rPr>
          <w:szCs w:val="28"/>
        </w:rPr>
      </w:pPr>
      <w:r>
        <w:rPr>
          <w:szCs w:val="28"/>
        </w:rPr>
        <w:t>Рисунок 7 – Окно «Добавление/Редактирование услуг»</w:t>
      </w:r>
    </w:p>
    <w:p w14:paraId="0F312357" w14:textId="5F9BDBCE" w:rsidR="00F8439D" w:rsidRDefault="00F8439D" w:rsidP="006A75AF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Разметка</w:t>
      </w:r>
      <w:r w:rsidR="000C1392">
        <w:rPr>
          <w:sz w:val="28"/>
          <w:szCs w:val="28"/>
        </w:rPr>
        <w:t xml:space="preserve"> аналогична окну «Добавление окна»</w:t>
      </w:r>
      <w:r>
        <w:rPr>
          <w:sz w:val="28"/>
          <w:szCs w:val="28"/>
        </w:rPr>
        <w:t xml:space="preserve"> см.</w:t>
      </w:r>
      <w:r w:rsidR="00761E31">
        <w:rPr>
          <w:sz w:val="28"/>
          <w:szCs w:val="28"/>
        </w:rPr>
        <w:t xml:space="preserve"> Приложение </w:t>
      </w:r>
      <w:r w:rsidR="000C1392">
        <w:rPr>
          <w:sz w:val="28"/>
          <w:szCs w:val="28"/>
        </w:rPr>
        <w:t>2</w:t>
      </w:r>
    </w:p>
    <w:p w14:paraId="794C5F0D" w14:textId="6D374BC6" w:rsidR="004C7BCF" w:rsidRDefault="004C7BCF" w:rsidP="006A75AF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см. Приложение </w:t>
      </w:r>
      <w:r w:rsidR="00FE24E8">
        <w:rPr>
          <w:sz w:val="28"/>
          <w:szCs w:val="28"/>
        </w:rPr>
        <w:t>6</w:t>
      </w:r>
    </w:p>
    <w:p w14:paraId="411A08E0" w14:textId="77777777" w:rsidR="007E1C44" w:rsidRPr="00F8439D" w:rsidRDefault="007E1C44" w:rsidP="006A75AF">
      <w:pPr>
        <w:tabs>
          <w:tab w:val="left" w:pos="709"/>
        </w:tabs>
        <w:jc w:val="both"/>
        <w:rPr>
          <w:sz w:val="28"/>
          <w:szCs w:val="28"/>
        </w:rPr>
      </w:pPr>
    </w:p>
    <w:p w14:paraId="46040E7B" w14:textId="790746ED" w:rsidR="00F65F25" w:rsidRDefault="00F65F25" w:rsidP="009938EB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Добавление заказа</w:t>
      </w:r>
    </w:p>
    <w:p w14:paraId="7315B13C" w14:textId="79F84F38" w:rsidR="00667725" w:rsidRPr="00667725" w:rsidRDefault="00F65F25" w:rsidP="009938EB">
      <w:pPr>
        <w:tabs>
          <w:tab w:val="left" w:pos="709"/>
        </w:tabs>
        <w:ind w:firstLine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A2E3FA" wp14:editId="66D7A596">
            <wp:extent cx="5940425" cy="3484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04A7" w14:textId="08E8A8B5" w:rsidR="00781DE9" w:rsidRPr="009B098A" w:rsidRDefault="00F65F25" w:rsidP="009938EB">
      <w:pPr>
        <w:ind w:firstLine="0"/>
        <w:jc w:val="center"/>
        <w:rPr>
          <w:szCs w:val="28"/>
        </w:rPr>
      </w:pPr>
      <w:r>
        <w:rPr>
          <w:szCs w:val="28"/>
        </w:rPr>
        <w:t>Рисунок 8 – Окно «Добавление заказа»</w:t>
      </w:r>
    </w:p>
    <w:p w14:paraId="7A84CCC3" w14:textId="0735A390" w:rsidR="00EB7416" w:rsidRDefault="00EB7416" w:rsidP="009938EB">
      <w:pPr>
        <w:rPr>
          <w:sz w:val="28"/>
          <w:szCs w:val="28"/>
        </w:rPr>
      </w:pPr>
      <w:r>
        <w:rPr>
          <w:sz w:val="28"/>
          <w:szCs w:val="28"/>
        </w:rPr>
        <w:t>Разметка</w:t>
      </w:r>
      <w:r w:rsidR="003522E8">
        <w:rPr>
          <w:sz w:val="28"/>
          <w:szCs w:val="28"/>
        </w:rPr>
        <w:t xml:space="preserve"> </w:t>
      </w:r>
      <w:r w:rsidR="003522E8">
        <w:rPr>
          <w:sz w:val="28"/>
          <w:szCs w:val="28"/>
        </w:rPr>
        <w:t>аналогична окну «Добавление окна»</w:t>
      </w:r>
      <w:r>
        <w:rPr>
          <w:sz w:val="28"/>
          <w:szCs w:val="28"/>
        </w:rPr>
        <w:t xml:space="preserve"> </w:t>
      </w:r>
      <w:r w:rsidR="00761E31">
        <w:rPr>
          <w:sz w:val="28"/>
          <w:szCs w:val="28"/>
        </w:rPr>
        <w:t>см.</w:t>
      </w:r>
      <w:r>
        <w:rPr>
          <w:sz w:val="28"/>
          <w:szCs w:val="28"/>
        </w:rPr>
        <w:t xml:space="preserve"> </w:t>
      </w:r>
      <w:r w:rsidR="00761E31">
        <w:rPr>
          <w:sz w:val="28"/>
          <w:szCs w:val="28"/>
        </w:rPr>
        <w:t>П</w:t>
      </w:r>
      <w:r>
        <w:rPr>
          <w:sz w:val="28"/>
          <w:szCs w:val="28"/>
        </w:rPr>
        <w:t>риложени</w:t>
      </w:r>
      <w:r w:rsidR="00761E31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6A75AF">
        <w:rPr>
          <w:sz w:val="28"/>
          <w:szCs w:val="28"/>
        </w:rPr>
        <w:t>2</w:t>
      </w:r>
    </w:p>
    <w:p w14:paraId="14F24226" w14:textId="7F04D6A0" w:rsidR="00D433A7" w:rsidRDefault="002A3D4F">
      <w:pPr>
        <w:rPr>
          <w:sz w:val="28"/>
          <w:szCs w:val="28"/>
        </w:rPr>
      </w:pPr>
      <w:r>
        <w:rPr>
          <w:sz w:val="28"/>
          <w:szCs w:val="28"/>
        </w:rPr>
        <w:t xml:space="preserve">Код см. Приложение </w:t>
      </w:r>
      <w:r w:rsidR="00FE24E8">
        <w:rPr>
          <w:sz w:val="28"/>
          <w:szCs w:val="28"/>
        </w:rPr>
        <w:t>7</w:t>
      </w:r>
      <w:r w:rsidR="00D433A7">
        <w:rPr>
          <w:sz w:val="28"/>
          <w:szCs w:val="28"/>
        </w:rPr>
        <w:br w:type="page"/>
      </w:r>
    </w:p>
    <w:p w14:paraId="4C8F161F" w14:textId="7233E154" w:rsidR="00EB112B" w:rsidRDefault="00716A4C" w:rsidP="00EF475A">
      <w:pPr>
        <w:pStyle w:val="1"/>
        <w:rPr>
          <w:rFonts w:ascii="Times New Roman" w:hAnsi="Times New Roman" w:cs="Times New Roman"/>
          <w:color w:val="auto"/>
        </w:rPr>
      </w:pPr>
      <w:bookmarkStart w:id="9" w:name="_Руководство_пользователя"/>
      <w:bookmarkStart w:id="10" w:name="_Toc121470455"/>
      <w:bookmarkEnd w:id="9"/>
      <w:r w:rsidRPr="00EF475A">
        <w:rPr>
          <w:rFonts w:ascii="Times New Roman" w:hAnsi="Times New Roman" w:cs="Times New Roman"/>
          <w:color w:val="auto"/>
        </w:rPr>
        <w:lastRenderedPageBreak/>
        <w:t>Руководство пользователя</w:t>
      </w:r>
      <w:bookmarkEnd w:id="10"/>
    </w:p>
    <w:p w14:paraId="4B583838" w14:textId="77777777" w:rsidR="0030194A" w:rsidRPr="0030194A" w:rsidRDefault="0030194A" w:rsidP="0030194A"/>
    <w:p w14:paraId="77990D56" w14:textId="496DBB5C" w:rsidR="00D76B80" w:rsidRDefault="00EB112B" w:rsidP="008938C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может не запуститься с первого раза</w:t>
      </w:r>
      <w:r w:rsidR="00F16D24">
        <w:rPr>
          <w:sz w:val="28"/>
          <w:szCs w:val="28"/>
        </w:rPr>
        <w:t xml:space="preserve"> из-за этого может потребоваться повторный запуск приложения</w:t>
      </w:r>
      <w:r w:rsidR="003516AF">
        <w:rPr>
          <w:sz w:val="28"/>
          <w:szCs w:val="28"/>
        </w:rPr>
        <w:t>.</w:t>
      </w:r>
    </w:p>
    <w:p w14:paraId="19FE658E" w14:textId="77777777" w:rsidR="003516AF" w:rsidRDefault="003516AF" w:rsidP="008938C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редактирования данных требуется нажать на </w:t>
      </w:r>
      <w:r>
        <w:rPr>
          <w:noProof/>
          <w:sz w:val="28"/>
          <w:szCs w:val="28"/>
        </w:rPr>
        <w:drawing>
          <wp:inline distT="0" distB="0" distL="0" distR="0" wp14:anchorId="1F62DE9E" wp14:editId="69D197B5">
            <wp:extent cx="2286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(значок карандаша), редактирования заказов не реализовано.</w:t>
      </w:r>
    </w:p>
    <w:p w14:paraId="0C5D482F" w14:textId="77777777" w:rsidR="001453FD" w:rsidRDefault="003516AF" w:rsidP="008938C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данных требуется нажать на</w:t>
      </w:r>
      <w:r>
        <w:rPr>
          <w:noProof/>
          <w:sz w:val="28"/>
          <w:szCs w:val="28"/>
        </w:rPr>
        <w:drawing>
          <wp:inline distT="0" distB="0" distL="0" distR="0" wp14:anchorId="0AB31B5F" wp14:editId="1F1BC02D">
            <wp:extent cx="295275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E1543C">
        <w:rPr>
          <w:sz w:val="28"/>
          <w:szCs w:val="28"/>
        </w:rPr>
        <w:t>(значок корзины).</w:t>
      </w:r>
    </w:p>
    <w:p w14:paraId="2DF15E7B" w14:textId="77777777" w:rsidR="001453FD" w:rsidRDefault="001453FD" w:rsidP="008938C6">
      <w:pPr>
        <w:tabs>
          <w:tab w:val="left" w:pos="993"/>
        </w:tabs>
        <w:jc w:val="both"/>
        <w:rPr>
          <w:sz w:val="28"/>
          <w:szCs w:val="28"/>
        </w:rPr>
      </w:pPr>
    </w:p>
    <w:p w14:paraId="3B5BCA8C" w14:textId="77777777" w:rsidR="001453FD" w:rsidRDefault="001453FD" w:rsidP="008938C6">
      <w:p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Известные проблемы</w:t>
      </w:r>
    </w:p>
    <w:p w14:paraId="4F5EAB17" w14:textId="77777777" w:rsidR="00BD571B" w:rsidRDefault="001453FD" w:rsidP="008938C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отображаются услуги и их цена в окне заказы.</w:t>
      </w:r>
    </w:p>
    <w:p w14:paraId="377D55C7" w14:textId="050F412E" w:rsidR="00D433A7" w:rsidRPr="001453FD" w:rsidRDefault="00BD571B" w:rsidP="008938C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работает редактирование заказов</w:t>
      </w:r>
      <w:r w:rsidR="001C367D">
        <w:rPr>
          <w:sz w:val="28"/>
          <w:szCs w:val="28"/>
        </w:rPr>
        <w:t>.</w:t>
      </w:r>
      <w:r w:rsidR="00D433A7" w:rsidRPr="001453FD">
        <w:rPr>
          <w:sz w:val="28"/>
          <w:szCs w:val="28"/>
        </w:rPr>
        <w:br w:type="page"/>
      </w:r>
    </w:p>
    <w:p w14:paraId="50354633" w14:textId="710A85E2" w:rsidR="00D433A7" w:rsidRPr="0030194A" w:rsidRDefault="00FE24E8" w:rsidP="0030194A">
      <w:pPr>
        <w:pStyle w:val="1"/>
        <w:rPr>
          <w:rFonts w:ascii="Times New Roman" w:hAnsi="Times New Roman" w:cs="Times New Roman"/>
          <w:color w:val="auto"/>
        </w:rPr>
      </w:pPr>
      <w:bookmarkStart w:id="11" w:name="_Заключение"/>
      <w:bookmarkStart w:id="12" w:name="_Toc121470456"/>
      <w:bookmarkEnd w:id="11"/>
      <w:r w:rsidRPr="0030194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2"/>
    </w:p>
    <w:p w14:paraId="735AF0C7" w14:textId="40D7978E" w:rsidR="000C6906" w:rsidRDefault="000C6906" w:rsidP="000C6906">
      <w:pPr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проделанной работы были получены следующие результаты:</w:t>
      </w:r>
    </w:p>
    <w:p w14:paraId="02D3E654" w14:textId="77777777" w:rsidR="000C6906" w:rsidRDefault="000C6906" w:rsidP="000C6906">
      <w:pPr>
        <w:pStyle w:val="a3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Рассмотрена деятельность автосалона, создана диаграмма </w:t>
      </w:r>
      <w:r>
        <w:rPr>
          <w:sz w:val="28"/>
          <w:szCs w:val="28"/>
          <w:lang w:val="en-US"/>
        </w:rPr>
        <w:t>Use</w:t>
      </w:r>
      <w:r w:rsidRPr="000C69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</w:p>
    <w:p w14:paraId="1637C483" w14:textId="77777777" w:rsidR="000C6906" w:rsidRDefault="000C6906" w:rsidP="000C6906">
      <w:pPr>
        <w:pStyle w:val="a3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Спроектирована база данных, создана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диаграмма, создан словарь данных</w:t>
      </w:r>
    </w:p>
    <w:p w14:paraId="747A9E92" w14:textId="77777777" w:rsidR="000C6906" w:rsidRDefault="000C6906" w:rsidP="000C6906">
      <w:pPr>
        <w:pStyle w:val="a3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Разработано приложение</w:t>
      </w:r>
    </w:p>
    <w:p w14:paraId="1F2234BD" w14:textId="77777777" w:rsidR="000C6906" w:rsidRDefault="000C6906" w:rsidP="000C6906">
      <w:pPr>
        <w:pStyle w:val="a3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Разработано руководство пользователя</w:t>
      </w:r>
    </w:p>
    <w:p w14:paraId="7E4DE723" w14:textId="77777777" w:rsidR="000C6906" w:rsidRDefault="000C6906" w:rsidP="000C69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были разработаны </w:t>
      </w:r>
      <w:r>
        <w:rPr>
          <w:sz w:val="28"/>
          <w:szCs w:val="28"/>
          <w:lang w:val="en-US"/>
        </w:rPr>
        <w:t>Use</w:t>
      </w:r>
      <w:r w:rsidRPr="000C69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0C69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диаграммы в графическом редакторе </w:t>
      </w:r>
      <w:r>
        <w:rPr>
          <w:sz w:val="28"/>
          <w:szCs w:val="28"/>
          <w:lang w:val="en-US"/>
        </w:rPr>
        <w:t>Microsoft</w:t>
      </w:r>
      <w:r w:rsidRPr="000C69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>
        <w:rPr>
          <w:sz w:val="28"/>
          <w:szCs w:val="28"/>
        </w:rPr>
        <w:t>.</w:t>
      </w:r>
    </w:p>
    <w:p w14:paraId="0DA91790" w14:textId="77777777" w:rsidR="000C6906" w:rsidRDefault="000C6906" w:rsidP="000C69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было разработано на объектно-ориентированном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в визуальной среде </w:t>
      </w:r>
      <w:r>
        <w:rPr>
          <w:sz w:val="28"/>
          <w:szCs w:val="28"/>
          <w:lang w:val="en-US"/>
        </w:rPr>
        <w:t>Visual</w:t>
      </w:r>
      <w:r w:rsidRPr="000C69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</w:t>
      </w:r>
    </w:p>
    <w:p w14:paraId="2AF9ADE1" w14:textId="77777777" w:rsidR="000C6906" w:rsidRDefault="000C6906" w:rsidP="000C69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базы данных было использовано </w:t>
      </w:r>
      <w:r>
        <w:rPr>
          <w:sz w:val="28"/>
          <w:szCs w:val="28"/>
          <w:lang w:val="en-US"/>
        </w:rPr>
        <w:t>Microsoft</w:t>
      </w:r>
      <w:r w:rsidRPr="000C69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0C69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</w:p>
    <w:p w14:paraId="47905DEA" w14:textId="77777777" w:rsidR="000C6906" w:rsidRDefault="000C6906" w:rsidP="000C6906">
      <w:pPr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курсового проекта были реализованы полученные теоретические знания.</w:t>
      </w:r>
    </w:p>
    <w:p w14:paraId="086FB74C" w14:textId="77777777" w:rsidR="000C6906" w:rsidRDefault="000C6906" w:rsidP="000C6906">
      <w:pPr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цели и задачи выполнены.</w:t>
      </w:r>
    </w:p>
    <w:p w14:paraId="04AD0EAF" w14:textId="7EDA85A3" w:rsidR="00F627A4" w:rsidRPr="00F627A4" w:rsidRDefault="00F627A4" w:rsidP="00361FFB">
      <w:pPr>
        <w:pStyle w:val="1"/>
        <w:tabs>
          <w:tab w:val="left" w:pos="851"/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bookmarkStart w:id="13" w:name="_Toc121470457"/>
      <w:r w:rsidRPr="00F627A4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3"/>
    </w:p>
    <w:p w14:paraId="7E19055F" w14:textId="77777777" w:rsidR="00F627A4" w:rsidRDefault="00F627A4" w:rsidP="00361FFB">
      <w:pPr>
        <w:pStyle w:val="a3"/>
        <w:tabs>
          <w:tab w:val="left" w:pos="851"/>
          <w:tab w:val="left" w:pos="993"/>
        </w:tabs>
        <w:ind w:left="0"/>
        <w:rPr>
          <w:sz w:val="28"/>
          <w:szCs w:val="28"/>
        </w:rPr>
      </w:pPr>
    </w:p>
    <w:p w14:paraId="20EFF763" w14:textId="77777777" w:rsidR="00F627A4" w:rsidRDefault="00F627A4" w:rsidP="00361FFB">
      <w:pPr>
        <w:pStyle w:val="a3"/>
        <w:numPr>
          <w:ilvl w:val="0"/>
          <w:numId w:val="10"/>
        </w:numPr>
        <w:tabs>
          <w:tab w:val="left" w:pos="851"/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Руководство по </w:t>
      </w:r>
      <w:r>
        <w:rPr>
          <w:sz w:val="28"/>
          <w:szCs w:val="28"/>
          <w:lang w:val="en-US"/>
        </w:rPr>
        <w:t>WPF</w:t>
      </w:r>
      <w:r w:rsidRPr="00A749D8">
        <w:rPr>
          <w:sz w:val="28"/>
          <w:szCs w:val="28"/>
        </w:rPr>
        <w:br/>
      </w:r>
      <w:hyperlink r:id="rId18" w:history="1">
        <w:r w:rsidRPr="007A2470">
          <w:rPr>
            <w:rStyle w:val="aa"/>
            <w:sz w:val="28"/>
            <w:szCs w:val="28"/>
            <w:lang w:val="en-US"/>
          </w:rPr>
          <w:t>https</w:t>
        </w:r>
        <w:r w:rsidRPr="007A2470">
          <w:rPr>
            <w:rStyle w:val="aa"/>
            <w:sz w:val="28"/>
            <w:szCs w:val="28"/>
          </w:rPr>
          <w:t>://</w:t>
        </w:r>
        <w:proofErr w:type="spellStart"/>
        <w:r w:rsidRPr="007A2470">
          <w:rPr>
            <w:rStyle w:val="aa"/>
            <w:sz w:val="28"/>
            <w:szCs w:val="28"/>
            <w:lang w:val="en-US"/>
          </w:rPr>
          <w:t>metanit</w:t>
        </w:r>
        <w:proofErr w:type="spellEnd"/>
        <w:r w:rsidRPr="007A2470">
          <w:rPr>
            <w:rStyle w:val="aa"/>
            <w:sz w:val="28"/>
            <w:szCs w:val="28"/>
          </w:rPr>
          <w:t>.</w:t>
        </w:r>
        <w:r w:rsidRPr="007A2470">
          <w:rPr>
            <w:rStyle w:val="aa"/>
            <w:sz w:val="28"/>
            <w:szCs w:val="28"/>
            <w:lang w:val="en-US"/>
          </w:rPr>
          <w:t>com</w:t>
        </w:r>
        <w:r w:rsidRPr="007A2470">
          <w:rPr>
            <w:rStyle w:val="aa"/>
            <w:sz w:val="28"/>
            <w:szCs w:val="28"/>
          </w:rPr>
          <w:t>/</w:t>
        </w:r>
        <w:r w:rsidRPr="007A2470">
          <w:rPr>
            <w:rStyle w:val="aa"/>
            <w:sz w:val="28"/>
            <w:szCs w:val="28"/>
            <w:lang w:val="en-US"/>
          </w:rPr>
          <w:t>sharp</w:t>
        </w:r>
        <w:r w:rsidRPr="007A2470">
          <w:rPr>
            <w:rStyle w:val="aa"/>
            <w:sz w:val="28"/>
            <w:szCs w:val="28"/>
          </w:rPr>
          <w:t>/</w:t>
        </w:r>
        <w:proofErr w:type="spellStart"/>
        <w:r w:rsidRPr="007A2470">
          <w:rPr>
            <w:rStyle w:val="aa"/>
            <w:sz w:val="28"/>
            <w:szCs w:val="28"/>
            <w:lang w:val="en-US"/>
          </w:rPr>
          <w:t>wpf</w:t>
        </w:r>
        <w:proofErr w:type="spellEnd"/>
        <w:r w:rsidRPr="007A2470">
          <w:rPr>
            <w:rStyle w:val="aa"/>
            <w:sz w:val="28"/>
            <w:szCs w:val="28"/>
          </w:rPr>
          <w:t>/</w:t>
        </w:r>
      </w:hyperlink>
    </w:p>
    <w:p w14:paraId="30F25DC5" w14:textId="77777777" w:rsidR="00F627A4" w:rsidRDefault="00F627A4" w:rsidP="00361FFB">
      <w:pPr>
        <w:pStyle w:val="a3"/>
        <w:numPr>
          <w:ilvl w:val="0"/>
          <w:numId w:val="10"/>
        </w:numPr>
        <w:tabs>
          <w:tab w:val="left" w:pos="851"/>
          <w:tab w:val="left" w:pos="993"/>
        </w:tabs>
        <w:ind w:left="0" w:firstLine="709"/>
        <w:rPr>
          <w:sz w:val="28"/>
          <w:szCs w:val="28"/>
        </w:rPr>
      </w:pPr>
      <w:r w:rsidRPr="00D91276">
        <w:rPr>
          <w:sz w:val="28"/>
          <w:szCs w:val="28"/>
        </w:rPr>
        <w:t>Описание салона красоты</w:t>
      </w:r>
      <w:r w:rsidRPr="00D91276">
        <w:rPr>
          <w:sz w:val="28"/>
          <w:szCs w:val="28"/>
        </w:rPr>
        <w:br/>
      </w:r>
      <w:hyperlink r:id="rId19" w:history="1">
        <w:r w:rsidRPr="007A2470">
          <w:rPr>
            <w:rStyle w:val="aa"/>
            <w:sz w:val="28"/>
            <w:szCs w:val="28"/>
          </w:rPr>
          <w:t>https://scienceforum.ru/2019/article/2018011560</w:t>
        </w:r>
      </w:hyperlink>
    </w:p>
    <w:p w14:paraId="44D6EF74" w14:textId="2045BE58" w:rsidR="00F627A4" w:rsidRDefault="00F627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232B1C" w14:textId="34D16849" w:rsidR="007A1E69" w:rsidRPr="007A0E6C" w:rsidRDefault="007A1E69" w:rsidP="007A1E69">
      <w:pPr>
        <w:pStyle w:val="a3"/>
        <w:ind w:left="0" w:firstLine="142"/>
        <w:jc w:val="both"/>
        <w:rPr>
          <w:sz w:val="32"/>
          <w:szCs w:val="28"/>
        </w:rPr>
      </w:pPr>
      <w:r w:rsidRPr="00713F29">
        <w:rPr>
          <w:sz w:val="32"/>
          <w:szCs w:val="28"/>
        </w:rPr>
        <w:lastRenderedPageBreak/>
        <w:t>Приложения</w:t>
      </w:r>
    </w:p>
    <w:p w14:paraId="394EEAC9" w14:textId="5D28D736" w:rsidR="007A1E69" w:rsidRPr="007A0E6C" w:rsidRDefault="008362CD" w:rsidP="008362CD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7A0E6C">
        <w:rPr>
          <w:sz w:val="28"/>
          <w:szCs w:val="28"/>
        </w:rPr>
        <w:t xml:space="preserve"> 1</w:t>
      </w:r>
    </w:p>
    <w:p w14:paraId="02D5098A" w14:textId="6348185F" w:rsidR="005F5216" w:rsidRPr="005F5216" w:rsidRDefault="005F5216" w:rsidP="005F521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Разметка окна «Список клиентов»</w:t>
      </w:r>
    </w:p>
    <w:p w14:paraId="1658D22B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Page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Class</w:t>
      </w:r>
      <w:proofErr w:type="gram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="Beauty_Salon.Pages.ClientListPage"</w:t>
      </w:r>
    </w:p>
    <w:p w14:paraId="68837BAF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xmlns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="http://schemas.microsoft.com/winfx/2006/xaml/presentation"</w:t>
      </w:r>
    </w:p>
    <w:p w14:paraId="172CCE08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xmlns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="http://schemas.microsoft.com/</w:t>
      </w:r>
      <w:proofErr w:type="spellStart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winfx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/2006/</w:t>
      </w:r>
      <w:proofErr w:type="spellStart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xaml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</w:p>
    <w:p w14:paraId="2CE8BA23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xmlns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mc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="http://schemas.openxmlformats.org/markup-compatibility/2006"</w:t>
      </w: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</w:p>
    <w:p w14:paraId="77399126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xmlns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d</w:t>
      </w:r>
      <w:proofErr w:type="spellEnd"/>
      <w:proofErr w:type="gram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="http://schemas.microsoft.com/expression/blend/2008"</w:t>
      </w: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</w:p>
    <w:p w14:paraId="76826719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xmlns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local</w:t>
      </w:r>
      <w:proofErr w:type="spellEnd"/>
      <w:proofErr w:type="gram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proofErr w:type="spellStart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clr-namespace:Beauty_Salon.Pages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</w:p>
    <w:p w14:paraId="03BA1383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mc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Ignorable</w:t>
      </w:r>
      <w:proofErr w:type="spellEnd"/>
      <w:proofErr w:type="gram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="d"</w:t>
      </w: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</w:p>
    <w:p w14:paraId="148B2B96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d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DesignHeight</w:t>
      </w:r>
      <w:proofErr w:type="gram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="450"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d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DesignWidth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="800"</w:t>
      </w:r>
    </w:p>
    <w:p w14:paraId="3A13C64D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Title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Список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 xml:space="preserve">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клиентов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FontFamily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 xml:space="preserve">="/Beauty </w:t>
      </w:r>
      <w:proofErr w:type="spellStart"/>
      <w:proofErr w:type="gramStart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Salon;component</w:t>
      </w:r>
      <w:proofErr w:type="spellEnd"/>
      <w:proofErr w:type="gram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/Resources/Fonts/#Caveat"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FontSize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="20"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Loaded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proofErr w:type="spellStart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Page_Loaded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"&gt;</w:t>
      </w:r>
    </w:p>
    <w:p w14:paraId="7C40C352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Grid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5B921A65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Grid.RowDefinitions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0F0B8D67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RowDefinition</w:t>
      </w:r>
      <w:proofErr w:type="spellEnd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Height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="50"/&gt;</w:t>
      </w:r>
    </w:p>
    <w:p w14:paraId="493C73CC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RowDefinition</w:t>
      </w:r>
      <w:proofErr w:type="spellEnd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Height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="*"/&gt;</w:t>
      </w:r>
    </w:p>
    <w:p w14:paraId="2F33289C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RowDefinition</w:t>
      </w:r>
      <w:proofErr w:type="spellEnd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Height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="50"/&gt;</w:t>
      </w:r>
    </w:p>
    <w:p w14:paraId="58A9B7CC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Grid.RowDefinitions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5D20D65D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Grid.Row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="1"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="DGclient"&gt;</w:t>
      </w:r>
    </w:p>
    <w:p w14:paraId="3712A7DA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DataGrid.Columns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</w:p>
    <w:p w14:paraId="27BA54F6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</w:t>
      </w:r>
      <w:proofErr w:type="spellEnd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Header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Фото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Width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="100"&gt;</w:t>
      </w:r>
    </w:p>
    <w:p w14:paraId="325A1D89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DataGridTemplateColumn.CellTemplate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462BE524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1D025DC9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Image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MaxHeight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="70"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Source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="{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Binding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Image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}"/&gt;</w:t>
      </w:r>
    </w:p>
    <w:p w14:paraId="7ED4BB56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4223D1D8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DataGridTemplateColumn.CellTemplate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73363231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3D23503F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DataGridTextColumn</w:t>
      </w:r>
      <w:proofErr w:type="spellEnd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Header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Фамилия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Binding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="{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Binding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LastName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}"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Width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="*"/&gt;</w:t>
      </w:r>
    </w:p>
    <w:p w14:paraId="0ECA50C4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DataGridTextColumn</w:t>
      </w:r>
      <w:proofErr w:type="spellEnd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Header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Имя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Binding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="{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Binding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FirstName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}"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Width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="*"/&gt;</w:t>
      </w:r>
    </w:p>
    <w:p w14:paraId="02891FE9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DataGridTextColumn</w:t>
      </w:r>
      <w:proofErr w:type="spellEnd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Header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Отчество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Binding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="{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Binding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Patronymic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}"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Width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="*"/&gt;</w:t>
      </w:r>
    </w:p>
    <w:p w14:paraId="6199E3AB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DataGridTextColumn</w:t>
      </w:r>
      <w:proofErr w:type="spellEnd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Header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Возраст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Binding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="{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Binding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Age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}"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Width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="*"/&gt;</w:t>
      </w:r>
    </w:p>
    <w:p w14:paraId="6A30F865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73B628FC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DataGridTemplateColumn.CellTemplate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2E4F33C6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2F81FFE2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Image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MaxHeight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="30"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Source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="/resources/edit.png"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="ImgEdit"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MouseLeftButtonDown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proofErr w:type="spellStart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ImgEdit_MouseLeftButtonDown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"/&gt;</w:t>
      </w:r>
    </w:p>
    <w:p w14:paraId="2942497C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6F09DF5A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DataGridTemplateColumn.CellTemplate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68CA8092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68537F79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 xml:space="preserve"> &gt;</w:t>
      </w:r>
    </w:p>
    <w:p w14:paraId="664E3CEA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DataGridTemplateColumn.CellTemplate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6283D5CA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76AD9F17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Image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MaxHeight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="30"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Source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="/resources/delete.png"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="ImgDelete"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MouseLeftButtonDown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proofErr w:type="spellStart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ImgDelete_MouseLeftButtonDown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"/&gt;</w:t>
      </w:r>
    </w:p>
    <w:p w14:paraId="7DBD2718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5C91B9BB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DataGridTemplateColumn.CellTemplate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5D8F1811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DataGridTemplateColumn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3F563D86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DataGrid.Columns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6A831C63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DataGrid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643B1831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Button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Grid.Row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="2"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="BtnAdd"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HorizontalAlignment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="Right"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Click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proofErr w:type="spellStart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BtnAdd_Click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"&gt;</w:t>
      </w:r>
    </w:p>
    <w:p w14:paraId="4A1BF661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Orientation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="Horizontal"&gt;</w:t>
      </w:r>
    </w:p>
    <w:p w14:paraId="2DC7B444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Image</w:t>
      </w:r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Source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="/Resources/add.png"/&gt;</w:t>
      </w:r>
    </w:p>
    <w:p w14:paraId="615B640D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TextBlock</w:t>
      </w:r>
      <w:proofErr w:type="spellEnd"/>
      <w:r w:rsidRPr="000C1392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Text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Добавить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"/&gt;</w:t>
      </w:r>
    </w:p>
    <w:p w14:paraId="0A1A2E47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296E0E52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Button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7E281FED" w14:textId="77777777" w:rsidR="008362CD" w:rsidRPr="000C1392" w:rsidRDefault="008362CD" w:rsidP="008362CD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0C1392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</w:t>
      </w: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Grid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&gt;</w:t>
      </w:r>
    </w:p>
    <w:p w14:paraId="70FD1549" w14:textId="645DB384" w:rsidR="008362CD" w:rsidRPr="000C1392" w:rsidRDefault="008362CD" w:rsidP="008362CD">
      <w:pPr>
        <w:pStyle w:val="a3"/>
        <w:ind w:left="0" w:firstLine="142"/>
        <w:jc w:val="both"/>
        <w:rPr>
          <w:sz w:val="18"/>
          <w:szCs w:val="18"/>
          <w:lang w:val="en-US"/>
        </w:rPr>
      </w:pPr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&lt;/</w:t>
      </w:r>
      <w:proofErr w:type="spellStart"/>
      <w:r w:rsidRPr="000C1392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Page</w:t>
      </w:r>
      <w:proofErr w:type="spellEnd"/>
      <w:r w:rsidRPr="000C1392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&gt;</w:t>
      </w:r>
    </w:p>
    <w:p w14:paraId="0BCE374A" w14:textId="77777777" w:rsidR="000C1392" w:rsidRDefault="000C1392" w:rsidP="008362CD">
      <w:pPr>
        <w:pStyle w:val="a3"/>
        <w:ind w:left="0" w:firstLine="142"/>
        <w:jc w:val="right"/>
        <w:rPr>
          <w:sz w:val="28"/>
          <w:szCs w:val="28"/>
        </w:rPr>
      </w:pPr>
    </w:p>
    <w:p w14:paraId="4B055866" w14:textId="6D504A0A" w:rsidR="000C1392" w:rsidRDefault="008362CD" w:rsidP="000C1392">
      <w:pPr>
        <w:pStyle w:val="a3"/>
        <w:ind w:left="0" w:firstLine="142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8362CD">
        <w:rPr>
          <w:sz w:val="28"/>
          <w:szCs w:val="28"/>
          <w:lang w:val="en-US"/>
        </w:rPr>
        <w:t xml:space="preserve"> 2</w:t>
      </w:r>
    </w:p>
    <w:p w14:paraId="3C3551E0" w14:textId="135DD45A" w:rsidR="00AF2311" w:rsidRPr="00AF2311" w:rsidRDefault="00AF2311" w:rsidP="00AF2311">
      <w:pPr>
        <w:pStyle w:val="a3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Разметка</w:t>
      </w:r>
      <w:r w:rsidRPr="00AF23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окна «Добавить клиента»</w:t>
      </w:r>
    </w:p>
    <w:p w14:paraId="2519F731" w14:textId="391A8FA4" w:rsidR="000C1392" w:rsidRPr="00DC141E" w:rsidRDefault="000C1392" w:rsidP="000C1392">
      <w:pPr>
        <w:pStyle w:val="a3"/>
        <w:ind w:left="0" w:firstLine="142"/>
        <w:rPr>
          <w:sz w:val="18"/>
          <w:szCs w:val="18"/>
          <w:lang w:val="en-US"/>
        </w:rPr>
      </w:pPr>
      <w:r w:rsidRPr="00BF0A7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Page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Class</w:t>
      </w:r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="Beauty_Salon.Pages.AddEditClient"</w:t>
      </w:r>
    </w:p>
    <w:p w14:paraId="702CE046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xmlns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="http://schemas.microsoft.com/winfx/2006/xaml/presentation"</w:t>
      </w:r>
    </w:p>
    <w:p w14:paraId="04A4D698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xmlns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="http://schemas.microsoft.com/</w:t>
      </w:r>
      <w:proofErr w:type="spellStart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winfx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/2006/</w:t>
      </w:r>
      <w:proofErr w:type="spellStart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xaml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</w:p>
    <w:p w14:paraId="42C92DC1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xmlns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mc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="http://schemas.openxmlformats.org/markup-compatibility/2006"</w:t>
      </w: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</w:p>
    <w:p w14:paraId="3AED2938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xmlns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d</w:t>
      </w:r>
      <w:proofErr w:type="spellEnd"/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="http://schemas.microsoft.com/expression/blend/2008"</w:t>
      </w: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</w:p>
    <w:p w14:paraId="37531698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xmlns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local</w:t>
      </w:r>
      <w:proofErr w:type="spellEnd"/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proofErr w:type="spellStart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clr-namespace:Beauty_Salon.Pages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</w:p>
    <w:p w14:paraId="0996A97A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mc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Ignorable</w:t>
      </w:r>
      <w:proofErr w:type="spellEnd"/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="d"</w:t>
      </w: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</w:p>
    <w:p w14:paraId="73F06224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d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DesignHeight</w:t>
      </w:r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="450"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d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DesignWidth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="800"</w:t>
      </w:r>
    </w:p>
    <w:p w14:paraId="67F20174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Title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Добавить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 xml:space="preserve">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клиента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FontFamily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 xml:space="preserve">="/Beauty </w:t>
      </w:r>
      <w:proofErr w:type="spellStart"/>
      <w:proofErr w:type="gramStart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Salon;component</w:t>
      </w:r>
      <w:proofErr w:type="spellEnd"/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/Resources/Fonts/#Caveat"&gt;</w:t>
      </w:r>
    </w:p>
    <w:p w14:paraId="4A2E9B14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Grid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7900233B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Orientation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="Horizontal"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VerticalAlignment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="Center"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HorizontalAlignment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="Center"&gt;</w:t>
      </w:r>
    </w:p>
    <w:p w14:paraId="15548DE4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Margin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="30"&gt;</w:t>
      </w:r>
    </w:p>
    <w:p w14:paraId="67D41641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Orientation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="Horizontal"&gt;</w:t>
      </w:r>
    </w:p>
    <w:p w14:paraId="4E669ED1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TextBlock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Text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Фамилия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Style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="{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StaticResource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TBmain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}"/&gt;</w:t>
      </w:r>
    </w:p>
    <w:p w14:paraId="51E7A4A5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TextBox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="TboxLname"/&gt;</w:t>
      </w:r>
    </w:p>
    <w:p w14:paraId="3EA43D49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3DCFF036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Orientation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="Horizontal"&gt;</w:t>
      </w:r>
    </w:p>
    <w:p w14:paraId="6D3F2786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TextBlock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Text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Имя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Style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="{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StaticResource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TBmain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}"/&gt;</w:t>
      </w:r>
    </w:p>
    <w:p w14:paraId="2ADC2CB4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TextBox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="TboxFname"/&gt;</w:t>
      </w:r>
    </w:p>
    <w:p w14:paraId="5BABB3F4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65238B2E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Orientation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="Horizontal"&gt;</w:t>
      </w:r>
    </w:p>
    <w:p w14:paraId="1F9F4100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TextBlock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Text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Отчество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Style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="{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StaticResource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TBmain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}"/&gt;</w:t>
      </w:r>
    </w:p>
    <w:p w14:paraId="3B8D55F2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TextBox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="TboxPatronymic"/&gt;</w:t>
      </w:r>
    </w:p>
    <w:p w14:paraId="3827008D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4B4D00AE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Orientation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="Horizontal"&gt;</w:t>
      </w:r>
    </w:p>
    <w:p w14:paraId="641FFCC8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TextBlock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Text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Возраст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Style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="{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StaticResource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TBmain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}"/&gt;</w:t>
      </w:r>
    </w:p>
    <w:p w14:paraId="3A31823D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TextBox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="TboxAge"&gt;</w:t>
      </w:r>
    </w:p>
    <w:p w14:paraId="185E221F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TextBox.Text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6E4FCF6F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Binding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Path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="Age"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UpdateSourceTrigger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proofErr w:type="spellStart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PropertyChanged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"&gt;</w:t>
      </w:r>
    </w:p>
    <w:p w14:paraId="06D5BCCE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Binding.ValidationRules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50B8D877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ExceptionValidationRule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/&gt;</w:t>
      </w:r>
    </w:p>
    <w:p w14:paraId="5E553ED2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Binding.ValidationRules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0757E638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Binding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5227A359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TextBox.Text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55B25F3A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TextBox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36FC225E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01BF3204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Button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="BtnSave"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HorizontalAlignment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="Right"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Margin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="5"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Click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proofErr w:type="spellStart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BtnSave_Click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"&gt;</w:t>
      </w:r>
    </w:p>
    <w:p w14:paraId="1EEE69F8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Orientation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="Horizontal"&gt;</w:t>
      </w:r>
    </w:p>
    <w:p w14:paraId="3B641082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Image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Source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="/Resources/save.png"/&gt;</w:t>
      </w:r>
    </w:p>
    <w:p w14:paraId="08DA2BAA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TextBlock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Text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Сохранить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"/&gt;</w:t>
      </w:r>
    </w:p>
    <w:p w14:paraId="34C9C378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3B5C9A9A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Button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6AA3CEC6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2940710D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Margin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="20"&gt;</w:t>
      </w: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</w:t>
      </w:r>
    </w:p>
    <w:p w14:paraId="283DC183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TextBlock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Text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Картинка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Style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="{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StaticResource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TBmain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}"/&gt;</w:t>
      </w:r>
    </w:p>
    <w:p w14:paraId="6435847F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Border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BorderBrush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="Black"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spell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BorderThickness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="1"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Width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="150"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Height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="135"&gt;</w:t>
      </w:r>
    </w:p>
    <w:p w14:paraId="7428E808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Image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="ClientImage"/&gt;</w:t>
      </w:r>
    </w:p>
    <w:p w14:paraId="605A6A53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Border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07ADCFE4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Button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</w:t>
      </w:r>
      <w:proofErr w:type="gramStart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x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: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>Name</w:t>
      </w:r>
      <w:proofErr w:type="gram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="BtnSelectImg"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Click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proofErr w:type="spellStart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BtnSelectImg_Click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"&gt;</w:t>
      </w: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</w:t>
      </w:r>
    </w:p>
    <w:p w14:paraId="320D1A39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Orientation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="Horizontal"&gt;</w:t>
      </w:r>
    </w:p>
    <w:p w14:paraId="3BB3BF9E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Image</w:t>
      </w:r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Source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="/resources/upload.png"/&gt;</w:t>
      </w:r>
    </w:p>
    <w:p w14:paraId="79CAF21A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TextBlock</w:t>
      </w:r>
      <w:proofErr w:type="spellEnd"/>
      <w:r w:rsidRPr="00DC141E">
        <w:rPr>
          <w:rFonts w:ascii="Cascadia Mono" w:eastAsiaTheme="minorHAnsi" w:hAnsi="Cascadia Mono" w:cs="Cascadia Mono"/>
          <w:color w:val="FF0000"/>
          <w:sz w:val="18"/>
          <w:szCs w:val="18"/>
          <w:lang w:val="en-US" w:eastAsia="en-US"/>
        </w:rPr>
        <w:t xml:space="preserve"> Text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="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Выбрать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"/&gt;</w:t>
      </w:r>
    </w:p>
    <w:p w14:paraId="79B6CA40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</w:t>
      </w:r>
    </w:p>
    <w:p w14:paraId="7479EE5C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Button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04BA3C08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779DB514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proofErr w:type="spellStart"/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StackPanel</w:t>
      </w:r>
      <w:proofErr w:type="spellEnd"/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7838A69D" w14:textId="77777777" w:rsidR="000C1392" w:rsidRPr="00DC141E" w:rsidRDefault="000C1392" w:rsidP="000C139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C141E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Grid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</w:p>
    <w:p w14:paraId="702F4E7B" w14:textId="305CDA09" w:rsidR="00BF0A75" w:rsidRPr="000C1392" w:rsidRDefault="000C1392" w:rsidP="000C1392">
      <w:pPr>
        <w:rPr>
          <w:sz w:val="28"/>
          <w:szCs w:val="28"/>
          <w:lang w:val="en-US"/>
        </w:rPr>
      </w:pP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&lt;/</w:t>
      </w:r>
      <w:r w:rsidRPr="00DC141E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Page</w:t>
      </w:r>
      <w:r w:rsidRPr="00DC141E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&gt;</w:t>
      </w:r>
      <w:r w:rsidRPr="00713F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br w:type="page"/>
      </w:r>
    </w:p>
    <w:p w14:paraId="2BC8CBCB" w14:textId="3F9F33AD" w:rsidR="00F53D88" w:rsidRDefault="00F53D88" w:rsidP="00F53D88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713F29">
        <w:rPr>
          <w:sz w:val="28"/>
          <w:szCs w:val="28"/>
          <w:lang w:val="en-US"/>
        </w:rPr>
        <w:t xml:space="preserve"> </w:t>
      </w:r>
      <w:r w:rsidR="008C6F98">
        <w:rPr>
          <w:sz w:val="28"/>
          <w:szCs w:val="28"/>
        </w:rPr>
        <w:t>3</w:t>
      </w:r>
    </w:p>
    <w:p w14:paraId="598E3C87" w14:textId="68989EF9" w:rsidR="0098330A" w:rsidRPr="0098330A" w:rsidRDefault="0098330A" w:rsidP="0098330A">
      <w:pPr>
        <w:pStyle w:val="a3"/>
        <w:ind w:left="0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9833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окна «Список клиентов»</w:t>
      </w:r>
    </w:p>
    <w:p w14:paraId="5378585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0D8F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EF744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4BF89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CB94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ACE5B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62A5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22C2818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EEF32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5BF1F47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ClientListPage.xaml</w:t>
      </w:r>
      <w:proofErr w:type="spellEnd"/>
    </w:p>
    <w:p w14:paraId="6C3CF51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7992539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ClientListPage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7D9E579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94416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ClientListPage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9E1A1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5C6A2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614D0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D5173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E803E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Loaded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3EB735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B58F9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UpdateClients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51DD9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AF700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69ABF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BtnAdd_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2F6DA0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171A5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NavigationService.Navigate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Pages.AddEditClient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859F5F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3EACD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9EBA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UpdateClients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534CC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B61F1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App.Context.Clients.ToList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D3FEF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EA01E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DGclient.ItemsSource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clients;</w:t>
      </w:r>
    </w:p>
    <w:p w14:paraId="4B570A0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27861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50870F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ImgEdit_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MouseLeftButtonDown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45A2EB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BE8A9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(sender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D72BC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NavigationService.Navigate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Pages.AddEditClient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3B74D3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1AA56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48398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ImgDelete_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MouseLeftButtonDown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CD308F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0AE1C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(sender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84CCF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B6E2C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уверены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хотите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клиента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currentClient.LastName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F2628E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FD275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BDB68F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App.Context.Clients.Remove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5660DC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App.Context.SaveChanges();</w:t>
      </w:r>
    </w:p>
    <w:p w14:paraId="1BCEBA75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D3C882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UpdateClients();</w:t>
      </w:r>
    </w:p>
    <w:p w14:paraId="2BC0114C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6463EF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EEBB4C" w14:textId="0A220BAF" w:rsidR="00F53D88" w:rsidRPr="00713F29" w:rsidRDefault="00F53D88" w:rsidP="00F53D88">
      <w:pPr>
        <w:pStyle w:val="a3"/>
        <w:ind w:left="0" w:firstLine="14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26FD35" w14:textId="0DCCC2C8" w:rsidR="00F53D88" w:rsidRPr="00713F29" w:rsidRDefault="00F53D88">
      <w:pPr>
        <w:rPr>
          <w:sz w:val="28"/>
          <w:szCs w:val="28"/>
          <w:lang w:val="en-US"/>
        </w:rPr>
      </w:pPr>
      <w:r w:rsidRPr="00713F29">
        <w:rPr>
          <w:sz w:val="28"/>
          <w:szCs w:val="28"/>
          <w:lang w:val="en-US"/>
        </w:rPr>
        <w:br w:type="page"/>
      </w:r>
    </w:p>
    <w:p w14:paraId="0359350C" w14:textId="114FCFC1" w:rsidR="00F53D88" w:rsidRDefault="00F53D88" w:rsidP="00F53D88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713F29">
        <w:rPr>
          <w:sz w:val="28"/>
          <w:szCs w:val="28"/>
          <w:lang w:val="en-US"/>
        </w:rPr>
        <w:t xml:space="preserve"> </w:t>
      </w:r>
      <w:r w:rsidR="008C6F98">
        <w:rPr>
          <w:sz w:val="28"/>
          <w:szCs w:val="28"/>
        </w:rPr>
        <w:t>4</w:t>
      </w:r>
    </w:p>
    <w:p w14:paraId="3DE1E433" w14:textId="67AD540A" w:rsidR="00516983" w:rsidRPr="00516983" w:rsidRDefault="00516983" w:rsidP="00516983">
      <w:pPr>
        <w:pStyle w:val="a3"/>
        <w:ind w:left="0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169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окна «Список услуг»</w:t>
      </w:r>
    </w:p>
    <w:p w14:paraId="3222BE0E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using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System.Linq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9E1E00C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using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System.Windows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95D18B4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using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System.Windows.Controls</w:t>
      </w:r>
      <w:proofErr w:type="spellEnd"/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389A468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using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System.Windows.Input</w:t>
      </w:r>
      <w:proofErr w:type="spellEnd"/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274FCA7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using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System.Windows.Navigation</w:t>
      </w:r>
      <w:proofErr w:type="spellEnd"/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D0D6877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66D4FE2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namespace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Beauty_Salon.Pages</w:t>
      </w:r>
      <w:proofErr w:type="spellEnd"/>
    </w:p>
    <w:p w14:paraId="4A9E62D9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3942FF31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</w:t>
      </w:r>
      <w:r w:rsidRPr="00A51288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///</w:t>
      </w:r>
      <w:r w:rsidRPr="00A51288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&lt;summary&gt;</w:t>
      </w:r>
    </w:p>
    <w:p w14:paraId="5A44C4E7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</w:t>
      </w:r>
      <w:r w:rsidRPr="00A51288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///</w:t>
      </w:r>
      <w:r w:rsidRPr="00A51288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Логика</w:t>
      </w:r>
      <w:r w:rsidRPr="00A51288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взаимодействия</w:t>
      </w:r>
      <w:r w:rsidRPr="00A51288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для</w:t>
      </w:r>
      <w:r w:rsidRPr="00A51288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ServiceListPage.xaml</w:t>
      </w:r>
      <w:proofErr w:type="spellEnd"/>
    </w:p>
    <w:p w14:paraId="1B42C469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</w:t>
      </w:r>
      <w:r w:rsidRPr="00A51288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///</w:t>
      </w:r>
      <w:r w:rsidRPr="00A51288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&lt;/summary&gt;</w:t>
      </w:r>
    </w:p>
    <w:p w14:paraId="6B75B899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partial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class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ServiceListPage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Page</w:t>
      </w:r>
    </w:p>
    <w:p w14:paraId="1E37B83A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{</w:t>
      </w:r>
    </w:p>
    <w:p w14:paraId="5AA3393F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ServiceListPage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42D81E39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780C3F9A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InitializeComponent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8F1016B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UpdateServices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20D00CC3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688652BA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420AB20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private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Page_</w:t>
      </w:r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Loaded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object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sender,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RoutedEventArgs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e)</w:t>
      </w:r>
    </w:p>
    <w:p w14:paraId="7451A045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7A7E795D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UpdateServices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6102E031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465F97EF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C548763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private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UpdateServices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31DAB975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2F0984D6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var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service =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App.Context.Services.ToList</w:t>
      </w:r>
      <w:proofErr w:type="spellEnd"/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1B39DC96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5D02DFA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DGservice.ItemsSource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service;</w:t>
      </w:r>
    </w:p>
    <w:p w14:paraId="6E808E3C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54DD7966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F872395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private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ImgEdit_</w:t>
      </w:r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MouseLeftButtonDown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object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sender,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MouseButtonEventArgs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e)</w:t>
      </w:r>
    </w:p>
    <w:p w14:paraId="0E6CE9B1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034DE79F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var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currentService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(sender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as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Image</w:t>
      </w:r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).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DataContext</w:t>
      </w:r>
      <w:proofErr w:type="spellEnd"/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as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Entities.Service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EBB7AB4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NavigationService.Navigate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Pages.AddEditServicePage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currentService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));</w:t>
      </w:r>
    </w:p>
    <w:p w14:paraId="595F3138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UpdateServices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3F01C6B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1D7EFE01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BE32AA1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private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ImgDelete_</w:t>
      </w:r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MouseLeftButtonDown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object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sender,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MouseButtonEventArgs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e)</w:t>
      </w:r>
    </w:p>
    <w:p w14:paraId="44E73A28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75AED7EF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var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currentService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(sender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as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Image</w:t>
      </w:r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).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DataContext</w:t>
      </w:r>
      <w:proofErr w:type="spellEnd"/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as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Entities.Service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F9EEFFF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F69F35D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if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MessageBox.Show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$"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Вы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уверены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 xml:space="preserve">, 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что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хотите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удалить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услугу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: "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+ 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$"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currentService.Name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?"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Внимание</w:t>
      </w:r>
      <w:r w:rsidRPr="00A51288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</w:t>
      </w:r>
    </w:p>
    <w:p w14:paraId="3EA9F593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MessageBoxButton.YesNo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MessageBoxImage.Warning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==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MessageBoxResult.Yes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193EEA7C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{</w:t>
      </w:r>
    </w:p>
    <w:p w14:paraId="1DB667F9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App.Context.Services.Remove</w:t>
      </w:r>
      <w:proofErr w:type="spellEnd"/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currentService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9BF7586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App.Context.SaveChanges</w:t>
      </w:r>
      <w:proofErr w:type="spellEnd"/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410C8D1E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}</w:t>
      </w:r>
    </w:p>
    <w:p w14:paraId="198E800F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UpdateServices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AD36FDB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6C76E512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83ECC71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private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BtnAdd_</w:t>
      </w:r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Click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object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sender,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RoutedEventArgs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e)</w:t>
      </w:r>
    </w:p>
    <w:p w14:paraId="0C35C9EB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068FFF10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NavigationService.Navigate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A51288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Pages.AddEditServicePage</w:t>
      </w:r>
      <w:proofErr w:type="spell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());</w:t>
      </w:r>
    </w:p>
    <w:p w14:paraId="5D38AF40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UpdateServices(</w:t>
      </w:r>
      <w:proofErr w:type="gramEnd"/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62A80B0E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}   </w:t>
      </w:r>
    </w:p>
    <w:p w14:paraId="63BD0C00" w14:textId="77777777" w:rsidR="00F53D88" w:rsidRPr="00A512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}</w:t>
      </w:r>
    </w:p>
    <w:p w14:paraId="55560D5E" w14:textId="2C556AE8" w:rsidR="00F53D88" w:rsidRPr="00A51288" w:rsidRDefault="00F53D88" w:rsidP="00F53D88">
      <w:pPr>
        <w:pStyle w:val="a3"/>
        <w:ind w:left="0" w:firstLine="142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A51288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63D1D32E" w14:textId="77777777" w:rsidR="00A51288" w:rsidRDefault="00A51288" w:rsidP="00F53D88">
      <w:pPr>
        <w:pStyle w:val="a3"/>
        <w:ind w:left="0" w:firstLine="142"/>
        <w:jc w:val="right"/>
        <w:rPr>
          <w:sz w:val="28"/>
          <w:szCs w:val="28"/>
        </w:rPr>
      </w:pPr>
    </w:p>
    <w:p w14:paraId="63F323CA" w14:textId="2962A5E9" w:rsidR="00F53D88" w:rsidRDefault="00F53D88" w:rsidP="00F53D88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713F29">
        <w:rPr>
          <w:sz w:val="28"/>
          <w:szCs w:val="28"/>
          <w:lang w:val="en-US"/>
        </w:rPr>
        <w:t xml:space="preserve"> </w:t>
      </w:r>
      <w:r w:rsidR="008C6F98">
        <w:rPr>
          <w:sz w:val="28"/>
          <w:szCs w:val="28"/>
        </w:rPr>
        <w:t>5</w:t>
      </w:r>
    </w:p>
    <w:p w14:paraId="48839B1C" w14:textId="71B976D5" w:rsidR="00296EFD" w:rsidRPr="00296EFD" w:rsidRDefault="00296EFD" w:rsidP="00296EFD">
      <w:pPr>
        <w:pStyle w:val="a3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296E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окна</w:t>
      </w:r>
      <w:r w:rsidRPr="00296EFD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Список заказов»</w:t>
      </w:r>
    </w:p>
    <w:p w14:paraId="5DF2FBE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B71EA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1F633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E864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E151D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0C8F7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E8F8E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26A1E85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5A7E4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6AB90F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OrderListPage.xaml</w:t>
      </w:r>
      <w:proofErr w:type="spellEnd"/>
    </w:p>
    <w:p w14:paraId="1EE4EA1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4EF4203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OrderListPage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06856F0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800E8C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OrderListPage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EE416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50E27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0CD05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A15CA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6CE3C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Loaded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96B83C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ABBA3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UpdateOrders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12DEF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016D0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136B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UpdateOrders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5D87D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30154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orders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App.Context.Orders.ToList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ACE8A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App.Context.OrderServices.ToList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675BA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3362F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DGorders.ItemsSource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orders;</w:t>
      </w:r>
    </w:p>
    <w:p w14:paraId="6E67928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DGorders.DataContext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6C991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38BCD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B0C57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BtnAdd_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E9445C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453A6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NavigationService.Navigate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AddEditOrderPage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FDD94D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UpdateOrders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41B1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B09F3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8FAF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ImgDelete_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MouseLeftButtonDown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520A47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52D8D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(sender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5F8B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325B7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уверены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хотите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заказ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currentOrder.OrderName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CEAE04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AB090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85B6A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App.Context.Orders.Remove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BCA9C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C9852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06889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UpdateOrders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B36ED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AEE68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CD742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ImgEdit_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MouseLeftButtonDown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MouseButtonEventArgs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2EE9441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BA340B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UpdateOrders();</w:t>
      </w:r>
    </w:p>
    <w:p w14:paraId="236B46D8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898377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39B897" w14:textId="00BB1CBF" w:rsidR="00F53D88" w:rsidRPr="00713F29" w:rsidRDefault="00F53D88" w:rsidP="00F53D88">
      <w:pPr>
        <w:pStyle w:val="a3"/>
        <w:ind w:left="0" w:firstLine="14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DF7427" w14:textId="129E0861" w:rsidR="00F53D88" w:rsidRPr="00526169" w:rsidRDefault="00F53D88" w:rsidP="00526169">
      <w:pPr>
        <w:jc w:val="right"/>
        <w:rPr>
          <w:sz w:val="28"/>
          <w:szCs w:val="28"/>
          <w:lang w:val="en-US"/>
        </w:rPr>
      </w:pPr>
      <w:r w:rsidRPr="00713F29">
        <w:rPr>
          <w:sz w:val="28"/>
          <w:szCs w:val="28"/>
          <w:lang w:val="en-US"/>
        </w:rPr>
        <w:br w:type="page"/>
      </w:r>
      <w:r>
        <w:rPr>
          <w:sz w:val="28"/>
          <w:szCs w:val="28"/>
        </w:rPr>
        <w:lastRenderedPageBreak/>
        <w:t>Приложение</w:t>
      </w:r>
      <w:r w:rsidRPr="00713F29">
        <w:rPr>
          <w:sz w:val="28"/>
          <w:szCs w:val="28"/>
          <w:lang w:val="en-US"/>
        </w:rPr>
        <w:t xml:space="preserve"> </w:t>
      </w:r>
      <w:r w:rsidR="008C6F98" w:rsidRPr="00526169">
        <w:rPr>
          <w:sz w:val="28"/>
          <w:szCs w:val="28"/>
          <w:lang w:val="en-US"/>
        </w:rPr>
        <w:t>6</w:t>
      </w:r>
    </w:p>
    <w:p w14:paraId="53B42B15" w14:textId="2F22A472" w:rsidR="00526169" w:rsidRPr="00526169" w:rsidRDefault="00526169" w:rsidP="0052616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 окна «Добавление/Редактирования услуг»</w:t>
      </w:r>
    </w:p>
    <w:p w14:paraId="06A6C7A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Beauty_Salon.Entities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467BE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0C412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2B84A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8BCED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B948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CCF6C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2EE1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1714564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3F841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59BA4D9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AddEditServicePage.xaml</w:t>
      </w:r>
      <w:proofErr w:type="spellEnd"/>
    </w:p>
    <w:p w14:paraId="5B3EF29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53D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8ED9B2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AddEditServicePage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6E66945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54BD2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9067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AddEditServicePage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AABF5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7BC6B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8377C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960B1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3370D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7D47B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AddEditServicePage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service)</w:t>
      </w:r>
    </w:p>
    <w:p w14:paraId="11342BB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7ED4C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B62F2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service;</w:t>
      </w:r>
    </w:p>
    <w:p w14:paraId="353B1ED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service;</w:t>
      </w:r>
    </w:p>
    <w:p w14:paraId="381A0E3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Title =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Редактировать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услугу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A143F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currentService.Name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B8C2E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TboxPrice.Text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currentService.Price.ToString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19FAE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BB217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FEEEB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BtnSave_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519270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FAAF61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CheckError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26D76F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errorMessage.Length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692383D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8564C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78C32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DE4396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77A72F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F994C1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07F5F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735A1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service 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543D5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DC2C8D0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Name 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49EBDF6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Price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TboxPrice.Text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EA5D8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7212279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App.Context.Services.Add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(service);</w:t>
      </w:r>
    </w:p>
    <w:p w14:paraId="3D85536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DE3D69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EE6C38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5E8F35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4CBC82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currentService.Name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C9D2C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currentService.Price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A759FC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33D58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B93E36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NavigationService.GoBack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88BF34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1BED9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762FBD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251DB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DB237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CheckError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ED3F9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AD3AC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errorBuilder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B4CF3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7E528A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9313EA4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"Название услуги обязательно для заполнения"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3CF07E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E3069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serviceFromDB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App.Context.Services.ToList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5808927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p.Name.ToLower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TboxName.Text.ToLower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F1A5CEE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serviceFromDB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6C0668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errorBuilder.AppendLine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Такая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услуга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уже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есть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базе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F53D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3E85A5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9D7D2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cost = 0;</w:t>
      </w:r>
    </w:p>
    <w:p w14:paraId="75F954B3" w14:textId="77777777" w:rsidR="00F53D88" w:rsidRP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TboxPrice.Text</w:t>
      </w:r>
      <w:proofErr w:type="spellEnd"/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cost) == </w:t>
      </w:r>
      <w:r w:rsidRPr="00F53D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cost &lt;= 0)</w:t>
      </w:r>
    </w:p>
    <w:p w14:paraId="793346D1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3D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"Стоимость услуги должна быть положительным числом"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30C06E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530338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</w:t>
      </w:r>
    </w:p>
    <w:p w14:paraId="27AF4B38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"Устраните следующие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E56EF3" w14:textId="77777777" w:rsidR="00F53D88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DE1E52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13F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errorBuilder.ToString();</w:t>
      </w:r>
    </w:p>
    <w:p w14:paraId="4A3DF28D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8EDEFE" w14:textId="77777777" w:rsidR="00F53D88" w:rsidRPr="00713F29" w:rsidRDefault="00F53D88" w:rsidP="00F53D88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333C720" w14:textId="60A39A5F" w:rsidR="00F53D88" w:rsidRPr="00713F29" w:rsidRDefault="00F53D88" w:rsidP="00F53D88">
      <w:pPr>
        <w:pStyle w:val="a3"/>
        <w:ind w:left="0" w:firstLine="14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6610D0" w14:textId="09A007C2" w:rsidR="00410B62" w:rsidRPr="00713F29" w:rsidRDefault="00410B62" w:rsidP="00F53D88">
      <w:pPr>
        <w:pStyle w:val="a3"/>
        <w:ind w:left="0" w:firstLine="142"/>
        <w:rPr>
          <w:sz w:val="28"/>
          <w:szCs w:val="28"/>
          <w:lang w:val="en-US"/>
        </w:rPr>
      </w:pPr>
    </w:p>
    <w:p w14:paraId="5B564B42" w14:textId="1891FC25" w:rsidR="00410B62" w:rsidRPr="00713F29" w:rsidRDefault="00410B62">
      <w:pPr>
        <w:rPr>
          <w:sz w:val="28"/>
          <w:szCs w:val="28"/>
          <w:lang w:val="en-US"/>
        </w:rPr>
      </w:pPr>
      <w:r w:rsidRPr="00713F29">
        <w:rPr>
          <w:sz w:val="28"/>
          <w:szCs w:val="28"/>
          <w:lang w:val="en-US"/>
        </w:rPr>
        <w:br w:type="page"/>
      </w:r>
    </w:p>
    <w:p w14:paraId="3382D0C3" w14:textId="0386192A" w:rsidR="00410B62" w:rsidRDefault="00410B62" w:rsidP="00410B62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713F29">
        <w:rPr>
          <w:sz w:val="28"/>
          <w:szCs w:val="28"/>
          <w:lang w:val="en-US"/>
        </w:rPr>
        <w:t xml:space="preserve"> </w:t>
      </w:r>
      <w:r w:rsidR="008C6F98">
        <w:rPr>
          <w:sz w:val="28"/>
          <w:szCs w:val="28"/>
        </w:rPr>
        <w:t>7</w:t>
      </w:r>
    </w:p>
    <w:p w14:paraId="4A801B14" w14:textId="3B7C8A1D" w:rsidR="00526169" w:rsidRPr="008C6F98" w:rsidRDefault="00526169" w:rsidP="00526169">
      <w:pPr>
        <w:pStyle w:val="a3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 окна «Добавление/Редактирования</w:t>
      </w:r>
      <w:r>
        <w:rPr>
          <w:sz w:val="28"/>
          <w:szCs w:val="28"/>
        </w:rPr>
        <w:t xml:space="preserve"> заказов»</w:t>
      </w:r>
    </w:p>
    <w:p w14:paraId="7D1BBEE3" w14:textId="77777777" w:rsidR="00410B62" w:rsidRPr="00526169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261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5261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76FE28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01096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D21864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FEB73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C81280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7A7797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4AB37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0DD30338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2F36E9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0B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755A71FE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0B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AddEditOrderPage.xaml</w:t>
      </w:r>
      <w:proofErr w:type="spellEnd"/>
    </w:p>
    <w:p w14:paraId="29D4061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0B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10B6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45FACB6B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AddEditOrderPage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415A95A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2BC99C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E24A60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4C238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Entities.OrderService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currentOrderService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FB1BE0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93E90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AddEditOrderPage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91DA27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6ADAB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55826F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79C228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91A2650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Entities.OrderService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3CA43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LboxService.ItemsSource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App.Context.Services.ToList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7524C2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0FD84D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E9FA28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BtnSave_</w:t>
      </w:r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E2EB7DB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5038F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ErrorCheck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A6C8B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6F75B7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errorMessage.Length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6903C7C4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13A5AF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10B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410B6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C81199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58116C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CA11302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A630519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C773F7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5B88314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</w:p>
    <w:p w14:paraId="0289608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B48A86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D7077D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FirstName =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EB170F5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Patronymic =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TboxPatronymic.Text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8472D4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Age =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A131E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4C03F90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747AE5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</w:t>
      </w:r>
      <w:proofErr w:type="spellEnd"/>
    </w:p>
    <w:p w14:paraId="429B93BC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57F6664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OrderName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DateTime.Now.ToString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387F50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71CFDA3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F28309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orderService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Entities.OrderService</w:t>
      </w:r>
      <w:proofErr w:type="spellEnd"/>
    </w:p>
    <w:p w14:paraId="6B99C63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                       </w:t>
      </w:r>
    </w:p>
    <w:p w14:paraId="0555EC9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ServiceID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LboxService.SelectedValue.ToString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4C6166B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4FAD8358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App.Context.Clients.Add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4E94A82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App.Context.Orders.Add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(order);</w:t>
      </w:r>
    </w:p>
    <w:p w14:paraId="3803AA3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App.Context.OrderServices.Add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orderService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52BAF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89CB83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07515302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NavigationService.GoBack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5EA354A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0B2F4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207C25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785BD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E26586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ErrorCheck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5D928E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CC395E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errorBuilder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C16E37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AE0E1F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8608DE9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"Фамилия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обязательня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заполнения"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30E489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DBC1AC9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"Имя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обязательня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заполнения"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5C61A4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1ABB8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= 0;</w:t>
      </w:r>
    </w:p>
    <w:p w14:paraId="7797FF21" w14:textId="77777777" w:rsidR="00410B62" w:rsidRP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</w:t>
      </w:r>
      <w:proofErr w:type="spellEnd"/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410B6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age &lt;= 0 || age &gt;= 200)</w:t>
      </w:r>
    </w:p>
    <w:p w14:paraId="1D2388D4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0B6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"Возраст должен быть положительным числом и не больше 200"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744FFF5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1C5D21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</w:t>
      </w:r>
    </w:p>
    <w:p w14:paraId="342D9008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"Устраните следующие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FB62F7" w14:textId="77777777" w:rsidR="00410B62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107254" w14:textId="77777777" w:rsidR="00410B62" w:rsidRPr="00713F29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13F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errorBuilder.ToString();</w:t>
      </w:r>
    </w:p>
    <w:p w14:paraId="3EFEB6C4" w14:textId="77777777" w:rsidR="00410B62" w:rsidRPr="00713F29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B64429" w14:textId="77777777" w:rsidR="00410B62" w:rsidRPr="00713F29" w:rsidRDefault="00410B62" w:rsidP="00410B62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FBCABB" w14:textId="24A45166" w:rsidR="00410B62" w:rsidRPr="00713F29" w:rsidRDefault="00410B62" w:rsidP="00410B62">
      <w:pPr>
        <w:pStyle w:val="a3"/>
        <w:ind w:left="0" w:firstLine="142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3F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D37DC3" w14:textId="228C752A" w:rsidR="00C279E5" w:rsidRPr="00713F29" w:rsidRDefault="00C279E5">
      <w:pPr>
        <w:rPr>
          <w:sz w:val="28"/>
          <w:szCs w:val="28"/>
          <w:lang w:val="en-US"/>
        </w:rPr>
      </w:pPr>
      <w:r w:rsidRPr="00713F29">
        <w:rPr>
          <w:sz w:val="28"/>
          <w:szCs w:val="28"/>
          <w:lang w:val="en-US"/>
        </w:rPr>
        <w:br w:type="page"/>
      </w:r>
    </w:p>
    <w:p w14:paraId="01777F23" w14:textId="33CB3E92" w:rsidR="00C279E5" w:rsidRDefault="00C279E5" w:rsidP="00C279E5">
      <w:pPr>
        <w:pStyle w:val="a3"/>
        <w:ind w:left="0" w:firstLine="142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713F29">
        <w:rPr>
          <w:sz w:val="28"/>
          <w:szCs w:val="28"/>
          <w:lang w:val="en-US"/>
        </w:rPr>
        <w:t xml:space="preserve"> </w:t>
      </w:r>
      <w:r w:rsidR="008C6F98">
        <w:rPr>
          <w:sz w:val="28"/>
          <w:szCs w:val="28"/>
        </w:rPr>
        <w:t>8</w:t>
      </w:r>
    </w:p>
    <w:p w14:paraId="172C3E2F" w14:textId="0A827412" w:rsidR="00526169" w:rsidRPr="008C6F98" w:rsidRDefault="00526169" w:rsidP="00526169">
      <w:pPr>
        <w:pStyle w:val="a3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 окна «Добавление/Редактирования</w:t>
      </w:r>
      <w:r>
        <w:rPr>
          <w:sz w:val="28"/>
          <w:szCs w:val="28"/>
        </w:rPr>
        <w:t xml:space="preserve"> клиентов»</w:t>
      </w:r>
    </w:p>
    <w:p w14:paraId="7299A31C" w14:textId="77777777" w:rsidR="00C279E5" w:rsidRPr="00526169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261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</w:t>
      </w:r>
      <w:r w:rsidRPr="005261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</w:t>
      </w:r>
      <w:r w:rsidRPr="005261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32;</w:t>
      </w:r>
    </w:p>
    <w:p w14:paraId="0B134C9B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7E6E8B48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E2331A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CF66A8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A1F865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C331D4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5B6483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BCEE8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Beauty_Salon.Pages</w:t>
      </w:r>
      <w:proofErr w:type="spellEnd"/>
    </w:p>
    <w:p w14:paraId="5FAD6189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83BB02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79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279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DAA0754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79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AddEditClient.xaml</w:t>
      </w:r>
      <w:proofErr w:type="spellEnd"/>
    </w:p>
    <w:p w14:paraId="2EE805EC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79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279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279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637F180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79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AddEditClient</w:t>
      </w:r>
      <w:proofErr w:type="spell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Page</w:t>
      </w:r>
    </w:p>
    <w:p w14:paraId="7B3868E7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1D68F8" w14:textId="77777777" w:rsidR="00C279E5" w:rsidRP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279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50C019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279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E635ED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FC3C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F76F4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75E96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8763F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11DA6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F3C687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141C9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AddEditClient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client)</w:t>
      </w:r>
    </w:p>
    <w:p w14:paraId="7A995D9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A74A8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E4237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client;</w:t>
      </w:r>
    </w:p>
    <w:p w14:paraId="6F3286EA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client;</w:t>
      </w:r>
    </w:p>
    <w:p w14:paraId="006EBFD0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"Редактировать данные о клиенте"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C14B55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currentClient.LastName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73BB4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currentClient.FirstName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E41EAC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TboxPatronymic.Text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currentClient.Patronymic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796B1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currentClient.Age.ToString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0E0ED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5BEFD2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currentClient.Image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0C417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ClientImage.Source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ImageSourceConverter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ConvertFrom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currentClient.Image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37C3D9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614B5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393C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BtnSave_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499375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EC329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ErrorCheck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5C75C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E7D3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errorMessage.Length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0 )</w:t>
      </w:r>
      <w:proofErr w:type="gramEnd"/>
    </w:p>
    <w:p w14:paraId="3EB5F2A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52BDF4A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errorMessage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D06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D06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22112B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F97F0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8C0D2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E1A5E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A657BF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4812982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Entities.Client</w:t>
      </w:r>
      <w:proofErr w:type="spellEnd"/>
    </w:p>
    <w:p w14:paraId="0A22220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A7FB95C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0F6EA51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FirstName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B8814D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Patronymic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TboxPatronymic.Text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E94803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Age =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62072DA5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Image =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</w:p>
    <w:p w14:paraId="486EFC37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64CEABAF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App.Context.Clients.Add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679D5361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94A547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69563FD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C29E0E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DA5479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currentClient.LastName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B877F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currentClient.FirstName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DF588F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currentClient.Patronymic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TboxPatronymic.Text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553C45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F5E021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A4539D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currentClient.Image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8912B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App.Context.SaveChanges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55DE0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432E63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NavigationService.GoBack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B5BC1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FEAE5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72A7C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9B6046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C9353F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BtnSelectImg_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C0C873C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ACB80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OpenFileDialog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ofd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OpenFileDialog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1BC27A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ofd.Filter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06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"Image | *.</w:t>
      </w:r>
      <w:proofErr w:type="spellStart"/>
      <w:r w:rsidRPr="000D06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png</w:t>
      </w:r>
      <w:proofErr w:type="spellEnd"/>
      <w:r w:rsidRPr="000D06C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*.jpg; *.jpeg"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007A1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ofd.ShowDialog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57BD69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60A39E3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File.ReadAllBytes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ofd.FileName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5BA40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ClientImage.Source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ImageSourceConverter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ConvertFrom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mainImageData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AFEC52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09C879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55CC8A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896B54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ErrorCheck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E7611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856915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errorBuilder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1D1268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58206E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TboxLname.Text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AE11785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"Фамилия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обязательня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заполнения"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501105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TboxFname.Text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2A9E680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"Имя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обязательня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заполнения"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FC95BD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095A51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= 0;</w:t>
      </w:r>
    </w:p>
    <w:p w14:paraId="0CDA8310" w14:textId="77777777" w:rsidR="00C279E5" w:rsidRPr="000D06C8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TboxAge.Text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</w:t>
      </w:r>
      <w:proofErr w:type="spellEnd"/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0D06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age &lt;= 0 || age &gt;=200)</w:t>
      </w:r>
    </w:p>
    <w:p w14:paraId="35E2A1AE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06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errorBuilder.AppendLine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"Возраст должен быть положительным числом и не больше 200"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6151C6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8AF04B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</w:t>
      </w:r>
    </w:p>
    <w:p w14:paraId="3F316582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"Устраните следующие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50FF43B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196AA1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errorBuilder.ToString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A1C6B3E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F4B11AD" w14:textId="77777777" w:rsidR="00C279E5" w:rsidRDefault="00C279E5" w:rsidP="00C279E5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7E9C71" w14:textId="4DF1DFC1" w:rsidR="00C279E5" w:rsidRPr="00F53D88" w:rsidRDefault="00C279E5" w:rsidP="00C279E5">
      <w:pPr>
        <w:pStyle w:val="a3"/>
        <w:ind w:left="0" w:firstLine="142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C279E5" w:rsidRPr="00F53D88" w:rsidSect="00DC141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65208" w14:textId="77777777" w:rsidR="003F13B0" w:rsidRDefault="003F13B0" w:rsidP="00DC141E">
      <w:pPr>
        <w:spacing w:line="240" w:lineRule="auto"/>
      </w:pPr>
      <w:r>
        <w:separator/>
      </w:r>
    </w:p>
  </w:endnote>
  <w:endnote w:type="continuationSeparator" w:id="0">
    <w:p w14:paraId="0070C649" w14:textId="77777777" w:rsidR="003F13B0" w:rsidRDefault="003F13B0" w:rsidP="00DC1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6873551"/>
      <w:docPartObj>
        <w:docPartGallery w:val="Page Numbers (Bottom of Page)"/>
        <w:docPartUnique/>
      </w:docPartObj>
    </w:sdtPr>
    <w:sdtContent>
      <w:p w14:paraId="5298B81F" w14:textId="6A73B8B6" w:rsidR="00DC141E" w:rsidRDefault="00DC14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475C28" w14:textId="77777777" w:rsidR="00DC141E" w:rsidRDefault="00DC14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11506" w14:textId="77777777" w:rsidR="003F13B0" w:rsidRDefault="003F13B0" w:rsidP="00DC141E">
      <w:pPr>
        <w:spacing w:line="240" w:lineRule="auto"/>
      </w:pPr>
      <w:r>
        <w:separator/>
      </w:r>
    </w:p>
  </w:footnote>
  <w:footnote w:type="continuationSeparator" w:id="0">
    <w:p w14:paraId="5B40C247" w14:textId="77777777" w:rsidR="003F13B0" w:rsidRDefault="003F13B0" w:rsidP="00DC14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2E2F"/>
    <w:multiLevelType w:val="hybridMultilevel"/>
    <w:tmpl w:val="2690D88E"/>
    <w:lvl w:ilvl="0" w:tplc="629EE02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034A52"/>
    <w:multiLevelType w:val="hybridMultilevel"/>
    <w:tmpl w:val="C836627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1FE7121"/>
    <w:multiLevelType w:val="hybridMultilevel"/>
    <w:tmpl w:val="FA286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F6AA1"/>
    <w:multiLevelType w:val="multilevel"/>
    <w:tmpl w:val="68341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43D03869"/>
    <w:multiLevelType w:val="hybridMultilevel"/>
    <w:tmpl w:val="84CAC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750D5D"/>
    <w:multiLevelType w:val="hybridMultilevel"/>
    <w:tmpl w:val="956AAC5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6734435"/>
    <w:multiLevelType w:val="hybridMultilevel"/>
    <w:tmpl w:val="04DCAF2A"/>
    <w:lvl w:ilvl="0" w:tplc="02C6A4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15417E1"/>
    <w:multiLevelType w:val="hybridMultilevel"/>
    <w:tmpl w:val="93FA7544"/>
    <w:lvl w:ilvl="0" w:tplc="8EB405E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281256"/>
    <w:multiLevelType w:val="hybridMultilevel"/>
    <w:tmpl w:val="A16A00F4"/>
    <w:lvl w:ilvl="0" w:tplc="A038FEE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9"/>
    <w:rsid w:val="00013976"/>
    <w:rsid w:val="000349C7"/>
    <w:rsid w:val="000B0348"/>
    <w:rsid w:val="000C1392"/>
    <w:rsid w:val="000C2AA3"/>
    <w:rsid w:val="000C6906"/>
    <w:rsid w:val="000D06C8"/>
    <w:rsid w:val="000D1C01"/>
    <w:rsid w:val="000E6E19"/>
    <w:rsid w:val="000F191C"/>
    <w:rsid w:val="001336D3"/>
    <w:rsid w:val="001453FD"/>
    <w:rsid w:val="001C367D"/>
    <w:rsid w:val="001C4D45"/>
    <w:rsid w:val="001D24D7"/>
    <w:rsid w:val="002530FB"/>
    <w:rsid w:val="00296EFD"/>
    <w:rsid w:val="002A3D4F"/>
    <w:rsid w:val="0030194A"/>
    <w:rsid w:val="003516AF"/>
    <w:rsid w:val="003522E8"/>
    <w:rsid w:val="00361FFB"/>
    <w:rsid w:val="003811E4"/>
    <w:rsid w:val="003A3B2E"/>
    <w:rsid w:val="003F13B0"/>
    <w:rsid w:val="00410B62"/>
    <w:rsid w:val="00430E71"/>
    <w:rsid w:val="004C7BCF"/>
    <w:rsid w:val="00516983"/>
    <w:rsid w:val="00526169"/>
    <w:rsid w:val="005A0EFE"/>
    <w:rsid w:val="005F5216"/>
    <w:rsid w:val="00601D83"/>
    <w:rsid w:val="006447FD"/>
    <w:rsid w:val="00667725"/>
    <w:rsid w:val="00687338"/>
    <w:rsid w:val="006A75AF"/>
    <w:rsid w:val="006C1DA1"/>
    <w:rsid w:val="006C41E1"/>
    <w:rsid w:val="006E1092"/>
    <w:rsid w:val="006E1E1B"/>
    <w:rsid w:val="00702915"/>
    <w:rsid w:val="00713F29"/>
    <w:rsid w:val="00716A4C"/>
    <w:rsid w:val="00745A5D"/>
    <w:rsid w:val="00745DC4"/>
    <w:rsid w:val="00761E31"/>
    <w:rsid w:val="00771A93"/>
    <w:rsid w:val="00781DE9"/>
    <w:rsid w:val="007A0E6C"/>
    <w:rsid w:val="007A1E69"/>
    <w:rsid w:val="007A30A6"/>
    <w:rsid w:val="007A6C6D"/>
    <w:rsid w:val="007B2789"/>
    <w:rsid w:val="007C3BDF"/>
    <w:rsid w:val="007E1C44"/>
    <w:rsid w:val="00813E1D"/>
    <w:rsid w:val="008362CD"/>
    <w:rsid w:val="00850FC7"/>
    <w:rsid w:val="0088623F"/>
    <w:rsid w:val="00890FC2"/>
    <w:rsid w:val="00891778"/>
    <w:rsid w:val="008938C6"/>
    <w:rsid w:val="008A4776"/>
    <w:rsid w:val="008B20A5"/>
    <w:rsid w:val="008C2704"/>
    <w:rsid w:val="008C5038"/>
    <w:rsid w:val="008C6F98"/>
    <w:rsid w:val="00934B37"/>
    <w:rsid w:val="00970EE1"/>
    <w:rsid w:val="0097400D"/>
    <w:rsid w:val="0097663C"/>
    <w:rsid w:val="0098330A"/>
    <w:rsid w:val="009938EB"/>
    <w:rsid w:val="009A5D39"/>
    <w:rsid w:val="009B098A"/>
    <w:rsid w:val="00A27E2B"/>
    <w:rsid w:val="00A51288"/>
    <w:rsid w:val="00A6129E"/>
    <w:rsid w:val="00A749D8"/>
    <w:rsid w:val="00A91D37"/>
    <w:rsid w:val="00AB581C"/>
    <w:rsid w:val="00AD5552"/>
    <w:rsid w:val="00AE563C"/>
    <w:rsid w:val="00AF2311"/>
    <w:rsid w:val="00B1507A"/>
    <w:rsid w:val="00B43225"/>
    <w:rsid w:val="00BC57C2"/>
    <w:rsid w:val="00BD571B"/>
    <w:rsid w:val="00BF0A75"/>
    <w:rsid w:val="00BF547F"/>
    <w:rsid w:val="00C1193D"/>
    <w:rsid w:val="00C279E5"/>
    <w:rsid w:val="00CC1015"/>
    <w:rsid w:val="00CC7605"/>
    <w:rsid w:val="00CD3375"/>
    <w:rsid w:val="00CF69A2"/>
    <w:rsid w:val="00D17125"/>
    <w:rsid w:val="00D233D5"/>
    <w:rsid w:val="00D24496"/>
    <w:rsid w:val="00D3156E"/>
    <w:rsid w:val="00D433A7"/>
    <w:rsid w:val="00D64209"/>
    <w:rsid w:val="00D71EED"/>
    <w:rsid w:val="00D76B80"/>
    <w:rsid w:val="00D91276"/>
    <w:rsid w:val="00DA4DB9"/>
    <w:rsid w:val="00DC141E"/>
    <w:rsid w:val="00E03381"/>
    <w:rsid w:val="00E1543C"/>
    <w:rsid w:val="00E20E3F"/>
    <w:rsid w:val="00EB112B"/>
    <w:rsid w:val="00EB7416"/>
    <w:rsid w:val="00EC11B2"/>
    <w:rsid w:val="00ED7EF9"/>
    <w:rsid w:val="00EE5751"/>
    <w:rsid w:val="00EF475A"/>
    <w:rsid w:val="00F16D24"/>
    <w:rsid w:val="00F35AC1"/>
    <w:rsid w:val="00F506DE"/>
    <w:rsid w:val="00F50F9A"/>
    <w:rsid w:val="00F53D88"/>
    <w:rsid w:val="00F627A4"/>
    <w:rsid w:val="00F65F25"/>
    <w:rsid w:val="00F671B5"/>
    <w:rsid w:val="00F8439D"/>
    <w:rsid w:val="00FD6622"/>
    <w:rsid w:val="00FE24E8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23B5"/>
  <w15:chartTrackingRefBased/>
  <w15:docId w15:val="{3C95C4F8-45E0-484F-ABBE-753E2749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193D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17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B3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C141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141E"/>
    <w:rPr>
      <w:rFonts w:eastAsia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C141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141E"/>
    <w:rPr>
      <w:rFonts w:eastAsia="Times New Roman" w:cs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745A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45A5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17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1D24D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24D7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68733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8733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87338"/>
    <w:rPr>
      <w:rFonts w:eastAsia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8733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87338"/>
    <w:rPr>
      <w:rFonts w:eastAsia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873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87338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687338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873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harp/wpf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cienceforum.ru/2019/article/20180115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17A8-A6D2-49CB-A971-176FFC39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25</Pages>
  <Words>3986</Words>
  <Characters>22726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StormGun</dc:creator>
  <cp:keywords/>
  <dc:description/>
  <cp:lastModifiedBy>StormGun</cp:lastModifiedBy>
  <cp:revision>115</cp:revision>
  <dcterms:created xsi:type="dcterms:W3CDTF">2022-10-09T09:41:00Z</dcterms:created>
  <dcterms:modified xsi:type="dcterms:W3CDTF">2022-12-09T04:27:00Z</dcterms:modified>
</cp:coreProperties>
</file>