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6a98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6a98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6a98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6a9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6a98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