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1F9FF9" w14:textId="77777777" w:rsidR="008269DF" w:rsidRDefault="008269DF"/>
    <w:p w14:paraId="4948D3BF" w14:textId="0BCD79DB" w:rsidR="008269DF" w:rsidRDefault="008269D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F55D72" wp14:editId="7A3ADA39">
                <wp:simplePos x="0" y="0"/>
                <wp:positionH relativeFrom="column">
                  <wp:posOffset>3068955</wp:posOffset>
                </wp:positionH>
                <wp:positionV relativeFrom="paragraph">
                  <wp:posOffset>756920</wp:posOffset>
                </wp:positionV>
                <wp:extent cx="1485900" cy="1485900"/>
                <wp:effectExtent l="0" t="0" r="88900" b="635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68F31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41.65pt;margin-top:59.6pt;width:117pt;height:1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</w:p>
    <w:p w14:paraId="5BDBAE13" w14:textId="656C5377" w:rsidR="00661FAB" w:rsidRDefault="00EC6103" w:rsidP="00EC6103">
      <w:pPr>
        <w:pStyle w:val="ListParagraph"/>
        <w:numPr>
          <w:ilvl w:val="0"/>
          <w:numId w:val="3"/>
        </w:numPr>
      </w:pPr>
      <w:r>
        <w:t>Upcoming Releases is not sorted by the date. It should automatically sort by the recent date first.</w:t>
      </w:r>
    </w:p>
    <w:p w14:paraId="68228262" w14:textId="77777777" w:rsidR="00661FAB" w:rsidRDefault="00661FAB"/>
    <w:p w14:paraId="6B03CE90" w14:textId="77777777" w:rsidR="00661FAB" w:rsidRDefault="00661FAB"/>
    <w:p w14:paraId="64F875AB" w14:textId="468AA8DB" w:rsidR="00661FAB" w:rsidRDefault="00EC6103">
      <w:r>
        <w:rPr>
          <w:noProof/>
        </w:rPr>
        <w:drawing>
          <wp:inline distT="0" distB="0" distL="0" distR="0" wp14:anchorId="16A34C9C" wp14:editId="441DCE93">
            <wp:extent cx="4876800" cy="4103370"/>
            <wp:effectExtent l="0" t="0" r="0" b="11430"/>
            <wp:docPr id="1" name="Picture 1" descr="../../Documents/Screenshots/Screen%20Shot%202018-03-21%20at%2011.48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Screenshots/Screen%20Shot%202018-03-21%20at%2011.48.24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D7C4" w14:textId="1F57E515" w:rsidR="00661FAB" w:rsidRDefault="00661FAB"/>
    <w:p w14:paraId="5A4C4A86" w14:textId="3C9619C3" w:rsidR="00661FAB" w:rsidRDefault="00661FAB"/>
    <w:p w14:paraId="6EF2A7B8" w14:textId="3A5AF988" w:rsidR="00013E81" w:rsidRDefault="00013E81"/>
    <w:p w14:paraId="132057E2" w14:textId="77777777" w:rsidR="00425082" w:rsidRDefault="00425082"/>
    <w:p w14:paraId="5AD82349" w14:textId="7CE09D6D" w:rsidR="00425082" w:rsidRDefault="00710131">
      <w:r>
        <w:rPr>
          <w:b/>
        </w:rPr>
        <w:t>2</w:t>
      </w:r>
      <w:r w:rsidR="007F3DA6">
        <w:rPr>
          <w:b/>
        </w:rPr>
        <w:t xml:space="preserve">. </w:t>
      </w:r>
      <w:proofErr w:type="spellStart"/>
      <w:r w:rsidR="00425082" w:rsidRPr="00425082">
        <w:rPr>
          <w:b/>
        </w:rPr>
        <w:t>Boxoffice</w:t>
      </w:r>
      <w:proofErr w:type="spellEnd"/>
      <w:r w:rsidR="00425082">
        <w:t>:</w:t>
      </w:r>
    </w:p>
    <w:p w14:paraId="11E40E47" w14:textId="77777777" w:rsidR="007A3C15" w:rsidRDefault="007A3C15"/>
    <w:p w14:paraId="04A9477F" w14:textId="750467A5" w:rsidR="00013E81" w:rsidRDefault="009E204D">
      <w:r>
        <w:t xml:space="preserve"> The way it should work </w:t>
      </w:r>
      <w:proofErr w:type="spellStart"/>
      <w:proofErr w:type="gramStart"/>
      <w:r>
        <w:t>is..</w:t>
      </w:r>
      <w:proofErr w:type="gramEnd"/>
      <w:r>
        <w:t>if</w:t>
      </w:r>
      <w:proofErr w:type="spellEnd"/>
      <w:r>
        <w:t xml:space="preserve"> we only fill information for one </w:t>
      </w:r>
      <w:proofErr w:type="spellStart"/>
      <w:r>
        <w:t>table..</w:t>
      </w:r>
      <w:r w:rsidRPr="004D3ED1">
        <w:rPr>
          <w:b/>
        </w:rPr>
        <w:t>only</w:t>
      </w:r>
      <w:proofErr w:type="spellEnd"/>
      <w:r w:rsidRPr="004D3ED1">
        <w:rPr>
          <w:b/>
        </w:rPr>
        <w:t xml:space="preserve"> that table should be displayed</w:t>
      </w:r>
      <w:r>
        <w:t>. Currently, both the tables are displayed with one table having information and other table having blank information.</w:t>
      </w:r>
    </w:p>
    <w:p w14:paraId="21CB32DD" w14:textId="77777777" w:rsidR="0083667A" w:rsidRDefault="0083667A"/>
    <w:p w14:paraId="3EE9F40A" w14:textId="77777777" w:rsidR="0083667A" w:rsidRDefault="0083667A"/>
    <w:p w14:paraId="3043E87E" w14:textId="4BD74C38" w:rsidR="0083667A" w:rsidRDefault="0083667A">
      <w:r>
        <w:t>Issue 1: Table with blank information shouldn’t be displayed.</w:t>
      </w:r>
    </w:p>
    <w:p w14:paraId="4F8A2E4A" w14:textId="77777777" w:rsidR="00E92388" w:rsidRDefault="00E92388"/>
    <w:p w14:paraId="031EBEDA" w14:textId="0B312804" w:rsidR="00E92388" w:rsidRDefault="00CF5CFA">
      <w:r>
        <w:t>Also, we may need one more table named. “</w:t>
      </w:r>
      <w:r w:rsidRPr="00CF5CFA">
        <w:rPr>
          <w:b/>
        </w:rPr>
        <w:t>Hero Gross Collections</w:t>
      </w:r>
      <w:r>
        <w:t>” with below columns. This should also work likewise, only if this table has information it should pop up. If not only the table that has information should be displayed.</w:t>
      </w:r>
    </w:p>
    <w:p w14:paraId="40F0A712" w14:textId="77777777" w:rsidR="004D3ED1" w:rsidRDefault="004D3ED1"/>
    <w:p w14:paraId="6B4623E5" w14:textId="45092B70" w:rsidR="004D3ED1" w:rsidRDefault="007A3C15">
      <w:r>
        <w:t xml:space="preserve">New Table - </w:t>
      </w:r>
      <w:r w:rsidR="004D3ED1">
        <w:t xml:space="preserve">Third Table: </w:t>
      </w:r>
    </w:p>
    <w:p w14:paraId="0BD44354" w14:textId="77777777" w:rsidR="007A3C15" w:rsidRDefault="007A3C15"/>
    <w:p w14:paraId="6927A69C" w14:textId="312F983F" w:rsidR="007A3C15" w:rsidRDefault="007A3C15">
      <w:r>
        <w:t>Name of Table: Hero Gross Collections</w:t>
      </w:r>
    </w:p>
    <w:p w14:paraId="0CC8D1EB" w14:textId="0F0E8423" w:rsidR="00CF5CFA" w:rsidRPr="00710131" w:rsidRDefault="00CF5CFA">
      <w:pPr>
        <w:rPr>
          <w:b/>
        </w:rPr>
      </w:pPr>
    </w:p>
    <w:p w14:paraId="525EBC1C" w14:textId="485AA0C6" w:rsidR="00CF5CFA" w:rsidRDefault="00CF5CFA">
      <w:pPr>
        <w:rPr>
          <w:b/>
        </w:rPr>
      </w:pPr>
      <w:r w:rsidRPr="00710131">
        <w:rPr>
          <w:b/>
        </w:rPr>
        <w:t xml:space="preserve">Movie Name, Gross, Premieres Gross, </w:t>
      </w:r>
      <w:proofErr w:type="spellStart"/>
      <w:r w:rsidRPr="00710131">
        <w:rPr>
          <w:b/>
        </w:rPr>
        <w:t>Locs</w:t>
      </w:r>
      <w:proofErr w:type="spellEnd"/>
    </w:p>
    <w:p w14:paraId="09F0801B" w14:textId="77777777" w:rsidR="007A3C15" w:rsidRDefault="007A3C15">
      <w:pPr>
        <w:rPr>
          <w:b/>
        </w:rPr>
      </w:pPr>
    </w:p>
    <w:p w14:paraId="6A6F4FC4" w14:textId="5D52A701" w:rsidR="007A3C15" w:rsidRPr="007A3C15" w:rsidRDefault="007A3C15" w:rsidP="007A3C15">
      <w:r>
        <w:t xml:space="preserve">This table should also behave like I mentioned before. Only the tables that have data should be displayed and at point in time only one table will have information. </w:t>
      </w:r>
    </w:p>
    <w:p w14:paraId="67AA60A8" w14:textId="77777777" w:rsidR="00710131" w:rsidRDefault="00710131">
      <w:pPr>
        <w:rPr>
          <w:b/>
        </w:rPr>
      </w:pPr>
    </w:p>
    <w:p w14:paraId="70E6DF46" w14:textId="77777777" w:rsidR="009E204D" w:rsidRDefault="009E204D"/>
    <w:p w14:paraId="3B9D6419" w14:textId="4B8BB318" w:rsidR="007F3DA6" w:rsidRDefault="0083667A" w:rsidP="00F545F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3A3C4C" wp14:editId="613D3BDD">
                <wp:simplePos x="0" y="0"/>
                <wp:positionH relativeFrom="column">
                  <wp:posOffset>-588645</wp:posOffset>
                </wp:positionH>
                <wp:positionV relativeFrom="paragraph">
                  <wp:posOffset>1913890</wp:posOffset>
                </wp:positionV>
                <wp:extent cx="685800" cy="0"/>
                <wp:effectExtent l="0" t="76200" r="50800" b="1016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8085D" id="Straight Arrow Connector 23" o:spid="_x0000_s1026" type="#_x0000_t32" style="position:absolute;margin-left:-46.35pt;margin-top:150.7pt;width:54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00DEB" wp14:editId="523353CB">
                <wp:simplePos x="0" y="0"/>
                <wp:positionH relativeFrom="column">
                  <wp:posOffset>1583055</wp:posOffset>
                </wp:positionH>
                <wp:positionV relativeFrom="paragraph">
                  <wp:posOffset>999490</wp:posOffset>
                </wp:positionV>
                <wp:extent cx="457200" cy="1257300"/>
                <wp:effectExtent l="0" t="0" r="7620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83B4F" id="Straight Arrow Connector 18" o:spid="_x0000_s1026" type="#_x0000_t32" style="position:absolute;margin-left:124.65pt;margin-top:78.7pt;width:36pt;height:9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9E204D">
        <w:rPr>
          <w:noProof/>
        </w:rPr>
        <w:drawing>
          <wp:inline distT="0" distB="0" distL="0" distR="0" wp14:anchorId="35C8F965" wp14:editId="3F11BF57">
            <wp:extent cx="5932170" cy="2966085"/>
            <wp:effectExtent l="0" t="0" r="11430" b="5715"/>
            <wp:docPr id="17" name="Picture 17" descr="../../Documents/Screenshots/Screen%20Shot%202018-03-20%20at%2011.54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cuments/Screenshots/Screen%20Shot%202018-03-20%20at%2011.54.57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E4CE" w14:textId="4962755D" w:rsidR="009E0298" w:rsidRDefault="004D3ED1" w:rsidP="00F545F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D195A6" wp14:editId="2F4D3B82">
                <wp:simplePos x="0" y="0"/>
                <wp:positionH relativeFrom="column">
                  <wp:posOffset>-698940</wp:posOffset>
                </wp:positionH>
                <wp:positionV relativeFrom="paragraph">
                  <wp:posOffset>181854</wp:posOffset>
                </wp:positionV>
                <wp:extent cx="1035001" cy="1034171"/>
                <wp:effectExtent l="0" t="0" r="83185" b="8382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001" cy="10341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DABE" id="Straight Arrow Connector 4" o:spid="_x0000_s1026" type="#_x0000_t32" style="position:absolute;margin-left:-55.05pt;margin-top:14.3pt;width:81.5pt;height:8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</w:p>
    <w:p w14:paraId="01F9EA6A" w14:textId="58D2A307" w:rsidR="009E0298" w:rsidRDefault="009E0298" w:rsidP="009E0298"/>
    <w:p w14:paraId="408D11D9" w14:textId="11476617" w:rsidR="009E0298" w:rsidRDefault="004D3ED1" w:rsidP="004D3ED1">
      <w:r>
        <w:t>3 How to add a site icon when we enter in the browser? Like below Yahoo Icon</w:t>
      </w:r>
    </w:p>
    <w:p w14:paraId="62F8B0AA" w14:textId="77777777" w:rsidR="004D3ED1" w:rsidRDefault="004D3ED1" w:rsidP="004D3ED1"/>
    <w:p w14:paraId="3519F8F9" w14:textId="264A3A7C" w:rsidR="00F545FA" w:rsidRDefault="00F545FA">
      <w:pPr>
        <w:rPr>
          <w:b/>
        </w:rPr>
      </w:pPr>
    </w:p>
    <w:p w14:paraId="05902482" w14:textId="05A72BF2" w:rsidR="00EB223D" w:rsidRDefault="004D3ED1">
      <w:pPr>
        <w:rPr>
          <w:b/>
        </w:rPr>
      </w:pPr>
      <w:r>
        <w:rPr>
          <w:b/>
          <w:noProof/>
        </w:rPr>
        <w:drawing>
          <wp:inline distT="0" distB="0" distL="0" distR="0" wp14:anchorId="404E6D6A" wp14:editId="31F3BBF7">
            <wp:extent cx="3059430" cy="598170"/>
            <wp:effectExtent l="0" t="0" r="0" b="11430"/>
            <wp:docPr id="2" name="Picture 2" descr="../../Documents/Screenshots/Screen%20Shot%202018-03-21%20at%2011.59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cuments/Screenshots/Screen%20Shot%202018-03-21%20at%2011.59.56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199D" w14:textId="370749A0" w:rsidR="004D3ED1" w:rsidRDefault="004D3ED1">
      <w:pPr>
        <w:rPr>
          <w:b/>
        </w:rPr>
      </w:pPr>
    </w:p>
    <w:p w14:paraId="21476398" w14:textId="14A66D99" w:rsidR="004D3ED1" w:rsidRDefault="004D3ED1">
      <w:r>
        <w:rPr>
          <w:b/>
        </w:rPr>
        <w:t xml:space="preserve">4 </w:t>
      </w:r>
      <w:r>
        <w:t>How can we enter the description that should be displayed in the tab of a browser when we enter the website?</w:t>
      </w:r>
    </w:p>
    <w:p w14:paraId="6AC4A18D" w14:textId="77777777" w:rsidR="004D3ED1" w:rsidRDefault="004D3ED1"/>
    <w:p w14:paraId="14769AAE" w14:textId="44829ACB" w:rsidR="004D3ED1" w:rsidRDefault="004D3ED1">
      <w:r>
        <w:t xml:space="preserve">We want: </w:t>
      </w:r>
      <w:proofErr w:type="spellStart"/>
      <w:r>
        <w:t>Panipuri</w:t>
      </w:r>
      <w:proofErr w:type="spellEnd"/>
      <w:r>
        <w:t xml:space="preserve"> | Fastest Growing News Portal</w:t>
      </w:r>
    </w:p>
    <w:p w14:paraId="6FF98C6D" w14:textId="5C2B6B37" w:rsidR="004D3ED1" w:rsidRDefault="004D3ED1"/>
    <w:p w14:paraId="66CB6489" w14:textId="08BCF7E0" w:rsidR="004D3ED1" w:rsidRDefault="004D3ED1"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D833DD" wp14:editId="65BBA563">
                <wp:simplePos x="0" y="0"/>
                <wp:positionH relativeFrom="column">
                  <wp:posOffset>2391508</wp:posOffset>
                </wp:positionH>
                <wp:positionV relativeFrom="paragraph">
                  <wp:posOffset>-268458</wp:posOffset>
                </wp:positionV>
                <wp:extent cx="563147" cy="682478"/>
                <wp:effectExtent l="0" t="0" r="97790" b="800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147" cy="6824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C4AD" id="Straight Arrow Connector 6" o:spid="_x0000_s1026" type="#_x0000_t32" style="position:absolute;margin-left:188.3pt;margin-top:-21.1pt;width:44.35pt;height:5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C656E" wp14:editId="47D302E7">
            <wp:extent cx="5943600" cy="2602230"/>
            <wp:effectExtent l="0" t="0" r="0" b="0"/>
            <wp:docPr id="5" name="Picture 5" descr="../../Documents/Screenshots/Screen%20Shot%202018-03-21%20at%2012.00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cuments/Screenshots/Screen%20Shot%202018-03-21%20at%2012.00.56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DDEF" w14:textId="28C8F359" w:rsidR="004D3ED1" w:rsidRDefault="004D3ED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2C60D8" wp14:editId="228C80C5">
                <wp:simplePos x="0" y="0"/>
                <wp:positionH relativeFrom="column">
                  <wp:posOffset>-248236</wp:posOffset>
                </wp:positionH>
                <wp:positionV relativeFrom="paragraph">
                  <wp:posOffset>97399</wp:posOffset>
                </wp:positionV>
                <wp:extent cx="571500" cy="914400"/>
                <wp:effectExtent l="0" t="0" r="6350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08E87" id="Straight Arrow Connector 9" o:spid="_x0000_s1026" type="#_x0000_t32" style="position:absolute;margin-left:-19.55pt;margin-top:7.65pt;width:45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</w:p>
    <w:p w14:paraId="14AAD025" w14:textId="77777777" w:rsidR="004D3ED1" w:rsidRDefault="004D3ED1"/>
    <w:p w14:paraId="77FFE6F7" w14:textId="6B634DBB" w:rsidR="004D3ED1" w:rsidRDefault="004D3ED1">
      <w:r>
        <w:t>5. For the notifications, can we have our logo instead generic logo?</w:t>
      </w:r>
    </w:p>
    <w:p w14:paraId="47614900" w14:textId="77777777" w:rsidR="004D3ED1" w:rsidRDefault="004D3ED1"/>
    <w:p w14:paraId="1524AD2D" w14:textId="5BA9F625" w:rsidR="004D3ED1" w:rsidRDefault="004D3ED1">
      <w:r>
        <w:t xml:space="preserve">. </w:t>
      </w:r>
      <w:r>
        <w:rPr>
          <w:noProof/>
        </w:rPr>
        <w:drawing>
          <wp:inline distT="0" distB="0" distL="0" distR="0" wp14:anchorId="02EBC071" wp14:editId="3592A274">
            <wp:extent cx="4384675" cy="843915"/>
            <wp:effectExtent l="0" t="0" r="9525" b="0"/>
            <wp:docPr id="8" name="Picture 8" descr="../../Documents/Screenshots/Screen%20Shot%202018-03-21%20at%2012.03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cuments/Screenshots/Screen%20Shot%202018-03-21%20at%2012.03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DAEA" w14:textId="77777777" w:rsidR="004D3ED1" w:rsidRDefault="004D3ED1"/>
    <w:p w14:paraId="5B2188C3" w14:textId="44479E73" w:rsidR="004D3ED1" w:rsidRDefault="004D3ED1">
      <w:r>
        <w:t xml:space="preserve">6. </w:t>
      </w:r>
      <w:r w:rsidR="006732AF">
        <w:t xml:space="preserve">Clicking on the Box Office movies in the Homepage should take to their box office version page. But, instead </w:t>
      </w:r>
      <w:r w:rsidR="00165D3C">
        <w:t>it is taking to some random page. (Upcoming Releases is working fine)</w:t>
      </w:r>
    </w:p>
    <w:p w14:paraId="60E85440" w14:textId="77777777" w:rsidR="00165D3C" w:rsidRDefault="00165D3C"/>
    <w:p w14:paraId="4BF4F457" w14:textId="0F4E8653" w:rsidR="00165D3C" w:rsidRDefault="00165D3C">
      <w:r>
        <w:t>Click on the below movie:</w:t>
      </w:r>
    </w:p>
    <w:p w14:paraId="1A7CE41B" w14:textId="77777777" w:rsidR="00165D3C" w:rsidRDefault="00165D3C"/>
    <w:p w14:paraId="0A9675ED" w14:textId="6B1006F8" w:rsidR="00165D3C" w:rsidRDefault="00165D3C">
      <w:r>
        <w:rPr>
          <w:noProof/>
        </w:rPr>
        <w:drawing>
          <wp:inline distT="0" distB="0" distL="0" distR="0" wp14:anchorId="5339D23D" wp14:editId="0FE54EE3">
            <wp:extent cx="5040630" cy="2449830"/>
            <wp:effectExtent l="0" t="0" r="0" b="0"/>
            <wp:docPr id="10" name="Picture 10" descr="../../Documents/Screenshots/Screen%20Shot%202018-03-21%20at%2012.10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cuments/Screenshots/Screen%20Shot%202018-03-21%20at%2012.10.4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1C03" w14:textId="77777777" w:rsidR="00165D3C" w:rsidRDefault="00165D3C"/>
    <w:p w14:paraId="5496186F" w14:textId="1D34337E" w:rsidR="00165D3C" w:rsidRDefault="00165D3C">
      <w:r>
        <w:t xml:space="preserve">It </w:t>
      </w:r>
      <w:proofErr w:type="spellStart"/>
      <w:r>
        <w:t>it</w:t>
      </w:r>
      <w:proofErr w:type="spellEnd"/>
      <w:r>
        <w:t xml:space="preserve"> taking to below page, which is not expected. </w:t>
      </w:r>
    </w:p>
    <w:p w14:paraId="5283D406" w14:textId="3670160F" w:rsidR="00165D3C" w:rsidRDefault="00165D3C">
      <w:r>
        <w:rPr>
          <w:noProof/>
        </w:rPr>
        <w:lastRenderedPageBreak/>
        <w:drawing>
          <wp:inline distT="0" distB="0" distL="0" distR="0" wp14:anchorId="788DA00F" wp14:editId="165ADA29">
            <wp:extent cx="5932170" cy="6998970"/>
            <wp:effectExtent l="0" t="0" r="11430" b="11430"/>
            <wp:docPr id="13" name="Picture 13" descr="../../Documents/Screenshots/Screen%20Shot%202018-03-21%20at%2012.1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ocuments/Screenshots/Screen%20Shot%202018-03-21%20at%2012.11.5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99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2217" w14:textId="77777777" w:rsidR="00165D3C" w:rsidRDefault="00165D3C"/>
    <w:p w14:paraId="4FF2BDBB" w14:textId="06C4568C" w:rsidR="00165D3C" w:rsidRDefault="00165D3C">
      <w:r>
        <w:t>It should take to below page.</w:t>
      </w:r>
    </w:p>
    <w:p w14:paraId="2E657EF5" w14:textId="77777777" w:rsidR="00165D3C" w:rsidRDefault="00165D3C"/>
    <w:p w14:paraId="3538EEA9" w14:textId="2ADEBE07" w:rsidR="00165D3C" w:rsidRDefault="00165D3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2CCF03" wp14:editId="1A905069">
                <wp:simplePos x="0" y="0"/>
                <wp:positionH relativeFrom="column">
                  <wp:posOffset>1125855</wp:posOffset>
                </wp:positionH>
                <wp:positionV relativeFrom="paragraph">
                  <wp:posOffset>3157220</wp:posOffset>
                </wp:positionV>
                <wp:extent cx="1600200" cy="1371600"/>
                <wp:effectExtent l="0" t="0" r="7620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21765" id="Straight Arrow Connector 19" o:spid="_x0000_s1026" type="#_x0000_t32" style="position:absolute;margin-left:88.65pt;margin-top:248.6pt;width:126pt;height:10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B26D03" wp14:editId="69E9F87D">
            <wp:extent cx="5943600" cy="3176905"/>
            <wp:effectExtent l="0" t="0" r="0" b="0"/>
            <wp:docPr id="15" name="Picture 15" descr="../../Documents/Screenshots/Screen%20Shot%202018-03-21%20at%2012.1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cuments/Screenshots/Screen%20Shot%202018-03-21%20at%2012.11.0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DF95" w14:textId="77777777" w:rsidR="00165D3C" w:rsidRDefault="00165D3C"/>
    <w:p w14:paraId="3AF96C42" w14:textId="77777777" w:rsidR="00165D3C" w:rsidRDefault="00165D3C"/>
    <w:p w14:paraId="0DBB02CF" w14:textId="5102A1DA" w:rsidR="00165D3C" w:rsidRDefault="00165D3C">
      <w:r>
        <w:t>7. Hyphens are being added in the movie name.</w:t>
      </w:r>
    </w:p>
    <w:p w14:paraId="2D698145" w14:textId="43910597" w:rsidR="00165D3C" w:rsidRDefault="00165D3C">
      <w:r>
        <w:t xml:space="preserve">Movie name: </w:t>
      </w:r>
      <w:proofErr w:type="spellStart"/>
      <w:r>
        <w:t>Needi</w:t>
      </w:r>
      <w:proofErr w:type="spellEnd"/>
      <w:r>
        <w:t xml:space="preserve"> </w:t>
      </w:r>
      <w:proofErr w:type="spellStart"/>
      <w:r>
        <w:t>Naadi</w:t>
      </w:r>
      <w:proofErr w:type="spellEnd"/>
      <w:r>
        <w:t xml:space="preserve"> </w:t>
      </w:r>
      <w:proofErr w:type="spellStart"/>
      <w:r>
        <w:t>Oke</w:t>
      </w:r>
      <w:proofErr w:type="spellEnd"/>
      <w:r>
        <w:t xml:space="preserve"> </w:t>
      </w:r>
      <w:proofErr w:type="gramStart"/>
      <w:r>
        <w:t>Katha  is</w:t>
      </w:r>
      <w:proofErr w:type="gramEnd"/>
      <w:r>
        <w:t xml:space="preserve"> changed to </w:t>
      </w:r>
      <w:proofErr w:type="spellStart"/>
      <w:r>
        <w:t>needi-naadi-oke-kadha</w:t>
      </w:r>
      <w:proofErr w:type="spellEnd"/>
    </w:p>
    <w:p w14:paraId="5A678914" w14:textId="77777777" w:rsidR="00165D3C" w:rsidRDefault="00165D3C"/>
    <w:p w14:paraId="6D07FD03" w14:textId="3989AB83" w:rsidR="00165D3C" w:rsidRDefault="00165D3C">
      <w:r>
        <w:rPr>
          <w:noProof/>
        </w:rPr>
        <w:drawing>
          <wp:inline distT="0" distB="0" distL="0" distR="0" wp14:anchorId="2FE81458" wp14:editId="2BFD8FFD">
            <wp:extent cx="5943600" cy="3172460"/>
            <wp:effectExtent l="0" t="0" r="0" b="2540"/>
            <wp:docPr id="16" name="Picture 16" descr="../../Documents/Screenshots/Screen%20Shot%202018-03-21%20at%2012.1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ocuments/Screenshots/Screen%20Shot%202018-03-21%20at%2012.11.0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DB0A" w14:textId="77777777" w:rsidR="00484077" w:rsidRDefault="00484077"/>
    <w:p w14:paraId="4101EA7F" w14:textId="6D620484" w:rsidR="00484077" w:rsidRDefault="00484077">
      <w:r>
        <w:t>8. How can I add different Author Names in the future? Currently, the place holders are Test and Developer. How do I change these?</w:t>
      </w:r>
    </w:p>
    <w:p w14:paraId="4698C247" w14:textId="77777777" w:rsidR="00484077" w:rsidRDefault="00484077"/>
    <w:p w14:paraId="64543D47" w14:textId="4E14B69F" w:rsidR="00484077" w:rsidRDefault="00484077">
      <w:r>
        <w:lastRenderedPageBreak/>
        <w:t xml:space="preserve">9. </w:t>
      </w:r>
      <w:r w:rsidR="00EB0940">
        <w:t xml:space="preserve"> Please do Search Engine Optimization for Google and Bing. Here are some of the keywords our users enter usually:</w:t>
      </w:r>
    </w:p>
    <w:p w14:paraId="1BC3A9C2" w14:textId="77777777" w:rsidR="007A3C15" w:rsidRDefault="007A3C15"/>
    <w:p w14:paraId="62FFB670" w14:textId="0706D56F" w:rsidR="007A3C15" w:rsidRPr="007A3C15" w:rsidRDefault="007A3C15">
      <w:pPr>
        <w:rPr>
          <w:b/>
        </w:rPr>
      </w:pPr>
      <w:r w:rsidRPr="007A3C15">
        <w:rPr>
          <w:b/>
        </w:rPr>
        <w:t>SEO Search keywords:</w:t>
      </w:r>
    </w:p>
    <w:p w14:paraId="718D2015" w14:textId="77777777" w:rsidR="00EB0940" w:rsidRDefault="00EB0940"/>
    <w:p w14:paraId="1DE7A8F5" w14:textId="5B49801E" w:rsidR="00EB0940" w:rsidRDefault="00EB0940">
      <w:r>
        <w:t>Latest Telugu Movies</w:t>
      </w:r>
    </w:p>
    <w:p w14:paraId="2FFFEE1A" w14:textId="085E1F69" w:rsidR="00EB0940" w:rsidRDefault="00EB0940">
      <w:proofErr w:type="spellStart"/>
      <w:r>
        <w:t>Panipuri</w:t>
      </w:r>
      <w:proofErr w:type="spellEnd"/>
      <w:r>
        <w:t xml:space="preserve"> Review</w:t>
      </w:r>
    </w:p>
    <w:p w14:paraId="0BAEC84F" w14:textId="042EE79A" w:rsidR="00EB0940" w:rsidRDefault="00EB0940">
      <w:r>
        <w:t>Telugu Movies</w:t>
      </w:r>
    </w:p>
    <w:p w14:paraId="4B472A4F" w14:textId="0A8E7931" w:rsidR="00EB0940" w:rsidRDefault="00EB0940">
      <w:r>
        <w:t>Telugu News</w:t>
      </w:r>
    </w:p>
    <w:p w14:paraId="62695EC7" w14:textId="7F65E995" w:rsidR="00214861" w:rsidRDefault="00214861">
      <w:r>
        <w:t>Telugu Movie News</w:t>
      </w:r>
    </w:p>
    <w:p w14:paraId="1677BCB0" w14:textId="2CC3037D" w:rsidR="00EB0940" w:rsidRDefault="00EB0940">
      <w:r>
        <w:t>Telugu Box Office Collections</w:t>
      </w:r>
    </w:p>
    <w:p w14:paraId="16CC0AB2" w14:textId="0155412D" w:rsidR="00EB0940" w:rsidRDefault="00EB0940">
      <w:r>
        <w:t>Telugu Movie Reviews</w:t>
      </w:r>
    </w:p>
    <w:p w14:paraId="5069AE6C" w14:textId="4F34AEBB" w:rsidR="00EB0940" w:rsidRDefault="00EB0940">
      <w:r>
        <w:t>US Box Office Collections</w:t>
      </w:r>
    </w:p>
    <w:p w14:paraId="3EB209F4" w14:textId="727CCCC0" w:rsidR="00EB0940" w:rsidRDefault="00EB0940">
      <w:r>
        <w:t xml:space="preserve">US </w:t>
      </w:r>
      <w:proofErr w:type="spellStart"/>
      <w:r>
        <w:t>Showtimes</w:t>
      </w:r>
      <w:bookmarkStart w:id="0" w:name="_GoBack"/>
      <w:bookmarkEnd w:id="0"/>
      <w:proofErr w:type="spellEnd"/>
    </w:p>
    <w:p w14:paraId="3320201D" w14:textId="68259486" w:rsidR="00EB0940" w:rsidRDefault="00EB0940">
      <w:r>
        <w:t>US Movie Schedules</w:t>
      </w:r>
    </w:p>
    <w:p w14:paraId="38C7E83F" w14:textId="4A08004A" w:rsidR="00EB0940" w:rsidRDefault="00EB0940">
      <w:r>
        <w:t>Upcoming Telugu Movies</w:t>
      </w:r>
    </w:p>
    <w:p w14:paraId="2DC4D2D2" w14:textId="77AE94E7" w:rsidR="00EB0940" w:rsidRDefault="00EB0940">
      <w:r>
        <w:t>Telugu Trailers</w:t>
      </w:r>
    </w:p>
    <w:p w14:paraId="03BEEB8C" w14:textId="31ABD59A" w:rsidR="00214861" w:rsidRDefault="00214861">
      <w:r>
        <w:t>Premiere Collections</w:t>
      </w:r>
    </w:p>
    <w:p w14:paraId="4E5F1B6C" w14:textId="12609467" w:rsidR="00214861" w:rsidRDefault="00214861">
      <w:r>
        <w:t>Telugu Premieres</w:t>
      </w:r>
    </w:p>
    <w:p w14:paraId="282E46D8" w14:textId="1E29F548" w:rsidR="00214861" w:rsidRDefault="00214861">
      <w:r>
        <w:t>Movie Premieres</w:t>
      </w:r>
    </w:p>
    <w:p w14:paraId="72D8868C" w14:textId="66E08B7C" w:rsidR="00EB0940" w:rsidRDefault="007A3C1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9DA4DC" wp14:editId="75DDE329">
                <wp:simplePos x="0" y="0"/>
                <wp:positionH relativeFrom="column">
                  <wp:posOffset>-593090</wp:posOffset>
                </wp:positionH>
                <wp:positionV relativeFrom="paragraph">
                  <wp:posOffset>268605</wp:posOffset>
                </wp:positionV>
                <wp:extent cx="1028700" cy="1371600"/>
                <wp:effectExtent l="0" t="0" r="6350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236220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46.7pt;margin-top:21.15pt;width:81pt;height:10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</w:p>
    <w:p w14:paraId="044F2270" w14:textId="78080624" w:rsidR="003A43D0" w:rsidRDefault="003A43D0">
      <w:r>
        <w:t xml:space="preserve">10. When sharing our website via </w:t>
      </w:r>
      <w:proofErr w:type="spellStart"/>
      <w:r>
        <w:t>Whatsapp</w:t>
      </w:r>
      <w:proofErr w:type="spellEnd"/>
      <w:r>
        <w:t xml:space="preserve"> or</w:t>
      </w:r>
      <w:r w:rsidR="00E03A94">
        <w:t xml:space="preserve"> any messaging platform, </w:t>
      </w:r>
      <w:r w:rsidR="00551DD3">
        <w:t>the image is not displayed in the card.</w:t>
      </w:r>
    </w:p>
    <w:p w14:paraId="0141BE31" w14:textId="1B612393" w:rsidR="00551DD3" w:rsidRDefault="00551DD3"/>
    <w:p w14:paraId="522A054A" w14:textId="18ADDBB2" w:rsidR="00551DD3" w:rsidRDefault="00551DD3">
      <w:r>
        <w:t xml:space="preserve">Copy pasted in </w:t>
      </w:r>
      <w:proofErr w:type="spellStart"/>
      <w:r>
        <w:t>Whatsapp</w:t>
      </w:r>
      <w:proofErr w:type="spellEnd"/>
      <w:r>
        <w:t>. This article has a nice image and would like the image to be displayed.</w:t>
      </w:r>
    </w:p>
    <w:p w14:paraId="5C66B047" w14:textId="4C1B0CD4" w:rsidR="00551DD3" w:rsidRDefault="00551DD3"/>
    <w:p w14:paraId="1CB766EC" w14:textId="76EE234B" w:rsidR="00551DD3" w:rsidRDefault="00551DD3">
      <w:r>
        <w:rPr>
          <w:noProof/>
        </w:rPr>
        <w:drawing>
          <wp:inline distT="0" distB="0" distL="0" distR="0" wp14:anchorId="2B66A065" wp14:editId="68404B80">
            <wp:extent cx="5943600" cy="2108200"/>
            <wp:effectExtent l="0" t="0" r="0" b="0"/>
            <wp:docPr id="7" name="Picture 7" descr="../../Documents/Screenshots/Screen%20Shot%202018-03-21%20at%2012.43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Screenshots/Screen%20Shot%202018-03-21%20at%2012.43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35BA" w14:textId="77777777" w:rsidR="00551DD3" w:rsidRDefault="00551DD3"/>
    <w:p w14:paraId="3C395976" w14:textId="498D4EC4" w:rsidR="00551DD3" w:rsidRDefault="00551DD3">
      <w:r>
        <w:t>For example:</w:t>
      </w:r>
    </w:p>
    <w:p w14:paraId="7EB03925" w14:textId="0073E6DE" w:rsidR="00551DD3" w:rsidRDefault="007A3C15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6C77A9" wp14:editId="2D2FBF1E">
                <wp:simplePos x="0" y="0"/>
                <wp:positionH relativeFrom="column">
                  <wp:posOffset>-702945</wp:posOffset>
                </wp:positionH>
                <wp:positionV relativeFrom="paragraph">
                  <wp:posOffset>1785620</wp:posOffset>
                </wp:positionV>
                <wp:extent cx="1257300" cy="1600200"/>
                <wp:effectExtent l="0" t="0" r="8890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160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5F19E" id="Straight Arrow Connector 20" o:spid="_x0000_s1026" type="#_x0000_t32" style="position:absolute;margin-left:-55.35pt;margin-top:140.6pt;width:99pt;height:12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 w:rsidR="00551DD3">
        <w:rPr>
          <w:noProof/>
          <w:sz w:val="28"/>
          <w:szCs w:val="28"/>
        </w:rPr>
        <w:drawing>
          <wp:inline distT="0" distB="0" distL="0" distR="0" wp14:anchorId="056B87C1" wp14:editId="75D806ED">
            <wp:extent cx="5943600" cy="2070100"/>
            <wp:effectExtent l="0" t="0" r="0" b="12700"/>
            <wp:docPr id="11" name="Picture 11" descr="/Users/sundeepy/Documents/Screenshots/Screen Shot 2018-01-27 at 3.3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ndeepy/Documents/Screenshots/Screen Shot 2018-01-27 at 3.33.5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011A" w14:textId="77777777" w:rsidR="00551DD3" w:rsidRDefault="00551DD3"/>
    <w:p w14:paraId="5D0AFC8C" w14:textId="77777777" w:rsidR="00551DD3" w:rsidRDefault="00551DD3">
      <w:r>
        <w:t xml:space="preserve">11. Also, we don’t need </w:t>
      </w:r>
      <w:proofErr w:type="spellStart"/>
      <w:r>
        <w:t>Panipuri</w:t>
      </w:r>
      <w:proofErr w:type="spellEnd"/>
      <w:r>
        <w:t xml:space="preserve"> two times. Just one time is enough (at the end). </w:t>
      </w:r>
      <w:proofErr w:type="gramStart"/>
      <w:r>
        <w:t>So</w:t>
      </w:r>
      <w:proofErr w:type="gramEnd"/>
      <w:r>
        <w:t xml:space="preserve"> the below one should read </w:t>
      </w:r>
    </w:p>
    <w:p w14:paraId="2D6F7858" w14:textId="77777777" w:rsidR="00551DD3" w:rsidRDefault="00551DD3"/>
    <w:p w14:paraId="4990756E" w14:textId="09877A67" w:rsidR="00551DD3" w:rsidRDefault="00551DD3">
      <w:r>
        <w:t xml:space="preserve">Business Already Began for Varun </w:t>
      </w:r>
      <w:proofErr w:type="spellStart"/>
      <w:r>
        <w:t>Tej’s</w:t>
      </w:r>
      <w:proofErr w:type="spellEnd"/>
      <w:r>
        <w:t xml:space="preserve"> Space Thriller – </w:t>
      </w:r>
      <w:proofErr w:type="spellStart"/>
      <w:r>
        <w:t>Panipuri</w:t>
      </w:r>
      <w:proofErr w:type="spellEnd"/>
    </w:p>
    <w:p w14:paraId="6BCBAE58" w14:textId="77777777" w:rsidR="00551DD3" w:rsidRDefault="00551DD3"/>
    <w:p w14:paraId="7FEC4A25" w14:textId="26E5681A" w:rsidR="00551DD3" w:rsidRDefault="00551DD3">
      <w:r>
        <w:rPr>
          <w:noProof/>
        </w:rPr>
        <w:drawing>
          <wp:inline distT="0" distB="0" distL="0" distR="0" wp14:anchorId="49D76E42" wp14:editId="607F2333">
            <wp:extent cx="5943600" cy="2108200"/>
            <wp:effectExtent l="0" t="0" r="0" b="0"/>
            <wp:docPr id="12" name="Picture 12" descr="../../Documents/Screenshots/Screen%20Shot%202018-03-21%20at%2012.43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Screenshots/Screen%20Shot%202018-03-21%20at%2012.43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110B" w14:textId="77777777" w:rsidR="005C5C30" w:rsidRDefault="005C5C30"/>
    <w:p w14:paraId="6A0DC243" w14:textId="54030206" w:rsidR="005C5C30" w:rsidRDefault="005C5C30">
      <w:r>
        <w:t>12. Is there any plugin that will allow us to run the poll in website. That plugin should avoid duplicate votes through s</w:t>
      </w:r>
      <w:r w:rsidR="00B77107">
        <w:t xml:space="preserve">ome browser cookie mechanism or </w:t>
      </w:r>
      <w:proofErr w:type="spellStart"/>
      <w:r w:rsidR="00B77107">
        <w:t>facebook</w:t>
      </w:r>
      <w:proofErr w:type="spellEnd"/>
      <w:r w:rsidR="00B77107">
        <w:t xml:space="preserve"> plugin. </w:t>
      </w:r>
    </w:p>
    <w:p w14:paraId="3162CFAA" w14:textId="77777777" w:rsidR="005C5C30" w:rsidRDefault="005C5C30"/>
    <w:p w14:paraId="4F45B5BB" w14:textId="77777777" w:rsidR="005C5C30" w:rsidRDefault="005C5C30"/>
    <w:p w14:paraId="04BFB824" w14:textId="77777777" w:rsidR="00EB0940" w:rsidRDefault="00EB0940"/>
    <w:p w14:paraId="2D903D4F" w14:textId="77777777" w:rsidR="00165D3C" w:rsidRDefault="00165D3C"/>
    <w:p w14:paraId="6835322B" w14:textId="77777777" w:rsidR="00165D3C" w:rsidRPr="004D3ED1" w:rsidRDefault="00165D3C"/>
    <w:sectPr w:rsidR="00165D3C" w:rsidRPr="004D3ED1" w:rsidSect="00F93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A0FE7"/>
    <w:multiLevelType w:val="hybridMultilevel"/>
    <w:tmpl w:val="67EC5F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B40985"/>
    <w:multiLevelType w:val="hybridMultilevel"/>
    <w:tmpl w:val="E0BE8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767D66"/>
    <w:multiLevelType w:val="hybridMultilevel"/>
    <w:tmpl w:val="BE1E2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9DF"/>
    <w:rsid w:val="00013E81"/>
    <w:rsid w:val="00021E3E"/>
    <w:rsid w:val="00083FF9"/>
    <w:rsid w:val="00087449"/>
    <w:rsid w:val="000916D2"/>
    <w:rsid w:val="000C699B"/>
    <w:rsid w:val="000E57CA"/>
    <w:rsid w:val="00165D3C"/>
    <w:rsid w:val="001E061D"/>
    <w:rsid w:val="00214861"/>
    <w:rsid w:val="002978F7"/>
    <w:rsid w:val="002E4F39"/>
    <w:rsid w:val="003A43D0"/>
    <w:rsid w:val="00425082"/>
    <w:rsid w:val="0043176D"/>
    <w:rsid w:val="00484077"/>
    <w:rsid w:val="004D3ED1"/>
    <w:rsid w:val="00515105"/>
    <w:rsid w:val="00551DD3"/>
    <w:rsid w:val="00570749"/>
    <w:rsid w:val="005C5C30"/>
    <w:rsid w:val="005C603F"/>
    <w:rsid w:val="00606EDD"/>
    <w:rsid w:val="00661FAB"/>
    <w:rsid w:val="006732AF"/>
    <w:rsid w:val="00710131"/>
    <w:rsid w:val="00713C13"/>
    <w:rsid w:val="00717116"/>
    <w:rsid w:val="007A1B7D"/>
    <w:rsid w:val="007A3C15"/>
    <w:rsid w:val="007F3DA6"/>
    <w:rsid w:val="008269DF"/>
    <w:rsid w:val="0083667A"/>
    <w:rsid w:val="009E0298"/>
    <w:rsid w:val="009E204D"/>
    <w:rsid w:val="009F608F"/>
    <w:rsid w:val="00A5366F"/>
    <w:rsid w:val="00AA35D3"/>
    <w:rsid w:val="00B77107"/>
    <w:rsid w:val="00BC3C0B"/>
    <w:rsid w:val="00BF78CE"/>
    <w:rsid w:val="00C03B67"/>
    <w:rsid w:val="00CF3CE4"/>
    <w:rsid w:val="00CF5CFA"/>
    <w:rsid w:val="00D05298"/>
    <w:rsid w:val="00DA4AFD"/>
    <w:rsid w:val="00DF4006"/>
    <w:rsid w:val="00E03A94"/>
    <w:rsid w:val="00E23A05"/>
    <w:rsid w:val="00E720EE"/>
    <w:rsid w:val="00E92388"/>
    <w:rsid w:val="00EB0940"/>
    <w:rsid w:val="00EB223D"/>
    <w:rsid w:val="00EC09D1"/>
    <w:rsid w:val="00EC6103"/>
    <w:rsid w:val="00ED51A8"/>
    <w:rsid w:val="00EF4288"/>
    <w:rsid w:val="00F342EC"/>
    <w:rsid w:val="00F545FA"/>
    <w:rsid w:val="00F93F11"/>
    <w:rsid w:val="00F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53A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07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3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421</Words>
  <Characters>2405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2018-03-19T19:28:00Z</dcterms:created>
  <dcterms:modified xsi:type="dcterms:W3CDTF">2018-03-21T20:04:00Z</dcterms:modified>
</cp:coreProperties>
</file>