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094614"/>
        <w:docPartObj>
          <w:docPartGallery w:val="Cover Pages"/>
          <w:docPartUnique/>
        </w:docPartObj>
      </w:sdtPr>
      <w:sdtContent>
        <w:p w14:paraId="7A7ADDF0" w14:textId="3E575F39" w:rsidR="00B93EEE" w:rsidRDefault="00B93E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56A12C75" wp14:editId="003370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12C4D" id="群組 149" o:spid="_x0000_s1026" style="position:absolute;margin-left:0;margin-top:0;width:8in;height:95.7pt;z-index:25168896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1ompa2QAAAAYBAAAPAAAAZHJz&#10;L2Rvd25yZXYueG1sTI9Bb8IwDIXvk/YfIk/abaRlG9u6pgihcUYULtxC4zXVEqdqApR/P7PLuFh+&#10;etZ7n8v56J044RC7QArySQYCqQmmo1bBbrt6egcRkyajXSBUcMEI8+r+rtSFCWfa4KlOreAQioVW&#10;YFPqCyljY9HrOAk9EnvfYfA6sRxaaQZ95nDv5DTLZtLrjrjB6h6XFpuf+ui5N67fvpz068u4ssvF&#10;c+j2uKmVenwYF58gEo7p/xiu+IwOFTMdwpFMFE4BP5L+5tXLX6esD7x95C8gq1Le4le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">
    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637D96EA" wp14:editId="728762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E96B0" w14:textId="2EB9675C" w:rsidR="00B93EEE" w:rsidRDefault="00B659E4" w:rsidP="007C7410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3EE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</w:t>
                                    </w:r>
                                    <w:r w:rsidR="007C74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vision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E7A6C6" w14:textId="7F0C9968" w:rsidR="00B93EEE" w:rsidRPr="00B4500A" w:rsidRDefault="00B4500A" w:rsidP="00B4500A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B4500A">
                                      <w:rPr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 xml:space="preserve">Homework </w:t>
                                    </w:r>
                                    <w:r w:rsidR="00D578F3">
                                      <w:rPr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7D96E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0;width:8in;height:286.5pt;z-index:2516858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5JnDwPsAAADhAQAAEwAAAAAAAAAAAAAAAAAAAAAAW0NvbnRlbnRfVHlwZXNdLnhtbFBLAQIt&#10;ABQABgAIAAAAIQAjsmrh1wAAAJQBAAALAAAAAAAAAAAAAAAAACwBAABfcmVscy8ucmVsc1BLAQIt&#10;ABQABgAIAAAAIQBQ4m4WlgIAAGYFAAAOAAAAAAAAAAAAAAAAACw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1FFE96B0" w14:textId="2EB9675C" w:rsidR="00B93EEE" w:rsidRDefault="00B659E4" w:rsidP="007C7410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3EE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</w:t>
                              </w:r>
                              <w:r w:rsidR="007C74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vision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06000" w:themeColor="accent4" w:themeShade="80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E7A6C6" w14:textId="7F0C9968" w:rsidR="00B93EEE" w:rsidRPr="00B4500A" w:rsidRDefault="00B4500A" w:rsidP="00B4500A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</w:pPr>
                              <w:r w:rsidRPr="00B4500A">
                                <w:rPr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 xml:space="preserve">Homework </w:t>
                              </w:r>
                              <w:r w:rsidR="00D578F3">
                                <w:rPr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1F2F4" w14:textId="11DC0F8F" w:rsidR="00B93EEE" w:rsidRDefault="00B4500A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24D8F08" wp14:editId="03DBEEC9">
                    <wp:simplePos x="0" y="0"/>
                    <wp:positionH relativeFrom="column">
                      <wp:posOffset>3583305</wp:posOffset>
                    </wp:positionH>
                    <wp:positionV relativeFrom="paragraph">
                      <wp:posOffset>6317615</wp:posOffset>
                    </wp:positionV>
                    <wp:extent cx="2055495" cy="2038350"/>
                    <wp:effectExtent l="0" t="0" r="0" b="0"/>
                    <wp:wrapSquare wrapText="bothSides"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5495" cy="203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7C755" w14:textId="551C3D37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姓名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蘇宛琳</w:t>
                                </w:r>
                              </w:p>
                              <w:p w14:paraId="7FBE03AA" w14:textId="37655161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系所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電信所碩一</w:t>
                                </w:r>
                              </w:p>
                              <w:p w14:paraId="129FA039" w14:textId="44EFCD61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學號 </w:t>
                                </w: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 xml:space="preserve">    </w:t>
                                </w:r>
                                <w:r w:rsidRPr="00B4500A"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： R05942060</w:t>
                                </w:r>
                              </w:p>
                              <w:p w14:paraId="27BB1169" w14:textId="24F48EEF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  <w:r>
                                  <w:rPr>
                                    <w:rFonts w:ascii="Microsoft JhengHei" w:eastAsia="Microsoft JhengHei" w:hAnsi="PingFang TC" w:hint="eastAsia"/>
                                    <w:color w:val="767171" w:themeColor="background2" w:themeShade="80"/>
                                  </w:rPr>
                                  <w:t>指導教授 ： 傅楸善老師</w:t>
                                </w:r>
                              </w:p>
                              <w:p w14:paraId="4E97A17D" w14:textId="77777777" w:rsid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  <w:p w14:paraId="0F16C6E4" w14:textId="77777777" w:rsidR="00B4500A" w:rsidRPr="00B4500A" w:rsidRDefault="00B4500A" w:rsidP="00B4500A">
                                <w:pPr>
                                  <w:rPr>
                                    <w:rFonts w:ascii="Microsoft JhengHei" w:eastAsia="Microsoft JhengHei" w:hAnsi="PingFang TC"/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D8F08" id="文字方塊 1" o:spid="_x0000_s1027" type="#_x0000_t202" style="position:absolute;margin-left:282.15pt;margin-top:497.45pt;width:161.85pt;height:16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" filled="f" stroked="f">
                    <v:textbox>
                      <w:txbxContent>
                        <w:p w14:paraId="05D7C755" w14:textId="551C3D37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姓名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蘇宛琳</w:t>
                          </w:r>
                        </w:p>
                        <w:p w14:paraId="7FBE03AA" w14:textId="37655161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系所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電信所碩一</w:t>
                          </w:r>
                        </w:p>
                        <w:p w14:paraId="129FA039" w14:textId="44EFCD61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學號 </w:t>
                          </w: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 xml:space="preserve">    </w:t>
                          </w:r>
                          <w:r w:rsidRPr="00B4500A"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： R05942060</w:t>
                          </w:r>
                        </w:p>
                        <w:p w14:paraId="27BB1169" w14:textId="24F48EEF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  <w:r>
                            <w:rPr>
                              <w:rFonts w:ascii="Microsoft JhengHei" w:eastAsia="Microsoft JhengHei" w:hAnsi="PingFang TC" w:hint="eastAsia"/>
                              <w:color w:val="767171" w:themeColor="background2" w:themeShade="80"/>
                            </w:rPr>
                            <w:t>指導教授 ： 傅楸善老師</w:t>
                          </w:r>
                        </w:p>
                        <w:p w14:paraId="4E97A17D" w14:textId="77777777" w:rsid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  <w:p w14:paraId="0F16C6E4" w14:textId="77777777" w:rsidR="00B4500A" w:rsidRPr="00B4500A" w:rsidRDefault="00B4500A" w:rsidP="00B4500A">
                          <w:pPr>
                            <w:rPr>
                              <w:rFonts w:ascii="Microsoft JhengHei" w:eastAsia="Microsoft JhengHei" w:hAnsi="PingFang TC"/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EEE">
            <w:br w:type="page"/>
          </w:r>
        </w:p>
      </w:sdtContent>
    </w:sdt>
    <w:p w14:paraId="1D11D86A" w14:textId="77777777" w:rsidR="00D578F3" w:rsidRPr="004D2639" w:rsidRDefault="00D578F3" w:rsidP="00D578F3">
      <w:pPr>
        <w:jc w:val="center"/>
        <w:rPr>
          <w:sz w:val="18"/>
          <w:u w:val="single"/>
        </w:rPr>
      </w:pPr>
      <w:r w:rsidRPr="004D2639">
        <w:rPr>
          <w:rFonts w:ascii="AppleGothic" w:eastAsia="AppleGothic" w:cs="AppleGothic"/>
          <w:color w:val="404040" w:themeColor="text1" w:themeTint="BF"/>
          <w:kern w:val="0"/>
          <w:sz w:val="44"/>
          <w:szCs w:val="60"/>
          <w:u w:val="single"/>
        </w:rPr>
        <w:lastRenderedPageBreak/>
        <w:t>Computer Vision</w:t>
      </w:r>
      <w:r w:rsidRPr="004D2639">
        <w:rPr>
          <w:rFonts w:ascii="AppleGothic" w:eastAsia="AppleGothic" w:cs="AppleGothic" w:hint="eastAsia"/>
          <w:color w:val="404040" w:themeColor="text1" w:themeTint="BF"/>
          <w:kern w:val="0"/>
          <w:sz w:val="44"/>
          <w:szCs w:val="60"/>
          <w:u w:val="single"/>
        </w:rPr>
        <w:t xml:space="preserve"> Report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/>
          <w:color w:val="595959" w:themeColor="text1" w:themeTint="A6"/>
          <w:kern w:val="0"/>
          <w:sz w:val="44"/>
          <w:szCs w:val="60"/>
          <w:u w:val="single"/>
        </w:rPr>
        <w:t>–</w:t>
      </w:r>
      <w:r w:rsidRPr="004D2639">
        <w:rPr>
          <w:rFonts w:ascii="AppleGothic" w:eastAsia="AppleGothic" w:cs="AppleGothic" w:hint="eastAsia"/>
          <w:kern w:val="0"/>
          <w:sz w:val="44"/>
          <w:szCs w:val="60"/>
          <w:u w:val="single"/>
        </w:rPr>
        <w:t xml:space="preserve"> </w:t>
      </w:r>
      <w:r w:rsidRPr="004D2639">
        <w:rPr>
          <w:rFonts w:ascii="AppleGothic" w:eastAsia="AppleGothic" w:cs="AppleGothic" w:hint="eastAsia"/>
          <w:color w:val="7F7F7F" w:themeColor="text1" w:themeTint="80"/>
          <w:kern w:val="0"/>
          <w:sz w:val="44"/>
          <w:szCs w:val="60"/>
          <w:u w:val="single"/>
        </w:rPr>
        <w:t xml:space="preserve">Homework </w:t>
      </w:r>
      <w:r>
        <w:rPr>
          <w:rFonts w:ascii="AppleGothic" w:eastAsia="AppleGothic" w:cs="AppleGothic" w:hint="eastAsia"/>
          <w:color w:val="7F7F7F" w:themeColor="text1" w:themeTint="80"/>
          <w:kern w:val="0"/>
          <w:sz w:val="44"/>
          <w:szCs w:val="60"/>
          <w:u w:val="single"/>
        </w:rPr>
        <w:t>2</w:t>
      </w:r>
    </w:p>
    <w:p w14:paraId="50A80B6F" w14:textId="77777777" w:rsidR="00D578F3" w:rsidRDefault="00D578F3" w:rsidP="00D578F3">
      <w:pPr>
        <w:wordWrap w:val="0"/>
        <w:jc w:val="right"/>
      </w:pPr>
      <w:r w:rsidRPr="000429D7">
        <w:rPr>
          <w:rFonts w:hint="eastAsia"/>
          <w:color w:val="7F7F7F" w:themeColor="text1" w:themeTint="80"/>
        </w:rPr>
        <w:t xml:space="preserve">R05942060 </w:t>
      </w:r>
      <w:r w:rsidRPr="000429D7">
        <w:rPr>
          <w:rFonts w:hint="eastAsia"/>
          <w:color w:val="7F7F7F" w:themeColor="text1" w:themeTint="80"/>
        </w:rPr>
        <w:t>蘇宛琳</w:t>
      </w:r>
      <w:r>
        <w:rPr>
          <w:rFonts w:hint="eastAsia"/>
        </w:rPr>
        <w:t xml:space="preserve"> </w:t>
      </w:r>
    </w:p>
    <w:p w14:paraId="59CB929D" w14:textId="77777777" w:rsidR="00D578F3" w:rsidRPr="004C0EE0" w:rsidRDefault="00D578F3" w:rsidP="00D578F3">
      <w:pPr>
        <w:rPr>
          <w:rFonts w:ascii="Arial" w:hAnsi="Arial" w:cs="Arial"/>
          <w:color w:val="404040" w:themeColor="text1" w:themeTint="BF"/>
          <w:sz w:val="32"/>
        </w:rPr>
      </w:pPr>
      <w:r w:rsidRPr="004C0EE0">
        <w:rPr>
          <w:rFonts w:ascii="Arial" w:hAnsi="Arial" w:cs="Arial"/>
          <w:color w:val="595959" w:themeColor="text1" w:themeTint="A6"/>
          <w:sz w:val="32"/>
        </w:rPr>
        <w:t>Write a program to generate:</w:t>
      </w:r>
    </w:p>
    <w:p w14:paraId="71C48373" w14:textId="3B8AADC1" w:rsidR="00D578F3" w:rsidRPr="00D578F3" w:rsidRDefault="00D578F3" w:rsidP="00D578F3">
      <w:pPr>
        <w:rPr>
          <w:color w:val="FF0000"/>
          <w:sz w:val="36"/>
        </w:rPr>
      </w:pPr>
      <w:r w:rsidRPr="00D578F3">
        <w:rPr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2389FDA" wp14:editId="5CF64165">
                <wp:simplePos x="0" y="0"/>
                <wp:positionH relativeFrom="column">
                  <wp:posOffset>-143510</wp:posOffset>
                </wp:positionH>
                <wp:positionV relativeFrom="paragraph">
                  <wp:posOffset>471170</wp:posOffset>
                </wp:positionV>
                <wp:extent cx="5486400" cy="101600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E8EF9" id="矩形 4" o:spid="_x0000_s1026" style="position:absolute;margin-left:-11.3pt;margin-top:37.1pt;width:6in;height:80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" fillcolor="white [3201]" strokecolor="#70ad47 [3209]" strokeweight="1pt"/>
            </w:pict>
          </mc:Fallback>
        </mc:AlternateContent>
      </w:r>
      <w:r w:rsidRPr="00D578F3">
        <w:rPr>
          <w:color w:val="FF0000"/>
          <w:sz w:val="36"/>
        </w:rPr>
        <w:t>a binary image (threshold at 128)</w:t>
      </w:r>
    </w:p>
    <w:p w14:paraId="286B668B" w14:textId="36EA0D5B" w:rsidR="00D578F3" w:rsidRPr="00D578F3" w:rsidRDefault="00D578F3" w:rsidP="00D578F3">
      <w:pPr>
        <w:widowControl/>
        <w:autoSpaceDE w:val="0"/>
        <w:autoSpaceDN w:val="0"/>
        <w:adjustRightInd w:val="0"/>
        <w:spacing w:after="240" w:line="440" w:lineRule="atLeast"/>
        <w:rPr>
          <w:rFonts w:ascii="Microsoft JhengHei" w:eastAsia="Microsoft JhengHei" w:hAnsi="Microsoft JhengHei" w:cs="Times"/>
          <w:color w:val="000000"/>
          <w:kern w:val="0"/>
          <w:sz w:val="16"/>
        </w:rPr>
      </w:pPr>
      <w:r w:rsidRPr="00D578F3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將影像取二值化，就是將影像變成 1.0 這兩種二元值。也就是說，當亮度大於 128 的值就顯示成</w:t>
      </w:r>
      <w:r>
        <w:rPr>
          <w:rFonts w:ascii="Microsoft JhengHei" w:eastAsia="Microsoft JhengHei" w:hAnsi="Microsoft JhengHei" w:cs="Times" w:hint="eastAsia"/>
          <w:color w:val="01154D"/>
          <w:kern w:val="0"/>
          <w:sz w:val="22"/>
          <w:szCs w:val="37"/>
        </w:rPr>
        <w:t>白</w:t>
      </w:r>
      <w:r w:rsidRPr="00D578F3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色</w:t>
      </w:r>
      <w:r>
        <w:rPr>
          <w:rFonts w:ascii="Microsoft JhengHei" w:eastAsia="Microsoft JhengHei" w:hAnsi="Microsoft JhengHei" w:cs="Times" w:hint="eastAsia"/>
          <w:color w:val="01154D"/>
          <w:kern w:val="0"/>
          <w:sz w:val="22"/>
          <w:szCs w:val="37"/>
        </w:rPr>
        <w:t>（</w:t>
      </w:r>
      <w:r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255）</w:t>
      </w:r>
      <w:r w:rsidRPr="00D578F3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;反之小於 128 的值就顯示成</w:t>
      </w:r>
      <w:r>
        <w:rPr>
          <w:rFonts w:ascii="Microsoft JhengHei" w:eastAsia="Microsoft JhengHei" w:hAnsi="Microsoft JhengHei" w:cs="Times" w:hint="eastAsia"/>
          <w:color w:val="01154D"/>
          <w:kern w:val="0"/>
          <w:sz w:val="22"/>
          <w:szCs w:val="37"/>
        </w:rPr>
        <w:t>黑</w:t>
      </w:r>
      <w:r w:rsidRPr="00D578F3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色</w:t>
      </w:r>
      <w:r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(0)</w:t>
      </w:r>
      <w:r w:rsidRPr="00D578F3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 xml:space="preserve">。 在簡化來說就是將影像變成黑白兩種色階。由臨界值 128 來決定此圖片的 0 或是 1 位元。 </w:t>
      </w:r>
    </w:p>
    <w:p w14:paraId="1AF3BAA1" w14:textId="77777777" w:rsidR="00D578F3" w:rsidRDefault="00D578F3" w:rsidP="00D578F3">
      <w:r>
        <w:rPr>
          <w:rFonts w:hint="eastAsia"/>
          <w:noProof/>
        </w:rPr>
        <w:drawing>
          <wp:inline distT="0" distB="0" distL="0" distR="0" wp14:anchorId="62CAD54B" wp14:editId="1A658C6E">
            <wp:extent cx="1800000" cy="180000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92297" wp14:editId="10C83CD7">
                <wp:simplePos x="0" y="0"/>
                <wp:positionH relativeFrom="column">
                  <wp:posOffset>1989219</wp:posOffset>
                </wp:positionH>
                <wp:positionV relativeFrom="paragraph">
                  <wp:posOffset>1113303</wp:posOffset>
                </wp:positionV>
                <wp:extent cx="685800" cy="0"/>
                <wp:effectExtent l="0" t="76200" r="50800" b="101600"/>
                <wp:wrapNone/>
                <wp:docPr id="14" name="直線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FD4B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4" o:spid="_x0000_s1026" type="#_x0000_t32" style="position:absolute;margin-left:156.65pt;margin-top:87.65pt;width:5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18AE0807" wp14:editId="6776C397">
            <wp:extent cx="1800000" cy="180000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izelen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30A" w14:textId="77777777" w:rsidR="00D578F3" w:rsidRDefault="00D578F3" w:rsidP="00D578F3">
      <w:r>
        <w:rPr>
          <w:rFonts w:hint="eastAsia"/>
          <w:color w:val="4472C4" w:themeColor="accent5"/>
        </w:rPr>
        <w:t xml:space="preserve">        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 </w:t>
      </w:r>
      <w:r>
        <w:rPr>
          <w:rFonts w:hint="eastAsia"/>
          <w:color w:val="4472C4" w:themeColor="accent5"/>
        </w:rPr>
        <w:t xml:space="preserve">   </w:t>
      </w:r>
      <w:r>
        <w:rPr>
          <w:color w:val="4472C4" w:themeColor="accent5"/>
        </w:rPr>
        <w:t>binarizelena</w:t>
      </w:r>
      <w:r w:rsidRPr="00BB5F41">
        <w:rPr>
          <w:color w:val="4472C4" w:themeColor="accent5"/>
        </w:rPr>
        <w:t>.bmp</w:t>
      </w:r>
    </w:p>
    <w:p w14:paraId="52EED439" w14:textId="61B75136" w:rsidR="00D578F3" w:rsidRP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kern w:val="0"/>
          <w:sz w:val="22"/>
          <w:szCs w:val="20"/>
        </w:rPr>
      </w:pPr>
      <w:r w:rsidRPr="00D578F3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>Source</w:t>
      </w:r>
      <w:r w:rsidRPr="00D578F3">
        <w:rPr>
          <w:rFonts w:ascii="Microsoft JhengHei" w:eastAsia="Microsoft JhengHei" w:hAnsi="Courier" w:cs="Courier" w:hint="eastAsia"/>
          <w:color w:val="FF0000"/>
          <w:kern w:val="0"/>
          <w:sz w:val="28"/>
          <w:szCs w:val="20"/>
        </w:rPr>
        <w:t xml:space="preserve"> Code</w:t>
      </w:r>
      <w:r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 xml:space="preserve"> (binary)</w:t>
      </w:r>
    </w:p>
    <w:p w14:paraId="2F507463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LENA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C8DC019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INFO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imfinfo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0F5986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58EA265F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29CEE94C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T = 128;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設定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binary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門檻值</w:t>
      </w:r>
    </w:p>
    <w:p w14:paraId="01D8D9D6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LENA(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&gt; T,</w:t>
      </w:r>
    </w:p>
    <w:p w14:paraId="77299652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LENA(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= 255;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超過門檻值，顯示白色（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1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）</w:t>
      </w:r>
    </w:p>
    <w:p w14:paraId="1178AEBF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14:paraId="5DD48F9B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LENA(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= 0;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低於門檻值，顯示黑色（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0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）</w:t>
      </w:r>
    </w:p>
    <w:p w14:paraId="1D63658E" w14:textId="00D427FF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/>
          <w:kern w:val="0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93BC22B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0E483BC" w14:textId="494E9BAB" w:rsidR="00D578F3" w:rsidRP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'binarizelena.bmp'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>;</w:t>
      </w:r>
    </w:p>
    <w:p w14:paraId="599E659D" w14:textId="2A9DB9DC" w:rsidR="00D578F3" w:rsidRDefault="00C65ACC" w:rsidP="00D578F3">
      <w:pPr>
        <w:rPr>
          <w:rFonts w:ascii="Arial" w:hAnsi="Arial" w:cs="Arial"/>
          <w:color w:val="000000"/>
          <w:kern w:val="0"/>
          <w:szCs w:val="52"/>
        </w:rPr>
      </w:pPr>
      <w:r w:rsidRPr="00D578F3">
        <w:rPr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F0C2CFE" wp14:editId="6394309E">
                <wp:simplePos x="0" y="0"/>
                <wp:positionH relativeFrom="column">
                  <wp:posOffset>-145473</wp:posOffset>
                </wp:positionH>
                <wp:positionV relativeFrom="paragraph">
                  <wp:posOffset>471055</wp:posOffset>
                </wp:positionV>
                <wp:extent cx="5486400" cy="3303385"/>
                <wp:effectExtent l="0" t="0" r="2540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3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92E4" id="矩形 11" o:spid="_x0000_s1026" style="position:absolute;margin-left:-11.45pt;margin-top:37.1pt;width:6in;height:260.1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" fillcolor="white [3201]" strokecolor="#70ad47 [3209]" strokeweight="1pt"/>
            </w:pict>
          </mc:Fallback>
        </mc:AlternateContent>
      </w:r>
      <w:r w:rsidR="00D578F3" w:rsidRPr="00D578F3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>Source</w:t>
      </w:r>
      <w:r w:rsidR="00D578F3" w:rsidRPr="00D578F3">
        <w:rPr>
          <w:rFonts w:ascii="Microsoft JhengHei" w:eastAsia="Microsoft JhengHei" w:hAnsi="Courier" w:cs="Courier" w:hint="eastAsia"/>
          <w:color w:val="FF0000"/>
          <w:kern w:val="0"/>
          <w:sz w:val="28"/>
          <w:szCs w:val="20"/>
        </w:rPr>
        <w:t xml:space="preserve"> Code</w:t>
      </w:r>
      <w:r w:rsidR="00D578F3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 xml:space="preserve"> (</w:t>
      </w:r>
      <w:r w:rsidR="00D578F3" w:rsidRPr="00D578F3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>histogram</w:t>
      </w:r>
      <w:r w:rsidR="00D578F3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>)</w:t>
      </w:r>
    </w:p>
    <w:p w14:paraId="1E6A83F2" w14:textId="575D1FE7" w:rsidR="00C65ACC" w:rsidRDefault="00C65ACC" w:rsidP="00C65ACC">
      <w:pPr>
        <w:widowControl/>
        <w:autoSpaceDE w:val="0"/>
        <w:autoSpaceDN w:val="0"/>
        <w:adjustRightInd w:val="0"/>
        <w:spacing w:after="240" w:line="440" w:lineRule="atLeast"/>
        <w:rPr>
          <w:rFonts w:ascii="Microsoft JhengHei" w:eastAsia="Microsoft JhengHei" w:hAnsi="Microsoft JhengHei" w:cs="Times"/>
          <w:color w:val="01154D"/>
          <w:kern w:val="0"/>
          <w:sz w:val="22"/>
          <w:szCs w:val="22"/>
        </w:rPr>
      </w:pPr>
      <w:r w:rsidRPr="00C65ACC">
        <w:rPr>
          <w:rFonts w:ascii="Microsoft JhengHei" w:eastAsia="Microsoft JhengHei" w:hAnsi="Microsoft JhengHei" w:cs="Times"/>
          <w:color w:val="01154D"/>
          <w:kern w:val="0"/>
          <w:sz w:val="22"/>
          <w:szCs w:val="22"/>
        </w:rPr>
        <w:t xml:space="preserve">histogram 直方圖就是計算每一個像素值出現的次數，依此頻率所繪製的直線圖(bar 圖)，首先將影像載入程式中，再針對每個像素逐一計算 256(0-255)種灰度值出現的 頻率，如以下圖作為概念: </w:t>
      </w:r>
    </w:p>
    <w:p w14:paraId="2CAD1938" w14:textId="4592E728" w:rsidR="00D578F3" w:rsidRPr="004D0486" w:rsidRDefault="003355DC" w:rsidP="004D0486">
      <w:pPr>
        <w:widowControl/>
        <w:autoSpaceDE w:val="0"/>
        <w:autoSpaceDN w:val="0"/>
        <w:adjustRightInd w:val="0"/>
        <w:spacing w:after="240" w:line="440" w:lineRule="atLeast"/>
        <w:rPr>
          <w:rFonts w:ascii="Microsoft JhengHei" w:eastAsia="Microsoft JhengHei" w:hAnsi="Microsoft JhengHei" w:cs="Times"/>
          <w:color w:val="01154D"/>
          <w:kern w:val="0"/>
          <w:sz w:val="22"/>
          <w:szCs w:val="22"/>
        </w:rPr>
      </w:pPr>
      <w:r>
        <w:rPr>
          <w:rFonts w:ascii="Microsoft JhengHei" w:eastAsia="Microsoft JhengHei" w:hAnsi="Microsoft JhengHei" w:cs="Times"/>
          <w:noProof/>
          <w:color w:val="01154D"/>
          <w:kern w:val="0"/>
          <w:sz w:val="22"/>
          <w:szCs w:val="22"/>
        </w:rPr>
        <w:drawing>
          <wp:inline distT="0" distB="0" distL="0" distR="0" wp14:anchorId="2BB12552" wp14:editId="3D268A31">
            <wp:extent cx="5270500" cy="2201314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快照 2016-11-02 上午9.14.5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3"/>
                    <a:stretch/>
                  </pic:blipFill>
                  <pic:spPr bwMode="auto">
                    <a:xfrm>
                      <a:off x="0" y="0"/>
                      <a:ext cx="5270500" cy="220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CFFA" w14:textId="115A71AD" w:rsidR="004D0486" w:rsidRDefault="004D0486" w:rsidP="004D0486">
      <w:r>
        <w:rPr>
          <w:rFonts w:hint="eastAsia"/>
          <w:noProof/>
        </w:rPr>
        <w:drawing>
          <wp:inline distT="0" distB="0" distL="0" distR="0" wp14:anchorId="704462CE" wp14:editId="0A8F6F60">
            <wp:extent cx="1800000" cy="1800000"/>
            <wp:effectExtent l="0" t="0" r="381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B07723" wp14:editId="7BD75B91">
                <wp:simplePos x="0" y="0"/>
                <wp:positionH relativeFrom="column">
                  <wp:posOffset>1989219</wp:posOffset>
                </wp:positionH>
                <wp:positionV relativeFrom="paragraph">
                  <wp:posOffset>1113303</wp:posOffset>
                </wp:positionV>
                <wp:extent cx="685800" cy="0"/>
                <wp:effectExtent l="0" t="76200" r="50800" b="101600"/>
                <wp:wrapNone/>
                <wp:docPr id="28" name="直線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00AD" id="直線箭頭接點 28" o:spid="_x0000_s1026" type="#_x0000_t32" style="position:absolute;margin-left:156.65pt;margin-top:87.65pt;width:5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</w:t>
      </w:r>
      <w:r>
        <w:rPr>
          <w:rFonts w:ascii="Courier" w:hAnsi="Courier" w:hint="eastAsia"/>
          <w:noProof/>
          <w:kern w:val="0"/>
        </w:rPr>
        <w:drawing>
          <wp:inline distT="0" distB="0" distL="0" distR="0" wp14:anchorId="32C45D94" wp14:editId="0F5A4665">
            <wp:extent cx="2250054" cy="1687541"/>
            <wp:effectExtent l="0" t="0" r="1079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92" cy="16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5AAD" w14:textId="0CF86F27" w:rsidR="004D0486" w:rsidRDefault="004D0486" w:rsidP="004D0486">
      <w:r>
        <w:rPr>
          <w:rFonts w:hint="eastAsia"/>
          <w:color w:val="4472C4" w:themeColor="accent5"/>
        </w:rPr>
        <w:t xml:space="preserve">        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 </w:t>
      </w:r>
      <w:r>
        <w:rPr>
          <w:rFonts w:hint="eastAsia"/>
          <w:color w:val="4472C4" w:themeColor="accent5"/>
        </w:rPr>
        <w:t xml:space="preserve">   </w:t>
      </w:r>
      <w:r>
        <w:rPr>
          <w:color w:val="4472C4" w:themeColor="accent5"/>
        </w:rPr>
        <w:t xml:space="preserve">    </w:t>
      </w:r>
      <w:r w:rsidRPr="004D0486">
        <w:rPr>
          <w:color w:val="4472C4" w:themeColor="accent5"/>
        </w:rPr>
        <w:t>LENA Histogram</w:t>
      </w:r>
    </w:p>
    <w:p w14:paraId="1EB64B40" w14:textId="1992081E" w:rsidR="00D578F3" w:rsidRDefault="00D578F3" w:rsidP="00D578F3">
      <w:pPr>
        <w:rPr>
          <w:rFonts w:ascii="Arial" w:hAnsi="Arial" w:cs="Arial"/>
          <w:color w:val="000000"/>
          <w:kern w:val="0"/>
          <w:szCs w:val="52"/>
        </w:rPr>
      </w:pP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>計算</w:t>
      </w: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>LENA</w:t>
      </w: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>中</w:t>
      </w: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>0-255</w:t>
      </w: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>位元數出現次數</w:t>
      </w: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 xml:space="preserve"> </w:t>
      </w:r>
      <w:r w:rsidRPr="004D0486">
        <w:rPr>
          <w:rFonts w:ascii="Courier" w:hAnsi="Courier" w:cs="Courier" w:hint="eastAsia"/>
          <w:color w:val="FF0000"/>
          <w:kern w:val="0"/>
          <w:sz w:val="22"/>
          <w:szCs w:val="20"/>
        </w:rPr>
        <w:t>做成統計圖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</w:t>
      </w:r>
    </w:p>
    <w:p w14:paraId="5271921E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LENA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9FF67C1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INFO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imfinfo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63C55AC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HISTO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256,1);</w:t>
      </w:r>
    </w:p>
    <w:p w14:paraId="53AF52F1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080DCEE1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14C653B9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HISTO(LENA(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)+1) = HISTO(LENA(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)+1)+1;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計算每個元素的次數</w:t>
      </w:r>
    </w:p>
    <w:p w14:paraId="1786ACB6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49C870E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3F5DBC2" w14:textId="77777777" w:rsidR="00D578F3" w:rsidRDefault="00D578F3" w:rsidP="00D578F3">
      <w:pPr>
        <w:widowControl/>
        <w:autoSpaceDE w:val="0"/>
        <w:autoSpaceDN w:val="0"/>
        <w:adjustRightInd w:val="0"/>
        <w:spacing w:line="276" w:lineRule="auto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bar(HISTO)</w:t>
      </w:r>
    </w:p>
    <w:p w14:paraId="29FC79B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hint="eastAsia"/>
          <w:noProof/>
          <w:kern w:val="0"/>
        </w:rPr>
        <w:drawing>
          <wp:inline distT="0" distB="0" distL="0" distR="0" wp14:anchorId="0494B652" wp14:editId="445772F1">
            <wp:extent cx="5268595" cy="3731491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.b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6"/>
                    <a:stretch/>
                  </pic:blipFill>
                  <pic:spPr bwMode="auto">
                    <a:xfrm>
                      <a:off x="0" y="0"/>
                      <a:ext cx="5274730" cy="373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46D0" w14:textId="69E15BD8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hint="eastAsia"/>
          <w:kern w:val="0"/>
        </w:rPr>
        <w:t xml:space="preserve">                      </w:t>
      </w:r>
      <w:r w:rsidR="004D0486">
        <w:rPr>
          <w:rFonts w:ascii="Courier" w:hAnsi="Courier"/>
          <w:kern w:val="0"/>
        </w:rPr>
        <w:t xml:space="preserve">      </w:t>
      </w:r>
      <w:r>
        <w:rPr>
          <w:rFonts w:hint="eastAsia"/>
          <w:color w:val="4472C4" w:themeColor="accent5"/>
        </w:rPr>
        <w:t>histogram</w:t>
      </w:r>
      <w:r w:rsidRPr="00BB5F41">
        <w:rPr>
          <w:color w:val="4472C4" w:themeColor="accent5"/>
        </w:rPr>
        <w:t>.bmp</w:t>
      </w:r>
    </w:p>
    <w:p w14:paraId="3EC47CC5" w14:textId="4F484504" w:rsidR="00D578F3" w:rsidRDefault="005E021E" w:rsidP="00D578F3">
      <w:pPr>
        <w:widowControl/>
        <w:autoSpaceDE w:val="0"/>
        <w:autoSpaceDN w:val="0"/>
        <w:adjustRightInd w:val="0"/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</w:pPr>
      <w:r w:rsidRPr="00D578F3">
        <w:rPr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F77FC9C" wp14:editId="43D4A818">
                <wp:simplePos x="0" y="0"/>
                <wp:positionH relativeFrom="column">
                  <wp:posOffset>-145473</wp:posOffset>
                </wp:positionH>
                <wp:positionV relativeFrom="paragraph">
                  <wp:posOffset>437573</wp:posOffset>
                </wp:positionV>
                <wp:extent cx="5486400" cy="1520767"/>
                <wp:effectExtent l="0" t="0" r="25400" b="292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2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D9B6" id="矩形 19" o:spid="_x0000_s1026" style="position:absolute;margin-left:-11.45pt;margin-top:34.45pt;width:6in;height:119.75pt;z-index:-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" fillcolor="white [3201]" strokecolor="#70ad47 [3209]" strokeweight="1pt"/>
            </w:pict>
          </mc:Fallback>
        </mc:AlternateContent>
      </w:r>
      <w:r w:rsidR="004D0486" w:rsidRPr="00D578F3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>Source</w:t>
      </w:r>
      <w:r w:rsidR="004D0486" w:rsidRPr="00D578F3">
        <w:rPr>
          <w:rFonts w:ascii="Microsoft JhengHei" w:eastAsia="Microsoft JhengHei" w:hAnsi="Courier" w:cs="Courier" w:hint="eastAsia"/>
          <w:color w:val="FF0000"/>
          <w:kern w:val="0"/>
          <w:sz w:val="28"/>
          <w:szCs w:val="20"/>
        </w:rPr>
        <w:t xml:space="preserve"> Code</w:t>
      </w:r>
      <w:r w:rsidR="004D0486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 xml:space="preserve"> (</w:t>
      </w:r>
      <w:r w:rsidR="004D0486" w:rsidRPr="004D0486">
        <w:rPr>
          <w:rFonts w:ascii="Microsoft JhengHei" w:eastAsia="Microsoft JhengHei" w:hAnsi="Courier" w:cs="Courier"/>
          <w:color w:val="FF0000"/>
          <w:kern w:val="0"/>
          <w:szCs w:val="20"/>
        </w:rPr>
        <w:t xml:space="preserve">connected </w:t>
      </w:r>
      <w:proofErr w:type="gramStart"/>
      <w:r w:rsidR="004D0486" w:rsidRPr="004D0486">
        <w:rPr>
          <w:rFonts w:ascii="Microsoft JhengHei" w:eastAsia="Microsoft JhengHei" w:hAnsi="Courier" w:cs="Courier"/>
          <w:color w:val="FF0000"/>
          <w:kern w:val="0"/>
          <w:szCs w:val="20"/>
        </w:rPr>
        <w:t>components :regions</w:t>
      </w:r>
      <w:proofErr w:type="gramEnd"/>
      <w:r w:rsidR="004D0486" w:rsidRPr="004D0486">
        <w:rPr>
          <w:rFonts w:ascii="Microsoft JhengHei" w:eastAsia="Microsoft JhengHei" w:hAnsi="Courier" w:cs="Courier"/>
          <w:color w:val="FF0000"/>
          <w:kern w:val="0"/>
          <w:szCs w:val="20"/>
        </w:rPr>
        <w:t xml:space="preserve"> with + bounding box</w:t>
      </w:r>
      <w:r w:rsidR="004D0486" w:rsidRPr="004D0486">
        <w:rPr>
          <w:rFonts w:ascii="Microsoft JhengHei" w:eastAsia="Microsoft JhengHei" w:hAnsi="Courier" w:cs="Courier"/>
          <w:color w:val="FF0000"/>
          <w:kern w:val="0"/>
          <w:sz w:val="28"/>
          <w:szCs w:val="20"/>
        </w:rPr>
        <w:t>)</w:t>
      </w:r>
    </w:p>
    <w:p w14:paraId="00631AEF" w14:textId="0AB4A5C6" w:rsidR="005E021E" w:rsidRPr="005E021E" w:rsidRDefault="005E021E" w:rsidP="005E021E">
      <w:pPr>
        <w:widowControl/>
        <w:autoSpaceDE w:val="0"/>
        <w:autoSpaceDN w:val="0"/>
        <w:adjustRightInd w:val="0"/>
        <w:spacing w:after="240" w:line="440" w:lineRule="atLeast"/>
        <w:rPr>
          <w:rFonts w:ascii="Microsoft JhengHei" w:eastAsia="Microsoft JhengHei" w:hAnsi="Microsoft JhengHei" w:cs="Times"/>
          <w:color w:val="000000"/>
          <w:kern w:val="0"/>
        </w:rPr>
      </w:pPr>
      <w:r w:rsidRPr="005E021E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參考課本內容中提到的的方法</w:t>
      </w:r>
      <w:r w:rsidRPr="005E021E"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『</w:t>
      </w:r>
      <w:r w:rsidRPr="005E021E">
        <w:rPr>
          <w:rFonts w:ascii="Courier" w:hAnsi="Courier" w:cs="Courier"/>
          <w:color w:val="FF0000"/>
          <w:kern w:val="0"/>
          <w:sz w:val="22"/>
          <w:szCs w:val="20"/>
        </w:rPr>
        <w:t>An Iterative Algorithm</w:t>
      </w:r>
      <w:r w:rsidRPr="005E021E"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』</w:t>
      </w:r>
      <w:r w:rsidRPr="005E021E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 xml:space="preserve">，以及 </w:t>
      </w:r>
      <w:r w:rsidRPr="005E021E"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『</w:t>
      </w:r>
      <w:r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4</w:t>
      </w:r>
      <w:r w:rsidRPr="005E021E">
        <w:rPr>
          <w:rFonts w:ascii="Microsoft JhengHei" w:eastAsia="Microsoft JhengHei" w:hAnsi="Microsoft JhengHei" w:cs="Times"/>
          <w:color w:val="FB0007"/>
          <w:kern w:val="0"/>
          <w:sz w:val="22"/>
          <w:szCs w:val="37"/>
        </w:rPr>
        <w:t>-connected neighborhood detection』</w:t>
      </w:r>
      <w:r w:rsidRPr="005E021E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來實現此題的圖像 connected components 分析。iterat</w:t>
      </w:r>
      <w:r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ive</w:t>
      </w:r>
      <w:r w:rsidRPr="005E021E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的流程三步驟(1)將圖像中每個像素做初始化，至對應的標籤</w:t>
      </w:r>
      <w:r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 xml:space="preserve"> </w:t>
      </w:r>
      <w:r w:rsidRPr="005E021E">
        <w:rPr>
          <w:rFonts w:ascii="Microsoft JhengHei" w:eastAsia="Microsoft JhengHei" w:hAnsi="Microsoft JhengHei" w:cs="Times"/>
          <w:color w:val="01154D"/>
          <w:kern w:val="0"/>
          <w:sz w:val="22"/>
          <w:szCs w:val="37"/>
        </w:rPr>
        <w:t>label 中。(2)分別從 top-down &amp; bottom-up passes ,來與鄰近相鄰的點做比較，取較小的編號值。(3)檢視到兩個方向的 pass 都沒有變化後才算成功。</w:t>
      </w:r>
      <w:r w:rsidRPr="005E021E">
        <w:rPr>
          <w:rFonts w:ascii="Microsoft JhengHei" w:eastAsia="Microsoft JhengHei" w:hAnsi="Microsoft JhengHei" w:cs="Times"/>
          <w:color w:val="01154D"/>
          <w:kern w:val="0"/>
          <w:sz w:val="37"/>
          <w:szCs w:val="37"/>
        </w:rPr>
        <w:t xml:space="preserve"> </w:t>
      </w:r>
    </w:p>
    <w:p w14:paraId="12F357ED" w14:textId="23AF0BA2" w:rsidR="00D578F3" w:rsidRDefault="00D578F3" w:rsidP="00D578F3">
      <w:r>
        <w:rPr>
          <w:rFonts w:hint="eastAsia"/>
          <w:noProof/>
        </w:rPr>
        <w:drawing>
          <wp:inline distT="0" distB="0" distL="0" distR="0" wp14:anchorId="54FF5B34" wp14:editId="635AB992">
            <wp:extent cx="1800000" cy="1800000"/>
            <wp:effectExtent l="0" t="0" r="381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8E1485" wp14:editId="27B5FD2C">
                <wp:simplePos x="0" y="0"/>
                <wp:positionH relativeFrom="column">
                  <wp:posOffset>1989219</wp:posOffset>
                </wp:positionH>
                <wp:positionV relativeFrom="paragraph">
                  <wp:posOffset>1113303</wp:posOffset>
                </wp:positionV>
                <wp:extent cx="685800" cy="0"/>
                <wp:effectExtent l="0" t="76200" r="50800" b="101600"/>
                <wp:wrapNone/>
                <wp:docPr id="20" name="直線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79BA" id="直線箭頭接點 20" o:spid="_x0000_s1026" type="#_x0000_t32" style="position:absolute;margin-left:156.65pt;margin-top:87.65pt;width:5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0BBE4612" wp14:editId="3588E744">
            <wp:extent cx="1800000" cy="180000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izelen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E815" w14:textId="77777777" w:rsidR="00D578F3" w:rsidRDefault="00D578F3" w:rsidP="00D578F3">
      <w:r>
        <w:rPr>
          <w:rFonts w:hint="eastAsia"/>
          <w:color w:val="4472C4" w:themeColor="accent5"/>
        </w:rPr>
        <w:t xml:space="preserve">        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 </w:t>
      </w:r>
      <w:r>
        <w:rPr>
          <w:rFonts w:hint="eastAsia"/>
          <w:color w:val="4472C4" w:themeColor="accent5"/>
        </w:rPr>
        <w:t xml:space="preserve">   binarizele</w:t>
      </w:r>
      <w:r>
        <w:rPr>
          <w:color w:val="4472C4" w:themeColor="accent5"/>
        </w:rPr>
        <w:t>n</w:t>
      </w:r>
      <w:r>
        <w:rPr>
          <w:rFonts w:hint="eastAsia"/>
          <w:color w:val="4472C4" w:themeColor="accent5"/>
        </w:rPr>
        <w:t>a</w:t>
      </w:r>
      <w:r w:rsidRPr="00BB5F41">
        <w:rPr>
          <w:color w:val="4472C4" w:themeColor="accent5"/>
        </w:rPr>
        <w:t>.bmp</w:t>
      </w:r>
    </w:p>
    <w:p w14:paraId="18541DF6" w14:textId="77777777" w:rsidR="00D578F3" w:rsidRPr="009A379A" w:rsidRDefault="00D578F3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6"/>
          <w:szCs w:val="20"/>
        </w:rPr>
      </w:pPr>
      <w:r w:rsidRPr="009A379A">
        <w:rPr>
          <w:rFonts w:ascii="Courier" w:hAnsi="Courier" w:cs="Courier" w:hint="eastAsia"/>
          <w:color w:val="FF0000"/>
          <w:kern w:val="0"/>
          <w:sz w:val="36"/>
          <w:szCs w:val="20"/>
        </w:rPr>
        <w:t>4-connected component</w:t>
      </w:r>
    </w:p>
    <w:p w14:paraId="6E0E1FE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LENA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EEB1AAB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INFO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imfinfo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C6AD0B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78D4BD1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1467DED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T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128;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</w:t>
      </w:r>
      <w:proofErr w:type="gramEnd"/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</w:t>
      </w:r>
      <w:proofErr w:type="spellStart"/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binarize</w:t>
      </w:r>
      <w:proofErr w:type="spellEnd"/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</w:t>
      </w:r>
      <w:proofErr w:type="spellStart"/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lena</w:t>
      </w:r>
      <w:proofErr w:type="spellEnd"/>
    </w:p>
    <w:p w14:paraId="6FDBFDA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LENA(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&gt; T,</w:t>
      </w:r>
    </w:p>
    <w:p w14:paraId="659F9217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LENA(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255;</w:t>
      </w:r>
    </w:p>
    <w:p w14:paraId="35B457B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14:paraId="62950B3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LENA(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0;</w:t>
      </w:r>
    </w:p>
    <w:p w14:paraId="0ADD69F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B363EA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B0D9EE7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495B37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'bilena.bmp'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04166DA" w14:textId="77777777" w:rsidR="005E021E" w:rsidRDefault="005E021E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FF0000"/>
          <w:kern w:val="0"/>
          <w:sz w:val="36"/>
          <w:szCs w:val="20"/>
        </w:rPr>
      </w:pPr>
    </w:p>
    <w:p w14:paraId="2E13F617" w14:textId="77777777" w:rsidR="00D578F3" w:rsidRPr="009A379A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9A379A">
        <w:rPr>
          <w:rFonts w:ascii="Courier" w:hAnsi="Courier" w:cs="Courier"/>
          <w:color w:val="FF0000"/>
          <w:kern w:val="0"/>
          <w:sz w:val="36"/>
          <w:szCs w:val="20"/>
        </w:rPr>
        <w:t>An Iterative Algorithm</w:t>
      </w:r>
    </w:p>
    <w:p w14:paraId="4ED49A0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LENA1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'bilena.bmp'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D252DC5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INFO1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imfinfo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'bilena.bmp'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</w:p>
    <w:p w14:paraId="2659BFC0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mm = 0;</w:t>
      </w:r>
    </w:p>
    <w:p w14:paraId="5C1DF2C7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LABEL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INFO1.Height,INFO1.Width);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label </w:t>
      </w:r>
      <w:proofErr w:type="spellStart"/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binarizedlena</w:t>
      </w:r>
      <w:proofErr w:type="spellEnd"/>
    </w:p>
    <w:p w14:paraId="03F7A7D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4EEDC980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135825C5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LENA1(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&gt; 0,</w:t>
      </w:r>
    </w:p>
    <w:p w14:paraId="37ADAA1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mm = mm + 1;</w:t>
      </w:r>
    </w:p>
    <w:p w14:paraId="1C64198B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mm;</w:t>
      </w:r>
    </w:p>
    <w:p w14:paraId="47349867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7C77605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A07660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8E2B81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change = 1;</w:t>
      </w:r>
    </w:p>
    <w:p w14:paraId="4CBD537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change &gt; 0,</w:t>
      </w:r>
    </w:p>
    <w:p w14:paraId="1638323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change = 0;</w:t>
      </w:r>
    </w:p>
    <w:p w14:paraId="04EBE325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6875B085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0601D35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&gt; 0,</w:t>
      </w:r>
    </w:p>
    <w:p w14:paraId="0F16194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min =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DD3D297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&gt; 1 &amp;&amp; LABEL(x-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~= 0 &amp;&amp; LABEL(x-1,y) &lt; min,</w:t>
      </w:r>
    </w:p>
    <w:p w14:paraId="2242CDFD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min = LABEL(x-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top-to-bottom</w:t>
      </w:r>
    </w:p>
    <w:p w14:paraId="77E5224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C61B11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&gt; 1 &amp;&amp; LABEL(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-1) ~= 0 &amp;&amp; LABEL(x,y-1) &lt; min,</w:t>
      </w:r>
    </w:p>
    <w:p w14:paraId="3AD2FC4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min = LABEL(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-1);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left-to-right</w:t>
      </w:r>
    </w:p>
    <w:p w14:paraId="4B25B3A5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0699816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min ~=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</w:p>
    <w:p w14:paraId="6DFC40FB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change = 1;</w:t>
      </w:r>
    </w:p>
    <w:p w14:paraId="0155D7D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min;</w:t>
      </w:r>
    </w:p>
    <w:p w14:paraId="554648AB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45EA1B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D6F97E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D22E38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E80EE1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INFO1.Height:-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1:1,</w:t>
      </w:r>
    </w:p>
    <w:p w14:paraId="7339EB9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INFO1.Width:-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1:1,</w:t>
      </w:r>
    </w:p>
    <w:p w14:paraId="10103C3A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&gt; 0,</w:t>
      </w:r>
    </w:p>
    <w:p w14:paraId="59E3496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min =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F849197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x&lt;INFO1.Height &amp;&amp; LABEL(x+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)~=0 &amp;&amp; LABEL(x+1,y)&lt; min,</w:t>
      </w:r>
    </w:p>
    <w:p w14:paraId="1BD25A80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min = LABEL(x+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bottom-to-top</w:t>
      </w:r>
    </w:p>
    <w:p w14:paraId="6FE691BA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B71735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y&lt;INFO1.Width &amp;&amp; LABEL(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+1)~=0 &amp;&amp; LABEL(x,y+1)&lt; min,</w:t>
      </w:r>
    </w:p>
    <w:p w14:paraId="4A63E57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min = LABEL(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+1);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</w:t>
      </w:r>
      <w:r w:rsidRPr="00963DF2"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>%</w:t>
      </w:r>
      <w:r>
        <w:rPr>
          <w:rFonts w:ascii="Courier" w:hAnsi="Courier" w:cs="Courier" w:hint="eastAsia"/>
          <w:color w:val="F4B083" w:themeColor="accent2" w:themeTint="99"/>
          <w:kern w:val="0"/>
          <w:sz w:val="22"/>
          <w:szCs w:val="20"/>
        </w:rPr>
        <w:t xml:space="preserve"> right-to-left</w:t>
      </w:r>
    </w:p>
    <w:p w14:paraId="7566097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686569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min ~=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</w:p>
    <w:p w14:paraId="4AB51E4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change = 1;</w:t>
      </w:r>
    </w:p>
    <w:p w14:paraId="215826F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min;</w:t>
      </w:r>
    </w:p>
    <w:p w14:paraId="4DDBDE5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6EEBA08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F637E6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;  </w:t>
      </w:r>
    </w:p>
    <w:p w14:paraId="76F40EED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BED831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81393A1" w14:textId="77777777" w:rsidR="005E021E" w:rsidRDefault="005E021E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7AB86C7" w14:textId="77777777" w:rsidR="005E021E" w:rsidRDefault="005E021E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A5E67FE" w14:textId="77777777" w:rsidR="005E021E" w:rsidRDefault="005E021E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</w:p>
    <w:p w14:paraId="31CA35D0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 w:hint="eastAsia"/>
          <w:color w:val="FF0000"/>
          <w:kern w:val="0"/>
          <w:sz w:val="36"/>
          <w:szCs w:val="20"/>
        </w:rPr>
        <w:t>Regions</w:t>
      </w:r>
    </w:p>
    <w:p w14:paraId="357F321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REGION = zeros(mm,1);</w:t>
      </w:r>
    </w:p>
    <w:p w14:paraId="6BB1B22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1B0BC66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2DC62CD0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&gt; 0,</w:t>
      </w:r>
      <w:r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                    </w:t>
      </w:r>
    </w:p>
    <w:p w14:paraId="26B1FC88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REGION(LABEL(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)) = REGION(LABEL(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))+1;</w:t>
      </w:r>
    </w:p>
    <w:p w14:paraId="1531C680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198CEDA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4E445D6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FC135C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 w:rsidRPr="003A150B">
        <w:rPr>
          <w:rFonts w:ascii="Courier" w:hAnsi="Courier" w:cs="Courier"/>
          <w:color w:val="FF0000"/>
          <w:kern w:val="0"/>
          <w:sz w:val="36"/>
          <w:szCs w:val="20"/>
        </w:rPr>
        <w:t>bounding box</w:t>
      </w:r>
    </w:p>
    <w:p w14:paraId="2239E87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 = 1:mm;</w:t>
      </w:r>
    </w:p>
    <w:p w14:paraId="2297114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REGION(r) &gt;= 500,</w:t>
      </w:r>
    </w:p>
    <w:p w14:paraId="187E2BDB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top = INFO1.Height;</w:t>
      </w:r>
    </w:p>
    <w:p w14:paraId="3B653558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bottom = -1;</w:t>
      </w:r>
    </w:p>
    <w:p w14:paraId="34BC411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left = INFO1.Width;</w:t>
      </w:r>
    </w:p>
    <w:p w14:paraId="351909A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right = -1;</w:t>
      </w:r>
    </w:p>
    <w:p w14:paraId="1C95569E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1:INFO1.Height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2828AF4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1:INFO1.Width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3BD94CBA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LABEL(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== r,</w:t>
      </w:r>
    </w:p>
    <w:p w14:paraId="1A6140C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&lt; top,</w:t>
      </w:r>
    </w:p>
    <w:p w14:paraId="1FFFF26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top = x;</w:t>
      </w:r>
    </w:p>
    <w:p w14:paraId="3902616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B5EC6E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x &gt; bottom,</w:t>
      </w:r>
    </w:p>
    <w:p w14:paraId="6E00EDF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bottom = x;</w:t>
      </w:r>
    </w:p>
    <w:p w14:paraId="34B543F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8FC451A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&lt; left,</w:t>
      </w:r>
    </w:p>
    <w:p w14:paraId="70F3B40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left = y;</w:t>
      </w:r>
    </w:p>
    <w:p w14:paraId="504EA2F2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3CE0A7B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y &gt; right,</w:t>
      </w:r>
    </w:p>
    <w:p w14:paraId="4275187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right = y;</w:t>
      </w:r>
    </w:p>
    <w:p w14:paraId="2137F91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B5B2D0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3DC8C83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F07655D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9C890A8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top:bottom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6E6237D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LENA1(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i,left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128;</w:t>
      </w:r>
    </w:p>
    <w:p w14:paraId="49057039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LENA1(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i,right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128;</w:t>
      </w:r>
    </w:p>
    <w:p w14:paraId="70AF263A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A5A720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left:right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</w:p>
    <w:p w14:paraId="4AD4A924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LENA1(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top,j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128;</w:t>
      </w:r>
    </w:p>
    <w:p w14:paraId="5B69B1ED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LENA1(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bottom,j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=128;</w:t>
      </w:r>
    </w:p>
    <w:p w14:paraId="00DBC7DD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0A8F18F1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(LENA1,</w:t>
      </w:r>
      <w:r>
        <w:rPr>
          <w:rFonts w:ascii="Courier" w:hAnsi="Courier" w:cs="Courier"/>
          <w:color w:val="A020F0"/>
          <w:kern w:val="0"/>
          <w:sz w:val="20"/>
          <w:szCs w:val="20"/>
        </w:rPr>
        <w:t>'four_connected_iterative1.bmp'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EBC9D1C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4E40C0F" w14:textId="77777777" w:rsidR="00D578F3" w:rsidRDefault="00D578F3" w:rsidP="00D578F3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24AAE7C" w14:textId="77777777" w:rsidR="00523015" w:rsidRDefault="00523015" w:rsidP="00523015">
      <w:r>
        <w:rPr>
          <w:rFonts w:hint="eastAsia"/>
          <w:noProof/>
        </w:rPr>
        <w:drawing>
          <wp:inline distT="0" distB="0" distL="0" distR="0" wp14:anchorId="2FECB6D0" wp14:editId="272E10D2">
            <wp:extent cx="1800000" cy="1800000"/>
            <wp:effectExtent l="0" t="0" r="381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48182A" wp14:editId="41D3CEDC">
                <wp:simplePos x="0" y="0"/>
                <wp:positionH relativeFrom="column">
                  <wp:posOffset>1989219</wp:posOffset>
                </wp:positionH>
                <wp:positionV relativeFrom="paragraph">
                  <wp:posOffset>1113303</wp:posOffset>
                </wp:positionV>
                <wp:extent cx="685800" cy="0"/>
                <wp:effectExtent l="0" t="76200" r="50800" b="101600"/>
                <wp:wrapNone/>
                <wp:docPr id="32" name="直線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E6A26" id="直線箭頭接點 32" o:spid="_x0000_s1026" type="#_x0000_t32" style="position:absolute;margin-left:156.65pt;margin-top:87.65pt;width:5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" strokecolor="#9cc2e5 [194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75B3B253" wp14:editId="09CD0348">
            <wp:extent cx="1800000" cy="1800000"/>
            <wp:effectExtent l="0" t="0" r="381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izelen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D8C" w14:textId="77777777" w:rsidR="00523015" w:rsidRDefault="00523015" w:rsidP="00523015">
      <w:r>
        <w:rPr>
          <w:rFonts w:hint="eastAsia"/>
          <w:color w:val="4472C4" w:themeColor="accent5"/>
        </w:rPr>
        <w:t xml:space="preserve">        </w:t>
      </w:r>
      <w:r w:rsidRPr="00BB5F41">
        <w:rPr>
          <w:color w:val="4472C4" w:themeColor="accent5"/>
        </w:rPr>
        <w:t>lena.bmp</w:t>
      </w:r>
      <w:r>
        <w:rPr>
          <w:color w:val="4472C4" w:themeColor="accent5"/>
        </w:rPr>
        <w:t xml:space="preserve">                        </w:t>
      </w:r>
      <w:r>
        <w:rPr>
          <w:rFonts w:hint="eastAsia"/>
          <w:color w:val="4472C4" w:themeColor="accent5"/>
        </w:rPr>
        <w:t xml:space="preserve">   binarizele</w:t>
      </w:r>
      <w:r>
        <w:rPr>
          <w:color w:val="4472C4" w:themeColor="accent5"/>
        </w:rPr>
        <w:t>n</w:t>
      </w:r>
      <w:r>
        <w:rPr>
          <w:rFonts w:hint="eastAsia"/>
          <w:color w:val="4472C4" w:themeColor="accent5"/>
        </w:rPr>
        <w:t>a</w:t>
      </w:r>
      <w:r w:rsidRPr="00BB5F41">
        <w:rPr>
          <w:color w:val="4472C4" w:themeColor="accent5"/>
        </w:rPr>
        <w:t>.bmp</w:t>
      </w:r>
    </w:p>
    <w:p w14:paraId="25C00348" w14:textId="208C26B6" w:rsidR="00523015" w:rsidRPr="00523015" w:rsidRDefault="00523015" w:rsidP="00D578F3">
      <w:pPr>
        <w:widowControl/>
        <w:autoSpaceDE w:val="0"/>
        <w:autoSpaceDN w:val="0"/>
        <w:adjustRightInd w:val="0"/>
        <w:rPr>
          <w:rFonts w:ascii="Microsoft JhengHei" w:eastAsia="Microsoft JhengHei" w:hAnsi="Microsoft JhengHei" w:hint="eastAsia"/>
          <w:kern w:val="0"/>
          <w:sz w:val="20"/>
        </w:rPr>
      </w:pPr>
      <w:r w:rsidRPr="00523015">
        <w:rPr>
          <w:rFonts w:ascii="Microsoft JhengHei" w:eastAsia="Microsoft JhengHei" w:hAnsi="Microsoft JhengHei" w:cs="Courier" w:hint="eastAsia"/>
          <w:color w:val="FF0000"/>
          <w:kern w:val="0"/>
          <w:szCs w:val="20"/>
        </w:rPr>
        <w:t>結果圖</w:t>
      </w:r>
      <w:bookmarkStart w:id="0" w:name="_GoBack"/>
      <w:bookmarkEnd w:id="0"/>
    </w:p>
    <w:p w14:paraId="7CFD50CE" w14:textId="637347B9" w:rsidR="00D578F3" w:rsidRPr="00523015" w:rsidRDefault="00D578F3" w:rsidP="00523015">
      <w:pPr>
        <w:rPr>
          <w:color w:val="C45911" w:themeColor="accent2" w:themeShade="BF"/>
          <w:sz w:val="16"/>
        </w:rPr>
      </w:pPr>
      <w:r>
        <w:rPr>
          <w:rFonts w:hint="eastAsia"/>
          <w:noProof/>
          <w:color w:val="C45911" w:themeColor="accent2" w:themeShade="BF"/>
          <w:sz w:val="16"/>
        </w:rPr>
        <w:drawing>
          <wp:inline distT="0" distB="0" distL="0" distR="0" wp14:anchorId="27940FD4" wp14:editId="7CA1BA41">
            <wp:extent cx="3028604" cy="3028604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our_connected_iterative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19" cy="30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728" w14:textId="1233C8D9" w:rsidR="001E3D2D" w:rsidRPr="00A1545A" w:rsidRDefault="00523015" w:rsidP="00A1545A">
      <w:pPr>
        <w:widowControl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kern w:val="0"/>
          <w:sz w:val="20"/>
        </w:rPr>
      </w:pPr>
      <w:r>
        <w:rPr>
          <w:color w:val="4472C4" w:themeColor="accent5"/>
        </w:rPr>
        <w:t xml:space="preserve">     </w:t>
      </w:r>
      <w:r w:rsidRPr="00523015">
        <w:rPr>
          <w:color w:val="4472C4" w:themeColor="accent5"/>
        </w:rPr>
        <w:t>four_connected_iterative1</w:t>
      </w:r>
      <w:r w:rsidRPr="00BB5F41">
        <w:rPr>
          <w:color w:val="4472C4" w:themeColor="accent5"/>
        </w:rPr>
        <w:t>.bmp</w:t>
      </w:r>
    </w:p>
    <w:sectPr w:rsidR="001E3D2D" w:rsidRPr="00A1545A" w:rsidSect="00B93EEE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42E02" w14:textId="77777777" w:rsidR="00C95F18" w:rsidRDefault="00C95F18" w:rsidP="00403750">
      <w:r>
        <w:separator/>
      </w:r>
    </w:p>
  </w:endnote>
  <w:endnote w:type="continuationSeparator" w:id="0">
    <w:p w14:paraId="516F4253" w14:textId="77777777" w:rsidR="00C95F18" w:rsidRDefault="00C95F18" w:rsidP="0040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9B7EF" w14:textId="77777777" w:rsidR="00C95F18" w:rsidRDefault="00C95F18" w:rsidP="00403750">
      <w:r>
        <w:separator/>
      </w:r>
    </w:p>
  </w:footnote>
  <w:footnote w:type="continuationSeparator" w:id="0">
    <w:p w14:paraId="36A1F88D" w14:textId="77777777" w:rsidR="00C95F18" w:rsidRDefault="00C95F18" w:rsidP="00403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6EE2"/>
    <w:multiLevelType w:val="hybridMultilevel"/>
    <w:tmpl w:val="66AC2F38"/>
    <w:lvl w:ilvl="0" w:tplc="FD4865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A6C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28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81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A70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AD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C3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064F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0C0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126E2"/>
    <w:multiLevelType w:val="hybridMultilevel"/>
    <w:tmpl w:val="A3E6541C"/>
    <w:lvl w:ilvl="0" w:tplc="0F581C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0B0B1B"/>
    <w:multiLevelType w:val="hybridMultilevel"/>
    <w:tmpl w:val="635C2FB2"/>
    <w:lvl w:ilvl="0" w:tplc="196EF5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D48E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37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8030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A0A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26B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86B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026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2D5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94F91"/>
    <w:multiLevelType w:val="hybridMultilevel"/>
    <w:tmpl w:val="7102DD6C"/>
    <w:lvl w:ilvl="0" w:tplc="322C53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EB4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68DF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22F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2BB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6D6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04E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2D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C15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9D26C6"/>
    <w:multiLevelType w:val="hybridMultilevel"/>
    <w:tmpl w:val="7A92BE00"/>
    <w:lvl w:ilvl="0" w:tplc="AFE0A6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43C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4F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1E00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C11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E43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9D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C4B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EC5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CF1374"/>
    <w:multiLevelType w:val="hybridMultilevel"/>
    <w:tmpl w:val="D7F685AC"/>
    <w:lvl w:ilvl="0" w:tplc="AEBE1E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943E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E28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8C4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CE0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D476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8E5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26D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601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75"/>
    <w:rsid w:val="000429D7"/>
    <w:rsid w:val="0004441C"/>
    <w:rsid w:val="000532A4"/>
    <w:rsid w:val="000822B2"/>
    <w:rsid w:val="000A4EC5"/>
    <w:rsid w:val="0015011C"/>
    <w:rsid w:val="00152E15"/>
    <w:rsid w:val="00154B45"/>
    <w:rsid w:val="001E3D2D"/>
    <w:rsid w:val="0024196C"/>
    <w:rsid w:val="0024498E"/>
    <w:rsid w:val="002574F6"/>
    <w:rsid w:val="002628BC"/>
    <w:rsid w:val="00265883"/>
    <w:rsid w:val="002765B6"/>
    <w:rsid w:val="002A5DC9"/>
    <w:rsid w:val="002B5839"/>
    <w:rsid w:val="003002B6"/>
    <w:rsid w:val="003039C5"/>
    <w:rsid w:val="003355DC"/>
    <w:rsid w:val="003428AD"/>
    <w:rsid w:val="003A150B"/>
    <w:rsid w:val="00403750"/>
    <w:rsid w:val="004176C6"/>
    <w:rsid w:val="004425F3"/>
    <w:rsid w:val="004718FF"/>
    <w:rsid w:val="00475304"/>
    <w:rsid w:val="00485E3F"/>
    <w:rsid w:val="004A5E42"/>
    <w:rsid w:val="004B13AA"/>
    <w:rsid w:val="004C0EE0"/>
    <w:rsid w:val="004D0486"/>
    <w:rsid w:val="004D2639"/>
    <w:rsid w:val="00505288"/>
    <w:rsid w:val="0051329A"/>
    <w:rsid w:val="00523015"/>
    <w:rsid w:val="005325C3"/>
    <w:rsid w:val="005447E5"/>
    <w:rsid w:val="005610B1"/>
    <w:rsid w:val="005E021E"/>
    <w:rsid w:val="00623EEC"/>
    <w:rsid w:val="006954A1"/>
    <w:rsid w:val="00695862"/>
    <w:rsid w:val="006C1D3C"/>
    <w:rsid w:val="006C7C93"/>
    <w:rsid w:val="006D27C5"/>
    <w:rsid w:val="006E44A0"/>
    <w:rsid w:val="00703431"/>
    <w:rsid w:val="007C7410"/>
    <w:rsid w:val="007F61C7"/>
    <w:rsid w:val="007F797B"/>
    <w:rsid w:val="00816EEF"/>
    <w:rsid w:val="0083238C"/>
    <w:rsid w:val="0083659F"/>
    <w:rsid w:val="00857E3F"/>
    <w:rsid w:val="00884882"/>
    <w:rsid w:val="0089212E"/>
    <w:rsid w:val="00952375"/>
    <w:rsid w:val="00963DF2"/>
    <w:rsid w:val="009A379A"/>
    <w:rsid w:val="009B197D"/>
    <w:rsid w:val="00A05821"/>
    <w:rsid w:val="00A1545A"/>
    <w:rsid w:val="00A72E4D"/>
    <w:rsid w:val="00AA6D2E"/>
    <w:rsid w:val="00AD5A5B"/>
    <w:rsid w:val="00B210F8"/>
    <w:rsid w:val="00B312B6"/>
    <w:rsid w:val="00B37931"/>
    <w:rsid w:val="00B41886"/>
    <w:rsid w:val="00B4500A"/>
    <w:rsid w:val="00B47EC2"/>
    <w:rsid w:val="00B54534"/>
    <w:rsid w:val="00B55C43"/>
    <w:rsid w:val="00B659E4"/>
    <w:rsid w:val="00B93EEE"/>
    <w:rsid w:val="00BB5F41"/>
    <w:rsid w:val="00BE63F4"/>
    <w:rsid w:val="00C161F6"/>
    <w:rsid w:val="00C3171B"/>
    <w:rsid w:val="00C65ACC"/>
    <w:rsid w:val="00C8177F"/>
    <w:rsid w:val="00C95F18"/>
    <w:rsid w:val="00CD3736"/>
    <w:rsid w:val="00D24223"/>
    <w:rsid w:val="00D31746"/>
    <w:rsid w:val="00D33635"/>
    <w:rsid w:val="00D4661D"/>
    <w:rsid w:val="00D54AE5"/>
    <w:rsid w:val="00D578F3"/>
    <w:rsid w:val="00DE4923"/>
    <w:rsid w:val="00E0277D"/>
    <w:rsid w:val="00E13FCD"/>
    <w:rsid w:val="00E77058"/>
    <w:rsid w:val="00E839B2"/>
    <w:rsid w:val="00EA6BDC"/>
    <w:rsid w:val="00EB7511"/>
    <w:rsid w:val="00ED524B"/>
    <w:rsid w:val="00F11DAF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C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78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3AA"/>
    <w:pPr>
      <w:ind w:leftChars="200" w:left="480"/>
    </w:pPr>
  </w:style>
  <w:style w:type="paragraph" w:styleId="a4">
    <w:name w:val="No Spacing"/>
    <w:link w:val="a5"/>
    <w:uiPriority w:val="1"/>
    <w:qFormat/>
    <w:rsid w:val="00B93EEE"/>
    <w:rPr>
      <w:rFonts w:eastAsia="Microsoft JhengHei UI"/>
      <w:kern w:val="0"/>
      <w:sz w:val="22"/>
      <w:szCs w:val="22"/>
      <w:lang w:eastAsia="zh-CN"/>
    </w:rPr>
  </w:style>
  <w:style w:type="character" w:customStyle="1" w:styleId="a5">
    <w:name w:val="無間距 字元"/>
    <w:basedOn w:val="a0"/>
    <w:link w:val="a4"/>
    <w:uiPriority w:val="1"/>
    <w:rsid w:val="00B93EEE"/>
    <w:rPr>
      <w:rFonts w:eastAsia="Microsoft JhengHei UI"/>
      <w:kern w:val="0"/>
      <w:sz w:val="22"/>
      <w:szCs w:val="22"/>
      <w:lang w:eastAsia="zh-CN"/>
    </w:rPr>
  </w:style>
  <w:style w:type="paragraph" w:styleId="a6">
    <w:name w:val="header"/>
    <w:basedOn w:val="a"/>
    <w:link w:val="a7"/>
    <w:uiPriority w:val="99"/>
    <w:unhideWhenUsed/>
    <w:rsid w:val="0040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375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37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37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4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8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706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Computer vision 1</vt:lpstr>
    </vt:vector>
  </TitlesOfParts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1</dc:title>
  <dc:subject>Homework 2</dc:subject>
  <dc:creator>蘇宛琳</dc:creator>
  <cp:keywords/>
  <dc:description/>
  <cp:lastModifiedBy>蘇宛琳</cp:lastModifiedBy>
  <cp:revision>2</cp:revision>
  <dcterms:created xsi:type="dcterms:W3CDTF">2016-11-02T01:02:00Z</dcterms:created>
  <dcterms:modified xsi:type="dcterms:W3CDTF">2016-11-02T01:48:00Z</dcterms:modified>
</cp:coreProperties>
</file>