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Project Proposal</w:t>
      </w:r>
    </w:p>
    <w:p w:rsidR="00A06BE8" w:rsidRDefault="00A06BE8" w:rsidP="00A06BE8">
      <w:r>
        <w:t>Name: Subhasis Dutta</w:t>
      </w:r>
    </w:p>
    <w:p w:rsidR="00A06BE8" w:rsidRDefault="00A06BE8" w:rsidP="00A06BE8">
      <w:r>
        <w:t>ID: sxd150830</w:t>
      </w:r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Topic: Spelling Error detection and find most probable word suggestion usin</w:t>
      </w:r>
      <w:r w:rsidR="00507951" w:rsidRPr="006B3489">
        <w:rPr>
          <w:b/>
          <w:color w:val="auto"/>
        </w:rPr>
        <w:t xml:space="preserve">g </w:t>
      </w:r>
      <w:bookmarkStart w:id="0" w:name="_GoBack"/>
      <w:r w:rsidR="00507951" w:rsidRPr="006B3489">
        <w:rPr>
          <w:b/>
          <w:color w:val="auto"/>
        </w:rPr>
        <w:t>Kernighan method</w:t>
      </w:r>
      <w:bookmarkEnd w:id="0"/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 xml:space="preserve">Overview </w:t>
      </w:r>
    </w:p>
    <w:p w:rsidR="00A06BE8" w:rsidRDefault="00A06BE8" w:rsidP="00A06BE8">
      <w:r>
        <w:t>The following is the project idea proposal:</w:t>
      </w:r>
    </w:p>
    <w:p w:rsidR="00A06BE8" w:rsidRDefault="003246FA" w:rsidP="00A06BE8">
      <w:r>
        <w:t xml:space="preserve">Given a corpus of words with spelling mistakes find all conditional probability and apply Bayes noise channel to spellings in different sentence and detect misspelled words. Along with </w:t>
      </w:r>
      <w:r w:rsidR="00702CCB">
        <w:t>find the most probable replacement.</w:t>
      </w:r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Data source</w:t>
      </w:r>
    </w:p>
    <w:p w:rsidR="00A06BE8" w:rsidRDefault="00A06BE8" w:rsidP="00A06BE8">
      <w:r>
        <w:t>The following sources would be considered for obtaining the data required to implement this project:</w:t>
      </w:r>
    </w:p>
    <w:p w:rsidR="00A06BE8" w:rsidRDefault="00A06BE8" w:rsidP="00A06BE8">
      <w:pPr>
        <w:pStyle w:val="ListParagraph"/>
        <w:numPr>
          <w:ilvl w:val="0"/>
          <w:numId w:val="2"/>
        </w:numPr>
      </w:pPr>
      <w:r>
        <w:t xml:space="preserve">Penn Treebank/ Small data corpus </w:t>
      </w:r>
      <w:r w:rsidR="00702CCB">
        <w:t>with parts of speech tags</w:t>
      </w:r>
      <w:r>
        <w:t>.</w:t>
      </w:r>
    </w:p>
    <w:p w:rsidR="00702CCB" w:rsidRDefault="00702CCB" w:rsidP="00A06BE8">
      <w:pPr>
        <w:pStyle w:val="ListParagraph"/>
        <w:numPr>
          <w:ilvl w:val="0"/>
          <w:numId w:val="2"/>
        </w:numPr>
      </w:pPr>
      <w:r>
        <w:t xml:space="preserve">Corpus of words with common spelling mistakes. </w:t>
      </w:r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Input</w:t>
      </w:r>
    </w:p>
    <w:p w:rsidR="00A06BE8" w:rsidRDefault="00A06BE8" w:rsidP="00A06BE8">
      <w:r>
        <w:t>The following would be the input to the program:</w:t>
      </w:r>
    </w:p>
    <w:p w:rsidR="00A06BE8" w:rsidRDefault="00A06BE8" w:rsidP="00A06BE8">
      <w:pPr>
        <w:pStyle w:val="ListParagraph"/>
        <w:numPr>
          <w:ilvl w:val="0"/>
          <w:numId w:val="3"/>
        </w:numPr>
      </w:pPr>
      <w:r>
        <w:t>A sentence as a string.</w:t>
      </w:r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Expected Results</w:t>
      </w:r>
    </w:p>
    <w:p w:rsidR="00A06BE8" w:rsidRDefault="00A06BE8" w:rsidP="00A06BE8">
      <w:r>
        <w:t>The following would be expected as output after proper input and valid training:</w:t>
      </w:r>
    </w:p>
    <w:p w:rsidR="00A06BE8" w:rsidRDefault="003246FA" w:rsidP="00A06BE8">
      <w:pPr>
        <w:pStyle w:val="ListParagraph"/>
        <w:numPr>
          <w:ilvl w:val="0"/>
          <w:numId w:val="4"/>
        </w:numPr>
      </w:pPr>
      <w:r>
        <w:t xml:space="preserve">Given a sentence detect the </w:t>
      </w:r>
      <w:r w:rsidR="00702CCB">
        <w:t>misspelled words and find the most probable correct word replacements.</w:t>
      </w:r>
    </w:p>
    <w:p w:rsidR="00A06BE8" w:rsidRPr="006B3489" w:rsidRDefault="00A06BE8" w:rsidP="00A06BE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Other Details</w:t>
      </w:r>
    </w:p>
    <w:p w:rsidR="00A06BE8" w:rsidRDefault="00A06BE8" w:rsidP="00A06BE8">
      <w:pPr>
        <w:pStyle w:val="NoSpacing"/>
      </w:pPr>
      <w:r>
        <w:t>Language – Python</w:t>
      </w:r>
    </w:p>
    <w:p w:rsidR="00A06BE8" w:rsidRDefault="00A06BE8" w:rsidP="00A06BE8">
      <w:pPr>
        <w:pStyle w:val="NoSpacing"/>
      </w:pPr>
      <w:r>
        <w:t>Expected time for implementation – 20 Hours</w:t>
      </w:r>
    </w:p>
    <w:p w:rsidR="00FD49B8" w:rsidRDefault="00FD49B8" w:rsidP="000814BD">
      <w:pPr>
        <w:pStyle w:val="NoSpacing"/>
      </w:pPr>
    </w:p>
    <w:p w:rsidR="00FD49B8" w:rsidRDefault="00FD49B8" w:rsidP="000814BD">
      <w:pPr>
        <w:pStyle w:val="NoSpacing"/>
      </w:pPr>
    </w:p>
    <w:p w:rsidR="00702CCB" w:rsidRDefault="00702CCB" w:rsidP="000814BD">
      <w:pPr>
        <w:pStyle w:val="NoSpacing"/>
      </w:pPr>
    </w:p>
    <w:p w:rsidR="00702CCB" w:rsidRDefault="00702CCB" w:rsidP="000814BD">
      <w:pPr>
        <w:pStyle w:val="NoSpacing"/>
      </w:pPr>
    </w:p>
    <w:p w:rsidR="00702CCB" w:rsidRDefault="00702CCB" w:rsidP="000814BD">
      <w:pPr>
        <w:pStyle w:val="NoSpacing"/>
      </w:pPr>
    </w:p>
    <w:p w:rsidR="00702CCB" w:rsidRDefault="00702CCB" w:rsidP="000814BD">
      <w:pPr>
        <w:pStyle w:val="NoSpacing"/>
      </w:pP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lastRenderedPageBreak/>
        <w:t>Project Proposal</w:t>
      </w:r>
    </w:p>
    <w:p w:rsidR="00FD49B8" w:rsidRDefault="00FD49B8" w:rsidP="00FD49B8">
      <w:r>
        <w:t>Name: Subhasis Dutta</w:t>
      </w:r>
    </w:p>
    <w:p w:rsidR="00FD49B8" w:rsidRDefault="00FD49B8" w:rsidP="00FD49B8">
      <w:r>
        <w:t>ID: sxd150830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Topic: Name Entity Recognition systems using recurrent neural network built on TensorFlow and compare with Stanford Named Entity Recognizer built with CRFClassifier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 xml:space="preserve">Overview </w:t>
      </w:r>
    </w:p>
    <w:p w:rsidR="00FD49B8" w:rsidRDefault="00FD49B8" w:rsidP="00FD49B8">
      <w:r>
        <w:t>The following is the project idea proposal:</w:t>
      </w:r>
    </w:p>
    <w:p w:rsidR="00FD49B8" w:rsidRDefault="00FD49B8" w:rsidP="00FD49B8">
      <w:r>
        <w:t xml:space="preserve">The idea is to implement a solution for Name Entity Recognition system using Recurrent Neural Network available through TensorFlow. The goal is to </w:t>
      </w:r>
      <w:r w:rsidRPr="00FD49B8">
        <w:t>train a recurrent neural network on a challenging task of language modeling. The goal of the problem is to fit a probabilistic model which assigns probabilities to sentences. It does so by predicting next words in a text given a history of previous words.</w:t>
      </w:r>
      <w:r>
        <w:t xml:space="preserve"> </w:t>
      </w:r>
    </w:p>
    <w:p w:rsidR="00FD49B8" w:rsidRDefault="00FD49B8" w:rsidP="00A06BE8">
      <w:r>
        <w:t xml:space="preserve">If time permits </w:t>
      </w:r>
      <w:r w:rsidR="00A06BE8">
        <w:t xml:space="preserve">will </w:t>
      </w:r>
      <w:r>
        <w:t xml:space="preserve">run the same sentences </w:t>
      </w:r>
      <w:r w:rsidR="00A06BE8">
        <w:t xml:space="preserve">on </w:t>
      </w:r>
      <w:proofErr w:type="spellStart"/>
      <w:r w:rsidR="00A06BE8">
        <w:t>StanfordNER</w:t>
      </w:r>
      <w:proofErr w:type="spellEnd"/>
      <w:r>
        <w:t xml:space="preserve"> </w:t>
      </w:r>
      <w:r w:rsidR="00A06BE8">
        <w:t>and compare the results.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Data source</w:t>
      </w:r>
    </w:p>
    <w:p w:rsidR="00FD49B8" w:rsidRDefault="00FD49B8" w:rsidP="00FD49B8">
      <w:r>
        <w:t>The following sources would be considered for obtaining the data required to implement this project:</w:t>
      </w:r>
    </w:p>
    <w:p w:rsidR="00FD49B8" w:rsidRDefault="00FD49B8" w:rsidP="006B3489">
      <w:pPr>
        <w:pStyle w:val="ListParagraph"/>
        <w:numPr>
          <w:ilvl w:val="0"/>
          <w:numId w:val="7"/>
        </w:numPr>
      </w:pPr>
      <w:r>
        <w:t>Penn Treebank/ Small data corpus of name entity tagged data set.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Input</w:t>
      </w:r>
    </w:p>
    <w:p w:rsidR="00FD49B8" w:rsidRDefault="00FD49B8" w:rsidP="00FD49B8">
      <w:r>
        <w:t>The following would be the input to the program:</w:t>
      </w:r>
    </w:p>
    <w:p w:rsidR="00FD49B8" w:rsidRDefault="00FD49B8" w:rsidP="006B3489">
      <w:pPr>
        <w:pStyle w:val="ListParagraph"/>
        <w:numPr>
          <w:ilvl w:val="0"/>
          <w:numId w:val="6"/>
        </w:numPr>
      </w:pPr>
      <w:r>
        <w:t>A sentence as a string.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Expected Results</w:t>
      </w:r>
    </w:p>
    <w:p w:rsidR="00FD49B8" w:rsidRDefault="00FD49B8" w:rsidP="00FD49B8">
      <w:r>
        <w:t>The following would be expected as output after proper input and valid training:</w:t>
      </w:r>
    </w:p>
    <w:p w:rsidR="00FD49B8" w:rsidRDefault="00FD49B8" w:rsidP="006B3489">
      <w:pPr>
        <w:pStyle w:val="ListParagraph"/>
        <w:numPr>
          <w:ilvl w:val="0"/>
          <w:numId w:val="5"/>
        </w:numPr>
      </w:pPr>
      <w:r>
        <w:t>Generate the parse thee for given sentence along with entity tagging of person and organization.</w:t>
      </w:r>
    </w:p>
    <w:p w:rsidR="00FD49B8" w:rsidRPr="00EF2F52" w:rsidRDefault="00FD49B8" w:rsidP="00FD49B8">
      <w:r>
        <w:t>If time permits compare the NER built with neural network with NER built with sequence models from Stanford NER.</w:t>
      </w:r>
    </w:p>
    <w:p w:rsidR="00FD49B8" w:rsidRPr="006B3489" w:rsidRDefault="00FD49B8" w:rsidP="00FD49B8">
      <w:pPr>
        <w:pStyle w:val="Heading1"/>
        <w:rPr>
          <w:b/>
          <w:color w:val="auto"/>
        </w:rPr>
      </w:pPr>
      <w:r w:rsidRPr="006B3489">
        <w:rPr>
          <w:b/>
          <w:color w:val="auto"/>
        </w:rPr>
        <w:t>Other Details</w:t>
      </w:r>
    </w:p>
    <w:p w:rsidR="00FD49B8" w:rsidRDefault="00FD49B8" w:rsidP="00FD49B8">
      <w:pPr>
        <w:pStyle w:val="NoSpacing"/>
      </w:pPr>
      <w:r>
        <w:t>Language – Python</w:t>
      </w:r>
    </w:p>
    <w:p w:rsidR="00FD49B8" w:rsidRDefault="00FD49B8" w:rsidP="00FD49B8">
      <w:pPr>
        <w:pStyle w:val="NoSpacing"/>
      </w:pPr>
      <w:r>
        <w:t>Expected time for implementation – 25 Hours</w:t>
      </w:r>
    </w:p>
    <w:p w:rsidR="00FD49B8" w:rsidRDefault="00FD49B8" w:rsidP="00FD49B8">
      <w:pPr>
        <w:pStyle w:val="NoSpacing"/>
      </w:pPr>
    </w:p>
    <w:p w:rsidR="00FD49B8" w:rsidRDefault="00FD49B8" w:rsidP="00FD49B8">
      <w:pPr>
        <w:pStyle w:val="NoSpacing"/>
      </w:pPr>
    </w:p>
    <w:p w:rsidR="00FD49B8" w:rsidRDefault="00FD49B8" w:rsidP="000814BD">
      <w:pPr>
        <w:pStyle w:val="NoSpacing"/>
      </w:pPr>
    </w:p>
    <w:p w:rsidR="00FD49B8" w:rsidRPr="00EF2F52" w:rsidRDefault="00FD49B8" w:rsidP="000814BD">
      <w:pPr>
        <w:pStyle w:val="NoSpacing"/>
      </w:pPr>
    </w:p>
    <w:sectPr w:rsidR="00FD49B8" w:rsidRPr="00EF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70F3"/>
    <w:multiLevelType w:val="hybridMultilevel"/>
    <w:tmpl w:val="90D6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43C"/>
    <w:multiLevelType w:val="hybridMultilevel"/>
    <w:tmpl w:val="E784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A5511"/>
    <w:multiLevelType w:val="hybridMultilevel"/>
    <w:tmpl w:val="678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A6B75"/>
    <w:multiLevelType w:val="hybridMultilevel"/>
    <w:tmpl w:val="E43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03511"/>
    <w:multiLevelType w:val="hybridMultilevel"/>
    <w:tmpl w:val="4C78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A3CF4"/>
    <w:multiLevelType w:val="hybridMultilevel"/>
    <w:tmpl w:val="9BD8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3760C"/>
    <w:multiLevelType w:val="hybridMultilevel"/>
    <w:tmpl w:val="CA2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DE"/>
    <w:rsid w:val="00022CDC"/>
    <w:rsid w:val="000814BD"/>
    <w:rsid w:val="00090A32"/>
    <w:rsid w:val="00102676"/>
    <w:rsid w:val="001C4BDE"/>
    <w:rsid w:val="003246FA"/>
    <w:rsid w:val="00507951"/>
    <w:rsid w:val="006B3489"/>
    <w:rsid w:val="00702CCB"/>
    <w:rsid w:val="009B3CC9"/>
    <w:rsid w:val="00A06BE8"/>
    <w:rsid w:val="00A47A19"/>
    <w:rsid w:val="00EF2F52"/>
    <w:rsid w:val="00FD0510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626A-96A2-4FB3-BFC7-6D4EC7C6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A32"/>
    <w:pPr>
      <w:ind w:left="720"/>
      <w:contextualSpacing/>
    </w:pPr>
  </w:style>
  <w:style w:type="paragraph" w:styleId="NoSpacing">
    <w:name w:val="No Spacing"/>
    <w:uiPriority w:val="1"/>
    <w:qFormat/>
    <w:rsid w:val="0008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</dc:creator>
  <cp:keywords/>
  <dc:description/>
  <cp:lastModifiedBy>Subhasis</cp:lastModifiedBy>
  <cp:revision>2</cp:revision>
  <dcterms:created xsi:type="dcterms:W3CDTF">2017-04-17T18:49:00Z</dcterms:created>
  <dcterms:modified xsi:type="dcterms:W3CDTF">2017-04-17T18:49:00Z</dcterms:modified>
</cp:coreProperties>
</file>