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 Variables in ScoreSheet.java: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name:String, Stores the name for that ScoreSheet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isAcesFull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isTwosFull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isThreesFull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isFoursFull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isFivesFull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isSixesFull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is3ofKindFull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is4ofKindFull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isFullHouseFull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isSmStraightFull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isLgStraightFull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isYahtzeeFull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isChanceFull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variables are all booleans that store whether or not the corresponding category has been filled(i.e. isAcesFull checks to see if the ace category has been filled)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upperScore:int that stores the total upper category score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lowerScore:int that stores the total bottom category score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aceScore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twoScore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threeScore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fourScore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fiveScore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sixScore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threeOfKindScore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fourOfKindScore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fullHouseScore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smStraightScore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lgStraightScore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yahtzeeScore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chanceScore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aceScore through chanceScore are all ints that store the amount of points that the corresponding categories were scored for.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in ScoreSheet.java: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Contructor- gets the players name and sets it to the name variable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method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void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Prompts the user to pick which category to score in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 method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string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ScoreSheet when the ScoreSheet object is printed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isTwoOfKind method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boolean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there are exactly two of the same type of dice in the array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isThreeOfKind method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boolean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there are three or more of the same type of dice in the array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isFourOfKind method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boolean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there are four or more of the same type of dice in the array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isYahtzee method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boolean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there are 5 of the same type of dice in the array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isFullHouse method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boolean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there is a 2 of a kind and a three of a kind in the array(This is the reason the isTwoOfKind method checks for exactly 2 dice of the same type)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isLgStraight method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boolean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there are 5 dice is ascending order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isSmStraight method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boolean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there are 4 dice in ascending order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countOnes-countSixes methods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the amount of each type of dice there are(countOnes counts all of the aces in the dice array)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sumOfDice method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up all the dice in the dice array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check3OfKind method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checks if the dice array contains a 3 of a kind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returns the score that would be returned if the player chooses to score in the 3 of a kind category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check4OfKind method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checks if the dice array contains a 4 of a kind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returns the score that would be returned if the player chooses to score in the 4 of a kind category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checkFullHouse method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checks if the dice array contains a full house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returns the score that would be returned if the player chooses to score in the full house category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checkSmStraight method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checks if the dice array contains a small straight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returns the score that would be returned if the player chooses to score in the small straight category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checkLgStraight  method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checks if the dice array contains a large straight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returns the score that would be returned if the player chooses to score in the large straight category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checkYahtzee method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checks if the dice array contains a Yahtzee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returns the score that would be returned if the player chooses to score in the Yahtzee category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addUpper method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up the total of all of the upper category scoring boxes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35 to this total if the upper category score exceeds 63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upperScore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addLower method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up the total of all the lower category scoring boxes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lowerScore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totalScore method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up the upper and lower category scores together and returns the final score for the player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 variables in dice.java: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dice: an integer array that stores the states of all of the dice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in dice.java: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Constructor-serves only to instantiate the dice object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rollDice method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an individual die passed to it and randomises it any integer from 1 - 6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getDice method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 integer array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dice array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checkIfReroll method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void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Asks the player if they would like to roll again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the selectDiceToRoll method if the player chooses yes and does nothing if the player chooses no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selectDiceToRoll method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void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Prompts user for the number of dice to reroll and for which dice to roll again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 variables in main: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names: A String array that holds all the names of the players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in the main: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for the number of players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for the names of each player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Instantiate a ScoreSheet for each player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the dice for player one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dice array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player twice to roll again with the dice array being printed each time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player to score in whichever category they choose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scoresheet and repeat for each player from the dice roll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previous step 13 times to fill out all of the ScoreSheets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final ScoreSheets and final scores for each player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the winner of the game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