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F4E4" w14:textId="7068D85F" w:rsidR="00F536C8" w:rsidRDefault="005B119C" w:rsidP="005B119C">
      <w:pPr>
        <w:pStyle w:val="Heading1"/>
      </w:pPr>
      <w:r>
        <w:t>Programming 6212</w:t>
      </w:r>
    </w:p>
    <w:p w14:paraId="61E7E72E" w14:textId="51188658" w:rsidR="005B119C" w:rsidRDefault="005B119C" w:rsidP="005B119C">
      <w:pPr>
        <w:pStyle w:val="Heading2"/>
      </w:pPr>
      <w:r w:rsidRPr="005B119C">
        <w:t>Part 1 - System Planning and Database</w:t>
      </w:r>
    </w:p>
    <w:p w14:paraId="610FC754" w14:textId="3AC4BFD8" w:rsidR="009C2819" w:rsidRPr="007C5755" w:rsidRDefault="009C2819" w:rsidP="009C2819">
      <w:pPr>
        <w:rPr>
          <w:i/>
          <w:iCs/>
        </w:rPr>
      </w:pPr>
      <w:r w:rsidRPr="007C5755">
        <w:rPr>
          <w:i/>
          <w:iCs/>
        </w:rPr>
        <w:t xml:space="preserve">South Africa has a rich road events culture, from the iconic Comrades Marathon between Pietermaritzburg and Durban, to the Cape Town Cycle Tour, the Soweto Marathon, the Two Oceans, and hundreds of community walks, park runs, and charity cycling events held in towns and cities across the country every weekend. Despite the enormous participation these events attract, many are still managed through paper-based registration, spreadsheets, and disconnected communication channels, leaving organisers overwhelmed and participants underserved. You have been tasked with building </w:t>
      </w:r>
      <w:proofErr w:type="spellStart"/>
      <w:r w:rsidRPr="007C5755">
        <w:rPr>
          <w:i/>
          <w:iCs/>
        </w:rPr>
        <w:t>RaceDay</w:t>
      </w:r>
      <w:proofErr w:type="spellEnd"/>
      <w:r w:rsidRPr="007C5755">
        <w:rPr>
          <w:i/>
          <w:iCs/>
        </w:rPr>
        <w:t>, a full-stack web-based event management system designed specifically for the South African road running, walking, and cycling community. The platform will allow Event Organisers to create and manage events, categories, and participant results, while Participants can browse upcoming events, enter events, track their personal performance history, and prepare for race day using live weather and route information. This is an individual project built progressively across three parts. By the final submission, you will have produced a fully containerised, cloud-aware, API-driven platform that reflects real-world software development practices used in the sports technology industry.</w:t>
      </w:r>
    </w:p>
    <w:p w14:paraId="29CFCE27" w14:textId="77777777" w:rsidR="007C5755" w:rsidRPr="007C5755" w:rsidRDefault="007C5755" w:rsidP="009C2819">
      <w:pPr>
        <w:rPr>
          <w:i/>
          <w:iCs/>
        </w:rPr>
      </w:pPr>
      <w:r w:rsidRPr="007C5755">
        <w:rPr>
          <w:i/>
          <w:iCs/>
        </w:rPr>
        <w:t xml:space="preserve">Roles </w:t>
      </w:r>
    </w:p>
    <w:p w14:paraId="67B1065E" w14:textId="1AC8F0EF" w:rsidR="007C5755" w:rsidRPr="007C5755" w:rsidRDefault="007C5755" w:rsidP="009C2819">
      <w:pPr>
        <w:rPr>
          <w:i/>
          <w:iCs/>
        </w:rPr>
      </w:pPr>
      <w:r w:rsidRPr="007C5755">
        <w:rPr>
          <w:i/>
          <w:iCs/>
        </w:rPr>
        <w:t>The system must support two (2) distinct user roles throughout all three parts: • Organiser - can create, edit, and delete events, manage event categories, capture participant results, and view all event enrolments. • Participant - can create an account, browse events, enter an event by selecting a category, view their own enrolments, and track their personal results.</w:t>
      </w:r>
    </w:p>
    <w:p w14:paraId="59B53A14" w14:textId="0F3FEB05" w:rsidR="00667196" w:rsidRPr="00667196" w:rsidRDefault="002B0DBC" w:rsidP="002B0DBC">
      <w:pPr>
        <w:pStyle w:val="Subtitle"/>
      </w:pPr>
      <w:r w:rsidRPr="002B0DBC">
        <w:t>Section A - Entity Relationship Diagram (ERD)</w:t>
      </w:r>
    </w:p>
    <w:p w14:paraId="42282880" w14:textId="38F6FCB4" w:rsidR="005B119C" w:rsidRDefault="00333A41" w:rsidP="005B119C">
      <w:r w:rsidRPr="00333A41">
        <w:rPr>
          <w:b/>
          <w:bCs/>
        </w:rPr>
        <w:t xml:space="preserve">GitHub link : </w:t>
      </w:r>
      <w:hyperlink r:id="rId4" w:history="1">
        <w:r w:rsidR="00A3022A" w:rsidRPr="00805DB3">
          <w:rPr>
            <w:rStyle w:val="Hyperlink"/>
          </w:rPr>
          <w:t>https://github.com/EMKNDN/emkndn-prog6212-2026-prog6212-poe-submissions-byte</w:t>
        </w:r>
      </w:hyperlink>
    </w:p>
    <w:p w14:paraId="1BCE3042" w14:textId="0D25593C" w:rsidR="00A3022A" w:rsidRPr="00A3022A" w:rsidRDefault="00A3022A" w:rsidP="005B119C">
      <w:r>
        <w:rPr>
          <w:b/>
          <w:bCs/>
        </w:rPr>
        <w:t xml:space="preserve">YouTube link: </w:t>
      </w:r>
    </w:p>
    <w:p w14:paraId="29B61B46" w14:textId="2A9D4D8B" w:rsidR="005B119C" w:rsidRPr="00333A41" w:rsidRDefault="002B0DBC" w:rsidP="005B119C">
      <w:pPr>
        <w:rPr>
          <w:lang w:val="fr-FR"/>
        </w:rPr>
      </w:pPr>
      <w:r w:rsidRPr="00333A41">
        <w:rPr>
          <w:rFonts w:eastAsiaTheme="majorEastAsia" w:cstheme="majorBidi"/>
          <w:color w:val="595959" w:themeColor="text1" w:themeTint="A6"/>
          <w:spacing w:val="15"/>
          <w:sz w:val="28"/>
          <w:szCs w:val="28"/>
          <w:lang w:val="fr-FR"/>
        </w:rPr>
        <w:t>Section B - API Endpoint Plan</w:t>
      </w:r>
    </w:p>
    <w:tbl>
      <w:tblPr>
        <w:tblStyle w:val="TableGrid"/>
        <w:tblW w:w="0" w:type="auto"/>
        <w:tblLook w:val="04A0" w:firstRow="1" w:lastRow="0" w:firstColumn="1" w:lastColumn="0" w:noHBand="0" w:noVBand="1"/>
      </w:tblPr>
      <w:tblGrid>
        <w:gridCol w:w="874"/>
        <w:gridCol w:w="2645"/>
        <w:gridCol w:w="1296"/>
        <w:gridCol w:w="1192"/>
        <w:gridCol w:w="1724"/>
        <w:gridCol w:w="1285"/>
      </w:tblGrid>
      <w:tr w:rsidR="005B119C" w14:paraId="0BCD0589" w14:textId="77777777" w:rsidTr="005B119C">
        <w:tc>
          <w:tcPr>
            <w:tcW w:w="1540" w:type="dxa"/>
          </w:tcPr>
          <w:p w14:paraId="6E62B3EE" w14:textId="5E2D3948" w:rsidR="005B119C" w:rsidRDefault="005B119C" w:rsidP="005B119C">
            <w:r w:rsidRPr="005B119C">
              <w:t xml:space="preserve">HTTP method </w:t>
            </w:r>
          </w:p>
        </w:tc>
        <w:tc>
          <w:tcPr>
            <w:tcW w:w="1540" w:type="dxa"/>
          </w:tcPr>
          <w:p w14:paraId="5B9D994F" w14:textId="571E40C6" w:rsidR="005B119C" w:rsidRDefault="005B119C" w:rsidP="005B119C">
            <w:r w:rsidRPr="005B119C">
              <w:t xml:space="preserve">Route </w:t>
            </w:r>
          </w:p>
        </w:tc>
        <w:tc>
          <w:tcPr>
            <w:tcW w:w="1540" w:type="dxa"/>
          </w:tcPr>
          <w:p w14:paraId="480F629C" w14:textId="016559A2" w:rsidR="005B119C" w:rsidRDefault="005B119C" w:rsidP="005B119C">
            <w:r w:rsidRPr="005B119C">
              <w:t xml:space="preserve">Description </w:t>
            </w:r>
          </w:p>
        </w:tc>
        <w:tc>
          <w:tcPr>
            <w:tcW w:w="1540" w:type="dxa"/>
          </w:tcPr>
          <w:p w14:paraId="1146DEA1" w14:textId="6438EA11" w:rsidR="005B119C" w:rsidRDefault="005B119C" w:rsidP="005B119C">
            <w:r w:rsidRPr="005B119C">
              <w:t xml:space="preserve">Role required </w:t>
            </w:r>
          </w:p>
        </w:tc>
        <w:tc>
          <w:tcPr>
            <w:tcW w:w="1541" w:type="dxa"/>
          </w:tcPr>
          <w:p w14:paraId="66D785CD" w14:textId="4557B543" w:rsidR="005B119C" w:rsidRDefault="005B119C" w:rsidP="005B119C">
            <w:r w:rsidRPr="005B119C">
              <w:t xml:space="preserve">Request body </w:t>
            </w:r>
          </w:p>
        </w:tc>
        <w:tc>
          <w:tcPr>
            <w:tcW w:w="1541" w:type="dxa"/>
          </w:tcPr>
          <w:p w14:paraId="7534F5F7" w14:textId="4D852250" w:rsidR="005B119C" w:rsidRDefault="005B119C" w:rsidP="005B119C">
            <w:r w:rsidRPr="005B119C">
              <w:t>Expected</w:t>
            </w:r>
          </w:p>
        </w:tc>
      </w:tr>
      <w:tr w:rsidR="005B119C" w14:paraId="7ED064A7" w14:textId="77777777" w:rsidTr="005B119C">
        <w:tc>
          <w:tcPr>
            <w:tcW w:w="1540" w:type="dxa"/>
          </w:tcPr>
          <w:p w14:paraId="24A5617E" w14:textId="7E6FE7DE" w:rsidR="005B119C" w:rsidRPr="005B119C" w:rsidRDefault="00235093" w:rsidP="005B119C">
            <w:r>
              <w:t>GET</w:t>
            </w:r>
          </w:p>
        </w:tc>
        <w:tc>
          <w:tcPr>
            <w:tcW w:w="1540" w:type="dxa"/>
          </w:tcPr>
          <w:p w14:paraId="7799F52A" w14:textId="2DF53794" w:rsidR="005B119C" w:rsidRPr="005B119C" w:rsidRDefault="00321A88" w:rsidP="005B119C">
            <w:r>
              <w:t>/</w:t>
            </w:r>
            <w:proofErr w:type="spellStart"/>
            <w:r>
              <w:t>api</w:t>
            </w:r>
            <w:proofErr w:type="spellEnd"/>
            <w:r>
              <w:t>/</w:t>
            </w:r>
            <w:r w:rsidR="00DA2BB8">
              <w:t>events</w:t>
            </w:r>
          </w:p>
        </w:tc>
        <w:tc>
          <w:tcPr>
            <w:tcW w:w="1540" w:type="dxa"/>
          </w:tcPr>
          <w:p w14:paraId="685F36A7" w14:textId="57DDBA45" w:rsidR="005B119C" w:rsidRPr="005B119C" w:rsidRDefault="008C5931" w:rsidP="005B119C">
            <w:r>
              <w:t xml:space="preserve">This is supposed to return a list of all of the events stored in the database in </w:t>
            </w:r>
            <w:proofErr w:type="spellStart"/>
            <w:r>
              <w:t>json</w:t>
            </w:r>
            <w:proofErr w:type="spellEnd"/>
            <w:r>
              <w:t xml:space="preserve"> format.</w:t>
            </w:r>
          </w:p>
        </w:tc>
        <w:tc>
          <w:tcPr>
            <w:tcW w:w="1540" w:type="dxa"/>
          </w:tcPr>
          <w:p w14:paraId="27C0A22D" w14:textId="4E29126F" w:rsidR="005B119C" w:rsidRPr="005B119C" w:rsidRDefault="003A1B05" w:rsidP="005B119C">
            <w:r>
              <w:t>None</w:t>
            </w:r>
          </w:p>
        </w:tc>
        <w:tc>
          <w:tcPr>
            <w:tcW w:w="1541" w:type="dxa"/>
          </w:tcPr>
          <w:p w14:paraId="241A5557" w14:textId="26B7F95D" w:rsidR="005B119C" w:rsidRPr="005B119C" w:rsidRDefault="005B119C" w:rsidP="005B119C"/>
        </w:tc>
        <w:tc>
          <w:tcPr>
            <w:tcW w:w="1541" w:type="dxa"/>
          </w:tcPr>
          <w:p w14:paraId="300CC1F9" w14:textId="77777777" w:rsidR="005B119C" w:rsidRDefault="00A877ED" w:rsidP="005B119C">
            <w:r>
              <w:t>200-</w:t>
            </w:r>
            <w:r w:rsidR="006316F9">
              <w:t xml:space="preserve"> returns a list of </w:t>
            </w:r>
            <w:r w:rsidR="005D4E1C">
              <w:t>all of the events contained in the database in JSON format.</w:t>
            </w:r>
          </w:p>
          <w:p w14:paraId="2148BEE7" w14:textId="3E45B397" w:rsidR="005D4E1C" w:rsidRPr="005B119C" w:rsidRDefault="005D4E1C" w:rsidP="005B119C"/>
        </w:tc>
      </w:tr>
      <w:tr w:rsidR="005D4E1C" w14:paraId="3ADF3032" w14:textId="77777777" w:rsidTr="005B119C">
        <w:tc>
          <w:tcPr>
            <w:tcW w:w="1540" w:type="dxa"/>
          </w:tcPr>
          <w:p w14:paraId="31E0A7B1" w14:textId="1C121AD3" w:rsidR="005D4E1C" w:rsidRDefault="00125D20" w:rsidP="005B119C">
            <w:r>
              <w:t>GET</w:t>
            </w:r>
          </w:p>
        </w:tc>
        <w:tc>
          <w:tcPr>
            <w:tcW w:w="1540" w:type="dxa"/>
          </w:tcPr>
          <w:p w14:paraId="128DF663" w14:textId="743BCEC1" w:rsidR="005D4E1C" w:rsidRDefault="00125D20" w:rsidP="005B119C">
            <w:r>
              <w:t>/</w:t>
            </w:r>
            <w:proofErr w:type="spellStart"/>
            <w:r>
              <w:t>api</w:t>
            </w:r>
            <w:proofErr w:type="spellEnd"/>
            <w:r>
              <w:t>/</w:t>
            </w:r>
            <w:r w:rsidR="004406E5">
              <w:t>events</w:t>
            </w:r>
            <w:r w:rsidR="00766317">
              <w:t>/{id}/enrolments</w:t>
            </w:r>
          </w:p>
        </w:tc>
        <w:tc>
          <w:tcPr>
            <w:tcW w:w="1540" w:type="dxa"/>
          </w:tcPr>
          <w:p w14:paraId="6B31F992" w14:textId="2F0E2C33" w:rsidR="005D4E1C" w:rsidRDefault="008C5931" w:rsidP="005B119C">
            <w:r>
              <w:t xml:space="preserve">This is supposed </w:t>
            </w:r>
            <w:r>
              <w:lastRenderedPageBreak/>
              <w:t>to return a list of all of the enrolled</w:t>
            </w:r>
            <w:r w:rsidR="000537F8">
              <w:t xml:space="preserve"> participants for an event</w:t>
            </w:r>
            <w:r w:rsidR="004406E5">
              <w:t>,</w:t>
            </w:r>
            <w:r>
              <w:t xml:space="preserve"> stored in the database</w:t>
            </w:r>
            <w:r w:rsidR="004406E5">
              <w:t>,</w:t>
            </w:r>
            <w:r>
              <w:t xml:space="preserve"> in </w:t>
            </w:r>
            <w:proofErr w:type="spellStart"/>
            <w:r>
              <w:t>json</w:t>
            </w:r>
            <w:proofErr w:type="spellEnd"/>
            <w:r>
              <w:t xml:space="preserve"> format.</w:t>
            </w:r>
          </w:p>
        </w:tc>
        <w:tc>
          <w:tcPr>
            <w:tcW w:w="1540" w:type="dxa"/>
          </w:tcPr>
          <w:p w14:paraId="77404C6C" w14:textId="5AEA026E" w:rsidR="005D4E1C" w:rsidRDefault="009A5F3A" w:rsidP="005B119C">
            <w:r w:rsidRPr="009A5F3A">
              <w:lastRenderedPageBreak/>
              <w:t>Organiser</w:t>
            </w:r>
          </w:p>
        </w:tc>
        <w:tc>
          <w:tcPr>
            <w:tcW w:w="1541" w:type="dxa"/>
          </w:tcPr>
          <w:p w14:paraId="78C0CB22" w14:textId="77777777" w:rsidR="005D4E1C" w:rsidRPr="005B119C" w:rsidRDefault="005D4E1C" w:rsidP="005B119C"/>
        </w:tc>
        <w:tc>
          <w:tcPr>
            <w:tcW w:w="1541" w:type="dxa"/>
          </w:tcPr>
          <w:p w14:paraId="73EE31A6" w14:textId="77777777" w:rsidR="005D4E1C" w:rsidRDefault="00306DEA" w:rsidP="005B119C">
            <w:r>
              <w:t>200-</w:t>
            </w:r>
          </w:p>
          <w:p w14:paraId="482EF5E2" w14:textId="77777777" w:rsidR="00306DEA" w:rsidRDefault="00306DEA" w:rsidP="005B119C">
            <w:r>
              <w:lastRenderedPageBreak/>
              <w:t xml:space="preserve">returns a list of all of the </w:t>
            </w:r>
            <w:r w:rsidR="00417070">
              <w:t>enrolments for the event</w:t>
            </w:r>
            <w:r>
              <w:t xml:space="preserve"> contained in the database in JSON format.</w:t>
            </w:r>
          </w:p>
          <w:p w14:paraId="173DD9F4" w14:textId="71424B77" w:rsidR="006A7585" w:rsidRDefault="006A7585" w:rsidP="005B119C">
            <w:r>
              <w:t>4</w:t>
            </w:r>
            <w:r w:rsidR="00D15B70">
              <w:t>0</w:t>
            </w:r>
            <w:r>
              <w:t>4</w:t>
            </w:r>
            <w:r w:rsidR="00D15B70">
              <w:t xml:space="preserve"> Not found- if the event does not exist</w:t>
            </w:r>
          </w:p>
        </w:tc>
      </w:tr>
      <w:tr w:rsidR="00417070" w14:paraId="46F57CB3" w14:textId="77777777" w:rsidTr="005B119C">
        <w:tc>
          <w:tcPr>
            <w:tcW w:w="1540" w:type="dxa"/>
          </w:tcPr>
          <w:p w14:paraId="774D5B00" w14:textId="5911FEFA" w:rsidR="00417070" w:rsidRDefault="00417070" w:rsidP="005B119C">
            <w:r>
              <w:lastRenderedPageBreak/>
              <w:t>POST</w:t>
            </w:r>
          </w:p>
        </w:tc>
        <w:tc>
          <w:tcPr>
            <w:tcW w:w="1540" w:type="dxa"/>
          </w:tcPr>
          <w:p w14:paraId="6DA90B01" w14:textId="4FE217F8" w:rsidR="00417070" w:rsidRDefault="00D13158" w:rsidP="005B119C">
            <w:r>
              <w:t>/</w:t>
            </w:r>
            <w:proofErr w:type="spellStart"/>
            <w:r>
              <w:t>a</w:t>
            </w:r>
            <w:r w:rsidR="00417070">
              <w:t>pi</w:t>
            </w:r>
            <w:proofErr w:type="spellEnd"/>
            <w:r w:rsidR="00417070">
              <w:t>/event</w:t>
            </w:r>
          </w:p>
        </w:tc>
        <w:tc>
          <w:tcPr>
            <w:tcW w:w="1540" w:type="dxa"/>
          </w:tcPr>
          <w:p w14:paraId="091816E2" w14:textId="35829EA8" w:rsidR="00417070" w:rsidRDefault="00A879A3" w:rsidP="005B119C">
            <w:r>
              <w:t xml:space="preserve">Adds the event to the database, making it available for </w:t>
            </w:r>
            <w:r w:rsidR="005C773A">
              <w:t>all to browse.</w:t>
            </w:r>
          </w:p>
        </w:tc>
        <w:tc>
          <w:tcPr>
            <w:tcW w:w="1540" w:type="dxa"/>
          </w:tcPr>
          <w:p w14:paraId="7C3296C4" w14:textId="25E2609E" w:rsidR="00417070" w:rsidRPr="009A5F3A" w:rsidRDefault="005C773A" w:rsidP="005B119C">
            <w:r>
              <w:t>Organiser</w:t>
            </w:r>
          </w:p>
        </w:tc>
        <w:tc>
          <w:tcPr>
            <w:tcW w:w="1541" w:type="dxa"/>
          </w:tcPr>
          <w:p w14:paraId="662FB619" w14:textId="42978004" w:rsidR="008952BE" w:rsidRDefault="005C773A" w:rsidP="005B119C">
            <w:r>
              <w:t>{</w:t>
            </w:r>
            <w:r w:rsidR="0072447D">
              <w:t>category,</w:t>
            </w:r>
            <w:r w:rsidR="008952BE">
              <w:t xml:space="preserve"> date, </w:t>
            </w:r>
            <w:r w:rsidR="00566310">
              <w:t>d</w:t>
            </w:r>
            <w:r w:rsidR="006E1CDD">
              <w:t>escription,</w:t>
            </w:r>
            <w:r w:rsidR="00566310">
              <w:t xml:space="preserve"> title}</w:t>
            </w:r>
          </w:p>
          <w:p w14:paraId="3BCEE606" w14:textId="1AA79A00" w:rsidR="006E1CDD" w:rsidRPr="005B119C" w:rsidRDefault="006E1CDD" w:rsidP="005B119C"/>
        </w:tc>
        <w:tc>
          <w:tcPr>
            <w:tcW w:w="1541" w:type="dxa"/>
          </w:tcPr>
          <w:p w14:paraId="597496ED" w14:textId="6242DE95" w:rsidR="00417070" w:rsidRDefault="00566310" w:rsidP="005B119C">
            <w:r>
              <w:t>201</w:t>
            </w:r>
            <w:r w:rsidR="00DA2C7F">
              <w:t xml:space="preserve"> Created –</w:t>
            </w:r>
          </w:p>
          <w:p w14:paraId="0B5B41BC" w14:textId="62358C37" w:rsidR="00DA2C7F" w:rsidRDefault="00E136D1" w:rsidP="005B119C">
            <w:r>
              <w:t>The instance of the entity is created and added, as a</w:t>
            </w:r>
            <w:r w:rsidR="005D2C74">
              <w:t xml:space="preserve"> </w:t>
            </w:r>
            <w:r>
              <w:t>record</w:t>
            </w:r>
            <w:r w:rsidR="005D2C74">
              <w:t xml:space="preserve">, </w:t>
            </w:r>
            <w:r>
              <w:t>to the database.</w:t>
            </w:r>
          </w:p>
        </w:tc>
      </w:tr>
      <w:tr w:rsidR="005D2C74" w14:paraId="5BCF2563" w14:textId="77777777" w:rsidTr="005B119C">
        <w:tc>
          <w:tcPr>
            <w:tcW w:w="1540" w:type="dxa"/>
          </w:tcPr>
          <w:p w14:paraId="2E05F45B" w14:textId="552AD8FA" w:rsidR="005D2C74" w:rsidRDefault="00AE2975" w:rsidP="005B119C">
            <w:r>
              <w:t>POST</w:t>
            </w:r>
          </w:p>
        </w:tc>
        <w:tc>
          <w:tcPr>
            <w:tcW w:w="1540" w:type="dxa"/>
          </w:tcPr>
          <w:p w14:paraId="357C0939" w14:textId="327039D9" w:rsidR="005D2C74" w:rsidRDefault="00AE2975" w:rsidP="005B119C">
            <w:r>
              <w:t>/</w:t>
            </w:r>
            <w:proofErr w:type="spellStart"/>
            <w:r>
              <w:t>api</w:t>
            </w:r>
            <w:proofErr w:type="spellEnd"/>
            <w:r>
              <w:t>/</w:t>
            </w:r>
            <w:r w:rsidR="003847AF">
              <w:t>account</w:t>
            </w:r>
            <w:r w:rsidR="008A0CB7">
              <w:t>/create</w:t>
            </w:r>
          </w:p>
        </w:tc>
        <w:tc>
          <w:tcPr>
            <w:tcW w:w="1540" w:type="dxa"/>
          </w:tcPr>
          <w:p w14:paraId="727A9217" w14:textId="6496A57E" w:rsidR="005D2C74" w:rsidRDefault="008A0CB7" w:rsidP="005B119C">
            <w:r>
              <w:t>Adds the participant’s account to the database.</w:t>
            </w:r>
          </w:p>
        </w:tc>
        <w:tc>
          <w:tcPr>
            <w:tcW w:w="1540" w:type="dxa"/>
          </w:tcPr>
          <w:p w14:paraId="63437A02" w14:textId="53F9B079" w:rsidR="005D2C74" w:rsidRDefault="00C804A3" w:rsidP="005B119C">
            <w:r>
              <w:t>Participant.</w:t>
            </w:r>
          </w:p>
        </w:tc>
        <w:tc>
          <w:tcPr>
            <w:tcW w:w="1541" w:type="dxa"/>
          </w:tcPr>
          <w:p w14:paraId="2EAC9018" w14:textId="57162ED0" w:rsidR="005572DA" w:rsidRDefault="005572DA" w:rsidP="005B119C">
            <w:r>
              <w:t>{username, password, email</w:t>
            </w:r>
            <w:r w:rsidR="000E4183">
              <w:t>}</w:t>
            </w:r>
          </w:p>
        </w:tc>
        <w:tc>
          <w:tcPr>
            <w:tcW w:w="1541" w:type="dxa"/>
          </w:tcPr>
          <w:p w14:paraId="2D20BBBE" w14:textId="79D231C9" w:rsidR="005D2C74" w:rsidRDefault="000E4183" w:rsidP="005B119C">
            <w:r>
              <w:t>201</w:t>
            </w:r>
            <w:r w:rsidR="00EA32A1">
              <w:t xml:space="preserve"> Created – an instance of the account was created and added to the database. </w:t>
            </w:r>
            <w:r w:rsidR="00DA31D0">
              <w:t xml:space="preserve">409 Conflict </w:t>
            </w:r>
            <w:r w:rsidR="00AD68D9">
              <w:t>–</w:t>
            </w:r>
            <w:r w:rsidR="00DA31D0">
              <w:t xml:space="preserve"> </w:t>
            </w:r>
            <w:r w:rsidR="00AD68D9">
              <w:t>The username or email is already in use.</w:t>
            </w:r>
          </w:p>
        </w:tc>
      </w:tr>
      <w:tr w:rsidR="00F70C8A" w14:paraId="5217F336" w14:textId="77777777" w:rsidTr="005B119C">
        <w:tc>
          <w:tcPr>
            <w:tcW w:w="1540" w:type="dxa"/>
          </w:tcPr>
          <w:p w14:paraId="5D1C43BA" w14:textId="659F12CF" w:rsidR="00F70C8A" w:rsidRDefault="00DF43F2" w:rsidP="005B119C">
            <w:r>
              <w:t>PUT</w:t>
            </w:r>
          </w:p>
        </w:tc>
        <w:tc>
          <w:tcPr>
            <w:tcW w:w="1540" w:type="dxa"/>
          </w:tcPr>
          <w:p w14:paraId="205F1D39" w14:textId="25EB5AD0" w:rsidR="00F70C8A" w:rsidRDefault="009A6DD2" w:rsidP="005B119C">
            <w:r>
              <w:t>/</w:t>
            </w:r>
            <w:proofErr w:type="spellStart"/>
            <w:r>
              <w:t>api</w:t>
            </w:r>
            <w:proofErr w:type="spellEnd"/>
            <w:r>
              <w:t>/events/{id}</w:t>
            </w:r>
            <w:r w:rsidR="000E79EC">
              <w:t>/update</w:t>
            </w:r>
          </w:p>
        </w:tc>
        <w:tc>
          <w:tcPr>
            <w:tcW w:w="1540" w:type="dxa"/>
          </w:tcPr>
          <w:p w14:paraId="7BF0E7B3" w14:textId="72AFB8DF" w:rsidR="00F70C8A" w:rsidRDefault="000E79EC" w:rsidP="005B119C">
            <w:r>
              <w:t xml:space="preserve">Alters the </w:t>
            </w:r>
            <w:r w:rsidR="006F5B4F">
              <w:t>event</w:t>
            </w:r>
            <w:r w:rsidR="006244A7">
              <w:t xml:space="preserve"> attributes contained within the database </w:t>
            </w:r>
            <w:r w:rsidR="006244A7">
              <w:lastRenderedPageBreak/>
              <w:t xml:space="preserve">to match the </w:t>
            </w:r>
            <w:r w:rsidR="003171A0">
              <w:t>details found within the request body, where they differ.</w:t>
            </w:r>
          </w:p>
        </w:tc>
        <w:tc>
          <w:tcPr>
            <w:tcW w:w="1540" w:type="dxa"/>
          </w:tcPr>
          <w:p w14:paraId="63F5AF9E" w14:textId="71A9FDBD" w:rsidR="00F70C8A" w:rsidRDefault="003171A0" w:rsidP="005B119C">
            <w:r>
              <w:lastRenderedPageBreak/>
              <w:t>Organiser</w:t>
            </w:r>
          </w:p>
        </w:tc>
        <w:tc>
          <w:tcPr>
            <w:tcW w:w="1541" w:type="dxa"/>
          </w:tcPr>
          <w:p w14:paraId="6A128E21" w14:textId="77777777" w:rsidR="001B5688" w:rsidRDefault="001B5688" w:rsidP="001B5688">
            <w:r>
              <w:t>{category, date, description, title}</w:t>
            </w:r>
          </w:p>
          <w:p w14:paraId="635F2852" w14:textId="09B7C523" w:rsidR="00F70C8A" w:rsidRDefault="00F70C8A" w:rsidP="005B119C"/>
        </w:tc>
        <w:tc>
          <w:tcPr>
            <w:tcW w:w="1541" w:type="dxa"/>
          </w:tcPr>
          <w:p w14:paraId="2CD496F2" w14:textId="77777777" w:rsidR="00F70C8A" w:rsidRDefault="001B5688" w:rsidP="005B119C">
            <w:r>
              <w:t>200 Ok- the object was succe</w:t>
            </w:r>
            <w:r w:rsidR="00507D5B">
              <w:t xml:space="preserve">ssfully updated to reflect </w:t>
            </w:r>
            <w:r w:rsidR="00507D5B">
              <w:lastRenderedPageBreak/>
              <w:t>the new details.</w:t>
            </w:r>
          </w:p>
          <w:p w14:paraId="549ACF85" w14:textId="64F4C38B" w:rsidR="00507D5B" w:rsidRDefault="00AB5256" w:rsidP="005B119C">
            <w:r>
              <w:t xml:space="preserve">404 Not found – the event does not exist. 409 Conflict </w:t>
            </w:r>
            <w:r w:rsidR="00B717F9">
              <w:t>–</w:t>
            </w:r>
            <w:r>
              <w:t xml:space="preserve"> </w:t>
            </w:r>
            <w:r w:rsidR="00B717F9">
              <w:t xml:space="preserve">the </w:t>
            </w:r>
            <w:r w:rsidR="00E95243">
              <w:t>title is already in use by another event or the category is invalid.</w:t>
            </w:r>
          </w:p>
        </w:tc>
      </w:tr>
      <w:tr w:rsidR="00507D5B" w14:paraId="1C69FA36" w14:textId="77777777" w:rsidTr="005B119C">
        <w:tc>
          <w:tcPr>
            <w:tcW w:w="1540" w:type="dxa"/>
          </w:tcPr>
          <w:p w14:paraId="439C78FF" w14:textId="4B69CD50" w:rsidR="00507D5B" w:rsidRDefault="00900BDB" w:rsidP="005B119C">
            <w:r>
              <w:lastRenderedPageBreak/>
              <w:t>DELETE</w:t>
            </w:r>
          </w:p>
        </w:tc>
        <w:tc>
          <w:tcPr>
            <w:tcW w:w="1540" w:type="dxa"/>
          </w:tcPr>
          <w:p w14:paraId="64DAAB79" w14:textId="4B693D02" w:rsidR="00507D5B" w:rsidRDefault="0003077C" w:rsidP="005B119C">
            <w:r>
              <w:t>/</w:t>
            </w:r>
            <w:proofErr w:type="spellStart"/>
            <w:r>
              <w:t>api</w:t>
            </w:r>
            <w:proofErr w:type="spellEnd"/>
            <w:r>
              <w:t>/events/{Id}/</w:t>
            </w:r>
            <w:r w:rsidR="00F82EA9">
              <w:t>delete</w:t>
            </w:r>
          </w:p>
        </w:tc>
        <w:tc>
          <w:tcPr>
            <w:tcW w:w="1540" w:type="dxa"/>
          </w:tcPr>
          <w:p w14:paraId="33F11CD2" w14:textId="64D58C3C" w:rsidR="00507D5B" w:rsidRDefault="00F82EA9" w:rsidP="005B119C">
            <w:r>
              <w:t>Removes the event identified by the id from the database.</w:t>
            </w:r>
          </w:p>
        </w:tc>
        <w:tc>
          <w:tcPr>
            <w:tcW w:w="1540" w:type="dxa"/>
          </w:tcPr>
          <w:p w14:paraId="43EB724A" w14:textId="7F5CEBA0" w:rsidR="00507D5B" w:rsidRDefault="00F82EA9" w:rsidP="005B119C">
            <w:r>
              <w:t>Organiser</w:t>
            </w:r>
          </w:p>
        </w:tc>
        <w:tc>
          <w:tcPr>
            <w:tcW w:w="1541" w:type="dxa"/>
          </w:tcPr>
          <w:p w14:paraId="3A8C5E18" w14:textId="77777777" w:rsidR="00507D5B" w:rsidRDefault="00507D5B" w:rsidP="001B5688"/>
        </w:tc>
        <w:tc>
          <w:tcPr>
            <w:tcW w:w="1541" w:type="dxa"/>
          </w:tcPr>
          <w:p w14:paraId="3602970F" w14:textId="4214154C" w:rsidR="00507D5B" w:rsidRDefault="00263454" w:rsidP="005B119C">
            <w:r>
              <w:t xml:space="preserve">204 No content </w:t>
            </w:r>
            <w:r w:rsidR="00A363C3">
              <w:t>–</w:t>
            </w:r>
            <w:r>
              <w:t xml:space="preserve"> </w:t>
            </w:r>
            <w:r w:rsidR="00A363C3">
              <w:t xml:space="preserve">the delete was successful. 404 Not found – the event does not exist. 409 Conflict </w:t>
            </w:r>
            <w:r w:rsidR="002B2F2E">
              <w:t>–</w:t>
            </w:r>
            <w:r w:rsidR="00A363C3">
              <w:t xml:space="preserve"> </w:t>
            </w:r>
            <w:r w:rsidR="002B2F2E">
              <w:t>The event cannot be deleted as there are currently enrolled participants.</w:t>
            </w:r>
          </w:p>
        </w:tc>
      </w:tr>
      <w:tr w:rsidR="002B2F2E" w14:paraId="1003D8C4" w14:textId="77777777" w:rsidTr="005B119C">
        <w:tc>
          <w:tcPr>
            <w:tcW w:w="1540" w:type="dxa"/>
          </w:tcPr>
          <w:p w14:paraId="18374614" w14:textId="10DB391E" w:rsidR="002B2F2E" w:rsidRDefault="004E38DD" w:rsidP="005B119C">
            <w:r>
              <w:t>GET</w:t>
            </w:r>
          </w:p>
        </w:tc>
        <w:tc>
          <w:tcPr>
            <w:tcW w:w="1540" w:type="dxa"/>
          </w:tcPr>
          <w:p w14:paraId="1B881A73" w14:textId="4DF92CF4" w:rsidR="002B2F2E" w:rsidRDefault="004E38DD" w:rsidP="005B119C">
            <w:r>
              <w:t>/</w:t>
            </w:r>
            <w:proofErr w:type="spellStart"/>
            <w:r>
              <w:t>api</w:t>
            </w:r>
            <w:proofErr w:type="spellEnd"/>
            <w:r>
              <w:t>/</w:t>
            </w:r>
            <w:r w:rsidR="003E5CC9">
              <w:t>account</w:t>
            </w:r>
            <w:r w:rsidR="009D0918">
              <w:t>/{Id}/</w:t>
            </w:r>
            <w:r w:rsidR="003E5CC9">
              <w:t>enrolments</w:t>
            </w:r>
          </w:p>
        </w:tc>
        <w:tc>
          <w:tcPr>
            <w:tcW w:w="1540" w:type="dxa"/>
          </w:tcPr>
          <w:p w14:paraId="4F6B758F" w14:textId="7EB832FC" w:rsidR="002B2F2E" w:rsidRDefault="003E5CC9" w:rsidP="005B119C">
            <w:r>
              <w:t>Returns a list of all of the events that the participant is enrolled in</w:t>
            </w:r>
            <w:r w:rsidR="00715A50">
              <w:t>.</w:t>
            </w:r>
          </w:p>
        </w:tc>
        <w:tc>
          <w:tcPr>
            <w:tcW w:w="1540" w:type="dxa"/>
          </w:tcPr>
          <w:p w14:paraId="6889C93C" w14:textId="67FFE8B8" w:rsidR="002B2F2E" w:rsidRDefault="00715A50" w:rsidP="005B119C">
            <w:r>
              <w:t>Participant</w:t>
            </w:r>
          </w:p>
        </w:tc>
        <w:tc>
          <w:tcPr>
            <w:tcW w:w="1541" w:type="dxa"/>
          </w:tcPr>
          <w:p w14:paraId="08F9FE48" w14:textId="77777777" w:rsidR="002B2F2E" w:rsidRDefault="002B2F2E" w:rsidP="001B5688"/>
        </w:tc>
        <w:tc>
          <w:tcPr>
            <w:tcW w:w="1541" w:type="dxa"/>
          </w:tcPr>
          <w:p w14:paraId="799CD0D1" w14:textId="3AB3D253" w:rsidR="002B2F2E" w:rsidRDefault="00715A50" w:rsidP="005B119C">
            <w:r>
              <w:t xml:space="preserve">200 Ok </w:t>
            </w:r>
            <w:r w:rsidR="00F061C2">
              <w:t xml:space="preserve"> - </w:t>
            </w:r>
            <w:r w:rsidR="00A85048">
              <w:t>a list of all of the events in which the participant has enrolled</w:t>
            </w:r>
            <w:r w:rsidR="002D32F2">
              <w:t xml:space="preserve"> is returned. 404 Not found – the account does not exist. </w:t>
            </w:r>
          </w:p>
        </w:tc>
      </w:tr>
      <w:tr w:rsidR="00223991" w14:paraId="1E4DFBB5" w14:textId="77777777" w:rsidTr="005B119C">
        <w:tc>
          <w:tcPr>
            <w:tcW w:w="1540" w:type="dxa"/>
          </w:tcPr>
          <w:p w14:paraId="028BF205" w14:textId="54739E15" w:rsidR="00223991" w:rsidRDefault="00121366" w:rsidP="005B119C">
            <w:r>
              <w:t>GET</w:t>
            </w:r>
          </w:p>
        </w:tc>
        <w:tc>
          <w:tcPr>
            <w:tcW w:w="1540" w:type="dxa"/>
          </w:tcPr>
          <w:p w14:paraId="4DD057AC" w14:textId="72CF0884" w:rsidR="00223991" w:rsidRDefault="00121366" w:rsidP="005B119C">
            <w:r>
              <w:t>/</w:t>
            </w:r>
            <w:proofErr w:type="spellStart"/>
            <w:r>
              <w:t>api</w:t>
            </w:r>
            <w:proofErr w:type="spellEnd"/>
            <w:r>
              <w:t>/account</w:t>
            </w:r>
            <w:r w:rsidR="009D0918">
              <w:t>/{Id}</w:t>
            </w:r>
            <w:r>
              <w:t>/results</w:t>
            </w:r>
          </w:p>
        </w:tc>
        <w:tc>
          <w:tcPr>
            <w:tcW w:w="1540" w:type="dxa"/>
          </w:tcPr>
          <w:p w14:paraId="4CC0419F" w14:textId="006DB670" w:rsidR="00223991" w:rsidRDefault="00841237" w:rsidP="005B119C">
            <w:r>
              <w:t xml:space="preserve">Returns all of the </w:t>
            </w:r>
            <w:r>
              <w:lastRenderedPageBreak/>
              <w:t xml:space="preserve">results that the participant has achieved </w:t>
            </w:r>
            <w:r w:rsidR="00B17DA1">
              <w:t>from the events in which they have participated.</w:t>
            </w:r>
          </w:p>
        </w:tc>
        <w:tc>
          <w:tcPr>
            <w:tcW w:w="1540" w:type="dxa"/>
          </w:tcPr>
          <w:p w14:paraId="06A23CF8" w14:textId="7485EA3A" w:rsidR="00223991" w:rsidRDefault="00B17DA1" w:rsidP="005B119C">
            <w:r>
              <w:lastRenderedPageBreak/>
              <w:t xml:space="preserve">Participant </w:t>
            </w:r>
          </w:p>
        </w:tc>
        <w:tc>
          <w:tcPr>
            <w:tcW w:w="1541" w:type="dxa"/>
          </w:tcPr>
          <w:p w14:paraId="19099F28" w14:textId="77777777" w:rsidR="00223991" w:rsidRDefault="00223991" w:rsidP="001B5688"/>
        </w:tc>
        <w:tc>
          <w:tcPr>
            <w:tcW w:w="1541" w:type="dxa"/>
          </w:tcPr>
          <w:p w14:paraId="212B89B0" w14:textId="19BB086A" w:rsidR="00223991" w:rsidRDefault="00B60E33" w:rsidP="005B119C">
            <w:r>
              <w:t xml:space="preserve">200 Ok – returns a </w:t>
            </w:r>
            <w:r>
              <w:lastRenderedPageBreak/>
              <w:t xml:space="preserve">list of all of the results </w:t>
            </w:r>
            <w:r w:rsidR="00F60754">
              <w:t xml:space="preserve">the participant has achieved, including the events in which they were achieved. 404 Not found – the account does not exist. </w:t>
            </w:r>
          </w:p>
        </w:tc>
      </w:tr>
      <w:tr w:rsidR="000038A9" w14:paraId="748DEB9B" w14:textId="77777777" w:rsidTr="005B119C">
        <w:tc>
          <w:tcPr>
            <w:tcW w:w="1540" w:type="dxa"/>
          </w:tcPr>
          <w:p w14:paraId="5CE2CE26" w14:textId="09CA9A61" w:rsidR="000038A9" w:rsidRDefault="00E02CA9" w:rsidP="005B119C">
            <w:r>
              <w:lastRenderedPageBreak/>
              <w:t>POST</w:t>
            </w:r>
          </w:p>
        </w:tc>
        <w:tc>
          <w:tcPr>
            <w:tcW w:w="1540" w:type="dxa"/>
          </w:tcPr>
          <w:p w14:paraId="040B7CFF" w14:textId="12306927" w:rsidR="000038A9" w:rsidRDefault="00E02CA9" w:rsidP="005B119C">
            <w:r>
              <w:t>/</w:t>
            </w:r>
            <w:proofErr w:type="spellStart"/>
            <w:r>
              <w:t>api</w:t>
            </w:r>
            <w:proofErr w:type="spellEnd"/>
            <w:r>
              <w:t>/</w:t>
            </w:r>
            <w:r w:rsidR="005C2398">
              <w:t>events</w:t>
            </w:r>
            <w:r w:rsidR="005E5F98">
              <w:t>/{Id}/</w:t>
            </w:r>
            <w:r w:rsidR="005C2398">
              <w:t>/results</w:t>
            </w:r>
          </w:p>
        </w:tc>
        <w:tc>
          <w:tcPr>
            <w:tcW w:w="1540" w:type="dxa"/>
          </w:tcPr>
          <w:p w14:paraId="47C6F969" w14:textId="30D72368" w:rsidR="000038A9" w:rsidRDefault="005C2398" w:rsidP="005B119C">
            <w:r>
              <w:t>Adds the results obtained to the database along with a reference to the event in which they were attained.</w:t>
            </w:r>
          </w:p>
        </w:tc>
        <w:tc>
          <w:tcPr>
            <w:tcW w:w="1540" w:type="dxa"/>
          </w:tcPr>
          <w:p w14:paraId="375B0284" w14:textId="05413A71" w:rsidR="000038A9" w:rsidRDefault="005E5F98" w:rsidP="005B119C">
            <w:r>
              <w:t>Organiser</w:t>
            </w:r>
          </w:p>
        </w:tc>
        <w:tc>
          <w:tcPr>
            <w:tcW w:w="1541" w:type="dxa"/>
          </w:tcPr>
          <w:p w14:paraId="397C65D5" w14:textId="26C4739B" w:rsidR="000038A9" w:rsidRDefault="00B17AC9" w:rsidP="001B5688">
            <w:r>
              <w:t>[</w:t>
            </w:r>
            <w:r w:rsidR="005E5F98">
              <w:t>{</w:t>
            </w:r>
            <w:proofErr w:type="spellStart"/>
            <w:r w:rsidR="001935BF">
              <w:t>timeAchieved</w:t>
            </w:r>
            <w:proofErr w:type="spellEnd"/>
            <w:r w:rsidR="001935BF">
              <w:t>,</w:t>
            </w:r>
            <w:r>
              <w:t xml:space="preserve"> username</w:t>
            </w:r>
            <w:r w:rsidR="00DB397D">
              <w:t xml:space="preserve">, </w:t>
            </w:r>
            <w:proofErr w:type="spellStart"/>
            <w:r w:rsidR="00D6348F">
              <w:t>finishingPosition</w:t>
            </w:r>
            <w:proofErr w:type="spellEnd"/>
            <w:r w:rsidR="00D6348F">
              <w:t>}]</w:t>
            </w:r>
            <w:r w:rsidR="001935BF">
              <w:t xml:space="preserve"> </w:t>
            </w:r>
          </w:p>
        </w:tc>
        <w:tc>
          <w:tcPr>
            <w:tcW w:w="1541" w:type="dxa"/>
          </w:tcPr>
          <w:p w14:paraId="745B7B16" w14:textId="381B6307" w:rsidR="000038A9" w:rsidRDefault="00D6348F" w:rsidP="005B119C">
            <w:r>
              <w:t xml:space="preserve">200 Ok </w:t>
            </w:r>
            <w:r w:rsidR="00C90095">
              <w:t>–</w:t>
            </w:r>
            <w:r>
              <w:t xml:space="preserve"> </w:t>
            </w:r>
            <w:r w:rsidR="00C90095">
              <w:t>the results were successfully added to the database. 404 Not found – the event does not exist</w:t>
            </w:r>
            <w:r w:rsidR="00E178BA">
              <w:t>, or a participant identified by a username does not exist.</w:t>
            </w:r>
          </w:p>
        </w:tc>
      </w:tr>
    </w:tbl>
    <w:p w14:paraId="3C63C4E8" w14:textId="77777777" w:rsidR="005B119C" w:rsidRPr="005B119C" w:rsidRDefault="005B119C" w:rsidP="005B119C"/>
    <w:sectPr w:rsidR="005B119C" w:rsidRPr="005B11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9C"/>
    <w:rsid w:val="000038A9"/>
    <w:rsid w:val="0002378D"/>
    <w:rsid w:val="0003077C"/>
    <w:rsid w:val="000537F8"/>
    <w:rsid w:val="000E4183"/>
    <w:rsid w:val="000E79EC"/>
    <w:rsid w:val="00121366"/>
    <w:rsid w:val="00125D20"/>
    <w:rsid w:val="00161BC6"/>
    <w:rsid w:val="001935BF"/>
    <w:rsid w:val="001B5688"/>
    <w:rsid w:val="00223991"/>
    <w:rsid w:val="00226E40"/>
    <w:rsid w:val="00235093"/>
    <w:rsid w:val="00263454"/>
    <w:rsid w:val="002B0DBC"/>
    <w:rsid w:val="002B2F2E"/>
    <w:rsid w:val="002D32F2"/>
    <w:rsid w:val="002E7919"/>
    <w:rsid w:val="00306DEA"/>
    <w:rsid w:val="003171A0"/>
    <w:rsid w:val="00321A88"/>
    <w:rsid w:val="00333A41"/>
    <w:rsid w:val="003847AF"/>
    <w:rsid w:val="003A1B05"/>
    <w:rsid w:val="003E5CC9"/>
    <w:rsid w:val="00417070"/>
    <w:rsid w:val="004200F8"/>
    <w:rsid w:val="004406E5"/>
    <w:rsid w:val="004E38DD"/>
    <w:rsid w:val="00507D5B"/>
    <w:rsid w:val="005572DA"/>
    <w:rsid w:val="00566310"/>
    <w:rsid w:val="005B119C"/>
    <w:rsid w:val="005C2398"/>
    <w:rsid w:val="005C773A"/>
    <w:rsid w:val="005D2C74"/>
    <w:rsid w:val="005D4E1C"/>
    <w:rsid w:val="005E5F98"/>
    <w:rsid w:val="006244A7"/>
    <w:rsid w:val="006316F9"/>
    <w:rsid w:val="00667196"/>
    <w:rsid w:val="006A7585"/>
    <w:rsid w:val="006E1CDD"/>
    <w:rsid w:val="006F5B4F"/>
    <w:rsid w:val="00715A50"/>
    <w:rsid w:val="0072447D"/>
    <w:rsid w:val="00735D37"/>
    <w:rsid w:val="00737FDA"/>
    <w:rsid w:val="00747BEC"/>
    <w:rsid w:val="00766317"/>
    <w:rsid w:val="007C5755"/>
    <w:rsid w:val="00841237"/>
    <w:rsid w:val="00857559"/>
    <w:rsid w:val="00884EC6"/>
    <w:rsid w:val="00891673"/>
    <w:rsid w:val="008952BE"/>
    <w:rsid w:val="008A0CB7"/>
    <w:rsid w:val="008C5931"/>
    <w:rsid w:val="00900BDB"/>
    <w:rsid w:val="009A5F3A"/>
    <w:rsid w:val="009A6DD2"/>
    <w:rsid w:val="009C2819"/>
    <w:rsid w:val="009D0918"/>
    <w:rsid w:val="00A067A1"/>
    <w:rsid w:val="00A3022A"/>
    <w:rsid w:val="00A363C3"/>
    <w:rsid w:val="00A85048"/>
    <w:rsid w:val="00A877ED"/>
    <w:rsid w:val="00A879A3"/>
    <w:rsid w:val="00AB5256"/>
    <w:rsid w:val="00AD68D9"/>
    <w:rsid w:val="00AE2975"/>
    <w:rsid w:val="00B17AC9"/>
    <w:rsid w:val="00B17DA1"/>
    <w:rsid w:val="00B60E33"/>
    <w:rsid w:val="00B717F9"/>
    <w:rsid w:val="00C804A3"/>
    <w:rsid w:val="00C90095"/>
    <w:rsid w:val="00C95277"/>
    <w:rsid w:val="00D13158"/>
    <w:rsid w:val="00D15B70"/>
    <w:rsid w:val="00D60C4C"/>
    <w:rsid w:val="00D6348F"/>
    <w:rsid w:val="00D72A0C"/>
    <w:rsid w:val="00D8190F"/>
    <w:rsid w:val="00DA2BB8"/>
    <w:rsid w:val="00DA2C7F"/>
    <w:rsid w:val="00DA31D0"/>
    <w:rsid w:val="00DB397D"/>
    <w:rsid w:val="00DF43F2"/>
    <w:rsid w:val="00E02CA9"/>
    <w:rsid w:val="00E136D1"/>
    <w:rsid w:val="00E178BA"/>
    <w:rsid w:val="00E56066"/>
    <w:rsid w:val="00E95243"/>
    <w:rsid w:val="00EA32A1"/>
    <w:rsid w:val="00F061C2"/>
    <w:rsid w:val="00F536C8"/>
    <w:rsid w:val="00F60754"/>
    <w:rsid w:val="00F70C8A"/>
    <w:rsid w:val="00F82E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9A2FB"/>
  <w15:chartTrackingRefBased/>
  <w15:docId w15:val="{6F8718E6-57A3-4A53-9671-43CFBAF1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19C"/>
    <w:rPr>
      <w:rFonts w:eastAsiaTheme="majorEastAsia" w:cstheme="majorBidi"/>
      <w:color w:val="272727" w:themeColor="text1" w:themeTint="D8"/>
    </w:rPr>
  </w:style>
  <w:style w:type="paragraph" w:styleId="Title">
    <w:name w:val="Title"/>
    <w:basedOn w:val="Normal"/>
    <w:next w:val="Normal"/>
    <w:link w:val="TitleChar"/>
    <w:uiPriority w:val="10"/>
    <w:qFormat/>
    <w:rsid w:val="005B1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19C"/>
    <w:pPr>
      <w:spacing w:before="160"/>
      <w:jc w:val="center"/>
    </w:pPr>
    <w:rPr>
      <w:i/>
      <w:iCs/>
      <w:color w:val="404040" w:themeColor="text1" w:themeTint="BF"/>
    </w:rPr>
  </w:style>
  <w:style w:type="character" w:customStyle="1" w:styleId="QuoteChar">
    <w:name w:val="Quote Char"/>
    <w:basedOn w:val="DefaultParagraphFont"/>
    <w:link w:val="Quote"/>
    <w:uiPriority w:val="29"/>
    <w:rsid w:val="005B119C"/>
    <w:rPr>
      <w:i/>
      <w:iCs/>
      <w:color w:val="404040" w:themeColor="text1" w:themeTint="BF"/>
    </w:rPr>
  </w:style>
  <w:style w:type="paragraph" w:styleId="ListParagraph">
    <w:name w:val="List Paragraph"/>
    <w:basedOn w:val="Normal"/>
    <w:uiPriority w:val="34"/>
    <w:qFormat/>
    <w:rsid w:val="005B119C"/>
    <w:pPr>
      <w:ind w:left="720"/>
      <w:contextualSpacing/>
    </w:pPr>
  </w:style>
  <w:style w:type="character" w:styleId="IntenseEmphasis">
    <w:name w:val="Intense Emphasis"/>
    <w:basedOn w:val="DefaultParagraphFont"/>
    <w:uiPriority w:val="21"/>
    <w:qFormat/>
    <w:rsid w:val="005B119C"/>
    <w:rPr>
      <w:i/>
      <w:iCs/>
      <w:color w:val="0F4761" w:themeColor="accent1" w:themeShade="BF"/>
    </w:rPr>
  </w:style>
  <w:style w:type="paragraph" w:styleId="IntenseQuote">
    <w:name w:val="Intense Quote"/>
    <w:basedOn w:val="Normal"/>
    <w:next w:val="Normal"/>
    <w:link w:val="IntenseQuoteChar"/>
    <w:uiPriority w:val="30"/>
    <w:qFormat/>
    <w:rsid w:val="005B1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19C"/>
    <w:rPr>
      <w:i/>
      <w:iCs/>
      <w:color w:val="0F4761" w:themeColor="accent1" w:themeShade="BF"/>
    </w:rPr>
  </w:style>
  <w:style w:type="character" w:styleId="IntenseReference">
    <w:name w:val="Intense Reference"/>
    <w:basedOn w:val="DefaultParagraphFont"/>
    <w:uiPriority w:val="32"/>
    <w:qFormat/>
    <w:rsid w:val="005B119C"/>
    <w:rPr>
      <w:b/>
      <w:bCs/>
      <w:smallCaps/>
      <w:color w:val="0F4761" w:themeColor="accent1" w:themeShade="BF"/>
      <w:spacing w:val="5"/>
    </w:rPr>
  </w:style>
  <w:style w:type="table" w:styleId="TableGrid">
    <w:name w:val="Table Grid"/>
    <w:basedOn w:val="TableNormal"/>
    <w:uiPriority w:val="39"/>
    <w:rsid w:val="005B1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022A"/>
    <w:rPr>
      <w:color w:val="467886" w:themeColor="hyperlink"/>
      <w:u w:val="single"/>
    </w:rPr>
  </w:style>
  <w:style w:type="character" w:styleId="UnresolvedMention">
    <w:name w:val="Unresolved Mention"/>
    <w:basedOn w:val="DefaultParagraphFont"/>
    <w:uiPriority w:val="99"/>
    <w:semiHidden/>
    <w:unhideWhenUsed/>
    <w:rsid w:val="00A30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EMKNDN/emkndn-prog6212-2026-prog6212-poe-submissions-by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696</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Bodenstein</dc:creator>
  <cp:keywords/>
  <dc:description/>
  <cp:lastModifiedBy>Gregory Bodenstein</cp:lastModifiedBy>
  <cp:revision>96</cp:revision>
  <dcterms:created xsi:type="dcterms:W3CDTF">2026-08-02T13:30:00Z</dcterms:created>
  <dcterms:modified xsi:type="dcterms:W3CDTF">2026-09-20T12:43:00Z</dcterms:modified>
</cp:coreProperties>
</file>