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35A783" w14:textId="046ED02B" w:rsidR="004A4DF3" w:rsidRPr="00442B50" w:rsidRDefault="002F2035" w:rsidP="00442B50">
      <w:pPr>
        <w:spacing w:after="60"/>
        <w:jc w:val="center"/>
        <w:rPr>
          <w:rFonts w:ascii="Times New Roman" w:hAnsi="Times New Roman" w:cs="Times New Roman"/>
          <w:sz w:val="32"/>
          <w:szCs w:val="24"/>
        </w:rPr>
      </w:pPr>
      <w:bookmarkStart w:id="0" w:name="_GoBack"/>
      <w:bookmarkEnd w:id="0"/>
      <w:r w:rsidRPr="00442B50">
        <w:rPr>
          <w:rFonts w:ascii="Times New Roman" w:hAnsi="Times New Roman" w:cs="Times New Roman"/>
          <w:b/>
          <w:bCs/>
          <w:color w:val="1F4E79"/>
          <w:sz w:val="32"/>
          <w:szCs w:val="24"/>
        </w:rPr>
        <w:t>PROJECT SYNOPSIS</w:t>
      </w:r>
    </w:p>
    <w:p w14:paraId="2A34B4E0" w14:textId="77777777" w:rsidR="00442B50" w:rsidRPr="00442B50" w:rsidRDefault="00442B50" w:rsidP="00442B50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4"/>
        <w:gridCol w:w="4966"/>
      </w:tblGrid>
      <w:tr w:rsidR="004A4DF3" w:rsidRPr="00442B50" w14:paraId="7DD441D2" w14:textId="77777777" w:rsidTr="00442B50"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30FE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Title</w:t>
            </w:r>
          </w:p>
        </w:tc>
        <w:tc>
          <w:tcPr>
            <w:tcW w:w="4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C6965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Employee Payroll and Attendance Management System</w:t>
            </w:r>
          </w:p>
        </w:tc>
      </w:tr>
      <w:tr w:rsidR="004A4DF3" w:rsidRPr="00442B50" w14:paraId="72A6DE4C" w14:textId="77777777" w:rsidTr="00442B50"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E187D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4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E4F5A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Python 3.x</w:t>
            </w:r>
          </w:p>
        </w:tc>
      </w:tr>
      <w:tr w:rsidR="004A4DF3" w:rsidRPr="00442B50" w14:paraId="6BD08E26" w14:textId="77777777" w:rsidTr="00442B50"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B0911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4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839A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SQLite</w:t>
            </w:r>
          </w:p>
        </w:tc>
      </w:tr>
      <w:tr w:rsidR="004A4DF3" w:rsidRPr="00442B50" w14:paraId="52EDE4BE" w14:textId="77777777" w:rsidTr="00442B50"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3487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GUI Framework</w:t>
            </w:r>
          </w:p>
        </w:tc>
        <w:tc>
          <w:tcPr>
            <w:tcW w:w="4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E819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Tkinter</w:t>
            </w:r>
            <w:proofErr w:type="spellEnd"/>
          </w:p>
        </w:tc>
      </w:tr>
      <w:tr w:rsidR="004A4DF3" w:rsidRPr="00442B50" w14:paraId="6742FA8C" w14:textId="77777777" w:rsidTr="00442B50"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D28D0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</w:p>
        </w:tc>
        <w:tc>
          <w:tcPr>
            <w:tcW w:w="4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7A97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ReportLab</w:t>
            </w:r>
            <w:proofErr w:type="spellEnd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openpyxl</w:t>
            </w:r>
            <w:proofErr w:type="spellEnd"/>
          </w:p>
        </w:tc>
      </w:tr>
      <w:tr w:rsidR="004A4DF3" w:rsidRPr="00442B50" w14:paraId="69D2710F" w14:textId="77777777" w:rsidTr="00442B50"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2CB44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Visualization</w:t>
            </w:r>
          </w:p>
        </w:tc>
        <w:tc>
          <w:tcPr>
            <w:tcW w:w="4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CB397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Matplotlib, Seaborn</w:t>
            </w:r>
          </w:p>
        </w:tc>
      </w:tr>
      <w:tr w:rsidR="004A4DF3" w:rsidRPr="00442B50" w14:paraId="3E254710" w14:textId="77777777" w:rsidTr="00442B50"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8380C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Domain</w:t>
            </w:r>
          </w:p>
        </w:tc>
        <w:tc>
          <w:tcPr>
            <w:tcW w:w="4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F7E7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Human Resource Management</w:t>
            </w:r>
          </w:p>
        </w:tc>
      </w:tr>
    </w:tbl>
    <w:p w14:paraId="37240B40" w14:textId="77777777" w:rsidR="004A4DF3" w:rsidRPr="00442B50" w:rsidRDefault="004A4DF3">
      <w:pPr>
        <w:spacing w:after="160"/>
        <w:rPr>
          <w:rFonts w:ascii="Times New Roman" w:hAnsi="Times New Roman" w:cs="Times New Roman"/>
          <w:sz w:val="24"/>
          <w:szCs w:val="24"/>
        </w:rPr>
      </w:pPr>
    </w:p>
    <w:p w14:paraId="7CD0794D" w14:textId="77777777" w:rsidR="004A4DF3" w:rsidRPr="00442B50" w:rsidRDefault="002F203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1. Introduction</w:t>
      </w:r>
    </w:p>
    <w:p w14:paraId="1459DFBB" w14:textId="0C184BA9" w:rsidR="00CF3487" w:rsidRDefault="002F203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 xml:space="preserve">The Employee Payroll and Attendance Management System is a Python-based desktop application that automates core HR operations. It enables HR managers to record attendance, compute monthly payroll, manage leave requests, and visualize salary trends. Built with </w:t>
      </w:r>
      <w:proofErr w:type="spellStart"/>
      <w:r w:rsidRPr="00442B50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442B50">
        <w:rPr>
          <w:rFonts w:ascii="Times New Roman" w:hAnsi="Times New Roman" w:cs="Times New Roman"/>
          <w:sz w:val="24"/>
          <w:szCs w:val="24"/>
        </w:rPr>
        <w:t xml:space="preserve"> and SQLite, it is lightweight and requires no server infrastructure.</w:t>
      </w:r>
    </w:p>
    <w:p w14:paraId="1B1B596E" w14:textId="77777777" w:rsidR="00D02F84" w:rsidRPr="00442B50" w:rsidRDefault="00D02F8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83B6A8F" w14:textId="77777777" w:rsidR="004A4DF3" w:rsidRPr="00442B50" w:rsidRDefault="002F203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2. Problem Statement</w:t>
      </w:r>
    </w:p>
    <w:p w14:paraId="2A73CCDD" w14:textId="77777777" w:rsidR="004A4DF3" w:rsidRPr="00442B50" w:rsidRDefault="002F203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Many small and medium organizations rely on spreadsheets or paper-based systems for payroll and attendance, leading to:</w:t>
      </w:r>
    </w:p>
    <w:p w14:paraId="3786F6C1" w14:textId="77777777" w:rsidR="004A4DF3" w:rsidRPr="00442B50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Tedious manual attendance tracking prone to errors.</w:t>
      </w:r>
    </w:p>
    <w:p w14:paraId="4FB513FE" w14:textId="77777777" w:rsidR="004A4DF3" w:rsidRPr="00442B50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Inconsistent payroll calculations involving overtime and deductions.</w:t>
      </w:r>
    </w:p>
    <w:p w14:paraId="70CCD4DB" w14:textId="77777777" w:rsidR="004A4DF3" w:rsidRPr="00442B50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No centralized view of employee history, leaves, and salary records.</w:t>
      </w:r>
    </w:p>
    <w:p w14:paraId="7D0ED0BD" w14:textId="77777777" w:rsidR="004A4DF3" w:rsidRPr="00442B50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Time-consuming manual report and payslip generation.</w:t>
      </w:r>
    </w:p>
    <w:p w14:paraId="3C6AD42D" w14:textId="77777777" w:rsidR="004A4DF3" w:rsidRPr="00442B50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Lack of data visualization for payroll and attendance trends.</w:t>
      </w:r>
    </w:p>
    <w:p w14:paraId="695AA361" w14:textId="77777777" w:rsidR="004A4DF3" w:rsidRPr="00442B50" w:rsidRDefault="002F203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3. Objectives</w:t>
      </w:r>
    </w:p>
    <w:p w14:paraId="553AA2B1" w14:textId="77777777" w:rsidR="004A4DF3" w:rsidRPr="00442B50" w:rsidRDefault="002F2035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Develop a desktop-based Payroll and Attendance System in Python.</w:t>
      </w:r>
    </w:p>
    <w:p w14:paraId="45805411" w14:textId="77777777" w:rsidR="004A4DF3" w:rsidRPr="00442B50" w:rsidRDefault="002F2035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Automate payroll based on attendance, overtime, and deductions.</w:t>
      </w:r>
    </w:p>
    <w:p w14:paraId="6725DC00" w14:textId="77777777" w:rsidR="004A4DF3" w:rsidRPr="00442B50" w:rsidRDefault="002F2035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Provide employee management: add, update, and view profiles.</w:t>
      </w:r>
    </w:p>
    <w:p w14:paraId="3275E54F" w14:textId="77777777" w:rsidR="004A4DF3" w:rsidRPr="00442B50" w:rsidRDefault="002F2035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Track daily attendance with Present, Absent, and Leave statuses.</w:t>
      </w:r>
    </w:p>
    <w:p w14:paraId="6FEAE475" w14:textId="77777777" w:rsidR="004A4DF3" w:rsidRPr="00442B50" w:rsidRDefault="002F2035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Build a leave management workflow with approval and rejection.</w:t>
      </w:r>
    </w:p>
    <w:p w14:paraId="214B57C3" w14:textId="77777777" w:rsidR="004A4DF3" w:rsidRPr="00442B50" w:rsidRDefault="002F2035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Generate visual analytics: bar charts, pie charts, and line graphs.</w:t>
      </w:r>
    </w:p>
    <w:p w14:paraId="6272A609" w14:textId="77777777" w:rsidR="004A4DF3" w:rsidRPr="00442B50" w:rsidRDefault="002F2035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Export payroll reports to Excel and generate PDF payslips.</w:t>
      </w:r>
    </w:p>
    <w:p w14:paraId="737ECD6F" w14:textId="0689BCEF" w:rsidR="00D02F84" w:rsidRPr="00D02F84" w:rsidRDefault="002F2035" w:rsidP="00D02F84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Use SQLite for local data storage with no external server.</w:t>
      </w:r>
    </w:p>
    <w:p w14:paraId="56DC2FA4" w14:textId="77777777" w:rsidR="004A4DF3" w:rsidRPr="00442B50" w:rsidRDefault="002F203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lastRenderedPageBreak/>
        <w:t>4. Scope of the Project</w:t>
      </w:r>
    </w:p>
    <w:p w14:paraId="581C9B51" w14:textId="77777777" w:rsidR="004A4DF3" w:rsidRPr="00442B50" w:rsidRDefault="002F203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Designed for HR administrators in small to medium organizations, the system covers:</w:t>
      </w:r>
    </w:p>
    <w:p w14:paraId="5C7F4C1D" w14:textId="77777777" w:rsidR="004A4DF3" w:rsidRPr="00442B50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Employee Management: Add, edit, view, and deactivate employee records.</w:t>
      </w:r>
    </w:p>
    <w:p w14:paraId="1A97DEA3" w14:textId="77777777" w:rsidR="004A4DF3" w:rsidRPr="00442B50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Attendance Management: Mark daily attendance as Present, Absent, or On Leave.</w:t>
      </w:r>
    </w:p>
    <w:p w14:paraId="4F44CE7C" w14:textId="77777777" w:rsidR="004A4DF3" w:rsidRPr="00442B50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Payroll Processing: Auto-compute monthly net salary using attendance and overtime data.</w:t>
      </w:r>
    </w:p>
    <w:p w14:paraId="1DB23886" w14:textId="77777777" w:rsidR="004A4DF3" w:rsidRPr="00442B50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Leave Management: Apply for leave; admins can approve or reject requests.</w:t>
      </w:r>
    </w:p>
    <w:p w14:paraId="592F3F79" w14:textId="77777777" w:rsidR="004A4DF3" w:rsidRPr="00442B50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Reports &amp; Export: Export payroll to Excel and generate individual PDF payslips.</w:t>
      </w:r>
    </w:p>
    <w:p w14:paraId="04A2FA26" w14:textId="5F665D77" w:rsidR="004A4DF3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Data Visualization: Charts for salary distribution, trends, and attendance breakdown.</w:t>
      </w:r>
    </w:p>
    <w:p w14:paraId="751C8D45" w14:textId="77777777" w:rsidR="00CF3487" w:rsidRPr="00442B50" w:rsidRDefault="00CF3487" w:rsidP="00CF3487">
      <w:pPr>
        <w:pStyle w:val="ListParagraph"/>
        <w:spacing w:after="80"/>
        <w:ind w:left="720"/>
        <w:rPr>
          <w:rFonts w:ascii="Times New Roman" w:hAnsi="Times New Roman" w:cs="Times New Roman"/>
          <w:sz w:val="24"/>
          <w:szCs w:val="24"/>
        </w:rPr>
      </w:pPr>
    </w:p>
    <w:p w14:paraId="7B633A93" w14:textId="77777777" w:rsidR="004A4DF3" w:rsidRPr="00442B50" w:rsidRDefault="002F203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5. System Design</w:t>
      </w:r>
    </w:p>
    <w:p w14:paraId="28CB1124" w14:textId="77777777" w:rsidR="004A4DF3" w:rsidRPr="00442B50" w:rsidRDefault="002F2035">
      <w:pPr>
        <w:pStyle w:val="Heading2"/>
        <w:rPr>
          <w:rFonts w:ascii="Times New Roman" w:hAnsi="Times New Roman" w:cs="Times New Roman"/>
        </w:rPr>
      </w:pPr>
      <w:r w:rsidRPr="00442B50">
        <w:rPr>
          <w:rFonts w:ascii="Times New Roman" w:hAnsi="Times New Roman" w:cs="Times New Roman"/>
        </w:rPr>
        <w:t>5.1 Database Schema</w:t>
      </w:r>
    </w:p>
    <w:p w14:paraId="115D4FBF" w14:textId="77777777" w:rsidR="004A4DF3" w:rsidRPr="00442B50" w:rsidRDefault="002F203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 xml:space="preserve">Four relational tables stored in </w:t>
      </w:r>
      <w:proofErr w:type="spellStart"/>
      <w:r w:rsidRPr="00442B50">
        <w:rPr>
          <w:rFonts w:ascii="Times New Roman" w:hAnsi="Times New Roman" w:cs="Times New Roman"/>
          <w:sz w:val="24"/>
          <w:szCs w:val="24"/>
        </w:rPr>
        <w:t>payroll.db</w:t>
      </w:r>
      <w:proofErr w:type="spellEnd"/>
      <w:r w:rsidRPr="00442B50">
        <w:rPr>
          <w:rFonts w:ascii="Times New Roman" w:hAnsi="Times New Roman" w:cs="Times New Roman"/>
          <w:sz w:val="24"/>
          <w:szCs w:val="24"/>
        </w:rPr>
        <w:t xml:space="preserve">, linked via </w:t>
      </w:r>
      <w:proofErr w:type="spellStart"/>
      <w:r w:rsidRPr="00442B50">
        <w:rPr>
          <w:rFonts w:ascii="Times New Roman" w:hAnsi="Times New Roman" w:cs="Times New Roman"/>
          <w:sz w:val="24"/>
          <w:szCs w:val="24"/>
        </w:rPr>
        <w:t>employee_id</w:t>
      </w:r>
      <w:proofErr w:type="spellEnd"/>
      <w:r w:rsidRPr="00442B50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A4DF3" w:rsidRPr="00442B50" w14:paraId="22A8A3D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18AB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44080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Fields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B22F3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A4DF3" w:rsidRPr="00442B50" w14:paraId="5E1B673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2CBE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employees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E481E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employee_id</w:t>
            </w:r>
            <w:proofErr w:type="spellEnd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 xml:space="preserve">, name, department, </w:t>
            </w:r>
            <w:proofErr w:type="spellStart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base_salary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9198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Stores employee profiles and salary details</w:t>
            </w:r>
          </w:p>
        </w:tc>
      </w:tr>
      <w:tr w:rsidR="004A4DF3" w:rsidRPr="00442B50" w14:paraId="58CE0E2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3BBE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4C4C9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attendance_id</w:t>
            </w:r>
            <w:proofErr w:type="spellEnd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employee_id</w:t>
            </w:r>
            <w:proofErr w:type="spellEnd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, date, 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27EA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Records daily attendance status</w:t>
            </w:r>
          </w:p>
        </w:tc>
      </w:tr>
      <w:tr w:rsidR="004A4DF3" w:rsidRPr="00442B50" w14:paraId="604D8C9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E4D2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payroll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4E83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payroll_id</w:t>
            </w:r>
            <w:proofErr w:type="spellEnd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employee_id</w:t>
            </w:r>
            <w:proofErr w:type="spellEnd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 xml:space="preserve">, month, </w:t>
            </w:r>
            <w:proofErr w:type="spellStart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net_salary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BEC1A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Stores computed monthly payroll</w:t>
            </w:r>
          </w:p>
        </w:tc>
      </w:tr>
      <w:tr w:rsidR="004A4DF3" w:rsidRPr="00442B50" w14:paraId="538B4AF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77378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leave_requests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58AAE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leave_id</w:t>
            </w:r>
            <w:proofErr w:type="spellEnd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employee_id</w:t>
            </w:r>
            <w:proofErr w:type="spellEnd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start_date</w:t>
            </w:r>
            <w:proofErr w:type="spellEnd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, 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5DEA6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Manages leave applications</w:t>
            </w:r>
          </w:p>
        </w:tc>
      </w:tr>
    </w:tbl>
    <w:p w14:paraId="21C6C1B7" w14:textId="77777777" w:rsidR="004A4DF3" w:rsidRPr="00442B50" w:rsidRDefault="004A4DF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1024BDE" w14:textId="77777777" w:rsidR="004A4DF3" w:rsidRPr="00442B50" w:rsidRDefault="002F2035">
      <w:pPr>
        <w:pStyle w:val="Heading2"/>
        <w:rPr>
          <w:rFonts w:ascii="Times New Roman" w:hAnsi="Times New Roman" w:cs="Times New Roman"/>
        </w:rPr>
      </w:pPr>
      <w:r w:rsidRPr="00442B50">
        <w:rPr>
          <w:rFonts w:ascii="Times New Roman" w:hAnsi="Times New Roman" w:cs="Times New Roman"/>
        </w:rPr>
        <w:t>5.2 Payroll Calculation Formula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A4DF3" w:rsidRPr="00442B50" w14:paraId="45192CB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55AF1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E9A7B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Formula / Definition</w:t>
            </w:r>
          </w:p>
        </w:tc>
      </w:tr>
      <w:tr w:rsidR="004A4DF3" w:rsidRPr="00442B50" w14:paraId="0AFC6AF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61025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working_days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5234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Count of 'Present' entries for the month</w:t>
            </w:r>
          </w:p>
        </w:tc>
      </w:tr>
      <w:tr w:rsidR="004A4DF3" w:rsidRPr="00442B50" w14:paraId="26D6D31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11413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daily_rate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DE2B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base_salary</w:t>
            </w:r>
            <w:proofErr w:type="spellEnd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 xml:space="preserve"> / total working days in month</w:t>
            </w:r>
          </w:p>
        </w:tc>
      </w:tr>
      <w:tr w:rsidR="004A4DF3" w:rsidRPr="00442B50" w14:paraId="598B40C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DE1EB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basic_pay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0BACF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daily_rate</w:t>
            </w:r>
            <w:proofErr w:type="spellEnd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 xml:space="preserve"> × </w:t>
            </w:r>
            <w:proofErr w:type="spellStart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working_days</w:t>
            </w:r>
            <w:proofErr w:type="spellEnd"/>
          </w:p>
        </w:tc>
      </w:tr>
      <w:tr w:rsidR="004A4DF3" w:rsidRPr="00442B50" w14:paraId="5D7A7E3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13197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overtime_pay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4E24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overtime_hours</w:t>
            </w:r>
            <w:proofErr w:type="spellEnd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 xml:space="preserve"> × (</w:t>
            </w:r>
            <w:proofErr w:type="spellStart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daily_rate</w:t>
            </w:r>
            <w:proofErr w:type="spellEnd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 xml:space="preserve"> / 8) × 1.5</w:t>
            </w:r>
          </w:p>
        </w:tc>
      </w:tr>
      <w:tr w:rsidR="004A4DF3" w:rsidRPr="00442B50" w14:paraId="4847CEC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8D43B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deductions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2A383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absent_days</w:t>
            </w:r>
            <w:proofErr w:type="spellEnd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 xml:space="preserve"> × </w:t>
            </w:r>
            <w:proofErr w:type="spellStart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daily_rate</w:t>
            </w:r>
            <w:proofErr w:type="spellEnd"/>
          </w:p>
        </w:tc>
      </w:tr>
      <w:tr w:rsidR="004A4DF3" w:rsidRPr="00442B50" w14:paraId="5A52146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386C0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NET SALARY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535EA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basic_pay</w:t>
            </w:r>
            <w:proofErr w:type="spellEnd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overtime_pay</w:t>
            </w:r>
            <w:proofErr w:type="spellEnd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 xml:space="preserve"> − deductions</w:t>
            </w:r>
          </w:p>
        </w:tc>
      </w:tr>
    </w:tbl>
    <w:p w14:paraId="19E53DFC" w14:textId="6364979C" w:rsidR="004A4DF3" w:rsidRDefault="004A4DF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5192C24" w14:textId="77777777" w:rsidR="00CF3487" w:rsidRPr="00442B50" w:rsidRDefault="00CF3487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A87B77B" w14:textId="77777777" w:rsidR="004A4DF3" w:rsidRPr="00442B50" w:rsidRDefault="002F203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lastRenderedPageBreak/>
        <w:t>6. Module Description</w:t>
      </w:r>
    </w:p>
    <w:p w14:paraId="13968F60" w14:textId="77777777" w:rsidR="004A4DF3" w:rsidRPr="00442B50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database.py: Initializes SQLite database with 4 tables and 10 sample employees across 4 departments.</w:t>
      </w:r>
    </w:p>
    <w:p w14:paraId="1207175E" w14:textId="77777777" w:rsidR="004A4DF3" w:rsidRPr="00442B50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payroll_engine.py: Core payroll logic — fetches attendance, applies formula, and stores results.</w:t>
      </w:r>
    </w:p>
    <w:p w14:paraId="35181B2F" w14:textId="77777777" w:rsidR="004A4DF3" w:rsidRPr="00442B50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charts.py: Generates 4 chart types (bar, pie, line, horizontal bar) using Matplotlib and Seaborn.</w:t>
      </w:r>
    </w:p>
    <w:p w14:paraId="78D7B017" w14:textId="51BF2D34" w:rsidR="004A4DF3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 xml:space="preserve">main.py: </w:t>
      </w:r>
      <w:proofErr w:type="spellStart"/>
      <w:r w:rsidRPr="00442B50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442B50">
        <w:rPr>
          <w:rFonts w:ascii="Times New Roman" w:hAnsi="Times New Roman" w:cs="Times New Roman"/>
          <w:sz w:val="24"/>
          <w:szCs w:val="24"/>
        </w:rPr>
        <w:t xml:space="preserve"> GUI with 6 navigation screens — Dashboard, Employees, Attendance, Payroll, Charts, and Leave.</w:t>
      </w:r>
    </w:p>
    <w:p w14:paraId="2E3612B6" w14:textId="77777777" w:rsidR="00CF3487" w:rsidRPr="00442B50" w:rsidRDefault="00CF3487" w:rsidP="00CF3487">
      <w:pPr>
        <w:pStyle w:val="ListParagraph"/>
        <w:spacing w:after="80"/>
        <w:ind w:left="720"/>
        <w:rPr>
          <w:rFonts w:ascii="Times New Roman" w:hAnsi="Times New Roman" w:cs="Times New Roman"/>
          <w:sz w:val="24"/>
          <w:szCs w:val="24"/>
        </w:rPr>
      </w:pPr>
    </w:p>
    <w:p w14:paraId="058B5047" w14:textId="77777777" w:rsidR="004A4DF3" w:rsidRPr="00442B50" w:rsidRDefault="002F203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7.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A4DF3" w:rsidRPr="00442B50" w14:paraId="6F26589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7940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F74B3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CD8D0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A4DF3" w:rsidRPr="00442B50" w14:paraId="1B5E788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24997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F582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Python 3.x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032EC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Core development</w:t>
            </w:r>
          </w:p>
        </w:tc>
      </w:tr>
      <w:tr w:rsidR="004A4DF3" w:rsidRPr="00442B50" w14:paraId="2511DBE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AE94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GUI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22B4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Tkinter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4368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Desktop interface</w:t>
            </w:r>
          </w:p>
        </w:tc>
      </w:tr>
      <w:tr w:rsidR="004A4DF3" w:rsidRPr="00442B50" w14:paraId="70905C4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EEB5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B5BAA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SQLite3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84E4B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Local relational storage</w:t>
            </w:r>
          </w:p>
        </w:tc>
      </w:tr>
      <w:tr w:rsidR="004A4DF3" w:rsidRPr="00442B50" w14:paraId="6FB478A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D3A1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Data Handling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0C9CA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A1F6D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Data manipulation</w:t>
            </w:r>
          </w:p>
        </w:tc>
      </w:tr>
      <w:tr w:rsidR="004A4DF3" w:rsidRPr="00442B50" w14:paraId="0DB889E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99C6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Visualization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2B8E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Matplotlib, Seaborn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AC57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Charts and graphs</w:t>
            </w:r>
          </w:p>
        </w:tc>
      </w:tr>
      <w:tr w:rsidR="004A4DF3" w:rsidRPr="00442B50" w14:paraId="0E5C7B2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040E8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PDF Generation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6EF20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ReportLab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9FBA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Payslip export</w:t>
            </w:r>
          </w:p>
        </w:tc>
      </w:tr>
      <w:tr w:rsidR="004A4DF3" w:rsidRPr="00442B50" w14:paraId="38D5D23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CBC05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Excel Export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5B82C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openpyxl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5E35" w14:textId="77777777" w:rsidR="004A4DF3" w:rsidRPr="00442B50" w:rsidRDefault="002F2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2B50">
              <w:rPr>
                <w:rFonts w:ascii="Times New Roman" w:hAnsi="Times New Roman" w:cs="Times New Roman"/>
                <w:sz w:val="24"/>
                <w:szCs w:val="24"/>
              </w:rPr>
              <w:t>Payroll report export</w:t>
            </w:r>
          </w:p>
        </w:tc>
      </w:tr>
    </w:tbl>
    <w:p w14:paraId="7DEEACAB" w14:textId="77777777" w:rsidR="004A4DF3" w:rsidRPr="00442B50" w:rsidRDefault="004A4DF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86325C4" w14:textId="77777777" w:rsidR="004A4DF3" w:rsidRPr="00442B50" w:rsidRDefault="002F203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8. Development Roadmap</w:t>
      </w:r>
    </w:p>
    <w:p w14:paraId="1EAC9D9B" w14:textId="77777777" w:rsidR="004A4DF3" w:rsidRPr="00442B50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Phase 1 — Backend: Design SQLite schema, build payroll engine, write unit tests.</w:t>
      </w:r>
    </w:p>
    <w:p w14:paraId="5F270F22" w14:textId="77777777" w:rsidR="004A4DF3" w:rsidRPr="00442B50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 xml:space="preserve">Phase 2 — GUI: Build </w:t>
      </w:r>
      <w:proofErr w:type="spellStart"/>
      <w:r w:rsidRPr="00442B50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442B50">
        <w:rPr>
          <w:rFonts w:ascii="Times New Roman" w:hAnsi="Times New Roman" w:cs="Times New Roman"/>
          <w:sz w:val="24"/>
          <w:szCs w:val="24"/>
        </w:rPr>
        <w:t xml:space="preserve"> app with Dashboard, Employee, Attendance, and Payroll screens.</w:t>
      </w:r>
    </w:p>
    <w:p w14:paraId="787C84A8" w14:textId="77777777" w:rsidR="004A4DF3" w:rsidRPr="00442B50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Phase 3 — Features: Add charts, leave management, Excel export, and PDF payslip generation.</w:t>
      </w:r>
    </w:p>
    <w:p w14:paraId="5BFA2428" w14:textId="77777777" w:rsidR="004A4DF3" w:rsidRPr="00442B50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Phase 4 — Testing: End-to-end testing, UI refinements, documentation, and final submission.</w:t>
      </w:r>
    </w:p>
    <w:p w14:paraId="2649E794" w14:textId="77777777" w:rsidR="004A4DF3" w:rsidRPr="00442B50" w:rsidRDefault="002F203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9. Key Features</w:t>
      </w:r>
    </w:p>
    <w:p w14:paraId="7C45D275" w14:textId="77777777" w:rsidR="004A4DF3" w:rsidRPr="00442B50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 xml:space="preserve">Live dashboard with staff </w:t>
      </w:r>
      <w:proofErr w:type="gramStart"/>
      <w:r w:rsidRPr="00442B50">
        <w:rPr>
          <w:rFonts w:ascii="Times New Roman" w:hAnsi="Times New Roman" w:cs="Times New Roman"/>
          <w:sz w:val="24"/>
          <w:szCs w:val="24"/>
        </w:rPr>
        <w:t>count</w:t>
      </w:r>
      <w:proofErr w:type="gramEnd"/>
      <w:r w:rsidRPr="00442B50">
        <w:rPr>
          <w:rFonts w:ascii="Times New Roman" w:hAnsi="Times New Roman" w:cs="Times New Roman"/>
          <w:sz w:val="24"/>
          <w:szCs w:val="24"/>
        </w:rPr>
        <w:t>, today's attendance, and payroll summary.</w:t>
      </w:r>
    </w:p>
    <w:p w14:paraId="1DA7CD77" w14:textId="77777777" w:rsidR="004A4DF3" w:rsidRPr="00442B50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Multi-department employee management with salary configuration.</w:t>
      </w:r>
    </w:p>
    <w:p w14:paraId="4982048E" w14:textId="77777777" w:rsidR="004A4DF3" w:rsidRPr="00442B50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One-click payroll calculation for any selected month.</w:t>
      </w:r>
    </w:p>
    <w:p w14:paraId="1BF58984" w14:textId="77777777" w:rsidR="004A4DF3" w:rsidRPr="00442B50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Four interactive charts for payroll and attendance analytics.</w:t>
      </w:r>
    </w:p>
    <w:p w14:paraId="35A93CD5" w14:textId="77777777" w:rsidR="004A4DF3" w:rsidRPr="00442B50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Leave workflow with pending, approved, and rejected status tracking.</w:t>
      </w:r>
    </w:p>
    <w:p w14:paraId="388F93D7" w14:textId="77777777" w:rsidR="004A4DF3" w:rsidRPr="00442B50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lastRenderedPageBreak/>
        <w:t>Export payroll to Excel and generate individual PDF payslips.</w:t>
      </w:r>
    </w:p>
    <w:p w14:paraId="77277E7C" w14:textId="5913DE6A" w:rsidR="004A4DF3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Pre-loaded sample data (10 employees, 4 departments) for instant demo.</w:t>
      </w:r>
    </w:p>
    <w:p w14:paraId="6A485D40" w14:textId="77777777" w:rsidR="002A7540" w:rsidRPr="00442B50" w:rsidRDefault="002A7540" w:rsidP="002A7540">
      <w:pPr>
        <w:pStyle w:val="ListParagraph"/>
        <w:spacing w:after="80"/>
        <w:ind w:left="720"/>
        <w:rPr>
          <w:rFonts w:ascii="Times New Roman" w:hAnsi="Times New Roman" w:cs="Times New Roman"/>
          <w:sz w:val="24"/>
          <w:szCs w:val="24"/>
        </w:rPr>
      </w:pPr>
    </w:p>
    <w:p w14:paraId="412C6404" w14:textId="77777777" w:rsidR="004A4DF3" w:rsidRPr="00442B50" w:rsidRDefault="002F203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10. Expected Output</w:t>
      </w:r>
    </w:p>
    <w:p w14:paraId="5F05C8CA" w14:textId="77777777" w:rsidR="004A4DF3" w:rsidRPr="00442B50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442B50">
        <w:rPr>
          <w:rFonts w:ascii="Times New Roman" w:hAnsi="Times New Roman" w:cs="Times New Roman"/>
          <w:sz w:val="24"/>
          <w:szCs w:val="24"/>
        </w:rPr>
        <w:t>payroll.db</w:t>
      </w:r>
      <w:proofErr w:type="spellEnd"/>
      <w:r w:rsidRPr="00442B50">
        <w:rPr>
          <w:rFonts w:ascii="Times New Roman" w:hAnsi="Times New Roman" w:cs="Times New Roman"/>
          <w:sz w:val="24"/>
          <w:szCs w:val="24"/>
        </w:rPr>
        <w:t>: SQLite database with all records.</w:t>
      </w:r>
    </w:p>
    <w:p w14:paraId="7BF4D754" w14:textId="77777777" w:rsidR="004A4DF3" w:rsidRPr="00442B50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Payroll Report (.xlsx): Monthly breakdown for audits.</w:t>
      </w:r>
    </w:p>
    <w:p w14:paraId="7AF5AB92" w14:textId="77777777" w:rsidR="004A4DF3" w:rsidRPr="00442B50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Payslip (.pdf): Individual payslip with gross pay, deductions, and net salary.</w:t>
      </w:r>
    </w:p>
    <w:p w14:paraId="3DC3FC32" w14:textId="77777777" w:rsidR="004A4DF3" w:rsidRPr="00442B50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Chart Images (.</w:t>
      </w:r>
      <w:proofErr w:type="spellStart"/>
      <w:r w:rsidRPr="00442B50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442B50">
        <w:rPr>
          <w:rFonts w:ascii="Times New Roman" w:hAnsi="Times New Roman" w:cs="Times New Roman"/>
          <w:sz w:val="24"/>
          <w:szCs w:val="24"/>
        </w:rPr>
        <w:t>): Four saved chart files.</w:t>
      </w:r>
    </w:p>
    <w:p w14:paraId="22AEE342" w14:textId="752E4ACC" w:rsidR="004A4DF3" w:rsidRDefault="002F203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 xml:space="preserve">Desktop App: Fully functional </w:t>
      </w:r>
      <w:proofErr w:type="spellStart"/>
      <w:r w:rsidRPr="00442B50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442B50">
        <w:rPr>
          <w:rFonts w:ascii="Times New Roman" w:hAnsi="Times New Roman" w:cs="Times New Roman"/>
          <w:sz w:val="24"/>
          <w:szCs w:val="24"/>
        </w:rPr>
        <w:t xml:space="preserve"> GUI with 6 screens.</w:t>
      </w:r>
    </w:p>
    <w:p w14:paraId="0BF85931" w14:textId="77777777" w:rsidR="002A7540" w:rsidRPr="00442B50" w:rsidRDefault="002A7540" w:rsidP="002A7540">
      <w:pPr>
        <w:pStyle w:val="ListParagraph"/>
        <w:spacing w:after="80"/>
        <w:ind w:left="720"/>
        <w:rPr>
          <w:rFonts w:ascii="Times New Roman" w:hAnsi="Times New Roman" w:cs="Times New Roman"/>
          <w:sz w:val="24"/>
          <w:szCs w:val="24"/>
        </w:rPr>
      </w:pPr>
    </w:p>
    <w:p w14:paraId="2A510D54" w14:textId="77777777" w:rsidR="004A4DF3" w:rsidRPr="00442B50" w:rsidRDefault="002F203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>11. Conclusion</w:t>
      </w:r>
    </w:p>
    <w:p w14:paraId="02792BC2" w14:textId="77777777" w:rsidR="004A4DF3" w:rsidRPr="00442B50" w:rsidRDefault="002F203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42B50">
        <w:rPr>
          <w:rFonts w:ascii="Times New Roman" w:hAnsi="Times New Roman" w:cs="Times New Roman"/>
          <w:sz w:val="24"/>
          <w:szCs w:val="24"/>
        </w:rPr>
        <w:t xml:space="preserve">The Employee Payroll and Attendance Management System is a comprehensive Python project integrating database management, GUI development, data processing, and report generation. It solves a real-world HR problem using modular design and produces tangible outputs. Students gain hands-on experience with </w:t>
      </w:r>
      <w:proofErr w:type="spellStart"/>
      <w:r w:rsidRPr="00442B50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442B50">
        <w:rPr>
          <w:rFonts w:ascii="Times New Roman" w:hAnsi="Times New Roman" w:cs="Times New Roman"/>
          <w:sz w:val="24"/>
          <w:szCs w:val="24"/>
        </w:rPr>
        <w:t xml:space="preserve">, SQLite, Matplotlib, </w:t>
      </w:r>
      <w:proofErr w:type="spellStart"/>
      <w:r w:rsidRPr="00442B50">
        <w:rPr>
          <w:rFonts w:ascii="Times New Roman" w:hAnsi="Times New Roman" w:cs="Times New Roman"/>
          <w:sz w:val="24"/>
          <w:szCs w:val="24"/>
        </w:rPr>
        <w:t>ReportLab</w:t>
      </w:r>
      <w:proofErr w:type="spellEnd"/>
      <w:r w:rsidRPr="00442B50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442B50">
        <w:rPr>
          <w:rFonts w:ascii="Times New Roman" w:hAnsi="Times New Roman" w:cs="Times New Roman"/>
          <w:sz w:val="24"/>
          <w:szCs w:val="24"/>
        </w:rPr>
        <w:t>openpyxl</w:t>
      </w:r>
      <w:proofErr w:type="spellEnd"/>
      <w:r w:rsidRPr="00442B50">
        <w:rPr>
          <w:rFonts w:ascii="Times New Roman" w:hAnsi="Times New Roman" w:cs="Times New Roman"/>
          <w:sz w:val="24"/>
          <w:szCs w:val="24"/>
        </w:rPr>
        <w:t xml:space="preserve"> — all essential Python skills.</w:t>
      </w:r>
    </w:p>
    <w:sectPr w:rsidR="004A4DF3" w:rsidRPr="00442B50" w:rsidSect="00C5633B">
      <w:headerReference w:type="default" r:id="rId7"/>
      <w:headerReference w:type="first" r:id="rId8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657B24" w14:textId="77777777" w:rsidR="00366424" w:rsidRDefault="00366424" w:rsidP="00442B50">
      <w:r>
        <w:separator/>
      </w:r>
    </w:p>
  </w:endnote>
  <w:endnote w:type="continuationSeparator" w:id="0">
    <w:p w14:paraId="78F29913" w14:textId="77777777" w:rsidR="00366424" w:rsidRDefault="00366424" w:rsidP="00442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1E9586" w14:textId="77777777" w:rsidR="00366424" w:rsidRDefault="00366424" w:rsidP="00442B50">
      <w:r>
        <w:separator/>
      </w:r>
    </w:p>
  </w:footnote>
  <w:footnote w:type="continuationSeparator" w:id="0">
    <w:p w14:paraId="74E0277E" w14:textId="77777777" w:rsidR="00366424" w:rsidRDefault="00366424" w:rsidP="00442B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268760" w14:textId="72D89B1E" w:rsidR="00442B50" w:rsidRPr="00442B50" w:rsidRDefault="00442B50">
    <w:pPr>
      <w:pStyle w:val="Header"/>
      <w:rPr>
        <w:rFonts w:ascii="Times New Roman" w:hAnsi="Times New Roman" w:cs="Times New Roman"/>
        <w:b/>
        <w:sz w:val="24"/>
        <w:szCs w:val="24"/>
      </w:rPr>
    </w:pPr>
    <w:r w:rsidRPr="00442B50">
      <w:rPr>
        <w:rFonts w:ascii="Times New Roman" w:hAnsi="Times New Roman" w:cs="Times New Roman"/>
        <w:b/>
        <w:sz w:val="24"/>
        <w:szCs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0D97E3" w14:textId="77777777" w:rsidR="00C5633B" w:rsidRDefault="00C5633B" w:rsidP="00C5633B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 xml:space="preserve">Name: </w:t>
    </w:r>
    <w:proofErr w:type="spellStart"/>
    <w:r>
      <w:rPr>
        <w:rFonts w:ascii="Times New Roman" w:hAnsi="Times New Roman" w:cs="Times New Roman"/>
        <w:b/>
        <w:sz w:val="24"/>
        <w:szCs w:val="24"/>
      </w:rPr>
      <w:t>Sucheth</w:t>
    </w:r>
    <w:proofErr w:type="spellEnd"/>
    <w:r>
      <w:rPr>
        <w:rFonts w:ascii="Times New Roman" w:hAnsi="Times New Roman" w:cs="Times New Roman"/>
        <w:b/>
        <w:sz w:val="24"/>
        <w:szCs w:val="24"/>
      </w:rPr>
      <w:t xml:space="preserve"> Dsouza</w:t>
    </w:r>
  </w:p>
  <w:p w14:paraId="1288B3C3" w14:textId="77777777" w:rsidR="00C5633B" w:rsidRDefault="00C5633B" w:rsidP="00C5633B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 xml:space="preserve">Reg no: 2584238 </w:t>
    </w:r>
  </w:p>
  <w:p w14:paraId="246C945E" w14:textId="77777777" w:rsidR="00C5633B" w:rsidRDefault="00C563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FA4BC0"/>
    <w:multiLevelType w:val="hybridMultilevel"/>
    <w:tmpl w:val="80A4AE6E"/>
    <w:lvl w:ilvl="0" w:tplc="4300B3F4">
      <w:start w:val="1"/>
      <w:numFmt w:val="bullet"/>
      <w:lvlText w:val="●"/>
      <w:lvlJc w:val="left"/>
      <w:pPr>
        <w:ind w:left="720" w:hanging="360"/>
      </w:pPr>
    </w:lvl>
    <w:lvl w:ilvl="1" w:tplc="4C9426FC">
      <w:start w:val="1"/>
      <w:numFmt w:val="bullet"/>
      <w:lvlText w:val="○"/>
      <w:lvlJc w:val="left"/>
      <w:pPr>
        <w:ind w:left="1440" w:hanging="360"/>
      </w:pPr>
    </w:lvl>
    <w:lvl w:ilvl="2" w:tplc="EA14B64E">
      <w:start w:val="1"/>
      <w:numFmt w:val="bullet"/>
      <w:lvlText w:val="■"/>
      <w:lvlJc w:val="left"/>
      <w:pPr>
        <w:ind w:left="2160" w:hanging="360"/>
      </w:pPr>
    </w:lvl>
    <w:lvl w:ilvl="3" w:tplc="67DA9B52">
      <w:start w:val="1"/>
      <w:numFmt w:val="bullet"/>
      <w:lvlText w:val="●"/>
      <w:lvlJc w:val="left"/>
      <w:pPr>
        <w:ind w:left="2880" w:hanging="360"/>
      </w:pPr>
    </w:lvl>
    <w:lvl w:ilvl="4" w:tplc="1F0A1E7E">
      <w:start w:val="1"/>
      <w:numFmt w:val="bullet"/>
      <w:lvlText w:val="○"/>
      <w:lvlJc w:val="left"/>
      <w:pPr>
        <w:ind w:left="3600" w:hanging="360"/>
      </w:pPr>
    </w:lvl>
    <w:lvl w:ilvl="5" w:tplc="4CB2C9E4">
      <w:start w:val="1"/>
      <w:numFmt w:val="bullet"/>
      <w:lvlText w:val="■"/>
      <w:lvlJc w:val="left"/>
      <w:pPr>
        <w:ind w:left="4320" w:hanging="360"/>
      </w:pPr>
    </w:lvl>
    <w:lvl w:ilvl="6" w:tplc="CDF4C434">
      <w:start w:val="1"/>
      <w:numFmt w:val="bullet"/>
      <w:lvlText w:val="●"/>
      <w:lvlJc w:val="left"/>
      <w:pPr>
        <w:ind w:left="5040" w:hanging="360"/>
      </w:pPr>
    </w:lvl>
    <w:lvl w:ilvl="7" w:tplc="BBA68870">
      <w:start w:val="1"/>
      <w:numFmt w:val="bullet"/>
      <w:lvlText w:val="●"/>
      <w:lvlJc w:val="left"/>
      <w:pPr>
        <w:ind w:left="5760" w:hanging="360"/>
      </w:pPr>
    </w:lvl>
    <w:lvl w:ilvl="8" w:tplc="AC98B4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0671ED"/>
    <w:multiLevelType w:val="hybridMultilevel"/>
    <w:tmpl w:val="9DAC5D60"/>
    <w:lvl w:ilvl="0" w:tplc="B282D19A">
      <w:start w:val="1"/>
      <w:numFmt w:val="decimal"/>
      <w:lvlText w:val="%1."/>
      <w:lvlJc w:val="left"/>
      <w:pPr>
        <w:ind w:left="720" w:hanging="360"/>
      </w:pPr>
    </w:lvl>
    <w:lvl w:ilvl="1" w:tplc="BEA2E084">
      <w:numFmt w:val="decimal"/>
      <w:lvlText w:val=""/>
      <w:lvlJc w:val="left"/>
    </w:lvl>
    <w:lvl w:ilvl="2" w:tplc="A990AD8E">
      <w:numFmt w:val="decimal"/>
      <w:lvlText w:val=""/>
      <w:lvlJc w:val="left"/>
    </w:lvl>
    <w:lvl w:ilvl="3" w:tplc="9C26EA94">
      <w:numFmt w:val="decimal"/>
      <w:lvlText w:val=""/>
      <w:lvlJc w:val="left"/>
    </w:lvl>
    <w:lvl w:ilvl="4" w:tplc="D626241A">
      <w:numFmt w:val="decimal"/>
      <w:lvlText w:val=""/>
      <w:lvlJc w:val="left"/>
    </w:lvl>
    <w:lvl w:ilvl="5" w:tplc="3A9E379C">
      <w:numFmt w:val="decimal"/>
      <w:lvlText w:val=""/>
      <w:lvlJc w:val="left"/>
    </w:lvl>
    <w:lvl w:ilvl="6" w:tplc="AFB66AA8">
      <w:numFmt w:val="decimal"/>
      <w:lvlText w:val=""/>
      <w:lvlJc w:val="left"/>
    </w:lvl>
    <w:lvl w:ilvl="7" w:tplc="483C9250">
      <w:numFmt w:val="decimal"/>
      <w:lvlText w:val=""/>
      <w:lvlJc w:val="left"/>
    </w:lvl>
    <w:lvl w:ilvl="8" w:tplc="6E1EFDC8">
      <w:numFmt w:val="decimal"/>
      <w:lvlText w:val=""/>
      <w:lvlJc w:val="left"/>
    </w:lvl>
  </w:abstractNum>
  <w:abstractNum w:abstractNumId="2" w15:restartNumberingAfterBreak="0">
    <w:nsid w:val="66DA764D"/>
    <w:multiLevelType w:val="hybridMultilevel"/>
    <w:tmpl w:val="87A8C222"/>
    <w:lvl w:ilvl="0" w:tplc="255E0012">
      <w:start w:val="1"/>
      <w:numFmt w:val="bullet"/>
      <w:lvlText w:val="•"/>
      <w:lvlJc w:val="left"/>
      <w:pPr>
        <w:ind w:left="720" w:hanging="360"/>
      </w:pPr>
    </w:lvl>
    <w:lvl w:ilvl="1" w:tplc="200E3666">
      <w:numFmt w:val="decimal"/>
      <w:lvlText w:val=""/>
      <w:lvlJc w:val="left"/>
    </w:lvl>
    <w:lvl w:ilvl="2" w:tplc="7576B154">
      <w:numFmt w:val="decimal"/>
      <w:lvlText w:val=""/>
      <w:lvlJc w:val="left"/>
    </w:lvl>
    <w:lvl w:ilvl="3" w:tplc="801E9372">
      <w:numFmt w:val="decimal"/>
      <w:lvlText w:val=""/>
      <w:lvlJc w:val="left"/>
    </w:lvl>
    <w:lvl w:ilvl="4" w:tplc="2032649E">
      <w:numFmt w:val="decimal"/>
      <w:lvlText w:val=""/>
      <w:lvlJc w:val="left"/>
    </w:lvl>
    <w:lvl w:ilvl="5" w:tplc="70C83A20">
      <w:numFmt w:val="decimal"/>
      <w:lvlText w:val=""/>
      <w:lvlJc w:val="left"/>
    </w:lvl>
    <w:lvl w:ilvl="6" w:tplc="65063834">
      <w:numFmt w:val="decimal"/>
      <w:lvlText w:val=""/>
      <w:lvlJc w:val="left"/>
    </w:lvl>
    <w:lvl w:ilvl="7" w:tplc="928C98A4">
      <w:numFmt w:val="decimal"/>
      <w:lvlText w:val=""/>
      <w:lvlJc w:val="left"/>
    </w:lvl>
    <w:lvl w:ilvl="8" w:tplc="55E822F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DF3"/>
    <w:rsid w:val="002A7540"/>
    <w:rsid w:val="002C4CF1"/>
    <w:rsid w:val="002F2035"/>
    <w:rsid w:val="00366424"/>
    <w:rsid w:val="00442B50"/>
    <w:rsid w:val="004A4DF3"/>
    <w:rsid w:val="00660E45"/>
    <w:rsid w:val="006D635F"/>
    <w:rsid w:val="00C5633B"/>
    <w:rsid w:val="00CF3487"/>
    <w:rsid w:val="00D02F84"/>
    <w:rsid w:val="00D80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3070D4"/>
  <w15:docId w15:val="{F8971DC0-E7B8-4800-A90C-F8E0BDE96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42B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2B50"/>
  </w:style>
  <w:style w:type="paragraph" w:styleId="Footer">
    <w:name w:val="footer"/>
    <w:basedOn w:val="Normal"/>
    <w:link w:val="FooterChar"/>
    <w:uiPriority w:val="99"/>
    <w:unhideWhenUsed/>
    <w:rsid w:val="00442B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2B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82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793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918296286955</cp:lastModifiedBy>
  <cp:revision>7</cp:revision>
  <dcterms:created xsi:type="dcterms:W3CDTF">2026-04-10T16:04:00Z</dcterms:created>
  <dcterms:modified xsi:type="dcterms:W3CDTF">2026-04-12T12:41:00Z</dcterms:modified>
</cp:coreProperties>
</file>